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E5EFF" w:rsidP="00BE5EF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Pr="00BE5EF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June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E5EF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A4592F" w:rsidRDefault="009B1808" w:rsidP="00CF4923">
      <w:pPr>
        <w:spacing w:after="0"/>
      </w:pPr>
      <w:r>
        <w:t xml:space="preserve">This is handwritten assignment. Please show complete working. </w:t>
      </w:r>
    </w:p>
    <w:p w:rsidR="00A4592F" w:rsidRDefault="00A4592F" w:rsidP="00CF4923">
      <w:pPr>
        <w:spacing w:after="0"/>
      </w:pPr>
    </w:p>
    <w:p w:rsidR="0039554D" w:rsidRDefault="009B1808" w:rsidP="00CE4941">
      <w:pPr>
        <w:spacing w:after="0"/>
      </w:pPr>
      <w:r>
        <w:t xml:space="preserve">You are given with </w:t>
      </w:r>
      <w:r w:rsidR="009E18D0">
        <w:t>a sequential circuit with 3 flip flops (D flip flop, JK</w:t>
      </w:r>
      <w:r w:rsidR="009E18D0">
        <w:t xml:space="preserve"> flip flop</w:t>
      </w:r>
      <w:r w:rsidR="009E18D0">
        <w:t xml:space="preserve"> and T</w:t>
      </w:r>
      <w:r w:rsidR="009E18D0">
        <w:t xml:space="preserve"> flip flop</w:t>
      </w:r>
      <w:r w:rsidR="009E18D0">
        <w:t>). Analyze the diagram by filling in the truth table and then draw the state diagram.</w:t>
      </w:r>
    </w:p>
    <w:p w:rsidR="009B1808" w:rsidRDefault="009E18D0" w:rsidP="00CF4923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46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2F" w:rsidRPr="00CF4923" w:rsidRDefault="00A4592F" w:rsidP="00A4592F">
      <w:pPr>
        <w:spacing w:after="0"/>
        <w:ind w:left="720"/>
        <w:jc w:val="center"/>
        <w:rPr>
          <w:b/>
          <w:sz w:val="24"/>
          <w:szCs w:val="24"/>
        </w:rPr>
      </w:pPr>
    </w:p>
    <w:sectPr w:rsidR="00A4592F" w:rsidRPr="00CF4923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66" w:rsidRDefault="00FE4866" w:rsidP="00F30788">
      <w:pPr>
        <w:spacing w:after="0" w:line="240" w:lineRule="auto"/>
      </w:pPr>
      <w:r>
        <w:separator/>
      </w:r>
    </w:p>
  </w:endnote>
  <w:endnote w:type="continuationSeparator" w:id="0">
    <w:p w:rsidR="00FE4866" w:rsidRDefault="00FE486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BE5EFF" w:rsidRPr="00BE5EFF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66" w:rsidRDefault="00FE4866" w:rsidP="00F30788">
      <w:pPr>
        <w:spacing w:after="0" w:line="240" w:lineRule="auto"/>
      </w:pPr>
      <w:r>
        <w:separator/>
      </w:r>
    </w:p>
  </w:footnote>
  <w:footnote w:type="continuationSeparator" w:id="0">
    <w:p w:rsidR="00FE4866" w:rsidRDefault="00FE486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B27CF"/>
    <w:multiLevelType w:val="hybridMultilevel"/>
    <w:tmpl w:val="C6D2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63644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92470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3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37070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554D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0EDF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B1808"/>
    <w:rsid w:val="009C62BC"/>
    <w:rsid w:val="009E18D0"/>
    <w:rsid w:val="009F5312"/>
    <w:rsid w:val="00A115E6"/>
    <w:rsid w:val="00A1781A"/>
    <w:rsid w:val="00A4592F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BE5EFF"/>
    <w:rsid w:val="00C138EF"/>
    <w:rsid w:val="00C14E63"/>
    <w:rsid w:val="00C23012"/>
    <w:rsid w:val="00C267B7"/>
    <w:rsid w:val="00C36D2F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4941"/>
    <w:rsid w:val="00CE57FE"/>
    <w:rsid w:val="00CF4923"/>
    <w:rsid w:val="00D116C7"/>
    <w:rsid w:val="00D15383"/>
    <w:rsid w:val="00D16978"/>
    <w:rsid w:val="00D34806"/>
    <w:rsid w:val="00D4777B"/>
    <w:rsid w:val="00D56676"/>
    <w:rsid w:val="00D66D80"/>
    <w:rsid w:val="00D82D5D"/>
    <w:rsid w:val="00DA11F7"/>
    <w:rsid w:val="00DC6E1E"/>
    <w:rsid w:val="00E00CDD"/>
    <w:rsid w:val="00E077F2"/>
    <w:rsid w:val="00E22EC6"/>
    <w:rsid w:val="00E23665"/>
    <w:rsid w:val="00E43DDF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9711F"/>
    <w:rsid w:val="00FB2BF2"/>
    <w:rsid w:val="00FC60D5"/>
    <w:rsid w:val="00FE1E72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60CA8-A3B7-4A89-ABFB-8569D7E7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4</cp:revision>
  <dcterms:created xsi:type="dcterms:W3CDTF">2021-05-25T07:40:00Z</dcterms:created>
  <dcterms:modified xsi:type="dcterms:W3CDTF">2021-05-25T07:44:00Z</dcterms:modified>
</cp:coreProperties>
</file>