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23566" w:rsidRDefault="00223566">
      <w:proofErr w:type="spellStart"/>
      <w:r>
        <w:t>Document.addEventListener</w:t>
      </w:r>
      <w:proofErr w:type="spellEnd"/>
      <w:r>
        <w:t>(‘</w:t>
      </w:r>
      <w:proofErr w:type="spellStart"/>
      <w:r>
        <w:t>DOMContentLoaded</w:t>
      </w:r>
      <w:proofErr w:type="spellEnd"/>
      <w:r>
        <w:t>’, function() {</w:t>
      </w:r>
    </w:p>
    <w:p w:rsidR="00223566" w:rsidRDefault="00223566">
      <w:r>
        <w:t xml:space="preserve">    Document.getElementById(‘contactForm’).addEventListener(‘submit’, function(event) {</w:t>
      </w:r>
    </w:p>
    <w:p w:rsidR="00223566" w:rsidRDefault="00223566">
      <w:r>
        <w:t xml:space="preserve">        </w:t>
      </w:r>
      <w:proofErr w:type="spellStart"/>
      <w:r>
        <w:t>Event.preventDefault</w:t>
      </w:r>
      <w:proofErr w:type="spellEnd"/>
      <w:r>
        <w:t>();</w:t>
      </w:r>
    </w:p>
    <w:p w:rsidR="00223566" w:rsidRDefault="00223566">
      <w:r>
        <w:t xml:space="preserve">        Alert(‘Thank you for your message!’);</w:t>
      </w:r>
    </w:p>
    <w:p w:rsidR="00223566" w:rsidRDefault="00223566">
      <w:r>
        <w:t xml:space="preserve">        // Add code to handle form submission, like sending data to a server</w:t>
      </w:r>
    </w:p>
    <w:p w:rsidR="00223566" w:rsidRDefault="00223566">
      <w:r>
        <w:t xml:space="preserve">    });</w:t>
      </w:r>
    </w:p>
    <w:p w:rsidR="00223566" w:rsidRDefault="00223566"/>
    <w:p w:rsidR="00223566" w:rsidRDefault="00223566">
      <w:r>
        <w:t xml:space="preserve">    Document.getElementById(‘feedbackForm’).addEventListener(‘submit’, function(event) {</w:t>
      </w:r>
    </w:p>
    <w:p w:rsidR="00223566" w:rsidRDefault="00223566">
      <w:r>
        <w:t xml:space="preserve">        </w:t>
      </w:r>
      <w:proofErr w:type="spellStart"/>
      <w:r>
        <w:t>Event.preventDefault</w:t>
      </w:r>
      <w:proofErr w:type="spellEnd"/>
      <w:r>
        <w:t>();</w:t>
      </w:r>
    </w:p>
    <w:p w:rsidR="00223566" w:rsidRDefault="00223566">
      <w:r>
        <w:t xml:space="preserve">        Alert(‘Thank you for your feedback!’);</w:t>
      </w:r>
    </w:p>
    <w:p w:rsidR="00223566" w:rsidRDefault="00223566">
      <w:r>
        <w:t xml:space="preserve">        // Add code to handle feedback submission, like sending data to a server</w:t>
      </w:r>
    </w:p>
    <w:p w:rsidR="00223566" w:rsidRDefault="00223566">
      <w:r>
        <w:t xml:space="preserve">    });</w:t>
      </w:r>
    </w:p>
    <w:p w:rsidR="00223566" w:rsidRDefault="00223566">
      <w:r>
        <w:t>});</w:t>
      </w:r>
    </w:p>
    <w:p w:rsidR="00223566" w:rsidRDefault="00223566"/>
    <w:sectPr w:rsidR="00223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566"/>
    <w:rsid w:val="00223566"/>
    <w:rsid w:val="005F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1A75A"/>
  <w15:chartTrackingRefBased/>
  <w15:docId w15:val="{B85F92BF-2CFB-E144-8E88-ABC2B0919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5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5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5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5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5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5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5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5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5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5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5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5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5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5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5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5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5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midhath sheikh</dc:creator>
  <cp:keywords/>
  <dc:description/>
  <cp:lastModifiedBy>midhath sheikh</cp:lastModifiedBy>
  <cp:revision>2</cp:revision>
  <dcterms:created xsi:type="dcterms:W3CDTF">2024-08-06T22:26:00Z</dcterms:created>
  <dcterms:modified xsi:type="dcterms:W3CDTF">2024-08-06T22:26:00Z</dcterms:modified>
</cp:coreProperties>
</file>