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2DEEE" w14:textId="77777777" w:rsidR="00AD2D0F" w:rsidRDefault="005E3DDD" w:rsidP="005E3DDD">
      <w:pPr>
        <w:jc w:val="center"/>
      </w:pPr>
      <w:bookmarkStart w:id="0" w:name="_GoBack"/>
      <w:bookmarkEnd w:id="0"/>
      <w:r>
        <w:t>Status Report</w:t>
      </w:r>
    </w:p>
    <w:p w14:paraId="05DF1FED" w14:textId="77777777" w:rsidR="005E3DDD" w:rsidRDefault="005E3DDD" w:rsidP="005E3DDD"/>
    <w:p w14:paraId="5BD87F98" w14:textId="77777777" w:rsidR="005E3DDD" w:rsidRDefault="005E3DDD" w:rsidP="005E3DDD">
      <w:r>
        <w:t>Date: March 10, 2016</w:t>
      </w:r>
    </w:p>
    <w:p w14:paraId="1BA3C269" w14:textId="77777777" w:rsidR="005E3DDD" w:rsidRDefault="005E3DDD" w:rsidP="005E3DDD"/>
    <w:p w14:paraId="746607F7" w14:textId="77777777" w:rsidR="005E3DDD" w:rsidRDefault="005E3DDD" w:rsidP="005E3DDD">
      <w:r w:rsidRPr="005E3DDD">
        <w:rPr>
          <w:b/>
        </w:rPr>
        <w:t>Finished Work</w:t>
      </w:r>
      <w:r>
        <w:t xml:space="preserve">:  </w:t>
      </w:r>
    </w:p>
    <w:p w14:paraId="094C760F" w14:textId="77777777" w:rsidR="005E3DDD" w:rsidRDefault="005E3DDD" w:rsidP="005E3DDD">
      <w:pPr>
        <w:ind w:firstLine="720"/>
      </w:pPr>
      <w:r>
        <w:t>This past week I have finished sending proposals to students, and allowed the proposal to show up as a new message in the student profile.  The tutor can propose directly to do the job as listed or now the tutor can counter the offer and send a new proposal with a message and new amount that is different from what the student proposed.</w:t>
      </w:r>
    </w:p>
    <w:p w14:paraId="5559E382" w14:textId="77777777" w:rsidR="005E3DDD" w:rsidRDefault="005E3DDD" w:rsidP="005E3DDD">
      <w:pPr>
        <w:ind w:firstLine="720"/>
      </w:pPr>
    </w:p>
    <w:p w14:paraId="7479C5B2" w14:textId="77777777" w:rsidR="005E3DDD" w:rsidRDefault="005E3DDD" w:rsidP="005E3DDD">
      <w:r w:rsidRPr="005E3DDD">
        <w:rPr>
          <w:b/>
        </w:rPr>
        <w:t>Work in progress</w:t>
      </w:r>
      <w:r>
        <w:t xml:space="preserve">:  </w:t>
      </w:r>
    </w:p>
    <w:p w14:paraId="7EA224D6" w14:textId="77777777" w:rsidR="005E3DDD" w:rsidRDefault="005E3DDD" w:rsidP="005E3DDD">
      <w:r>
        <w:tab/>
        <w:t>I’m now working on allowing the student to choose which tutor from those who proposed to assign the job for.</w:t>
      </w:r>
    </w:p>
    <w:p w14:paraId="2D6C2A97" w14:textId="77777777" w:rsidR="005E3DDD" w:rsidRDefault="005E3DDD" w:rsidP="005E3DDD"/>
    <w:p w14:paraId="29AABEA5" w14:textId="77777777" w:rsidR="005E3DDD" w:rsidRDefault="005E3DDD" w:rsidP="005E3DDD">
      <w:r w:rsidRPr="005E3DDD">
        <w:rPr>
          <w:b/>
        </w:rPr>
        <w:t>Difficulties</w:t>
      </w:r>
      <w:r>
        <w:t xml:space="preserve">:  </w:t>
      </w:r>
    </w:p>
    <w:p w14:paraId="166086FA" w14:textId="77777777" w:rsidR="005E3DDD" w:rsidRDefault="005E3DDD" w:rsidP="005E3DDD">
      <w:r>
        <w:tab/>
        <w:t>Just trying to find the best way of doing it.</w:t>
      </w:r>
    </w:p>
    <w:sectPr w:rsidR="005E3DDD" w:rsidSect="00AD2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DD"/>
    <w:rsid w:val="0039205D"/>
    <w:rsid w:val="005E3DDD"/>
    <w:rsid w:val="00A911E9"/>
    <w:rsid w:val="00A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42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500</Characters>
  <Application>Microsoft Macintosh Word</Application>
  <DocSecurity>0</DocSecurity>
  <Lines>4</Lines>
  <Paragraphs>1</Paragraphs>
  <ScaleCrop>false</ScaleCrop>
  <Company>Loyola Marymount university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Alzaid</dc:creator>
  <cp:keywords/>
  <dc:description/>
  <cp:lastModifiedBy>Abdul Alzaid</cp:lastModifiedBy>
  <cp:revision>2</cp:revision>
  <dcterms:created xsi:type="dcterms:W3CDTF">2016-03-10T23:49:00Z</dcterms:created>
  <dcterms:modified xsi:type="dcterms:W3CDTF">2016-03-10T23:49:00Z</dcterms:modified>
</cp:coreProperties>
</file>