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0D94B" w14:textId="5235012B" w:rsidR="002347F9" w:rsidRPr="00EC3FBB" w:rsidRDefault="00EC3FBB" w:rsidP="002347F9">
      <w:pPr>
        <w:rPr>
          <w:b/>
          <w:sz w:val="32"/>
          <w:u w:val="single"/>
        </w:rPr>
      </w:pPr>
      <w:r w:rsidRPr="00EC3FBB">
        <w:rPr>
          <w:b/>
          <w:sz w:val="32"/>
          <w:u w:val="single"/>
        </w:rPr>
        <w:t>HOME</w:t>
      </w:r>
      <w:r w:rsidR="00851B20">
        <w:rPr>
          <w:b/>
          <w:sz w:val="32"/>
          <w:u w:val="single"/>
        </w:rPr>
        <w:t xml:space="preserve"> </w:t>
      </w:r>
      <w:r w:rsidRPr="00EC3FBB">
        <w:rPr>
          <w:b/>
          <w:sz w:val="32"/>
          <w:u w:val="single"/>
        </w:rPr>
        <w:t>WORK WEEK 1:</w:t>
      </w:r>
    </w:p>
    <w:p w14:paraId="550BB23E" w14:textId="6EC5E9D6" w:rsidR="002347F9" w:rsidRPr="00EC3FBB" w:rsidRDefault="002347F9" w:rsidP="002347F9">
      <w:pPr>
        <w:rPr>
          <w:b/>
          <w:sz w:val="24"/>
          <w:szCs w:val="24"/>
        </w:rPr>
      </w:pPr>
      <w:r w:rsidRPr="00EC3FBB">
        <w:rPr>
          <w:b/>
          <w:sz w:val="24"/>
          <w:szCs w:val="24"/>
        </w:rPr>
        <w:t>What are three conclusions we can make about Kickstarter campaigns given the provided data?</w:t>
      </w:r>
      <w:bookmarkStart w:id="0" w:name="_GoBack"/>
      <w:bookmarkEnd w:id="0"/>
    </w:p>
    <w:p w14:paraId="4596EC6D" w14:textId="4F8F56BA" w:rsidR="002347F9" w:rsidRPr="00EC3FBB" w:rsidRDefault="002347F9" w:rsidP="002347F9">
      <w:pPr>
        <w:rPr>
          <w:sz w:val="24"/>
          <w:szCs w:val="24"/>
        </w:rPr>
      </w:pPr>
      <w:r w:rsidRPr="00EC3FBB">
        <w:rPr>
          <w:sz w:val="24"/>
          <w:szCs w:val="24"/>
        </w:rPr>
        <w:t>The conclusions that we can make about Kickstarter campaigns is as follow:</w:t>
      </w:r>
    </w:p>
    <w:p w14:paraId="48FF0F16" w14:textId="4240DDB0" w:rsidR="002347F9" w:rsidRPr="00EC3FBB" w:rsidRDefault="002347F9" w:rsidP="002347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FBB">
        <w:rPr>
          <w:sz w:val="24"/>
          <w:szCs w:val="24"/>
        </w:rPr>
        <w:t xml:space="preserve">The Top three categories that has the most success rate </w:t>
      </w:r>
      <w:r w:rsidR="006E4331" w:rsidRPr="00EC3FBB">
        <w:rPr>
          <w:sz w:val="24"/>
          <w:szCs w:val="24"/>
        </w:rPr>
        <w:t>is:</w:t>
      </w:r>
    </w:p>
    <w:p w14:paraId="72EBEF2F" w14:textId="7DB343C3" w:rsidR="006E4331" w:rsidRPr="00EC3FBB" w:rsidRDefault="006E4331" w:rsidP="006E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FBB">
        <w:rPr>
          <w:sz w:val="24"/>
          <w:szCs w:val="24"/>
        </w:rPr>
        <w:t>Theater</w:t>
      </w:r>
    </w:p>
    <w:p w14:paraId="613B86F9" w14:textId="0D61BC86" w:rsidR="006E4331" w:rsidRPr="00EC3FBB" w:rsidRDefault="006E4331" w:rsidP="006E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FBB">
        <w:rPr>
          <w:sz w:val="24"/>
          <w:szCs w:val="24"/>
        </w:rPr>
        <w:t>Music</w:t>
      </w:r>
    </w:p>
    <w:p w14:paraId="798A07CA" w14:textId="4D857823" w:rsidR="006E4331" w:rsidRPr="00EC3FBB" w:rsidRDefault="006E4331" w:rsidP="006E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3FBB">
        <w:rPr>
          <w:sz w:val="24"/>
          <w:szCs w:val="24"/>
        </w:rPr>
        <w:t>Film &amp; Video</w:t>
      </w:r>
    </w:p>
    <w:p w14:paraId="0EA48D50" w14:textId="3CF8AF47" w:rsidR="006E4331" w:rsidRPr="00EC3FBB" w:rsidRDefault="006E4331" w:rsidP="006E43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FBB">
        <w:rPr>
          <w:sz w:val="24"/>
          <w:szCs w:val="24"/>
        </w:rPr>
        <w:t>The Plays sub-category has the highest success rate under the Theater category</w:t>
      </w:r>
    </w:p>
    <w:p w14:paraId="23472213" w14:textId="5490E3C8" w:rsidR="006E4331" w:rsidRPr="00EC3FBB" w:rsidRDefault="006E4331" w:rsidP="006E43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FBB">
        <w:rPr>
          <w:sz w:val="24"/>
          <w:szCs w:val="24"/>
        </w:rPr>
        <w:t>Kickstarter witnessed the highest successful rate in 2015</w:t>
      </w:r>
    </w:p>
    <w:p w14:paraId="557F436D" w14:textId="77777777" w:rsidR="00EC3FBB" w:rsidRPr="00EC3FBB" w:rsidRDefault="00EC3FBB" w:rsidP="00EC3FBB">
      <w:pPr>
        <w:rPr>
          <w:sz w:val="24"/>
          <w:szCs w:val="24"/>
        </w:rPr>
      </w:pPr>
    </w:p>
    <w:p w14:paraId="49E753F1" w14:textId="4A8C2090" w:rsidR="006E4331" w:rsidRPr="00EC3FBB" w:rsidRDefault="006E4331" w:rsidP="006E4331">
      <w:pPr>
        <w:rPr>
          <w:b/>
          <w:sz w:val="24"/>
          <w:szCs w:val="24"/>
        </w:rPr>
      </w:pPr>
      <w:r w:rsidRPr="00EC3FBB">
        <w:rPr>
          <w:b/>
          <w:sz w:val="24"/>
          <w:szCs w:val="24"/>
        </w:rPr>
        <w:t>What are some of the limitations of this dataset?</w:t>
      </w:r>
    </w:p>
    <w:p w14:paraId="25EFBCE0" w14:textId="140B5778" w:rsidR="00EC3FBB" w:rsidRPr="00EC3FBB" w:rsidRDefault="00EC3FBB" w:rsidP="00EC3FBB">
      <w:pPr>
        <w:rPr>
          <w:sz w:val="24"/>
          <w:szCs w:val="24"/>
        </w:rPr>
      </w:pPr>
      <w:r w:rsidRPr="00EC3FBB">
        <w:rPr>
          <w:sz w:val="24"/>
          <w:szCs w:val="24"/>
        </w:rPr>
        <w:t xml:space="preserve">Here are </w:t>
      </w:r>
      <w:r>
        <w:rPr>
          <w:sz w:val="24"/>
          <w:szCs w:val="24"/>
        </w:rPr>
        <w:t xml:space="preserve">some </w:t>
      </w:r>
      <w:r w:rsidRPr="00EC3FBB">
        <w:rPr>
          <w:sz w:val="24"/>
          <w:szCs w:val="24"/>
        </w:rPr>
        <w:t>the dataset limitations:</w:t>
      </w:r>
    </w:p>
    <w:p w14:paraId="534EC1EE" w14:textId="67DF8686" w:rsidR="00EC3FBB" w:rsidRPr="00EC3FBB" w:rsidRDefault="00EC3FBB" w:rsidP="00EC3F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3FBB">
        <w:rPr>
          <w:sz w:val="24"/>
          <w:szCs w:val="24"/>
        </w:rPr>
        <w:t>The city and state of the project backers</w:t>
      </w:r>
    </w:p>
    <w:p w14:paraId="1ED29750" w14:textId="122760B3" w:rsidR="00EC3FBB" w:rsidRDefault="00EC3FBB" w:rsidP="00EC3F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3FBB">
        <w:rPr>
          <w:sz w:val="24"/>
          <w:szCs w:val="24"/>
        </w:rPr>
        <w:t>The city and state of the project owner</w:t>
      </w:r>
    </w:p>
    <w:p w14:paraId="0BB57F28" w14:textId="4069184E" w:rsidR="00EC3FBB" w:rsidRPr="00EC3FBB" w:rsidRDefault="00EC3FBB" w:rsidP="00EC3F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How much of the Pledged money were spent on the </w:t>
      </w:r>
      <w:proofErr w:type="gramStart"/>
      <w:r>
        <w:rPr>
          <w:sz w:val="24"/>
          <w:szCs w:val="24"/>
        </w:rPr>
        <w:t>project</w:t>
      </w:r>
      <w:proofErr w:type="gramEnd"/>
    </w:p>
    <w:p w14:paraId="6D127A6A" w14:textId="78EF18FC" w:rsidR="00B06382" w:rsidRPr="00EC3FBB" w:rsidRDefault="00B06382" w:rsidP="006E4331">
      <w:pPr>
        <w:rPr>
          <w:sz w:val="24"/>
          <w:szCs w:val="24"/>
        </w:rPr>
      </w:pPr>
    </w:p>
    <w:p w14:paraId="6397222C" w14:textId="3806D1E5" w:rsidR="00B06382" w:rsidRPr="00EC3FBB" w:rsidRDefault="00B06382" w:rsidP="00B06382">
      <w:pPr>
        <w:rPr>
          <w:b/>
          <w:sz w:val="24"/>
          <w:szCs w:val="24"/>
        </w:rPr>
      </w:pPr>
      <w:r w:rsidRPr="00EC3FBB">
        <w:rPr>
          <w:b/>
          <w:sz w:val="24"/>
          <w:szCs w:val="24"/>
        </w:rPr>
        <w:t>What are some other possible tables/graphs that we could create?</w:t>
      </w:r>
    </w:p>
    <w:p w14:paraId="4A7BDCFD" w14:textId="74094A57" w:rsidR="00B06382" w:rsidRPr="00EC3FBB" w:rsidRDefault="00B06382" w:rsidP="00B063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3FBB">
        <w:rPr>
          <w:sz w:val="24"/>
          <w:szCs w:val="24"/>
        </w:rPr>
        <w:t>A table/graphs to display which country used Kickstarter the most</w:t>
      </w:r>
    </w:p>
    <w:p w14:paraId="72E14BE8" w14:textId="16DE2249" w:rsidR="00B06382" w:rsidRPr="00EC3FBB" w:rsidRDefault="00B06382" w:rsidP="00B063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3FBB">
        <w:rPr>
          <w:sz w:val="24"/>
          <w:szCs w:val="24"/>
        </w:rPr>
        <w:t>A table/graphs to display which category got the most Staff Pick</w:t>
      </w:r>
    </w:p>
    <w:p w14:paraId="62D61106" w14:textId="2375E990" w:rsidR="00B06382" w:rsidRPr="00EC3FBB" w:rsidRDefault="00B06382" w:rsidP="00B063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3FBB">
        <w:rPr>
          <w:sz w:val="24"/>
          <w:szCs w:val="24"/>
        </w:rPr>
        <w:t>A table/graphs to display which category got the most Spot light</w:t>
      </w:r>
    </w:p>
    <w:p w14:paraId="7D8DF9D3" w14:textId="25620D1D" w:rsidR="00B06382" w:rsidRPr="00EC3FBB" w:rsidRDefault="00B06382" w:rsidP="00B063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3FBB">
        <w:rPr>
          <w:sz w:val="24"/>
          <w:szCs w:val="24"/>
        </w:rPr>
        <w:t>A table/graphs to display the top 10 projects that got the most funding</w:t>
      </w:r>
    </w:p>
    <w:p w14:paraId="079E6BB8" w14:textId="77777777" w:rsidR="00B06382" w:rsidRDefault="00B06382" w:rsidP="006E4331"/>
    <w:sectPr w:rsidR="00B0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761"/>
    <w:multiLevelType w:val="hybridMultilevel"/>
    <w:tmpl w:val="5AFCD08E"/>
    <w:lvl w:ilvl="0" w:tplc="D5FEF5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4F7A"/>
    <w:multiLevelType w:val="hybridMultilevel"/>
    <w:tmpl w:val="12687FE4"/>
    <w:lvl w:ilvl="0" w:tplc="EF843D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1927"/>
    <w:multiLevelType w:val="hybridMultilevel"/>
    <w:tmpl w:val="AAE6CC46"/>
    <w:lvl w:ilvl="0" w:tplc="89C23B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07AFD"/>
    <w:multiLevelType w:val="hybridMultilevel"/>
    <w:tmpl w:val="38962C5A"/>
    <w:lvl w:ilvl="0" w:tplc="D0FCF1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4299A"/>
    <w:multiLevelType w:val="hybridMultilevel"/>
    <w:tmpl w:val="E52A2D26"/>
    <w:lvl w:ilvl="0" w:tplc="B56EEF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F9"/>
    <w:rsid w:val="002347F9"/>
    <w:rsid w:val="006E4331"/>
    <w:rsid w:val="00851B20"/>
    <w:rsid w:val="00950EFC"/>
    <w:rsid w:val="00B06382"/>
    <w:rsid w:val="00EC3FBB"/>
    <w:rsid w:val="00F0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A834"/>
  <w15:chartTrackingRefBased/>
  <w15:docId w15:val="{ABB88B42-77E9-438A-B1ED-BBD254B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Algahtani</dc:creator>
  <cp:keywords/>
  <dc:description/>
  <cp:lastModifiedBy>Abdullah Algahtani</cp:lastModifiedBy>
  <cp:revision>2</cp:revision>
  <dcterms:created xsi:type="dcterms:W3CDTF">2018-10-19T01:26:00Z</dcterms:created>
  <dcterms:modified xsi:type="dcterms:W3CDTF">2018-10-19T02:09:00Z</dcterms:modified>
</cp:coreProperties>
</file>