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E1643" w14:textId="77777777" w:rsidR="00431DF4" w:rsidRPr="00431DF4" w:rsidRDefault="00431DF4" w:rsidP="00431DF4">
      <w:pPr>
        <w:rPr>
          <w:b/>
          <w:bCs/>
        </w:rPr>
      </w:pPr>
      <w:r w:rsidRPr="00431DF4">
        <w:rPr>
          <w:b/>
          <w:bCs/>
        </w:rPr>
        <w:t>PART B: SHORT CASE STUDIES</w:t>
      </w:r>
    </w:p>
    <w:p w14:paraId="65B8AA5B" w14:textId="77777777" w:rsidR="00431DF4" w:rsidRPr="00431DF4" w:rsidRDefault="00431DF4" w:rsidP="00431DF4">
      <w:pPr>
        <w:rPr>
          <w:b/>
          <w:bCs/>
        </w:rPr>
      </w:pPr>
      <w:r w:rsidRPr="00431DF4">
        <w:rPr>
          <w:b/>
          <w:bCs/>
        </w:rPr>
        <w:t>CASE STUDY 1: ARISTOTELIANISM — THE SEARCH FOR EXCELLENCE</w:t>
      </w:r>
    </w:p>
    <w:p w14:paraId="786C50BB" w14:textId="77777777" w:rsidR="00431DF4" w:rsidRPr="00431DF4" w:rsidRDefault="00431DF4" w:rsidP="00431DF4">
      <w:r w:rsidRPr="00431DF4">
        <w:rPr>
          <w:b/>
          <w:bCs/>
        </w:rPr>
        <w:t>Case:</w:t>
      </w:r>
      <w:r w:rsidRPr="00431DF4">
        <w:br/>
        <w:t>Ali is a talented student, but he spends most of his time playing games and avoids difficult tasks. His teacher tells him that a good life is not simply about pleasure but about developing one's abilities, character, wisdom, and virtues.</w:t>
      </w:r>
    </w:p>
    <w:p w14:paraId="6E620773" w14:textId="77777777" w:rsidR="00431DF4" w:rsidRPr="00431DF4" w:rsidRDefault="00431DF4" w:rsidP="00431DF4">
      <w:pPr>
        <w:rPr>
          <w:b/>
          <w:bCs/>
        </w:rPr>
      </w:pPr>
      <w:r w:rsidRPr="00431DF4">
        <w:rPr>
          <w:b/>
          <w:bCs/>
        </w:rPr>
        <w:t>Questions</w:t>
      </w:r>
    </w:p>
    <w:p w14:paraId="41C4A7CF" w14:textId="77777777" w:rsidR="00431DF4" w:rsidRPr="00431DF4" w:rsidRDefault="00431DF4" w:rsidP="00431DF4">
      <w:pPr>
        <w:numPr>
          <w:ilvl w:val="0"/>
          <w:numId w:val="1"/>
        </w:numPr>
      </w:pPr>
      <w:r w:rsidRPr="00431DF4">
        <w:t xml:space="preserve">What would an Aristotelian philosopher advise Ali to do? </w:t>
      </w:r>
    </w:p>
    <w:p w14:paraId="306692BB" w14:textId="77777777" w:rsidR="00431DF4" w:rsidRPr="00431DF4" w:rsidRDefault="00431DF4" w:rsidP="00431DF4">
      <w:pPr>
        <w:numPr>
          <w:ilvl w:val="0"/>
          <w:numId w:val="1"/>
        </w:numPr>
      </w:pPr>
      <w:r w:rsidRPr="00431DF4">
        <w:t xml:space="preserve">Why is developing good character important in this philosophy? </w:t>
      </w:r>
    </w:p>
    <w:p w14:paraId="6A17E44D" w14:textId="77777777" w:rsidR="00431DF4" w:rsidRPr="00431DF4" w:rsidRDefault="00431DF4" w:rsidP="00431DF4">
      <w:pPr>
        <w:numPr>
          <w:ilvl w:val="0"/>
          <w:numId w:val="1"/>
        </w:numPr>
      </w:pPr>
      <w:r w:rsidRPr="00431DF4">
        <w:t xml:space="preserve">Identify </w:t>
      </w:r>
      <w:r w:rsidRPr="00431DF4">
        <w:rPr>
          <w:b/>
          <w:bCs/>
        </w:rPr>
        <w:t>two virtues</w:t>
      </w:r>
      <w:r w:rsidRPr="00431DF4">
        <w:t xml:space="preserve"> Ali should develop. </w:t>
      </w:r>
    </w:p>
    <w:p w14:paraId="319E4C0B" w14:textId="77777777" w:rsidR="00431DF4" w:rsidRPr="00431DF4" w:rsidRDefault="00431DF4" w:rsidP="00431DF4">
      <w:pPr>
        <w:numPr>
          <w:ilvl w:val="0"/>
          <w:numId w:val="1"/>
        </w:numPr>
      </w:pPr>
      <w:r w:rsidRPr="00431DF4">
        <w:t xml:space="preserve">How can excellence contribute to a meaningful life? </w:t>
      </w:r>
    </w:p>
    <w:p w14:paraId="20D81552" w14:textId="5F184209" w:rsidR="00431DF4" w:rsidRPr="00431DF4" w:rsidRDefault="00431DF4" w:rsidP="00431DF4"/>
    <w:p w14:paraId="1CB69DAB" w14:textId="77777777" w:rsidR="00431DF4" w:rsidRPr="00431DF4" w:rsidRDefault="00431DF4" w:rsidP="00431DF4">
      <w:pPr>
        <w:rPr>
          <w:b/>
          <w:bCs/>
        </w:rPr>
      </w:pPr>
      <w:r w:rsidRPr="00431DF4">
        <w:rPr>
          <w:b/>
          <w:bCs/>
        </w:rPr>
        <w:t>CASE STUDY 2: STOICISM — CONTROL WHAT YOU CAN</w:t>
      </w:r>
    </w:p>
    <w:p w14:paraId="24CB6969" w14:textId="77777777" w:rsidR="00431DF4" w:rsidRPr="00431DF4" w:rsidRDefault="00431DF4" w:rsidP="00431DF4">
      <w:r w:rsidRPr="00431DF4">
        <w:rPr>
          <w:b/>
          <w:bCs/>
        </w:rPr>
        <w:t>Case:</w:t>
      </w:r>
      <w:r w:rsidRPr="00431DF4">
        <w:br/>
        <w:t xml:space="preserve">Sara works very hard for an examination but receives a lower grade than expected. She becomes depressed and keeps thinking, </w:t>
      </w:r>
      <w:r w:rsidRPr="00431DF4">
        <w:rPr>
          <w:i/>
          <w:iCs/>
        </w:rPr>
        <w:t>“Why did this happen to me?”</w:t>
      </w:r>
      <w:r w:rsidRPr="00431DF4">
        <w:t xml:space="preserve"> Her friend advises her to focus on her effort and preparation rather than worrying about things beyond her control.</w:t>
      </w:r>
    </w:p>
    <w:p w14:paraId="2A97B524" w14:textId="77777777" w:rsidR="00431DF4" w:rsidRPr="00431DF4" w:rsidRDefault="00431DF4" w:rsidP="00431DF4">
      <w:pPr>
        <w:rPr>
          <w:b/>
          <w:bCs/>
        </w:rPr>
      </w:pPr>
      <w:r w:rsidRPr="00431DF4">
        <w:rPr>
          <w:b/>
          <w:bCs/>
        </w:rPr>
        <w:t>Questions</w:t>
      </w:r>
    </w:p>
    <w:p w14:paraId="190CF14F" w14:textId="77777777" w:rsidR="00431DF4" w:rsidRPr="00431DF4" w:rsidRDefault="00431DF4" w:rsidP="00431DF4">
      <w:pPr>
        <w:numPr>
          <w:ilvl w:val="0"/>
          <w:numId w:val="2"/>
        </w:numPr>
      </w:pPr>
      <w:r w:rsidRPr="00431DF4">
        <w:t xml:space="preserve">Which Stoic principle is being applied here? </w:t>
      </w:r>
    </w:p>
    <w:p w14:paraId="20922544" w14:textId="77777777" w:rsidR="00431DF4" w:rsidRPr="00431DF4" w:rsidRDefault="00431DF4" w:rsidP="00431DF4">
      <w:pPr>
        <w:numPr>
          <w:ilvl w:val="0"/>
          <w:numId w:val="2"/>
        </w:numPr>
      </w:pPr>
      <w:r w:rsidRPr="00431DF4">
        <w:t xml:space="preserve">What aspects of the situation can Sara control? </w:t>
      </w:r>
    </w:p>
    <w:p w14:paraId="21AC52B5" w14:textId="77777777" w:rsidR="00431DF4" w:rsidRPr="00431DF4" w:rsidRDefault="00431DF4" w:rsidP="00431DF4">
      <w:pPr>
        <w:numPr>
          <w:ilvl w:val="0"/>
          <w:numId w:val="2"/>
        </w:numPr>
      </w:pPr>
      <w:r w:rsidRPr="00431DF4">
        <w:t xml:space="preserve">What aspects are outside her control? </w:t>
      </w:r>
    </w:p>
    <w:p w14:paraId="6AEDBBA6" w14:textId="77777777" w:rsidR="00431DF4" w:rsidRPr="00431DF4" w:rsidRDefault="00431DF4" w:rsidP="00431DF4">
      <w:pPr>
        <w:numPr>
          <w:ilvl w:val="0"/>
          <w:numId w:val="2"/>
        </w:numPr>
      </w:pPr>
      <w:r w:rsidRPr="00431DF4">
        <w:t xml:space="preserve">How can Stoicism help students manage stress? </w:t>
      </w:r>
    </w:p>
    <w:p w14:paraId="3D44BD9A" w14:textId="27D58C73" w:rsidR="00431DF4" w:rsidRPr="00431DF4" w:rsidRDefault="00431DF4" w:rsidP="00431DF4"/>
    <w:p w14:paraId="112A7ECF" w14:textId="77777777" w:rsidR="00431DF4" w:rsidRPr="00431DF4" w:rsidRDefault="00431DF4" w:rsidP="00431DF4">
      <w:pPr>
        <w:rPr>
          <w:b/>
          <w:bCs/>
        </w:rPr>
      </w:pPr>
      <w:r w:rsidRPr="00431DF4">
        <w:rPr>
          <w:b/>
          <w:bCs/>
        </w:rPr>
        <w:t>CASE STUDY 3: EPICUREANISM — WHAT IS REAL HAPPINESS?</w:t>
      </w:r>
    </w:p>
    <w:p w14:paraId="264F9814" w14:textId="77777777" w:rsidR="00431DF4" w:rsidRPr="00431DF4" w:rsidRDefault="00431DF4" w:rsidP="00431DF4">
      <w:r w:rsidRPr="00431DF4">
        <w:rPr>
          <w:b/>
          <w:bCs/>
        </w:rPr>
        <w:t>Case:</w:t>
      </w:r>
      <w:r w:rsidRPr="00431DF4">
        <w:br/>
        <w:t>Hamza believes that happiness means buying expensive clothes, eating at costly restaurants, and attending parties every weekend. However, he is financially stressed and feels increasingly unhappy.</w:t>
      </w:r>
    </w:p>
    <w:p w14:paraId="5689F8AD" w14:textId="77777777" w:rsidR="00431DF4" w:rsidRPr="00431DF4" w:rsidRDefault="00431DF4" w:rsidP="00431DF4">
      <w:pPr>
        <w:rPr>
          <w:b/>
          <w:bCs/>
        </w:rPr>
      </w:pPr>
      <w:r w:rsidRPr="00431DF4">
        <w:rPr>
          <w:b/>
          <w:bCs/>
        </w:rPr>
        <w:t>Questions</w:t>
      </w:r>
    </w:p>
    <w:p w14:paraId="0615F4A5" w14:textId="77777777" w:rsidR="00431DF4" w:rsidRPr="00431DF4" w:rsidRDefault="00431DF4" w:rsidP="00431DF4">
      <w:pPr>
        <w:numPr>
          <w:ilvl w:val="0"/>
          <w:numId w:val="3"/>
        </w:numPr>
      </w:pPr>
      <w:r w:rsidRPr="00431DF4">
        <w:lastRenderedPageBreak/>
        <w:t xml:space="preserve">Would Epicurus agree with Hamza's definition of happiness? Why or why not? </w:t>
      </w:r>
    </w:p>
    <w:p w14:paraId="135711B8" w14:textId="77777777" w:rsidR="00431DF4" w:rsidRPr="00431DF4" w:rsidRDefault="00431DF4" w:rsidP="00431DF4">
      <w:pPr>
        <w:numPr>
          <w:ilvl w:val="0"/>
          <w:numId w:val="3"/>
        </w:numPr>
      </w:pPr>
      <w:r w:rsidRPr="00431DF4">
        <w:t xml:space="preserve">Differentiate between </w:t>
      </w:r>
      <w:r w:rsidRPr="00431DF4">
        <w:rPr>
          <w:b/>
          <w:bCs/>
        </w:rPr>
        <w:t>temporary pleasure</w:t>
      </w:r>
      <w:r w:rsidRPr="00431DF4">
        <w:t xml:space="preserve"> and </w:t>
      </w:r>
      <w:r w:rsidRPr="00431DF4">
        <w:rPr>
          <w:b/>
          <w:bCs/>
        </w:rPr>
        <w:t>lasting happiness</w:t>
      </w:r>
      <w:r w:rsidRPr="00431DF4">
        <w:t xml:space="preserve">. </w:t>
      </w:r>
    </w:p>
    <w:p w14:paraId="0E4F8707" w14:textId="77777777" w:rsidR="00431DF4" w:rsidRPr="00431DF4" w:rsidRDefault="00431DF4" w:rsidP="00431DF4">
      <w:pPr>
        <w:numPr>
          <w:ilvl w:val="0"/>
          <w:numId w:val="3"/>
        </w:numPr>
      </w:pPr>
      <w:r w:rsidRPr="00431DF4">
        <w:t xml:space="preserve">What simple pleasures could improve Hamza's life? </w:t>
      </w:r>
    </w:p>
    <w:p w14:paraId="1BFBE073" w14:textId="77777777" w:rsidR="00431DF4" w:rsidRPr="00431DF4" w:rsidRDefault="00431DF4" w:rsidP="00431DF4">
      <w:pPr>
        <w:numPr>
          <w:ilvl w:val="0"/>
          <w:numId w:val="3"/>
        </w:numPr>
      </w:pPr>
      <w:r w:rsidRPr="00431DF4">
        <w:t xml:space="preserve">Can unlimited pleasure actually create pain? Explain. </w:t>
      </w:r>
    </w:p>
    <w:p w14:paraId="28DE6B81" w14:textId="03A409D7" w:rsidR="00431DF4" w:rsidRPr="00431DF4" w:rsidRDefault="00431DF4" w:rsidP="00431DF4"/>
    <w:p w14:paraId="77CEF187" w14:textId="77777777" w:rsidR="00431DF4" w:rsidRPr="00431DF4" w:rsidRDefault="00431DF4" w:rsidP="00431DF4">
      <w:pPr>
        <w:rPr>
          <w:b/>
          <w:bCs/>
        </w:rPr>
      </w:pPr>
      <w:r w:rsidRPr="00431DF4">
        <w:rPr>
          <w:b/>
          <w:bCs/>
        </w:rPr>
        <w:t>CASE STUDY 4: CLASSICAL LIBERALISM — FREEDOM OF CHOICE</w:t>
      </w:r>
    </w:p>
    <w:p w14:paraId="5914B4B0" w14:textId="77777777" w:rsidR="00431DF4" w:rsidRPr="00431DF4" w:rsidRDefault="00431DF4" w:rsidP="00431DF4">
      <w:r w:rsidRPr="00431DF4">
        <w:rPr>
          <w:b/>
          <w:bCs/>
        </w:rPr>
        <w:t>Case:</w:t>
      </w:r>
      <w:r w:rsidRPr="00431DF4">
        <w:br/>
        <w:t>A university student wants to choose Graphic Design as a career, but her family insists that she must study Medicine because they believe it is more respectable.</w:t>
      </w:r>
    </w:p>
    <w:p w14:paraId="0A64AC77" w14:textId="77777777" w:rsidR="00431DF4" w:rsidRPr="00431DF4" w:rsidRDefault="00431DF4" w:rsidP="00431DF4">
      <w:pPr>
        <w:rPr>
          <w:b/>
          <w:bCs/>
        </w:rPr>
      </w:pPr>
      <w:r w:rsidRPr="00431DF4">
        <w:rPr>
          <w:b/>
          <w:bCs/>
        </w:rPr>
        <w:t>Questions</w:t>
      </w:r>
    </w:p>
    <w:p w14:paraId="5339139E" w14:textId="77777777" w:rsidR="00431DF4" w:rsidRPr="00431DF4" w:rsidRDefault="00431DF4" w:rsidP="00431DF4">
      <w:pPr>
        <w:numPr>
          <w:ilvl w:val="0"/>
          <w:numId w:val="4"/>
        </w:numPr>
      </w:pPr>
      <w:r w:rsidRPr="00431DF4">
        <w:t xml:space="preserve">What would a Classical Liberal say about this situation? </w:t>
      </w:r>
    </w:p>
    <w:p w14:paraId="4FB26BB0" w14:textId="77777777" w:rsidR="00431DF4" w:rsidRPr="00431DF4" w:rsidRDefault="00431DF4" w:rsidP="00431DF4">
      <w:pPr>
        <w:numPr>
          <w:ilvl w:val="0"/>
          <w:numId w:val="4"/>
        </w:numPr>
      </w:pPr>
      <w:r w:rsidRPr="00431DF4">
        <w:t xml:space="preserve">Why is individual freedom important? </w:t>
      </w:r>
    </w:p>
    <w:p w14:paraId="0ADA303C" w14:textId="77777777" w:rsidR="00431DF4" w:rsidRPr="00431DF4" w:rsidRDefault="00431DF4" w:rsidP="00431DF4">
      <w:pPr>
        <w:numPr>
          <w:ilvl w:val="0"/>
          <w:numId w:val="4"/>
        </w:numPr>
      </w:pPr>
      <w:r w:rsidRPr="00431DF4">
        <w:t xml:space="preserve">Should personal freedom have limits? Give one example. </w:t>
      </w:r>
    </w:p>
    <w:p w14:paraId="6F79137C" w14:textId="77777777" w:rsidR="00431DF4" w:rsidRPr="00431DF4" w:rsidRDefault="00431DF4" w:rsidP="00431DF4">
      <w:pPr>
        <w:numPr>
          <w:ilvl w:val="0"/>
          <w:numId w:val="4"/>
        </w:numPr>
      </w:pPr>
      <w:r w:rsidRPr="00431DF4">
        <w:t xml:space="preserve">What would be a fair solution? </w:t>
      </w:r>
    </w:p>
    <w:p w14:paraId="12ED63E7" w14:textId="2EE680A2" w:rsidR="00431DF4" w:rsidRPr="00431DF4" w:rsidRDefault="00431DF4" w:rsidP="00431DF4"/>
    <w:p w14:paraId="381E3F1A" w14:textId="77777777" w:rsidR="00431DF4" w:rsidRPr="00431DF4" w:rsidRDefault="00431DF4" w:rsidP="00431DF4">
      <w:pPr>
        <w:rPr>
          <w:b/>
          <w:bCs/>
        </w:rPr>
      </w:pPr>
      <w:r w:rsidRPr="00431DF4">
        <w:rPr>
          <w:b/>
          <w:bCs/>
        </w:rPr>
        <w:t>CASE STUDY 5: CONFUCIANISM — DUTY AND RELATIONSHIPS</w:t>
      </w:r>
    </w:p>
    <w:p w14:paraId="7B67AC65" w14:textId="77777777" w:rsidR="00431DF4" w:rsidRPr="00431DF4" w:rsidRDefault="00431DF4" w:rsidP="00431DF4">
      <w:r w:rsidRPr="00431DF4">
        <w:rPr>
          <w:b/>
          <w:bCs/>
        </w:rPr>
        <w:t>Case:</w:t>
      </w:r>
      <w:r w:rsidRPr="00431DF4">
        <w:br/>
        <w:t>Bilal receives an attractive job offer in another country. However, his elderly parents depend on him for support. He is confused between pursuing his career and fulfilling his family responsibilities.</w:t>
      </w:r>
    </w:p>
    <w:p w14:paraId="534DAABB" w14:textId="77777777" w:rsidR="00431DF4" w:rsidRPr="00431DF4" w:rsidRDefault="00431DF4" w:rsidP="00431DF4">
      <w:pPr>
        <w:rPr>
          <w:b/>
          <w:bCs/>
        </w:rPr>
      </w:pPr>
      <w:r w:rsidRPr="00431DF4">
        <w:rPr>
          <w:b/>
          <w:bCs/>
        </w:rPr>
        <w:t>Questions</w:t>
      </w:r>
    </w:p>
    <w:p w14:paraId="659BB481" w14:textId="77777777" w:rsidR="00431DF4" w:rsidRPr="00431DF4" w:rsidRDefault="00431DF4" w:rsidP="00431DF4">
      <w:pPr>
        <w:numPr>
          <w:ilvl w:val="0"/>
          <w:numId w:val="5"/>
        </w:numPr>
      </w:pPr>
      <w:r w:rsidRPr="00431DF4">
        <w:t xml:space="preserve">How would Confucianism view Bilal's dilemma? </w:t>
      </w:r>
    </w:p>
    <w:p w14:paraId="21689A46" w14:textId="77777777" w:rsidR="00431DF4" w:rsidRPr="00431DF4" w:rsidRDefault="00431DF4" w:rsidP="00431DF4">
      <w:pPr>
        <w:numPr>
          <w:ilvl w:val="0"/>
          <w:numId w:val="5"/>
        </w:numPr>
      </w:pPr>
      <w:r w:rsidRPr="00431DF4">
        <w:t xml:space="preserve">Why are relationships and duties important in this philosophy? </w:t>
      </w:r>
    </w:p>
    <w:p w14:paraId="44F32800" w14:textId="77777777" w:rsidR="00431DF4" w:rsidRPr="00431DF4" w:rsidRDefault="00431DF4" w:rsidP="00431DF4">
      <w:pPr>
        <w:numPr>
          <w:ilvl w:val="0"/>
          <w:numId w:val="5"/>
        </w:numPr>
      </w:pPr>
      <w:r w:rsidRPr="00431DF4">
        <w:t xml:space="preserve">What responsibilities does Bilal have toward his family? </w:t>
      </w:r>
    </w:p>
    <w:p w14:paraId="3F526729" w14:textId="77777777" w:rsidR="00431DF4" w:rsidRPr="00431DF4" w:rsidRDefault="00431DF4" w:rsidP="00431DF4">
      <w:pPr>
        <w:numPr>
          <w:ilvl w:val="0"/>
          <w:numId w:val="5"/>
        </w:numPr>
      </w:pPr>
      <w:r w:rsidRPr="00431DF4">
        <w:t xml:space="preserve">Suggest a balanced solution. </w:t>
      </w:r>
    </w:p>
    <w:p w14:paraId="574C5D98" w14:textId="79E0FF5A" w:rsidR="00431DF4" w:rsidRPr="00431DF4" w:rsidRDefault="00431DF4" w:rsidP="00431DF4"/>
    <w:p w14:paraId="27AF77EC" w14:textId="77777777" w:rsidR="00431DF4" w:rsidRPr="00431DF4" w:rsidRDefault="00431DF4" w:rsidP="00431DF4">
      <w:pPr>
        <w:rPr>
          <w:b/>
          <w:bCs/>
        </w:rPr>
      </w:pPr>
      <w:r w:rsidRPr="00431DF4">
        <w:rPr>
          <w:b/>
          <w:bCs/>
        </w:rPr>
        <w:t>CASE STUDY 6: NIHILISM — DOES LIFE HAVE MEANING?</w:t>
      </w:r>
    </w:p>
    <w:p w14:paraId="11985B33" w14:textId="77777777" w:rsidR="00431DF4" w:rsidRPr="00431DF4" w:rsidRDefault="00431DF4" w:rsidP="00431DF4">
      <w:r w:rsidRPr="00431DF4">
        <w:rPr>
          <w:b/>
          <w:bCs/>
        </w:rPr>
        <w:lastRenderedPageBreak/>
        <w:t>Case:</w:t>
      </w:r>
      <w:r w:rsidRPr="00431DF4">
        <w:br/>
        <w:t xml:space="preserve">After facing several failures, Ahmed says, </w:t>
      </w:r>
      <w:r w:rsidRPr="00431DF4">
        <w:rPr>
          <w:i/>
          <w:iCs/>
        </w:rPr>
        <w:t>“Nothing matters. Life has no real meaning, so there is no point in trying.”</w:t>
      </w:r>
    </w:p>
    <w:p w14:paraId="1CEF6B6D" w14:textId="77777777" w:rsidR="00431DF4" w:rsidRPr="00431DF4" w:rsidRDefault="00431DF4" w:rsidP="00431DF4">
      <w:pPr>
        <w:rPr>
          <w:b/>
          <w:bCs/>
        </w:rPr>
      </w:pPr>
      <w:r w:rsidRPr="00431DF4">
        <w:rPr>
          <w:b/>
          <w:bCs/>
        </w:rPr>
        <w:t>Questions</w:t>
      </w:r>
    </w:p>
    <w:p w14:paraId="27F8FB68" w14:textId="77777777" w:rsidR="00431DF4" w:rsidRPr="00431DF4" w:rsidRDefault="00431DF4" w:rsidP="00431DF4">
      <w:pPr>
        <w:numPr>
          <w:ilvl w:val="0"/>
          <w:numId w:val="6"/>
        </w:numPr>
      </w:pPr>
      <w:r w:rsidRPr="00431DF4">
        <w:t xml:space="preserve">Which philosophical idea is reflected in Ahmed's statement? </w:t>
      </w:r>
    </w:p>
    <w:p w14:paraId="15D19136" w14:textId="77777777" w:rsidR="00431DF4" w:rsidRPr="00431DF4" w:rsidRDefault="00431DF4" w:rsidP="00431DF4">
      <w:pPr>
        <w:numPr>
          <w:ilvl w:val="0"/>
          <w:numId w:val="6"/>
        </w:numPr>
      </w:pPr>
      <w:r w:rsidRPr="00431DF4">
        <w:t xml:space="preserve">What is the difference between believing that life has </w:t>
      </w:r>
      <w:r w:rsidRPr="00431DF4">
        <w:rPr>
          <w:b/>
          <w:bCs/>
        </w:rPr>
        <w:t>no inherent meaning</w:t>
      </w:r>
      <w:r w:rsidRPr="00431DF4">
        <w:t xml:space="preserve"> and believing that </w:t>
      </w:r>
      <w:r w:rsidRPr="00431DF4">
        <w:rPr>
          <w:b/>
          <w:bCs/>
        </w:rPr>
        <w:t>nothing should be done</w:t>
      </w:r>
      <w:r w:rsidRPr="00431DF4">
        <w:t xml:space="preserve">? </w:t>
      </w:r>
    </w:p>
    <w:p w14:paraId="23BC8296" w14:textId="77777777" w:rsidR="00431DF4" w:rsidRPr="00431DF4" w:rsidRDefault="00431DF4" w:rsidP="00431DF4">
      <w:pPr>
        <w:numPr>
          <w:ilvl w:val="0"/>
          <w:numId w:val="6"/>
        </w:numPr>
      </w:pPr>
      <w:r w:rsidRPr="00431DF4">
        <w:t xml:space="preserve">What dangers can arise from an extreme interpretation of Nihilism? </w:t>
      </w:r>
    </w:p>
    <w:p w14:paraId="11EA704A" w14:textId="77777777" w:rsidR="00431DF4" w:rsidRPr="00431DF4" w:rsidRDefault="00431DF4" w:rsidP="00431DF4">
      <w:pPr>
        <w:numPr>
          <w:ilvl w:val="0"/>
          <w:numId w:val="6"/>
        </w:numPr>
      </w:pPr>
      <w:r w:rsidRPr="00431DF4">
        <w:t xml:space="preserve">Can a person still create personal goals even if they reject an objective meaning of life? </w:t>
      </w:r>
    </w:p>
    <w:p w14:paraId="69E27868" w14:textId="54CAE67F" w:rsidR="00431DF4" w:rsidRPr="00431DF4" w:rsidRDefault="00431DF4" w:rsidP="00431DF4"/>
    <w:p w14:paraId="30323075" w14:textId="77777777" w:rsidR="00431DF4" w:rsidRPr="00431DF4" w:rsidRDefault="00431DF4" w:rsidP="00431DF4">
      <w:pPr>
        <w:rPr>
          <w:b/>
          <w:bCs/>
        </w:rPr>
      </w:pPr>
      <w:r w:rsidRPr="00431DF4">
        <w:rPr>
          <w:b/>
          <w:bCs/>
        </w:rPr>
        <w:t>CASE STUDY 7: DECISIONISM / LOGICAL THINKING — THINK BEFORE YOU BELIEVE</w:t>
      </w:r>
    </w:p>
    <w:p w14:paraId="1079C9F4" w14:textId="77777777" w:rsidR="00431DF4" w:rsidRPr="00431DF4" w:rsidRDefault="00431DF4" w:rsidP="00431DF4">
      <w:r w:rsidRPr="00431DF4">
        <w:rPr>
          <w:b/>
          <w:bCs/>
        </w:rPr>
        <w:t>Case:</w:t>
      </w:r>
      <w:r w:rsidRPr="00431DF4">
        <w:br/>
        <w:t>A message spreads on social media claiming that a particular food can cure every disease. Thousands of people share it without checking the source.</w:t>
      </w:r>
    </w:p>
    <w:p w14:paraId="2B455A20" w14:textId="77777777" w:rsidR="00431DF4" w:rsidRPr="00431DF4" w:rsidRDefault="00431DF4" w:rsidP="00431DF4">
      <w:pPr>
        <w:rPr>
          <w:b/>
          <w:bCs/>
        </w:rPr>
      </w:pPr>
      <w:r w:rsidRPr="00431DF4">
        <w:rPr>
          <w:b/>
          <w:bCs/>
        </w:rPr>
        <w:t>Questions</w:t>
      </w:r>
    </w:p>
    <w:p w14:paraId="1E9F5837" w14:textId="77777777" w:rsidR="00431DF4" w:rsidRPr="00431DF4" w:rsidRDefault="00431DF4" w:rsidP="00431DF4">
      <w:pPr>
        <w:numPr>
          <w:ilvl w:val="0"/>
          <w:numId w:val="7"/>
        </w:numPr>
      </w:pPr>
      <w:r w:rsidRPr="00431DF4">
        <w:t xml:space="preserve">Why should people question such information? </w:t>
      </w:r>
    </w:p>
    <w:p w14:paraId="6208009B" w14:textId="77777777" w:rsidR="00431DF4" w:rsidRPr="00431DF4" w:rsidRDefault="00431DF4" w:rsidP="00431DF4">
      <w:pPr>
        <w:numPr>
          <w:ilvl w:val="0"/>
          <w:numId w:val="7"/>
        </w:numPr>
      </w:pPr>
      <w:r w:rsidRPr="00431DF4">
        <w:t xml:space="preserve">What evidence should be examined before accepting the claim? </w:t>
      </w:r>
    </w:p>
    <w:p w14:paraId="680C3736" w14:textId="77777777" w:rsidR="00431DF4" w:rsidRPr="00431DF4" w:rsidRDefault="00431DF4" w:rsidP="00431DF4">
      <w:pPr>
        <w:numPr>
          <w:ilvl w:val="0"/>
          <w:numId w:val="7"/>
        </w:numPr>
      </w:pPr>
      <w:r w:rsidRPr="00431DF4">
        <w:t xml:space="preserve">What are the risks of making decisions based on misinformation? </w:t>
      </w:r>
    </w:p>
    <w:p w14:paraId="37AF0AF4" w14:textId="77777777" w:rsidR="00431DF4" w:rsidRPr="00431DF4" w:rsidRDefault="00431DF4" w:rsidP="00431DF4">
      <w:pPr>
        <w:numPr>
          <w:ilvl w:val="0"/>
          <w:numId w:val="7"/>
        </w:numPr>
      </w:pPr>
      <w:r w:rsidRPr="00431DF4">
        <w:t xml:space="preserve">How can logical thinking improve everyday decision-making? </w:t>
      </w:r>
    </w:p>
    <w:p w14:paraId="5144018A" w14:textId="3EEF5FFF" w:rsidR="00431DF4" w:rsidRPr="00431DF4" w:rsidRDefault="00431DF4" w:rsidP="00431DF4"/>
    <w:p w14:paraId="38FBEF3D" w14:textId="77777777" w:rsidR="00431DF4" w:rsidRPr="00431DF4" w:rsidRDefault="00431DF4" w:rsidP="00431DF4">
      <w:pPr>
        <w:rPr>
          <w:b/>
          <w:bCs/>
        </w:rPr>
      </w:pPr>
      <w:r w:rsidRPr="00431DF4">
        <w:rPr>
          <w:b/>
          <w:bCs/>
        </w:rPr>
        <w:t>CASE STUDY 8: EXISTENTIALISM — YOU CREATE YOUR OWN MEANING</w:t>
      </w:r>
    </w:p>
    <w:p w14:paraId="3415C46A" w14:textId="77777777" w:rsidR="00431DF4" w:rsidRPr="00431DF4" w:rsidRDefault="00431DF4" w:rsidP="00431DF4">
      <w:r w:rsidRPr="00431DF4">
        <w:rPr>
          <w:b/>
          <w:bCs/>
        </w:rPr>
        <w:t>Case:</w:t>
      </w:r>
      <w:r w:rsidRPr="00431DF4">
        <w:br/>
        <w:t xml:space="preserve">Ayesha has completed her degree but feels confused about her future. She asks everyone, </w:t>
      </w:r>
      <w:r w:rsidRPr="00431DF4">
        <w:rPr>
          <w:i/>
          <w:iCs/>
        </w:rPr>
        <w:t>“What is the correct purpose of my life?”</w:t>
      </w:r>
      <w:r w:rsidRPr="00431DF4">
        <w:t xml:space="preserve"> Different people give different answers, which makes her even more confused.</w:t>
      </w:r>
    </w:p>
    <w:p w14:paraId="421CD466" w14:textId="77777777" w:rsidR="00431DF4" w:rsidRPr="00431DF4" w:rsidRDefault="00431DF4" w:rsidP="00431DF4">
      <w:pPr>
        <w:rPr>
          <w:b/>
          <w:bCs/>
        </w:rPr>
      </w:pPr>
      <w:r w:rsidRPr="00431DF4">
        <w:rPr>
          <w:b/>
          <w:bCs/>
        </w:rPr>
        <w:t>Questions</w:t>
      </w:r>
    </w:p>
    <w:p w14:paraId="670D283E" w14:textId="77777777" w:rsidR="00431DF4" w:rsidRPr="00431DF4" w:rsidRDefault="00431DF4" w:rsidP="00431DF4">
      <w:pPr>
        <w:numPr>
          <w:ilvl w:val="0"/>
          <w:numId w:val="8"/>
        </w:numPr>
      </w:pPr>
      <w:r w:rsidRPr="00431DF4">
        <w:t xml:space="preserve">How would an Existentialist respond to Ayesha? </w:t>
      </w:r>
    </w:p>
    <w:p w14:paraId="7ECDAE88" w14:textId="77777777" w:rsidR="00431DF4" w:rsidRPr="00431DF4" w:rsidRDefault="00431DF4" w:rsidP="00431DF4">
      <w:pPr>
        <w:numPr>
          <w:ilvl w:val="0"/>
          <w:numId w:val="8"/>
        </w:numPr>
      </w:pPr>
      <w:r w:rsidRPr="00431DF4">
        <w:t xml:space="preserve">What role does personal choice play in creating meaning? </w:t>
      </w:r>
    </w:p>
    <w:p w14:paraId="33AD99B5" w14:textId="77777777" w:rsidR="00431DF4" w:rsidRPr="00431DF4" w:rsidRDefault="00431DF4" w:rsidP="00431DF4">
      <w:pPr>
        <w:numPr>
          <w:ilvl w:val="0"/>
          <w:numId w:val="8"/>
        </w:numPr>
      </w:pPr>
      <w:r w:rsidRPr="00431DF4">
        <w:lastRenderedPageBreak/>
        <w:t xml:space="preserve">Why does freedom also bring responsibility? </w:t>
      </w:r>
    </w:p>
    <w:p w14:paraId="25EE89CD" w14:textId="77777777" w:rsidR="00431DF4" w:rsidRPr="00431DF4" w:rsidRDefault="00431DF4" w:rsidP="00431DF4">
      <w:pPr>
        <w:numPr>
          <w:ilvl w:val="0"/>
          <w:numId w:val="8"/>
        </w:numPr>
      </w:pPr>
      <w:r w:rsidRPr="00431DF4">
        <w:t xml:space="preserve">Write one meaningful goal that Ayesha could choose for herself. </w:t>
      </w:r>
    </w:p>
    <w:p w14:paraId="4B29372B" w14:textId="5646F1B7" w:rsidR="00431DF4" w:rsidRPr="00431DF4" w:rsidRDefault="00431DF4" w:rsidP="00431DF4"/>
    <w:p w14:paraId="07364138" w14:textId="77777777" w:rsidR="00431DF4" w:rsidRPr="00431DF4" w:rsidRDefault="00431DF4" w:rsidP="00431DF4">
      <w:pPr>
        <w:rPr>
          <w:b/>
          <w:bCs/>
        </w:rPr>
      </w:pPr>
      <w:r w:rsidRPr="00431DF4">
        <w:rPr>
          <w:b/>
          <w:bCs/>
        </w:rPr>
        <w:t>CASE STUDY 9: ABSURDISM — LIVING DESPITE UNCERTAINTY</w:t>
      </w:r>
    </w:p>
    <w:p w14:paraId="4770B797" w14:textId="77777777" w:rsidR="00431DF4" w:rsidRPr="00431DF4" w:rsidRDefault="00431DF4" w:rsidP="00431DF4">
      <w:r w:rsidRPr="00431DF4">
        <w:rPr>
          <w:b/>
          <w:bCs/>
        </w:rPr>
        <w:t>Case:</w:t>
      </w:r>
      <w:r w:rsidRPr="00431DF4">
        <w:br/>
        <w:t xml:space="preserve">Usman often asks, </w:t>
      </w:r>
      <w:r w:rsidRPr="00431DF4">
        <w:rPr>
          <w:i/>
          <w:iCs/>
        </w:rPr>
        <w:t>“Why do we work, struggle, and make plans when life is unpredictable and everything may eventually disappear?”</w:t>
      </w:r>
      <w:r w:rsidRPr="00431DF4">
        <w:t xml:space="preserve"> Despite this, he continues studying, helping his friends, and enjoying life.</w:t>
      </w:r>
    </w:p>
    <w:p w14:paraId="4A40092D" w14:textId="77777777" w:rsidR="00431DF4" w:rsidRPr="00431DF4" w:rsidRDefault="00431DF4" w:rsidP="00431DF4">
      <w:pPr>
        <w:rPr>
          <w:b/>
          <w:bCs/>
        </w:rPr>
      </w:pPr>
      <w:r w:rsidRPr="00431DF4">
        <w:rPr>
          <w:b/>
          <w:bCs/>
        </w:rPr>
        <w:t>Questions</w:t>
      </w:r>
    </w:p>
    <w:p w14:paraId="15ACDDB7" w14:textId="77777777" w:rsidR="00431DF4" w:rsidRPr="00431DF4" w:rsidRDefault="00431DF4" w:rsidP="00431DF4">
      <w:pPr>
        <w:numPr>
          <w:ilvl w:val="0"/>
          <w:numId w:val="9"/>
        </w:numPr>
      </w:pPr>
      <w:r w:rsidRPr="00431DF4">
        <w:t xml:space="preserve">Which philosophy best reflects Usman's situation? </w:t>
      </w:r>
    </w:p>
    <w:p w14:paraId="23C26B35" w14:textId="77777777" w:rsidR="00431DF4" w:rsidRPr="00431DF4" w:rsidRDefault="00431DF4" w:rsidP="00431DF4">
      <w:pPr>
        <w:numPr>
          <w:ilvl w:val="0"/>
          <w:numId w:val="9"/>
        </w:numPr>
      </w:pPr>
      <w:r w:rsidRPr="00431DF4">
        <w:t xml:space="preserve">What is meant by the </w:t>
      </w:r>
      <w:r w:rsidRPr="00431DF4">
        <w:rPr>
          <w:b/>
          <w:bCs/>
        </w:rPr>
        <w:t>absurdity of life</w:t>
      </w:r>
      <w:r w:rsidRPr="00431DF4">
        <w:t xml:space="preserve">? </w:t>
      </w:r>
    </w:p>
    <w:p w14:paraId="74978CCB" w14:textId="77777777" w:rsidR="00431DF4" w:rsidRPr="00431DF4" w:rsidRDefault="00431DF4" w:rsidP="00431DF4">
      <w:pPr>
        <w:numPr>
          <w:ilvl w:val="0"/>
          <w:numId w:val="9"/>
        </w:numPr>
      </w:pPr>
      <w:r w:rsidRPr="00431DF4">
        <w:t xml:space="preserve">Why might a person continue living actively despite uncertainty? </w:t>
      </w:r>
    </w:p>
    <w:p w14:paraId="75013EF4" w14:textId="77777777" w:rsidR="00431DF4" w:rsidRPr="00431DF4" w:rsidRDefault="00431DF4" w:rsidP="00431DF4">
      <w:pPr>
        <w:numPr>
          <w:ilvl w:val="0"/>
          <w:numId w:val="9"/>
        </w:numPr>
      </w:pPr>
      <w:r w:rsidRPr="00431DF4">
        <w:t xml:space="preserve">Give an example of finding joy in an uncertain situation. </w:t>
      </w:r>
    </w:p>
    <w:p w14:paraId="4BD9168B" w14:textId="0C853548" w:rsidR="00431DF4" w:rsidRPr="00431DF4" w:rsidRDefault="00431DF4" w:rsidP="00431DF4"/>
    <w:p w14:paraId="6242AEBB" w14:textId="77777777" w:rsidR="00431DF4" w:rsidRPr="00431DF4" w:rsidRDefault="00431DF4" w:rsidP="00431DF4">
      <w:pPr>
        <w:rPr>
          <w:b/>
          <w:bCs/>
        </w:rPr>
      </w:pPr>
      <w:r w:rsidRPr="00431DF4">
        <w:rPr>
          <w:b/>
          <w:bCs/>
        </w:rPr>
        <w:t>CASE STUDY 10: HUMANISM — PUTTING HUMAN WELFARE FIRST</w:t>
      </w:r>
    </w:p>
    <w:p w14:paraId="33362CC7" w14:textId="77777777" w:rsidR="00431DF4" w:rsidRPr="00431DF4" w:rsidRDefault="00431DF4" w:rsidP="00431DF4">
      <w:r w:rsidRPr="00431DF4">
        <w:rPr>
          <w:b/>
          <w:bCs/>
        </w:rPr>
        <w:t>Case:</w:t>
      </w:r>
      <w:r w:rsidRPr="00431DF4">
        <w:br/>
        <w:t>During severe flooding, a group of students voluntarily organizes food, medicine, and temporary shelters for affected families without expecting any reward.</w:t>
      </w:r>
    </w:p>
    <w:p w14:paraId="406096E6" w14:textId="77777777" w:rsidR="00431DF4" w:rsidRPr="00431DF4" w:rsidRDefault="00431DF4" w:rsidP="00431DF4">
      <w:pPr>
        <w:rPr>
          <w:b/>
          <w:bCs/>
        </w:rPr>
      </w:pPr>
      <w:r w:rsidRPr="00431DF4">
        <w:rPr>
          <w:b/>
          <w:bCs/>
        </w:rPr>
        <w:t>Questions</w:t>
      </w:r>
    </w:p>
    <w:p w14:paraId="5489CFC4" w14:textId="77777777" w:rsidR="00431DF4" w:rsidRPr="00431DF4" w:rsidRDefault="00431DF4" w:rsidP="00431DF4">
      <w:pPr>
        <w:numPr>
          <w:ilvl w:val="0"/>
          <w:numId w:val="10"/>
        </w:numPr>
      </w:pPr>
      <w:r w:rsidRPr="00431DF4">
        <w:t xml:space="preserve">Which philosophy is reflected in their actions? </w:t>
      </w:r>
    </w:p>
    <w:p w14:paraId="45F486B7" w14:textId="77777777" w:rsidR="00431DF4" w:rsidRPr="00431DF4" w:rsidRDefault="00431DF4" w:rsidP="00431DF4">
      <w:pPr>
        <w:numPr>
          <w:ilvl w:val="0"/>
          <w:numId w:val="10"/>
        </w:numPr>
      </w:pPr>
      <w:r w:rsidRPr="00431DF4">
        <w:t xml:space="preserve">What human values are demonstrated? </w:t>
      </w:r>
    </w:p>
    <w:p w14:paraId="50E105A1" w14:textId="77777777" w:rsidR="00431DF4" w:rsidRPr="00431DF4" w:rsidRDefault="00431DF4" w:rsidP="00431DF4">
      <w:pPr>
        <w:numPr>
          <w:ilvl w:val="0"/>
          <w:numId w:val="10"/>
        </w:numPr>
      </w:pPr>
      <w:r w:rsidRPr="00431DF4">
        <w:t xml:space="preserve">Why is helping others important from a Humanist perspective? </w:t>
      </w:r>
    </w:p>
    <w:p w14:paraId="63A1C196" w14:textId="77777777" w:rsidR="00431DF4" w:rsidRPr="00431DF4" w:rsidRDefault="00431DF4" w:rsidP="00431DF4">
      <w:pPr>
        <w:numPr>
          <w:ilvl w:val="0"/>
          <w:numId w:val="10"/>
        </w:numPr>
      </w:pPr>
      <w:r w:rsidRPr="00431DF4">
        <w:t xml:space="preserve">How can students contribute to human welfare in their community? </w:t>
      </w:r>
    </w:p>
    <w:p w14:paraId="4F8C7800" w14:textId="098A05B8" w:rsidR="00431DF4" w:rsidRPr="00431DF4" w:rsidRDefault="00431DF4" w:rsidP="00431DF4"/>
    <w:p w14:paraId="5AE4700A" w14:textId="77777777" w:rsidR="00431DF4" w:rsidRPr="00431DF4" w:rsidRDefault="00431DF4" w:rsidP="00431DF4">
      <w:pPr>
        <w:rPr>
          <w:b/>
          <w:bCs/>
        </w:rPr>
      </w:pPr>
      <w:r w:rsidRPr="00431DF4">
        <w:rPr>
          <w:b/>
          <w:bCs/>
        </w:rPr>
        <w:t>CASE STUDY 11: THEISM — PURPOSE THROUGH GOD</w:t>
      </w:r>
    </w:p>
    <w:p w14:paraId="08AB19E3" w14:textId="77777777" w:rsidR="00431DF4" w:rsidRPr="00431DF4" w:rsidRDefault="00431DF4" w:rsidP="00431DF4">
      <w:r w:rsidRPr="00431DF4">
        <w:rPr>
          <w:b/>
          <w:bCs/>
        </w:rPr>
        <w:t>Case:</w:t>
      </w:r>
      <w:r w:rsidRPr="00431DF4">
        <w:br/>
        <w:t>Maryam believes that her life has a purpose given by God. During difficult times, her faith helps her remain hopeful and continue working toward positive goals.</w:t>
      </w:r>
    </w:p>
    <w:p w14:paraId="270CBC4F" w14:textId="77777777" w:rsidR="00431DF4" w:rsidRPr="00431DF4" w:rsidRDefault="00431DF4" w:rsidP="00431DF4">
      <w:pPr>
        <w:rPr>
          <w:b/>
          <w:bCs/>
        </w:rPr>
      </w:pPr>
      <w:r w:rsidRPr="00431DF4">
        <w:rPr>
          <w:b/>
          <w:bCs/>
        </w:rPr>
        <w:lastRenderedPageBreak/>
        <w:t>Questions</w:t>
      </w:r>
    </w:p>
    <w:p w14:paraId="2EA0E7EF" w14:textId="77777777" w:rsidR="00431DF4" w:rsidRPr="00431DF4" w:rsidRDefault="00431DF4" w:rsidP="00431DF4">
      <w:pPr>
        <w:numPr>
          <w:ilvl w:val="0"/>
          <w:numId w:val="11"/>
        </w:numPr>
      </w:pPr>
      <w:r w:rsidRPr="00431DF4">
        <w:t xml:space="preserve">How does Theism explain the meaning of life? </w:t>
      </w:r>
    </w:p>
    <w:p w14:paraId="6DEE8F5E" w14:textId="77777777" w:rsidR="00431DF4" w:rsidRPr="00431DF4" w:rsidRDefault="00431DF4" w:rsidP="00431DF4">
      <w:pPr>
        <w:numPr>
          <w:ilvl w:val="0"/>
          <w:numId w:val="11"/>
        </w:numPr>
      </w:pPr>
      <w:r w:rsidRPr="00431DF4">
        <w:t xml:space="preserve">How can faith influence a person's decisions? </w:t>
      </w:r>
    </w:p>
    <w:p w14:paraId="73FEF74A" w14:textId="77777777" w:rsidR="00431DF4" w:rsidRPr="00431DF4" w:rsidRDefault="00431DF4" w:rsidP="00431DF4">
      <w:pPr>
        <w:numPr>
          <w:ilvl w:val="0"/>
          <w:numId w:val="11"/>
        </w:numPr>
      </w:pPr>
      <w:r w:rsidRPr="00431DF4">
        <w:t xml:space="preserve">What positive role can belief in a higher purpose play during difficulties? </w:t>
      </w:r>
    </w:p>
    <w:p w14:paraId="1761D2B0" w14:textId="77777777" w:rsidR="00431DF4" w:rsidRPr="00431DF4" w:rsidRDefault="00431DF4" w:rsidP="00431DF4">
      <w:pPr>
        <w:numPr>
          <w:ilvl w:val="0"/>
          <w:numId w:val="11"/>
        </w:numPr>
      </w:pPr>
      <w:r w:rsidRPr="00431DF4">
        <w:t xml:space="preserve">Can religious purpose encourage service to humanity? Explain. </w:t>
      </w:r>
    </w:p>
    <w:p w14:paraId="1EDC66B5" w14:textId="0D035B1B" w:rsidR="00431DF4" w:rsidRPr="00431DF4" w:rsidRDefault="00431DF4" w:rsidP="00431DF4"/>
    <w:p w14:paraId="085CED26" w14:textId="77777777" w:rsidR="00431DF4" w:rsidRPr="00431DF4" w:rsidRDefault="00431DF4" w:rsidP="00431DF4">
      <w:pPr>
        <w:rPr>
          <w:b/>
          <w:bCs/>
        </w:rPr>
      </w:pPr>
      <w:r w:rsidRPr="00431DF4">
        <w:rPr>
          <w:b/>
          <w:bCs/>
        </w:rPr>
        <w:t>CASE STUDY 12: LOGICAL POSITIVISM — SHOW ME THE EVIDENCE</w:t>
      </w:r>
    </w:p>
    <w:p w14:paraId="7002718A" w14:textId="77777777" w:rsidR="00431DF4" w:rsidRPr="00431DF4" w:rsidRDefault="00431DF4" w:rsidP="00431DF4">
      <w:r w:rsidRPr="00431DF4">
        <w:rPr>
          <w:b/>
          <w:bCs/>
        </w:rPr>
        <w:t>Case:</w:t>
      </w:r>
      <w:r w:rsidRPr="00431DF4">
        <w:br/>
        <w:t xml:space="preserve">A student claims that a new teaching method is the best because </w:t>
      </w:r>
      <w:r w:rsidRPr="00431DF4">
        <w:rPr>
          <w:i/>
          <w:iCs/>
        </w:rPr>
        <w:t>“everyone knows it works.”</w:t>
      </w:r>
      <w:r w:rsidRPr="00431DF4">
        <w:t xml:space="preserve"> Another student asks for research data, measurable results, and evidence before accepting the claim.</w:t>
      </w:r>
    </w:p>
    <w:p w14:paraId="28CAB7D1" w14:textId="77777777" w:rsidR="00431DF4" w:rsidRPr="00431DF4" w:rsidRDefault="00431DF4" w:rsidP="00431DF4">
      <w:pPr>
        <w:rPr>
          <w:b/>
          <w:bCs/>
        </w:rPr>
      </w:pPr>
      <w:r w:rsidRPr="00431DF4">
        <w:rPr>
          <w:b/>
          <w:bCs/>
        </w:rPr>
        <w:t>Questions</w:t>
      </w:r>
    </w:p>
    <w:p w14:paraId="03FA89FF" w14:textId="77777777" w:rsidR="00431DF4" w:rsidRPr="00431DF4" w:rsidRDefault="00431DF4" w:rsidP="00431DF4">
      <w:pPr>
        <w:numPr>
          <w:ilvl w:val="0"/>
          <w:numId w:val="12"/>
        </w:numPr>
      </w:pPr>
      <w:r w:rsidRPr="00431DF4">
        <w:t xml:space="preserve">Which approach reflects Logical Positivism? </w:t>
      </w:r>
    </w:p>
    <w:p w14:paraId="3D8CB089" w14:textId="77777777" w:rsidR="00431DF4" w:rsidRPr="00431DF4" w:rsidRDefault="00431DF4" w:rsidP="00431DF4">
      <w:pPr>
        <w:numPr>
          <w:ilvl w:val="0"/>
          <w:numId w:val="12"/>
        </w:numPr>
      </w:pPr>
      <w:r w:rsidRPr="00431DF4">
        <w:t xml:space="preserve">Why is evidence important? </w:t>
      </w:r>
    </w:p>
    <w:p w14:paraId="595D5AC0" w14:textId="77777777" w:rsidR="00431DF4" w:rsidRPr="00431DF4" w:rsidRDefault="00431DF4" w:rsidP="00431DF4">
      <w:pPr>
        <w:numPr>
          <w:ilvl w:val="0"/>
          <w:numId w:val="12"/>
        </w:numPr>
      </w:pPr>
      <w:r w:rsidRPr="00431DF4">
        <w:t xml:space="preserve">What type of data could be collected to test the teaching method? </w:t>
      </w:r>
    </w:p>
    <w:p w14:paraId="6D6F4F90" w14:textId="77777777" w:rsidR="00431DF4" w:rsidRPr="00431DF4" w:rsidRDefault="00431DF4" w:rsidP="00431DF4">
      <w:pPr>
        <w:numPr>
          <w:ilvl w:val="0"/>
          <w:numId w:val="12"/>
        </w:numPr>
      </w:pPr>
      <w:r w:rsidRPr="00431DF4">
        <w:t xml:space="preserve">Can every important human experience be easily measured? Discuss. </w:t>
      </w:r>
    </w:p>
    <w:p w14:paraId="624C4304" w14:textId="14666B25" w:rsidR="00431DF4" w:rsidRPr="00431DF4" w:rsidRDefault="00431DF4" w:rsidP="00431DF4"/>
    <w:p w14:paraId="22B3EC76" w14:textId="77777777" w:rsidR="00431DF4" w:rsidRPr="00431DF4" w:rsidRDefault="00431DF4" w:rsidP="00431DF4">
      <w:pPr>
        <w:rPr>
          <w:b/>
          <w:bCs/>
        </w:rPr>
      </w:pPr>
      <w:r w:rsidRPr="00431DF4">
        <w:rPr>
          <w:b/>
          <w:bCs/>
        </w:rPr>
        <w:t>CASE STUDY 13: NATURAL PANTHEISM — HUMANITY AND NATURE</w:t>
      </w:r>
    </w:p>
    <w:p w14:paraId="6B8335F1" w14:textId="77777777" w:rsidR="00431DF4" w:rsidRPr="00431DF4" w:rsidRDefault="00431DF4" w:rsidP="00431DF4">
      <w:r w:rsidRPr="00431DF4">
        <w:rPr>
          <w:b/>
          <w:bCs/>
        </w:rPr>
        <w:t>Case:</w:t>
      </w:r>
      <w:r w:rsidRPr="00431DF4">
        <w:br/>
        <w:t>A company plans to cut down a large forest to build a commercial project. Some citizens argue that nature should be protected because human beings are part of a larger natural system.</w:t>
      </w:r>
    </w:p>
    <w:p w14:paraId="23B95EE8" w14:textId="77777777" w:rsidR="00431DF4" w:rsidRPr="00431DF4" w:rsidRDefault="00431DF4" w:rsidP="00431DF4">
      <w:pPr>
        <w:rPr>
          <w:b/>
          <w:bCs/>
        </w:rPr>
      </w:pPr>
      <w:r w:rsidRPr="00431DF4">
        <w:rPr>
          <w:b/>
          <w:bCs/>
        </w:rPr>
        <w:t>Questions</w:t>
      </w:r>
    </w:p>
    <w:p w14:paraId="197AA39B" w14:textId="77777777" w:rsidR="00431DF4" w:rsidRPr="00431DF4" w:rsidRDefault="00431DF4" w:rsidP="00431DF4">
      <w:pPr>
        <w:numPr>
          <w:ilvl w:val="0"/>
          <w:numId w:val="13"/>
        </w:numPr>
      </w:pPr>
      <w:r w:rsidRPr="00431DF4">
        <w:t xml:space="preserve">Which philosophy is reflected in this argument? </w:t>
      </w:r>
    </w:p>
    <w:p w14:paraId="10E32310" w14:textId="77777777" w:rsidR="00431DF4" w:rsidRPr="00431DF4" w:rsidRDefault="00431DF4" w:rsidP="00431DF4">
      <w:pPr>
        <w:numPr>
          <w:ilvl w:val="0"/>
          <w:numId w:val="13"/>
        </w:numPr>
      </w:pPr>
      <w:r w:rsidRPr="00431DF4">
        <w:t xml:space="preserve">Why should humans respect nature? </w:t>
      </w:r>
    </w:p>
    <w:p w14:paraId="74C4E7AA" w14:textId="77777777" w:rsidR="00431DF4" w:rsidRPr="00431DF4" w:rsidRDefault="00431DF4" w:rsidP="00431DF4">
      <w:pPr>
        <w:numPr>
          <w:ilvl w:val="0"/>
          <w:numId w:val="13"/>
        </w:numPr>
      </w:pPr>
      <w:r w:rsidRPr="00431DF4">
        <w:t xml:space="preserve">What are the consequences of treating nature only as a resource? </w:t>
      </w:r>
    </w:p>
    <w:p w14:paraId="40F85035" w14:textId="77777777" w:rsidR="00431DF4" w:rsidRPr="00431DF4" w:rsidRDefault="00431DF4" w:rsidP="00431DF4">
      <w:pPr>
        <w:numPr>
          <w:ilvl w:val="0"/>
          <w:numId w:val="13"/>
        </w:numPr>
      </w:pPr>
      <w:r w:rsidRPr="00431DF4">
        <w:t xml:space="preserve">Suggest one environmentally responsible solution. </w:t>
      </w:r>
    </w:p>
    <w:p w14:paraId="1129C704" w14:textId="38667E29" w:rsidR="00431DF4" w:rsidRPr="00431DF4" w:rsidRDefault="00431DF4" w:rsidP="00431DF4"/>
    <w:p w14:paraId="0AC49C0E" w14:textId="77777777" w:rsidR="00431DF4" w:rsidRPr="00431DF4" w:rsidRDefault="00431DF4" w:rsidP="00431DF4">
      <w:pPr>
        <w:rPr>
          <w:b/>
          <w:bCs/>
        </w:rPr>
      </w:pPr>
      <w:r w:rsidRPr="00431DF4">
        <w:rPr>
          <w:b/>
          <w:bCs/>
        </w:rPr>
        <w:lastRenderedPageBreak/>
        <w:t>CASE STUDY 14: MOHISM — CARING FOR EVERYONE EQUALLY</w:t>
      </w:r>
    </w:p>
    <w:p w14:paraId="33A37005" w14:textId="77777777" w:rsidR="00431DF4" w:rsidRPr="00431DF4" w:rsidRDefault="00431DF4" w:rsidP="00431DF4">
      <w:r w:rsidRPr="00431DF4">
        <w:rPr>
          <w:b/>
          <w:bCs/>
        </w:rPr>
        <w:t>Case:</w:t>
      </w:r>
      <w:r w:rsidRPr="00431DF4">
        <w:br/>
        <w:t>Two students are collecting donations. One wants to help only people from his own community. The other believes that assistance should be provided to anyone in need, regardless of religion, ethnicity, nationality, or social background.</w:t>
      </w:r>
    </w:p>
    <w:p w14:paraId="200D4CBB" w14:textId="77777777" w:rsidR="00431DF4" w:rsidRPr="00431DF4" w:rsidRDefault="00431DF4" w:rsidP="00431DF4">
      <w:pPr>
        <w:rPr>
          <w:b/>
          <w:bCs/>
        </w:rPr>
      </w:pPr>
      <w:r w:rsidRPr="00431DF4">
        <w:rPr>
          <w:b/>
          <w:bCs/>
        </w:rPr>
        <w:t>Questions</w:t>
      </w:r>
    </w:p>
    <w:p w14:paraId="39455E67" w14:textId="77777777" w:rsidR="00431DF4" w:rsidRPr="00431DF4" w:rsidRDefault="00431DF4" w:rsidP="00431DF4">
      <w:pPr>
        <w:numPr>
          <w:ilvl w:val="0"/>
          <w:numId w:val="14"/>
        </w:numPr>
      </w:pPr>
      <w:r w:rsidRPr="00431DF4">
        <w:t xml:space="preserve">Which approach is closer to Mohism? </w:t>
      </w:r>
    </w:p>
    <w:p w14:paraId="35435F4C" w14:textId="77777777" w:rsidR="00431DF4" w:rsidRPr="00431DF4" w:rsidRDefault="00431DF4" w:rsidP="00431DF4">
      <w:pPr>
        <w:numPr>
          <w:ilvl w:val="0"/>
          <w:numId w:val="14"/>
        </w:numPr>
      </w:pPr>
      <w:r w:rsidRPr="00431DF4">
        <w:t xml:space="preserve">What is meant by </w:t>
      </w:r>
      <w:r w:rsidRPr="00431DF4">
        <w:rPr>
          <w:b/>
          <w:bCs/>
        </w:rPr>
        <w:t>impartial care</w:t>
      </w:r>
      <w:r w:rsidRPr="00431DF4">
        <w:t xml:space="preserve">? </w:t>
      </w:r>
    </w:p>
    <w:p w14:paraId="74ABC431" w14:textId="77777777" w:rsidR="00431DF4" w:rsidRPr="00431DF4" w:rsidRDefault="00431DF4" w:rsidP="00431DF4">
      <w:pPr>
        <w:numPr>
          <w:ilvl w:val="0"/>
          <w:numId w:val="14"/>
        </w:numPr>
      </w:pPr>
      <w:r w:rsidRPr="00431DF4">
        <w:t xml:space="preserve">What difficulties might arise in treating everyone equally? </w:t>
      </w:r>
    </w:p>
    <w:p w14:paraId="7C9286FB" w14:textId="77777777" w:rsidR="00431DF4" w:rsidRPr="00431DF4" w:rsidRDefault="00431DF4" w:rsidP="00431DF4">
      <w:pPr>
        <w:numPr>
          <w:ilvl w:val="0"/>
          <w:numId w:val="14"/>
        </w:numPr>
      </w:pPr>
      <w:r w:rsidRPr="00431DF4">
        <w:t xml:space="preserve">How can impartial concern improve society? </w:t>
      </w:r>
    </w:p>
    <w:p w14:paraId="1C513CB4" w14:textId="3C285166" w:rsidR="00431DF4" w:rsidRPr="00431DF4" w:rsidRDefault="00431DF4" w:rsidP="00431DF4"/>
    <w:p w14:paraId="7392800F" w14:textId="77777777" w:rsidR="00431DF4" w:rsidRPr="00431DF4" w:rsidRDefault="00431DF4" w:rsidP="00431DF4">
      <w:pPr>
        <w:rPr>
          <w:b/>
          <w:bCs/>
        </w:rPr>
      </w:pPr>
      <w:r w:rsidRPr="00431DF4">
        <w:rPr>
          <w:b/>
          <w:bCs/>
        </w:rPr>
        <w:t>CASE STUDY 15: PRACTICAL KNOWLEDGE AND DISCIPLINE</w:t>
      </w:r>
    </w:p>
    <w:p w14:paraId="5647A1E7" w14:textId="77777777" w:rsidR="00431DF4" w:rsidRPr="00431DF4" w:rsidRDefault="00431DF4" w:rsidP="00431DF4">
      <w:r w:rsidRPr="00431DF4">
        <w:rPr>
          <w:b/>
          <w:bCs/>
        </w:rPr>
        <w:t>Case:</w:t>
      </w:r>
      <w:r w:rsidRPr="00431DF4">
        <w:br/>
        <w:t>Hassan says that theoretical education is enough and practical skills are unnecessary. His employer, however, tells him that he must learn communication, teamwork, problem-solving, technical skills, and professional discipline.</w:t>
      </w:r>
    </w:p>
    <w:p w14:paraId="151B0ED6" w14:textId="77777777" w:rsidR="00431DF4" w:rsidRPr="00431DF4" w:rsidRDefault="00431DF4" w:rsidP="00431DF4">
      <w:pPr>
        <w:rPr>
          <w:b/>
          <w:bCs/>
        </w:rPr>
      </w:pPr>
      <w:r w:rsidRPr="00431DF4">
        <w:rPr>
          <w:b/>
          <w:bCs/>
        </w:rPr>
        <w:t>Questions</w:t>
      </w:r>
    </w:p>
    <w:p w14:paraId="4A14DB25" w14:textId="77777777" w:rsidR="00431DF4" w:rsidRPr="00431DF4" w:rsidRDefault="00431DF4" w:rsidP="00431DF4">
      <w:pPr>
        <w:numPr>
          <w:ilvl w:val="0"/>
          <w:numId w:val="15"/>
        </w:numPr>
      </w:pPr>
      <w:r w:rsidRPr="00431DF4">
        <w:t xml:space="preserve">Why is practical knowledge important in life? </w:t>
      </w:r>
    </w:p>
    <w:p w14:paraId="1D27E526" w14:textId="77777777" w:rsidR="00431DF4" w:rsidRPr="00431DF4" w:rsidRDefault="00431DF4" w:rsidP="00431DF4">
      <w:pPr>
        <w:numPr>
          <w:ilvl w:val="0"/>
          <w:numId w:val="15"/>
        </w:numPr>
      </w:pPr>
      <w:r w:rsidRPr="00431DF4">
        <w:t xml:space="preserve">How are theory and practice connected? </w:t>
      </w:r>
    </w:p>
    <w:p w14:paraId="1E8E99F4" w14:textId="77777777" w:rsidR="00431DF4" w:rsidRPr="00431DF4" w:rsidRDefault="00431DF4" w:rsidP="00431DF4">
      <w:pPr>
        <w:numPr>
          <w:ilvl w:val="0"/>
          <w:numId w:val="15"/>
        </w:numPr>
      </w:pPr>
      <w:r w:rsidRPr="00431DF4">
        <w:t xml:space="preserve">Identify three practical skills needed for career success. </w:t>
      </w:r>
    </w:p>
    <w:p w14:paraId="5FB4F37D" w14:textId="77777777" w:rsidR="00431DF4" w:rsidRPr="00431DF4" w:rsidRDefault="00431DF4" w:rsidP="00431DF4">
      <w:pPr>
        <w:ind w:left="720"/>
      </w:pPr>
    </w:p>
    <w:p w14:paraId="4E1E379A" w14:textId="77777777" w:rsidR="00431DF4" w:rsidRDefault="00431DF4"/>
    <w:sectPr w:rsidR="00431D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ABC"/>
    <w:multiLevelType w:val="multilevel"/>
    <w:tmpl w:val="EFA8C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C6FB1"/>
    <w:multiLevelType w:val="multilevel"/>
    <w:tmpl w:val="3D2E8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4131B"/>
    <w:multiLevelType w:val="multilevel"/>
    <w:tmpl w:val="6F14D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D35FF9"/>
    <w:multiLevelType w:val="multilevel"/>
    <w:tmpl w:val="4C6E8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2444E0"/>
    <w:multiLevelType w:val="multilevel"/>
    <w:tmpl w:val="FC804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D20D2D"/>
    <w:multiLevelType w:val="multilevel"/>
    <w:tmpl w:val="4A529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FB4881"/>
    <w:multiLevelType w:val="multilevel"/>
    <w:tmpl w:val="8402D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546353"/>
    <w:multiLevelType w:val="multilevel"/>
    <w:tmpl w:val="623A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7E1D65"/>
    <w:multiLevelType w:val="multilevel"/>
    <w:tmpl w:val="C194D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84340C"/>
    <w:multiLevelType w:val="multilevel"/>
    <w:tmpl w:val="D020D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31395F"/>
    <w:multiLevelType w:val="multilevel"/>
    <w:tmpl w:val="418CF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181AB8"/>
    <w:multiLevelType w:val="multilevel"/>
    <w:tmpl w:val="77684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6B230C"/>
    <w:multiLevelType w:val="multilevel"/>
    <w:tmpl w:val="76AAD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062512"/>
    <w:multiLevelType w:val="multilevel"/>
    <w:tmpl w:val="D3226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F01F49"/>
    <w:multiLevelType w:val="multilevel"/>
    <w:tmpl w:val="CCBCD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6022794">
    <w:abstractNumId w:val="1"/>
  </w:num>
  <w:num w:numId="2" w16cid:durableId="1501654365">
    <w:abstractNumId w:val="14"/>
  </w:num>
  <w:num w:numId="3" w16cid:durableId="978345510">
    <w:abstractNumId w:val="10"/>
  </w:num>
  <w:num w:numId="4" w16cid:durableId="1500460140">
    <w:abstractNumId w:val="6"/>
  </w:num>
  <w:num w:numId="5" w16cid:durableId="723409680">
    <w:abstractNumId w:val="11"/>
  </w:num>
  <w:num w:numId="6" w16cid:durableId="1041629974">
    <w:abstractNumId w:val="7"/>
  </w:num>
  <w:num w:numId="7" w16cid:durableId="1314915496">
    <w:abstractNumId w:val="0"/>
  </w:num>
  <w:num w:numId="8" w16cid:durableId="1863322840">
    <w:abstractNumId w:val="12"/>
  </w:num>
  <w:num w:numId="9" w16cid:durableId="83233032">
    <w:abstractNumId w:val="13"/>
  </w:num>
  <w:num w:numId="10" w16cid:durableId="1211650270">
    <w:abstractNumId w:val="4"/>
  </w:num>
  <w:num w:numId="11" w16cid:durableId="2142571444">
    <w:abstractNumId w:val="3"/>
  </w:num>
  <w:num w:numId="12" w16cid:durableId="1033119944">
    <w:abstractNumId w:val="5"/>
  </w:num>
  <w:num w:numId="13" w16cid:durableId="275059813">
    <w:abstractNumId w:val="8"/>
  </w:num>
  <w:num w:numId="14" w16cid:durableId="1554466461">
    <w:abstractNumId w:val="2"/>
  </w:num>
  <w:num w:numId="15" w16cid:durableId="20653244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DF4"/>
    <w:rsid w:val="00201C43"/>
    <w:rsid w:val="00431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E0F09"/>
  <w15:chartTrackingRefBased/>
  <w15:docId w15:val="{8F9AEF78-7A09-456B-AF23-88A037341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D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1D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1D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1D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1D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1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D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1D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1D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1D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1D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1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DF4"/>
    <w:rPr>
      <w:rFonts w:eastAsiaTheme="majorEastAsia" w:cstheme="majorBidi"/>
      <w:color w:val="272727" w:themeColor="text1" w:themeTint="D8"/>
    </w:rPr>
  </w:style>
  <w:style w:type="paragraph" w:styleId="Title">
    <w:name w:val="Title"/>
    <w:basedOn w:val="Normal"/>
    <w:next w:val="Normal"/>
    <w:link w:val="TitleChar"/>
    <w:uiPriority w:val="10"/>
    <w:qFormat/>
    <w:rsid w:val="00431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DF4"/>
    <w:pPr>
      <w:spacing w:before="160"/>
      <w:jc w:val="center"/>
    </w:pPr>
    <w:rPr>
      <w:i/>
      <w:iCs/>
      <w:color w:val="404040" w:themeColor="text1" w:themeTint="BF"/>
    </w:rPr>
  </w:style>
  <w:style w:type="character" w:customStyle="1" w:styleId="QuoteChar">
    <w:name w:val="Quote Char"/>
    <w:basedOn w:val="DefaultParagraphFont"/>
    <w:link w:val="Quote"/>
    <w:uiPriority w:val="29"/>
    <w:rsid w:val="00431DF4"/>
    <w:rPr>
      <w:i/>
      <w:iCs/>
      <w:color w:val="404040" w:themeColor="text1" w:themeTint="BF"/>
    </w:rPr>
  </w:style>
  <w:style w:type="paragraph" w:styleId="ListParagraph">
    <w:name w:val="List Paragraph"/>
    <w:basedOn w:val="Normal"/>
    <w:uiPriority w:val="34"/>
    <w:qFormat/>
    <w:rsid w:val="00431DF4"/>
    <w:pPr>
      <w:ind w:left="720"/>
      <w:contextualSpacing/>
    </w:pPr>
  </w:style>
  <w:style w:type="character" w:styleId="IntenseEmphasis">
    <w:name w:val="Intense Emphasis"/>
    <w:basedOn w:val="DefaultParagraphFont"/>
    <w:uiPriority w:val="21"/>
    <w:qFormat/>
    <w:rsid w:val="00431DF4"/>
    <w:rPr>
      <w:i/>
      <w:iCs/>
      <w:color w:val="2F5496" w:themeColor="accent1" w:themeShade="BF"/>
    </w:rPr>
  </w:style>
  <w:style w:type="paragraph" w:styleId="IntenseQuote">
    <w:name w:val="Intense Quote"/>
    <w:basedOn w:val="Normal"/>
    <w:next w:val="Normal"/>
    <w:link w:val="IntenseQuoteChar"/>
    <w:uiPriority w:val="30"/>
    <w:qFormat/>
    <w:rsid w:val="00431D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DF4"/>
    <w:rPr>
      <w:i/>
      <w:iCs/>
      <w:color w:val="2F5496" w:themeColor="accent1" w:themeShade="BF"/>
    </w:rPr>
  </w:style>
  <w:style w:type="character" w:styleId="IntenseReference">
    <w:name w:val="Intense Reference"/>
    <w:basedOn w:val="DefaultParagraphFont"/>
    <w:uiPriority w:val="32"/>
    <w:qFormat/>
    <w:rsid w:val="00431D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1076</Words>
  <Characters>6134</Characters>
  <Application>Microsoft Office Word</Application>
  <DocSecurity>0</DocSecurity>
  <Lines>51</Lines>
  <Paragraphs>14</Paragraphs>
  <ScaleCrop>false</ScaleCrop>
  <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dr sajida parveen parveen</dc:creator>
  <cp:keywords/>
  <dc:description/>
  <cp:lastModifiedBy>prof dr sajida parveen parveen</cp:lastModifiedBy>
  <cp:revision>1</cp:revision>
  <dcterms:created xsi:type="dcterms:W3CDTF">2026-08-22T10:47:00Z</dcterms:created>
  <dcterms:modified xsi:type="dcterms:W3CDTF">2026-08-22T10:49:00Z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a51ee32e-4438-4630-b907-94b8a256c96f</vt:lpwstr>
  </property>
</Properties>
</file>