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C820C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Problem Definition</w:t>
      </w:r>
    </w:p>
    <w:p w14:paraId="66D6080F" w14:textId="77777777" w:rsidR="00AB29B9" w:rsidRPr="00AB29B9" w:rsidRDefault="00AB29B9" w:rsidP="00AB29B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 coffee recipes (combination of ingredients and proportions) to maximize a taste rating.</w:t>
      </w:r>
    </w:p>
    <w:p w14:paraId="3C001179" w14:textId="77777777" w:rsidR="00AB29B9" w:rsidRDefault="00AB29B9" w:rsidP="00AB29B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 Criterion: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numerical taste rating provided by a user or automated system.</w:t>
      </w:r>
    </w:p>
    <w:p w14:paraId="19ADD98E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Coffee Recipe Representation</w:t>
      </w:r>
    </w:p>
    <w:p w14:paraId="3D7FD622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Determine how the coffee recipe will be encoded for the algorithm:</w:t>
      </w:r>
    </w:p>
    <w:p w14:paraId="6C469D02" w14:textId="77777777" w:rsidR="00AB29B9" w:rsidRPr="00AB29B9" w:rsidRDefault="00AB29B9" w:rsidP="00AB29B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Parameters:</w:t>
      </w:r>
    </w:p>
    <w:p w14:paraId="6C023A94" w14:textId="77777777" w:rsidR="00AB29B9" w:rsidRPr="00AB29B9" w:rsidRDefault="00AB29B9" w:rsidP="00AB29B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Coffee beans type (categorical variable, e.g., "Arabica," "Robusta").</w:t>
      </w:r>
    </w:p>
    <w:p w14:paraId="2C8E2C7D" w14:textId="6B340E28" w:rsidR="00AB29B9" w:rsidRPr="00AB29B9" w:rsidRDefault="00AB29B9" w:rsidP="00AB29B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Grind size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Numbers from 1 to 30 being 1 is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fine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30 is the most </w:t>
      </w:r>
      <w:r>
        <w:t>coarse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54D8077" w14:textId="77777777" w:rsidR="00AB29B9" w:rsidRPr="00AB29B9" w:rsidRDefault="00AB29B9" w:rsidP="00AB29B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Water-to-coffee ratio (continuous variable).</w:t>
      </w:r>
    </w:p>
    <w:p w14:paraId="694632E3" w14:textId="77777777" w:rsidR="00AB29B9" w:rsidRPr="00AB29B9" w:rsidRDefault="00AB29B9" w:rsidP="00AB29B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Brewing temperature (continuous variable).</w:t>
      </w:r>
    </w:p>
    <w:p w14:paraId="451B309E" w14:textId="77777777" w:rsidR="00AB29B9" w:rsidRPr="00AB29B9" w:rsidRDefault="00AB29B9" w:rsidP="00AB29B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Brewing time (continuous variable).</w:t>
      </w:r>
    </w:p>
    <w:p w14:paraId="3F24E46E" w14:textId="77777777" w:rsidR="00AB29B9" w:rsidRPr="00AB29B9" w:rsidRDefault="00AB29B9" w:rsidP="00AB29B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Additives (categorical, e.g., milk, sugar, syrups, with corresponding proportions).</w:t>
      </w:r>
    </w:p>
    <w:p w14:paraId="45EFB2EC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984690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Fitness Function</w:t>
      </w:r>
    </w:p>
    <w:p w14:paraId="1ED7E213" w14:textId="77777777" w:rsidR="00AB29B9" w:rsidRPr="00AB29B9" w:rsidRDefault="00AB29B9" w:rsidP="00AB29B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coffee recipe.</w:t>
      </w:r>
    </w:p>
    <w:p w14:paraId="5B08AB9F" w14:textId="77777777" w:rsidR="00AB29B9" w:rsidRPr="00AB29B9" w:rsidRDefault="00AB29B9" w:rsidP="00AB29B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taste rating (numerical score, e.g., 0–10).</w:t>
      </w:r>
    </w:p>
    <w:p w14:paraId="76ACDFDB" w14:textId="13005077" w:rsidR="00AB29B9" w:rsidRPr="00AB29B9" w:rsidRDefault="00AB29B9" w:rsidP="00AB29B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a user-provided score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14C061" w14:textId="77777777" w:rsidR="00AB29B9" w:rsidRPr="00AB29B9" w:rsidRDefault="00AB29B9" w:rsidP="00AB29B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fitness function:</w:t>
      </w:r>
    </w:p>
    <w:p w14:paraId="1111E854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Evolutionary Components</w:t>
      </w:r>
    </w:p>
    <w:p w14:paraId="770A9848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the key components of the evolutionary algorithm:</w:t>
      </w:r>
    </w:p>
    <w:p w14:paraId="6C810414" w14:textId="77777777" w:rsidR="00AB29B9" w:rsidRPr="00AB29B9" w:rsidRDefault="00AB29B9" w:rsidP="00AB29B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Population: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collection of recipes to evaluate and evolve.</w:t>
      </w:r>
    </w:p>
    <w:p w14:paraId="2C867245" w14:textId="77777777" w:rsidR="00AB29B9" w:rsidRPr="00AB29B9" w:rsidRDefault="00AB29B9" w:rsidP="00AB29B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Selection: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Choose the best-performing recipes based on their fitness scores.</w:t>
      </w:r>
    </w:p>
    <w:p w14:paraId="3CDA9669" w14:textId="77777777" w:rsidR="00AB29B9" w:rsidRPr="00AB29B9" w:rsidRDefault="00AB29B9" w:rsidP="00AB29B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Crossover: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Combine features of two parent recipes to create offspring.</w:t>
      </w:r>
    </w:p>
    <w:p w14:paraId="28C90FB7" w14:textId="77777777" w:rsidR="00AB29B9" w:rsidRPr="00AB29B9" w:rsidRDefault="00AB29B9" w:rsidP="00AB29B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Mutation: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Introduce random changes to a recipe to maintain diversity.</w:t>
      </w:r>
    </w:p>
    <w:p w14:paraId="4616BAA0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Evolutionary Algorithm Settings</w:t>
      </w:r>
    </w:p>
    <w:p w14:paraId="71026BF5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parameters for the evolutionary process:</w:t>
      </w:r>
    </w:p>
    <w:p w14:paraId="04F47C0F" w14:textId="77777777" w:rsidR="00AB29B9" w:rsidRPr="00AB29B9" w:rsidRDefault="00AB29B9" w:rsidP="00AB29B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Population size: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of recipes in each generation.</w:t>
      </w:r>
    </w:p>
    <w:p w14:paraId="32480E36" w14:textId="77777777" w:rsidR="00AB29B9" w:rsidRPr="00AB29B9" w:rsidRDefault="00AB29B9" w:rsidP="00AB29B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Generations: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Total number of iterations to run the algorithm.</w:t>
      </w:r>
    </w:p>
    <w:p w14:paraId="11560164" w14:textId="77777777" w:rsidR="00AB29B9" w:rsidRPr="00AB29B9" w:rsidRDefault="00AB29B9" w:rsidP="00AB29B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Mutation rate: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Probability of altering a recipe parameter.</w:t>
      </w:r>
    </w:p>
    <w:p w14:paraId="2B800FA7" w14:textId="77777777" w:rsidR="00AB29B9" w:rsidRPr="00AB29B9" w:rsidRDefault="00AB29B9" w:rsidP="00AB29B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Crossover rate: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Probability of combining recipes during reproduction.</w:t>
      </w:r>
    </w:p>
    <w:p w14:paraId="6AE54797" w14:textId="77777777" w:rsidR="00AB29B9" w:rsidRPr="00AB29B9" w:rsidRDefault="00AB29B9" w:rsidP="00AB29B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Convergence criteria: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Stop the algorithm when a certain fitness score is reached or after a fixed number of generations.</w:t>
      </w:r>
    </w:p>
    <w:p w14:paraId="2EBF3317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Constraints</w:t>
      </w:r>
    </w:p>
    <w:p w14:paraId="7817B332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any restrictions on recipe components:</w:t>
      </w:r>
    </w:p>
    <w:p w14:paraId="40428E0F" w14:textId="77777777" w:rsidR="00AB29B9" w:rsidRPr="00AB29B9" w:rsidRDefault="00AB29B9" w:rsidP="00AB29B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 limits: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ingredient proportions, temperatures, and times remain within feasible limits (e.g., temperature: 80–100°C, brewing time: 1–10 minutes).</w:t>
      </w:r>
    </w:p>
    <w:p w14:paraId="5450A9E4" w14:textId="77777777" w:rsidR="00AB29B9" w:rsidRPr="00AB29B9" w:rsidRDefault="00AB29B9" w:rsidP="00AB29B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Compatibility checks: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Avoid incompatible ingredient combinations (e.g., milk with certain brewing methods).</w:t>
      </w:r>
    </w:p>
    <w:p w14:paraId="4F2C4F62" w14:textId="77777777" w:rsidR="00AB29B9" w:rsidRPr="00AB29B9" w:rsidRDefault="00AB29B9" w:rsidP="00AB29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Flow</w:t>
      </w:r>
    </w:p>
    <w:p w14:paraId="71EE497A" w14:textId="77777777" w:rsidR="00AB29B9" w:rsidRPr="00AB29B9" w:rsidRDefault="00AB29B9" w:rsidP="00AB29B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</w:t>
      </w:r>
      <w:proofErr w:type="gramEnd"/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Population: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Randomly generate a set of coffee recipes.</w:t>
      </w:r>
    </w:p>
    <w:p w14:paraId="5D85B638" w14:textId="77777777" w:rsidR="00AB29B9" w:rsidRPr="00AB29B9" w:rsidRDefault="00AB29B9" w:rsidP="00AB29B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Evaluate Fitness: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 taste ratings to each recipe.</w:t>
      </w:r>
    </w:p>
    <w:p w14:paraId="6DAC6792" w14:textId="77777777" w:rsidR="00AB29B9" w:rsidRPr="00AB29B9" w:rsidRDefault="00AB29B9" w:rsidP="00AB29B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Selection: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Pick top recipes based on ratings.</w:t>
      </w:r>
    </w:p>
    <w:p w14:paraId="0A0E3518" w14:textId="77777777" w:rsidR="00AB29B9" w:rsidRPr="00AB29B9" w:rsidRDefault="00AB29B9" w:rsidP="00AB29B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Crossover and Mutation: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new recipes.</w:t>
      </w:r>
    </w:p>
    <w:p w14:paraId="5E17804E" w14:textId="77777777" w:rsidR="00AB29B9" w:rsidRPr="00AB29B9" w:rsidRDefault="00AB29B9" w:rsidP="00AB29B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Repeat: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Iterate over generations until the stopping criteria are met.</w:t>
      </w:r>
    </w:p>
    <w:p w14:paraId="46A21F14" w14:textId="77777777" w:rsidR="00AB29B9" w:rsidRPr="00AB29B9" w:rsidRDefault="00AB29B9" w:rsidP="00AB29B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AB2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 the best recipe.</w:t>
      </w:r>
    </w:p>
    <w:p w14:paraId="1FB605E8" w14:textId="7B9EAAF8" w:rsidR="00AB29B9" w:rsidRDefault="00AB29B9" w:rsidP="00AB29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C5C195" w14:textId="77777777" w:rsidR="002F268D" w:rsidRDefault="002F268D" w:rsidP="002F26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EAE11" w14:textId="521BC36E" w:rsidR="002F268D" w:rsidRDefault="002F268D" w:rsidP="002F26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Enhancement </w:t>
      </w:r>
    </w:p>
    <w:p w14:paraId="1CDFC9C4" w14:textId="422EF1EA" w:rsidR="002F268D" w:rsidRPr="002F268D" w:rsidRDefault="002F268D" w:rsidP="002F268D">
      <w:pPr>
        <w:pStyle w:val="Heading3"/>
        <w:bidi w:val="0"/>
        <w:rPr>
          <w:rFonts w:eastAsia="Times New Roman"/>
        </w:rPr>
      </w:pPr>
      <w:r>
        <w:rPr>
          <w:rFonts w:eastAsia="Times New Roman"/>
        </w:rPr>
        <w:t>1</w:t>
      </w:r>
      <w:r w:rsidRPr="002F268D">
        <w:rPr>
          <w:rFonts w:eastAsia="Times New Roman"/>
        </w:rPr>
        <w:t>. Save and Resume Progress</w:t>
      </w:r>
    </w:p>
    <w:p w14:paraId="504C3859" w14:textId="77777777" w:rsidR="002F268D" w:rsidRPr="002F268D" w:rsidRDefault="002F268D" w:rsidP="002F26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long optimization runs, saving progress is crucial:</w:t>
      </w:r>
    </w:p>
    <w:p w14:paraId="171A8780" w14:textId="77777777" w:rsidR="002F268D" w:rsidRPr="002F268D" w:rsidRDefault="002F268D" w:rsidP="002F268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population and their fitness scores to a file (e.g., using </w:t>
      </w:r>
      <w:r w:rsidRPr="002F26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</w:t>
      </w: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JSON).</w:t>
      </w:r>
    </w:p>
    <w:p w14:paraId="6FCCF2D1" w14:textId="77777777" w:rsidR="002F268D" w:rsidRPr="002F268D" w:rsidRDefault="002F268D" w:rsidP="002F268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the algorithm to resume from the last saved state.</w:t>
      </w:r>
    </w:p>
    <w:p w14:paraId="58696F7C" w14:textId="77777777" w:rsidR="002F268D" w:rsidRPr="002F268D" w:rsidRDefault="002F268D" w:rsidP="002F268D">
      <w:pPr>
        <w:pStyle w:val="Heading3"/>
        <w:bidi w:val="0"/>
        <w:rPr>
          <w:rFonts w:eastAsia="Times New Roman"/>
        </w:rPr>
      </w:pPr>
      <w:r w:rsidRPr="002F268D">
        <w:rPr>
          <w:rFonts w:eastAsia="Times New Roman"/>
        </w:rPr>
        <w:t>2. Add a Graphical User Interface (GUI)</w:t>
      </w:r>
    </w:p>
    <w:p w14:paraId="5FE6C58E" w14:textId="77777777" w:rsidR="002F268D" w:rsidRPr="002F268D" w:rsidRDefault="002F268D" w:rsidP="002F26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the terminal-based interaction with a GUI for better user experience:</w:t>
      </w:r>
    </w:p>
    <w:p w14:paraId="3335CCCD" w14:textId="77777777" w:rsidR="002F268D" w:rsidRPr="002F268D" w:rsidRDefault="002F268D" w:rsidP="002F268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libraries like </w:t>
      </w:r>
      <w:proofErr w:type="spellStart"/>
      <w:r w:rsidRPr="002F26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F26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PyQt</w:t>
      </w:r>
      <w:proofErr w:type="spellEnd"/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proofErr w:type="spellStart"/>
      <w:r w:rsidRPr="002F26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 interactive application.</w:t>
      </w:r>
    </w:p>
    <w:p w14:paraId="31FEA3BF" w14:textId="77777777" w:rsidR="002F268D" w:rsidRPr="002F268D" w:rsidRDefault="002F268D" w:rsidP="002F268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view recipe details and rate them via buttons or sliders.</w:t>
      </w:r>
    </w:p>
    <w:p w14:paraId="5A414ED5" w14:textId="59AFF12E" w:rsidR="002F268D" w:rsidRDefault="002F268D" w:rsidP="002F26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Data Preference report at the end </w:t>
      </w:r>
    </w:p>
    <w:p w14:paraId="12353969" w14:textId="04BDC128" w:rsidR="002F268D" w:rsidRPr="002F268D" w:rsidRDefault="002F268D" w:rsidP="002F268D">
      <w:pPr>
        <w:pStyle w:val="Heading3"/>
        <w:bidi w:val="0"/>
        <w:rPr>
          <w:rFonts w:eastAsia="Times New Roman"/>
        </w:rPr>
      </w:pPr>
      <w:r>
        <w:rPr>
          <w:rFonts w:eastAsia="Times New Roman"/>
        </w:rPr>
        <w:t>3</w:t>
      </w:r>
      <w:r w:rsidRPr="002F268D">
        <w:rPr>
          <w:rFonts w:eastAsia="Times New Roman"/>
        </w:rPr>
        <w:t>. Include Constraints</w:t>
      </w:r>
    </w:p>
    <w:p w14:paraId="1EE82778" w14:textId="77777777" w:rsidR="002F268D" w:rsidRPr="002F268D" w:rsidRDefault="002F268D" w:rsidP="002F26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recipes might be impractical or unpalatable:</w:t>
      </w:r>
    </w:p>
    <w:p w14:paraId="4B3EF485" w14:textId="77777777" w:rsidR="002F268D" w:rsidRPr="002F268D" w:rsidRDefault="002F268D" w:rsidP="002F268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constraints to prevent impossible combinations (e.g., excessive brewing time or very low temperatures).</w:t>
      </w:r>
    </w:p>
    <w:p w14:paraId="4937688F" w14:textId="77777777" w:rsidR="002F268D" w:rsidRPr="002F268D" w:rsidRDefault="002F268D" w:rsidP="002F268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Clamp additive quantities to a reasonable range (e.g., sugar &lt;= 10 grams).</w:t>
      </w:r>
    </w:p>
    <w:p w14:paraId="3F591E4F" w14:textId="543FC521" w:rsidR="002F268D" w:rsidRPr="002F268D" w:rsidRDefault="002F268D" w:rsidP="002F268D">
      <w:pPr>
        <w:pStyle w:val="Heading3"/>
        <w:bidi w:val="0"/>
        <w:rPr>
          <w:rFonts w:eastAsia="Times New Roman"/>
        </w:rPr>
      </w:pPr>
      <w:r>
        <w:rPr>
          <w:rFonts w:eastAsia="Times New Roman"/>
        </w:rPr>
        <w:t>4</w:t>
      </w:r>
      <w:r w:rsidRPr="002F268D">
        <w:rPr>
          <w:rFonts w:eastAsia="Times New Roman"/>
        </w:rPr>
        <w:t>. Allow Feedback on Specific Features</w:t>
      </w:r>
    </w:p>
    <w:p w14:paraId="58EC86BA" w14:textId="77777777" w:rsidR="002F268D" w:rsidRPr="002F268D" w:rsidRDefault="002F268D" w:rsidP="002F268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 of rating the entire recipe, let users provide feedback on individual components:</w:t>
      </w:r>
    </w:p>
    <w:p w14:paraId="04F97919" w14:textId="77777777" w:rsidR="002F268D" w:rsidRPr="002F268D" w:rsidRDefault="002F268D" w:rsidP="002F268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Ask the user to rate "bitterness," "sweetness," "aroma," etc.</w:t>
      </w:r>
    </w:p>
    <w:p w14:paraId="71A75A4B" w14:textId="77777777" w:rsidR="002F268D" w:rsidRDefault="002F268D" w:rsidP="002F268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6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these ratings to compute an overall fitness score.</w:t>
      </w:r>
    </w:p>
    <w:p w14:paraId="00EBF6DF" w14:textId="75F915B9" w:rsidR="002F268D" w:rsidRDefault="002F268D" w:rsidP="002F268D">
      <w:pPr>
        <w:pStyle w:val="Heading3"/>
        <w:bidi w:val="0"/>
        <w:rPr>
          <w:rFonts w:eastAsia="Times New Roman"/>
        </w:rPr>
      </w:pPr>
      <w:r>
        <w:rPr>
          <w:rFonts w:eastAsia="Times New Roman"/>
        </w:rPr>
        <w:t xml:space="preserve">5. Create a coffee preference report </w:t>
      </w:r>
    </w:p>
    <w:p w14:paraId="1C7A4874" w14:textId="4ED4FFD1" w:rsidR="002F268D" w:rsidRDefault="002F268D" w:rsidP="002F268D">
      <w:pPr>
        <w:bidi w:val="0"/>
      </w:pPr>
      <w:r>
        <w:t xml:space="preserve">After each generation </w:t>
      </w:r>
      <w:proofErr w:type="gramStart"/>
      <w:r>
        <w:t>create</w:t>
      </w:r>
      <w:proofErr w:type="gramEnd"/>
      <w:r>
        <w:t xml:space="preserve"> a report that shows how to </w:t>
      </w:r>
      <w:proofErr w:type="gramStart"/>
      <w:r>
        <w:t>rating</w:t>
      </w:r>
      <w:proofErr w:type="gramEnd"/>
      <w:r>
        <w:t xml:space="preserve"> relate to other features using Heatmap or any other statistical tool</w:t>
      </w:r>
      <w:r>
        <w:rPr>
          <w:noProof/>
        </w:rPr>
        <w:drawing>
          <wp:inline distT="0" distB="0" distL="0" distR="0" wp14:anchorId="5C66C2DA" wp14:editId="6D4DFB6F">
            <wp:extent cx="5271770" cy="3665855"/>
            <wp:effectExtent l="0" t="0" r="0" b="0"/>
            <wp:docPr id="72762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02BD" w14:textId="606F20E9" w:rsidR="002F268D" w:rsidRDefault="002F268D" w:rsidP="002F268D">
      <w:pPr>
        <w:pStyle w:val="Heading3"/>
        <w:bidi w:val="0"/>
      </w:pPr>
      <w:r>
        <w:t xml:space="preserve">6. Make additives optional </w:t>
      </w:r>
    </w:p>
    <w:p w14:paraId="7C0428BA" w14:textId="77777777" w:rsidR="002F268D" w:rsidRDefault="002F268D" w:rsidP="002F268D">
      <w:pPr>
        <w:bidi w:val="0"/>
      </w:pPr>
    </w:p>
    <w:p w14:paraId="49CB45DB" w14:textId="55138FDD" w:rsidR="002F268D" w:rsidRPr="00AB29B9" w:rsidRDefault="002F268D" w:rsidP="002F268D">
      <w:pPr>
        <w:bidi w:val="0"/>
      </w:pPr>
    </w:p>
    <w:sectPr w:rsidR="002F268D" w:rsidRPr="00AB29B9" w:rsidSect="00A005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40AFE"/>
    <w:multiLevelType w:val="multilevel"/>
    <w:tmpl w:val="D090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5438"/>
    <w:multiLevelType w:val="multilevel"/>
    <w:tmpl w:val="667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D210A"/>
    <w:multiLevelType w:val="multilevel"/>
    <w:tmpl w:val="6354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D0725"/>
    <w:multiLevelType w:val="multilevel"/>
    <w:tmpl w:val="AD5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02E4F"/>
    <w:multiLevelType w:val="multilevel"/>
    <w:tmpl w:val="9720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730B1"/>
    <w:multiLevelType w:val="multilevel"/>
    <w:tmpl w:val="40D2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96B90"/>
    <w:multiLevelType w:val="multilevel"/>
    <w:tmpl w:val="9D58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83494"/>
    <w:multiLevelType w:val="multilevel"/>
    <w:tmpl w:val="A97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12A98"/>
    <w:multiLevelType w:val="multilevel"/>
    <w:tmpl w:val="79F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A47A1"/>
    <w:multiLevelType w:val="multilevel"/>
    <w:tmpl w:val="3C6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F284F"/>
    <w:multiLevelType w:val="multilevel"/>
    <w:tmpl w:val="13D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B5D5B"/>
    <w:multiLevelType w:val="multilevel"/>
    <w:tmpl w:val="611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99373">
    <w:abstractNumId w:val="5"/>
  </w:num>
  <w:num w:numId="2" w16cid:durableId="1795172006">
    <w:abstractNumId w:val="4"/>
  </w:num>
  <w:num w:numId="3" w16cid:durableId="31462617">
    <w:abstractNumId w:val="2"/>
  </w:num>
  <w:num w:numId="4" w16cid:durableId="1862426213">
    <w:abstractNumId w:val="3"/>
  </w:num>
  <w:num w:numId="5" w16cid:durableId="1291013176">
    <w:abstractNumId w:val="10"/>
  </w:num>
  <w:num w:numId="6" w16cid:durableId="439643714">
    <w:abstractNumId w:val="0"/>
  </w:num>
  <w:num w:numId="7" w16cid:durableId="356548339">
    <w:abstractNumId w:val="7"/>
  </w:num>
  <w:num w:numId="8" w16cid:durableId="1125389768">
    <w:abstractNumId w:val="6"/>
  </w:num>
  <w:num w:numId="9" w16cid:durableId="1089620400">
    <w:abstractNumId w:val="1"/>
  </w:num>
  <w:num w:numId="10" w16cid:durableId="161236616">
    <w:abstractNumId w:val="11"/>
  </w:num>
  <w:num w:numId="11" w16cid:durableId="285746326">
    <w:abstractNumId w:val="9"/>
  </w:num>
  <w:num w:numId="12" w16cid:durableId="1967348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8D6"/>
    <w:rsid w:val="000818D6"/>
    <w:rsid w:val="002F268D"/>
    <w:rsid w:val="00814AF7"/>
    <w:rsid w:val="00A005E9"/>
    <w:rsid w:val="00A0641A"/>
    <w:rsid w:val="00AB29B9"/>
    <w:rsid w:val="00B8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276F"/>
  <w15:chartTrackingRefBased/>
  <w15:docId w15:val="{DE5F5F8B-AA57-4C07-BF99-01C46303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1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8D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B29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29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26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2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2024-11-27T06:02:00Z</dcterms:created>
  <dcterms:modified xsi:type="dcterms:W3CDTF">2024-11-27T06:35:00Z</dcterms:modified>
</cp:coreProperties>
</file>