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5B827" w14:textId="77777777" w:rsidR="007D158D" w:rsidRDefault="007D158D" w:rsidP="00F55AF5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sz w:val="56"/>
          <w:szCs w:val="56"/>
        </w:rPr>
        <w:t xml:space="preserve">Computer Architecture </w:t>
      </w:r>
      <w:r w:rsidR="00440346">
        <w:rPr>
          <w:rFonts w:ascii="Cambria" w:hAnsi="Cambria" w:cs="Cambria"/>
          <w:b/>
          <w:bCs/>
          <w:sz w:val="56"/>
          <w:szCs w:val="56"/>
        </w:rPr>
        <w:t>Lab</w:t>
      </w:r>
    </w:p>
    <w:p w14:paraId="5346A67B" w14:textId="10DD4C6D" w:rsidR="007D158D" w:rsidRDefault="007D158D" w:rsidP="009C3D94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pacing w:val="1"/>
          <w:sz w:val="40"/>
          <w:szCs w:val="40"/>
        </w:rPr>
      </w:pPr>
      <w:r>
        <w:rPr>
          <w:rFonts w:ascii="Cambria" w:hAnsi="Cambria" w:cs="Cambria"/>
          <w:b/>
          <w:bCs/>
          <w:sz w:val="40"/>
          <w:szCs w:val="40"/>
        </w:rPr>
        <w:t>(E</w:t>
      </w:r>
      <w:r w:rsidR="00440346">
        <w:rPr>
          <w:rFonts w:ascii="Cambria" w:hAnsi="Cambria" w:cs="Cambria"/>
          <w:b/>
          <w:bCs/>
          <w:sz w:val="40"/>
          <w:szCs w:val="40"/>
        </w:rPr>
        <w:t>L</w:t>
      </w:r>
      <w:r w:rsidR="007C5F9B">
        <w:rPr>
          <w:rFonts w:ascii="Cambria" w:hAnsi="Cambria" w:cs="Cambria"/>
          <w:b/>
          <w:bCs/>
          <w:sz w:val="40"/>
          <w:szCs w:val="40"/>
        </w:rPr>
        <w:t>-</w:t>
      </w:r>
      <w:r w:rsidR="009C3D94">
        <w:rPr>
          <w:rFonts w:ascii="Cambria" w:hAnsi="Cambria" w:cs="Cambria"/>
          <w:b/>
          <w:bCs/>
          <w:sz w:val="40"/>
          <w:szCs w:val="40"/>
        </w:rPr>
        <w:t>2012</w:t>
      </w:r>
      <w:r>
        <w:rPr>
          <w:rFonts w:ascii="Cambria" w:hAnsi="Cambria" w:cs="Cambria"/>
          <w:b/>
          <w:bCs/>
          <w:spacing w:val="1"/>
          <w:sz w:val="40"/>
          <w:szCs w:val="40"/>
        </w:rPr>
        <w:t>)</w:t>
      </w:r>
    </w:p>
    <w:p w14:paraId="586D8F41" w14:textId="77777777" w:rsidR="00A56B94" w:rsidRDefault="007D158D" w:rsidP="00F55AF5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48"/>
          <w:szCs w:val="48"/>
        </w:rPr>
      </w:pPr>
      <w:r>
        <w:rPr>
          <w:rFonts w:ascii="Cambria" w:hAnsi="Cambria" w:cs="Cambria"/>
          <w:b/>
          <w:bCs/>
          <w:sz w:val="48"/>
          <w:szCs w:val="48"/>
        </w:rPr>
        <w:t>LABORATORY MANUAL</w:t>
      </w:r>
    </w:p>
    <w:p w14:paraId="7E1D90E5" w14:textId="2370623D" w:rsidR="007D158D" w:rsidRPr="007D158D" w:rsidRDefault="00A56B94" w:rsidP="009C3D94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noProof/>
          <w:sz w:val="48"/>
          <w:szCs w:val="48"/>
        </w:rPr>
        <w:drawing>
          <wp:anchor distT="0" distB="0" distL="114300" distR="114300" simplePos="0" relativeHeight="251659264" behindDoc="1" locked="0" layoutInCell="0" allowOverlap="1" wp14:anchorId="46EEABDC" wp14:editId="4D43DEDA">
            <wp:simplePos x="0" y="0"/>
            <wp:positionH relativeFrom="column">
              <wp:posOffset>2000250</wp:posOffset>
            </wp:positionH>
            <wp:positionV relativeFrom="paragraph">
              <wp:posOffset>323215</wp:posOffset>
            </wp:positionV>
            <wp:extent cx="1692910" cy="1685925"/>
            <wp:effectExtent l="0" t="0" r="2540" b="9525"/>
            <wp:wrapNone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D158D">
        <w:rPr>
          <w:rFonts w:ascii="Cambria" w:hAnsi="Cambria" w:cs="Cambria"/>
          <w:b/>
          <w:bCs/>
          <w:sz w:val="48"/>
          <w:szCs w:val="48"/>
        </w:rPr>
        <w:t xml:space="preserve"> </w:t>
      </w:r>
      <w:r w:rsidR="009C3D94">
        <w:rPr>
          <w:rFonts w:ascii="Cambria" w:hAnsi="Cambria" w:cs="Cambria"/>
          <w:b/>
          <w:bCs/>
          <w:sz w:val="48"/>
          <w:szCs w:val="48"/>
        </w:rPr>
        <w:t>Fall</w:t>
      </w:r>
      <w:r w:rsidR="007C5F9B">
        <w:rPr>
          <w:rFonts w:ascii="Cambria" w:hAnsi="Cambria" w:cs="Cambria"/>
          <w:b/>
          <w:bCs/>
          <w:sz w:val="48"/>
          <w:szCs w:val="48"/>
        </w:rPr>
        <w:t xml:space="preserve"> 202</w:t>
      </w:r>
      <w:r w:rsidR="00CF557B">
        <w:rPr>
          <w:rFonts w:ascii="Cambria" w:hAnsi="Cambria" w:cs="Cambria"/>
          <w:b/>
          <w:bCs/>
          <w:sz w:val="48"/>
          <w:szCs w:val="48"/>
        </w:rPr>
        <w:t>6</w:t>
      </w:r>
    </w:p>
    <w:p w14:paraId="4F4C8AB1" w14:textId="77777777" w:rsidR="007D158D" w:rsidRDefault="007D158D" w:rsidP="00F55AF5">
      <w:pPr>
        <w:widowControl w:val="0"/>
        <w:autoSpaceDE w:val="0"/>
        <w:autoSpaceDN w:val="0"/>
        <w:adjustRightInd w:val="0"/>
        <w:spacing w:line="200" w:lineRule="exact"/>
        <w:jc w:val="center"/>
      </w:pPr>
    </w:p>
    <w:p w14:paraId="4671788D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A2A814F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BAF5D23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3194CC5A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34705ADC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555A6C4F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8F9E9FF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6928033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6D4D16F1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4176037A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677036C2" w14:textId="761E2C70" w:rsidR="007D158D" w:rsidRDefault="0065609B" w:rsidP="009C3D94">
      <w:pPr>
        <w:widowControl w:val="0"/>
        <w:autoSpaceDE w:val="0"/>
        <w:autoSpaceDN w:val="0"/>
        <w:adjustRightInd w:val="0"/>
        <w:jc w:val="center"/>
      </w:pPr>
      <w:r>
        <w:rPr>
          <w:rFonts w:ascii="Cambria" w:hAnsi="Cambria" w:cs="Cambria"/>
          <w:b/>
          <w:bCs/>
          <w:sz w:val="47"/>
          <w:szCs w:val="47"/>
        </w:rPr>
        <w:t>(Lab#0</w:t>
      </w:r>
      <w:r w:rsidR="009C3D94">
        <w:rPr>
          <w:rFonts w:ascii="Cambria" w:hAnsi="Cambria" w:cs="Cambria"/>
          <w:b/>
          <w:bCs/>
          <w:sz w:val="47"/>
          <w:szCs w:val="47"/>
        </w:rPr>
        <w:t>4</w:t>
      </w:r>
      <w:r w:rsidR="007D158D">
        <w:rPr>
          <w:rFonts w:ascii="Cambria" w:hAnsi="Cambria" w:cs="Cambria"/>
          <w:b/>
          <w:bCs/>
          <w:sz w:val="47"/>
          <w:szCs w:val="47"/>
        </w:rPr>
        <w:t>)</w:t>
      </w:r>
    </w:p>
    <w:p w14:paraId="56F1AFB4" w14:textId="77777777" w:rsidR="007D158D" w:rsidRDefault="007D158D" w:rsidP="00AB2D6B">
      <w:pPr>
        <w:widowControl w:val="0"/>
        <w:autoSpaceDE w:val="0"/>
        <w:autoSpaceDN w:val="0"/>
        <w:adjustRightInd w:val="0"/>
        <w:spacing w:line="282" w:lineRule="exact"/>
        <w:jc w:val="center"/>
      </w:pPr>
    </w:p>
    <w:p w14:paraId="10EE7691" w14:textId="58B2237F" w:rsidR="0027783F" w:rsidRPr="0027783F" w:rsidRDefault="0027783F" w:rsidP="00AB2D6B">
      <w:pPr>
        <w:widowControl w:val="0"/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sz w:val="44"/>
        </w:rPr>
      </w:pPr>
      <w:r w:rsidRPr="0027783F">
        <w:rPr>
          <w:rFonts w:asciiTheme="minorHAnsi" w:hAnsiTheme="minorHAnsi" w:cstheme="minorHAnsi"/>
          <w:b/>
          <w:sz w:val="44"/>
        </w:rPr>
        <w:t xml:space="preserve">Use of </w:t>
      </w:r>
      <w:r w:rsidR="0025598C">
        <w:rPr>
          <w:rFonts w:asciiTheme="minorHAnsi" w:hAnsiTheme="minorHAnsi" w:cstheme="minorHAnsi"/>
          <w:b/>
          <w:sz w:val="44"/>
        </w:rPr>
        <w:t>Venus</w:t>
      </w:r>
      <w:r w:rsidRPr="0027783F">
        <w:rPr>
          <w:rFonts w:asciiTheme="minorHAnsi" w:hAnsiTheme="minorHAnsi" w:cstheme="minorHAnsi"/>
          <w:b/>
          <w:sz w:val="44"/>
        </w:rPr>
        <w:t xml:space="preserve"> </w:t>
      </w:r>
      <w:r w:rsidR="00B86F0F">
        <w:rPr>
          <w:rFonts w:asciiTheme="minorHAnsi" w:hAnsiTheme="minorHAnsi" w:cstheme="minorHAnsi"/>
          <w:b/>
          <w:sz w:val="44"/>
        </w:rPr>
        <w:t>S</w:t>
      </w:r>
      <w:r w:rsidRPr="0027783F">
        <w:rPr>
          <w:rFonts w:asciiTheme="minorHAnsi" w:hAnsiTheme="minorHAnsi" w:cstheme="minorHAnsi"/>
          <w:b/>
          <w:sz w:val="44"/>
        </w:rPr>
        <w:t xml:space="preserve">imulator for </w:t>
      </w:r>
      <w:r w:rsidR="00B86F0F">
        <w:rPr>
          <w:rFonts w:asciiTheme="minorHAnsi" w:hAnsiTheme="minorHAnsi" w:cstheme="minorHAnsi"/>
          <w:b/>
          <w:sz w:val="44"/>
        </w:rPr>
        <w:t>R</w:t>
      </w:r>
      <w:r w:rsidRPr="0027783F">
        <w:rPr>
          <w:rFonts w:asciiTheme="minorHAnsi" w:hAnsiTheme="minorHAnsi" w:cstheme="minorHAnsi"/>
          <w:b/>
          <w:sz w:val="44"/>
        </w:rPr>
        <w:t xml:space="preserve">egister </w:t>
      </w:r>
      <w:r w:rsidR="00B86F0F">
        <w:rPr>
          <w:rFonts w:asciiTheme="minorHAnsi" w:hAnsiTheme="minorHAnsi" w:cstheme="minorHAnsi"/>
          <w:b/>
          <w:sz w:val="44"/>
        </w:rPr>
        <w:t>L</w:t>
      </w:r>
      <w:r w:rsidRPr="0027783F">
        <w:rPr>
          <w:rFonts w:asciiTheme="minorHAnsi" w:hAnsiTheme="minorHAnsi" w:cstheme="minorHAnsi"/>
          <w:b/>
          <w:sz w:val="44"/>
        </w:rPr>
        <w:t xml:space="preserve">evel </w:t>
      </w:r>
      <w:r w:rsidR="00B86F0F">
        <w:rPr>
          <w:rFonts w:asciiTheme="minorHAnsi" w:hAnsiTheme="minorHAnsi" w:cstheme="minorHAnsi"/>
          <w:b/>
          <w:sz w:val="44"/>
        </w:rPr>
        <w:t>E</w:t>
      </w:r>
      <w:r w:rsidRPr="0027783F">
        <w:rPr>
          <w:rFonts w:asciiTheme="minorHAnsi" w:hAnsiTheme="minorHAnsi" w:cstheme="minorHAnsi"/>
          <w:b/>
          <w:sz w:val="44"/>
        </w:rPr>
        <w:t xml:space="preserve">xecution of </w:t>
      </w:r>
      <w:r w:rsidR="0025598C">
        <w:rPr>
          <w:rFonts w:asciiTheme="minorHAnsi" w:hAnsiTheme="minorHAnsi" w:cstheme="minorHAnsi"/>
          <w:b/>
          <w:sz w:val="44"/>
        </w:rPr>
        <w:t>RISC-V</w:t>
      </w:r>
      <w:r w:rsidRPr="0027783F">
        <w:rPr>
          <w:rFonts w:asciiTheme="minorHAnsi" w:hAnsiTheme="minorHAnsi" w:cstheme="minorHAnsi"/>
          <w:b/>
          <w:sz w:val="44"/>
        </w:rPr>
        <w:t xml:space="preserve"> </w:t>
      </w:r>
      <w:r w:rsidR="007A64EE">
        <w:rPr>
          <w:rFonts w:asciiTheme="minorHAnsi" w:hAnsiTheme="minorHAnsi" w:cstheme="minorHAnsi"/>
          <w:b/>
          <w:sz w:val="44"/>
        </w:rPr>
        <w:t xml:space="preserve">Arithmetic and Memory </w:t>
      </w:r>
      <w:r w:rsidR="00B86F0F">
        <w:rPr>
          <w:rFonts w:asciiTheme="minorHAnsi" w:hAnsiTheme="minorHAnsi" w:cstheme="minorHAnsi"/>
          <w:b/>
          <w:sz w:val="44"/>
        </w:rPr>
        <w:t>I</w:t>
      </w:r>
      <w:r w:rsidRPr="0027783F">
        <w:rPr>
          <w:rFonts w:asciiTheme="minorHAnsi" w:hAnsiTheme="minorHAnsi" w:cstheme="minorHAnsi"/>
          <w:b/>
          <w:sz w:val="44"/>
        </w:rPr>
        <w:t>nstruction</w:t>
      </w:r>
      <w:r w:rsidR="00B86F0F">
        <w:rPr>
          <w:rFonts w:asciiTheme="minorHAnsi" w:hAnsiTheme="minorHAnsi" w:cstheme="minorHAnsi"/>
          <w:b/>
          <w:sz w:val="44"/>
        </w:rPr>
        <w:t>s</w:t>
      </w:r>
    </w:p>
    <w:p w14:paraId="17131F56" w14:textId="77777777" w:rsidR="00097128" w:rsidRDefault="00097128" w:rsidP="00077607">
      <w:pPr>
        <w:widowControl w:val="0"/>
        <w:autoSpaceDE w:val="0"/>
        <w:autoSpaceDN w:val="0"/>
        <w:adjustRightInd w:val="0"/>
        <w:ind w:right="-20"/>
      </w:pPr>
    </w:p>
    <w:p w14:paraId="40509EF5" w14:textId="6F1D38E5" w:rsidR="00077607" w:rsidRDefault="00077607" w:rsidP="009C3D94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  <w:r>
        <w:rPr>
          <w:rFonts w:ascii="Cambria" w:hAnsi="Cambria" w:cs="Cambria"/>
        </w:rPr>
        <w:t>Student Name: _____</w:t>
      </w:r>
      <w:proofErr w:type="spellStart"/>
      <w:r w:rsidR="00DF6CB9" w:rsidRPr="00DF6CB9">
        <w:rPr>
          <w:rFonts w:ascii="Cambria" w:hAnsi="Cambria" w:cs="Cambria"/>
          <w:u w:val="single"/>
        </w:rPr>
        <w:t>Abdulmoeiz</w:t>
      </w:r>
      <w:proofErr w:type="spellEnd"/>
      <w:r>
        <w:rPr>
          <w:rFonts w:ascii="Cambria" w:hAnsi="Cambria" w:cs="Cambria"/>
          <w:spacing w:val="-1"/>
        </w:rPr>
        <w:t>_</w:t>
      </w:r>
      <w:r>
        <w:rPr>
          <w:rFonts w:ascii="Cambria" w:hAnsi="Cambria" w:cs="Cambria"/>
        </w:rPr>
        <w:t>__</w:t>
      </w:r>
      <w:r>
        <w:rPr>
          <w:rFonts w:ascii="Cambria" w:hAnsi="Cambria" w:cs="Cambria"/>
          <w:spacing w:val="1"/>
        </w:rPr>
        <w:t>_</w:t>
      </w:r>
      <w:r>
        <w:rPr>
          <w:rFonts w:ascii="Cambria" w:hAnsi="Cambria" w:cs="Cambria"/>
        </w:rPr>
        <w:t xml:space="preserve"> Roll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No: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_______</w:t>
      </w:r>
      <w:r w:rsidR="00DF6CB9" w:rsidRPr="00DF6CB9">
        <w:rPr>
          <w:rFonts w:ascii="Cambria" w:hAnsi="Cambria" w:cs="Cambria"/>
          <w:u w:val="single"/>
        </w:rPr>
        <w:t>24i-6510</w:t>
      </w:r>
      <w:r>
        <w:rPr>
          <w:rFonts w:ascii="Cambria" w:hAnsi="Cambria" w:cs="Cambria"/>
        </w:rPr>
        <w:t>_</w:t>
      </w:r>
      <w:r>
        <w:rPr>
          <w:rFonts w:ascii="Cambria" w:hAnsi="Cambria" w:cs="Cambria"/>
          <w:spacing w:val="1"/>
        </w:rPr>
        <w:t>_</w:t>
      </w:r>
      <w:r>
        <w:rPr>
          <w:rFonts w:ascii="Cambria" w:hAnsi="Cambria" w:cs="Cambria"/>
        </w:rPr>
        <w:t>____</w:t>
      </w:r>
      <w:r>
        <w:rPr>
          <w:rFonts w:ascii="Cambria" w:hAnsi="Cambria" w:cs="Cambria"/>
          <w:spacing w:val="-1"/>
        </w:rPr>
        <w:t>_</w:t>
      </w:r>
      <w:r>
        <w:rPr>
          <w:rFonts w:ascii="Cambria" w:hAnsi="Cambria" w:cs="Cambria"/>
        </w:rPr>
        <w:t>__</w:t>
      </w:r>
      <w:r>
        <w:rPr>
          <w:rFonts w:ascii="Cambria" w:hAnsi="Cambria" w:cs="Cambria"/>
          <w:spacing w:val="55"/>
        </w:rPr>
        <w:t xml:space="preserve"> </w:t>
      </w:r>
      <w:r>
        <w:rPr>
          <w:rFonts w:ascii="Cambria" w:hAnsi="Cambria" w:cs="Cambria"/>
          <w:spacing w:val="1"/>
        </w:rPr>
        <w:t>S</w:t>
      </w:r>
      <w:r>
        <w:rPr>
          <w:rFonts w:ascii="Cambria" w:hAnsi="Cambria" w:cs="Cambria"/>
        </w:rPr>
        <w:t>ection: _</w:t>
      </w:r>
      <w:r w:rsidR="009C3D94" w:rsidRPr="009C3D94">
        <w:rPr>
          <w:rFonts w:ascii="Cambria" w:hAnsi="Cambria" w:cs="Cambria"/>
          <w:u w:val="single"/>
        </w:rPr>
        <w:t>A</w:t>
      </w:r>
      <w:r w:rsidR="009C3D94">
        <w:rPr>
          <w:rFonts w:ascii="Cambria" w:hAnsi="Cambria" w:cs="Cambria"/>
          <w:u w:val="single"/>
        </w:rPr>
        <w:t xml:space="preserve"> &amp; B</w:t>
      </w:r>
      <w:r w:rsidR="00487B67">
        <w:rPr>
          <w:rFonts w:ascii="Cambria" w:hAnsi="Cambria" w:cs="Cambria"/>
        </w:rPr>
        <w:t>__</w:t>
      </w:r>
    </w:p>
    <w:p w14:paraId="6FEEE874" w14:textId="77777777" w:rsidR="00C640EB" w:rsidRDefault="00C640EB" w:rsidP="00077607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3B58A6F9" w14:textId="5F04DAE9" w:rsidR="00077607" w:rsidRDefault="00077607" w:rsidP="00C33C26">
      <w:pPr>
        <w:widowControl w:val="0"/>
        <w:autoSpaceDE w:val="0"/>
        <w:autoSpaceDN w:val="0"/>
        <w:adjustRightInd w:val="0"/>
        <w:ind w:right="-20"/>
      </w:pPr>
      <w:r>
        <w:rPr>
          <w:rFonts w:ascii="Cambria" w:hAnsi="Cambria" w:cs="Cambria"/>
        </w:rPr>
        <w:t xml:space="preserve">Date </w:t>
      </w:r>
      <w:r>
        <w:rPr>
          <w:rFonts w:ascii="Cambria" w:hAnsi="Cambria" w:cs="Cambria"/>
          <w:spacing w:val="1"/>
        </w:rPr>
        <w:t>p</w:t>
      </w:r>
      <w:r>
        <w:rPr>
          <w:rFonts w:ascii="Cambria" w:hAnsi="Cambria" w:cs="Cambria"/>
        </w:rPr>
        <w:t>erfo</w:t>
      </w:r>
      <w:r>
        <w:rPr>
          <w:rFonts w:ascii="Cambria" w:hAnsi="Cambria" w:cs="Cambria"/>
          <w:spacing w:val="-1"/>
        </w:rPr>
        <w:t>r</w:t>
      </w:r>
      <w:r>
        <w:rPr>
          <w:rFonts w:ascii="Cambria" w:hAnsi="Cambria" w:cs="Cambria"/>
        </w:rPr>
        <w:t>me</w:t>
      </w:r>
      <w:r>
        <w:rPr>
          <w:rFonts w:ascii="Cambria" w:hAnsi="Cambria" w:cs="Cambria"/>
          <w:spacing w:val="-1"/>
        </w:rPr>
        <w:t>d</w:t>
      </w:r>
      <w:r>
        <w:rPr>
          <w:rFonts w:ascii="Cambria" w:hAnsi="Cambria" w:cs="Cambria"/>
        </w:rPr>
        <w:t>: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__</w:t>
      </w:r>
      <w:r>
        <w:rPr>
          <w:rFonts w:ascii="Cambria" w:hAnsi="Cambria" w:cs="Cambria"/>
          <w:spacing w:val="-1"/>
        </w:rPr>
        <w:t>_</w:t>
      </w:r>
      <w:r>
        <w:rPr>
          <w:rFonts w:ascii="Cambria" w:hAnsi="Cambria" w:cs="Cambria"/>
        </w:rPr>
        <w:t>____</w:t>
      </w:r>
      <w:r>
        <w:rPr>
          <w:rFonts w:ascii="Cambria" w:hAnsi="Cambria" w:cs="Cambria"/>
          <w:spacing w:val="1"/>
        </w:rPr>
        <w:t>_</w:t>
      </w:r>
      <w:r>
        <w:rPr>
          <w:rFonts w:ascii="Cambria" w:hAnsi="Cambria" w:cs="Cambria"/>
        </w:rPr>
        <w:t>_</w:t>
      </w:r>
      <w:r>
        <w:rPr>
          <w:rFonts w:ascii="Cambria" w:hAnsi="Cambria" w:cs="Cambria"/>
          <w:spacing w:val="1"/>
        </w:rPr>
        <w:t>_</w:t>
      </w:r>
      <w:r>
        <w:rPr>
          <w:rFonts w:ascii="Cambria" w:hAnsi="Cambria" w:cs="Cambria"/>
        </w:rPr>
        <w:t>___,</w:t>
      </w:r>
      <w:r>
        <w:rPr>
          <w:rFonts w:ascii="Cambria" w:hAnsi="Cambria" w:cs="Cambria"/>
          <w:spacing w:val="1"/>
        </w:rPr>
        <w:t xml:space="preserve"> </w:t>
      </w:r>
      <w:r>
        <w:rPr>
          <w:rFonts w:ascii="Cambria" w:hAnsi="Cambria" w:cs="Cambria"/>
        </w:rPr>
        <w:t>2</w:t>
      </w:r>
      <w:r w:rsidR="007C5F9B">
        <w:rPr>
          <w:rFonts w:ascii="Cambria" w:hAnsi="Cambria" w:cs="Cambria"/>
          <w:spacing w:val="-1"/>
        </w:rPr>
        <w:t>02</w:t>
      </w:r>
      <w:r w:rsidR="00C33C26">
        <w:rPr>
          <w:rFonts w:ascii="Cambria" w:hAnsi="Cambria" w:cs="Cambria"/>
          <w:spacing w:val="-1"/>
        </w:rPr>
        <w:t>6</w:t>
      </w:r>
    </w:p>
    <w:p w14:paraId="530A699C" w14:textId="77777777" w:rsidR="00077607" w:rsidRDefault="00077607" w:rsidP="00077607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18266A1" w14:textId="77777777" w:rsidR="00077607" w:rsidRDefault="00077607" w:rsidP="00077607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MARKS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-1"/>
        </w:rPr>
        <w:t>W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1"/>
        </w:rPr>
        <w:t>R</w:t>
      </w:r>
      <w:r>
        <w:rPr>
          <w:rFonts w:ascii="Cambria" w:hAnsi="Cambria" w:cs="Cambria"/>
          <w:b/>
          <w:bCs/>
        </w:rPr>
        <w:t>DE</w:t>
      </w:r>
      <w:r>
        <w:rPr>
          <w:rFonts w:ascii="Cambria" w:hAnsi="Cambria" w:cs="Cambria"/>
          <w:b/>
          <w:bCs/>
          <w:spacing w:val="-1"/>
        </w:rPr>
        <w:t>D</w:t>
      </w:r>
      <w:r>
        <w:rPr>
          <w:rFonts w:ascii="Cambria" w:hAnsi="Cambria" w:cs="Cambria"/>
          <w:b/>
          <w:bCs/>
        </w:rPr>
        <w:t>:</w:t>
      </w:r>
      <w:r>
        <w:rPr>
          <w:rFonts w:ascii="Cambria" w:hAnsi="Cambria" w:cs="Cambria"/>
          <w:spacing w:val="5"/>
        </w:rPr>
        <w:t xml:space="preserve"> </w:t>
      </w:r>
      <w:r>
        <w:rPr>
          <w:rFonts w:ascii="Cambria" w:hAnsi="Cambria" w:cs="Cambria"/>
          <w:b/>
          <w:bCs/>
        </w:rPr>
        <w:t>________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/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10</w:t>
      </w:r>
    </w:p>
    <w:p w14:paraId="12A809FB" w14:textId="77777777" w:rsidR="00C640EB" w:rsidRDefault="00C640EB" w:rsidP="00077607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3A5E3C2" w14:textId="77777777" w:rsidR="00097128" w:rsidRDefault="00097128" w:rsidP="00077607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E1F6830" w14:textId="77777777" w:rsidR="00097128" w:rsidRDefault="00097128" w:rsidP="00077607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3938D57" w14:textId="5F9DAAD4" w:rsidR="00077607" w:rsidRDefault="00077607" w:rsidP="00077607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 xml:space="preserve">Signature and date of </w:t>
      </w:r>
      <w:r w:rsidR="007A31DC">
        <w:rPr>
          <w:rFonts w:ascii="Cambria" w:hAnsi="Cambria" w:cs="Cambria"/>
          <w:b/>
          <w:bCs/>
        </w:rPr>
        <w:t>Instructor: _</w:t>
      </w:r>
      <w:r>
        <w:rPr>
          <w:rFonts w:ascii="Cambria" w:hAnsi="Cambria" w:cs="Cambria"/>
          <w:b/>
          <w:bCs/>
        </w:rPr>
        <w:t>________________</w:t>
      </w:r>
    </w:p>
    <w:p w14:paraId="5EA2346C" w14:textId="77777777" w:rsidR="007D158D" w:rsidRDefault="007D158D" w:rsidP="007D158D">
      <w:pPr>
        <w:widowControl w:val="0"/>
        <w:autoSpaceDE w:val="0"/>
        <w:autoSpaceDN w:val="0"/>
        <w:adjustRightInd w:val="0"/>
        <w:ind w:left="6148" w:right="-20"/>
        <w:rPr>
          <w:rFonts w:ascii="Cambria" w:hAnsi="Cambria" w:cs="Cambria"/>
          <w:b/>
          <w:bCs/>
        </w:rPr>
      </w:pPr>
    </w:p>
    <w:p w14:paraId="0FC1E9B4" w14:textId="77777777" w:rsidR="007D158D" w:rsidRDefault="007D158D" w:rsidP="007D158D">
      <w:pPr>
        <w:widowControl w:val="0"/>
        <w:autoSpaceDE w:val="0"/>
        <w:autoSpaceDN w:val="0"/>
        <w:adjustRightInd w:val="0"/>
        <w:spacing w:line="239" w:lineRule="auto"/>
      </w:pPr>
      <w:r>
        <w:rPr>
          <w:sz w:val="12"/>
          <w:szCs w:val="12"/>
        </w:rPr>
        <w:t>____________________________________________________________________________________________________________________________________________________________</w:t>
      </w:r>
    </w:p>
    <w:p w14:paraId="1D2F6965" w14:textId="77777777" w:rsidR="007D158D" w:rsidRDefault="007D158D" w:rsidP="007D158D">
      <w:pPr>
        <w:widowControl w:val="0"/>
        <w:autoSpaceDE w:val="0"/>
        <w:autoSpaceDN w:val="0"/>
        <w:adjustRightInd w:val="0"/>
        <w:spacing w:line="6" w:lineRule="exact"/>
      </w:pPr>
    </w:p>
    <w:p w14:paraId="3EEB1AB6" w14:textId="77777777" w:rsidR="007D158D" w:rsidRDefault="007D158D" w:rsidP="00A21C92">
      <w:pPr>
        <w:widowControl w:val="0"/>
        <w:autoSpaceDE w:val="0"/>
        <w:autoSpaceDN w:val="0"/>
        <w:adjustRightInd w:val="0"/>
        <w:jc w:val="center"/>
      </w:pPr>
      <w:r>
        <w:rPr>
          <w:rFonts w:ascii="Cambria" w:hAnsi="Cambria" w:cs="Cambria"/>
          <w:b/>
          <w:bCs/>
        </w:rPr>
        <w:t>NATIONAL UNIVERSITY OF COMPUTER AND EMERGING SCIENCES, ISLAMABAD</w:t>
      </w:r>
    </w:p>
    <w:p w14:paraId="5C6C9BD8" w14:textId="77777777" w:rsidR="007D158D" w:rsidRDefault="007D158D" w:rsidP="007D158D">
      <w:pPr>
        <w:widowControl w:val="0"/>
        <w:autoSpaceDE w:val="0"/>
        <w:autoSpaceDN w:val="0"/>
        <w:adjustRightInd w:val="0"/>
        <w:spacing w:line="329" w:lineRule="exact"/>
      </w:pPr>
    </w:p>
    <w:tbl>
      <w:tblPr>
        <w:tblW w:w="10747" w:type="dxa"/>
        <w:tblInd w:w="1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"/>
        <w:gridCol w:w="1460"/>
        <w:gridCol w:w="4600"/>
        <w:gridCol w:w="3080"/>
        <w:gridCol w:w="587"/>
        <w:gridCol w:w="918"/>
      </w:tblGrid>
      <w:tr w:rsidR="007D158D" w14:paraId="5FC0176C" w14:textId="77777777" w:rsidTr="00DC4DB8">
        <w:trPr>
          <w:gridBefore w:val="1"/>
          <w:gridAfter w:val="2"/>
          <w:wBefore w:w="102" w:type="dxa"/>
          <w:wAfter w:w="1505" w:type="dxa"/>
          <w:trHeight w:val="23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A3A49B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Prepared by: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EEA0CF" w14:textId="7F36EC00" w:rsidR="007D158D" w:rsidRDefault="00097128" w:rsidP="00B47788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Fasih Ahmad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9BD826" w14:textId="3260A9D0" w:rsidR="007D158D" w:rsidRDefault="00D91B90" w:rsidP="00097128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="00A56B94">
              <w:rPr>
                <w:rFonts w:ascii="Arial" w:hAnsi="Arial" w:cs="Arial"/>
                <w:sz w:val="20"/>
                <w:szCs w:val="20"/>
              </w:rPr>
              <w:t>ersion: 2</w:t>
            </w:r>
            <w:r w:rsidR="007D158D">
              <w:rPr>
                <w:rFonts w:ascii="Arial" w:hAnsi="Arial" w:cs="Arial"/>
                <w:sz w:val="20"/>
                <w:szCs w:val="20"/>
              </w:rPr>
              <w:t>.</w:t>
            </w:r>
            <w:r w:rsidR="00097128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056617" w14:paraId="25D91519" w14:textId="77777777" w:rsidTr="00DC4DB8">
        <w:trPr>
          <w:gridBefore w:val="1"/>
          <w:gridAfter w:val="2"/>
          <w:wBefore w:w="102" w:type="dxa"/>
          <w:wAfter w:w="1505" w:type="dxa"/>
          <w:trHeight w:val="23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4F808B" w14:textId="505A0738" w:rsidR="00056617" w:rsidRDefault="00056617" w:rsidP="00056617">
            <w:pPr>
              <w:widowControl w:val="0"/>
              <w:autoSpaceDE w:val="0"/>
              <w:autoSpaceDN w:val="0"/>
              <w:adjustRightInd w:val="0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034D6E" w14:textId="0494825E" w:rsidR="00056617" w:rsidRDefault="00056617" w:rsidP="00056617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BE553E" w14:textId="757AD6EF" w:rsidR="00056617" w:rsidRDefault="00056617" w:rsidP="00056617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</w:p>
        </w:tc>
      </w:tr>
      <w:tr w:rsidR="00535AA7" w14:paraId="59BAC61D" w14:textId="77777777" w:rsidTr="00DC4DB8">
        <w:trPr>
          <w:gridBefore w:val="1"/>
          <w:gridAfter w:val="2"/>
          <w:wBefore w:w="102" w:type="dxa"/>
          <w:wAfter w:w="1505" w:type="dxa"/>
          <w:trHeight w:val="231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0B374D" w14:textId="50A49C07" w:rsidR="00535AA7" w:rsidRDefault="00535AA7" w:rsidP="00535AA7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Verified by: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5548F0" w14:textId="01818307" w:rsidR="00535AA7" w:rsidRDefault="00CF557B" w:rsidP="00535AA7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Dr. Nasir Ali Shah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DBC900" w14:textId="24A22457" w:rsidR="00535AA7" w:rsidRDefault="00535AA7" w:rsidP="009C3D94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 xml:space="preserve">Updated: </w:t>
            </w:r>
            <w:r w:rsidR="009C3D94">
              <w:rPr>
                <w:rFonts w:ascii="Arial" w:hAnsi="Arial" w:cs="Arial"/>
                <w:sz w:val="20"/>
                <w:szCs w:val="20"/>
              </w:rPr>
              <w:t>Fall</w:t>
            </w:r>
            <w:r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CF557B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F87B16" w:rsidRPr="00B00767" w14:paraId="0EB6BEC4" w14:textId="77777777" w:rsidTr="00DC4DB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0747" w:type="dxa"/>
            <w:gridSpan w:val="6"/>
          </w:tcPr>
          <w:p w14:paraId="6D4F1A74" w14:textId="77777777" w:rsidR="00C3299C" w:rsidRPr="00B00767" w:rsidRDefault="00C3299C" w:rsidP="007D158D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  <w:tr w:rsidR="004D61B4" w:rsidRPr="00BB284C" w14:paraId="5941C527" w14:textId="77777777" w:rsidTr="00DC4DB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918" w:type="dxa"/>
        </w:trPr>
        <w:tc>
          <w:tcPr>
            <w:tcW w:w="9829" w:type="dxa"/>
            <w:gridSpan w:val="5"/>
          </w:tcPr>
          <w:p w14:paraId="13C12AF7" w14:textId="189241AD" w:rsidR="004D61B4" w:rsidRPr="00BB284C" w:rsidRDefault="00535AA7" w:rsidP="0024256B">
            <w:pPr>
              <w:jc w:val="both"/>
              <w:rPr>
                <w:b/>
                <w:sz w:val="28"/>
              </w:rPr>
            </w:pPr>
            <w:r>
              <w:br w:type="page"/>
            </w:r>
            <w:r w:rsidR="004D61B4" w:rsidRPr="00BB284C">
              <w:rPr>
                <w:b/>
                <w:sz w:val="28"/>
              </w:rPr>
              <w:t>Learning Objectives:</w:t>
            </w:r>
          </w:p>
          <w:p w14:paraId="7499FD53" w14:textId="2389F796" w:rsidR="00A47B7D" w:rsidRDefault="008A61C8" w:rsidP="00D546AF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 xml:space="preserve">To use </w:t>
            </w:r>
            <w:proofErr w:type="gramStart"/>
            <w:r w:rsidR="00704FE6">
              <w:t>Venus</w:t>
            </w:r>
            <w:proofErr w:type="gramEnd"/>
            <w:r w:rsidR="00D14306" w:rsidRPr="00D14306">
              <w:t xml:space="preserve"> simulator for simulation of </w:t>
            </w:r>
            <w:r w:rsidR="00765AE6">
              <w:t>RISC-V</w:t>
            </w:r>
            <w:r w:rsidR="00D14306" w:rsidRPr="00D14306">
              <w:t xml:space="preserve"> assembly language program</w:t>
            </w:r>
          </w:p>
          <w:p w14:paraId="529850D0" w14:textId="0580D496" w:rsidR="00D14306" w:rsidRDefault="00A47B7D" w:rsidP="00D546AF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 xml:space="preserve">To </w:t>
            </w:r>
            <w:r w:rsidR="00D14306">
              <w:t xml:space="preserve">monitor the register contents after execution of </w:t>
            </w:r>
            <w:r w:rsidR="00765AE6">
              <w:t>RISC-V</w:t>
            </w:r>
            <w:r w:rsidR="00D14306">
              <w:t xml:space="preserve"> assembly instructions</w:t>
            </w:r>
          </w:p>
          <w:p w14:paraId="3861188D" w14:textId="2760FDBD" w:rsidR="00D1008D" w:rsidRPr="00BB284C" w:rsidRDefault="006D2300" w:rsidP="006D2300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 xml:space="preserve">To execute load word, store word, loop and nested loops using </w:t>
            </w:r>
            <w:proofErr w:type="gramStart"/>
            <w:r w:rsidR="00704FE6">
              <w:t>Venus</w:t>
            </w:r>
            <w:proofErr w:type="gramEnd"/>
            <w:r w:rsidR="00704FE6" w:rsidRPr="00D14306">
              <w:t xml:space="preserve"> </w:t>
            </w:r>
            <w:r>
              <w:t>simulator</w:t>
            </w:r>
          </w:p>
          <w:p w14:paraId="7FF79CA8" w14:textId="77777777" w:rsidR="004D61B4" w:rsidRPr="00BB284C" w:rsidRDefault="004D61B4" w:rsidP="0024256B">
            <w:pPr>
              <w:jc w:val="both"/>
              <w:rPr>
                <w:b/>
              </w:rPr>
            </w:pPr>
            <w:r w:rsidRPr="00BB284C">
              <w:rPr>
                <w:b/>
                <w:sz w:val="28"/>
              </w:rPr>
              <w:t>Tool Used:</w:t>
            </w:r>
          </w:p>
        </w:tc>
      </w:tr>
      <w:tr w:rsidR="004D61B4" w:rsidRPr="00BB284C" w14:paraId="20C469CB" w14:textId="77777777" w:rsidTr="00DC4DB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918" w:type="dxa"/>
        </w:trPr>
        <w:tc>
          <w:tcPr>
            <w:tcW w:w="9829" w:type="dxa"/>
            <w:gridSpan w:val="5"/>
          </w:tcPr>
          <w:p w14:paraId="4B354734" w14:textId="5364C7EE" w:rsidR="004D61B4" w:rsidRDefault="00704FE6" w:rsidP="00D22BA7">
            <w:pPr>
              <w:jc w:val="both"/>
            </w:pPr>
            <w:r>
              <w:t>Venus</w:t>
            </w:r>
            <w:r w:rsidR="00D14306">
              <w:t xml:space="preserve"> Simulator</w:t>
            </w:r>
            <w:r w:rsidR="00505033">
              <w:t xml:space="preserve"> (available online)</w:t>
            </w:r>
          </w:p>
          <w:p w14:paraId="55F96E28" w14:textId="77777777" w:rsidR="00D22BA7" w:rsidRPr="00D14306" w:rsidRDefault="00D14306" w:rsidP="0079191A">
            <w:pPr>
              <w:pStyle w:val="ListParagraph"/>
              <w:numPr>
                <w:ilvl w:val="0"/>
                <w:numId w:val="27"/>
              </w:numPr>
              <w:tabs>
                <w:tab w:val="left" w:pos="1050"/>
                <w:tab w:val="left" w:pos="1380"/>
              </w:tabs>
              <w:rPr>
                <w:b/>
              </w:rPr>
            </w:pPr>
            <w:r w:rsidRPr="00D14306">
              <w:rPr>
                <w:b/>
              </w:rPr>
              <w:t>Assembly Language:</w:t>
            </w:r>
          </w:p>
          <w:p w14:paraId="5D03CD52" w14:textId="343E3A03" w:rsidR="00D14306" w:rsidRPr="00D14306" w:rsidRDefault="00D14306" w:rsidP="00D14306">
            <w:pPr>
              <w:tabs>
                <w:tab w:val="left" w:pos="1050"/>
                <w:tab w:val="left" w:pos="1380"/>
              </w:tabs>
              <w:jc w:val="both"/>
            </w:pPr>
            <w:r w:rsidRPr="00D14306">
              <w:t xml:space="preserve">Instructions used by any processor are </w:t>
            </w:r>
            <w:r w:rsidR="00EB6A67" w:rsidRPr="00D14306">
              <w:t>a</w:t>
            </w:r>
            <w:r w:rsidRPr="00D14306">
              <w:t xml:space="preserve"> mere sequence of bits. When we write a program for </w:t>
            </w:r>
            <w:r w:rsidR="006C3953">
              <w:t xml:space="preserve">a </w:t>
            </w:r>
            <w:r w:rsidRPr="00D14306">
              <w:t xml:space="preserve">processor, we </w:t>
            </w:r>
            <w:r w:rsidR="00801EAF">
              <w:t xml:space="preserve">must </w:t>
            </w:r>
            <w:r w:rsidRPr="00D14306">
              <w:t>use th</w:t>
            </w:r>
            <w:r w:rsidR="006C3953">
              <w:t>o</w:t>
            </w:r>
            <w:r w:rsidRPr="00D14306">
              <w:t>se bit sequences. This approach is not only time taking but also prone to errors.</w:t>
            </w:r>
          </w:p>
          <w:p w14:paraId="75E8A5FE" w14:textId="628F4FCB" w:rsidR="00D14306" w:rsidRPr="00D14306" w:rsidRDefault="00D14306" w:rsidP="00D14306">
            <w:pPr>
              <w:tabs>
                <w:tab w:val="left" w:pos="1050"/>
                <w:tab w:val="left" w:pos="1380"/>
              </w:tabs>
              <w:jc w:val="both"/>
            </w:pPr>
            <w:r w:rsidRPr="00D14306">
              <w:t xml:space="preserve">A useful alternative is to write </w:t>
            </w:r>
            <w:r w:rsidR="00BB3DEB" w:rsidRPr="00D14306">
              <w:t>programs</w:t>
            </w:r>
            <w:r w:rsidRPr="00D14306">
              <w:t xml:space="preserve"> for a processor in assembly language. Assembly language is different for each processor because it is representation of instruction set of </w:t>
            </w:r>
            <w:r w:rsidR="00BB3DEB">
              <w:t>the</w:t>
            </w:r>
            <w:r w:rsidR="00BB3DEB" w:rsidRPr="00D14306">
              <w:t xml:space="preserve"> processor</w:t>
            </w:r>
            <w:r w:rsidRPr="00D14306">
              <w:t xml:space="preserve"> in terms of symbols.</w:t>
            </w:r>
          </w:p>
          <w:p w14:paraId="7934EDFE" w14:textId="1C5FE534" w:rsidR="00D22BA7" w:rsidRDefault="00D14306" w:rsidP="00D14306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</w:pPr>
            <w:r w:rsidRPr="00D14306">
              <w:t>Ass</w:t>
            </w:r>
            <w:r w:rsidRPr="007F6E0D">
              <w:t xml:space="preserve">embly language </w:t>
            </w:r>
            <w:r w:rsidR="000A43A8">
              <w:t xml:space="preserve">used to </w:t>
            </w:r>
            <w:r w:rsidRPr="007F6E0D">
              <w:t>provide the advantage of exploiting the hardware more efficiently than high level languages</w:t>
            </w:r>
            <w:r w:rsidR="000064D6">
              <w:t xml:space="preserve"> (HLLs)</w:t>
            </w:r>
            <w:r w:rsidR="00712FB8">
              <w:t xml:space="preserve">, </w:t>
            </w:r>
            <w:r w:rsidR="000A43A8">
              <w:t>but lately</w:t>
            </w:r>
            <w:r w:rsidR="00033E58">
              <w:t xml:space="preserve"> using smart, multiphase compilers</w:t>
            </w:r>
            <w:r w:rsidR="000A43A8">
              <w:t xml:space="preserve">, the gap has </w:t>
            </w:r>
            <w:r w:rsidR="005035E7">
              <w:t>greatly</w:t>
            </w:r>
            <w:r w:rsidR="000A43A8">
              <w:t xml:space="preserve"> reduced. Now</w:t>
            </w:r>
            <w:r w:rsidR="00172105">
              <w:t>,</w:t>
            </w:r>
            <w:r w:rsidR="000A43A8">
              <w:t xml:space="preserve"> other than some </w:t>
            </w:r>
            <w:r w:rsidR="00B233B0">
              <w:t>niche embedded processing, HLLs usually compile into more efficient code than a human could otherwise produce.</w:t>
            </w:r>
          </w:p>
          <w:p w14:paraId="7E9B18B0" w14:textId="77777777" w:rsidR="00BD1473" w:rsidRDefault="00BD1473" w:rsidP="00D14306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</w:pPr>
          </w:p>
          <w:p w14:paraId="1F0F1C0A" w14:textId="47832919" w:rsidR="00BD1473" w:rsidRDefault="00765AE6" w:rsidP="00D14306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b/>
              </w:rPr>
            </w:pPr>
            <w:r>
              <w:rPr>
                <w:b/>
              </w:rPr>
              <w:t>RISC-V</w:t>
            </w:r>
            <w:r w:rsidR="00366184">
              <w:rPr>
                <w:b/>
              </w:rPr>
              <w:t xml:space="preserve"> </w:t>
            </w:r>
            <w:r w:rsidR="00BD1473" w:rsidRPr="00BD1473">
              <w:rPr>
                <w:b/>
              </w:rPr>
              <w:t>Registers:</w:t>
            </w:r>
          </w:p>
          <w:p w14:paraId="21B3681A" w14:textId="390E1533" w:rsidR="0095433F" w:rsidRPr="003D43B3" w:rsidRDefault="001F6C31" w:rsidP="0079191A">
            <w:pPr>
              <w:pStyle w:val="NormalWeb"/>
              <w:numPr>
                <w:ilvl w:val="0"/>
                <w:numId w:val="27"/>
              </w:numPr>
              <w:shd w:val="clear" w:color="auto" w:fill="FFFFFF"/>
              <w:spacing w:before="0" w:line="270" w:lineRule="atLeast"/>
              <w:jc w:val="both"/>
            </w:pPr>
            <w:r>
              <w:t xml:space="preserve">For the assembler/simulator used in this lab, </w:t>
            </w:r>
            <w:r w:rsidR="00E15C1A">
              <w:t>e</w:t>
            </w:r>
            <w:r w:rsidR="0095433F" w:rsidRPr="003D43B3">
              <w:t xml:space="preserve">ach </w:t>
            </w:r>
            <w:r w:rsidR="00765AE6">
              <w:t>RISC-V</w:t>
            </w:r>
            <w:r w:rsidR="0095433F" w:rsidRPr="003D43B3">
              <w:t xml:space="preserve"> register is 32</w:t>
            </w:r>
            <w:r w:rsidR="00EB6A67">
              <w:t>-</w:t>
            </w:r>
            <w:r w:rsidR="0095433F" w:rsidRPr="003D43B3">
              <w:t>bits wide</w:t>
            </w:r>
            <w:r w:rsidR="00E15C1A">
              <w:t>, not 64</w:t>
            </w:r>
          </w:p>
          <w:p w14:paraId="7AAD7752" w14:textId="2F370111" w:rsidR="0095433F" w:rsidRDefault="0095433F" w:rsidP="00E15C1A">
            <w:pPr>
              <w:pStyle w:val="NormalWeb"/>
              <w:numPr>
                <w:ilvl w:val="0"/>
                <w:numId w:val="27"/>
              </w:numPr>
              <w:shd w:val="clear" w:color="auto" w:fill="FFFFFF"/>
              <w:spacing w:before="0" w:line="270" w:lineRule="atLeast"/>
              <w:jc w:val="both"/>
            </w:pPr>
            <w:r w:rsidRPr="003D43B3">
              <w:t>Groups of 32</w:t>
            </w:r>
            <w:r w:rsidR="00EB6A67">
              <w:t>-</w:t>
            </w:r>
            <w:r w:rsidRPr="003D43B3">
              <w:t xml:space="preserve">bits called a word in </w:t>
            </w:r>
            <w:r w:rsidR="00765AE6">
              <w:t>RISC-V</w:t>
            </w:r>
          </w:p>
          <w:p w14:paraId="6BC788BC" w14:textId="77777777" w:rsidR="003E24DB" w:rsidRDefault="0095433F" w:rsidP="00E15C1A">
            <w:pPr>
              <w:pStyle w:val="NormalWeb"/>
              <w:numPr>
                <w:ilvl w:val="0"/>
                <w:numId w:val="27"/>
              </w:numPr>
              <w:shd w:val="clear" w:color="auto" w:fill="FFFFFF"/>
              <w:spacing w:before="0" w:after="0" w:afterAutospacing="0" w:line="270" w:lineRule="atLeast"/>
              <w:jc w:val="both"/>
            </w:pPr>
            <w:r w:rsidRPr="003E24DB">
              <w:t>Registers are numbered from 0 to 31</w:t>
            </w:r>
          </w:p>
          <w:p w14:paraId="60D58F8D" w14:textId="77777777" w:rsidR="0095433F" w:rsidRPr="003E24DB" w:rsidRDefault="0095433F" w:rsidP="00DB37F1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ind w:left="1440"/>
              <w:jc w:val="both"/>
            </w:pPr>
            <w:r w:rsidRPr="003E24DB">
              <w:t>Number references:</w:t>
            </w:r>
          </w:p>
          <w:p w14:paraId="7BF10CC7" w14:textId="602361E2" w:rsidR="00EC774E" w:rsidRDefault="003E24DB" w:rsidP="00EC774E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</w:pPr>
            <w:r>
              <w:t xml:space="preserve">                       </w:t>
            </w:r>
            <w:r w:rsidR="00A07B2B">
              <w:t>x</w:t>
            </w:r>
            <w:r w:rsidRPr="003E24DB">
              <w:t xml:space="preserve">0, </w:t>
            </w:r>
            <w:r w:rsidR="00A07B2B">
              <w:t>x</w:t>
            </w:r>
            <w:r w:rsidRPr="003E24DB">
              <w:t xml:space="preserve">1, </w:t>
            </w:r>
            <w:r w:rsidR="00A07B2B">
              <w:t>x</w:t>
            </w:r>
            <w:r w:rsidRPr="003E24DB">
              <w:t xml:space="preserve">2, … </w:t>
            </w:r>
            <w:r w:rsidR="00A07B2B">
              <w:t>x</w:t>
            </w:r>
            <w:r w:rsidRPr="003E24DB">
              <w:t xml:space="preserve">30, </w:t>
            </w:r>
            <w:r w:rsidR="00A07B2B">
              <w:t>x</w:t>
            </w:r>
            <w:r w:rsidRPr="003E24DB">
              <w:t>3</w:t>
            </w:r>
            <w:r w:rsidR="004A2465">
              <w:t>1</w:t>
            </w:r>
          </w:p>
          <w:p w14:paraId="1A9AE1AD" w14:textId="77777777" w:rsidR="004A2465" w:rsidRDefault="004A2465" w:rsidP="00EC774E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</w:pPr>
          </w:p>
          <w:p w14:paraId="69843875" w14:textId="77777777" w:rsidR="0095433F" w:rsidRPr="00403A2F" w:rsidRDefault="0095433F" w:rsidP="0079191A">
            <w:pPr>
              <w:pStyle w:val="NormalWeb"/>
              <w:numPr>
                <w:ilvl w:val="0"/>
                <w:numId w:val="27"/>
              </w:numPr>
              <w:shd w:val="clear" w:color="auto" w:fill="FFFFFF"/>
              <w:spacing w:before="0" w:beforeAutospacing="0" w:after="0" w:afterAutospacing="0" w:line="270" w:lineRule="atLeast"/>
              <w:jc w:val="both"/>
            </w:pPr>
            <w:r w:rsidRPr="00403A2F">
              <w:t>By convention, each register also has a name to make it easier to code</w:t>
            </w:r>
          </w:p>
          <w:p w14:paraId="1076DE9D" w14:textId="77777777" w:rsidR="0095433F" w:rsidRPr="00403A2F" w:rsidRDefault="0095433F" w:rsidP="0079191A">
            <w:pPr>
              <w:pStyle w:val="NormalWeb"/>
              <w:numPr>
                <w:ilvl w:val="0"/>
                <w:numId w:val="27"/>
              </w:numPr>
              <w:shd w:val="clear" w:color="auto" w:fill="FFFFFF"/>
              <w:spacing w:before="0" w:beforeAutospacing="0" w:after="0" w:afterAutospacing="0" w:line="270" w:lineRule="atLeast"/>
              <w:jc w:val="both"/>
            </w:pPr>
            <w:r w:rsidRPr="00403A2F">
              <w:t>Therefore, each register can be referred to by number or name</w:t>
            </w:r>
          </w:p>
          <w:p w14:paraId="3B46D50C" w14:textId="77777777" w:rsidR="0095433F" w:rsidRPr="00403A2F" w:rsidRDefault="0095433F" w:rsidP="0079191A">
            <w:pPr>
              <w:pStyle w:val="NormalWeb"/>
              <w:numPr>
                <w:ilvl w:val="0"/>
                <w:numId w:val="27"/>
              </w:numPr>
              <w:shd w:val="clear" w:color="auto" w:fill="FFFFFF"/>
              <w:spacing w:before="0" w:beforeAutospacing="0" w:after="0" w:afterAutospacing="0" w:line="270" w:lineRule="atLeast"/>
              <w:jc w:val="both"/>
            </w:pPr>
            <w:r w:rsidRPr="00403A2F">
              <w:t>For example:</w:t>
            </w:r>
          </w:p>
          <w:p w14:paraId="5CE34175" w14:textId="716F9515" w:rsidR="00403A2F" w:rsidRPr="00403A2F" w:rsidRDefault="00850D96" w:rsidP="006B1231">
            <w:pPr>
              <w:pStyle w:val="NormalWeb"/>
              <w:numPr>
                <w:ilvl w:val="1"/>
                <w:numId w:val="27"/>
              </w:numPr>
              <w:shd w:val="clear" w:color="auto" w:fill="FFFFFF"/>
              <w:spacing w:before="0" w:after="0" w:afterAutospacing="0" w:line="270" w:lineRule="atLeast"/>
              <w:jc w:val="both"/>
            </w:pPr>
            <w:r>
              <w:t>x</w:t>
            </w:r>
            <w:r w:rsidR="00403A2F" w:rsidRPr="00403A2F">
              <w:t>1</w:t>
            </w:r>
            <w:r>
              <w:t>8</w:t>
            </w:r>
            <w:r w:rsidR="00403A2F" w:rsidRPr="00403A2F">
              <w:t xml:space="preserve"> - </w:t>
            </w:r>
            <w:r w:rsidR="003B3529">
              <w:t>x</w:t>
            </w:r>
            <w:r w:rsidR="00403A2F" w:rsidRPr="00403A2F">
              <w:t>2</w:t>
            </w:r>
            <w:r w:rsidR="003B3529">
              <w:t>7</w:t>
            </w:r>
            <w:r w:rsidR="00403A2F" w:rsidRPr="00403A2F">
              <w:tab/>
            </w:r>
            <w:r w:rsidR="00403A2F" w:rsidRPr="00403A2F">
              <w:sym w:font="Wingdings" w:char="F0E8"/>
            </w:r>
            <w:r w:rsidR="00403A2F" w:rsidRPr="00403A2F">
              <w:tab/>
              <w:t>s</w:t>
            </w:r>
            <w:r w:rsidR="003B3529">
              <w:t>2</w:t>
            </w:r>
            <w:r w:rsidR="00403A2F" w:rsidRPr="00403A2F">
              <w:t xml:space="preserve"> - s</w:t>
            </w:r>
            <w:r w:rsidR="003B3529">
              <w:t>11</w:t>
            </w:r>
            <w:r w:rsidR="00403A2F" w:rsidRPr="00403A2F">
              <w:tab/>
            </w:r>
            <w:r w:rsidR="00403A2F" w:rsidRPr="00403A2F">
              <w:tab/>
              <w:t>(correspond to C variables)</w:t>
            </w:r>
          </w:p>
          <w:p w14:paraId="2D459731" w14:textId="79F0BBCD" w:rsidR="00403A2F" w:rsidRDefault="00CB5DB4" w:rsidP="006B1231">
            <w:pPr>
              <w:pStyle w:val="NormalWeb"/>
              <w:numPr>
                <w:ilvl w:val="1"/>
                <w:numId w:val="27"/>
              </w:numPr>
              <w:shd w:val="clear" w:color="auto" w:fill="FFFFFF"/>
              <w:spacing w:before="0" w:after="0" w:afterAutospacing="0" w:line="270" w:lineRule="atLeast"/>
              <w:jc w:val="both"/>
            </w:pPr>
            <w:r>
              <w:t>x2</w:t>
            </w:r>
            <w:r w:rsidR="00403A2F" w:rsidRPr="00403A2F">
              <w:t xml:space="preserve">8 </w:t>
            </w:r>
            <w:r>
              <w:t>–</w:t>
            </w:r>
            <w:r w:rsidR="00403A2F" w:rsidRPr="00403A2F">
              <w:t xml:space="preserve"> </w:t>
            </w:r>
            <w:r>
              <w:t>x3</w:t>
            </w:r>
            <w:r w:rsidR="00403A2F" w:rsidRPr="00403A2F">
              <w:t>1</w:t>
            </w:r>
            <w:r w:rsidR="00403A2F" w:rsidRPr="00403A2F">
              <w:tab/>
            </w:r>
            <w:r w:rsidR="00403A2F" w:rsidRPr="00403A2F">
              <w:sym w:font="Wingdings" w:char="F0E8"/>
            </w:r>
            <w:r w:rsidR="00403A2F" w:rsidRPr="00403A2F">
              <w:tab/>
              <w:t>t</w:t>
            </w:r>
            <w:r>
              <w:t>3</w:t>
            </w:r>
            <w:r w:rsidR="00403A2F" w:rsidRPr="00403A2F">
              <w:t xml:space="preserve"> </w:t>
            </w:r>
            <w:r>
              <w:t>–</w:t>
            </w:r>
            <w:r w:rsidR="00403A2F" w:rsidRPr="00403A2F">
              <w:t xml:space="preserve"> t</w:t>
            </w:r>
            <w:r>
              <w:t>6</w:t>
            </w:r>
            <w:r w:rsidR="00403A2F" w:rsidRPr="00403A2F">
              <w:tab/>
            </w:r>
            <w:r w:rsidR="00403A2F" w:rsidRPr="00403A2F">
              <w:tab/>
            </w:r>
            <w:r>
              <w:tab/>
            </w:r>
            <w:r w:rsidR="00403A2F" w:rsidRPr="00403A2F">
              <w:t>(correspond to temporary variables)</w:t>
            </w:r>
          </w:p>
          <w:p w14:paraId="3523822E" w14:textId="77777777" w:rsidR="00420D54" w:rsidRPr="00403A2F" w:rsidRDefault="00420D54" w:rsidP="00420D54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</w:pPr>
          </w:p>
          <w:p w14:paraId="04D18D69" w14:textId="77777777" w:rsidR="0095433F" w:rsidRDefault="0095433F" w:rsidP="0079191A">
            <w:pPr>
              <w:pStyle w:val="NormalWeb"/>
              <w:numPr>
                <w:ilvl w:val="0"/>
                <w:numId w:val="27"/>
              </w:numPr>
              <w:shd w:val="clear" w:color="auto" w:fill="FFFFFF"/>
              <w:spacing w:before="0" w:beforeAutospacing="0" w:after="0" w:afterAutospacing="0" w:line="270" w:lineRule="atLeast"/>
              <w:jc w:val="both"/>
            </w:pPr>
            <w:r w:rsidRPr="00403A2F">
              <w:t>In general, use names to make your code more readable</w:t>
            </w:r>
          </w:p>
          <w:p w14:paraId="762AABEA" w14:textId="77777777" w:rsidR="009569E1" w:rsidRDefault="009569E1" w:rsidP="009569E1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</w:pPr>
          </w:p>
          <w:p w14:paraId="6115AF15" w14:textId="77777777" w:rsidR="001D6223" w:rsidRDefault="001D6223" w:rsidP="0000233A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b/>
              </w:rPr>
            </w:pPr>
          </w:p>
          <w:p w14:paraId="1FAB189E" w14:textId="77777777" w:rsidR="001D6223" w:rsidRDefault="001D6223" w:rsidP="0000233A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b/>
              </w:rPr>
            </w:pPr>
          </w:p>
          <w:p w14:paraId="76BE17FF" w14:textId="77777777" w:rsidR="001D6223" w:rsidRDefault="001D6223" w:rsidP="0000233A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b/>
              </w:rPr>
            </w:pPr>
          </w:p>
          <w:p w14:paraId="5151B601" w14:textId="77777777" w:rsidR="001D6223" w:rsidRDefault="001D6223" w:rsidP="0000233A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b/>
              </w:rPr>
            </w:pPr>
          </w:p>
          <w:p w14:paraId="519E9638" w14:textId="77777777" w:rsidR="001D6223" w:rsidRDefault="001D6223" w:rsidP="0000233A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b/>
              </w:rPr>
            </w:pPr>
          </w:p>
          <w:p w14:paraId="2FEF5AE1" w14:textId="46C012D0" w:rsidR="0000233A" w:rsidRDefault="0000233A" w:rsidP="001D6223">
            <w:pPr>
              <w:pStyle w:val="NormalWeb"/>
              <w:shd w:val="clear" w:color="auto" w:fill="FFFFFF"/>
              <w:spacing w:before="0" w:beforeAutospacing="0" w:after="240" w:afterAutospacing="0" w:line="270" w:lineRule="atLeast"/>
              <w:jc w:val="both"/>
              <w:rPr>
                <w:b/>
              </w:rPr>
            </w:pPr>
            <w:r>
              <w:rPr>
                <w:b/>
              </w:rPr>
              <w:t xml:space="preserve">RISC-V </w:t>
            </w:r>
            <w:r w:rsidRPr="00BD1473">
              <w:rPr>
                <w:b/>
              </w:rPr>
              <w:t>Register</w:t>
            </w:r>
            <w:r>
              <w:rPr>
                <w:b/>
              </w:rPr>
              <w:t xml:space="preserve"> File</w:t>
            </w:r>
            <w:r w:rsidRPr="00BD1473">
              <w:rPr>
                <w:b/>
              </w:rPr>
              <w:t>:</w:t>
            </w:r>
          </w:p>
          <w:p w14:paraId="5E1227BE" w14:textId="77777777" w:rsidR="00BD17EA" w:rsidRDefault="00164549" w:rsidP="00BD17EA">
            <w:pPr>
              <w:pStyle w:val="NormalWeb"/>
              <w:keepNext/>
              <w:shd w:val="clear" w:color="auto" w:fill="FFFFFF"/>
              <w:spacing w:before="0" w:beforeAutospacing="0" w:after="0" w:afterAutospacing="0" w:line="270" w:lineRule="atLeast"/>
              <w:jc w:val="center"/>
            </w:pPr>
            <w:r>
              <w:rPr>
                <w:noProof/>
              </w:rPr>
              <w:drawing>
                <wp:inline distT="0" distB="0" distL="0" distR="0" wp14:anchorId="48447C02" wp14:editId="546D77FB">
                  <wp:extent cx="5571765" cy="320774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1765" cy="3207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D182E8" w14:textId="77777777" w:rsidR="00850D96" w:rsidRDefault="00850D96" w:rsidP="006D2300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rPr>
                <w:b/>
                <w:sz w:val="28"/>
                <w:szCs w:val="28"/>
              </w:rPr>
            </w:pPr>
          </w:p>
          <w:p w14:paraId="78EF475E" w14:textId="3260E22C" w:rsidR="00E83E88" w:rsidRDefault="006D2300" w:rsidP="006D2300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rPr>
                <w:b/>
                <w:sz w:val="28"/>
                <w:szCs w:val="28"/>
              </w:rPr>
            </w:pPr>
            <w:r w:rsidRPr="00A56B94">
              <w:rPr>
                <w:b/>
                <w:sz w:val="28"/>
                <w:szCs w:val="28"/>
              </w:rPr>
              <w:t xml:space="preserve">Introduction to </w:t>
            </w:r>
            <w:r w:rsidR="00765AE6">
              <w:rPr>
                <w:b/>
                <w:sz w:val="28"/>
                <w:szCs w:val="28"/>
              </w:rPr>
              <w:t>RISC-V</w:t>
            </w:r>
            <w:r w:rsidRPr="00A56B94">
              <w:rPr>
                <w:b/>
                <w:sz w:val="28"/>
                <w:szCs w:val="28"/>
              </w:rPr>
              <w:t xml:space="preserve"> Assembly language instructions:</w:t>
            </w:r>
          </w:p>
          <w:p w14:paraId="0E91C9AD" w14:textId="77777777" w:rsidR="00A56B94" w:rsidRDefault="00A56B94" w:rsidP="00A56B94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b/>
              </w:rPr>
            </w:pPr>
            <w:r w:rsidRPr="009569E1">
              <w:rPr>
                <w:b/>
              </w:rPr>
              <w:t>Assembly Instructions:</w:t>
            </w:r>
          </w:p>
          <w:p w14:paraId="09F2B450" w14:textId="0C6841C3" w:rsidR="00A56B94" w:rsidRPr="001A51F4" w:rsidRDefault="00A56B94" w:rsidP="00A56B94">
            <w:pPr>
              <w:pStyle w:val="NormalWeb"/>
              <w:numPr>
                <w:ilvl w:val="0"/>
                <w:numId w:val="8"/>
              </w:numPr>
              <w:shd w:val="clear" w:color="auto" w:fill="FFFFFF"/>
              <w:spacing w:before="0" w:line="270" w:lineRule="atLeast"/>
              <w:jc w:val="both"/>
            </w:pPr>
            <w:r w:rsidRPr="001A51F4">
              <w:t xml:space="preserve">In assembly language, each statement (called an </w:t>
            </w:r>
            <w:r w:rsidR="00532A4F">
              <w:t>i</w:t>
            </w:r>
            <w:r w:rsidRPr="001A51F4">
              <w:t xml:space="preserve">nstruction), executes exactly one of </w:t>
            </w:r>
            <w:r w:rsidR="00155F9D">
              <w:t xml:space="preserve">a brief </w:t>
            </w:r>
            <w:r w:rsidR="00694FBC" w:rsidRPr="001A51F4">
              <w:t>list</w:t>
            </w:r>
            <w:r w:rsidRPr="001A51F4">
              <w:t xml:space="preserve"> of simple </w:t>
            </w:r>
            <w:r w:rsidR="00363FD8" w:rsidRPr="001A51F4">
              <w:t>commands.</w:t>
            </w:r>
          </w:p>
          <w:p w14:paraId="3EFC18F6" w14:textId="7ED88949" w:rsidR="00A56B94" w:rsidRPr="001A51F4" w:rsidRDefault="00A56B94" w:rsidP="00A56B94">
            <w:pPr>
              <w:pStyle w:val="NormalWeb"/>
              <w:numPr>
                <w:ilvl w:val="0"/>
                <w:numId w:val="8"/>
              </w:numPr>
              <w:shd w:val="clear" w:color="auto" w:fill="FFFFFF"/>
              <w:spacing w:before="0" w:line="270" w:lineRule="atLeast"/>
              <w:jc w:val="both"/>
            </w:pPr>
            <w:r w:rsidRPr="001A51F4">
              <w:t xml:space="preserve">Unlike in C (and most other </w:t>
            </w:r>
            <w:r w:rsidR="00363FD8" w:rsidRPr="001A51F4">
              <w:t>HL</w:t>
            </w:r>
            <w:r w:rsidRPr="001A51F4">
              <w:t xml:space="preserve">Ls), each line of assembly code contains at most </w:t>
            </w:r>
            <w:r w:rsidR="005035E7" w:rsidRPr="001A51F4">
              <w:t>one</w:t>
            </w:r>
            <w:r w:rsidRPr="001A51F4">
              <w:t xml:space="preserve"> </w:t>
            </w:r>
            <w:r w:rsidR="00991729" w:rsidRPr="001A51F4">
              <w:t>instruction.</w:t>
            </w:r>
          </w:p>
          <w:p w14:paraId="68565C2C" w14:textId="77777777" w:rsidR="00A56B94" w:rsidRPr="001A51F4" w:rsidRDefault="00A56B94" w:rsidP="00A56B94">
            <w:pPr>
              <w:pStyle w:val="NormalWeb"/>
              <w:numPr>
                <w:ilvl w:val="0"/>
                <w:numId w:val="8"/>
              </w:numPr>
              <w:shd w:val="clear" w:color="auto" w:fill="FFFFFF"/>
              <w:spacing w:before="0" w:line="270" w:lineRule="atLeast"/>
              <w:jc w:val="both"/>
            </w:pPr>
            <w:r w:rsidRPr="001A51F4">
              <w:t>Instructions are related to operations (=, +, -, *, /) in C or Java</w:t>
            </w:r>
          </w:p>
          <w:p w14:paraId="541AF6C6" w14:textId="77777777" w:rsidR="00A56B94" w:rsidRPr="001F6397" w:rsidRDefault="00A56B94" w:rsidP="00A56B94">
            <w:pPr>
              <w:pStyle w:val="NormalWeb"/>
              <w:shd w:val="clear" w:color="auto" w:fill="FFFFFF"/>
              <w:spacing w:line="270" w:lineRule="atLeast"/>
              <w:jc w:val="both"/>
              <w:rPr>
                <w:b/>
              </w:rPr>
            </w:pPr>
            <w:r w:rsidRPr="001F6397">
              <w:rPr>
                <w:b/>
              </w:rPr>
              <w:t>Addition in Assembly</w:t>
            </w:r>
          </w:p>
          <w:p w14:paraId="2979EE43" w14:textId="77777777" w:rsidR="00A56B94" w:rsidRPr="001F6397" w:rsidRDefault="00A56B94" w:rsidP="00A56B94">
            <w:pPr>
              <w:pStyle w:val="NormalWeb"/>
              <w:shd w:val="clear" w:color="auto" w:fill="FFFFFF"/>
              <w:spacing w:after="0" w:afterAutospacing="0" w:line="270" w:lineRule="atLeast"/>
              <w:ind w:left="1440"/>
              <w:jc w:val="both"/>
              <w:rPr>
                <w:b/>
                <w:color w:val="00B0F0"/>
              </w:rPr>
            </w:pPr>
            <w:r w:rsidRPr="001F6397">
              <w:rPr>
                <w:b/>
                <w:color w:val="00B0F0"/>
              </w:rPr>
              <w:t>Example:</w:t>
            </w:r>
            <w:r w:rsidRPr="001F6397">
              <w:rPr>
                <w:b/>
                <w:color w:val="00B0F0"/>
              </w:rPr>
              <w:tab/>
            </w:r>
          </w:p>
          <w:p w14:paraId="1A53D4DE" w14:textId="77777777" w:rsidR="003F3AB1" w:rsidRDefault="00A56B94" w:rsidP="00345FB5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ind w:left="1440"/>
              <w:jc w:val="both"/>
            </w:pPr>
            <w:r w:rsidRPr="001F6397">
              <w:rPr>
                <w:b/>
              </w:rPr>
              <w:tab/>
            </w:r>
            <w:r w:rsidRPr="001F6397">
              <w:t>add</w:t>
            </w:r>
            <w:r w:rsidRPr="001F6397">
              <w:tab/>
              <w:t>s</w:t>
            </w:r>
            <w:r w:rsidR="007A31DC" w:rsidRPr="001F6397">
              <w:t xml:space="preserve">0, </w:t>
            </w:r>
            <w:r w:rsidRPr="001F6397">
              <w:t>s</w:t>
            </w:r>
            <w:r w:rsidR="00D238F6" w:rsidRPr="001F6397">
              <w:t xml:space="preserve">1, </w:t>
            </w:r>
            <w:r w:rsidRPr="001F6397">
              <w:t>s2</w:t>
            </w:r>
            <w:r w:rsidR="00CA3754">
              <w:tab/>
            </w:r>
            <w:r w:rsidRPr="001F6397">
              <w:t xml:space="preserve">(in </w:t>
            </w:r>
            <w:r w:rsidR="00765AE6">
              <w:t>RISC-V</w:t>
            </w:r>
            <w:r w:rsidRPr="001F6397">
              <w:t>)</w:t>
            </w:r>
          </w:p>
          <w:p w14:paraId="0CDB1BE8" w14:textId="77777777" w:rsidR="003F3AB1" w:rsidRDefault="003F3AB1" w:rsidP="00345FB5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ind w:left="1440"/>
              <w:jc w:val="both"/>
            </w:pPr>
          </w:p>
          <w:p w14:paraId="7A914D30" w14:textId="1D1A166D" w:rsidR="00A56B94" w:rsidRDefault="00A56B94" w:rsidP="00345FB5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ind w:left="1440"/>
              <w:jc w:val="both"/>
            </w:pPr>
            <w:r w:rsidRPr="001F6397">
              <w:t xml:space="preserve">where </w:t>
            </w:r>
            <w:r w:rsidR="00765AE6">
              <w:t>RISC-V</w:t>
            </w:r>
            <w:r w:rsidRPr="001F6397">
              <w:t xml:space="preserve"> registers s</w:t>
            </w:r>
            <w:r w:rsidR="007A31DC" w:rsidRPr="001F6397">
              <w:t xml:space="preserve">0, </w:t>
            </w:r>
            <w:r w:rsidRPr="001F6397">
              <w:t>s</w:t>
            </w:r>
            <w:r w:rsidR="00D238F6" w:rsidRPr="001F6397">
              <w:t xml:space="preserve">1, </w:t>
            </w:r>
            <w:r w:rsidRPr="001F6397">
              <w:t xml:space="preserve">s2 are associated with C </w:t>
            </w:r>
            <w:proofErr w:type="gramStart"/>
            <w:r w:rsidRPr="001F6397">
              <w:t>var</w:t>
            </w:r>
            <w:r>
              <w:t>iable</w:t>
            </w:r>
            <w:r w:rsidRPr="001F6397">
              <w:t>s  a</w:t>
            </w:r>
            <w:proofErr w:type="gramEnd"/>
            <w:r w:rsidRPr="001F6397">
              <w:t xml:space="preserve">, b, </w:t>
            </w:r>
            <w:r w:rsidR="00363FD8" w:rsidRPr="001F6397">
              <w:t>c.</w:t>
            </w:r>
          </w:p>
          <w:p w14:paraId="01426C8F" w14:textId="77777777" w:rsidR="003F3AB1" w:rsidRDefault="003F3AB1" w:rsidP="003F3AB1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b/>
              </w:rPr>
            </w:pPr>
          </w:p>
          <w:p w14:paraId="4CCA519F" w14:textId="58AD0916" w:rsidR="003F3AB1" w:rsidRPr="00016D2D" w:rsidRDefault="003F3AB1" w:rsidP="003F3AB1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b/>
              </w:rPr>
            </w:pPr>
            <w:r>
              <w:rPr>
                <w:b/>
              </w:rPr>
              <w:t xml:space="preserve">What is the </w:t>
            </w:r>
            <w:r w:rsidRPr="00016D2D">
              <w:rPr>
                <w:b/>
              </w:rPr>
              <w:t xml:space="preserve">C </w:t>
            </w:r>
            <w:r>
              <w:rPr>
                <w:b/>
              </w:rPr>
              <w:t>e</w:t>
            </w:r>
            <w:r w:rsidRPr="00016D2D">
              <w:rPr>
                <w:b/>
              </w:rPr>
              <w:t>quivalent?</w:t>
            </w:r>
          </w:p>
          <w:p w14:paraId="7C63A13E" w14:textId="46E2DA93" w:rsidR="003F5A1B" w:rsidRDefault="003F5A1B" w:rsidP="003F5A1B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ind w:left="1440"/>
              <w:jc w:val="both"/>
            </w:pPr>
            <w:r w:rsidRPr="001F6397">
              <w:rPr>
                <w:b/>
              </w:rPr>
              <w:tab/>
            </w:r>
            <w:r w:rsidR="00A466A5">
              <w:t>a</w:t>
            </w:r>
            <w:r>
              <w:t xml:space="preserve"> </w:t>
            </w:r>
            <w:r w:rsidR="00A466A5">
              <w:t xml:space="preserve">= b + c </w:t>
            </w:r>
            <w:r w:rsidR="00A466A5">
              <w:tab/>
            </w:r>
            <w:r>
              <w:tab/>
            </w:r>
            <w:r w:rsidRPr="001F6397">
              <w:t xml:space="preserve">(in </w:t>
            </w:r>
            <w:r w:rsidR="00A466A5">
              <w:t>C</w:t>
            </w:r>
            <w:r w:rsidRPr="001F6397">
              <w:t>)</w:t>
            </w:r>
          </w:p>
          <w:p w14:paraId="103C126C" w14:textId="77777777" w:rsidR="00CA3754" w:rsidRDefault="00CA3754" w:rsidP="00EA22BE">
            <w:pPr>
              <w:pStyle w:val="NormalWeb"/>
              <w:shd w:val="clear" w:color="auto" w:fill="FFFFFF"/>
              <w:spacing w:before="240" w:beforeAutospacing="0" w:after="0" w:afterAutospacing="0" w:line="270" w:lineRule="atLeast"/>
              <w:jc w:val="both"/>
            </w:pPr>
          </w:p>
          <w:p w14:paraId="03D43B51" w14:textId="77777777" w:rsidR="000C1279" w:rsidRDefault="000C1279" w:rsidP="00856D80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b/>
              </w:rPr>
            </w:pPr>
          </w:p>
          <w:p w14:paraId="5BD3C1F0" w14:textId="77777777" w:rsidR="000C1279" w:rsidRDefault="000C1279" w:rsidP="00856D80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b/>
              </w:rPr>
            </w:pPr>
          </w:p>
          <w:p w14:paraId="3CFA13CB" w14:textId="014803BF" w:rsidR="000C1279" w:rsidRDefault="007B7FBE" w:rsidP="000C1279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21F0DFA" wp14:editId="685064A2">
                  <wp:simplePos x="0" y="0"/>
                  <wp:positionH relativeFrom="margin">
                    <wp:posOffset>2936875</wp:posOffset>
                  </wp:positionH>
                  <wp:positionV relativeFrom="margin">
                    <wp:posOffset>15571</wp:posOffset>
                  </wp:positionV>
                  <wp:extent cx="3158490" cy="1009650"/>
                  <wp:effectExtent l="0" t="0" r="3810" b="0"/>
                  <wp:wrapSquare wrapText="bothSides"/>
                  <wp:docPr id="936059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059365" name="Picture 936059365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849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C1279">
              <w:rPr>
                <w:b/>
              </w:rPr>
              <w:t xml:space="preserve">Syntax of RISC-V </w:t>
            </w:r>
            <w:r w:rsidR="00ED3788">
              <w:rPr>
                <w:b/>
              </w:rPr>
              <w:t xml:space="preserve">R-format </w:t>
            </w:r>
            <w:r w:rsidR="000C1279">
              <w:rPr>
                <w:b/>
              </w:rPr>
              <w:t>instructions:</w:t>
            </w:r>
          </w:p>
          <w:p w14:paraId="0C9EA3AE" w14:textId="7A411BDA" w:rsidR="000C1279" w:rsidRDefault="000C1279" w:rsidP="00856D80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b/>
              </w:rPr>
            </w:pPr>
          </w:p>
          <w:p w14:paraId="72902A7D" w14:textId="77777777" w:rsidR="000C1279" w:rsidRDefault="000C1279" w:rsidP="00856D80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b/>
              </w:rPr>
            </w:pPr>
          </w:p>
          <w:p w14:paraId="6608F207" w14:textId="30F30E68" w:rsidR="00FC6FF1" w:rsidRDefault="00856D80" w:rsidP="00856D80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</w:pPr>
            <w:r>
              <w:rPr>
                <w:b/>
              </w:rPr>
              <w:tab/>
            </w:r>
            <w:r>
              <w:rPr>
                <w:b/>
              </w:rPr>
              <w:tab/>
            </w:r>
            <w:r>
              <w:rPr>
                <w:b/>
              </w:rPr>
              <w:tab/>
              <w:t xml:space="preserve">opt </w:t>
            </w:r>
            <w:proofErr w:type="spellStart"/>
            <w:r>
              <w:rPr>
                <w:b/>
              </w:rPr>
              <w:t>dst</w:t>
            </w:r>
            <w:proofErr w:type="spellEnd"/>
            <w:r>
              <w:rPr>
                <w:b/>
              </w:rPr>
              <w:t>, src1, src2</w:t>
            </w:r>
            <w:r w:rsidR="00FC6FF1">
              <w:t xml:space="preserve"> </w:t>
            </w:r>
            <w:r w:rsidR="00FC6FF1">
              <w:tab/>
            </w:r>
            <w:r w:rsidR="00FC6FF1">
              <w:tab/>
            </w:r>
          </w:p>
          <w:p w14:paraId="22B60C21" w14:textId="3915B1D5" w:rsidR="00A56B94" w:rsidRPr="001F6397" w:rsidRDefault="00A56B94" w:rsidP="00A56B94">
            <w:pPr>
              <w:pStyle w:val="NormalWeb"/>
              <w:shd w:val="clear" w:color="auto" w:fill="FFFFFF"/>
              <w:spacing w:line="270" w:lineRule="atLeast"/>
              <w:jc w:val="both"/>
              <w:rPr>
                <w:b/>
              </w:rPr>
            </w:pPr>
            <w:r w:rsidRPr="001F6397">
              <w:rPr>
                <w:b/>
              </w:rPr>
              <w:t>Subtraction in Assembly</w:t>
            </w:r>
          </w:p>
          <w:p w14:paraId="3CFC25F4" w14:textId="77777777" w:rsidR="00A56B94" w:rsidRPr="001F6397" w:rsidRDefault="00A56B94" w:rsidP="003511AD">
            <w:pPr>
              <w:pStyle w:val="NormalWeb"/>
              <w:shd w:val="clear" w:color="auto" w:fill="FFFFFF"/>
              <w:spacing w:before="0" w:after="0" w:afterAutospacing="0" w:line="270" w:lineRule="atLeast"/>
              <w:ind w:left="1440"/>
              <w:jc w:val="both"/>
              <w:rPr>
                <w:b/>
                <w:color w:val="00B0F0"/>
              </w:rPr>
            </w:pPr>
            <w:r w:rsidRPr="001F6397">
              <w:rPr>
                <w:b/>
                <w:color w:val="00B0F0"/>
              </w:rPr>
              <w:t>Example:</w:t>
            </w:r>
          </w:p>
          <w:p w14:paraId="3048E4EC" w14:textId="7F893248" w:rsidR="00A56B94" w:rsidRPr="00BB6854" w:rsidRDefault="00A56B94" w:rsidP="00A56B94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ind w:left="1440"/>
              <w:jc w:val="both"/>
            </w:pPr>
            <w:r>
              <w:rPr>
                <w:b/>
              </w:rPr>
              <w:tab/>
            </w:r>
            <w:r w:rsidRPr="00BB6854">
              <w:t>sub</w:t>
            </w:r>
            <w:r w:rsidRPr="00BB6854">
              <w:tab/>
              <w:t>s</w:t>
            </w:r>
            <w:r w:rsidR="007A31DC" w:rsidRPr="00BB6854">
              <w:t xml:space="preserve">3, </w:t>
            </w:r>
            <w:r w:rsidRPr="00BB6854">
              <w:t>s</w:t>
            </w:r>
            <w:r w:rsidR="00D238F6" w:rsidRPr="00BB6854">
              <w:t xml:space="preserve">4, </w:t>
            </w:r>
            <w:r w:rsidRPr="00BB6854">
              <w:t>s5</w:t>
            </w:r>
            <w:r w:rsidR="000568DA">
              <w:tab/>
            </w:r>
            <w:r w:rsidRPr="00BB6854">
              <w:t xml:space="preserve">(in </w:t>
            </w:r>
            <w:r w:rsidR="00765AE6">
              <w:t>RISC-V</w:t>
            </w:r>
            <w:r w:rsidRPr="00BB6854">
              <w:t>)</w:t>
            </w:r>
          </w:p>
          <w:p w14:paraId="7782FF0F" w14:textId="0390A7F4" w:rsidR="00A56B94" w:rsidRPr="00016D2D" w:rsidRDefault="00A56B94" w:rsidP="00A56B94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ind w:left="1440"/>
              <w:jc w:val="both"/>
              <w:rPr>
                <w:b/>
              </w:rPr>
            </w:pPr>
            <w:r w:rsidRPr="00016D2D">
              <w:rPr>
                <w:b/>
              </w:rPr>
              <w:t xml:space="preserve">            </w:t>
            </w:r>
            <w:r w:rsidR="003511AD">
              <w:rPr>
                <w:b/>
              </w:rPr>
              <w:t xml:space="preserve">What is the </w:t>
            </w:r>
            <w:r w:rsidR="003511AD" w:rsidRPr="00016D2D">
              <w:rPr>
                <w:b/>
              </w:rPr>
              <w:t xml:space="preserve">C </w:t>
            </w:r>
            <w:r w:rsidR="003511AD">
              <w:rPr>
                <w:b/>
              </w:rPr>
              <w:t>e</w:t>
            </w:r>
            <w:r w:rsidR="003511AD" w:rsidRPr="00016D2D">
              <w:rPr>
                <w:b/>
              </w:rPr>
              <w:t>quivalent</w:t>
            </w:r>
            <w:r w:rsidRPr="00016D2D">
              <w:rPr>
                <w:b/>
              </w:rPr>
              <w:t>?</w:t>
            </w:r>
          </w:p>
          <w:p w14:paraId="7D02169F" w14:textId="7FAFD352" w:rsidR="00A56B94" w:rsidRDefault="00A56B94" w:rsidP="00A56B94">
            <w:pPr>
              <w:pStyle w:val="NormalWeb"/>
              <w:shd w:val="clear" w:color="auto" w:fill="FFFFFF"/>
              <w:spacing w:line="270" w:lineRule="atLeast"/>
              <w:jc w:val="both"/>
            </w:pPr>
            <w:r w:rsidRPr="003B65F4">
              <w:t xml:space="preserve">where </w:t>
            </w:r>
            <w:r w:rsidR="00765AE6">
              <w:t>RISC-V</w:t>
            </w:r>
            <w:r w:rsidRPr="003B65F4">
              <w:t xml:space="preserve"> registers s</w:t>
            </w:r>
            <w:r w:rsidR="00C14D90" w:rsidRPr="003B65F4">
              <w:t xml:space="preserve">3, </w:t>
            </w:r>
            <w:r w:rsidRPr="003B65F4">
              <w:t>s4,</w:t>
            </w:r>
            <w:r w:rsidR="000568DA">
              <w:t xml:space="preserve"> </w:t>
            </w:r>
            <w:r w:rsidRPr="003B65F4">
              <w:t xml:space="preserve">s5 are associated with C variables d, e, </w:t>
            </w:r>
            <w:r w:rsidR="00363FD8" w:rsidRPr="003B65F4">
              <w:t>f.</w:t>
            </w:r>
            <w:r w:rsidRPr="003B65F4">
              <w:t xml:space="preserve"> </w:t>
            </w:r>
          </w:p>
          <w:p w14:paraId="70CECDC6" w14:textId="77777777" w:rsidR="0061372B" w:rsidRPr="00A56B94" w:rsidRDefault="0061372B" w:rsidP="008D281D">
            <w:pPr>
              <w:pStyle w:val="NormalWeb"/>
              <w:shd w:val="clear" w:color="auto" w:fill="FFFFFF"/>
              <w:tabs>
                <w:tab w:val="left" w:pos="3472"/>
              </w:tabs>
              <w:spacing w:before="0" w:beforeAutospacing="0" w:after="0" w:afterAutospacing="0" w:line="270" w:lineRule="atLeast"/>
              <w:rPr>
                <w:b/>
                <w:sz w:val="28"/>
                <w:szCs w:val="28"/>
              </w:rPr>
            </w:pPr>
          </w:p>
          <w:p w14:paraId="37D1A4EF" w14:textId="77777777" w:rsidR="006D2300" w:rsidRPr="006D2300" w:rsidRDefault="006D2300" w:rsidP="00E121B1">
            <w:pPr>
              <w:spacing w:after="100" w:afterAutospacing="1"/>
              <w:outlineLvl w:val="1"/>
              <w:rPr>
                <w:b/>
                <w:bCs/>
                <w:color w:val="000000"/>
                <w:sz w:val="28"/>
                <w:szCs w:val="36"/>
              </w:rPr>
            </w:pPr>
            <w:r w:rsidRPr="006D2300">
              <w:rPr>
                <w:b/>
                <w:bCs/>
                <w:color w:val="000000"/>
                <w:sz w:val="28"/>
                <w:szCs w:val="36"/>
              </w:rPr>
              <w:t>Data Declarations</w:t>
            </w:r>
          </w:p>
          <w:p w14:paraId="00B12B69" w14:textId="77777777" w:rsidR="006D2300" w:rsidRPr="006D2300" w:rsidRDefault="006D2300" w:rsidP="006D2300">
            <w:pPr>
              <w:rPr>
                <w:b/>
                <w:color w:val="000000"/>
              </w:rPr>
            </w:pPr>
            <w:r w:rsidRPr="006D2300">
              <w:rPr>
                <w:b/>
                <w:color w:val="000000"/>
              </w:rPr>
              <w:t>Format for declarations:</w:t>
            </w:r>
          </w:p>
          <w:p w14:paraId="27DB12AB" w14:textId="63987569" w:rsidR="006D2300" w:rsidRPr="006D2300" w:rsidRDefault="006D2300" w:rsidP="006D23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70C0"/>
              </w:rPr>
            </w:pPr>
            <w:r w:rsidRPr="006D2300">
              <w:rPr>
                <w:color w:val="0070C0"/>
              </w:rPr>
              <w:t>name:</w:t>
            </w:r>
            <w:proofErr w:type="gramStart"/>
            <w:r w:rsidRPr="006D2300">
              <w:rPr>
                <w:color w:val="0070C0"/>
              </w:rPr>
              <w:tab/>
            </w:r>
            <w:r w:rsidR="0048122B" w:rsidRPr="00E30BB6">
              <w:rPr>
                <w:color w:val="0070C0"/>
              </w:rPr>
              <w:t>.</w:t>
            </w:r>
            <w:proofErr w:type="spellStart"/>
            <w:r w:rsidRPr="006D2300">
              <w:rPr>
                <w:color w:val="0070C0"/>
              </w:rPr>
              <w:t>storage</w:t>
            </w:r>
            <w:proofErr w:type="gramEnd"/>
            <w:r w:rsidRPr="006D2300">
              <w:rPr>
                <w:color w:val="0070C0"/>
              </w:rPr>
              <w:t>_type</w:t>
            </w:r>
            <w:proofErr w:type="spellEnd"/>
            <w:r w:rsidRPr="006D2300">
              <w:rPr>
                <w:color w:val="0070C0"/>
              </w:rPr>
              <w:tab/>
              <w:t>value(s)</w:t>
            </w:r>
          </w:p>
          <w:p w14:paraId="1A67F474" w14:textId="1E6AF5DA" w:rsidR="006D2300" w:rsidRDefault="006D2300" w:rsidP="00E121B1">
            <w:pPr>
              <w:pStyle w:val="ListParagraph"/>
              <w:numPr>
                <w:ilvl w:val="0"/>
                <w:numId w:val="27"/>
              </w:numPr>
              <w:spacing w:before="0" w:beforeAutospacing="0" w:after="0" w:afterAutospacing="0"/>
              <w:rPr>
                <w:color w:val="000000"/>
              </w:rPr>
            </w:pPr>
            <w:r w:rsidRPr="006D2300">
              <w:rPr>
                <w:color w:val="000000"/>
              </w:rPr>
              <w:t xml:space="preserve">create storage for variable of specified type </w:t>
            </w:r>
            <w:r w:rsidR="00114C55">
              <w:rPr>
                <w:color w:val="000000"/>
              </w:rPr>
              <w:t>(</w:t>
            </w:r>
            <w:proofErr w:type="gramStart"/>
            <w:r w:rsidR="00114C55">
              <w:rPr>
                <w:color w:val="000000"/>
              </w:rPr>
              <w:t>e.g. .word, .byte</w:t>
            </w:r>
            <w:proofErr w:type="gramEnd"/>
            <w:r w:rsidR="00114C55">
              <w:rPr>
                <w:color w:val="000000"/>
              </w:rPr>
              <w:t>, etc.</w:t>
            </w:r>
            <w:r w:rsidR="005B2E0E">
              <w:rPr>
                <w:color w:val="000000"/>
              </w:rPr>
              <w:t xml:space="preserve">) </w:t>
            </w:r>
            <w:r w:rsidRPr="006D2300">
              <w:rPr>
                <w:color w:val="000000"/>
              </w:rPr>
              <w:t>and specified value</w:t>
            </w:r>
            <w:r w:rsidR="007F7D15">
              <w:rPr>
                <w:color w:val="000000"/>
              </w:rPr>
              <w:t>(s)</w:t>
            </w:r>
          </w:p>
          <w:p w14:paraId="2119CC50" w14:textId="723195F8" w:rsidR="006D2300" w:rsidRPr="007F7D15" w:rsidRDefault="006D2300" w:rsidP="00D30208">
            <w:pPr>
              <w:pStyle w:val="ListParagraph"/>
              <w:numPr>
                <w:ilvl w:val="0"/>
                <w:numId w:val="27"/>
              </w:numPr>
              <w:spacing w:before="0" w:beforeAutospacing="0"/>
            </w:pPr>
            <w:r w:rsidRPr="007F7D15">
              <w:t xml:space="preserve">for storage </w:t>
            </w:r>
            <w:proofErr w:type="gramStart"/>
            <w:r w:rsidRPr="007F7D15">
              <w:t>type .space</w:t>
            </w:r>
            <w:proofErr w:type="gramEnd"/>
            <w:r w:rsidRPr="007F7D15">
              <w:t>, gives number of spaces to be allocated</w:t>
            </w:r>
          </w:p>
          <w:p w14:paraId="75BFE3CD" w14:textId="21C3AA28" w:rsidR="006D2300" w:rsidRPr="00E15446" w:rsidRDefault="006D2300" w:rsidP="006D2300">
            <w:pPr>
              <w:rPr>
                <w:bCs/>
                <w:color w:val="000000"/>
              </w:rPr>
            </w:pPr>
            <w:r w:rsidRPr="00E15446">
              <w:rPr>
                <w:bCs/>
                <w:color w:val="000000"/>
              </w:rPr>
              <w:t xml:space="preserve">Note: labels </w:t>
            </w:r>
            <w:r w:rsidR="00A47FE3" w:rsidRPr="00E15446">
              <w:rPr>
                <w:bCs/>
                <w:color w:val="000000"/>
              </w:rPr>
              <w:t xml:space="preserve">are </w:t>
            </w:r>
            <w:r w:rsidRPr="00E15446">
              <w:rPr>
                <w:bCs/>
                <w:color w:val="000000"/>
              </w:rPr>
              <w:t xml:space="preserve">always followed by colon </w:t>
            </w:r>
            <w:r w:rsidR="00A47FE3" w:rsidRPr="00E15446">
              <w:rPr>
                <w:bCs/>
                <w:color w:val="000000"/>
              </w:rPr>
              <w:t>‘:’</w:t>
            </w:r>
          </w:p>
          <w:p w14:paraId="5D9323A6" w14:textId="6FBEE8F0" w:rsidR="006D2300" w:rsidRPr="006D2300" w:rsidRDefault="006D2300" w:rsidP="006D23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color w:val="000000"/>
              </w:rPr>
            </w:pPr>
            <w:r w:rsidRPr="00490E96">
              <w:rPr>
                <w:b/>
                <w:color w:val="000000"/>
              </w:rPr>
              <w:t>E</w:t>
            </w:r>
            <w:r w:rsidRPr="006D2300">
              <w:rPr>
                <w:b/>
                <w:color w:val="000000"/>
              </w:rPr>
              <w:t>xample</w:t>
            </w:r>
            <w:r w:rsidR="000A2963">
              <w:rPr>
                <w:b/>
                <w:color w:val="000000"/>
              </w:rPr>
              <w:t>s</w:t>
            </w:r>
            <w:r w:rsidR="00490E96" w:rsidRPr="00490E96">
              <w:rPr>
                <w:b/>
                <w:color w:val="000000"/>
              </w:rPr>
              <w:t>:</w:t>
            </w:r>
            <w:r w:rsidRPr="006D2300">
              <w:rPr>
                <w:b/>
                <w:color w:val="000000"/>
              </w:rPr>
              <w:tab/>
            </w:r>
          </w:p>
          <w:p w14:paraId="70CB7663" w14:textId="77777777" w:rsidR="006D2300" w:rsidRPr="006D2300" w:rsidRDefault="006D2300" w:rsidP="006D23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</w:rPr>
            </w:pPr>
            <w:r w:rsidRPr="006D2300">
              <w:rPr>
                <w:color w:val="000000"/>
              </w:rPr>
              <w:t>var1:</w:t>
            </w:r>
            <w:r w:rsidRPr="006D2300">
              <w:rPr>
                <w:color w:val="000000"/>
              </w:rPr>
              <w:tab/>
            </w:r>
            <w:proofErr w:type="gramStart"/>
            <w:r w:rsidRPr="006D2300">
              <w:rPr>
                <w:color w:val="000000"/>
              </w:rPr>
              <w:tab/>
              <w:t>.word</w:t>
            </w:r>
            <w:proofErr w:type="gramEnd"/>
            <w:r w:rsidRPr="006D2300">
              <w:rPr>
                <w:color w:val="000000"/>
              </w:rPr>
              <w:tab/>
              <w:t>3</w:t>
            </w:r>
            <w:r w:rsidRPr="006D2300">
              <w:rPr>
                <w:color w:val="000000"/>
              </w:rPr>
              <w:tab/>
              <w:t># create a single integer variable with initial value 3</w:t>
            </w:r>
          </w:p>
          <w:p w14:paraId="4889A10F" w14:textId="75C114A4" w:rsidR="006D2300" w:rsidRPr="006D2300" w:rsidRDefault="006D2300" w:rsidP="006D23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</w:rPr>
            </w:pPr>
            <w:r w:rsidRPr="006D2300">
              <w:rPr>
                <w:color w:val="000000"/>
              </w:rPr>
              <w:t>array1:</w:t>
            </w:r>
            <w:r w:rsidRPr="006D2300">
              <w:rPr>
                <w:color w:val="000000"/>
              </w:rPr>
              <w:tab/>
            </w:r>
            <w:proofErr w:type="gramStart"/>
            <w:r w:rsidRPr="006D2300">
              <w:rPr>
                <w:color w:val="000000"/>
              </w:rPr>
              <w:tab/>
              <w:t>.byte</w:t>
            </w:r>
            <w:proofErr w:type="gramEnd"/>
            <w:r w:rsidRPr="006D2300">
              <w:rPr>
                <w:color w:val="000000"/>
              </w:rPr>
              <w:tab/>
              <w:t>'a',</w:t>
            </w:r>
            <w:r w:rsidR="0085762A">
              <w:rPr>
                <w:color w:val="000000"/>
              </w:rPr>
              <w:t xml:space="preserve"> </w:t>
            </w:r>
            <w:r w:rsidRPr="006D2300">
              <w:rPr>
                <w:color w:val="000000"/>
              </w:rPr>
              <w:t>'b'</w:t>
            </w:r>
            <w:r w:rsidRPr="006D2300">
              <w:rPr>
                <w:color w:val="000000"/>
              </w:rPr>
              <w:tab/>
              <w:t># create a 2-element character array with elements initialized</w:t>
            </w:r>
          </w:p>
          <w:p w14:paraId="62F4A845" w14:textId="43504C4B" w:rsidR="006D2300" w:rsidRDefault="006D2300" w:rsidP="006D23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</w:rPr>
            </w:pPr>
            <w:r w:rsidRPr="006D2300">
              <w:rPr>
                <w:color w:val="000000"/>
              </w:rPr>
              <w:tab/>
            </w:r>
            <w:r w:rsidRPr="006D2300">
              <w:rPr>
                <w:color w:val="000000"/>
              </w:rPr>
              <w:tab/>
            </w:r>
            <w:r w:rsidRPr="006D2300">
              <w:rPr>
                <w:color w:val="000000"/>
              </w:rPr>
              <w:tab/>
            </w:r>
            <w:r w:rsidRPr="006D2300">
              <w:rPr>
                <w:color w:val="000000"/>
              </w:rPr>
              <w:tab/>
              <w:t xml:space="preserve"># </w:t>
            </w:r>
            <w:r w:rsidR="00D238F6" w:rsidRPr="006D2300">
              <w:rPr>
                <w:color w:val="000000"/>
              </w:rPr>
              <w:t xml:space="preserve">to </w:t>
            </w:r>
            <w:r w:rsidR="002A428A" w:rsidRPr="006D2300">
              <w:rPr>
                <w:color w:val="000000"/>
              </w:rPr>
              <w:t>a and b</w:t>
            </w:r>
          </w:p>
          <w:p w14:paraId="5EE84784" w14:textId="77777777" w:rsidR="00F532B6" w:rsidRDefault="00F532B6" w:rsidP="006D23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</w:rPr>
            </w:pPr>
          </w:p>
          <w:p w14:paraId="100C74BD" w14:textId="77777777" w:rsidR="00F532B6" w:rsidRPr="008021D1" w:rsidRDefault="00F532B6" w:rsidP="00F532B6">
            <w:pPr>
              <w:pStyle w:val="Heading3"/>
              <w:spacing w:before="0" w:after="0"/>
              <w:rPr>
                <w:rFonts w:ascii="Times New Roman" w:hAnsi="Times New Roman" w:cs="Times New Roman"/>
                <w:color w:val="000000"/>
                <w:sz w:val="28"/>
                <w:szCs w:val="24"/>
              </w:rPr>
            </w:pPr>
            <w:r w:rsidRPr="008021D1"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>Load / Store Instructions</w:t>
            </w:r>
          </w:p>
          <w:p w14:paraId="48E72BB6" w14:textId="57479B07" w:rsidR="00F532B6" w:rsidRPr="00F532B6" w:rsidRDefault="003C1C89" w:rsidP="0079191A">
            <w:pPr>
              <w:numPr>
                <w:ilvl w:val="0"/>
                <w:numId w:val="27"/>
              </w:numPr>
              <w:rPr>
                <w:color w:val="000000"/>
              </w:rPr>
            </w:pPr>
            <w:r>
              <w:rPr>
                <w:color w:val="000000"/>
              </w:rPr>
              <w:t xml:space="preserve">In keeping with RISC philosophy, </w:t>
            </w:r>
            <w:r w:rsidR="00F532B6" w:rsidRPr="00F532B6">
              <w:rPr>
                <w:color w:val="000000"/>
              </w:rPr>
              <w:t xml:space="preserve">RAM access </w:t>
            </w:r>
            <w:r>
              <w:rPr>
                <w:color w:val="000000"/>
              </w:rPr>
              <w:t xml:space="preserve">is </w:t>
            </w:r>
            <w:r w:rsidR="00F532B6" w:rsidRPr="00F532B6">
              <w:rPr>
                <w:color w:val="000000"/>
              </w:rPr>
              <w:t>only allowed with load and store</w:t>
            </w:r>
          </w:p>
          <w:p w14:paraId="6784AFAB" w14:textId="51704DE4" w:rsidR="00F532B6" w:rsidRDefault="00F532B6" w:rsidP="0079191A">
            <w:pPr>
              <w:numPr>
                <w:ilvl w:val="0"/>
                <w:numId w:val="27"/>
              </w:numPr>
              <w:rPr>
                <w:color w:val="000000"/>
              </w:rPr>
            </w:pPr>
            <w:r w:rsidRPr="00F532B6">
              <w:rPr>
                <w:color w:val="000000"/>
              </w:rPr>
              <w:t>all other instructions use register operands</w:t>
            </w:r>
          </w:p>
          <w:p w14:paraId="5C690DDA" w14:textId="7CFC9253" w:rsidR="00F90324" w:rsidRPr="00E30BB6" w:rsidRDefault="00A64E9C" w:rsidP="0079191A">
            <w:pPr>
              <w:numPr>
                <w:ilvl w:val="0"/>
                <w:numId w:val="27"/>
              </w:numPr>
            </w:pPr>
            <w:r w:rsidRPr="00E30BB6">
              <w:t xml:space="preserve">these instructions require setting up </w:t>
            </w:r>
            <w:r w:rsidR="00A84FBB" w:rsidRPr="00E30BB6">
              <w:t>data in memory first</w:t>
            </w:r>
          </w:p>
          <w:p w14:paraId="6E612A5D" w14:textId="77777777" w:rsidR="007A3061" w:rsidRDefault="007A3061" w:rsidP="00F532B6">
            <w:pPr>
              <w:pStyle w:val="NormalWeb"/>
              <w:spacing w:before="0" w:beforeAutospacing="0" w:after="0" w:afterAutospacing="0"/>
              <w:rPr>
                <w:color w:val="000000"/>
                <w:u w:val="single"/>
              </w:rPr>
            </w:pPr>
          </w:p>
          <w:p w14:paraId="6854290E" w14:textId="620ED729" w:rsidR="00F532B6" w:rsidRPr="00F532B6" w:rsidRDefault="00AC0B36" w:rsidP="00F532B6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  <w:u w:val="single"/>
              </w:rPr>
              <w:t>L</w:t>
            </w:r>
            <w:r w:rsidR="00F532B6" w:rsidRPr="00F532B6">
              <w:rPr>
                <w:color w:val="000000"/>
                <w:u w:val="single"/>
              </w:rPr>
              <w:t>oad:</w:t>
            </w:r>
          </w:p>
          <w:p w14:paraId="7FB7FA8A" w14:textId="291ED81D" w:rsidR="00F532B6" w:rsidRPr="00F532B6" w:rsidRDefault="00F532B6" w:rsidP="003D5423">
            <w:pPr>
              <w:pStyle w:val="HTMLPreformatted"/>
              <w:ind w:left="864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spellStart"/>
            <w:r w:rsidRPr="00F532B6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l</w:t>
            </w:r>
            <w:r w:rsidR="00A81B9D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w</w:t>
            </w:r>
            <w:proofErr w:type="spellEnd"/>
            <w:r w:rsidRPr="00F532B6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ab/>
            </w:r>
            <w:proofErr w:type="spellStart"/>
            <w:r w:rsidRPr="00F532B6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register_destination</w:t>
            </w:r>
            <w:proofErr w:type="spellEnd"/>
            <w:r w:rsidRPr="00F532B6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F532B6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RAM_source</w:t>
            </w:r>
            <w:proofErr w:type="spellEnd"/>
          </w:p>
          <w:p w14:paraId="50137505" w14:textId="0BF012E1" w:rsidR="00F532B6" w:rsidRDefault="003D5423" w:rsidP="003D5423">
            <w:pPr>
              <w:pStyle w:val="NormalWeb"/>
              <w:spacing w:before="0" w:beforeAutospacing="0" w:after="0" w:afterAutospacing="0"/>
              <w:ind w:left="684"/>
            </w:pPr>
            <w:r w:rsidRPr="00A47FE3">
              <w:tab/>
            </w:r>
            <w:r w:rsidRPr="00A47FE3">
              <w:tab/>
            </w:r>
            <w:r w:rsidRPr="00A47FE3">
              <w:tab/>
            </w:r>
            <w:r w:rsidR="00F532B6" w:rsidRPr="00A47FE3">
              <w:t>#copy word (4 bytes) at source RAM location to destination register.</w:t>
            </w:r>
          </w:p>
          <w:p w14:paraId="0A72AA76" w14:textId="43F6E7AB" w:rsidR="00C97A3A" w:rsidRPr="00F532B6" w:rsidRDefault="00C97A3A" w:rsidP="00C97A3A">
            <w:pPr>
              <w:pStyle w:val="HTMLPreformatted"/>
              <w:ind w:left="864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spellStart"/>
            <w:r w:rsidRPr="00F532B6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h</w:t>
            </w:r>
            <w:proofErr w:type="spellEnd"/>
            <w:r w:rsidRPr="00F532B6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ab/>
            </w:r>
            <w:proofErr w:type="spellStart"/>
            <w:r w:rsidRPr="00F532B6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register_destination</w:t>
            </w:r>
            <w:proofErr w:type="spellEnd"/>
            <w:r w:rsidRPr="00F532B6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F532B6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RAM_source</w:t>
            </w:r>
            <w:proofErr w:type="spellEnd"/>
          </w:p>
          <w:p w14:paraId="6C021F3F" w14:textId="72562EB6" w:rsidR="00C97A3A" w:rsidRDefault="00C97A3A" w:rsidP="00C97A3A">
            <w:pPr>
              <w:pStyle w:val="NormalWeb"/>
              <w:spacing w:before="0" w:beforeAutospacing="0" w:after="0" w:afterAutospacing="0"/>
              <w:ind w:left="684"/>
            </w:pPr>
            <w:r w:rsidRPr="00A47FE3">
              <w:tab/>
            </w:r>
            <w:r w:rsidRPr="00A47FE3">
              <w:tab/>
            </w:r>
            <w:r w:rsidRPr="00A47FE3">
              <w:tab/>
              <w:t>#</w:t>
            </w:r>
            <w:proofErr w:type="gramStart"/>
            <w:r w:rsidRPr="00A47FE3">
              <w:t>copy</w:t>
            </w:r>
            <w:proofErr w:type="gramEnd"/>
            <w:r w:rsidRPr="00A47FE3">
              <w:t xml:space="preserve"> </w:t>
            </w:r>
            <w:r>
              <w:t>half-</w:t>
            </w:r>
            <w:r w:rsidRPr="00A47FE3">
              <w:t>word (</w:t>
            </w:r>
            <w:r>
              <w:t>2</w:t>
            </w:r>
            <w:r w:rsidRPr="00A47FE3">
              <w:t xml:space="preserve"> bytes) at source RAM location to destination register.</w:t>
            </w:r>
          </w:p>
          <w:p w14:paraId="2146CC14" w14:textId="64612DA7" w:rsidR="00BB285D" w:rsidRPr="00A47FE3" w:rsidRDefault="00BB285D" w:rsidP="00C97A3A">
            <w:pPr>
              <w:pStyle w:val="NormalWeb"/>
              <w:spacing w:before="0" w:beforeAutospacing="0" w:after="0" w:afterAutospacing="0"/>
              <w:ind w:left="684"/>
            </w:pPr>
            <w:r>
              <w:tab/>
            </w:r>
            <w:r>
              <w:tab/>
            </w:r>
            <w:r>
              <w:tab/>
            </w:r>
            <w:r w:rsidRPr="00B33719">
              <w:t># and sign-extend to higher-order bytes (</w:t>
            </w:r>
            <w:proofErr w:type="spellStart"/>
            <w:r w:rsidRPr="00E74E57">
              <w:rPr>
                <w:color w:val="0070C0"/>
              </w:rPr>
              <w:t>l</w:t>
            </w:r>
            <w:r>
              <w:rPr>
                <w:color w:val="0070C0"/>
              </w:rPr>
              <w:t>h</w:t>
            </w:r>
            <w:r w:rsidRPr="00E74E57">
              <w:rPr>
                <w:color w:val="0070C0"/>
              </w:rPr>
              <w:t>u</w:t>
            </w:r>
            <w:proofErr w:type="spellEnd"/>
            <w:r w:rsidRPr="00B33719">
              <w:t xml:space="preserve"> does not sign extend)</w:t>
            </w:r>
          </w:p>
          <w:p w14:paraId="157D2872" w14:textId="2DC879B4" w:rsidR="00F532B6" w:rsidRPr="00F532B6" w:rsidRDefault="00896994" w:rsidP="003D5423">
            <w:pPr>
              <w:pStyle w:val="HTMLPreformatted"/>
              <w:ind w:left="864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lb</w:t>
            </w:r>
            <w:proofErr w:type="spellEnd"/>
            <w:r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ab/>
            </w:r>
            <w:proofErr w:type="spellStart"/>
            <w:r w:rsidR="00F532B6" w:rsidRPr="00F532B6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register_destination</w:t>
            </w:r>
            <w:proofErr w:type="spellEnd"/>
            <w:r w:rsidR="00F532B6" w:rsidRPr="00F532B6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="00F532B6" w:rsidRPr="00F532B6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RAM_source</w:t>
            </w:r>
            <w:proofErr w:type="spellEnd"/>
          </w:p>
          <w:p w14:paraId="7D8558E7" w14:textId="6D030977" w:rsidR="00F532B6" w:rsidRPr="00B33719" w:rsidRDefault="003D5423" w:rsidP="0063175D">
            <w:pPr>
              <w:pStyle w:val="NormalWeb"/>
              <w:tabs>
                <w:tab w:val="left" w:pos="684"/>
              </w:tabs>
              <w:spacing w:before="0" w:beforeAutospacing="0" w:after="0" w:afterAutospacing="0"/>
              <w:ind w:left="720"/>
            </w:pPr>
            <w:r w:rsidRPr="00B33719">
              <w:tab/>
            </w:r>
            <w:r w:rsidRPr="00B33719">
              <w:tab/>
            </w:r>
            <w:r w:rsidR="00F532B6" w:rsidRPr="00B33719">
              <w:t>#copy byte at source RAM location to low-order byte of destination register,</w:t>
            </w:r>
            <w:r w:rsidR="00F532B6" w:rsidRPr="00B33719">
              <w:br/>
            </w:r>
            <w:r w:rsidRPr="00B33719">
              <w:lastRenderedPageBreak/>
              <w:tab/>
            </w:r>
            <w:r w:rsidRPr="00B33719">
              <w:tab/>
            </w:r>
            <w:r w:rsidR="00F532B6" w:rsidRPr="00B33719">
              <w:t># and sign-</w:t>
            </w:r>
            <w:r w:rsidR="0063175D" w:rsidRPr="00B33719">
              <w:t>ex</w:t>
            </w:r>
            <w:r w:rsidR="00EE4534" w:rsidRPr="00B33719">
              <w:t>tend</w:t>
            </w:r>
            <w:r w:rsidR="00F532B6" w:rsidRPr="00B33719">
              <w:t xml:space="preserve"> to higher-order bytes</w:t>
            </w:r>
            <w:r w:rsidR="0063175D" w:rsidRPr="00B33719">
              <w:t xml:space="preserve"> (</w:t>
            </w:r>
            <w:proofErr w:type="spellStart"/>
            <w:r w:rsidR="0063175D" w:rsidRPr="00E74E57">
              <w:rPr>
                <w:color w:val="0070C0"/>
              </w:rPr>
              <w:t>lbu</w:t>
            </w:r>
            <w:proofErr w:type="spellEnd"/>
            <w:r w:rsidR="0063175D" w:rsidRPr="00B33719">
              <w:t xml:space="preserve"> does not sign extend)</w:t>
            </w:r>
          </w:p>
          <w:p w14:paraId="5172B81B" w14:textId="77777777" w:rsidR="007A3061" w:rsidRDefault="007A3061" w:rsidP="00F532B6">
            <w:pPr>
              <w:pStyle w:val="NormalWeb"/>
              <w:spacing w:before="0" w:beforeAutospacing="0" w:after="0" w:afterAutospacing="0"/>
              <w:rPr>
                <w:color w:val="000000"/>
                <w:u w:val="single"/>
              </w:rPr>
            </w:pPr>
          </w:p>
          <w:p w14:paraId="7FB09EA9" w14:textId="390DBBA0" w:rsidR="00F532B6" w:rsidRPr="00F532B6" w:rsidRDefault="00AC0B36" w:rsidP="00F532B6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  <w:u w:val="single"/>
              </w:rPr>
              <w:t>S</w:t>
            </w:r>
            <w:r w:rsidR="00F532B6" w:rsidRPr="00F532B6">
              <w:rPr>
                <w:color w:val="000000"/>
                <w:u w:val="single"/>
              </w:rPr>
              <w:t>tore:</w:t>
            </w:r>
          </w:p>
          <w:p w14:paraId="35C3A644" w14:textId="77777777" w:rsidR="00F532B6" w:rsidRPr="00F532B6" w:rsidRDefault="00F532B6" w:rsidP="00F532B6">
            <w:pPr>
              <w:pStyle w:val="HTMLPreformatted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F532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proofErr w:type="spellStart"/>
            <w:r w:rsidRPr="00F532B6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sw</w:t>
            </w:r>
            <w:proofErr w:type="spellEnd"/>
            <w:r w:rsidRPr="00F532B6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ab/>
            </w:r>
            <w:proofErr w:type="spellStart"/>
            <w:r w:rsidRPr="00F532B6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register_source</w:t>
            </w:r>
            <w:proofErr w:type="spellEnd"/>
            <w:r w:rsidRPr="00F532B6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F532B6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RAM_destination</w:t>
            </w:r>
            <w:proofErr w:type="spellEnd"/>
          </w:p>
          <w:p w14:paraId="2DCE55B2" w14:textId="11BCEB1E" w:rsidR="00F532B6" w:rsidRPr="00B33719" w:rsidRDefault="003D5423" w:rsidP="00F532B6">
            <w:pPr>
              <w:pStyle w:val="NormalWeb"/>
              <w:spacing w:before="0" w:beforeAutospacing="0" w:after="0" w:afterAutospacing="0"/>
              <w:ind w:left="720"/>
            </w:pPr>
            <w:r w:rsidRPr="00B33719">
              <w:tab/>
            </w:r>
            <w:r w:rsidRPr="00B33719">
              <w:tab/>
            </w:r>
            <w:r w:rsidR="00F532B6" w:rsidRPr="00B33719">
              <w:t>#store word in source register into RAM destination</w:t>
            </w:r>
          </w:p>
          <w:p w14:paraId="5FBA6315" w14:textId="77777777" w:rsidR="00F532B6" w:rsidRPr="00F532B6" w:rsidRDefault="00F532B6" w:rsidP="00F532B6">
            <w:pPr>
              <w:pStyle w:val="HTMLPreformatted"/>
              <w:ind w:left="720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F532B6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ab/>
              <w:t>sb</w:t>
            </w:r>
            <w:r w:rsidRPr="00F532B6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ab/>
            </w:r>
            <w:proofErr w:type="spellStart"/>
            <w:r w:rsidRPr="00F532B6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register_source</w:t>
            </w:r>
            <w:proofErr w:type="spellEnd"/>
            <w:r w:rsidRPr="00F532B6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F532B6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RAM_destination</w:t>
            </w:r>
            <w:proofErr w:type="spellEnd"/>
          </w:p>
          <w:p w14:paraId="0C77F92B" w14:textId="13EB9B1B" w:rsidR="00F532B6" w:rsidRPr="00B33719" w:rsidRDefault="003D5423" w:rsidP="00F532B6">
            <w:pPr>
              <w:pStyle w:val="NormalWeb"/>
              <w:spacing w:before="0" w:beforeAutospacing="0" w:after="0" w:afterAutospacing="0"/>
            </w:pPr>
            <w:r w:rsidRPr="00B33719">
              <w:tab/>
            </w:r>
            <w:r w:rsidRPr="00B33719">
              <w:tab/>
            </w:r>
            <w:r w:rsidRPr="00B33719">
              <w:tab/>
            </w:r>
            <w:r w:rsidR="00F532B6" w:rsidRPr="00B33719">
              <w:t>#store byte (</w:t>
            </w:r>
            <w:r w:rsidR="00D63508" w:rsidRPr="00B33719">
              <w:t>LSB</w:t>
            </w:r>
            <w:r w:rsidR="00F532B6" w:rsidRPr="00B33719">
              <w:t>) in source register into RAM destination</w:t>
            </w:r>
            <w:r w:rsidRPr="00B33719">
              <w:t xml:space="preserve"> (is there </w:t>
            </w:r>
            <w:proofErr w:type="spellStart"/>
            <w:r w:rsidRPr="00E74E57">
              <w:rPr>
                <w:color w:val="0070C0"/>
              </w:rPr>
              <w:t>sbu</w:t>
            </w:r>
            <w:proofErr w:type="spellEnd"/>
            <w:r w:rsidRPr="00B33719">
              <w:t>?)</w:t>
            </w:r>
          </w:p>
          <w:p w14:paraId="70E0446D" w14:textId="77777777" w:rsidR="003A473A" w:rsidRDefault="003A473A" w:rsidP="00F532B6">
            <w:pPr>
              <w:pStyle w:val="NormalWeb"/>
              <w:spacing w:before="0" w:beforeAutospacing="0" w:after="0" w:afterAutospacing="0"/>
              <w:rPr>
                <w:color w:val="000000"/>
                <w:u w:val="single"/>
              </w:rPr>
            </w:pPr>
          </w:p>
          <w:p w14:paraId="75C5BBC3" w14:textId="3F9BE8C0" w:rsidR="00CE482F" w:rsidRDefault="00CE482F" w:rsidP="00CE482F">
            <w:pPr>
              <w:pStyle w:val="NormalWeb"/>
              <w:spacing w:before="0" w:beforeAutospacing="0" w:after="0" w:afterAutospacing="0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B</w:t>
            </w:r>
            <w:r w:rsidRPr="008021D1">
              <w:rPr>
                <w:color w:val="000000"/>
                <w:u w:val="single"/>
              </w:rPr>
              <w:t>ased or indexed addressing:</w:t>
            </w:r>
          </w:p>
          <w:p w14:paraId="489C13E7" w14:textId="6222943C" w:rsidR="00CE482F" w:rsidRPr="00121FE9" w:rsidRDefault="00BD3B36" w:rsidP="00CE482F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121FE9">
              <w:rPr>
                <w:color w:val="000000"/>
              </w:rPr>
              <w:tab/>
              <w:t>The full format for the above load/store instructions is as below (</w:t>
            </w:r>
            <w:r w:rsidR="00121FE9" w:rsidRPr="00121FE9">
              <w:rPr>
                <w:color w:val="000000"/>
              </w:rPr>
              <w:t>with appropriate flavor)</w:t>
            </w:r>
            <w:r w:rsidR="00121FE9">
              <w:rPr>
                <w:color w:val="000000"/>
              </w:rPr>
              <w:t>:</w:t>
            </w:r>
          </w:p>
          <w:p w14:paraId="3DC13142" w14:textId="6E2876ED" w:rsidR="00CE482F" w:rsidRPr="008021D1" w:rsidRDefault="00CE482F" w:rsidP="00CE482F">
            <w:pPr>
              <w:pStyle w:val="HTMLPreformatted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021D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proofErr w:type="spellStart"/>
            <w:r w:rsidRPr="008021D1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lw</w:t>
            </w:r>
            <w:proofErr w:type="spellEnd"/>
            <w:r w:rsidRPr="008021D1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ab/>
              <w:t>t2, 4(t0)</w:t>
            </w:r>
          </w:p>
          <w:p w14:paraId="378B8FE9" w14:textId="343DA9CB" w:rsidR="00CE482F" w:rsidRPr="008021D1" w:rsidRDefault="00CE482F" w:rsidP="00CE482F">
            <w:pPr>
              <w:ind w:left="360"/>
              <w:rPr>
                <w:color w:val="000000"/>
              </w:rPr>
            </w:pPr>
            <w:r>
              <w:rPr>
                <w:color w:val="000000"/>
              </w:rPr>
              <w:tab/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ab/>
              <w:t>#</w:t>
            </w:r>
            <w:r w:rsidRPr="008021D1">
              <w:rPr>
                <w:color w:val="000000"/>
              </w:rPr>
              <w:t>load word at RAM address ($t0</w:t>
            </w:r>
            <w:r w:rsidR="009C31CC">
              <w:rPr>
                <w:color w:val="000000"/>
              </w:rPr>
              <w:t xml:space="preserve"> </w:t>
            </w:r>
            <w:r w:rsidRPr="008021D1">
              <w:rPr>
                <w:color w:val="000000"/>
              </w:rPr>
              <w:t>+</w:t>
            </w:r>
            <w:r w:rsidR="009C31CC">
              <w:rPr>
                <w:color w:val="000000"/>
              </w:rPr>
              <w:t xml:space="preserve"> </w:t>
            </w:r>
            <w:r w:rsidRPr="008021D1">
              <w:rPr>
                <w:color w:val="000000"/>
              </w:rPr>
              <w:t>4) into register t2</w:t>
            </w:r>
          </w:p>
          <w:p w14:paraId="001CBCCF" w14:textId="0722AFD9" w:rsidR="00CE482F" w:rsidRPr="008021D1" w:rsidRDefault="00CE482F" w:rsidP="00CE482F">
            <w:pPr>
              <w:ind w:left="360"/>
              <w:rPr>
                <w:color w:val="000000"/>
              </w:rPr>
            </w:pPr>
            <w:r>
              <w:rPr>
                <w:color w:val="000000"/>
              </w:rPr>
              <w:tab/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ab/>
              <w:t>#”</w:t>
            </w:r>
            <w:r w:rsidRPr="008021D1">
              <w:rPr>
                <w:color w:val="000000"/>
              </w:rPr>
              <w:t>4</w:t>
            </w:r>
            <w:r>
              <w:rPr>
                <w:color w:val="000000"/>
              </w:rPr>
              <w:t>”</w:t>
            </w:r>
            <w:r w:rsidRPr="008021D1">
              <w:rPr>
                <w:color w:val="000000"/>
              </w:rPr>
              <w:t xml:space="preserve"> gives offset from address in register t0</w:t>
            </w:r>
          </w:p>
          <w:p w14:paraId="6983F889" w14:textId="486949B2" w:rsidR="00CE482F" w:rsidRPr="008021D1" w:rsidRDefault="00CE482F" w:rsidP="00CE482F">
            <w:pPr>
              <w:pStyle w:val="HTMLPreformatted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8021D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proofErr w:type="spellStart"/>
            <w:r w:rsidRPr="008021D1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sw</w:t>
            </w:r>
            <w:proofErr w:type="spellEnd"/>
            <w:r w:rsidRPr="008021D1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ab/>
              <w:t>t2, 12($t0)</w:t>
            </w:r>
          </w:p>
          <w:p w14:paraId="06E2877A" w14:textId="3CA7A99D" w:rsidR="00CE482F" w:rsidRPr="008021D1" w:rsidRDefault="00CE482F" w:rsidP="00CE482F">
            <w:pPr>
              <w:ind w:left="360"/>
              <w:rPr>
                <w:color w:val="000000"/>
              </w:rPr>
            </w:pPr>
            <w:r>
              <w:rPr>
                <w:color w:val="000000"/>
              </w:rPr>
              <w:tab/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ab/>
              <w:t>#</w:t>
            </w:r>
            <w:r w:rsidRPr="008021D1">
              <w:rPr>
                <w:color w:val="000000"/>
              </w:rPr>
              <w:t xml:space="preserve">store word in register t2 into RAM at address (t0 </w:t>
            </w:r>
            <w:r w:rsidR="009C31CC">
              <w:rPr>
                <w:color w:val="000000"/>
              </w:rPr>
              <w:t>+</w:t>
            </w:r>
            <w:r w:rsidRPr="008021D1">
              <w:rPr>
                <w:color w:val="000000"/>
              </w:rPr>
              <w:t xml:space="preserve"> 12)</w:t>
            </w:r>
          </w:p>
          <w:p w14:paraId="49490163" w14:textId="77777777" w:rsidR="008C4727" w:rsidRDefault="008C4727" w:rsidP="008C4727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</w:p>
          <w:p w14:paraId="7D50EF8C" w14:textId="0BB5674F" w:rsidR="008C4727" w:rsidRPr="008021D1" w:rsidRDefault="008C4727" w:rsidP="008C4727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8021D1">
              <w:rPr>
                <w:color w:val="000000"/>
              </w:rPr>
              <w:t>Note: base addressing is especially useful for:</w:t>
            </w:r>
          </w:p>
          <w:p w14:paraId="2502D628" w14:textId="77777777" w:rsidR="008C4727" w:rsidRPr="008021D1" w:rsidRDefault="008C4727" w:rsidP="008C4727">
            <w:pPr>
              <w:numPr>
                <w:ilvl w:val="0"/>
                <w:numId w:val="27"/>
              </w:numPr>
              <w:rPr>
                <w:color w:val="000000"/>
              </w:rPr>
            </w:pPr>
            <w:r w:rsidRPr="008021D1">
              <w:rPr>
                <w:color w:val="000000"/>
              </w:rPr>
              <w:t>arrays; access elements as offset from base address</w:t>
            </w:r>
          </w:p>
          <w:p w14:paraId="78DE7F97" w14:textId="77777777" w:rsidR="008C4727" w:rsidRPr="008021D1" w:rsidRDefault="008C4727" w:rsidP="008C4727">
            <w:pPr>
              <w:numPr>
                <w:ilvl w:val="0"/>
                <w:numId w:val="27"/>
              </w:numPr>
              <w:rPr>
                <w:color w:val="000000"/>
              </w:rPr>
            </w:pPr>
            <w:r w:rsidRPr="008021D1">
              <w:rPr>
                <w:color w:val="000000"/>
              </w:rPr>
              <w:t>stacks; easy to access elements at offset from stack pointer or frame pointer</w:t>
            </w:r>
          </w:p>
          <w:p w14:paraId="34492964" w14:textId="77777777" w:rsidR="00CE482F" w:rsidRDefault="00CE482F" w:rsidP="00F532B6">
            <w:pPr>
              <w:pStyle w:val="NormalWeb"/>
              <w:spacing w:before="0" w:beforeAutospacing="0" w:after="0" w:afterAutospacing="0"/>
              <w:rPr>
                <w:color w:val="000000"/>
                <w:u w:val="single"/>
              </w:rPr>
            </w:pPr>
          </w:p>
          <w:p w14:paraId="01F03C11" w14:textId="4CE8402E" w:rsidR="00212989" w:rsidRPr="008021D1" w:rsidRDefault="00212989" w:rsidP="00212989">
            <w:pPr>
              <w:pStyle w:val="Heading3"/>
              <w:spacing w:before="0" w:after="0"/>
              <w:rPr>
                <w:rFonts w:ascii="Times New Roman" w:hAnsi="Times New Roman" w:cs="Times New Roman"/>
                <w:color w:val="00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>Pseudo Instructions</w:t>
            </w:r>
          </w:p>
          <w:p w14:paraId="6CA14566" w14:textId="77777777" w:rsidR="00212989" w:rsidRDefault="00212989" w:rsidP="00F532B6">
            <w:pPr>
              <w:pStyle w:val="NormalWeb"/>
              <w:spacing w:before="0" w:beforeAutospacing="0" w:after="0" w:afterAutospacing="0"/>
              <w:rPr>
                <w:color w:val="000000"/>
                <w:u w:val="single"/>
              </w:rPr>
            </w:pPr>
          </w:p>
          <w:p w14:paraId="719EA69B" w14:textId="338E3050" w:rsidR="00F532B6" w:rsidRPr="00F532B6" w:rsidRDefault="00AC0B36" w:rsidP="00F532B6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  <w:u w:val="single"/>
              </w:rPr>
              <w:t>L</w:t>
            </w:r>
            <w:r w:rsidR="00F532B6" w:rsidRPr="00F532B6">
              <w:rPr>
                <w:color w:val="000000"/>
                <w:u w:val="single"/>
              </w:rPr>
              <w:t>oad immediate:</w:t>
            </w:r>
          </w:p>
          <w:p w14:paraId="6E6A8D27" w14:textId="77777777" w:rsidR="00F532B6" w:rsidRPr="00F532B6" w:rsidRDefault="00F532B6" w:rsidP="00F532B6">
            <w:pPr>
              <w:pStyle w:val="HTMLPreformatted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F532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F532B6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li</w:t>
            </w:r>
            <w:r w:rsidRPr="00F532B6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ab/>
            </w:r>
            <w:proofErr w:type="spellStart"/>
            <w:r w:rsidRPr="00F532B6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register_destination</w:t>
            </w:r>
            <w:proofErr w:type="spellEnd"/>
            <w:r w:rsidRPr="00F532B6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, value</w:t>
            </w:r>
            <w:r w:rsidR="0017793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</w:p>
          <w:p w14:paraId="08B61352" w14:textId="25ED43F6" w:rsidR="00F532B6" w:rsidRPr="00B33719" w:rsidRDefault="00D63508" w:rsidP="00F532B6">
            <w:pPr>
              <w:pStyle w:val="NormalWeb"/>
              <w:spacing w:before="0" w:beforeAutospacing="0" w:after="0" w:afterAutospacing="0"/>
              <w:ind w:left="720"/>
            </w:pPr>
            <w:r w:rsidRPr="00B33719">
              <w:tab/>
            </w:r>
            <w:r w:rsidRPr="00B33719">
              <w:tab/>
            </w:r>
            <w:r w:rsidR="00F532B6" w:rsidRPr="00B33719">
              <w:t>#load immediate value into destination register</w:t>
            </w:r>
          </w:p>
          <w:p w14:paraId="41303F28" w14:textId="5CE6B693" w:rsidR="008021D1" w:rsidRPr="008021D1" w:rsidRDefault="00134817" w:rsidP="008021D1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  <w:u w:val="single"/>
              </w:rPr>
              <w:t>L</w:t>
            </w:r>
            <w:r w:rsidR="008021D1" w:rsidRPr="008021D1">
              <w:rPr>
                <w:color w:val="000000"/>
                <w:u w:val="single"/>
              </w:rPr>
              <w:t>oad address:</w:t>
            </w:r>
          </w:p>
          <w:p w14:paraId="72F3A603" w14:textId="37D1F8DF" w:rsidR="008021D1" w:rsidRPr="008021D1" w:rsidRDefault="008021D1" w:rsidP="001F7C43">
            <w:pPr>
              <w:pStyle w:val="HTMLPreformatted"/>
              <w:ind w:left="86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021D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8021D1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la</w:t>
            </w:r>
            <w:r w:rsidRPr="008021D1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ab/>
              <w:t>t0, var1</w:t>
            </w:r>
          </w:p>
          <w:p w14:paraId="0834C20C" w14:textId="7DCD7CE1" w:rsidR="008021D1" w:rsidRPr="008021D1" w:rsidRDefault="009A39E0" w:rsidP="009A39E0">
            <w:pPr>
              <w:ind w:left="360"/>
              <w:rPr>
                <w:color w:val="000000"/>
              </w:rPr>
            </w:pPr>
            <w:r>
              <w:rPr>
                <w:color w:val="000000"/>
              </w:rPr>
              <w:tab/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ab/>
              <w:t>#</w:t>
            </w:r>
            <w:r w:rsidR="008021D1" w:rsidRPr="008021D1">
              <w:rPr>
                <w:color w:val="000000"/>
              </w:rPr>
              <w:t>copy RAM address of var1 (a label defined in the program) into register t0</w:t>
            </w:r>
          </w:p>
          <w:p w14:paraId="2EB9DAE7" w14:textId="77777777" w:rsidR="004B16E9" w:rsidRDefault="004B16E9" w:rsidP="008021D1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</w:p>
          <w:p w14:paraId="1928BD24" w14:textId="77777777" w:rsidR="00F43C91" w:rsidRDefault="00F43C91" w:rsidP="008021D1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</w:p>
          <w:p w14:paraId="28E2860E" w14:textId="77777777" w:rsidR="00902D27" w:rsidRPr="00902D27" w:rsidRDefault="00902D27" w:rsidP="00902D27">
            <w:pPr>
              <w:pStyle w:val="Heading3"/>
              <w:spacing w:before="0" w:after="0"/>
              <w:rPr>
                <w:rFonts w:ascii="Times New Roman" w:hAnsi="Times New Roman" w:cs="Times New Roman"/>
                <w:color w:val="000000"/>
                <w:sz w:val="28"/>
                <w:szCs w:val="24"/>
              </w:rPr>
            </w:pPr>
            <w:r w:rsidRPr="00902D27"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>Using Venus Simulator:</w:t>
            </w:r>
          </w:p>
          <w:p w14:paraId="153D9C48" w14:textId="77777777" w:rsidR="00902D27" w:rsidRPr="00C7388E" w:rsidRDefault="00902D27" w:rsidP="00902D27">
            <w:pPr>
              <w:tabs>
                <w:tab w:val="num" w:pos="360"/>
                <w:tab w:val="left" w:pos="1050"/>
                <w:tab w:val="left" w:pos="1380"/>
              </w:tabs>
              <w:ind w:left="54"/>
              <w:rPr>
                <w:b/>
                <w:color w:val="FF0000"/>
              </w:rPr>
            </w:pPr>
          </w:p>
          <w:p w14:paraId="77A13DC9" w14:textId="77777777" w:rsidR="00902D27" w:rsidRDefault="00902D27" w:rsidP="00902D27">
            <w:pPr>
              <w:tabs>
                <w:tab w:val="left" w:pos="1050"/>
                <w:tab w:val="left" w:pos="1380"/>
              </w:tabs>
              <w:ind w:left="720"/>
              <w:jc w:val="both"/>
              <w:rPr>
                <w:b/>
              </w:rPr>
            </w:pPr>
            <w:r w:rsidRPr="00D86909">
              <w:rPr>
                <w:b/>
              </w:rPr>
              <w:t xml:space="preserve">Where to Get </w:t>
            </w:r>
            <w:r>
              <w:rPr>
                <w:b/>
              </w:rPr>
              <w:t>Venus simulator</w:t>
            </w:r>
            <w:r w:rsidRPr="00D86909">
              <w:rPr>
                <w:b/>
              </w:rPr>
              <w:t>?</w:t>
            </w:r>
          </w:p>
          <w:p w14:paraId="7FCC3ABB" w14:textId="77777777" w:rsidR="00902D27" w:rsidRDefault="00902D27" w:rsidP="00902D27">
            <w:pPr>
              <w:tabs>
                <w:tab w:val="left" w:pos="1050"/>
                <w:tab w:val="left" w:pos="1380"/>
              </w:tabs>
              <w:ind w:left="720"/>
              <w:jc w:val="both"/>
            </w:pPr>
            <w:r>
              <w:t xml:space="preserve">This is an online simulator and may be accessed at: </w:t>
            </w:r>
            <w:hyperlink r:id="rId11" w:history="1">
              <w:proofErr w:type="spellStart"/>
              <w:r>
                <w:rPr>
                  <w:rStyle w:val="Hyperlink"/>
                </w:rPr>
                <w:t>venus</w:t>
              </w:r>
              <w:proofErr w:type="spellEnd"/>
              <w:r>
                <w:rPr>
                  <w:rStyle w:val="Hyperlink"/>
                </w:rPr>
                <w:t xml:space="preserve"> (thaumicmekanism.github.io)</w:t>
              </w:r>
            </w:hyperlink>
          </w:p>
          <w:p w14:paraId="58F61BBB" w14:textId="77777777" w:rsidR="00902D27" w:rsidRDefault="00902D27" w:rsidP="00902D27">
            <w:pPr>
              <w:tabs>
                <w:tab w:val="left" w:pos="1050"/>
                <w:tab w:val="left" w:pos="1380"/>
              </w:tabs>
              <w:ind w:left="720"/>
              <w:jc w:val="both"/>
            </w:pPr>
          </w:p>
          <w:p w14:paraId="7492C240" w14:textId="77777777" w:rsidR="00902D27" w:rsidRDefault="00902D27" w:rsidP="00902D27">
            <w:pPr>
              <w:tabs>
                <w:tab w:val="left" w:pos="1050"/>
                <w:tab w:val="left" w:pos="1380"/>
              </w:tabs>
              <w:ind w:left="720"/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6998A426" wp14:editId="66183169">
                  <wp:extent cx="5249333" cy="1714309"/>
                  <wp:effectExtent l="0" t="0" r="0" b="635"/>
                  <wp:docPr id="20291857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185743" name="Picture 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1705" cy="1734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3311FA" w14:textId="77777777" w:rsidR="00902D27" w:rsidRDefault="00902D27" w:rsidP="00902D27">
            <w:pPr>
              <w:tabs>
                <w:tab w:val="left" w:pos="1050"/>
                <w:tab w:val="left" w:pos="1380"/>
              </w:tabs>
              <w:ind w:left="720"/>
              <w:jc w:val="both"/>
            </w:pPr>
          </w:p>
          <w:p w14:paraId="6B45800E" w14:textId="77777777" w:rsidR="00902D27" w:rsidRDefault="00902D27" w:rsidP="00902D27">
            <w:pPr>
              <w:pStyle w:val="NormalWeb"/>
              <w:numPr>
                <w:ilvl w:val="0"/>
                <w:numId w:val="27"/>
              </w:numPr>
              <w:shd w:val="clear" w:color="auto" w:fill="FFFFFF"/>
              <w:spacing w:before="0" w:beforeAutospacing="0" w:after="90" w:afterAutospacing="0"/>
              <w:rPr>
                <w:color w:val="1D2129"/>
                <w:sz w:val="21"/>
                <w:szCs w:val="21"/>
              </w:rPr>
            </w:pPr>
            <w:r>
              <w:rPr>
                <w:color w:val="1D2129"/>
                <w:sz w:val="21"/>
                <w:szCs w:val="21"/>
              </w:rPr>
              <w:t>If you wish to d</w:t>
            </w:r>
            <w:r w:rsidRPr="00BD13DA">
              <w:rPr>
                <w:color w:val="1D2129"/>
                <w:sz w:val="21"/>
                <w:szCs w:val="21"/>
              </w:rPr>
              <w:t xml:space="preserve">ownload </w:t>
            </w:r>
            <w:r>
              <w:rPr>
                <w:color w:val="1D2129"/>
                <w:sz w:val="21"/>
                <w:szCs w:val="21"/>
              </w:rPr>
              <w:t xml:space="preserve">a copy to run locally on your laptop, get it </w:t>
            </w:r>
            <w:r w:rsidRPr="00BD13DA">
              <w:rPr>
                <w:color w:val="1D2129"/>
                <w:sz w:val="21"/>
                <w:szCs w:val="21"/>
              </w:rPr>
              <w:t>from here</w:t>
            </w:r>
            <w:r>
              <w:rPr>
                <w:color w:val="1D2129"/>
                <w:sz w:val="21"/>
                <w:szCs w:val="21"/>
              </w:rPr>
              <w:t>:</w:t>
            </w:r>
          </w:p>
          <w:p w14:paraId="644E89ED" w14:textId="77777777" w:rsidR="00902D27" w:rsidRDefault="00902D27" w:rsidP="00902D27">
            <w:pPr>
              <w:pStyle w:val="NormalWeb"/>
              <w:shd w:val="clear" w:color="auto" w:fill="FFFFFF"/>
              <w:spacing w:before="0" w:beforeAutospacing="0" w:after="90" w:afterAutospacing="0"/>
              <w:ind w:left="1440"/>
              <w:rPr>
                <w:color w:val="1D2129"/>
                <w:sz w:val="21"/>
                <w:szCs w:val="21"/>
              </w:rPr>
            </w:pPr>
            <w:hyperlink r:id="rId13" w:history="1">
              <w:r w:rsidRPr="009012F6">
                <w:rPr>
                  <w:rStyle w:val="Hyperlink"/>
                  <w:sz w:val="21"/>
                  <w:szCs w:val="21"/>
                </w:rPr>
                <w:t>https://courses.missouristate.edu/KenVollmar/mars/downlo</w:t>
              </w:r>
              <w:r w:rsidRPr="009012F6">
                <w:rPr>
                  <w:rStyle w:val="Hyperlink"/>
                  <w:sz w:val="21"/>
                  <w:szCs w:val="21"/>
                </w:rPr>
                <w:t>a</w:t>
              </w:r>
              <w:r w:rsidRPr="009012F6">
                <w:rPr>
                  <w:rStyle w:val="Hyperlink"/>
                  <w:sz w:val="21"/>
                  <w:szCs w:val="21"/>
                </w:rPr>
                <w:t>d.htm</w:t>
              </w:r>
            </w:hyperlink>
          </w:p>
          <w:p w14:paraId="340E3838" w14:textId="77777777" w:rsidR="00902D27" w:rsidRDefault="00902D27" w:rsidP="00902D27">
            <w:pPr>
              <w:pStyle w:val="NormalWeb"/>
              <w:shd w:val="clear" w:color="auto" w:fill="FFFFFF"/>
              <w:spacing w:before="0" w:beforeAutospacing="0" w:after="90" w:afterAutospacing="0"/>
              <w:ind w:left="720"/>
              <w:rPr>
                <w:color w:val="1D2129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CF14F3F" wp14:editId="4079E4DA">
                  <wp:extent cx="5399920" cy="2757537"/>
                  <wp:effectExtent l="0" t="0" r="0" b="5080"/>
                  <wp:docPr id="191668643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686438" name="Picture 1916686438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1297" cy="2763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8F7E22" w14:textId="77777777" w:rsidR="00902D27" w:rsidRDefault="00902D27" w:rsidP="00902D27">
            <w:pPr>
              <w:tabs>
                <w:tab w:val="left" w:pos="1050"/>
                <w:tab w:val="left" w:pos="1380"/>
              </w:tabs>
              <w:rPr>
                <w:b/>
                <w:sz w:val="28"/>
              </w:rPr>
            </w:pPr>
          </w:p>
          <w:p w14:paraId="3BE6A443" w14:textId="77777777" w:rsidR="00902D27" w:rsidRPr="00822270" w:rsidRDefault="00902D27" w:rsidP="00902D27">
            <w:pPr>
              <w:tabs>
                <w:tab w:val="left" w:pos="1050"/>
                <w:tab w:val="left" w:pos="1380"/>
              </w:tabs>
              <w:rPr>
                <w:b/>
                <w:sz w:val="28"/>
              </w:rPr>
            </w:pPr>
            <w:r w:rsidRPr="00822270">
              <w:rPr>
                <w:b/>
                <w:sz w:val="28"/>
              </w:rPr>
              <w:t>Procedure:</w:t>
            </w:r>
          </w:p>
          <w:p w14:paraId="005C516F" w14:textId="16C9B1D6" w:rsidR="00902D27" w:rsidRDefault="00902D27" w:rsidP="007063C5">
            <w:pPr>
              <w:pStyle w:val="ListParagraph"/>
              <w:numPr>
                <w:ilvl w:val="1"/>
                <w:numId w:val="32"/>
              </w:numPr>
              <w:spacing w:before="0" w:beforeAutospacing="0" w:line="360" w:lineRule="auto"/>
              <w:jc w:val="both"/>
              <w:rPr>
                <w:color w:val="000000"/>
              </w:rPr>
            </w:pPr>
            <w:r w:rsidRPr="007A49C0">
              <w:rPr>
                <w:color w:val="000000"/>
              </w:rPr>
              <w:t xml:space="preserve">When the Venus simulator </w:t>
            </w:r>
            <w:r w:rsidR="007063C5" w:rsidRPr="007A49C0">
              <w:rPr>
                <w:color w:val="000000"/>
              </w:rPr>
              <w:t>opens</w:t>
            </w:r>
            <w:r w:rsidR="00744DF9">
              <w:rPr>
                <w:color w:val="000000"/>
              </w:rPr>
              <w:t xml:space="preserve"> in your browser window</w:t>
            </w:r>
            <w:r w:rsidRPr="007A49C0">
              <w:rPr>
                <w:color w:val="000000"/>
              </w:rPr>
              <w:t xml:space="preserve"> you can either</w:t>
            </w:r>
            <w:r w:rsidR="007A49C0" w:rsidRPr="007A49C0">
              <w:rPr>
                <w:color w:val="000000"/>
              </w:rPr>
              <w:t xml:space="preserve"> </w:t>
            </w:r>
            <w:r w:rsidR="007A49C0">
              <w:rPr>
                <w:color w:val="000000"/>
              </w:rPr>
              <w:t>t</w:t>
            </w:r>
            <w:r w:rsidRPr="007A49C0">
              <w:rPr>
                <w:color w:val="000000"/>
              </w:rPr>
              <w:t xml:space="preserve">ype or copy/paste your code in the </w:t>
            </w:r>
            <w:r w:rsidRPr="005E2B86">
              <w:rPr>
                <w:b/>
                <w:bCs/>
                <w:color w:val="000000"/>
                <w:u w:val="single"/>
              </w:rPr>
              <w:t>Editor</w:t>
            </w:r>
            <w:r w:rsidRPr="007A49C0">
              <w:rPr>
                <w:color w:val="000000"/>
              </w:rPr>
              <w:t xml:space="preserve"> window</w:t>
            </w:r>
            <w:r w:rsidR="00EB5929">
              <w:rPr>
                <w:color w:val="000000"/>
              </w:rPr>
              <w:t>.</w:t>
            </w:r>
          </w:p>
          <w:p w14:paraId="1A476EF6" w14:textId="656E0531" w:rsidR="005F0D2E" w:rsidRPr="005F0D2E" w:rsidRDefault="005F0D2E" w:rsidP="005F0D2E">
            <w:pPr>
              <w:spacing w:line="360" w:lineRule="auto"/>
              <w:ind w:left="1080"/>
              <w:jc w:val="both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2D20D8DF" wp14:editId="4090141C">
                  <wp:extent cx="4047067" cy="823475"/>
                  <wp:effectExtent l="0" t="0" r="0" b="0"/>
                  <wp:docPr id="207630698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6306981" name="Picture 2076306981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1878" cy="844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17A3CD" w14:textId="4C54D98C" w:rsidR="008570F3" w:rsidRDefault="0017567F" w:rsidP="007063C5">
            <w:pPr>
              <w:pStyle w:val="ListParagraph"/>
              <w:numPr>
                <w:ilvl w:val="1"/>
                <w:numId w:val="32"/>
              </w:num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Once done (or </w:t>
            </w:r>
            <w:r w:rsidR="00346B1C">
              <w:rPr>
                <w:color w:val="000000"/>
              </w:rPr>
              <w:t>anytime you want to</w:t>
            </w:r>
            <w:r>
              <w:rPr>
                <w:color w:val="000000"/>
              </w:rPr>
              <w:t xml:space="preserve">) assemble and simulate your code </w:t>
            </w:r>
            <w:r w:rsidR="008570F3">
              <w:rPr>
                <w:color w:val="000000"/>
              </w:rPr>
              <w:t xml:space="preserve">by moving to </w:t>
            </w:r>
            <w:r w:rsidR="008570F3">
              <w:rPr>
                <w:color w:val="000000"/>
              </w:rPr>
              <w:lastRenderedPageBreak/>
              <w:t xml:space="preserve">the </w:t>
            </w:r>
            <w:r w:rsidR="008570F3" w:rsidRPr="005E2B86">
              <w:rPr>
                <w:b/>
                <w:bCs/>
                <w:color w:val="000000"/>
                <w:u w:val="single"/>
              </w:rPr>
              <w:t>Simulator</w:t>
            </w:r>
            <w:r w:rsidR="008570F3">
              <w:rPr>
                <w:color w:val="000000"/>
              </w:rPr>
              <w:t xml:space="preserve"> tab and clicking on the “</w:t>
            </w:r>
            <w:r w:rsidR="008570F3" w:rsidRPr="005E2B86">
              <w:rPr>
                <w:b/>
                <w:bCs/>
                <w:color w:val="000000"/>
                <w:u w:val="single"/>
              </w:rPr>
              <w:t>Assemble &amp; Simulate from Editor</w:t>
            </w:r>
            <w:r w:rsidR="008570F3">
              <w:rPr>
                <w:color w:val="000000"/>
              </w:rPr>
              <w:t>” button.</w:t>
            </w:r>
          </w:p>
          <w:p w14:paraId="2DE75424" w14:textId="23BE1A56" w:rsidR="008570F3" w:rsidRPr="008570F3" w:rsidRDefault="008570F3" w:rsidP="008570F3">
            <w:pPr>
              <w:spacing w:line="360" w:lineRule="auto"/>
              <w:ind w:left="1080"/>
              <w:jc w:val="both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4F051B26" wp14:editId="30126FC3">
                  <wp:extent cx="4358431" cy="1507066"/>
                  <wp:effectExtent l="0" t="0" r="4445" b="0"/>
                  <wp:docPr id="837625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625254" name="Picture 837625254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3816" cy="155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B8B2EB" w14:textId="77777777" w:rsidR="00640C32" w:rsidRDefault="0031174D" w:rsidP="007063C5">
            <w:pPr>
              <w:pStyle w:val="ListParagraph"/>
              <w:numPr>
                <w:ilvl w:val="1"/>
                <w:numId w:val="32"/>
              </w:num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Once the code is assembled, you may </w:t>
            </w:r>
            <w:r w:rsidRPr="00640C32">
              <w:rPr>
                <w:b/>
                <w:bCs/>
                <w:color w:val="000000"/>
                <w:u w:val="single"/>
              </w:rPr>
              <w:t>Run</w:t>
            </w:r>
            <w:r>
              <w:rPr>
                <w:color w:val="000000"/>
              </w:rPr>
              <w:t xml:space="preserve">, </w:t>
            </w:r>
            <w:r w:rsidRPr="00640C32">
              <w:rPr>
                <w:b/>
                <w:bCs/>
                <w:color w:val="000000"/>
                <w:u w:val="single"/>
              </w:rPr>
              <w:t>Debug</w:t>
            </w:r>
            <w:r>
              <w:rPr>
                <w:color w:val="000000"/>
              </w:rPr>
              <w:t xml:space="preserve"> or </w:t>
            </w:r>
            <w:r w:rsidRPr="00640C32">
              <w:rPr>
                <w:b/>
                <w:bCs/>
                <w:color w:val="000000"/>
                <w:u w:val="single"/>
              </w:rPr>
              <w:t>Trace</w:t>
            </w:r>
            <w:r>
              <w:rPr>
                <w:color w:val="000000"/>
              </w:rPr>
              <w:t xml:space="preserve"> </w:t>
            </w:r>
            <w:r w:rsidR="00640C32">
              <w:rPr>
                <w:color w:val="000000"/>
              </w:rPr>
              <w:t>execution of your code.</w:t>
            </w:r>
          </w:p>
          <w:p w14:paraId="546419A9" w14:textId="3543D19B" w:rsidR="005D6651" w:rsidRDefault="00640C32" w:rsidP="007063C5">
            <w:pPr>
              <w:pStyle w:val="ListParagraph"/>
              <w:numPr>
                <w:ilvl w:val="1"/>
                <w:numId w:val="32"/>
              </w:num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The </w:t>
            </w:r>
            <w:r w:rsidR="00360DED" w:rsidRPr="005D6651">
              <w:rPr>
                <w:b/>
                <w:bCs/>
                <w:color w:val="000000"/>
                <w:u w:val="single"/>
              </w:rPr>
              <w:t>M</w:t>
            </w:r>
            <w:r w:rsidRPr="005D6651">
              <w:rPr>
                <w:b/>
                <w:bCs/>
                <w:color w:val="000000"/>
                <w:u w:val="single"/>
              </w:rPr>
              <w:t>emory</w:t>
            </w:r>
            <w:r>
              <w:rPr>
                <w:color w:val="000000"/>
              </w:rPr>
              <w:t xml:space="preserve"> and </w:t>
            </w:r>
            <w:r w:rsidR="00360DED" w:rsidRPr="005D6651">
              <w:rPr>
                <w:b/>
                <w:bCs/>
                <w:color w:val="000000"/>
                <w:u w:val="single"/>
              </w:rPr>
              <w:t>R</w:t>
            </w:r>
            <w:r w:rsidRPr="005D6651">
              <w:rPr>
                <w:b/>
                <w:bCs/>
                <w:color w:val="000000"/>
                <w:u w:val="single"/>
              </w:rPr>
              <w:t>egister</w:t>
            </w:r>
            <w:r>
              <w:rPr>
                <w:color w:val="000000"/>
              </w:rPr>
              <w:t xml:space="preserve"> </w:t>
            </w:r>
            <w:r w:rsidR="00360DED">
              <w:rPr>
                <w:color w:val="000000"/>
              </w:rPr>
              <w:t xml:space="preserve">or </w:t>
            </w:r>
            <w:r w:rsidR="00360DED" w:rsidRPr="005D6651">
              <w:rPr>
                <w:b/>
                <w:bCs/>
                <w:color w:val="000000"/>
                <w:u w:val="single"/>
              </w:rPr>
              <w:t>Cache</w:t>
            </w:r>
            <w:r w:rsidR="00360DED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state, </w:t>
            </w:r>
            <w:r w:rsidR="00360DED">
              <w:rPr>
                <w:color w:val="000000"/>
              </w:rPr>
              <w:t xml:space="preserve">will be </w:t>
            </w:r>
            <w:r w:rsidR="005D6651">
              <w:rPr>
                <w:color w:val="000000"/>
              </w:rPr>
              <w:t>seen</w:t>
            </w:r>
            <w:r w:rsidR="00360DED">
              <w:rPr>
                <w:color w:val="000000"/>
              </w:rPr>
              <w:t xml:space="preserve"> in real time </w:t>
            </w:r>
            <w:r w:rsidR="005D6651">
              <w:rPr>
                <w:color w:val="000000"/>
              </w:rPr>
              <w:t>on the right side of the browser window.</w:t>
            </w:r>
          </w:p>
          <w:p w14:paraId="69FF8686" w14:textId="79B65EED" w:rsidR="00503EEB" w:rsidRDefault="00503EEB" w:rsidP="007063C5">
            <w:pPr>
              <w:pStyle w:val="ListParagraph"/>
              <w:numPr>
                <w:ilvl w:val="1"/>
                <w:numId w:val="32"/>
              </w:num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There are a variety of options and features to explore in </w:t>
            </w:r>
            <w:r w:rsidR="00657BB7">
              <w:rPr>
                <w:color w:val="000000"/>
              </w:rPr>
              <w:t>Venus</w:t>
            </w:r>
            <w:r>
              <w:rPr>
                <w:color w:val="000000"/>
              </w:rPr>
              <w:t xml:space="preserve"> online simulator, </w:t>
            </w:r>
            <w:r w:rsidR="00657BB7">
              <w:rPr>
                <w:color w:val="000000"/>
              </w:rPr>
              <w:t>explore, experiment and exercise these on your own.</w:t>
            </w:r>
          </w:p>
          <w:p w14:paraId="5198D193" w14:textId="206DA5C1" w:rsidR="00A90C3A" w:rsidRDefault="00A90C3A" w:rsidP="00A90C3A">
            <w:pPr>
              <w:pStyle w:val="ListParagraph"/>
              <w:numPr>
                <w:ilvl w:val="1"/>
                <w:numId w:val="32"/>
              </w:num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Try the three example codes below to learn about arithmetic, </w:t>
            </w:r>
            <w:r w:rsidR="00172105">
              <w:rPr>
                <w:color w:val="000000"/>
              </w:rPr>
              <w:t>memory,</w:t>
            </w:r>
            <w:r>
              <w:rPr>
                <w:color w:val="000000"/>
              </w:rPr>
              <w:t xml:space="preserve"> and array manipulation in RISC-V.</w:t>
            </w:r>
          </w:p>
          <w:p w14:paraId="2656DD6F" w14:textId="32D94CEC" w:rsidR="00DA4A98" w:rsidRPr="00714861" w:rsidRDefault="00DA4A98" w:rsidP="007063C5">
            <w:pPr>
              <w:pStyle w:val="ListParagraph"/>
              <w:numPr>
                <w:ilvl w:val="1"/>
                <w:numId w:val="32"/>
              </w:numPr>
              <w:spacing w:line="360" w:lineRule="auto"/>
              <w:jc w:val="both"/>
              <w:rPr>
                <w:color w:val="000000"/>
              </w:rPr>
            </w:pPr>
            <w:r w:rsidRPr="00714861">
              <w:rPr>
                <w:color w:val="242424"/>
                <w:spacing w:val="-1"/>
                <w:shd w:val="clear" w:color="auto" w:fill="FFFFFF"/>
              </w:rPr>
              <w:t>When working through the code examples, you could print out</w:t>
            </w:r>
            <w:r w:rsidR="00E932B8">
              <w:rPr>
                <w:color w:val="242424"/>
                <w:spacing w:val="-1"/>
                <w:shd w:val="clear" w:color="auto" w:fill="FFFFFF"/>
              </w:rPr>
              <w:t xml:space="preserve"> or access</w:t>
            </w:r>
            <w:r w:rsidRPr="00714861">
              <w:rPr>
                <w:color w:val="242424"/>
                <w:spacing w:val="-1"/>
                <w:shd w:val="clear" w:color="auto" w:fill="FFFFFF"/>
              </w:rPr>
              <w:t xml:space="preserve"> this RISC-V reference sheet to help you: </w:t>
            </w:r>
            <w:hyperlink r:id="rId17" w:tgtFrame="_blank" w:history="1">
              <w:r w:rsidRPr="00714861">
                <w:rPr>
                  <w:rStyle w:val="Hyperlink"/>
                  <w:spacing w:val="-1"/>
                  <w:shd w:val="clear" w:color="auto" w:fill="FFFFFF"/>
                </w:rPr>
                <w:t xml:space="preserve">James Zhu’s RISC-V </w:t>
              </w:r>
              <w:proofErr w:type="spellStart"/>
              <w:r w:rsidRPr="00714861">
                <w:rPr>
                  <w:rStyle w:val="Hyperlink"/>
                  <w:spacing w:val="-1"/>
                  <w:shd w:val="clear" w:color="auto" w:fill="FFFFFF"/>
                </w:rPr>
                <w:t>Refeence</w:t>
              </w:r>
              <w:proofErr w:type="spellEnd"/>
            </w:hyperlink>
            <w:r w:rsidRPr="00714861">
              <w:rPr>
                <w:color w:val="242424"/>
                <w:spacing w:val="-1"/>
                <w:shd w:val="clear" w:color="auto" w:fill="FFFFFF"/>
              </w:rPr>
              <w:t>.</w:t>
            </w:r>
          </w:p>
          <w:p w14:paraId="5491FE3F" w14:textId="1B133F23" w:rsidR="00F43C91" w:rsidRPr="008021D1" w:rsidRDefault="00F43C91" w:rsidP="00F43C91">
            <w:pPr>
              <w:pStyle w:val="Heading3"/>
              <w:spacing w:before="0" w:after="0"/>
              <w:rPr>
                <w:rFonts w:ascii="Times New Roman" w:hAnsi="Times New Roman" w:cs="Times New Roman"/>
                <w:color w:val="00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 xml:space="preserve">Example </w:t>
            </w:r>
            <w:r w:rsidR="00487FDF"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>C</w:t>
            </w:r>
            <w:r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>odes:</w:t>
            </w:r>
          </w:p>
          <w:p w14:paraId="792326BC" w14:textId="77777777" w:rsidR="00F43C91" w:rsidRDefault="00F43C91" w:rsidP="008021D1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</w:p>
          <w:p w14:paraId="19ED7593" w14:textId="6F9EC108" w:rsidR="00F43C91" w:rsidRPr="00902888" w:rsidRDefault="00F43C91" w:rsidP="00902888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rPr>
                <w:b/>
                <w:color w:val="0070C0"/>
              </w:rPr>
            </w:pPr>
            <w:r w:rsidRPr="00902888">
              <w:rPr>
                <w:b/>
              </w:rPr>
              <w:t xml:space="preserve">Example 1: </w:t>
            </w:r>
            <w:r w:rsidRPr="00ED0B81">
              <w:rPr>
                <w:rFonts w:ascii="Courier New" w:hAnsi="Courier New" w:cs="Courier New"/>
                <w:b/>
                <w:color w:val="0070C0"/>
              </w:rPr>
              <w:t>Adding two numbers</w:t>
            </w:r>
          </w:p>
          <w:p w14:paraId="166A7F32" w14:textId="7D938AEE" w:rsidR="00F43C91" w:rsidRPr="00AB4682" w:rsidRDefault="00D628A5" w:rsidP="00AB4682">
            <w:pPr>
              <w:tabs>
                <w:tab w:val="left" w:pos="1404"/>
                <w:tab w:val="left" w:pos="2934"/>
                <w:tab w:val="left" w:pos="4344"/>
              </w:tabs>
              <w:spacing w:line="360" w:lineRule="auto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proofErr w:type="spellStart"/>
            <w:r w:rsidR="00F43C91" w:rsidRPr="00AB4682">
              <w:rPr>
                <w:rFonts w:ascii="Consolas" w:hAnsi="Consolas"/>
                <w:color w:val="000000"/>
              </w:rPr>
              <w:t>addi</w:t>
            </w:r>
            <w:proofErr w:type="spellEnd"/>
            <w:r w:rsidR="00F43C91" w:rsidRPr="00AB4682">
              <w:rPr>
                <w:rFonts w:ascii="Consolas" w:hAnsi="Consolas"/>
                <w:color w:val="000000"/>
              </w:rPr>
              <w:t xml:space="preserve"> s0, x0, 4</w:t>
            </w:r>
            <w:r w:rsidR="00F43C91" w:rsidRPr="00AB4682">
              <w:rPr>
                <w:rFonts w:ascii="Consolas" w:hAnsi="Consolas"/>
                <w:color w:val="000000"/>
              </w:rPr>
              <w:tab/>
              <w:t>#load 4 to s0</w:t>
            </w:r>
          </w:p>
          <w:p w14:paraId="0E9E5637" w14:textId="2045C639" w:rsidR="00F43C91" w:rsidRPr="00AB4682" w:rsidRDefault="00D628A5" w:rsidP="00AB4682">
            <w:pPr>
              <w:tabs>
                <w:tab w:val="left" w:pos="1404"/>
                <w:tab w:val="left" w:pos="2934"/>
                <w:tab w:val="left" w:pos="4344"/>
              </w:tabs>
              <w:spacing w:line="360" w:lineRule="auto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proofErr w:type="spellStart"/>
            <w:r w:rsidR="00F43C91" w:rsidRPr="00AB4682">
              <w:rPr>
                <w:rFonts w:ascii="Consolas" w:hAnsi="Consolas"/>
                <w:color w:val="000000"/>
              </w:rPr>
              <w:t>addi</w:t>
            </w:r>
            <w:proofErr w:type="spellEnd"/>
            <w:r w:rsidR="00F43C91" w:rsidRPr="00AB4682">
              <w:rPr>
                <w:rFonts w:ascii="Consolas" w:hAnsi="Consolas"/>
                <w:color w:val="000000"/>
              </w:rPr>
              <w:t xml:space="preserve"> s1, s0, 0xa</w:t>
            </w:r>
            <w:r w:rsidR="00F43C91" w:rsidRPr="00AB4682">
              <w:rPr>
                <w:rFonts w:ascii="Consolas" w:hAnsi="Consolas"/>
                <w:color w:val="000000"/>
              </w:rPr>
              <w:tab/>
              <w:t>#add (hex) 10 to s0</w:t>
            </w:r>
          </w:p>
          <w:p w14:paraId="6B5E4688" w14:textId="2FD232A1" w:rsidR="00F43C91" w:rsidRPr="00AB4682" w:rsidRDefault="00D628A5" w:rsidP="00AB4682">
            <w:pPr>
              <w:tabs>
                <w:tab w:val="left" w:pos="1404"/>
                <w:tab w:val="left" w:pos="2934"/>
                <w:tab w:val="left" w:pos="4344"/>
              </w:tabs>
              <w:spacing w:line="360" w:lineRule="auto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proofErr w:type="gramStart"/>
            <w:r w:rsidR="00F43C91" w:rsidRPr="00AB4682">
              <w:rPr>
                <w:rFonts w:ascii="Consolas" w:hAnsi="Consolas"/>
                <w:color w:val="000000"/>
              </w:rPr>
              <w:t>add  s</w:t>
            </w:r>
            <w:proofErr w:type="gramEnd"/>
            <w:r w:rsidR="00F43C91" w:rsidRPr="00AB4682">
              <w:rPr>
                <w:rFonts w:ascii="Consolas" w:hAnsi="Consolas"/>
                <w:color w:val="000000"/>
              </w:rPr>
              <w:t>2, s0, s1</w:t>
            </w:r>
            <w:r w:rsidR="00F43C91" w:rsidRPr="00AB4682">
              <w:rPr>
                <w:rFonts w:ascii="Consolas" w:hAnsi="Consolas"/>
                <w:color w:val="000000"/>
              </w:rPr>
              <w:tab/>
              <w:t>#s2=s0+s1</w:t>
            </w:r>
          </w:p>
          <w:p w14:paraId="7AD08501" w14:textId="77777777" w:rsidR="00F43C91" w:rsidRDefault="00F43C91" w:rsidP="008021D1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</w:p>
          <w:p w14:paraId="5E22F253" w14:textId="284653C1" w:rsidR="001F7C43" w:rsidRPr="00805FDA" w:rsidRDefault="001F7C43" w:rsidP="00902888">
            <w:pPr>
              <w:pStyle w:val="HTMLPreformatted"/>
              <w:rPr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</w:t>
            </w:r>
            <w:r w:rsidRPr="00F532B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xample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2</w:t>
            </w:r>
            <w:r w:rsidRPr="00F532B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:</w:t>
            </w:r>
            <w:r w:rsidR="00902888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2888">
              <w:rPr>
                <w:b/>
                <w:color w:val="0070C0"/>
                <w:sz w:val="24"/>
                <w:szCs w:val="24"/>
              </w:rPr>
              <w:t>Immediates</w:t>
            </w:r>
            <w:proofErr w:type="spellEnd"/>
            <w:r w:rsidRPr="00902888">
              <w:rPr>
                <w:b/>
                <w:color w:val="0070C0"/>
                <w:sz w:val="24"/>
                <w:szCs w:val="24"/>
              </w:rPr>
              <w:t xml:space="preserve"> and memory manipulation</w:t>
            </w:r>
          </w:p>
          <w:p w14:paraId="790D4089" w14:textId="77777777" w:rsidR="001F7C43" w:rsidRPr="00F532B6" w:rsidRDefault="001F7C43" w:rsidP="001F7C43">
            <w:pPr>
              <w:pStyle w:val="HTMLPreformatted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0C71C846" w14:textId="77777777" w:rsidR="001F7C43" w:rsidRPr="00D628A5" w:rsidRDefault="001F7C43" w:rsidP="00D628A5">
            <w:pPr>
              <w:tabs>
                <w:tab w:val="left" w:pos="1404"/>
                <w:tab w:val="left" w:pos="2934"/>
                <w:tab w:val="left" w:pos="4344"/>
              </w:tabs>
              <w:spacing w:line="360" w:lineRule="auto"/>
              <w:rPr>
                <w:rFonts w:ascii="Consolas" w:hAnsi="Consolas"/>
                <w:color w:val="000000"/>
              </w:rPr>
            </w:pPr>
            <w:r w:rsidRPr="00D628A5">
              <w:rPr>
                <w:rFonts w:ascii="Consolas" w:hAnsi="Consolas"/>
                <w:color w:val="000000"/>
              </w:rPr>
              <w:tab/>
              <w:t>.data</w:t>
            </w:r>
          </w:p>
          <w:p w14:paraId="041CECB1" w14:textId="180FCD2B" w:rsidR="001F7C43" w:rsidRPr="00D628A5" w:rsidRDefault="001F7C43" w:rsidP="00D628A5">
            <w:pPr>
              <w:tabs>
                <w:tab w:val="left" w:pos="1404"/>
                <w:tab w:val="left" w:pos="2934"/>
                <w:tab w:val="left" w:pos="4344"/>
              </w:tabs>
              <w:spacing w:line="360" w:lineRule="auto"/>
              <w:rPr>
                <w:rFonts w:ascii="Consolas" w:hAnsi="Consolas"/>
                <w:color w:val="000000"/>
              </w:rPr>
            </w:pPr>
            <w:r w:rsidRPr="00D628A5">
              <w:rPr>
                <w:rFonts w:ascii="Consolas" w:hAnsi="Consolas"/>
                <w:color w:val="000000"/>
              </w:rPr>
              <w:t>var1:</w:t>
            </w:r>
            <w:proofErr w:type="gramStart"/>
            <w:r w:rsidRPr="00D628A5">
              <w:rPr>
                <w:rFonts w:ascii="Consolas" w:hAnsi="Consolas"/>
                <w:color w:val="000000"/>
              </w:rPr>
              <w:tab/>
              <w:t>.word</w:t>
            </w:r>
            <w:proofErr w:type="gramEnd"/>
            <w:r w:rsidRPr="00D628A5">
              <w:rPr>
                <w:rFonts w:ascii="Consolas" w:hAnsi="Consolas"/>
                <w:color w:val="000000"/>
              </w:rPr>
              <w:tab/>
              <w:t>23</w:t>
            </w:r>
            <w:r w:rsidRPr="00D628A5">
              <w:rPr>
                <w:rFonts w:ascii="Consolas" w:hAnsi="Consolas"/>
                <w:color w:val="000000"/>
              </w:rPr>
              <w:tab/>
              <w:t># storage for var1; initial value is 23</w:t>
            </w:r>
          </w:p>
          <w:p w14:paraId="64B0EBCF" w14:textId="77777777" w:rsidR="001F7C43" w:rsidRPr="00D628A5" w:rsidRDefault="001F7C43" w:rsidP="00D628A5">
            <w:pPr>
              <w:tabs>
                <w:tab w:val="left" w:pos="1404"/>
                <w:tab w:val="left" w:pos="2934"/>
                <w:tab w:val="left" w:pos="4344"/>
              </w:tabs>
              <w:spacing w:line="360" w:lineRule="auto"/>
              <w:rPr>
                <w:rFonts w:ascii="Consolas" w:hAnsi="Consolas"/>
                <w:color w:val="000000"/>
              </w:rPr>
            </w:pPr>
          </w:p>
          <w:p w14:paraId="7253562A" w14:textId="6BEC262E" w:rsidR="001F7C43" w:rsidRPr="00D628A5" w:rsidRDefault="001F7C43" w:rsidP="00D628A5">
            <w:pPr>
              <w:tabs>
                <w:tab w:val="left" w:pos="1404"/>
                <w:tab w:val="left" w:pos="2934"/>
                <w:tab w:val="left" w:pos="4344"/>
              </w:tabs>
              <w:spacing w:line="360" w:lineRule="auto"/>
              <w:rPr>
                <w:rFonts w:ascii="Consolas" w:hAnsi="Consolas"/>
                <w:color w:val="000000"/>
              </w:rPr>
            </w:pPr>
            <w:r w:rsidRPr="00D628A5">
              <w:rPr>
                <w:rFonts w:ascii="Consolas" w:hAnsi="Consolas"/>
                <w:color w:val="000000"/>
              </w:rPr>
              <w:tab/>
              <w:t>.text</w:t>
            </w:r>
          </w:p>
          <w:p w14:paraId="3E04D585" w14:textId="3CA668D8" w:rsidR="001F7C43" w:rsidRPr="00D628A5" w:rsidRDefault="001F7C43" w:rsidP="00D628A5">
            <w:pPr>
              <w:tabs>
                <w:tab w:val="left" w:pos="1404"/>
                <w:tab w:val="left" w:pos="2934"/>
                <w:tab w:val="left" w:pos="4344"/>
              </w:tabs>
              <w:spacing w:line="360" w:lineRule="auto"/>
              <w:rPr>
                <w:rFonts w:ascii="Consolas" w:hAnsi="Consolas"/>
                <w:color w:val="000000"/>
              </w:rPr>
            </w:pPr>
            <w:r w:rsidRPr="00D628A5">
              <w:rPr>
                <w:rFonts w:ascii="Consolas" w:hAnsi="Consolas"/>
                <w:color w:val="000000"/>
              </w:rPr>
              <w:lastRenderedPageBreak/>
              <w:t>start:</w:t>
            </w:r>
            <w:r w:rsidR="00265AC1" w:rsidRPr="00D628A5">
              <w:rPr>
                <w:rFonts w:ascii="Consolas" w:hAnsi="Consolas"/>
                <w:color w:val="000000"/>
              </w:rPr>
              <w:tab/>
            </w:r>
            <w:proofErr w:type="spellStart"/>
            <w:r w:rsidR="00B375F7" w:rsidRPr="00D628A5">
              <w:rPr>
                <w:rFonts w:ascii="Consolas" w:hAnsi="Consolas"/>
                <w:color w:val="000000"/>
              </w:rPr>
              <w:t>addi</w:t>
            </w:r>
            <w:proofErr w:type="spellEnd"/>
            <w:r w:rsidR="00B375F7" w:rsidRPr="00D628A5">
              <w:rPr>
                <w:rFonts w:ascii="Consolas" w:hAnsi="Consolas"/>
                <w:color w:val="000000"/>
              </w:rPr>
              <w:tab/>
            </w:r>
            <w:r w:rsidRPr="00D628A5">
              <w:rPr>
                <w:rFonts w:ascii="Consolas" w:hAnsi="Consolas"/>
                <w:color w:val="000000"/>
              </w:rPr>
              <w:t>s1, zero,5</w:t>
            </w:r>
          </w:p>
          <w:p w14:paraId="7A163041" w14:textId="583A4C41" w:rsidR="00891BF2" w:rsidRPr="00D628A5" w:rsidRDefault="001F7C43" w:rsidP="00D628A5">
            <w:pPr>
              <w:tabs>
                <w:tab w:val="left" w:pos="1404"/>
                <w:tab w:val="left" w:pos="2934"/>
                <w:tab w:val="left" w:pos="4344"/>
              </w:tabs>
              <w:spacing w:line="360" w:lineRule="auto"/>
              <w:rPr>
                <w:rFonts w:ascii="Consolas" w:hAnsi="Consolas"/>
                <w:color w:val="000000"/>
              </w:rPr>
            </w:pPr>
            <w:r w:rsidRPr="00D628A5">
              <w:rPr>
                <w:rFonts w:ascii="Consolas" w:hAnsi="Consolas"/>
                <w:color w:val="000000"/>
              </w:rPr>
              <w:tab/>
            </w:r>
            <w:proofErr w:type="spellStart"/>
            <w:r w:rsidRPr="00D628A5">
              <w:rPr>
                <w:rFonts w:ascii="Consolas" w:hAnsi="Consolas"/>
                <w:color w:val="000000"/>
              </w:rPr>
              <w:t>l</w:t>
            </w:r>
            <w:r w:rsidR="000E5B5C">
              <w:rPr>
                <w:rFonts w:ascii="Consolas" w:hAnsi="Consolas"/>
                <w:color w:val="000000"/>
              </w:rPr>
              <w:t>w</w:t>
            </w:r>
            <w:proofErr w:type="spellEnd"/>
            <w:r w:rsidRPr="00D628A5">
              <w:rPr>
                <w:rFonts w:ascii="Consolas" w:hAnsi="Consolas"/>
                <w:color w:val="000000"/>
              </w:rPr>
              <w:tab/>
              <w:t>t1, var1</w:t>
            </w:r>
            <w:r w:rsidRPr="00D628A5">
              <w:rPr>
                <w:rFonts w:ascii="Consolas" w:hAnsi="Consolas"/>
                <w:color w:val="000000"/>
              </w:rPr>
              <w:tab/>
              <w:t># load contents of RAM into</w:t>
            </w:r>
          </w:p>
          <w:p w14:paraId="5A802316" w14:textId="20714B75" w:rsidR="001F7C43" w:rsidRPr="00D628A5" w:rsidRDefault="00891BF2" w:rsidP="00D628A5">
            <w:pPr>
              <w:tabs>
                <w:tab w:val="left" w:pos="1404"/>
                <w:tab w:val="left" w:pos="2934"/>
                <w:tab w:val="left" w:pos="4344"/>
              </w:tabs>
              <w:spacing w:line="360" w:lineRule="auto"/>
              <w:rPr>
                <w:rFonts w:ascii="Consolas" w:hAnsi="Consolas"/>
                <w:color w:val="000000"/>
              </w:rPr>
            </w:pPr>
            <w:r w:rsidRPr="00D628A5">
              <w:rPr>
                <w:rFonts w:ascii="Consolas" w:hAnsi="Consolas"/>
                <w:color w:val="000000"/>
              </w:rPr>
              <w:tab/>
            </w:r>
            <w:r w:rsidRPr="00D628A5">
              <w:rPr>
                <w:rFonts w:ascii="Consolas" w:hAnsi="Consolas"/>
                <w:color w:val="000000"/>
              </w:rPr>
              <w:tab/>
            </w:r>
            <w:r w:rsidRPr="00D628A5">
              <w:rPr>
                <w:rFonts w:ascii="Consolas" w:hAnsi="Consolas"/>
                <w:color w:val="000000"/>
              </w:rPr>
              <w:tab/>
              <w:t xml:space="preserve"># </w:t>
            </w:r>
            <w:r w:rsidR="001F7C43" w:rsidRPr="00D628A5">
              <w:rPr>
                <w:rFonts w:ascii="Consolas" w:hAnsi="Consolas"/>
                <w:color w:val="000000"/>
              </w:rPr>
              <w:t>reg t0:  t0 = var1</w:t>
            </w:r>
          </w:p>
          <w:p w14:paraId="00CEF6B0" w14:textId="324A98B2" w:rsidR="001F7C43" w:rsidRPr="00D628A5" w:rsidRDefault="00891BF2" w:rsidP="00D628A5">
            <w:pPr>
              <w:tabs>
                <w:tab w:val="left" w:pos="1404"/>
                <w:tab w:val="left" w:pos="2934"/>
                <w:tab w:val="left" w:pos="4344"/>
              </w:tabs>
              <w:spacing w:line="360" w:lineRule="auto"/>
              <w:rPr>
                <w:rFonts w:ascii="Consolas" w:hAnsi="Consolas"/>
                <w:color w:val="000000"/>
              </w:rPr>
            </w:pPr>
            <w:r w:rsidRPr="00D628A5">
              <w:rPr>
                <w:rFonts w:ascii="Consolas" w:hAnsi="Consolas"/>
                <w:color w:val="000000"/>
              </w:rPr>
              <w:tab/>
            </w:r>
            <w:r w:rsidR="001F7C43" w:rsidRPr="00D628A5">
              <w:rPr>
                <w:rFonts w:ascii="Consolas" w:hAnsi="Consolas"/>
                <w:color w:val="000000"/>
              </w:rPr>
              <w:t>la</w:t>
            </w:r>
            <w:r w:rsidR="001F7C43" w:rsidRPr="00D628A5">
              <w:rPr>
                <w:rFonts w:ascii="Consolas" w:hAnsi="Consolas"/>
                <w:color w:val="000000"/>
              </w:rPr>
              <w:tab/>
              <w:t>t0, var1</w:t>
            </w:r>
            <w:r w:rsidR="001F7C43" w:rsidRPr="00D628A5">
              <w:rPr>
                <w:rFonts w:ascii="Consolas" w:hAnsi="Consolas"/>
                <w:color w:val="000000"/>
              </w:rPr>
              <w:tab/>
              <w:t># load address</w:t>
            </w:r>
          </w:p>
          <w:p w14:paraId="1EDA5C70" w14:textId="72D0B702" w:rsidR="001F7C43" w:rsidRPr="00D628A5" w:rsidRDefault="001F7C43" w:rsidP="00D628A5">
            <w:pPr>
              <w:tabs>
                <w:tab w:val="left" w:pos="1404"/>
                <w:tab w:val="left" w:pos="2934"/>
                <w:tab w:val="left" w:pos="4344"/>
              </w:tabs>
              <w:spacing w:line="360" w:lineRule="auto"/>
              <w:rPr>
                <w:rFonts w:ascii="Consolas" w:hAnsi="Consolas"/>
                <w:color w:val="000000"/>
              </w:rPr>
            </w:pPr>
            <w:r w:rsidRPr="00D628A5">
              <w:rPr>
                <w:rFonts w:ascii="Consolas" w:hAnsi="Consolas"/>
                <w:color w:val="000000"/>
              </w:rPr>
              <w:tab/>
              <w:t>li</w:t>
            </w:r>
            <w:r w:rsidRPr="00D628A5">
              <w:rPr>
                <w:rFonts w:ascii="Consolas" w:hAnsi="Consolas"/>
                <w:color w:val="000000"/>
              </w:rPr>
              <w:tab/>
              <w:t>t2, 10</w:t>
            </w:r>
            <w:r w:rsidRPr="00D628A5">
              <w:rPr>
                <w:rFonts w:ascii="Consolas" w:hAnsi="Consolas"/>
                <w:color w:val="000000"/>
              </w:rPr>
              <w:tab/>
              <w:t># t2 =10 ("load immediate")</w:t>
            </w:r>
          </w:p>
          <w:p w14:paraId="3A18E565" w14:textId="54227255" w:rsidR="001F7C43" w:rsidRPr="00D628A5" w:rsidRDefault="001F7C43" w:rsidP="00D628A5">
            <w:pPr>
              <w:tabs>
                <w:tab w:val="left" w:pos="1404"/>
                <w:tab w:val="left" w:pos="2934"/>
                <w:tab w:val="left" w:pos="4344"/>
              </w:tabs>
              <w:spacing w:line="360" w:lineRule="auto"/>
              <w:rPr>
                <w:rFonts w:ascii="Consolas" w:hAnsi="Consolas"/>
                <w:color w:val="000000"/>
              </w:rPr>
            </w:pPr>
            <w:r w:rsidRPr="00D628A5">
              <w:rPr>
                <w:rFonts w:ascii="Consolas" w:hAnsi="Consolas"/>
                <w:color w:val="000000"/>
              </w:rPr>
              <w:tab/>
            </w:r>
            <w:proofErr w:type="spellStart"/>
            <w:r w:rsidRPr="00D628A5">
              <w:rPr>
                <w:rFonts w:ascii="Consolas" w:hAnsi="Consolas"/>
                <w:color w:val="000000"/>
              </w:rPr>
              <w:t>s</w:t>
            </w:r>
            <w:r w:rsidR="000E5B5C">
              <w:rPr>
                <w:rFonts w:ascii="Consolas" w:hAnsi="Consolas"/>
                <w:color w:val="000000"/>
              </w:rPr>
              <w:t>w</w:t>
            </w:r>
            <w:proofErr w:type="spellEnd"/>
            <w:r w:rsidRPr="00D628A5">
              <w:rPr>
                <w:rFonts w:ascii="Consolas" w:hAnsi="Consolas"/>
                <w:color w:val="000000"/>
              </w:rPr>
              <w:tab/>
              <w:t>t2, (t0)</w:t>
            </w:r>
            <w:r w:rsidRPr="00D628A5">
              <w:rPr>
                <w:rFonts w:ascii="Consolas" w:hAnsi="Consolas"/>
                <w:color w:val="000000"/>
              </w:rPr>
              <w:tab/>
            </w:r>
            <w:r w:rsidRPr="00D628A5">
              <w:rPr>
                <w:rFonts w:ascii="Consolas" w:hAnsi="Consolas"/>
                <w:color w:val="000000"/>
              </w:rPr>
              <w:tab/>
            </w:r>
          </w:p>
          <w:p w14:paraId="68251537" w14:textId="4D06EC55" w:rsidR="001F7C43" w:rsidRPr="00F532B6" w:rsidRDefault="001F7C43" w:rsidP="00D628A5">
            <w:pPr>
              <w:tabs>
                <w:tab w:val="left" w:pos="1404"/>
                <w:tab w:val="left" w:pos="2934"/>
                <w:tab w:val="left" w:pos="4344"/>
              </w:tabs>
              <w:spacing w:line="360" w:lineRule="auto"/>
              <w:rPr>
                <w:color w:val="000000"/>
              </w:rPr>
            </w:pPr>
            <w:r w:rsidRPr="00D628A5">
              <w:rPr>
                <w:rFonts w:ascii="Consolas" w:hAnsi="Consolas"/>
                <w:color w:val="000000"/>
              </w:rPr>
              <w:tab/>
            </w:r>
            <w:proofErr w:type="spellStart"/>
            <w:r w:rsidRPr="00D628A5">
              <w:rPr>
                <w:rFonts w:ascii="Consolas" w:hAnsi="Consolas"/>
                <w:color w:val="000000"/>
              </w:rPr>
              <w:t>s</w:t>
            </w:r>
            <w:r w:rsidR="000E5B5C">
              <w:rPr>
                <w:rFonts w:ascii="Consolas" w:hAnsi="Consolas"/>
                <w:color w:val="000000"/>
              </w:rPr>
              <w:t>w</w:t>
            </w:r>
            <w:proofErr w:type="spellEnd"/>
            <w:r w:rsidRPr="00D628A5">
              <w:rPr>
                <w:rFonts w:ascii="Consolas" w:hAnsi="Consolas"/>
                <w:color w:val="000000"/>
              </w:rPr>
              <w:tab/>
              <w:t>s1, 4(t0)</w:t>
            </w:r>
            <w:r w:rsidRPr="00D628A5">
              <w:rPr>
                <w:rFonts w:ascii="Consolas" w:hAnsi="Consolas"/>
                <w:color w:val="000000"/>
              </w:rPr>
              <w:tab/>
            </w:r>
            <w:r w:rsidRPr="00D628A5">
              <w:rPr>
                <w:rFonts w:ascii="Consolas" w:hAnsi="Consolas"/>
                <w:color w:val="000000"/>
              </w:rPr>
              <w:tab/>
            </w:r>
            <w:r w:rsidRPr="00FE4729">
              <w:rPr>
                <w:rFonts w:ascii="Consolas" w:hAnsi="Consolas" w:cs="Courier New"/>
              </w:rPr>
              <w:tab/>
            </w:r>
          </w:p>
          <w:p w14:paraId="261CC455" w14:textId="6770304F" w:rsidR="00480993" w:rsidRPr="00805FDA" w:rsidRDefault="00914D40" w:rsidP="00902888">
            <w:pPr>
              <w:pStyle w:val="HTMLPreformatted"/>
              <w:rPr>
                <w:b/>
                <w:color w:val="0070C0"/>
              </w:rPr>
            </w:pPr>
            <w:r w:rsidRPr="00914D4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xample</w:t>
            </w:r>
            <w:r w:rsidR="002856C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="00480993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  <w:r w:rsidR="00490E9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:</w:t>
            </w:r>
            <w:r w:rsidR="00902888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="00DD173C" w:rsidRPr="00902888">
              <w:rPr>
                <w:b/>
                <w:color w:val="0070C0"/>
                <w:sz w:val="24"/>
                <w:szCs w:val="24"/>
              </w:rPr>
              <w:t>Array manipulation</w:t>
            </w:r>
          </w:p>
          <w:p w14:paraId="2108344D" w14:textId="77777777" w:rsidR="00480993" w:rsidRDefault="00480993" w:rsidP="00480993">
            <w:pPr>
              <w:pStyle w:val="HTMLPreformatted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777011E7" w14:textId="77777777" w:rsidR="006D53AF" w:rsidRPr="00902888" w:rsidRDefault="006D53AF" w:rsidP="00902888">
            <w:pPr>
              <w:tabs>
                <w:tab w:val="left" w:pos="1404"/>
                <w:tab w:val="left" w:pos="2934"/>
                <w:tab w:val="left" w:pos="4344"/>
              </w:tabs>
              <w:spacing w:line="360" w:lineRule="auto"/>
              <w:rPr>
                <w:rFonts w:ascii="Consolas" w:hAnsi="Consolas"/>
                <w:color w:val="000000"/>
              </w:rPr>
            </w:pPr>
            <w:r w:rsidRPr="00902888">
              <w:rPr>
                <w:rFonts w:ascii="Consolas" w:hAnsi="Consolas"/>
                <w:color w:val="000000"/>
              </w:rPr>
              <w:t># Assume the base address for the array is in register a0</w:t>
            </w:r>
          </w:p>
          <w:p w14:paraId="216BB312" w14:textId="77777777" w:rsidR="006D53AF" w:rsidRPr="00902888" w:rsidRDefault="006D53AF" w:rsidP="00902888">
            <w:pPr>
              <w:tabs>
                <w:tab w:val="left" w:pos="1404"/>
                <w:tab w:val="left" w:pos="2934"/>
                <w:tab w:val="left" w:pos="4344"/>
              </w:tabs>
              <w:spacing w:line="360" w:lineRule="auto"/>
              <w:rPr>
                <w:rFonts w:ascii="Consolas" w:hAnsi="Consolas"/>
                <w:color w:val="000000"/>
              </w:rPr>
            </w:pPr>
            <w:r w:rsidRPr="00902888">
              <w:rPr>
                <w:rFonts w:ascii="Consolas" w:hAnsi="Consolas"/>
                <w:color w:val="000000"/>
              </w:rPr>
              <w:t># The array contains 3 words (32-bit each)</w:t>
            </w:r>
          </w:p>
          <w:p w14:paraId="2BFA8264" w14:textId="77777777" w:rsidR="0083267E" w:rsidRDefault="0083267E" w:rsidP="00902888">
            <w:pPr>
              <w:tabs>
                <w:tab w:val="left" w:pos="1404"/>
                <w:tab w:val="left" w:pos="2934"/>
                <w:tab w:val="left" w:pos="4344"/>
              </w:tabs>
              <w:spacing w:line="360" w:lineRule="auto"/>
              <w:rPr>
                <w:rFonts w:ascii="Consolas" w:hAnsi="Consolas"/>
                <w:color w:val="000000"/>
              </w:rPr>
            </w:pPr>
          </w:p>
          <w:p w14:paraId="4F3E4F8C" w14:textId="3D20BCDF" w:rsidR="006278A2" w:rsidRPr="00902888" w:rsidRDefault="00ED0B81" w:rsidP="00902888">
            <w:pPr>
              <w:tabs>
                <w:tab w:val="left" w:pos="1404"/>
                <w:tab w:val="left" w:pos="2934"/>
                <w:tab w:val="left" w:pos="4344"/>
              </w:tabs>
              <w:spacing w:line="360" w:lineRule="auto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 w:rsidR="006278A2" w:rsidRPr="00902888">
              <w:rPr>
                <w:rFonts w:ascii="Consolas" w:hAnsi="Consolas"/>
                <w:color w:val="000000"/>
              </w:rPr>
              <w:t>.data</w:t>
            </w:r>
          </w:p>
          <w:p w14:paraId="59CEDD9F" w14:textId="0D67A3C2" w:rsidR="00341AE2" w:rsidRPr="00902888" w:rsidRDefault="00341AE2" w:rsidP="00902888">
            <w:pPr>
              <w:tabs>
                <w:tab w:val="left" w:pos="1404"/>
                <w:tab w:val="left" w:pos="2934"/>
                <w:tab w:val="left" w:pos="4344"/>
              </w:tabs>
              <w:spacing w:line="360" w:lineRule="auto"/>
              <w:rPr>
                <w:rFonts w:ascii="Consolas" w:hAnsi="Consolas"/>
                <w:color w:val="000000"/>
              </w:rPr>
            </w:pPr>
            <w:proofErr w:type="spellStart"/>
            <w:r w:rsidRPr="00902888">
              <w:rPr>
                <w:rFonts w:ascii="Consolas" w:hAnsi="Consolas"/>
                <w:color w:val="000000"/>
              </w:rPr>
              <w:t>my_array</w:t>
            </w:r>
            <w:proofErr w:type="spellEnd"/>
            <w:r w:rsidRPr="00902888">
              <w:rPr>
                <w:rFonts w:ascii="Consolas" w:hAnsi="Consolas"/>
                <w:color w:val="000000"/>
              </w:rPr>
              <w:t>:</w:t>
            </w:r>
            <w:proofErr w:type="gramStart"/>
            <w:r w:rsidR="00AE704B">
              <w:rPr>
                <w:rFonts w:ascii="Consolas" w:hAnsi="Consolas"/>
                <w:color w:val="000000"/>
              </w:rPr>
              <w:tab/>
            </w:r>
            <w:r w:rsidRPr="00902888">
              <w:rPr>
                <w:rFonts w:ascii="Consolas" w:hAnsi="Consolas"/>
                <w:color w:val="000000"/>
              </w:rPr>
              <w:t>.word</w:t>
            </w:r>
            <w:proofErr w:type="gramEnd"/>
            <w:r w:rsidRPr="00902888">
              <w:rPr>
                <w:rFonts w:ascii="Consolas" w:hAnsi="Consolas"/>
                <w:color w:val="000000"/>
              </w:rPr>
              <w:t xml:space="preserve"> 10</w:t>
            </w:r>
            <w:r w:rsidR="00AE704B">
              <w:rPr>
                <w:rFonts w:ascii="Consolas" w:hAnsi="Consolas"/>
                <w:color w:val="000000"/>
              </w:rPr>
              <w:tab/>
            </w:r>
            <w:r w:rsidR="00AE704B">
              <w:rPr>
                <w:rFonts w:ascii="Consolas" w:hAnsi="Consolas"/>
                <w:color w:val="000000"/>
              </w:rPr>
              <w:tab/>
            </w:r>
            <w:r w:rsidRPr="00902888">
              <w:rPr>
                <w:rFonts w:ascii="Consolas" w:hAnsi="Consolas"/>
                <w:color w:val="000000"/>
              </w:rPr>
              <w:t># First word (element 0)</w:t>
            </w:r>
          </w:p>
          <w:p w14:paraId="7018FBB1" w14:textId="1C0482A3" w:rsidR="00341AE2" w:rsidRPr="00902888" w:rsidRDefault="00AE704B" w:rsidP="00902888">
            <w:pPr>
              <w:tabs>
                <w:tab w:val="left" w:pos="1404"/>
                <w:tab w:val="left" w:pos="2934"/>
                <w:tab w:val="left" w:pos="4344"/>
              </w:tabs>
              <w:spacing w:line="360" w:lineRule="auto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proofErr w:type="gramStart"/>
            <w:r w:rsidR="00341AE2" w:rsidRPr="00902888">
              <w:rPr>
                <w:rFonts w:ascii="Consolas" w:hAnsi="Consolas"/>
                <w:color w:val="000000"/>
              </w:rPr>
              <w:t>.word</w:t>
            </w:r>
            <w:proofErr w:type="gramEnd"/>
            <w:r w:rsidR="00341AE2" w:rsidRPr="00902888">
              <w:rPr>
                <w:rFonts w:ascii="Consolas" w:hAnsi="Consolas"/>
                <w:color w:val="000000"/>
              </w:rPr>
              <w:t xml:space="preserve"> 0xf4f500</w:t>
            </w:r>
            <w:r>
              <w:rPr>
                <w:rFonts w:ascii="Consolas" w:hAnsi="Consolas"/>
                <w:color w:val="000000"/>
              </w:rPr>
              <w:tab/>
            </w:r>
            <w:r w:rsidR="00341AE2" w:rsidRPr="00902888">
              <w:rPr>
                <w:rFonts w:ascii="Consolas" w:hAnsi="Consolas"/>
                <w:color w:val="000000"/>
              </w:rPr>
              <w:t># Second word (element 1</w:t>
            </w:r>
            <w:r w:rsidR="00831681">
              <w:rPr>
                <w:rFonts w:ascii="Consolas" w:hAnsi="Consolas"/>
                <w:color w:val="000000"/>
              </w:rPr>
              <w:t xml:space="preserve"> – neg num</w:t>
            </w:r>
            <w:r w:rsidR="00341AE2" w:rsidRPr="00902888">
              <w:rPr>
                <w:rFonts w:ascii="Consolas" w:hAnsi="Consolas"/>
                <w:color w:val="000000"/>
              </w:rPr>
              <w:t>)</w:t>
            </w:r>
          </w:p>
          <w:p w14:paraId="097CBAD4" w14:textId="6BA8D009" w:rsidR="00341AE2" w:rsidRPr="00902888" w:rsidRDefault="00AE704B" w:rsidP="00902888">
            <w:pPr>
              <w:tabs>
                <w:tab w:val="left" w:pos="1404"/>
                <w:tab w:val="left" w:pos="2934"/>
                <w:tab w:val="left" w:pos="4344"/>
              </w:tabs>
              <w:spacing w:line="360" w:lineRule="auto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proofErr w:type="gramStart"/>
            <w:r w:rsidR="00341AE2" w:rsidRPr="00902888">
              <w:rPr>
                <w:rFonts w:ascii="Consolas" w:hAnsi="Consolas"/>
                <w:color w:val="000000"/>
              </w:rPr>
              <w:t>.word</w:t>
            </w:r>
            <w:proofErr w:type="gramEnd"/>
            <w:r w:rsidR="00341AE2" w:rsidRPr="00902888">
              <w:rPr>
                <w:rFonts w:ascii="Consolas" w:hAnsi="Consolas"/>
                <w:color w:val="000000"/>
              </w:rPr>
              <w:t xml:space="preserve"> 0x420050</w:t>
            </w:r>
            <w:r>
              <w:rPr>
                <w:rFonts w:ascii="Consolas" w:hAnsi="Consolas"/>
                <w:color w:val="000000"/>
              </w:rPr>
              <w:tab/>
            </w:r>
            <w:r w:rsidR="00341AE2" w:rsidRPr="00902888">
              <w:rPr>
                <w:rFonts w:ascii="Consolas" w:hAnsi="Consolas"/>
                <w:color w:val="000000"/>
              </w:rPr>
              <w:t># Third word (element 2)</w:t>
            </w:r>
          </w:p>
          <w:p w14:paraId="1117FE82" w14:textId="77777777" w:rsidR="00341AE2" w:rsidRPr="00902888" w:rsidRDefault="00341AE2" w:rsidP="00902888">
            <w:pPr>
              <w:tabs>
                <w:tab w:val="left" w:pos="1404"/>
                <w:tab w:val="left" w:pos="2934"/>
                <w:tab w:val="left" w:pos="4344"/>
              </w:tabs>
              <w:spacing w:line="360" w:lineRule="auto"/>
              <w:rPr>
                <w:rFonts w:ascii="Consolas" w:hAnsi="Consolas"/>
                <w:color w:val="000000"/>
              </w:rPr>
            </w:pPr>
          </w:p>
          <w:p w14:paraId="608B6A23" w14:textId="7414774F" w:rsidR="00341AE2" w:rsidRPr="00902888" w:rsidRDefault="00831681" w:rsidP="00902888">
            <w:pPr>
              <w:tabs>
                <w:tab w:val="left" w:pos="1404"/>
                <w:tab w:val="left" w:pos="2934"/>
                <w:tab w:val="left" w:pos="4344"/>
              </w:tabs>
              <w:spacing w:line="360" w:lineRule="auto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 w:rsidR="00341AE2" w:rsidRPr="00902888">
              <w:rPr>
                <w:rFonts w:ascii="Consolas" w:hAnsi="Consolas"/>
                <w:color w:val="000000"/>
              </w:rPr>
              <w:t>.text</w:t>
            </w:r>
          </w:p>
          <w:p w14:paraId="5F73A14C" w14:textId="77777777" w:rsidR="00341AE2" w:rsidRPr="00902888" w:rsidRDefault="00341AE2" w:rsidP="00902888">
            <w:pPr>
              <w:tabs>
                <w:tab w:val="left" w:pos="1404"/>
                <w:tab w:val="left" w:pos="2934"/>
                <w:tab w:val="left" w:pos="4344"/>
              </w:tabs>
              <w:spacing w:line="360" w:lineRule="auto"/>
              <w:rPr>
                <w:rFonts w:ascii="Consolas" w:hAnsi="Consolas"/>
                <w:color w:val="000000"/>
              </w:rPr>
            </w:pPr>
            <w:proofErr w:type="gramStart"/>
            <w:r w:rsidRPr="00902888">
              <w:rPr>
                <w:rFonts w:ascii="Consolas" w:hAnsi="Consolas"/>
                <w:color w:val="000000"/>
              </w:rPr>
              <w:t>.</w:t>
            </w:r>
            <w:proofErr w:type="spellStart"/>
            <w:r w:rsidRPr="00902888">
              <w:rPr>
                <w:rFonts w:ascii="Consolas" w:hAnsi="Consolas"/>
                <w:color w:val="000000"/>
              </w:rPr>
              <w:t>globl</w:t>
            </w:r>
            <w:proofErr w:type="spellEnd"/>
            <w:proofErr w:type="gramEnd"/>
            <w:r w:rsidRPr="00902888">
              <w:rPr>
                <w:rFonts w:ascii="Consolas" w:hAnsi="Consolas"/>
                <w:color w:val="000000"/>
              </w:rPr>
              <w:t xml:space="preserve"> main</w:t>
            </w:r>
          </w:p>
          <w:p w14:paraId="380C62B3" w14:textId="3B1135C9" w:rsidR="00341AE2" w:rsidRPr="00902888" w:rsidRDefault="00341AE2" w:rsidP="00902888">
            <w:pPr>
              <w:tabs>
                <w:tab w:val="left" w:pos="1404"/>
                <w:tab w:val="left" w:pos="2934"/>
                <w:tab w:val="left" w:pos="4344"/>
              </w:tabs>
              <w:spacing w:line="360" w:lineRule="auto"/>
              <w:rPr>
                <w:rFonts w:ascii="Consolas" w:hAnsi="Consolas"/>
                <w:color w:val="000000"/>
              </w:rPr>
            </w:pPr>
            <w:r w:rsidRPr="00902888">
              <w:rPr>
                <w:rFonts w:ascii="Consolas" w:hAnsi="Consolas"/>
                <w:color w:val="000000"/>
              </w:rPr>
              <w:t>main:</w:t>
            </w:r>
            <w:r w:rsidR="00831681">
              <w:rPr>
                <w:rFonts w:ascii="Consolas" w:hAnsi="Consolas"/>
                <w:color w:val="000000"/>
              </w:rPr>
              <w:tab/>
            </w:r>
            <w:r w:rsidRPr="00902888">
              <w:rPr>
                <w:rFonts w:ascii="Consolas" w:hAnsi="Consolas"/>
                <w:color w:val="000000"/>
              </w:rPr>
              <w:t xml:space="preserve">la a0, </w:t>
            </w:r>
            <w:proofErr w:type="spellStart"/>
            <w:r w:rsidRPr="00902888">
              <w:rPr>
                <w:rFonts w:ascii="Consolas" w:hAnsi="Consolas"/>
                <w:color w:val="000000"/>
              </w:rPr>
              <w:t>my_array</w:t>
            </w:r>
            <w:proofErr w:type="spellEnd"/>
            <w:r w:rsidR="006D3746">
              <w:rPr>
                <w:rFonts w:ascii="Consolas" w:hAnsi="Consolas"/>
                <w:color w:val="000000"/>
              </w:rPr>
              <w:tab/>
            </w:r>
            <w:r w:rsidR="006D3746" w:rsidRPr="00902888">
              <w:rPr>
                <w:rFonts w:ascii="Consolas" w:hAnsi="Consolas"/>
                <w:color w:val="000000"/>
              </w:rPr>
              <w:t># Load base address of the array</w:t>
            </w:r>
          </w:p>
          <w:p w14:paraId="668C57E2" w14:textId="77777777" w:rsidR="00AF7F72" w:rsidRDefault="002F3ABD" w:rsidP="00902888">
            <w:pPr>
              <w:tabs>
                <w:tab w:val="left" w:pos="1404"/>
                <w:tab w:val="left" w:pos="2934"/>
                <w:tab w:val="left" w:pos="4344"/>
              </w:tabs>
              <w:spacing w:line="360" w:lineRule="auto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 w:rsidR="00AF7F72" w:rsidRPr="00902888">
              <w:rPr>
                <w:rFonts w:ascii="Consolas" w:hAnsi="Consolas"/>
                <w:color w:val="000000"/>
              </w:rPr>
              <w:t># Access individual elements of the array</w:t>
            </w:r>
          </w:p>
          <w:p w14:paraId="1654C81C" w14:textId="54FA45B0" w:rsidR="00341AE2" w:rsidRPr="00902888" w:rsidRDefault="00AF7F72" w:rsidP="00902888">
            <w:pPr>
              <w:tabs>
                <w:tab w:val="left" w:pos="1404"/>
                <w:tab w:val="left" w:pos="2934"/>
                <w:tab w:val="left" w:pos="4344"/>
              </w:tabs>
              <w:spacing w:line="360" w:lineRule="auto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proofErr w:type="spellStart"/>
            <w:r w:rsidR="00341AE2" w:rsidRPr="00902888">
              <w:rPr>
                <w:rFonts w:ascii="Consolas" w:hAnsi="Consolas"/>
                <w:color w:val="000000"/>
              </w:rPr>
              <w:t>lw</w:t>
            </w:r>
            <w:proofErr w:type="spellEnd"/>
            <w:r w:rsidR="00341AE2" w:rsidRPr="00902888">
              <w:rPr>
                <w:rFonts w:ascii="Consolas" w:hAnsi="Consolas"/>
                <w:color w:val="000000"/>
              </w:rPr>
              <w:t xml:space="preserve"> t0, 0(a0)</w:t>
            </w:r>
            <w:r w:rsidR="00D51D4D">
              <w:rPr>
                <w:rFonts w:ascii="Consolas" w:hAnsi="Consolas"/>
                <w:color w:val="000000"/>
              </w:rPr>
              <w:tab/>
            </w:r>
            <w:r w:rsidR="00341AE2" w:rsidRPr="00902888">
              <w:rPr>
                <w:rFonts w:ascii="Consolas" w:hAnsi="Consolas"/>
                <w:color w:val="000000"/>
              </w:rPr>
              <w:t># Load element 0 into t0</w:t>
            </w:r>
          </w:p>
          <w:p w14:paraId="4D8D9FB4" w14:textId="43D00046" w:rsidR="00341AE2" w:rsidRPr="00902888" w:rsidRDefault="00AF7F72" w:rsidP="00902888">
            <w:pPr>
              <w:tabs>
                <w:tab w:val="left" w:pos="1404"/>
                <w:tab w:val="left" w:pos="2934"/>
                <w:tab w:val="left" w:pos="4344"/>
              </w:tabs>
              <w:spacing w:line="360" w:lineRule="auto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proofErr w:type="spellStart"/>
            <w:r w:rsidR="00341AE2" w:rsidRPr="00902888">
              <w:rPr>
                <w:rFonts w:ascii="Consolas" w:hAnsi="Consolas"/>
                <w:color w:val="000000"/>
              </w:rPr>
              <w:t>lh</w:t>
            </w:r>
            <w:proofErr w:type="spellEnd"/>
            <w:r w:rsidR="00341AE2" w:rsidRPr="00902888">
              <w:rPr>
                <w:rFonts w:ascii="Consolas" w:hAnsi="Consolas"/>
                <w:color w:val="000000"/>
              </w:rPr>
              <w:t xml:space="preserve"> t1, 4(a0)</w:t>
            </w:r>
            <w:r w:rsidR="00D51D4D">
              <w:rPr>
                <w:rFonts w:ascii="Consolas" w:hAnsi="Consolas"/>
                <w:color w:val="000000"/>
              </w:rPr>
              <w:tab/>
            </w:r>
            <w:r w:rsidR="00341AE2" w:rsidRPr="00902888">
              <w:rPr>
                <w:rFonts w:ascii="Consolas" w:hAnsi="Consolas"/>
                <w:color w:val="000000"/>
              </w:rPr>
              <w:t># Load element 1 into t1</w:t>
            </w:r>
          </w:p>
          <w:p w14:paraId="4D34ABCF" w14:textId="394CF269" w:rsidR="00341AE2" w:rsidRPr="00902888" w:rsidRDefault="00AF7F72" w:rsidP="00902888">
            <w:pPr>
              <w:tabs>
                <w:tab w:val="left" w:pos="1404"/>
                <w:tab w:val="left" w:pos="2934"/>
                <w:tab w:val="left" w:pos="4344"/>
              </w:tabs>
              <w:spacing w:line="360" w:lineRule="auto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proofErr w:type="spellStart"/>
            <w:r w:rsidR="00341AE2" w:rsidRPr="00902888">
              <w:rPr>
                <w:rFonts w:ascii="Consolas" w:hAnsi="Consolas"/>
                <w:color w:val="000000"/>
              </w:rPr>
              <w:t>lhu</w:t>
            </w:r>
            <w:proofErr w:type="spellEnd"/>
            <w:r w:rsidR="00341AE2" w:rsidRPr="00902888">
              <w:rPr>
                <w:rFonts w:ascii="Consolas" w:hAnsi="Consolas"/>
                <w:color w:val="000000"/>
              </w:rPr>
              <w:t xml:space="preserve"> t2, 4(a0)</w:t>
            </w:r>
            <w:r w:rsidR="00D51D4D">
              <w:rPr>
                <w:rFonts w:ascii="Consolas" w:hAnsi="Consolas"/>
                <w:color w:val="000000"/>
              </w:rPr>
              <w:tab/>
            </w:r>
            <w:r w:rsidR="00341AE2" w:rsidRPr="00902888">
              <w:rPr>
                <w:rFonts w:ascii="Consolas" w:hAnsi="Consolas"/>
                <w:color w:val="000000"/>
              </w:rPr>
              <w:t xml:space="preserve"># Load element </w:t>
            </w:r>
            <w:r w:rsidR="003A60E3" w:rsidRPr="00902888">
              <w:rPr>
                <w:rFonts w:ascii="Consolas" w:hAnsi="Consolas"/>
                <w:color w:val="000000"/>
              </w:rPr>
              <w:t xml:space="preserve">1 </w:t>
            </w:r>
            <w:r w:rsidR="00341AE2" w:rsidRPr="00902888">
              <w:rPr>
                <w:rFonts w:ascii="Consolas" w:hAnsi="Consolas"/>
                <w:color w:val="000000"/>
              </w:rPr>
              <w:t>into t2</w:t>
            </w:r>
            <w:r w:rsidR="00296639" w:rsidRPr="00902888">
              <w:rPr>
                <w:rFonts w:ascii="Consolas" w:hAnsi="Consolas"/>
                <w:color w:val="000000"/>
              </w:rPr>
              <w:t xml:space="preserve"> too</w:t>
            </w:r>
          </w:p>
          <w:p w14:paraId="2B32AD81" w14:textId="0A70D31F" w:rsidR="00341AE2" w:rsidRPr="00902888" w:rsidRDefault="00AF7F72" w:rsidP="00902888">
            <w:pPr>
              <w:tabs>
                <w:tab w:val="left" w:pos="1404"/>
                <w:tab w:val="left" w:pos="2934"/>
                <w:tab w:val="left" w:pos="4344"/>
              </w:tabs>
              <w:spacing w:line="360" w:lineRule="auto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proofErr w:type="spellStart"/>
            <w:r w:rsidR="00341AE2" w:rsidRPr="00902888">
              <w:rPr>
                <w:rFonts w:ascii="Consolas" w:hAnsi="Consolas"/>
                <w:color w:val="000000"/>
              </w:rPr>
              <w:t>lb</w:t>
            </w:r>
            <w:proofErr w:type="spellEnd"/>
            <w:r w:rsidR="00341AE2" w:rsidRPr="00902888">
              <w:rPr>
                <w:rFonts w:ascii="Consolas" w:hAnsi="Consolas"/>
                <w:color w:val="000000"/>
              </w:rPr>
              <w:t xml:space="preserve"> t3, 8(a0)</w:t>
            </w:r>
            <w:r w:rsidR="00D51D4D">
              <w:rPr>
                <w:rFonts w:ascii="Consolas" w:hAnsi="Consolas"/>
                <w:color w:val="000000"/>
              </w:rPr>
              <w:tab/>
            </w:r>
            <w:r w:rsidR="00341AE2" w:rsidRPr="00902888">
              <w:rPr>
                <w:rFonts w:ascii="Consolas" w:hAnsi="Consolas"/>
                <w:color w:val="000000"/>
              </w:rPr>
              <w:t># Load element 2 into t3</w:t>
            </w:r>
          </w:p>
          <w:p w14:paraId="2991624A" w14:textId="42AD8176" w:rsidR="00A51960" w:rsidRPr="00902888" w:rsidRDefault="00A51960" w:rsidP="00A51960">
            <w:pPr>
              <w:tabs>
                <w:tab w:val="left" w:pos="1404"/>
                <w:tab w:val="left" w:pos="2934"/>
                <w:tab w:val="left" w:pos="4344"/>
              </w:tabs>
              <w:spacing w:line="360" w:lineRule="auto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  <w:t>s</w:t>
            </w:r>
            <w:r w:rsidRPr="00902888">
              <w:rPr>
                <w:rFonts w:ascii="Consolas" w:hAnsi="Consolas"/>
                <w:color w:val="000000"/>
              </w:rPr>
              <w:t xml:space="preserve">b t3, </w:t>
            </w:r>
            <w:r>
              <w:rPr>
                <w:rFonts w:ascii="Consolas" w:hAnsi="Consolas"/>
                <w:color w:val="000000"/>
              </w:rPr>
              <w:t>12</w:t>
            </w:r>
            <w:r w:rsidRPr="00902888">
              <w:rPr>
                <w:rFonts w:ascii="Consolas" w:hAnsi="Consolas"/>
                <w:color w:val="000000"/>
              </w:rPr>
              <w:t>(a0)</w:t>
            </w:r>
            <w:r w:rsidR="00D51D4D">
              <w:rPr>
                <w:rFonts w:ascii="Consolas" w:hAnsi="Consolas"/>
                <w:color w:val="000000"/>
              </w:rPr>
              <w:tab/>
            </w:r>
            <w:r w:rsidRPr="00902888">
              <w:rPr>
                <w:rFonts w:ascii="Consolas" w:hAnsi="Consolas"/>
                <w:color w:val="000000"/>
              </w:rPr>
              <w:t xml:space="preserve"># </w:t>
            </w:r>
            <w:r w:rsidR="00D03768">
              <w:rPr>
                <w:rFonts w:ascii="Consolas" w:hAnsi="Consolas"/>
                <w:color w:val="000000"/>
              </w:rPr>
              <w:t>Store</w:t>
            </w:r>
            <w:r w:rsidRPr="00902888">
              <w:rPr>
                <w:rFonts w:ascii="Consolas" w:hAnsi="Consolas"/>
                <w:color w:val="000000"/>
              </w:rPr>
              <w:t xml:space="preserve"> element 2 into </w:t>
            </w:r>
            <w:r w:rsidR="00D51D4D">
              <w:rPr>
                <w:rFonts w:ascii="Consolas" w:hAnsi="Consolas"/>
                <w:color w:val="000000"/>
              </w:rPr>
              <w:t xml:space="preserve">next </w:t>
            </w:r>
            <w:r w:rsidR="00D03768">
              <w:rPr>
                <w:rFonts w:ascii="Consolas" w:hAnsi="Consolas"/>
                <w:color w:val="000000"/>
              </w:rPr>
              <w:t>mem loc</w:t>
            </w:r>
          </w:p>
          <w:p w14:paraId="1F449BE1" w14:textId="77777777" w:rsidR="00480993" w:rsidRDefault="00480993" w:rsidP="008021D1">
            <w:pPr>
              <w:pStyle w:val="HTMLPreformatted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D1A3C4F" w14:textId="77777777" w:rsidR="004F0BB2" w:rsidRDefault="004F0BB2" w:rsidP="004F0BB2">
            <w:pPr>
              <w:pStyle w:val="NormalWeb"/>
              <w:shd w:val="clear" w:color="auto" w:fill="FFFFFF"/>
              <w:spacing w:line="270" w:lineRule="atLeast"/>
              <w:jc w:val="both"/>
            </w:pPr>
            <w:r>
              <w:t>For more RISC-V assembly programs, please visit:</w:t>
            </w:r>
          </w:p>
          <w:p w14:paraId="6439842F" w14:textId="77777777" w:rsidR="004F0BB2" w:rsidRDefault="004F0BB2" w:rsidP="004F0BB2">
            <w:pPr>
              <w:pStyle w:val="NormalWeb"/>
              <w:shd w:val="clear" w:color="auto" w:fill="FFFFFF"/>
              <w:spacing w:line="270" w:lineRule="atLeast"/>
              <w:jc w:val="center"/>
            </w:pPr>
            <w:hyperlink r:id="rId18" w:history="1">
              <w:r w:rsidRPr="002D4C03">
                <w:rPr>
                  <w:rStyle w:val="Hyperlink"/>
                </w:rPr>
                <w:t>https://marz.utk.edu/my-courses/cosc230/book/example-risc-v-assembly-programs</w:t>
              </w:r>
            </w:hyperlink>
          </w:p>
          <w:p w14:paraId="3CF86841" w14:textId="42556030" w:rsidR="00D44284" w:rsidRPr="00F16DCE" w:rsidRDefault="00D44284" w:rsidP="00C07C8B">
            <w:pPr>
              <w:pStyle w:val="NormalWeb"/>
              <w:ind w:left="360"/>
              <w:jc w:val="both"/>
              <w:rPr>
                <w:color w:val="000000"/>
              </w:rPr>
            </w:pPr>
          </w:p>
        </w:tc>
      </w:tr>
      <w:tr w:rsidR="00B921A5" w:rsidRPr="00BB284C" w14:paraId="6A9DEBE5" w14:textId="77777777" w:rsidTr="00DC4DB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918" w:type="dxa"/>
        </w:trPr>
        <w:tc>
          <w:tcPr>
            <w:tcW w:w="9829" w:type="dxa"/>
            <w:gridSpan w:val="5"/>
          </w:tcPr>
          <w:p w14:paraId="6DB5983A" w14:textId="1FA08C64" w:rsidR="00B921A5" w:rsidRDefault="00B921A5" w:rsidP="00D22BA7">
            <w:pPr>
              <w:jc w:val="both"/>
            </w:pPr>
          </w:p>
        </w:tc>
      </w:tr>
    </w:tbl>
    <w:p w14:paraId="23DD84EA" w14:textId="1AD162A3" w:rsidR="00442B4F" w:rsidRDefault="00980BEB" w:rsidP="00F16DCE">
      <w:pPr>
        <w:rPr>
          <w:b/>
          <w:sz w:val="28"/>
        </w:rPr>
      </w:pPr>
      <w:r w:rsidRPr="00AE14E9">
        <w:rPr>
          <w:b/>
          <w:sz w:val="28"/>
          <w:u w:val="single"/>
        </w:rPr>
        <w:t>Tasks</w:t>
      </w:r>
      <w:r w:rsidRPr="000D48EC">
        <w:rPr>
          <w:b/>
          <w:sz w:val="28"/>
        </w:rPr>
        <w:t>:</w:t>
      </w:r>
    </w:p>
    <w:p w14:paraId="7498CB79" w14:textId="77777777" w:rsidR="00442B4F" w:rsidRPr="00442B4F" w:rsidRDefault="00980BEB" w:rsidP="00442B4F">
      <w:pPr>
        <w:pStyle w:val="ListParagraph"/>
        <w:numPr>
          <w:ilvl w:val="0"/>
          <w:numId w:val="33"/>
        </w:numPr>
      </w:pPr>
      <w:r w:rsidRPr="00442B4F">
        <w:rPr>
          <w:sz w:val="28"/>
        </w:rPr>
        <w:t>Complete following tasks in Lab.</w:t>
      </w:r>
    </w:p>
    <w:p w14:paraId="6905D893" w14:textId="77777777" w:rsidR="00442B4F" w:rsidRPr="00442B4F" w:rsidRDefault="0095722B" w:rsidP="00442B4F">
      <w:pPr>
        <w:pStyle w:val="ListParagraph"/>
        <w:numPr>
          <w:ilvl w:val="0"/>
          <w:numId w:val="33"/>
        </w:numPr>
      </w:pPr>
      <w:r w:rsidRPr="00442B4F">
        <w:rPr>
          <w:sz w:val="28"/>
        </w:rPr>
        <w:t xml:space="preserve">Copy </w:t>
      </w:r>
      <w:r w:rsidR="001438CB" w:rsidRPr="00442B4F">
        <w:rPr>
          <w:sz w:val="28"/>
        </w:rPr>
        <w:t>your Venus Editor code</w:t>
      </w:r>
      <w:r w:rsidR="00000886" w:rsidRPr="00442B4F">
        <w:rPr>
          <w:sz w:val="28"/>
        </w:rPr>
        <w:t>, paste it into your submission copy</w:t>
      </w:r>
      <w:r w:rsidR="00671AF0" w:rsidRPr="00442B4F">
        <w:rPr>
          <w:sz w:val="28"/>
        </w:rPr>
        <w:t xml:space="preserve"> and upload on GCR.</w:t>
      </w:r>
    </w:p>
    <w:p w14:paraId="4854F4D9" w14:textId="356FD4A2" w:rsidR="00F16DCE" w:rsidRDefault="00671AF0" w:rsidP="00442B4F">
      <w:pPr>
        <w:pStyle w:val="ListParagraph"/>
        <w:numPr>
          <w:ilvl w:val="0"/>
          <w:numId w:val="33"/>
        </w:numPr>
      </w:pPr>
      <w:r w:rsidRPr="00442B4F">
        <w:rPr>
          <w:sz w:val="28"/>
        </w:rPr>
        <w:t xml:space="preserve">Also </w:t>
      </w:r>
      <w:r w:rsidR="00B37964">
        <w:rPr>
          <w:sz w:val="28"/>
        </w:rPr>
        <w:t>translate to</w:t>
      </w:r>
      <w:r w:rsidRPr="00442B4F">
        <w:rPr>
          <w:sz w:val="28"/>
        </w:rPr>
        <w:t xml:space="preserve"> machine </w:t>
      </w:r>
      <w:r w:rsidR="00442B4F" w:rsidRPr="00442B4F">
        <w:rPr>
          <w:sz w:val="28"/>
        </w:rPr>
        <w:t>language representation (if required).</w:t>
      </w:r>
    </w:p>
    <w:p w14:paraId="7E420178" w14:textId="2C3F5493" w:rsidR="00307AC9" w:rsidRDefault="00AE5FAE" w:rsidP="00307AC9">
      <w:pPr>
        <w:pStyle w:val="ListParagraph"/>
        <w:numPr>
          <w:ilvl w:val="0"/>
          <w:numId w:val="3"/>
        </w:numPr>
      </w:pPr>
      <w:r>
        <w:t xml:space="preserve">Write </w:t>
      </w:r>
      <w:r w:rsidR="00765AE6">
        <w:t>RISC-V</w:t>
      </w:r>
      <w:r>
        <w:t xml:space="preserve"> assembly code for given C program:</w:t>
      </w:r>
      <w:r w:rsidR="00307AC9">
        <w:br/>
      </w:r>
      <w:r w:rsidR="00EB2FBC">
        <w:t>Consider A=5</w:t>
      </w:r>
      <w:r w:rsidR="00307AC9">
        <w:t>, B=</w:t>
      </w:r>
      <w:r w:rsidR="00EB2FBC">
        <w:t>4</w:t>
      </w:r>
    </w:p>
    <w:p w14:paraId="453F543A" w14:textId="77777777" w:rsidR="00AE5FAE" w:rsidRDefault="00AE5FAE" w:rsidP="00AE5FAE">
      <w:pPr>
        <w:pStyle w:val="ListParagraph"/>
        <w:numPr>
          <w:ilvl w:val="0"/>
          <w:numId w:val="30"/>
        </w:numPr>
        <w:jc w:val="both"/>
      </w:pPr>
      <w:r>
        <w:t>C = A+B</w:t>
      </w:r>
    </w:p>
    <w:p w14:paraId="298F03D2" w14:textId="77777777" w:rsidR="00AE5FAE" w:rsidRDefault="00AE5FAE" w:rsidP="00AE5FAE">
      <w:pPr>
        <w:pStyle w:val="ListParagraph"/>
        <w:numPr>
          <w:ilvl w:val="0"/>
          <w:numId w:val="30"/>
        </w:numPr>
        <w:jc w:val="both"/>
      </w:pPr>
      <w:r>
        <w:t>D = A-B</w:t>
      </w:r>
    </w:p>
    <w:p w14:paraId="6E926574" w14:textId="77777777" w:rsidR="00AE5FAE" w:rsidRDefault="00AE5FAE" w:rsidP="00AE5FAE">
      <w:pPr>
        <w:pStyle w:val="ListParagraph"/>
        <w:numPr>
          <w:ilvl w:val="0"/>
          <w:numId w:val="30"/>
        </w:numPr>
        <w:jc w:val="both"/>
      </w:pPr>
      <w:r>
        <w:t>E = A*B</w:t>
      </w:r>
    </w:p>
    <w:p w14:paraId="014B0F00" w14:textId="77777777" w:rsidR="00DB30E1" w:rsidRDefault="00DB30E1" w:rsidP="00AE5FAE">
      <w:pPr>
        <w:pStyle w:val="ListParagraph"/>
        <w:numPr>
          <w:ilvl w:val="0"/>
          <w:numId w:val="30"/>
        </w:numPr>
        <w:jc w:val="both"/>
      </w:pPr>
      <w:r>
        <w:t>F = A^2</w:t>
      </w:r>
    </w:p>
    <w:p w14:paraId="71C5972E" w14:textId="1A7D4708" w:rsidR="009A18B9" w:rsidRPr="0072725F" w:rsidRDefault="009A18B9" w:rsidP="009A18B9">
      <w:pPr>
        <w:pStyle w:val="ListParagraph"/>
        <w:numPr>
          <w:ilvl w:val="0"/>
          <w:numId w:val="30"/>
        </w:numPr>
        <w:spacing w:before="0" w:beforeAutospacing="0" w:after="0" w:afterAutospacing="0"/>
        <w:jc w:val="both"/>
      </w:pPr>
      <w:r w:rsidRPr="0072725F">
        <w:t xml:space="preserve">Separate the different fields of these </w:t>
      </w:r>
      <w:r w:rsidR="00765AE6">
        <w:t>RISC-V</w:t>
      </w:r>
      <w:r w:rsidRPr="0072725F">
        <w:t xml:space="preserve"> instructions according to their format and </w:t>
      </w:r>
      <w:r w:rsidR="00531A87">
        <w:t>w</w:t>
      </w:r>
      <w:r w:rsidRPr="0072725F">
        <w:t xml:space="preserve">rite </w:t>
      </w:r>
      <w:r w:rsidR="00531A87">
        <w:t>d</w:t>
      </w:r>
      <w:r w:rsidRPr="0072725F">
        <w:t>ecimal values.</w:t>
      </w:r>
      <w:r w:rsidR="00531A87">
        <w:t xml:space="preserve"> That is, </w:t>
      </w:r>
      <w:r w:rsidR="00CF066C">
        <w:t>write the machine language representation</w:t>
      </w:r>
      <w:r w:rsidR="00212E14">
        <w:t xml:space="preserve"> (expressed in decimal).</w:t>
      </w:r>
    </w:p>
    <w:p w14:paraId="4445A5EA" w14:textId="77777777" w:rsidR="009A18B9" w:rsidRDefault="009A18B9" w:rsidP="009A18B9">
      <w:pPr>
        <w:jc w:val="both"/>
      </w:pPr>
    </w:p>
    <w:p w14:paraId="3EFAD28E" w14:textId="0A9B02EC" w:rsidR="00F16DCE" w:rsidRPr="0072725F" w:rsidRDefault="00F16DCE" w:rsidP="000653F2">
      <w:pPr>
        <w:pStyle w:val="ListParagraph"/>
        <w:numPr>
          <w:ilvl w:val="0"/>
          <w:numId w:val="3"/>
        </w:numPr>
        <w:spacing w:before="0" w:beforeAutospacing="0" w:after="0" w:afterAutospacing="0"/>
        <w:jc w:val="both"/>
      </w:pPr>
      <w:r w:rsidRPr="0072725F">
        <w:t xml:space="preserve">Convert the following C code into </w:t>
      </w:r>
      <w:r w:rsidR="00765AE6">
        <w:t>RISC-V</w:t>
      </w:r>
      <w:r w:rsidRPr="0072725F">
        <w:t xml:space="preserve"> assembly language. Use appropriate registers for the variables</w:t>
      </w:r>
      <w:r w:rsidR="00012B10" w:rsidRPr="0072725F">
        <w:t>.</w:t>
      </w:r>
    </w:p>
    <w:p w14:paraId="376C758B" w14:textId="7C3AB86F" w:rsidR="00F16DCE" w:rsidRPr="0072725F" w:rsidRDefault="00F16DCE" w:rsidP="002E5F66">
      <w:pPr>
        <w:jc w:val="center"/>
      </w:pPr>
      <w:r w:rsidRPr="0072725F">
        <w:t xml:space="preserve">m </w:t>
      </w:r>
      <w:r w:rsidR="002A428A" w:rsidRPr="0072725F">
        <w:t>= (</w:t>
      </w:r>
      <w:r w:rsidRPr="0072725F">
        <w:t>a - c) + (d + e) * f</w:t>
      </w:r>
    </w:p>
    <w:p w14:paraId="56E614CF" w14:textId="77777777" w:rsidR="00F16DCE" w:rsidRPr="0072725F" w:rsidRDefault="00F16DCE" w:rsidP="009A18B9">
      <w:pPr>
        <w:jc w:val="both"/>
      </w:pPr>
    </w:p>
    <w:p w14:paraId="53B935B2" w14:textId="6184691E" w:rsidR="00F16DCE" w:rsidRPr="0072725F" w:rsidRDefault="0095722B" w:rsidP="00ED28F7">
      <w:pPr>
        <w:pStyle w:val="ListParagraph"/>
        <w:numPr>
          <w:ilvl w:val="0"/>
          <w:numId w:val="3"/>
        </w:numPr>
        <w:spacing w:after="0" w:afterAutospacing="0"/>
        <w:jc w:val="both"/>
        <w:rPr>
          <w:bCs/>
        </w:rPr>
      </w:pPr>
      <w:r>
        <w:rPr>
          <w:bCs/>
        </w:rPr>
        <w:t>W</w:t>
      </w:r>
      <w:r w:rsidR="00F16DCE" w:rsidRPr="0072725F">
        <w:rPr>
          <w:bCs/>
        </w:rPr>
        <w:t xml:space="preserve">rite </w:t>
      </w:r>
      <w:r w:rsidR="00765AE6">
        <w:rPr>
          <w:bCs/>
        </w:rPr>
        <w:t>RISC-V</w:t>
      </w:r>
      <w:r w:rsidR="00F16DCE" w:rsidRPr="0072725F">
        <w:rPr>
          <w:bCs/>
        </w:rPr>
        <w:t xml:space="preserve"> assembly language program to perform</w:t>
      </w:r>
      <w:r w:rsidR="00F16DCE" w:rsidRPr="0072725F">
        <w:t xml:space="preserve"> </w:t>
      </w:r>
      <w:r w:rsidR="00F16DCE" w:rsidRPr="0072725F">
        <w:rPr>
          <w:bCs/>
        </w:rPr>
        <w:t xml:space="preserve">AND, </w:t>
      </w:r>
      <w:r w:rsidR="00D238F6" w:rsidRPr="0072725F">
        <w:rPr>
          <w:bCs/>
        </w:rPr>
        <w:t>OR</w:t>
      </w:r>
      <w:r w:rsidR="00365BB1">
        <w:rPr>
          <w:bCs/>
        </w:rPr>
        <w:t>,</w:t>
      </w:r>
      <w:r w:rsidR="00F16DCE" w:rsidRPr="0072725F">
        <w:rPr>
          <w:bCs/>
        </w:rPr>
        <w:t xml:space="preserve"> XOR</w:t>
      </w:r>
      <w:r w:rsidR="00365BB1">
        <w:rPr>
          <w:bCs/>
        </w:rPr>
        <w:t xml:space="preserve"> </w:t>
      </w:r>
      <w:r w:rsidR="00F16DCE" w:rsidRPr="0072725F">
        <w:rPr>
          <w:bCs/>
        </w:rPr>
        <w:t>on th</w:t>
      </w:r>
      <w:r w:rsidR="00650820">
        <w:rPr>
          <w:bCs/>
        </w:rPr>
        <w:t xml:space="preserve">e following numbers using </w:t>
      </w:r>
      <w:r w:rsidR="00704FE6">
        <w:rPr>
          <w:bCs/>
        </w:rPr>
        <w:t>Venus</w:t>
      </w:r>
      <w:r w:rsidR="00650820">
        <w:rPr>
          <w:bCs/>
        </w:rPr>
        <w:t>.</w:t>
      </w:r>
    </w:p>
    <w:p w14:paraId="5A027080" w14:textId="77777777" w:rsidR="00F16DCE" w:rsidRPr="0072725F" w:rsidRDefault="00F16DCE" w:rsidP="004D67F8">
      <w:pPr>
        <w:ind w:firstLine="720"/>
        <w:jc w:val="both"/>
        <w:rPr>
          <w:bCs/>
        </w:rPr>
      </w:pPr>
      <w:r w:rsidRPr="0072725F">
        <w:rPr>
          <w:bCs/>
        </w:rPr>
        <w:t xml:space="preserve">       0x f </w:t>
      </w:r>
      <w:proofErr w:type="spellStart"/>
      <w:r w:rsidRPr="0072725F">
        <w:rPr>
          <w:bCs/>
        </w:rPr>
        <w:t>f</w:t>
      </w:r>
      <w:proofErr w:type="spellEnd"/>
      <w:r w:rsidRPr="0072725F">
        <w:rPr>
          <w:bCs/>
        </w:rPr>
        <w:t xml:space="preserve"> </w:t>
      </w:r>
      <w:proofErr w:type="spellStart"/>
      <w:r w:rsidRPr="0072725F">
        <w:rPr>
          <w:bCs/>
        </w:rPr>
        <w:t>f</w:t>
      </w:r>
      <w:proofErr w:type="spellEnd"/>
    </w:p>
    <w:p w14:paraId="2AA2BD4A" w14:textId="77777777" w:rsidR="00F16DCE" w:rsidRPr="0072725F" w:rsidRDefault="00F16DCE" w:rsidP="004D67F8">
      <w:pPr>
        <w:ind w:left="360" w:firstLine="720"/>
        <w:jc w:val="both"/>
        <w:rPr>
          <w:bCs/>
        </w:rPr>
      </w:pPr>
      <w:r>
        <w:rPr>
          <w:bCs/>
        </w:rPr>
        <w:t xml:space="preserve"> </w:t>
      </w:r>
      <w:r w:rsidRPr="0072725F">
        <w:rPr>
          <w:bCs/>
        </w:rPr>
        <w:t>0x f 0 f</w:t>
      </w:r>
    </w:p>
    <w:p w14:paraId="404481BF" w14:textId="77777777" w:rsidR="00566B76" w:rsidRPr="000D48EC" w:rsidRDefault="00566B76" w:rsidP="00566B76">
      <w:pPr>
        <w:jc w:val="both"/>
      </w:pPr>
    </w:p>
    <w:p w14:paraId="24E86A8B" w14:textId="77777777" w:rsidR="00FB0738" w:rsidRDefault="004A2A53" w:rsidP="00187D71">
      <w:pPr>
        <w:pStyle w:val="ListParagraph"/>
        <w:numPr>
          <w:ilvl w:val="0"/>
          <w:numId w:val="3"/>
        </w:numPr>
        <w:spacing w:before="0" w:beforeAutospacing="0" w:after="0" w:afterAutospacing="0"/>
        <w:jc w:val="both"/>
      </w:pPr>
      <w:r>
        <w:t xml:space="preserve">The below </w:t>
      </w:r>
      <w:r w:rsidR="00765AE6">
        <w:t>RISC-V</w:t>
      </w:r>
      <w:r w:rsidR="00CD2B82" w:rsidRPr="000D48EC">
        <w:t xml:space="preserve"> </w:t>
      </w:r>
      <w:r w:rsidR="00C44C57">
        <w:t>a</w:t>
      </w:r>
      <w:r w:rsidR="00CD2B82" w:rsidRPr="000D48EC">
        <w:t>ssembly code</w:t>
      </w:r>
      <w:r w:rsidR="006C54B7">
        <w:t xml:space="preserve"> is supposedly an assembled version of the C code, also shown below. </w:t>
      </w:r>
      <w:r w:rsidR="00A06AE2">
        <w:t>U</w:t>
      </w:r>
      <w:r w:rsidR="00CD2B82" w:rsidRPr="000D48EC">
        <w:t>s</w:t>
      </w:r>
      <w:r w:rsidR="00A06AE2">
        <w:t xml:space="preserve">e </w:t>
      </w:r>
      <w:r w:rsidR="00704FE6">
        <w:t>Venus</w:t>
      </w:r>
      <w:r w:rsidR="00CD2B82" w:rsidRPr="000D48EC">
        <w:t xml:space="preserve"> </w:t>
      </w:r>
      <w:r w:rsidR="00A06AE2">
        <w:t xml:space="preserve">to run </w:t>
      </w:r>
      <w:r w:rsidR="00CD2B82" w:rsidRPr="000D48EC">
        <w:t xml:space="preserve">and observe the registers values in </w:t>
      </w:r>
      <w:r w:rsidR="00704FE6">
        <w:t>Venus</w:t>
      </w:r>
      <w:r w:rsidR="00CD2B82" w:rsidRPr="000D48EC">
        <w:t xml:space="preserve"> register view</w:t>
      </w:r>
      <w:r w:rsidR="002778AE">
        <w:t xml:space="preserve"> to verify the code is indeed running as expected. In case of </w:t>
      </w:r>
      <w:r w:rsidR="00BA66A3">
        <w:t xml:space="preserve">syntax or logical </w:t>
      </w:r>
      <w:r w:rsidR="002778AE">
        <w:t>errors</w:t>
      </w:r>
      <w:r w:rsidR="00BA66A3">
        <w:t>, fix the assembly code until it works as intended.</w:t>
      </w:r>
    </w:p>
    <w:p w14:paraId="6731771D" w14:textId="77777777" w:rsidR="00CD2B82" w:rsidRDefault="00CD2B82" w:rsidP="00CD2B82">
      <w:pPr>
        <w:pStyle w:val="ListParagraph"/>
        <w:spacing w:before="0" w:beforeAutospacing="0" w:after="0" w:afterAutospacing="0"/>
        <w:ind w:left="720"/>
        <w:jc w:val="both"/>
      </w:pPr>
    </w:p>
    <w:p w14:paraId="59775E54" w14:textId="5D3F4B28" w:rsidR="00FB0738" w:rsidRPr="00FB0738" w:rsidRDefault="00FB0738" w:rsidP="00FB0738">
      <w:pPr>
        <w:pStyle w:val="ListParagraph"/>
        <w:spacing w:before="0" w:beforeAutospacing="0" w:after="0" w:afterAutospacing="0" w:line="276" w:lineRule="auto"/>
        <w:ind w:left="720"/>
        <w:jc w:val="both"/>
        <w:rPr>
          <w:b/>
          <w:bCs/>
          <w:color w:val="0070C0"/>
          <w:u w:val="single"/>
        </w:rPr>
      </w:pPr>
      <w:r w:rsidRPr="00FB0738">
        <w:rPr>
          <w:b/>
          <w:bCs/>
          <w:color w:val="0070C0"/>
          <w:u w:val="single"/>
        </w:rPr>
        <w:t>#Assembly code</w:t>
      </w:r>
    </w:p>
    <w:p w14:paraId="0A3F18FE" w14:textId="77777777" w:rsidR="00C44C57" w:rsidRPr="00C44C57" w:rsidRDefault="00C44C57" w:rsidP="00381625">
      <w:pPr>
        <w:pStyle w:val="ListParagraph"/>
        <w:tabs>
          <w:tab w:val="left" w:pos="2880"/>
        </w:tabs>
        <w:spacing w:before="0" w:beforeAutospacing="0" w:after="0" w:afterAutospacing="0" w:line="276" w:lineRule="auto"/>
        <w:ind w:left="720"/>
        <w:jc w:val="both"/>
        <w:rPr>
          <w:color w:val="0070C0"/>
        </w:rPr>
      </w:pPr>
      <w:proofErr w:type="gramStart"/>
      <w:r w:rsidRPr="00C44C57">
        <w:rPr>
          <w:color w:val="0070C0"/>
        </w:rPr>
        <w:t>.section</w:t>
      </w:r>
      <w:proofErr w:type="gramEnd"/>
      <w:r w:rsidRPr="00C44C57">
        <w:rPr>
          <w:color w:val="0070C0"/>
        </w:rPr>
        <w:t xml:space="preserve"> .text</w:t>
      </w:r>
    </w:p>
    <w:p w14:paraId="31AE77B4" w14:textId="77777777" w:rsidR="00C44C57" w:rsidRPr="00C44C57" w:rsidRDefault="00C44C57" w:rsidP="00381625">
      <w:pPr>
        <w:pStyle w:val="ListParagraph"/>
        <w:tabs>
          <w:tab w:val="left" w:pos="2880"/>
        </w:tabs>
        <w:spacing w:before="0" w:beforeAutospacing="0" w:after="0" w:afterAutospacing="0" w:line="276" w:lineRule="auto"/>
        <w:ind w:left="720"/>
        <w:jc w:val="both"/>
        <w:rPr>
          <w:color w:val="0070C0"/>
        </w:rPr>
      </w:pPr>
      <w:proofErr w:type="gramStart"/>
      <w:r w:rsidRPr="00C44C57">
        <w:rPr>
          <w:color w:val="0070C0"/>
        </w:rPr>
        <w:t>.global</w:t>
      </w:r>
      <w:proofErr w:type="gramEnd"/>
      <w:r w:rsidRPr="00C44C57">
        <w:rPr>
          <w:color w:val="0070C0"/>
        </w:rPr>
        <w:t xml:space="preserve"> </w:t>
      </w:r>
      <w:proofErr w:type="spellStart"/>
      <w:r w:rsidRPr="00C44C57">
        <w:rPr>
          <w:color w:val="0070C0"/>
        </w:rPr>
        <w:t>arraysum</w:t>
      </w:r>
      <w:proofErr w:type="spellEnd"/>
    </w:p>
    <w:p w14:paraId="0D330D69" w14:textId="77777777" w:rsidR="00C44C57" w:rsidRPr="00C44C57" w:rsidRDefault="00C44C57" w:rsidP="00381625">
      <w:pPr>
        <w:pStyle w:val="ListParagraph"/>
        <w:tabs>
          <w:tab w:val="left" w:pos="2880"/>
        </w:tabs>
        <w:spacing w:before="0" w:beforeAutospacing="0" w:after="0" w:afterAutospacing="0" w:line="276" w:lineRule="auto"/>
        <w:ind w:left="720"/>
        <w:jc w:val="both"/>
        <w:rPr>
          <w:color w:val="0070C0"/>
        </w:rPr>
      </w:pPr>
      <w:proofErr w:type="spellStart"/>
      <w:r w:rsidRPr="00C44C57">
        <w:rPr>
          <w:color w:val="0070C0"/>
        </w:rPr>
        <w:t>arraysum</w:t>
      </w:r>
      <w:proofErr w:type="spellEnd"/>
      <w:r w:rsidRPr="00C44C57">
        <w:rPr>
          <w:color w:val="0070C0"/>
        </w:rPr>
        <w:t>:</w:t>
      </w:r>
    </w:p>
    <w:p w14:paraId="7A962086" w14:textId="77777777" w:rsidR="00C44C57" w:rsidRPr="00C44C57" w:rsidRDefault="00C44C57" w:rsidP="00381625">
      <w:pPr>
        <w:pStyle w:val="ListParagraph"/>
        <w:tabs>
          <w:tab w:val="left" w:pos="2880"/>
        </w:tabs>
        <w:spacing w:before="0" w:beforeAutospacing="0" w:after="0" w:afterAutospacing="0" w:line="276" w:lineRule="auto"/>
        <w:ind w:left="720"/>
        <w:jc w:val="both"/>
        <w:rPr>
          <w:color w:val="0070C0"/>
        </w:rPr>
      </w:pPr>
      <w:r w:rsidRPr="00C44C57">
        <w:rPr>
          <w:color w:val="0070C0"/>
        </w:rPr>
        <w:t xml:space="preserve">    # a0 = int </w:t>
      </w:r>
      <w:proofErr w:type="gramStart"/>
      <w:r w:rsidRPr="00C44C57">
        <w:rPr>
          <w:color w:val="0070C0"/>
        </w:rPr>
        <w:t>a[</w:t>
      </w:r>
      <w:proofErr w:type="gramEnd"/>
      <w:r w:rsidRPr="00C44C57">
        <w:rPr>
          <w:color w:val="0070C0"/>
        </w:rPr>
        <w:t>]</w:t>
      </w:r>
    </w:p>
    <w:p w14:paraId="6C6ABB66" w14:textId="77777777" w:rsidR="00C44C57" w:rsidRPr="00C44C57" w:rsidRDefault="00C44C57" w:rsidP="00381625">
      <w:pPr>
        <w:pStyle w:val="ListParagraph"/>
        <w:tabs>
          <w:tab w:val="left" w:pos="2880"/>
        </w:tabs>
        <w:spacing w:before="0" w:beforeAutospacing="0" w:after="0" w:afterAutospacing="0" w:line="276" w:lineRule="auto"/>
        <w:ind w:left="720"/>
        <w:jc w:val="both"/>
        <w:rPr>
          <w:color w:val="0070C0"/>
        </w:rPr>
      </w:pPr>
      <w:r w:rsidRPr="00C44C57">
        <w:rPr>
          <w:color w:val="0070C0"/>
        </w:rPr>
        <w:t xml:space="preserve">    # a1 = int size</w:t>
      </w:r>
    </w:p>
    <w:p w14:paraId="55A428AC" w14:textId="77777777" w:rsidR="00C44C57" w:rsidRPr="00C44C57" w:rsidRDefault="00C44C57" w:rsidP="00381625">
      <w:pPr>
        <w:pStyle w:val="ListParagraph"/>
        <w:tabs>
          <w:tab w:val="left" w:pos="2880"/>
        </w:tabs>
        <w:spacing w:before="0" w:beforeAutospacing="0" w:after="0" w:afterAutospacing="0" w:line="276" w:lineRule="auto"/>
        <w:ind w:left="720"/>
        <w:jc w:val="both"/>
        <w:rPr>
          <w:color w:val="0070C0"/>
        </w:rPr>
      </w:pPr>
      <w:r w:rsidRPr="00C44C57">
        <w:rPr>
          <w:color w:val="0070C0"/>
        </w:rPr>
        <w:t xml:space="preserve">    # t0 = ret</w:t>
      </w:r>
    </w:p>
    <w:p w14:paraId="15B928A0" w14:textId="77777777" w:rsidR="00C44C57" w:rsidRPr="00C44C57" w:rsidRDefault="00C44C57" w:rsidP="00381625">
      <w:pPr>
        <w:pStyle w:val="ListParagraph"/>
        <w:tabs>
          <w:tab w:val="left" w:pos="2880"/>
        </w:tabs>
        <w:spacing w:before="0" w:beforeAutospacing="0" w:after="0" w:afterAutospacing="0" w:line="276" w:lineRule="auto"/>
        <w:ind w:left="720"/>
        <w:jc w:val="both"/>
        <w:rPr>
          <w:color w:val="0070C0"/>
        </w:rPr>
      </w:pPr>
      <w:r w:rsidRPr="00C44C57">
        <w:rPr>
          <w:color w:val="0070C0"/>
        </w:rPr>
        <w:lastRenderedPageBreak/>
        <w:t xml:space="preserve">    # t1 = </w:t>
      </w:r>
      <w:proofErr w:type="spellStart"/>
      <w:r w:rsidRPr="00C44C57">
        <w:rPr>
          <w:color w:val="0070C0"/>
        </w:rPr>
        <w:t>i</w:t>
      </w:r>
      <w:proofErr w:type="spellEnd"/>
    </w:p>
    <w:p w14:paraId="7B58494E" w14:textId="6D3830DD" w:rsidR="00C44C57" w:rsidRPr="00C44C57" w:rsidRDefault="00C44C57" w:rsidP="00381625">
      <w:pPr>
        <w:pStyle w:val="ListParagraph"/>
        <w:tabs>
          <w:tab w:val="left" w:pos="2880"/>
        </w:tabs>
        <w:spacing w:before="0" w:beforeAutospacing="0" w:after="0" w:afterAutospacing="0" w:line="276" w:lineRule="auto"/>
        <w:ind w:left="720"/>
        <w:jc w:val="both"/>
        <w:rPr>
          <w:color w:val="0070C0"/>
        </w:rPr>
      </w:pPr>
      <w:r w:rsidRPr="00C44C57">
        <w:rPr>
          <w:color w:val="0070C0"/>
        </w:rPr>
        <w:t xml:space="preserve">    li    t0, 0</w:t>
      </w:r>
      <w:r w:rsidR="00381625">
        <w:rPr>
          <w:color w:val="0070C0"/>
        </w:rPr>
        <w:tab/>
      </w:r>
      <w:r w:rsidRPr="00C44C57">
        <w:rPr>
          <w:color w:val="0070C0"/>
        </w:rPr>
        <w:t># ret = 0</w:t>
      </w:r>
    </w:p>
    <w:p w14:paraId="0501249C" w14:textId="214F3432" w:rsidR="00C44C57" w:rsidRPr="00C44C57" w:rsidRDefault="00C44C57" w:rsidP="00381625">
      <w:pPr>
        <w:pStyle w:val="ListParagraph"/>
        <w:tabs>
          <w:tab w:val="left" w:pos="2880"/>
        </w:tabs>
        <w:spacing w:before="0" w:beforeAutospacing="0" w:after="0" w:afterAutospacing="0" w:line="276" w:lineRule="auto"/>
        <w:ind w:left="720"/>
        <w:jc w:val="both"/>
        <w:rPr>
          <w:color w:val="0070C0"/>
        </w:rPr>
      </w:pPr>
      <w:r w:rsidRPr="00C44C57">
        <w:rPr>
          <w:color w:val="0070C0"/>
        </w:rPr>
        <w:t xml:space="preserve">    li    t1, 0</w:t>
      </w:r>
      <w:r w:rsidR="00381625">
        <w:rPr>
          <w:color w:val="0070C0"/>
        </w:rPr>
        <w:tab/>
      </w:r>
      <w:r w:rsidRPr="00C44C57">
        <w:rPr>
          <w:color w:val="0070C0"/>
        </w:rPr>
        <w:t xml:space="preserve"># </w:t>
      </w:r>
      <w:proofErr w:type="spellStart"/>
      <w:r w:rsidRPr="00C44C57">
        <w:rPr>
          <w:color w:val="0070C0"/>
        </w:rPr>
        <w:t>i</w:t>
      </w:r>
      <w:proofErr w:type="spellEnd"/>
      <w:r w:rsidRPr="00C44C57">
        <w:rPr>
          <w:color w:val="0070C0"/>
        </w:rPr>
        <w:t xml:space="preserve"> = 0</w:t>
      </w:r>
    </w:p>
    <w:p w14:paraId="17E61E1C" w14:textId="5804976C" w:rsidR="00C44C57" w:rsidRPr="00C44C57" w:rsidRDefault="00C44C57" w:rsidP="00381625">
      <w:pPr>
        <w:pStyle w:val="ListParagraph"/>
        <w:tabs>
          <w:tab w:val="left" w:pos="2880"/>
        </w:tabs>
        <w:spacing w:before="0" w:beforeAutospacing="0" w:after="0" w:afterAutospacing="0" w:line="276" w:lineRule="auto"/>
        <w:ind w:left="720"/>
        <w:jc w:val="both"/>
        <w:rPr>
          <w:color w:val="0070C0"/>
        </w:rPr>
      </w:pPr>
      <w:r w:rsidRPr="00C44C57">
        <w:rPr>
          <w:color w:val="0070C0"/>
        </w:rPr>
        <w:t>1:</w:t>
      </w:r>
      <w:r w:rsidR="00480EEE">
        <w:rPr>
          <w:color w:val="0070C0"/>
        </w:rPr>
        <w:tab/>
      </w:r>
      <w:r w:rsidRPr="00C44C57">
        <w:rPr>
          <w:color w:val="0070C0"/>
        </w:rPr>
        <w:t># For loop</w:t>
      </w:r>
    </w:p>
    <w:p w14:paraId="721DDCCE" w14:textId="7208312E" w:rsidR="00C44C57" w:rsidRPr="00C44C57" w:rsidRDefault="00C44C57" w:rsidP="00381625">
      <w:pPr>
        <w:pStyle w:val="ListParagraph"/>
        <w:tabs>
          <w:tab w:val="left" w:pos="2880"/>
        </w:tabs>
        <w:spacing w:before="0" w:beforeAutospacing="0" w:after="0" w:afterAutospacing="0" w:line="276" w:lineRule="auto"/>
        <w:ind w:left="720"/>
        <w:jc w:val="both"/>
        <w:rPr>
          <w:color w:val="0070C0"/>
        </w:rPr>
      </w:pPr>
      <w:r w:rsidRPr="00C44C57">
        <w:rPr>
          <w:color w:val="0070C0"/>
        </w:rPr>
        <w:t xml:space="preserve">    </w:t>
      </w:r>
      <w:proofErr w:type="spellStart"/>
      <w:r w:rsidRPr="00C44C57">
        <w:rPr>
          <w:color w:val="0070C0"/>
        </w:rPr>
        <w:t>bge</w:t>
      </w:r>
      <w:proofErr w:type="spellEnd"/>
      <w:r w:rsidRPr="00C44C57">
        <w:rPr>
          <w:color w:val="0070C0"/>
        </w:rPr>
        <w:t xml:space="preserve">   t1, a1, 1f</w:t>
      </w:r>
      <w:r w:rsidR="00381625">
        <w:rPr>
          <w:color w:val="0070C0"/>
        </w:rPr>
        <w:tab/>
      </w:r>
      <w:r w:rsidRPr="00C44C57">
        <w:rPr>
          <w:color w:val="0070C0"/>
        </w:rPr>
        <w:t xml:space="preserve"># if </w:t>
      </w:r>
      <w:proofErr w:type="spellStart"/>
      <w:r w:rsidRPr="00C44C57">
        <w:rPr>
          <w:color w:val="0070C0"/>
        </w:rPr>
        <w:t>i</w:t>
      </w:r>
      <w:proofErr w:type="spellEnd"/>
      <w:r w:rsidRPr="00C44C57">
        <w:rPr>
          <w:color w:val="0070C0"/>
        </w:rPr>
        <w:t xml:space="preserve"> &gt;= size, break</w:t>
      </w:r>
    </w:p>
    <w:p w14:paraId="7EACB35B" w14:textId="070E64A8" w:rsidR="00C44C57" w:rsidRPr="00C44C57" w:rsidRDefault="00C44C57" w:rsidP="00381625">
      <w:pPr>
        <w:pStyle w:val="ListParagraph"/>
        <w:tabs>
          <w:tab w:val="left" w:pos="2880"/>
        </w:tabs>
        <w:spacing w:before="0" w:beforeAutospacing="0" w:after="0" w:afterAutospacing="0" w:line="276" w:lineRule="auto"/>
        <w:ind w:left="720"/>
        <w:jc w:val="both"/>
        <w:rPr>
          <w:color w:val="0070C0"/>
        </w:rPr>
      </w:pPr>
      <w:r w:rsidRPr="00C44C57">
        <w:rPr>
          <w:color w:val="0070C0"/>
        </w:rPr>
        <w:t xml:space="preserve">    </w:t>
      </w:r>
      <w:proofErr w:type="spellStart"/>
      <w:proofErr w:type="gramStart"/>
      <w:r w:rsidRPr="00C44C57">
        <w:rPr>
          <w:color w:val="0070C0"/>
        </w:rPr>
        <w:t>slli</w:t>
      </w:r>
      <w:proofErr w:type="spellEnd"/>
      <w:r w:rsidRPr="00C44C57">
        <w:rPr>
          <w:color w:val="0070C0"/>
        </w:rPr>
        <w:t xml:space="preserve">  t</w:t>
      </w:r>
      <w:proofErr w:type="gramEnd"/>
      <w:r w:rsidRPr="00C44C57">
        <w:rPr>
          <w:color w:val="0070C0"/>
        </w:rPr>
        <w:t>2, t1, 2</w:t>
      </w:r>
      <w:r w:rsidR="00381625">
        <w:rPr>
          <w:color w:val="0070C0"/>
        </w:rPr>
        <w:tab/>
      </w:r>
      <w:r w:rsidRPr="00C44C57">
        <w:rPr>
          <w:color w:val="0070C0"/>
        </w:rPr>
        <w:t xml:space="preserve"># Multiply </w:t>
      </w:r>
      <w:proofErr w:type="spellStart"/>
      <w:r w:rsidRPr="00C44C57">
        <w:rPr>
          <w:color w:val="0070C0"/>
        </w:rPr>
        <w:t>i</w:t>
      </w:r>
      <w:proofErr w:type="spellEnd"/>
      <w:r w:rsidRPr="00C44C57">
        <w:rPr>
          <w:color w:val="0070C0"/>
        </w:rPr>
        <w:t xml:space="preserve"> by 4 (1 &lt;&lt; 2 = 4)</w:t>
      </w:r>
    </w:p>
    <w:p w14:paraId="4269B93F" w14:textId="5B3AE84E" w:rsidR="00C44C57" w:rsidRPr="00C44C57" w:rsidRDefault="00C44C57" w:rsidP="00381625">
      <w:pPr>
        <w:pStyle w:val="ListParagraph"/>
        <w:tabs>
          <w:tab w:val="left" w:pos="2880"/>
        </w:tabs>
        <w:spacing w:before="0" w:beforeAutospacing="0" w:after="0" w:afterAutospacing="0" w:line="276" w:lineRule="auto"/>
        <w:ind w:left="720"/>
        <w:jc w:val="both"/>
        <w:rPr>
          <w:color w:val="0070C0"/>
        </w:rPr>
      </w:pPr>
      <w:r w:rsidRPr="00C44C57">
        <w:rPr>
          <w:color w:val="0070C0"/>
        </w:rPr>
        <w:t xml:space="preserve">    add   t2, a0, t2</w:t>
      </w:r>
      <w:r w:rsidR="00381625">
        <w:rPr>
          <w:color w:val="0070C0"/>
        </w:rPr>
        <w:tab/>
      </w:r>
      <w:r w:rsidRPr="00C44C57">
        <w:rPr>
          <w:color w:val="0070C0"/>
        </w:rPr>
        <w:t># Update memory address</w:t>
      </w:r>
    </w:p>
    <w:p w14:paraId="6CF48438" w14:textId="507D1D70" w:rsidR="00C44C57" w:rsidRPr="00C44C57" w:rsidRDefault="00C44C57" w:rsidP="00381625">
      <w:pPr>
        <w:pStyle w:val="ListParagraph"/>
        <w:tabs>
          <w:tab w:val="left" w:pos="2880"/>
        </w:tabs>
        <w:spacing w:before="0" w:beforeAutospacing="0" w:after="0" w:afterAutospacing="0" w:line="276" w:lineRule="auto"/>
        <w:ind w:left="720"/>
        <w:jc w:val="both"/>
        <w:rPr>
          <w:color w:val="0070C0"/>
        </w:rPr>
      </w:pPr>
      <w:r w:rsidRPr="00C44C57">
        <w:rPr>
          <w:color w:val="0070C0"/>
        </w:rPr>
        <w:t xml:space="preserve">    </w:t>
      </w:r>
      <w:proofErr w:type="spellStart"/>
      <w:r w:rsidRPr="00C44C57">
        <w:rPr>
          <w:color w:val="0070C0"/>
        </w:rPr>
        <w:t>lw</w:t>
      </w:r>
      <w:proofErr w:type="spellEnd"/>
      <w:r w:rsidRPr="00C44C57">
        <w:rPr>
          <w:color w:val="0070C0"/>
        </w:rPr>
        <w:t xml:space="preserve">    t2, 0(t2)</w:t>
      </w:r>
      <w:r w:rsidR="00381625">
        <w:rPr>
          <w:color w:val="0070C0"/>
        </w:rPr>
        <w:tab/>
      </w:r>
      <w:r w:rsidRPr="00C44C57">
        <w:rPr>
          <w:color w:val="0070C0"/>
        </w:rPr>
        <w:t># Dereference address to get integer</w:t>
      </w:r>
    </w:p>
    <w:p w14:paraId="7B814C7B" w14:textId="10059B2A" w:rsidR="00C44C57" w:rsidRPr="00C44C57" w:rsidRDefault="00C44C57" w:rsidP="00381625">
      <w:pPr>
        <w:pStyle w:val="ListParagraph"/>
        <w:tabs>
          <w:tab w:val="left" w:pos="2880"/>
        </w:tabs>
        <w:spacing w:before="0" w:beforeAutospacing="0" w:after="0" w:afterAutospacing="0" w:line="276" w:lineRule="auto"/>
        <w:ind w:left="720"/>
        <w:jc w:val="both"/>
        <w:rPr>
          <w:color w:val="0070C0"/>
        </w:rPr>
      </w:pPr>
      <w:r w:rsidRPr="00C44C57">
        <w:rPr>
          <w:color w:val="0070C0"/>
        </w:rPr>
        <w:t xml:space="preserve">    add   t0, t0, t2</w:t>
      </w:r>
      <w:r w:rsidR="00381625">
        <w:rPr>
          <w:color w:val="0070C0"/>
        </w:rPr>
        <w:tab/>
      </w:r>
      <w:r w:rsidRPr="00C44C57">
        <w:rPr>
          <w:color w:val="0070C0"/>
        </w:rPr>
        <w:t># Add integer value to ret</w:t>
      </w:r>
    </w:p>
    <w:p w14:paraId="2A5FF981" w14:textId="20FD66EF" w:rsidR="00C44C57" w:rsidRPr="00C44C57" w:rsidRDefault="00C44C57" w:rsidP="00381625">
      <w:pPr>
        <w:pStyle w:val="ListParagraph"/>
        <w:tabs>
          <w:tab w:val="left" w:pos="2880"/>
        </w:tabs>
        <w:spacing w:before="0" w:beforeAutospacing="0" w:after="0" w:afterAutospacing="0" w:line="276" w:lineRule="auto"/>
        <w:ind w:left="720"/>
        <w:jc w:val="both"/>
        <w:rPr>
          <w:color w:val="0070C0"/>
        </w:rPr>
      </w:pPr>
      <w:r w:rsidRPr="00C44C57">
        <w:rPr>
          <w:color w:val="0070C0"/>
        </w:rPr>
        <w:t xml:space="preserve">    </w:t>
      </w:r>
      <w:proofErr w:type="spellStart"/>
      <w:proofErr w:type="gramStart"/>
      <w:r w:rsidRPr="00C44C57">
        <w:rPr>
          <w:color w:val="0070C0"/>
        </w:rPr>
        <w:t>addi</w:t>
      </w:r>
      <w:proofErr w:type="spellEnd"/>
      <w:r w:rsidRPr="00C44C57">
        <w:rPr>
          <w:color w:val="0070C0"/>
        </w:rPr>
        <w:t xml:space="preserve">  t</w:t>
      </w:r>
      <w:proofErr w:type="gramEnd"/>
      <w:r w:rsidRPr="00C44C57">
        <w:rPr>
          <w:color w:val="0070C0"/>
        </w:rPr>
        <w:t>1, t1, 1</w:t>
      </w:r>
      <w:r w:rsidR="00381625">
        <w:rPr>
          <w:color w:val="0070C0"/>
        </w:rPr>
        <w:tab/>
      </w:r>
      <w:r w:rsidRPr="00C44C57">
        <w:rPr>
          <w:color w:val="0070C0"/>
        </w:rPr>
        <w:t># Increment the iterator</w:t>
      </w:r>
    </w:p>
    <w:p w14:paraId="3EF39637" w14:textId="486A796A" w:rsidR="00C44C57" w:rsidRPr="00C44C57" w:rsidRDefault="00C44C57" w:rsidP="00381625">
      <w:pPr>
        <w:pStyle w:val="ListParagraph"/>
        <w:tabs>
          <w:tab w:val="left" w:pos="2880"/>
        </w:tabs>
        <w:spacing w:before="0" w:beforeAutospacing="0" w:after="0" w:afterAutospacing="0" w:line="276" w:lineRule="auto"/>
        <w:ind w:left="720"/>
        <w:jc w:val="both"/>
        <w:rPr>
          <w:color w:val="0070C0"/>
        </w:rPr>
      </w:pPr>
      <w:r w:rsidRPr="00C44C57">
        <w:rPr>
          <w:color w:val="0070C0"/>
        </w:rPr>
        <w:t xml:space="preserve">    j     1b</w:t>
      </w:r>
      <w:r w:rsidR="00381625">
        <w:rPr>
          <w:color w:val="0070C0"/>
        </w:rPr>
        <w:tab/>
      </w:r>
      <w:r w:rsidRPr="00C44C57">
        <w:rPr>
          <w:color w:val="0070C0"/>
        </w:rPr>
        <w:t># Jump back to start of loop (1 backwards)</w:t>
      </w:r>
    </w:p>
    <w:p w14:paraId="21D69958" w14:textId="77777777" w:rsidR="00C44C57" w:rsidRPr="00C44C57" w:rsidRDefault="00C44C57" w:rsidP="00381625">
      <w:pPr>
        <w:pStyle w:val="ListParagraph"/>
        <w:tabs>
          <w:tab w:val="left" w:pos="2880"/>
        </w:tabs>
        <w:spacing w:before="0" w:beforeAutospacing="0" w:after="0" w:afterAutospacing="0" w:line="276" w:lineRule="auto"/>
        <w:ind w:left="720"/>
        <w:jc w:val="both"/>
        <w:rPr>
          <w:color w:val="0070C0"/>
        </w:rPr>
      </w:pPr>
      <w:r w:rsidRPr="00C44C57">
        <w:rPr>
          <w:color w:val="0070C0"/>
        </w:rPr>
        <w:t>1:</w:t>
      </w:r>
    </w:p>
    <w:p w14:paraId="40C584E2" w14:textId="77D06472" w:rsidR="00C44C57" w:rsidRPr="00C44C57" w:rsidRDefault="00C44C57" w:rsidP="00381625">
      <w:pPr>
        <w:pStyle w:val="ListParagraph"/>
        <w:tabs>
          <w:tab w:val="left" w:pos="2880"/>
        </w:tabs>
        <w:spacing w:before="0" w:beforeAutospacing="0" w:after="0" w:afterAutospacing="0" w:line="276" w:lineRule="auto"/>
        <w:ind w:left="720"/>
        <w:jc w:val="both"/>
        <w:rPr>
          <w:color w:val="0070C0"/>
        </w:rPr>
      </w:pPr>
      <w:r w:rsidRPr="00C44C57">
        <w:rPr>
          <w:color w:val="0070C0"/>
        </w:rPr>
        <w:t xml:space="preserve">    mv    a0, t0</w:t>
      </w:r>
      <w:r w:rsidR="00381625">
        <w:rPr>
          <w:color w:val="0070C0"/>
        </w:rPr>
        <w:tab/>
      </w:r>
      <w:r w:rsidRPr="00C44C57">
        <w:rPr>
          <w:color w:val="0070C0"/>
        </w:rPr>
        <w:t># Move t0 (ret) into a0</w:t>
      </w:r>
    </w:p>
    <w:p w14:paraId="052F0BD0" w14:textId="2C0E7676" w:rsidR="00725C26" w:rsidRDefault="00C44C57" w:rsidP="00381625">
      <w:pPr>
        <w:pStyle w:val="ListParagraph"/>
        <w:tabs>
          <w:tab w:val="left" w:pos="2880"/>
        </w:tabs>
        <w:spacing w:before="0" w:beforeAutospacing="0" w:after="0" w:afterAutospacing="0" w:line="276" w:lineRule="auto"/>
        <w:ind w:left="720"/>
        <w:jc w:val="both"/>
        <w:rPr>
          <w:color w:val="0070C0"/>
        </w:rPr>
      </w:pPr>
      <w:r w:rsidRPr="00C44C57">
        <w:rPr>
          <w:color w:val="0070C0"/>
        </w:rPr>
        <w:t xml:space="preserve">    ret</w:t>
      </w:r>
      <w:r w:rsidR="00381625">
        <w:rPr>
          <w:color w:val="0070C0"/>
        </w:rPr>
        <w:tab/>
      </w:r>
      <w:r w:rsidRPr="00C44C57">
        <w:rPr>
          <w:color w:val="0070C0"/>
        </w:rPr>
        <w:t># Return via return address register</w:t>
      </w:r>
    </w:p>
    <w:p w14:paraId="2CD8EEFD" w14:textId="77777777" w:rsidR="00854D12" w:rsidRDefault="00854D12" w:rsidP="00C44C57">
      <w:pPr>
        <w:pStyle w:val="ListParagraph"/>
        <w:spacing w:before="0" w:beforeAutospacing="0" w:after="0" w:afterAutospacing="0" w:line="276" w:lineRule="auto"/>
        <w:ind w:left="720"/>
        <w:jc w:val="both"/>
        <w:rPr>
          <w:color w:val="0070C0"/>
        </w:rPr>
      </w:pPr>
    </w:p>
    <w:p w14:paraId="5054ADEF" w14:textId="3A36F94E" w:rsidR="00854D12" w:rsidRPr="00FB0738" w:rsidRDefault="00854D12" w:rsidP="00854D12">
      <w:pPr>
        <w:pStyle w:val="ListParagraph"/>
        <w:spacing w:before="0" w:beforeAutospacing="0" w:after="0" w:afterAutospacing="0" w:line="276" w:lineRule="auto"/>
        <w:ind w:left="720"/>
        <w:jc w:val="both"/>
        <w:rPr>
          <w:b/>
          <w:bCs/>
          <w:color w:val="0070C0"/>
          <w:u w:val="single"/>
        </w:rPr>
      </w:pPr>
      <w:r w:rsidRPr="00FB0738">
        <w:rPr>
          <w:b/>
          <w:bCs/>
          <w:color w:val="0070C0"/>
          <w:u w:val="single"/>
        </w:rPr>
        <w:t>#</w:t>
      </w:r>
      <w:r>
        <w:rPr>
          <w:b/>
          <w:bCs/>
          <w:color w:val="0070C0"/>
          <w:u w:val="single"/>
        </w:rPr>
        <w:t>HLL</w:t>
      </w:r>
      <w:r w:rsidRPr="00FB0738">
        <w:rPr>
          <w:b/>
          <w:bCs/>
          <w:color w:val="0070C0"/>
          <w:u w:val="single"/>
        </w:rPr>
        <w:t xml:space="preserve"> code</w:t>
      </w:r>
      <w:r w:rsidR="0036066C">
        <w:rPr>
          <w:b/>
          <w:bCs/>
          <w:color w:val="0070C0"/>
          <w:u w:val="single"/>
        </w:rPr>
        <w:t xml:space="preserve"> (</w:t>
      </w:r>
      <w:r w:rsidR="0036066C" w:rsidRPr="0036066C">
        <w:rPr>
          <w:b/>
          <w:bCs/>
          <w:color w:val="0070C0"/>
          <w:u w:val="single"/>
        </w:rPr>
        <w:t>Sum of an Integer Array</w:t>
      </w:r>
      <w:r w:rsidR="0036066C">
        <w:rPr>
          <w:b/>
          <w:bCs/>
          <w:color w:val="0070C0"/>
          <w:u w:val="single"/>
        </w:rPr>
        <w:t>)</w:t>
      </w:r>
    </w:p>
    <w:p w14:paraId="25553093" w14:textId="77777777" w:rsidR="00857B2E" w:rsidRPr="00857B2E" w:rsidRDefault="00857B2E" w:rsidP="00857B2E">
      <w:pPr>
        <w:pStyle w:val="ListParagraph"/>
        <w:spacing w:before="0" w:beforeAutospacing="0" w:after="0" w:afterAutospacing="0" w:line="276" w:lineRule="auto"/>
        <w:ind w:left="720"/>
        <w:jc w:val="both"/>
        <w:rPr>
          <w:color w:val="0070C0"/>
        </w:rPr>
      </w:pPr>
      <w:r w:rsidRPr="00857B2E">
        <w:rPr>
          <w:color w:val="0070C0"/>
        </w:rPr>
        <w:t xml:space="preserve">int </w:t>
      </w:r>
      <w:proofErr w:type="spellStart"/>
      <w:proofErr w:type="gramStart"/>
      <w:r w:rsidRPr="00857B2E">
        <w:rPr>
          <w:color w:val="0070C0"/>
        </w:rPr>
        <w:t>arraysum</w:t>
      </w:r>
      <w:proofErr w:type="spellEnd"/>
      <w:r w:rsidRPr="00857B2E">
        <w:rPr>
          <w:color w:val="0070C0"/>
        </w:rPr>
        <w:t>(</w:t>
      </w:r>
      <w:proofErr w:type="gramEnd"/>
      <w:r w:rsidRPr="00857B2E">
        <w:rPr>
          <w:color w:val="0070C0"/>
        </w:rPr>
        <w:t xml:space="preserve">int </w:t>
      </w:r>
      <w:proofErr w:type="gramStart"/>
      <w:r w:rsidRPr="00857B2E">
        <w:rPr>
          <w:color w:val="0070C0"/>
        </w:rPr>
        <w:t>a[</w:t>
      </w:r>
      <w:proofErr w:type="gramEnd"/>
      <w:r w:rsidRPr="00857B2E">
        <w:rPr>
          <w:color w:val="0070C0"/>
        </w:rPr>
        <w:t>], int size) {</w:t>
      </w:r>
    </w:p>
    <w:p w14:paraId="5035348B" w14:textId="77777777" w:rsidR="00857B2E" w:rsidRPr="00857B2E" w:rsidRDefault="00857B2E" w:rsidP="00857B2E">
      <w:pPr>
        <w:pStyle w:val="ListParagraph"/>
        <w:spacing w:before="0" w:beforeAutospacing="0" w:after="0" w:afterAutospacing="0" w:line="276" w:lineRule="auto"/>
        <w:ind w:left="720"/>
        <w:jc w:val="both"/>
        <w:rPr>
          <w:color w:val="0070C0"/>
        </w:rPr>
      </w:pPr>
      <w:r w:rsidRPr="00857B2E">
        <w:rPr>
          <w:color w:val="0070C0"/>
        </w:rPr>
        <w:t xml:space="preserve">    int ret = 0;</w:t>
      </w:r>
    </w:p>
    <w:p w14:paraId="242D9ABB" w14:textId="77777777" w:rsidR="00857B2E" w:rsidRPr="00857B2E" w:rsidRDefault="00857B2E" w:rsidP="00857B2E">
      <w:pPr>
        <w:pStyle w:val="ListParagraph"/>
        <w:spacing w:before="0" w:beforeAutospacing="0" w:after="0" w:afterAutospacing="0" w:line="276" w:lineRule="auto"/>
        <w:ind w:left="720"/>
        <w:jc w:val="both"/>
        <w:rPr>
          <w:color w:val="0070C0"/>
        </w:rPr>
      </w:pPr>
      <w:r w:rsidRPr="00857B2E">
        <w:rPr>
          <w:color w:val="0070C0"/>
        </w:rPr>
        <w:t xml:space="preserve">    int </w:t>
      </w:r>
      <w:proofErr w:type="spellStart"/>
      <w:r w:rsidRPr="00857B2E">
        <w:rPr>
          <w:color w:val="0070C0"/>
        </w:rPr>
        <w:t>i</w:t>
      </w:r>
      <w:proofErr w:type="spellEnd"/>
      <w:r w:rsidRPr="00857B2E">
        <w:rPr>
          <w:color w:val="0070C0"/>
        </w:rPr>
        <w:t>;</w:t>
      </w:r>
    </w:p>
    <w:p w14:paraId="0495B06F" w14:textId="3569BDCE" w:rsidR="00857B2E" w:rsidRPr="00857B2E" w:rsidRDefault="00857B2E" w:rsidP="00857B2E">
      <w:pPr>
        <w:pStyle w:val="ListParagraph"/>
        <w:spacing w:before="0" w:beforeAutospacing="0" w:after="0" w:afterAutospacing="0" w:line="276" w:lineRule="auto"/>
        <w:ind w:left="720"/>
        <w:jc w:val="both"/>
        <w:rPr>
          <w:color w:val="0070C0"/>
        </w:rPr>
      </w:pPr>
      <w:r w:rsidRPr="00857B2E">
        <w:rPr>
          <w:color w:val="0070C0"/>
        </w:rPr>
        <w:t xml:space="preserve">    for (</w:t>
      </w:r>
      <w:proofErr w:type="spellStart"/>
      <w:r w:rsidRPr="00857B2E">
        <w:rPr>
          <w:color w:val="0070C0"/>
        </w:rPr>
        <w:t>i</w:t>
      </w:r>
      <w:proofErr w:type="spellEnd"/>
      <w:r w:rsidRPr="00857B2E">
        <w:rPr>
          <w:color w:val="0070C0"/>
        </w:rPr>
        <w:t xml:space="preserve"> = 0;</w:t>
      </w:r>
      <w:r w:rsidR="00F544CA">
        <w:rPr>
          <w:color w:val="0070C0"/>
        </w:rPr>
        <w:t xml:space="preserve"> </w:t>
      </w:r>
      <w:proofErr w:type="spellStart"/>
      <w:r w:rsidRPr="00857B2E">
        <w:rPr>
          <w:color w:val="0070C0"/>
        </w:rPr>
        <w:t>i</w:t>
      </w:r>
      <w:proofErr w:type="spellEnd"/>
      <w:r w:rsidRPr="00857B2E">
        <w:rPr>
          <w:color w:val="0070C0"/>
        </w:rPr>
        <w:t xml:space="preserve"> &lt; size;</w:t>
      </w:r>
      <w:r w:rsidR="00F544CA">
        <w:rPr>
          <w:color w:val="0070C0"/>
        </w:rPr>
        <w:t xml:space="preserve"> </w:t>
      </w:r>
      <w:proofErr w:type="spellStart"/>
      <w:r w:rsidRPr="00857B2E">
        <w:rPr>
          <w:color w:val="0070C0"/>
        </w:rPr>
        <w:t>i</w:t>
      </w:r>
      <w:proofErr w:type="spellEnd"/>
      <w:r w:rsidRPr="00857B2E">
        <w:rPr>
          <w:color w:val="0070C0"/>
        </w:rPr>
        <w:t>++) {</w:t>
      </w:r>
    </w:p>
    <w:p w14:paraId="7D9E4426" w14:textId="77777777" w:rsidR="00857B2E" w:rsidRPr="00857B2E" w:rsidRDefault="00857B2E" w:rsidP="00857B2E">
      <w:pPr>
        <w:pStyle w:val="ListParagraph"/>
        <w:spacing w:before="0" w:beforeAutospacing="0" w:after="0" w:afterAutospacing="0" w:line="276" w:lineRule="auto"/>
        <w:ind w:left="720"/>
        <w:jc w:val="both"/>
        <w:rPr>
          <w:color w:val="0070C0"/>
        </w:rPr>
      </w:pPr>
      <w:r w:rsidRPr="00857B2E">
        <w:rPr>
          <w:color w:val="0070C0"/>
        </w:rPr>
        <w:t xml:space="preserve">        ret = ret + a[</w:t>
      </w:r>
      <w:proofErr w:type="spellStart"/>
      <w:r w:rsidRPr="00857B2E">
        <w:rPr>
          <w:color w:val="0070C0"/>
        </w:rPr>
        <w:t>i</w:t>
      </w:r>
      <w:proofErr w:type="spellEnd"/>
      <w:r w:rsidRPr="00857B2E">
        <w:rPr>
          <w:color w:val="0070C0"/>
        </w:rPr>
        <w:t>];</w:t>
      </w:r>
    </w:p>
    <w:p w14:paraId="3BA95DFE" w14:textId="77777777" w:rsidR="00857B2E" w:rsidRPr="00857B2E" w:rsidRDefault="00857B2E" w:rsidP="00857B2E">
      <w:pPr>
        <w:pStyle w:val="ListParagraph"/>
        <w:spacing w:before="0" w:beforeAutospacing="0" w:after="0" w:afterAutospacing="0" w:line="276" w:lineRule="auto"/>
        <w:ind w:left="720"/>
        <w:jc w:val="both"/>
        <w:rPr>
          <w:color w:val="0070C0"/>
        </w:rPr>
      </w:pPr>
      <w:r w:rsidRPr="00857B2E">
        <w:rPr>
          <w:color w:val="0070C0"/>
        </w:rPr>
        <w:t xml:space="preserve">    }</w:t>
      </w:r>
    </w:p>
    <w:p w14:paraId="6B879A3C" w14:textId="77777777" w:rsidR="00857B2E" w:rsidRPr="00857B2E" w:rsidRDefault="00857B2E" w:rsidP="00857B2E">
      <w:pPr>
        <w:pStyle w:val="ListParagraph"/>
        <w:spacing w:before="0" w:beforeAutospacing="0" w:after="0" w:afterAutospacing="0" w:line="276" w:lineRule="auto"/>
        <w:ind w:left="720"/>
        <w:jc w:val="both"/>
        <w:rPr>
          <w:color w:val="0070C0"/>
        </w:rPr>
      </w:pPr>
      <w:r w:rsidRPr="00857B2E">
        <w:rPr>
          <w:color w:val="0070C0"/>
        </w:rPr>
        <w:t xml:space="preserve">    return ret;</w:t>
      </w:r>
    </w:p>
    <w:p w14:paraId="7572CDF9" w14:textId="4C34DC25" w:rsidR="00854D12" w:rsidRDefault="00857B2E" w:rsidP="00857B2E">
      <w:pPr>
        <w:pStyle w:val="ListParagraph"/>
        <w:spacing w:before="0" w:beforeAutospacing="0" w:after="0" w:afterAutospacing="0" w:line="276" w:lineRule="auto"/>
        <w:ind w:left="720"/>
        <w:jc w:val="both"/>
        <w:rPr>
          <w:color w:val="0070C0"/>
        </w:rPr>
      </w:pPr>
      <w:r w:rsidRPr="00857B2E">
        <w:rPr>
          <w:color w:val="0070C0"/>
        </w:rPr>
        <w:t>}</w:t>
      </w:r>
    </w:p>
    <w:p w14:paraId="287B23BC" w14:textId="77777777" w:rsidR="00C44C57" w:rsidRDefault="00C44C57" w:rsidP="00C44C57">
      <w:pPr>
        <w:pStyle w:val="ListParagraph"/>
        <w:spacing w:before="0" w:beforeAutospacing="0" w:after="0" w:afterAutospacing="0"/>
        <w:ind w:left="720"/>
        <w:jc w:val="both"/>
        <w:rPr>
          <w:color w:val="0070C0"/>
        </w:rPr>
      </w:pPr>
    </w:p>
    <w:p w14:paraId="78E4E0A8" w14:textId="2BCC36A2" w:rsidR="001C0523" w:rsidRPr="009A4D68" w:rsidRDefault="00EF306D" w:rsidP="00B4004A">
      <w:pPr>
        <w:pStyle w:val="ListParagraph"/>
        <w:numPr>
          <w:ilvl w:val="0"/>
          <w:numId w:val="3"/>
        </w:numPr>
        <w:spacing w:before="0" w:beforeAutospacing="0" w:after="0" w:afterAutospacing="0"/>
        <w:jc w:val="both"/>
        <w:rPr>
          <w:color w:val="000000" w:themeColor="text1"/>
        </w:rPr>
      </w:pPr>
      <w:r w:rsidRPr="00EF306D">
        <w:rPr>
          <w:color w:val="000000" w:themeColor="text1"/>
        </w:rPr>
        <w:t xml:space="preserve">Write </w:t>
      </w:r>
      <w:r w:rsidR="00765AE6">
        <w:rPr>
          <w:color w:val="000000" w:themeColor="text1"/>
        </w:rPr>
        <w:t>RISC-V</w:t>
      </w:r>
      <w:r w:rsidR="00022A65">
        <w:rPr>
          <w:color w:val="000000" w:themeColor="text1"/>
        </w:rPr>
        <w:t xml:space="preserve"> assembly</w:t>
      </w:r>
      <w:r w:rsidR="00061F43">
        <w:rPr>
          <w:color w:val="000000" w:themeColor="text1"/>
        </w:rPr>
        <w:t xml:space="preserve"> code to </w:t>
      </w:r>
      <w:r w:rsidR="00637943">
        <w:rPr>
          <w:color w:val="000000" w:themeColor="text1"/>
        </w:rPr>
        <w:t xml:space="preserve">write table of </w:t>
      </w:r>
      <w:r w:rsidR="0066498A">
        <w:rPr>
          <w:color w:val="000000" w:themeColor="text1"/>
        </w:rPr>
        <w:t>two</w:t>
      </w:r>
      <w:r w:rsidR="00637943">
        <w:rPr>
          <w:color w:val="000000" w:themeColor="text1"/>
        </w:rPr>
        <w:t xml:space="preserve">. You need to </w:t>
      </w:r>
      <w:r w:rsidR="00D62E7B">
        <w:rPr>
          <w:color w:val="000000" w:themeColor="text1"/>
        </w:rPr>
        <w:t>initialize</w:t>
      </w:r>
      <w:r w:rsidR="00637943">
        <w:rPr>
          <w:color w:val="000000" w:themeColor="text1"/>
        </w:rPr>
        <w:t xml:space="preserve"> table of </w:t>
      </w:r>
      <w:r w:rsidR="00AA7183">
        <w:rPr>
          <w:color w:val="000000" w:themeColor="text1"/>
        </w:rPr>
        <w:t>two</w:t>
      </w:r>
      <w:r w:rsidR="00637943">
        <w:rPr>
          <w:color w:val="000000" w:themeColor="text1"/>
        </w:rPr>
        <w:t xml:space="preserve"> </w:t>
      </w:r>
      <w:r w:rsidR="00D62E7B">
        <w:rPr>
          <w:color w:val="000000" w:themeColor="text1"/>
        </w:rPr>
        <w:t xml:space="preserve">in </w:t>
      </w:r>
      <w:r w:rsidR="00973630">
        <w:rPr>
          <w:color w:val="000000" w:themeColor="text1"/>
        </w:rPr>
        <w:t>the data</w:t>
      </w:r>
      <w:r w:rsidR="00D62E7B">
        <w:rPr>
          <w:color w:val="000000" w:themeColor="text1"/>
        </w:rPr>
        <w:t xml:space="preserve"> section </w:t>
      </w:r>
      <w:r w:rsidR="00637943">
        <w:rPr>
          <w:color w:val="000000" w:themeColor="text1"/>
        </w:rPr>
        <w:t xml:space="preserve">using .data in </w:t>
      </w:r>
      <w:r w:rsidR="00704FE6">
        <w:rPr>
          <w:color w:val="000000" w:themeColor="text1"/>
        </w:rPr>
        <w:t>Venus</w:t>
      </w:r>
      <w:r w:rsidR="00637943">
        <w:rPr>
          <w:color w:val="000000" w:themeColor="text1"/>
        </w:rPr>
        <w:t xml:space="preserve">. </w:t>
      </w:r>
      <w:r w:rsidR="00A04CE9">
        <w:rPr>
          <w:color w:val="000000" w:themeColor="text1"/>
        </w:rPr>
        <w:t xml:space="preserve">After this, load </w:t>
      </w:r>
      <w:r w:rsidR="00386456">
        <w:rPr>
          <w:color w:val="000000" w:themeColor="text1"/>
        </w:rPr>
        <w:t xml:space="preserve">table </w:t>
      </w:r>
      <w:r w:rsidR="00A04CE9">
        <w:rPr>
          <w:color w:val="000000" w:themeColor="text1"/>
        </w:rPr>
        <w:t xml:space="preserve">values of </w:t>
      </w:r>
      <w:r w:rsidR="007E1AB4">
        <w:rPr>
          <w:color w:val="000000" w:themeColor="text1"/>
        </w:rPr>
        <w:t>two</w:t>
      </w:r>
      <w:r w:rsidR="00A04CE9">
        <w:rPr>
          <w:color w:val="000000" w:themeColor="text1"/>
        </w:rPr>
        <w:t xml:space="preserve"> into different registers using </w:t>
      </w:r>
      <w:proofErr w:type="spellStart"/>
      <w:r w:rsidR="00A04CE9">
        <w:rPr>
          <w:color w:val="000000" w:themeColor="text1"/>
        </w:rPr>
        <w:t>l</w:t>
      </w:r>
      <w:r w:rsidR="001A627D">
        <w:rPr>
          <w:color w:val="000000" w:themeColor="text1"/>
        </w:rPr>
        <w:t>w</w:t>
      </w:r>
      <w:proofErr w:type="spellEnd"/>
      <w:r w:rsidR="00A04CE9">
        <w:rPr>
          <w:color w:val="000000" w:themeColor="text1"/>
        </w:rPr>
        <w:t xml:space="preserve"> command</w:t>
      </w:r>
      <w:r w:rsidR="00172105">
        <w:rPr>
          <w:color w:val="000000" w:themeColor="text1"/>
        </w:rPr>
        <w:t xml:space="preserve">. </w:t>
      </w:r>
    </w:p>
    <w:sectPr w:rsidR="001C0523" w:rsidRPr="009A4D68" w:rsidSect="0009649E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88A00" w14:textId="77777777" w:rsidR="009D5E53" w:rsidRDefault="009D5E53" w:rsidP="007D158D">
      <w:r>
        <w:separator/>
      </w:r>
    </w:p>
  </w:endnote>
  <w:endnote w:type="continuationSeparator" w:id="0">
    <w:p w14:paraId="76ACC7D5" w14:textId="77777777" w:rsidR="009D5E53" w:rsidRDefault="009D5E53" w:rsidP="007D1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AB566" w14:textId="4CCD3AEB" w:rsidR="00B17FE8" w:rsidRDefault="00B17FE8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9C3D94" w:rsidRPr="009C3D94">
      <w:rPr>
        <w:rFonts w:asciiTheme="majorHAnsi" w:hAnsiTheme="majorHAnsi"/>
        <w:noProof/>
      </w:rPr>
      <w:t>2</w:t>
    </w:r>
    <w:r>
      <w:rPr>
        <w:rFonts w:asciiTheme="majorHAnsi" w:hAnsiTheme="majorHAnsi"/>
        <w:noProof/>
      </w:rPr>
      <w:fldChar w:fldCharType="end"/>
    </w:r>
  </w:p>
  <w:p w14:paraId="730DF666" w14:textId="77777777" w:rsidR="00B17FE8" w:rsidRDefault="00B17FE8" w:rsidP="007D158D">
    <w:pPr>
      <w:widowControl w:val="0"/>
      <w:autoSpaceDE w:val="0"/>
      <w:autoSpaceDN w:val="0"/>
      <w:adjustRightInd w:val="0"/>
      <w:spacing w:line="238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9C2D8" w14:textId="77777777" w:rsidR="009D5E53" w:rsidRDefault="009D5E53" w:rsidP="007D158D">
      <w:r>
        <w:separator/>
      </w:r>
    </w:p>
  </w:footnote>
  <w:footnote w:type="continuationSeparator" w:id="0">
    <w:p w14:paraId="42F42E37" w14:textId="77777777" w:rsidR="009D5E53" w:rsidRDefault="009D5E53" w:rsidP="007D1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60"/>
      <w:gridCol w:w="3780"/>
      <w:gridCol w:w="2340"/>
      <w:gridCol w:w="125"/>
      <w:gridCol w:w="915"/>
      <w:gridCol w:w="20"/>
    </w:tblGrid>
    <w:tr w:rsidR="009C3D94" w14:paraId="2A669EB2" w14:textId="77777777" w:rsidTr="007B1128">
      <w:trPr>
        <w:trHeight w:val="230"/>
      </w:trPr>
      <w:tc>
        <w:tcPr>
          <w:tcW w:w="22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AAFE6A8" w14:textId="77777777" w:rsidR="009C3D94" w:rsidRDefault="009C3D94" w:rsidP="009C3D94">
          <w:pPr>
            <w:widowControl w:val="0"/>
            <w:autoSpaceDE w:val="0"/>
            <w:autoSpaceDN w:val="0"/>
            <w:adjustRightInd w:val="0"/>
            <w:spacing w:line="229" w:lineRule="exact"/>
          </w:pPr>
          <w:r>
            <w:rPr>
              <w:rFonts w:ascii="Arial" w:hAnsi="Arial" w:cs="Arial"/>
              <w:sz w:val="20"/>
              <w:szCs w:val="20"/>
            </w:rPr>
            <w:t>Computer Architecture Lab</w:t>
          </w:r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4930C474" w14:textId="77777777" w:rsidR="009C3D94" w:rsidRDefault="009C3D94" w:rsidP="009C3D94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  <w:sz w:val="20"/>
              <w:szCs w:val="20"/>
            </w:rPr>
            <w:t>National University</w:t>
          </w:r>
        </w:p>
      </w:tc>
      <w:tc>
        <w:tcPr>
          <w:tcW w:w="234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EED65A3" w14:textId="558E915F" w:rsidR="009C3D94" w:rsidRDefault="009C3D94" w:rsidP="009C3D94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  <w:r>
            <w:rPr>
              <w:rFonts w:ascii="Arial" w:hAnsi="Arial" w:cs="Arial"/>
              <w:sz w:val="20"/>
              <w:szCs w:val="20"/>
            </w:rPr>
            <w:t>Lab# 04</w:t>
          </w:r>
        </w:p>
      </w:tc>
      <w:tc>
        <w:tcPr>
          <w:tcW w:w="125" w:type="dxa"/>
          <w:vMerge w:val="restart"/>
          <w:tcBorders>
            <w:top w:val="nil"/>
            <w:left w:val="nil"/>
            <w:bottom w:val="nil"/>
            <w:right w:val="nil"/>
          </w:tcBorders>
          <w:textDirection w:val="btLr"/>
          <w:vAlign w:val="bottom"/>
        </w:tcPr>
        <w:p w14:paraId="246113B4" w14:textId="77777777" w:rsidR="009C3D94" w:rsidRDefault="009C3D94" w:rsidP="009C3D94">
          <w:pPr>
            <w:widowControl w:val="0"/>
            <w:autoSpaceDE w:val="0"/>
            <w:autoSpaceDN w:val="0"/>
            <w:adjustRightInd w:val="0"/>
            <w:spacing w:line="239" w:lineRule="auto"/>
            <w:ind w:left="143"/>
          </w:pPr>
        </w:p>
      </w:tc>
      <w:tc>
        <w:tcPr>
          <w:tcW w:w="915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3B3DB30A" w14:textId="77777777" w:rsidR="009C3D94" w:rsidRDefault="009C3D94" w:rsidP="009C3D94">
          <w:pPr>
            <w:widowControl w:val="0"/>
            <w:autoSpaceDE w:val="0"/>
            <w:autoSpaceDN w:val="0"/>
            <w:adjustRightInd w:val="0"/>
            <w:jc w:val="right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490A4785" w14:textId="77777777" w:rsidR="009C3D94" w:rsidRDefault="009C3D94" w:rsidP="009C3D94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9C3D94" w14:paraId="0D7807BD" w14:textId="77777777" w:rsidTr="007B1128">
      <w:trPr>
        <w:trHeight w:val="230"/>
      </w:trPr>
      <w:tc>
        <w:tcPr>
          <w:tcW w:w="22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DE2E34A" w14:textId="77777777" w:rsidR="009C3D94" w:rsidRDefault="009C3D94" w:rsidP="009C3D94">
          <w:pPr>
            <w:widowControl w:val="0"/>
            <w:autoSpaceDE w:val="0"/>
            <w:autoSpaceDN w:val="0"/>
            <w:adjustRightInd w:val="0"/>
            <w:rPr>
              <w:sz w:val="20"/>
              <w:szCs w:val="20"/>
            </w:rPr>
          </w:pPr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44365271" w14:textId="77777777" w:rsidR="009C3D94" w:rsidRDefault="009C3D94" w:rsidP="009C3D94">
          <w:pPr>
            <w:widowControl w:val="0"/>
            <w:autoSpaceDE w:val="0"/>
            <w:autoSpaceDN w:val="0"/>
            <w:adjustRightInd w:val="0"/>
            <w:spacing w:line="229" w:lineRule="exact"/>
            <w:ind w:right="100"/>
            <w:jc w:val="center"/>
          </w:pPr>
          <w:r>
            <w:rPr>
              <w:rFonts w:ascii="Arial" w:hAnsi="Arial" w:cs="Arial"/>
              <w:w w:val="99"/>
              <w:sz w:val="20"/>
              <w:szCs w:val="20"/>
            </w:rPr>
            <w:t>of Computer and Emerging Sciences</w:t>
          </w:r>
        </w:p>
      </w:tc>
      <w:tc>
        <w:tcPr>
          <w:tcW w:w="234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3059A9B" w14:textId="77777777" w:rsidR="009C3D94" w:rsidRDefault="009C3D94" w:rsidP="009C3D94">
          <w:pPr>
            <w:widowControl w:val="0"/>
            <w:autoSpaceDE w:val="0"/>
            <w:autoSpaceDN w:val="0"/>
            <w:adjustRightInd w:val="0"/>
            <w:rPr>
              <w:sz w:val="20"/>
              <w:szCs w:val="20"/>
            </w:rPr>
          </w:pPr>
        </w:p>
      </w:tc>
      <w:tc>
        <w:tcPr>
          <w:tcW w:w="125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3909192E" w14:textId="77777777" w:rsidR="009C3D94" w:rsidRDefault="009C3D94" w:rsidP="009C3D94">
          <w:pPr>
            <w:widowControl w:val="0"/>
            <w:autoSpaceDE w:val="0"/>
            <w:autoSpaceDN w:val="0"/>
            <w:adjustRightInd w:val="0"/>
            <w:rPr>
              <w:sz w:val="20"/>
              <w:szCs w:val="20"/>
            </w:rPr>
          </w:pPr>
        </w:p>
      </w:tc>
      <w:tc>
        <w:tcPr>
          <w:tcW w:w="915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2D17D0B4" w14:textId="77777777" w:rsidR="009C3D94" w:rsidRDefault="009C3D94" w:rsidP="009C3D94">
          <w:pPr>
            <w:widowControl w:val="0"/>
            <w:autoSpaceDE w:val="0"/>
            <w:autoSpaceDN w:val="0"/>
            <w:adjustRightInd w:val="0"/>
            <w:rPr>
              <w:sz w:val="20"/>
              <w:szCs w:val="20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5AE5ED0" w14:textId="77777777" w:rsidR="009C3D94" w:rsidRDefault="009C3D94" w:rsidP="009C3D94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9C3D94" w14:paraId="19D44839" w14:textId="77777777" w:rsidTr="007B1128">
      <w:trPr>
        <w:trHeight w:val="166"/>
      </w:trPr>
      <w:tc>
        <w:tcPr>
          <w:tcW w:w="226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50CD9DA6" w14:textId="77777777" w:rsidR="009C3D94" w:rsidRDefault="009C3D94" w:rsidP="009C3D94">
          <w:pPr>
            <w:widowControl w:val="0"/>
            <w:autoSpaceDE w:val="0"/>
            <w:autoSpaceDN w:val="0"/>
            <w:adjustRightInd w:val="0"/>
            <w:spacing w:line="229" w:lineRule="exact"/>
          </w:pPr>
          <w:r>
            <w:rPr>
              <w:rFonts w:ascii="Arial" w:hAnsi="Arial" w:cs="Arial"/>
              <w:sz w:val="20"/>
              <w:szCs w:val="20"/>
            </w:rPr>
            <w:t>(EL-2012)</w:t>
          </w:r>
        </w:p>
      </w:tc>
      <w:tc>
        <w:tcPr>
          <w:tcW w:w="378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7B25C7C9" w14:textId="77777777" w:rsidR="009C3D94" w:rsidRDefault="009C3D94" w:rsidP="009C3D94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  <w:w w:val="99"/>
              <w:sz w:val="20"/>
              <w:szCs w:val="20"/>
            </w:rPr>
            <w:t>Islamabad</w:t>
          </w:r>
        </w:p>
      </w:tc>
      <w:tc>
        <w:tcPr>
          <w:tcW w:w="234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736E6C18" w14:textId="77777777" w:rsidR="009C3D94" w:rsidRDefault="009C3D94" w:rsidP="009C3D94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  <w:r>
            <w:rPr>
              <w:rFonts w:ascii="Arial" w:hAnsi="Arial" w:cs="Arial"/>
              <w:sz w:val="20"/>
              <w:szCs w:val="20"/>
            </w:rPr>
            <w:t>Fall 2026</w:t>
          </w:r>
        </w:p>
      </w:tc>
      <w:tc>
        <w:tcPr>
          <w:tcW w:w="125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6E35BB25" w14:textId="77777777" w:rsidR="009C3D94" w:rsidRDefault="009C3D94" w:rsidP="009C3D94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915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1E595FF9" w14:textId="77777777" w:rsidR="009C3D94" w:rsidRDefault="009C3D94" w:rsidP="009C3D94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5C38BBA" w14:textId="77777777" w:rsidR="009C3D94" w:rsidRDefault="009C3D94" w:rsidP="009C3D94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9C3D94" w14:paraId="592CBBCB" w14:textId="77777777" w:rsidTr="007B1128">
      <w:trPr>
        <w:trHeight w:val="74"/>
      </w:trPr>
      <w:tc>
        <w:tcPr>
          <w:tcW w:w="226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7FE36A86" w14:textId="77777777" w:rsidR="009C3D94" w:rsidRDefault="009C3D94" w:rsidP="009C3D94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7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527AA33F" w14:textId="77777777" w:rsidR="009C3D94" w:rsidRDefault="009C3D94" w:rsidP="009C3D94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34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45D5786F" w14:textId="77777777" w:rsidR="009C3D94" w:rsidRDefault="009C3D94" w:rsidP="009C3D94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125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97A1E48" w14:textId="77777777" w:rsidR="009C3D94" w:rsidRDefault="009C3D94" w:rsidP="009C3D94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915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4CE86F78" w14:textId="77777777" w:rsidR="009C3D94" w:rsidRDefault="009C3D94" w:rsidP="009C3D94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C093B18" w14:textId="77777777" w:rsidR="009C3D94" w:rsidRDefault="009C3D94" w:rsidP="009C3D94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</w:tbl>
  <w:p w14:paraId="242D3DCE" w14:textId="77777777" w:rsidR="009C3D94" w:rsidRDefault="009C3D94" w:rsidP="009C3D94">
    <w:pPr>
      <w:widowControl w:val="0"/>
      <w:autoSpaceDE w:val="0"/>
      <w:autoSpaceDN w:val="0"/>
      <w:adjustRightInd w:val="0"/>
      <w:spacing w:line="1" w:lineRule="exact"/>
    </w:pPr>
  </w:p>
  <w:p w14:paraId="76A8C041" w14:textId="77777777" w:rsidR="009C3D94" w:rsidRDefault="009C3D94" w:rsidP="009C3D94">
    <w:pPr>
      <w:widowControl w:val="0"/>
      <w:autoSpaceDE w:val="0"/>
      <w:autoSpaceDN w:val="0"/>
      <w:adjustRightInd w:val="0"/>
      <w:spacing w:line="239" w:lineRule="auto"/>
    </w:pPr>
    <w:r>
      <w:rPr>
        <w:rFonts w:ascii="Arial" w:hAnsi="Arial" w:cs="Arial"/>
        <w:sz w:val="20"/>
        <w:szCs w:val="20"/>
      </w:rPr>
      <w:t>_________________________________________________________________________________</w:t>
    </w:r>
  </w:p>
  <w:p w14:paraId="6E00F122" w14:textId="77777777" w:rsidR="00B17FE8" w:rsidRPr="009C3D94" w:rsidRDefault="00B17FE8" w:rsidP="009C3D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31346"/>
    <w:multiLevelType w:val="multilevel"/>
    <w:tmpl w:val="539C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61C4C"/>
    <w:multiLevelType w:val="multilevel"/>
    <w:tmpl w:val="F59035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2" w15:restartNumberingAfterBreak="0">
    <w:nsid w:val="089E55DB"/>
    <w:multiLevelType w:val="multilevel"/>
    <w:tmpl w:val="171A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76B11"/>
    <w:multiLevelType w:val="hybridMultilevel"/>
    <w:tmpl w:val="4DAC0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E5563"/>
    <w:multiLevelType w:val="multilevel"/>
    <w:tmpl w:val="0126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20504"/>
    <w:multiLevelType w:val="hybridMultilevel"/>
    <w:tmpl w:val="605C45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4363466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36A6D8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6EC90A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6044B0A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96DE2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FA63D56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2F0D6DE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A77158"/>
    <w:multiLevelType w:val="multilevel"/>
    <w:tmpl w:val="F55E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675B1"/>
    <w:multiLevelType w:val="hybridMultilevel"/>
    <w:tmpl w:val="A7EA36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5822A24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12A602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B128186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9BAE356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882DC8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BF8E9E6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ECA7A2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7CED030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7465F8"/>
    <w:multiLevelType w:val="hybridMultilevel"/>
    <w:tmpl w:val="4AA631DA"/>
    <w:lvl w:ilvl="0" w:tplc="D8C0D6B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8B2A50"/>
    <w:multiLevelType w:val="multilevel"/>
    <w:tmpl w:val="123E5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1E11F4"/>
    <w:multiLevelType w:val="multilevel"/>
    <w:tmpl w:val="0756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763744"/>
    <w:multiLevelType w:val="hybridMultilevel"/>
    <w:tmpl w:val="E28EE01A"/>
    <w:lvl w:ilvl="0" w:tplc="F924695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E53E38"/>
    <w:multiLevelType w:val="hybridMultilevel"/>
    <w:tmpl w:val="6E0C63C2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8C4065C"/>
    <w:multiLevelType w:val="multilevel"/>
    <w:tmpl w:val="33EA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4679DF"/>
    <w:multiLevelType w:val="hybridMultilevel"/>
    <w:tmpl w:val="738664B8"/>
    <w:lvl w:ilvl="0" w:tplc="63AAE8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D44D4F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1B6F4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AD61D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64841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BC011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52694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134B2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620D7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48732216"/>
    <w:multiLevelType w:val="hybridMultilevel"/>
    <w:tmpl w:val="C00E7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591ADE"/>
    <w:multiLevelType w:val="multilevel"/>
    <w:tmpl w:val="CEE6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DA1260"/>
    <w:multiLevelType w:val="multilevel"/>
    <w:tmpl w:val="485E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281D54"/>
    <w:multiLevelType w:val="hybridMultilevel"/>
    <w:tmpl w:val="EADCB356"/>
    <w:lvl w:ilvl="0" w:tplc="0652E56C">
      <w:start w:val="1"/>
      <w:numFmt w:val="lowerRoman"/>
      <w:lvlText w:val="%1-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56FA6AC7"/>
    <w:multiLevelType w:val="hybridMultilevel"/>
    <w:tmpl w:val="3800E9FE"/>
    <w:lvl w:ilvl="0" w:tplc="78B2DCB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BA27F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0C4F364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896336C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5567EC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832F2D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60EC1E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5F249E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75CEE8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591C5E52"/>
    <w:multiLevelType w:val="multilevel"/>
    <w:tmpl w:val="842A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FC607A"/>
    <w:multiLevelType w:val="multilevel"/>
    <w:tmpl w:val="01C4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700F4"/>
    <w:multiLevelType w:val="multilevel"/>
    <w:tmpl w:val="9FCA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84227E"/>
    <w:multiLevelType w:val="hybridMultilevel"/>
    <w:tmpl w:val="7A28F2D6"/>
    <w:lvl w:ilvl="0" w:tplc="3D125A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4CE0B9E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A6898B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85A6C1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7C670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798BB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BB02D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F60C0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79A40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60CA6875"/>
    <w:multiLevelType w:val="multilevel"/>
    <w:tmpl w:val="329A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5518A1"/>
    <w:multiLevelType w:val="hybridMultilevel"/>
    <w:tmpl w:val="084A55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8C75FB9"/>
    <w:multiLevelType w:val="hybridMultilevel"/>
    <w:tmpl w:val="0FA824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7568076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40EF626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B04DF4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A6C61E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61A37B8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1768888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8C04D44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BA3A54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33042A"/>
    <w:multiLevelType w:val="multilevel"/>
    <w:tmpl w:val="01101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723E7E"/>
    <w:multiLevelType w:val="multilevel"/>
    <w:tmpl w:val="63A4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3A595C"/>
    <w:multiLevelType w:val="hybridMultilevel"/>
    <w:tmpl w:val="9724EFFE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FFFFFF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 w15:restartNumberingAfterBreak="0">
    <w:nsid w:val="74327DC6"/>
    <w:multiLevelType w:val="hybridMultilevel"/>
    <w:tmpl w:val="F33860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8CE907C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41ADA44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BE21B2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DD01090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360F154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2E7798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3A65C00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676D8BA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C13CAA"/>
    <w:multiLevelType w:val="hybridMultilevel"/>
    <w:tmpl w:val="FAF41A4A"/>
    <w:lvl w:ilvl="0" w:tplc="C81C63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C807CA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6107C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C6084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C7CFF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9948E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C563E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EBC41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EB06A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2" w15:restartNumberingAfterBreak="0">
    <w:nsid w:val="79F80448"/>
    <w:multiLevelType w:val="multilevel"/>
    <w:tmpl w:val="B62C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987337">
    <w:abstractNumId w:val="1"/>
  </w:num>
  <w:num w:numId="2" w16cid:durableId="1741250113">
    <w:abstractNumId w:val="12"/>
  </w:num>
  <w:num w:numId="3" w16cid:durableId="472217589">
    <w:abstractNumId w:val="11"/>
  </w:num>
  <w:num w:numId="4" w16cid:durableId="1512334105">
    <w:abstractNumId w:val="15"/>
  </w:num>
  <w:num w:numId="5" w16cid:durableId="1094984136">
    <w:abstractNumId w:val="5"/>
  </w:num>
  <w:num w:numId="6" w16cid:durableId="930891497">
    <w:abstractNumId w:val="30"/>
  </w:num>
  <w:num w:numId="7" w16cid:durableId="805129167">
    <w:abstractNumId w:val="26"/>
  </w:num>
  <w:num w:numId="8" w16cid:durableId="868879544">
    <w:abstractNumId w:val="7"/>
  </w:num>
  <w:num w:numId="9" w16cid:durableId="494415689">
    <w:abstractNumId w:val="9"/>
  </w:num>
  <w:num w:numId="10" w16cid:durableId="1005591378">
    <w:abstractNumId w:val="8"/>
  </w:num>
  <w:num w:numId="11" w16cid:durableId="182018705">
    <w:abstractNumId w:val="32"/>
  </w:num>
  <w:num w:numId="12" w16cid:durableId="1804881414">
    <w:abstractNumId w:val="17"/>
  </w:num>
  <w:num w:numId="13" w16cid:durableId="999768762">
    <w:abstractNumId w:val="25"/>
  </w:num>
  <w:num w:numId="14" w16cid:durableId="913316997">
    <w:abstractNumId w:val="20"/>
  </w:num>
  <w:num w:numId="15" w16cid:durableId="433016414">
    <w:abstractNumId w:val="2"/>
  </w:num>
  <w:num w:numId="16" w16cid:durableId="1215696832">
    <w:abstractNumId w:val="4"/>
  </w:num>
  <w:num w:numId="17" w16cid:durableId="576867404">
    <w:abstractNumId w:val="10"/>
  </w:num>
  <w:num w:numId="18" w16cid:durableId="465005690">
    <w:abstractNumId w:val="21"/>
  </w:num>
  <w:num w:numId="19" w16cid:durableId="592324922">
    <w:abstractNumId w:val="22"/>
  </w:num>
  <w:num w:numId="20" w16cid:durableId="518587259">
    <w:abstractNumId w:val="24"/>
  </w:num>
  <w:num w:numId="21" w16cid:durableId="1772623560">
    <w:abstractNumId w:val="0"/>
  </w:num>
  <w:num w:numId="22" w16cid:durableId="174808904">
    <w:abstractNumId w:val="16"/>
  </w:num>
  <w:num w:numId="23" w16cid:durableId="1432511972">
    <w:abstractNumId w:val="6"/>
  </w:num>
  <w:num w:numId="24" w16cid:durableId="149098361">
    <w:abstractNumId w:val="28"/>
  </w:num>
  <w:num w:numId="25" w16cid:durableId="1488745239">
    <w:abstractNumId w:val="27"/>
  </w:num>
  <w:num w:numId="26" w16cid:durableId="573734535">
    <w:abstractNumId w:val="19"/>
  </w:num>
  <w:num w:numId="27" w16cid:durableId="1253733191">
    <w:abstractNumId w:val="23"/>
  </w:num>
  <w:num w:numId="28" w16cid:durableId="314798834">
    <w:abstractNumId w:val="14"/>
  </w:num>
  <w:num w:numId="29" w16cid:durableId="202451081">
    <w:abstractNumId w:val="31"/>
  </w:num>
  <w:num w:numId="30" w16cid:durableId="2144692656">
    <w:abstractNumId w:val="18"/>
  </w:num>
  <w:num w:numId="31" w16cid:durableId="637418714">
    <w:abstractNumId w:val="13"/>
  </w:num>
  <w:num w:numId="32" w16cid:durableId="482351368">
    <w:abstractNumId w:val="29"/>
  </w:num>
  <w:num w:numId="33" w16cid:durableId="279580396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7B16"/>
    <w:rsid w:val="00000886"/>
    <w:rsid w:val="0000233A"/>
    <w:rsid w:val="00002430"/>
    <w:rsid w:val="00003225"/>
    <w:rsid w:val="000064D6"/>
    <w:rsid w:val="000116FC"/>
    <w:rsid w:val="00012B10"/>
    <w:rsid w:val="00016D2D"/>
    <w:rsid w:val="00020F94"/>
    <w:rsid w:val="000220D4"/>
    <w:rsid w:val="00022A65"/>
    <w:rsid w:val="00022A8F"/>
    <w:rsid w:val="00033E58"/>
    <w:rsid w:val="00035D6A"/>
    <w:rsid w:val="00042D63"/>
    <w:rsid w:val="00044B38"/>
    <w:rsid w:val="00052400"/>
    <w:rsid w:val="000542D9"/>
    <w:rsid w:val="00056617"/>
    <w:rsid w:val="000568DA"/>
    <w:rsid w:val="00061F43"/>
    <w:rsid w:val="000653F2"/>
    <w:rsid w:val="00065809"/>
    <w:rsid w:val="00071A39"/>
    <w:rsid w:val="00074EAA"/>
    <w:rsid w:val="00076DA6"/>
    <w:rsid w:val="00077607"/>
    <w:rsid w:val="00084DA1"/>
    <w:rsid w:val="000869DF"/>
    <w:rsid w:val="0009649E"/>
    <w:rsid w:val="00097128"/>
    <w:rsid w:val="000977BD"/>
    <w:rsid w:val="000A2963"/>
    <w:rsid w:val="000A43A8"/>
    <w:rsid w:val="000A54EB"/>
    <w:rsid w:val="000A5B2A"/>
    <w:rsid w:val="000A7EAA"/>
    <w:rsid w:val="000B06BB"/>
    <w:rsid w:val="000B0F9D"/>
    <w:rsid w:val="000B4973"/>
    <w:rsid w:val="000B4EF1"/>
    <w:rsid w:val="000B5F98"/>
    <w:rsid w:val="000C1279"/>
    <w:rsid w:val="000C3427"/>
    <w:rsid w:val="000C55B9"/>
    <w:rsid w:val="000C5B3F"/>
    <w:rsid w:val="000D1517"/>
    <w:rsid w:val="000D1DF4"/>
    <w:rsid w:val="000D48EC"/>
    <w:rsid w:val="000D6CD8"/>
    <w:rsid w:val="000E3ED7"/>
    <w:rsid w:val="000E5B5C"/>
    <w:rsid w:val="000F123E"/>
    <w:rsid w:val="001016EB"/>
    <w:rsid w:val="0010474B"/>
    <w:rsid w:val="00110F72"/>
    <w:rsid w:val="001118D3"/>
    <w:rsid w:val="00114C55"/>
    <w:rsid w:val="00114FEE"/>
    <w:rsid w:val="00115B37"/>
    <w:rsid w:val="00121FE9"/>
    <w:rsid w:val="00125CCF"/>
    <w:rsid w:val="0013438E"/>
    <w:rsid w:val="00134817"/>
    <w:rsid w:val="0014086A"/>
    <w:rsid w:val="001414B5"/>
    <w:rsid w:val="001438CB"/>
    <w:rsid w:val="00150341"/>
    <w:rsid w:val="00155F9D"/>
    <w:rsid w:val="00157B8B"/>
    <w:rsid w:val="00162B10"/>
    <w:rsid w:val="00163D0B"/>
    <w:rsid w:val="00164549"/>
    <w:rsid w:val="001702C7"/>
    <w:rsid w:val="00172105"/>
    <w:rsid w:val="00173309"/>
    <w:rsid w:val="0017567F"/>
    <w:rsid w:val="001778A3"/>
    <w:rsid w:val="0017793B"/>
    <w:rsid w:val="0018127C"/>
    <w:rsid w:val="00182F67"/>
    <w:rsid w:val="00190D1A"/>
    <w:rsid w:val="00194A53"/>
    <w:rsid w:val="001A3D90"/>
    <w:rsid w:val="001A51F4"/>
    <w:rsid w:val="001A627D"/>
    <w:rsid w:val="001A79F8"/>
    <w:rsid w:val="001B04A8"/>
    <w:rsid w:val="001C0523"/>
    <w:rsid w:val="001C2122"/>
    <w:rsid w:val="001C44B9"/>
    <w:rsid w:val="001C63E6"/>
    <w:rsid w:val="001C71A4"/>
    <w:rsid w:val="001D0FBF"/>
    <w:rsid w:val="001D4609"/>
    <w:rsid w:val="001D6223"/>
    <w:rsid w:val="001E1226"/>
    <w:rsid w:val="001E3112"/>
    <w:rsid w:val="001E4D67"/>
    <w:rsid w:val="001F03CA"/>
    <w:rsid w:val="001F3A19"/>
    <w:rsid w:val="001F6397"/>
    <w:rsid w:val="001F6C31"/>
    <w:rsid w:val="001F7C43"/>
    <w:rsid w:val="00205CC0"/>
    <w:rsid w:val="00206B8C"/>
    <w:rsid w:val="00210DAE"/>
    <w:rsid w:val="00212989"/>
    <w:rsid w:val="00212E14"/>
    <w:rsid w:val="00212F1F"/>
    <w:rsid w:val="002130E6"/>
    <w:rsid w:val="00217B17"/>
    <w:rsid w:val="00222D14"/>
    <w:rsid w:val="00223A44"/>
    <w:rsid w:val="00227399"/>
    <w:rsid w:val="00227ECA"/>
    <w:rsid w:val="00232713"/>
    <w:rsid w:val="0024256B"/>
    <w:rsid w:val="002479C2"/>
    <w:rsid w:val="0025598C"/>
    <w:rsid w:val="00257991"/>
    <w:rsid w:val="002655CE"/>
    <w:rsid w:val="00265AC1"/>
    <w:rsid w:val="00273C1F"/>
    <w:rsid w:val="0027783F"/>
    <w:rsid w:val="002778AE"/>
    <w:rsid w:val="00280BAD"/>
    <w:rsid w:val="00282A68"/>
    <w:rsid w:val="00283FDA"/>
    <w:rsid w:val="002846C2"/>
    <w:rsid w:val="002856C0"/>
    <w:rsid w:val="00293381"/>
    <w:rsid w:val="0029454E"/>
    <w:rsid w:val="00296639"/>
    <w:rsid w:val="00296A3A"/>
    <w:rsid w:val="00297791"/>
    <w:rsid w:val="002A0BA9"/>
    <w:rsid w:val="002A11C2"/>
    <w:rsid w:val="002A2E56"/>
    <w:rsid w:val="002A3127"/>
    <w:rsid w:val="002A428A"/>
    <w:rsid w:val="002A47E1"/>
    <w:rsid w:val="002A6B45"/>
    <w:rsid w:val="002B4B80"/>
    <w:rsid w:val="002B66F4"/>
    <w:rsid w:val="002C2A44"/>
    <w:rsid w:val="002C633F"/>
    <w:rsid w:val="002C7A5D"/>
    <w:rsid w:val="002D1399"/>
    <w:rsid w:val="002D4738"/>
    <w:rsid w:val="002D6879"/>
    <w:rsid w:val="002E10A7"/>
    <w:rsid w:val="002E5F66"/>
    <w:rsid w:val="002F1779"/>
    <w:rsid w:val="002F3ABD"/>
    <w:rsid w:val="002F4AFA"/>
    <w:rsid w:val="002F6163"/>
    <w:rsid w:val="003050DB"/>
    <w:rsid w:val="00306FFF"/>
    <w:rsid w:val="00307AC9"/>
    <w:rsid w:val="0031174D"/>
    <w:rsid w:val="00314438"/>
    <w:rsid w:val="00336A8D"/>
    <w:rsid w:val="00341AE2"/>
    <w:rsid w:val="0034576E"/>
    <w:rsid w:val="00345FB5"/>
    <w:rsid w:val="00346B1C"/>
    <w:rsid w:val="00350C03"/>
    <w:rsid w:val="003511AD"/>
    <w:rsid w:val="00352137"/>
    <w:rsid w:val="003550AD"/>
    <w:rsid w:val="0035549E"/>
    <w:rsid w:val="0035582A"/>
    <w:rsid w:val="00356ABA"/>
    <w:rsid w:val="0035765B"/>
    <w:rsid w:val="00360000"/>
    <w:rsid w:val="0036066C"/>
    <w:rsid w:val="00360DED"/>
    <w:rsid w:val="00363FD8"/>
    <w:rsid w:val="003658D7"/>
    <w:rsid w:val="00365BB1"/>
    <w:rsid w:val="00366184"/>
    <w:rsid w:val="00372DB7"/>
    <w:rsid w:val="0037461D"/>
    <w:rsid w:val="00381625"/>
    <w:rsid w:val="00382258"/>
    <w:rsid w:val="003822E5"/>
    <w:rsid w:val="00382433"/>
    <w:rsid w:val="00384E54"/>
    <w:rsid w:val="00386456"/>
    <w:rsid w:val="00397C1D"/>
    <w:rsid w:val="003A26AB"/>
    <w:rsid w:val="003A473A"/>
    <w:rsid w:val="003A60E3"/>
    <w:rsid w:val="003A6B89"/>
    <w:rsid w:val="003B3529"/>
    <w:rsid w:val="003B57EB"/>
    <w:rsid w:val="003B65F4"/>
    <w:rsid w:val="003C1C89"/>
    <w:rsid w:val="003D0F51"/>
    <w:rsid w:val="003D1EDB"/>
    <w:rsid w:val="003D4391"/>
    <w:rsid w:val="003D43B3"/>
    <w:rsid w:val="003D5423"/>
    <w:rsid w:val="003D7B2F"/>
    <w:rsid w:val="003E24DB"/>
    <w:rsid w:val="003E5AAB"/>
    <w:rsid w:val="003F1FD2"/>
    <w:rsid w:val="003F3AB1"/>
    <w:rsid w:val="003F5A1B"/>
    <w:rsid w:val="003F6DB8"/>
    <w:rsid w:val="00400513"/>
    <w:rsid w:val="00403A2F"/>
    <w:rsid w:val="00404661"/>
    <w:rsid w:val="0041174F"/>
    <w:rsid w:val="00412025"/>
    <w:rsid w:val="00420D54"/>
    <w:rsid w:val="00424C7E"/>
    <w:rsid w:val="0042559B"/>
    <w:rsid w:val="00440346"/>
    <w:rsid w:val="00442B4F"/>
    <w:rsid w:val="0045022C"/>
    <w:rsid w:val="00456DF5"/>
    <w:rsid w:val="00462926"/>
    <w:rsid w:val="00471C98"/>
    <w:rsid w:val="004732F6"/>
    <w:rsid w:val="004763BF"/>
    <w:rsid w:val="00480993"/>
    <w:rsid w:val="00480EEE"/>
    <w:rsid w:val="0048122B"/>
    <w:rsid w:val="004849E5"/>
    <w:rsid w:val="00487B67"/>
    <w:rsid w:val="00487FDF"/>
    <w:rsid w:val="00490E96"/>
    <w:rsid w:val="00492A6A"/>
    <w:rsid w:val="00493089"/>
    <w:rsid w:val="004A0096"/>
    <w:rsid w:val="004A2465"/>
    <w:rsid w:val="004A2986"/>
    <w:rsid w:val="004A2A53"/>
    <w:rsid w:val="004A34F8"/>
    <w:rsid w:val="004B08BD"/>
    <w:rsid w:val="004B16E9"/>
    <w:rsid w:val="004B4FC5"/>
    <w:rsid w:val="004C17C2"/>
    <w:rsid w:val="004C2AE9"/>
    <w:rsid w:val="004C7B8C"/>
    <w:rsid w:val="004D46B4"/>
    <w:rsid w:val="004D61B4"/>
    <w:rsid w:val="004D67F8"/>
    <w:rsid w:val="004D6FA9"/>
    <w:rsid w:val="004D70D7"/>
    <w:rsid w:val="004E2A2C"/>
    <w:rsid w:val="004E4944"/>
    <w:rsid w:val="004E5827"/>
    <w:rsid w:val="004F06C7"/>
    <w:rsid w:val="004F0BB2"/>
    <w:rsid w:val="004F4D0B"/>
    <w:rsid w:val="004F5A1B"/>
    <w:rsid w:val="004F7A5E"/>
    <w:rsid w:val="00501303"/>
    <w:rsid w:val="005021A2"/>
    <w:rsid w:val="00502D2E"/>
    <w:rsid w:val="005035E7"/>
    <w:rsid w:val="00503EEB"/>
    <w:rsid w:val="00505033"/>
    <w:rsid w:val="005225C8"/>
    <w:rsid w:val="00525107"/>
    <w:rsid w:val="00527641"/>
    <w:rsid w:val="00531A87"/>
    <w:rsid w:val="00532A4F"/>
    <w:rsid w:val="00535AA7"/>
    <w:rsid w:val="005366B5"/>
    <w:rsid w:val="00542A5D"/>
    <w:rsid w:val="00543F69"/>
    <w:rsid w:val="00545EE3"/>
    <w:rsid w:val="0054704E"/>
    <w:rsid w:val="00554C87"/>
    <w:rsid w:val="005553B0"/>
    <w:rsid w:val="0055705A"/>
    <w:rsid w:val="005610F4"/>
    <w:rsid w:val="00562A80"/>
    <w:rsid w:val="00566B76"/>
    <w:rsid w:val="005677A0"/>
    <w:rsid w:val="005711C9"/>
    <w:rsid w:val="00572480"/>
    <w:rsid w:val="005726ED"/>
    <w:rsid w:val="0057376D"/>
    <w:rsid w:val="00581D0D"/>
    <w:rsid w:val="00582656"/>
    <w:rsid w:val="005829AD"/>
    <w:rsid w:val="00582A31"/>
    <w:rsid w:val="00586282"/>
    <w:rsid w:val="00586748"/>
    <w:rsid w:val="00587C3E"/>
    <w:rsid w:val="00592284"/>
    <w:rsid w:val="00594690"/>
    <w:rsid w:val="00596FF9"/>
    <w:rsid w:val="005A3665"/>
    <w:rsid w:val="005A3767"/>
    <w:rsid w:val="005A3BB1"/>
    <w:rsid w:val="005A557E"/>
    <w:rsid w:val="005B2E0E"/>
    <w:rsid w:val="005C083B"/>
    <w:rsid w:val="005C5228"/>
    <w:rsid w:val="005C5A11"/>
    <w:rsid w:val="005C61D1"/>
    <w:rsid w:val="005D6651"/>
    <w:rsid w:val="005E02CC"/>
    <w:rsid w:val="005E2B86"/>
    <w:rsid w:val="005F0D2E"/>
    <w:rsid w:val="0060483B"/>
    <w:rsid w:val="00611D4F"/>
    <w:rsid w:val="0061372B"/>
    <w:rsid w:val="006147E3"/>
    <w:rsid w:val="0062088F"/>
    <w:rsid w:val="00621583"/>
    <w:rsid w:val="00622D51"/>
    <w:rsid w:val="006237B2"/>
    <w:rsid w:val="006278A2"/>
    <w:rsid w:val="0063175D"/>
    <w:rsid w:val="006345CC"/>
    <w:rsid w:val="006354FF"/>
    <w:rsid w:val="0063630E"/>
    <w:rsid w:val="006377A4"/>
    <w:rsid w:val="00637943"/>
    <w:rsid w:val="00640C32"/>
    <w:rsid w:val="0064431B"/>
    <w:rsid w:val="00645D3F"/>
    <w:rsid w:val="0064772B"/>
    <w:rsid w:val="00650820"/>
    <w:rsid w:val="0065241C"/>
    <w:rsid w:val="00653975"/>
    <w:rsid w:val="0065609B"/>
    <w:rsid w:val="00657BB7"/>
    <w:rsid w:val="0066498A"/>
    <w:rsid w:val="0067041E"/>
    <w:rsid w:val="00671AF0"/>
    <w:rsid w:val="00676CC7"/>
    <w:rsid w:val="00680472"/>
    <w:rsid w:val="0068343E"/>
    <w:rsid w:val="00684FB8"/>
    <w:rsid w:val="00690399"/>
    <w:rsid w:val="00691626"/>
    <w:rsid w:val="00694FBC"/>
    <w:rsid w:val="0069733D"/>
    <w:rsid w:val="006A1992"/>
    <w:rsid w:val="006B1231"/>
    <w:rsid w:val="006B1A10"/>
    <w:rsid w:val="006B256D"/>
    <w:rsid w:val="006B2729"/>
    <w:rsid w:val="006B47F5"/>
    <w:rsid w:val="006B4E4B"/>
    <w:rsid w:val="006C3953"/>
    <w:rsid w:val="006C54B7"/>
    <w:rsid w:val="006D0F3D"/>
    <w:rsid w:val="006D2300"/>
    <w:rsid w:val="006D3746"/>
    <w:rsid w:val="006D53AF"/>
    <w:rsid w:val="006E4E7D"/>
    <w:rsid w:val="006E6067"/>
    <w:rsid w:val="006E6E97"/>
    <w:rsid w:val="006E7253"/>
    <w:rsid w:val="006F472D"/>
    <w:rsid w:val="006F6A04"/>
    <w:rsid w:val="00704FE6"/>
    <w:rsid w:val="00706287"/>
    <w:rsid w:val="007063C5"/>
    <w:rsid w:val="00712FB8"/>
    <w:rsid w:val="00714861"/>
    <w:rsid w:val="00715848"/>
    <w:rsid w:val="00725C26"/>
    <w:rsid w:val="0072725F"/>
    <w:rsid w:val="00730D04"/>
    <w:rsid w:val="00740F93"/>
    <w:rsid w:val="00744715"/>
    <w:rsid w:val="00744DF9"/>
    <w:rsid w:val="0075504C"/>
    <w:rsid w:val="00757D8D"/>
    <w:rsid w:val="007627AC"/>
    <w:rsid w:val="00764158"/>
    <w:rsid w:val="00765AE6"/>
    <w:rsid w:val="00767536"/>
    <w:rsid w:val="0079191A"/>
    <w:rsid w:val="007A218F"/>
    <w:rsid w:val="007A23FA"/>
    <w:rsid w:val="007A3061"/>
    <w:rsid w:val="007A31DC"/>
    <w:rsid w:val="007A41BB"/>
    <w:rsid w:val="007A49C0"/>
    <w:rsid w:val="007A55DB"/>
    <w:rsid w:val="007A5BA4"/>
    <w:rsid w:val="007A64EE"/>
    <w:rsid w:val="007A6521"/>
    <w:rsid w:val="007B647E"/>
    <w:rsid w:val="007B7FBE"/>
    <w:rsid w:val="007C0485"/>
    <w:rsid w:val="007C37AD"/>
    <w:rsid w:val="007C5E6C"/>
    <w:rsid w:val="007C5F9B"/>
    <w:rsid w:val="007C7EEA"/>
    <w:rsid w:val="007D158D"/>
    <w:rsid w:val="007D3831"/>
    <w:rsid w:val="007D4A42"/>
    <w:rsid w:val="007D4D72"/>
    <w:rsid w:val="007E1AB4"/>
    <w:rsid w:val="007E209C"/>
    <w:rsid w:val="007F6E0D"/>
    <w:rsid w:val="007F7D15"/>
    <w:rsid w:val="00801E6D"/>
    <w:rsid w:val="00801EAF"/>
    <w:rsid w:val="008021D1"/>
    <w:rsid w:val="00805C03"/>
    <w:rsid w:val="00805FDA"/>
    <w:rsid w:val="008063F3"/>
    <w:rsid w:val="0081069C"/>
    <w:rsid w:val="00822270"/>
    <w:rsid w:val="00831681"/>
    <w:rsid w:val="0083267E"/>
    <w:rsid w:val="00832BF6"/>
    <w:rsid w:val="00841A83"/>
    <w:rsid w:val="00845D1E"/>
    <w:rsid w:val="00850D96"/>
    <w:rsid w:val="00854D12"/>
    <w:rsid w:val="00855403"/>
    <w:rsid w:val="00856D80"/>
    <w:rsid w:val="008570F3"/>
    <w:rsid w:val="008574BF"/>
    <w:rsid w:val="0085762A"/>
    <w:rsid w:val="00857B2E"/>
    <w:rsid w:val="00864069"/>
    <w:rsid w:val="008660E4"/>
    <w:rsid w:val="0087644C"/>
    <w:rsid w:val="00884018"/>
    <w:rsid w:val="00884C0E"/>
    <w:rsid w:val="008850DA"/>
    <w:rsid w:val="0088744C"/>
    <w:rsid w:val="00891BF2"/>
    <w:rsid w:val="00893840"/>
    <w:rsid w:val="00893BEE"/>
    <w:rsid w:val="008951E4"/>
    <w:rsid w:val="00896994"/>
    <w:rsid w:val="008A61C8"/>
    <w:rsid w:val="008A6D4C"/>
    <w:rsid w:val="008C4727"/>
    <w:rsid w:val="008D281D"/>
    <w:rsid w:val="008D4339"/>
    <w:rsid w:val="008D793F"/>
    <w:rsid w:val="008E38EE"/>
    <w:rsid w:val="008E3A2C"/>
    <w:rsid w:val="008F1555"/>
    <w:rsid w:val="008F5827"/>
    <w:rsid w:val="00902888"/>
    <w:rsid w:val="00902D27"/>
    <w:rsid w:val="00911B0F"/>
    <w:rsid w:val="0091327A"/>
    <w:rsid w:val="00914D40"/>
    <w:rsid w:val="00920238"/>
    <w:rsid w:val="00920FF8"/>
    <w:rsid w:val="0093018F"/>
    <w:rsid w:val="00930CA0"/>
    <w:rsid w:val="00931E24"/>
    <w:rsid w:val="00936796"/>
    <w:rsid w:val="00941C88"/>
    <w:rsid w:val="00951DA1"/>
    <w:rsid w:val="009525E0"/>
    <w:rsid w:val="0095433F"/>
    <w:rsid w:val="009569E1"/>
    <w:rsid w:val="0095722B"/>
    <w:rsid w:val="009613D7"/>
    <w:rsid w:val="009633D7"/>
    <w:rsid w:val="00973630"/>
    <w:rsid w:val="00977EFA"/>
    <w:rsid w:val="00980BEB"/>
    <w:rsid w:val="00986197"/>
    <w:rsid w:val="00991729"/>
    <w:rsid w:val="0099179C"/>
    <w:rsid w:val="00996F4B"/>
    <w:rsid w:val="009A15D9"/>
    <w:rsid w:val="009A18B9"/>
    <w:rsid w:val="009A274B"/>
    <w:rsid w:val="009A39E0"/>
    <w:rsid w:val="009A4D68"/>
    <w:rsid w:val="009A5573"/>
    <w:rsid w:val="009A5B69"/>
    <w:rsid w:val="009A5CDA"/>
    <w:rsid w:val="009B176C"/>
    <w:rsid w:val="009B1E6D"/>
    <w:rsid w:val="009B2DE5"/>
    <w:rsid w:val="009B34A2"/>
    <w:rsid w:val="009B6821"/>
    <w:rsid w:val="009C11C8"/>
    <w:rsid w:val="009C2A12"/>
    <w:rsid w:val="009C31CC"/>
    <w:rsid w:val="009C3D94"/>
    <w:rsid w:val="009C4EF2"/>
    <w:rsid w:val="009C724E"/>
    <w:rsid w:val="009C79E9"/>
    <w:rsid w:val="009D0826"/>
    <w:rsid w:val="009D5E53"/>
    <w:rsid w:val="009D72BD"/>
    <w:rsid w:val="009D79AF"/>
    <w:rsid w:val="009E35C3"/>
    <w:rsid w:val="009E5907"/>
    <w:rsid w:val="009E73A5"/>
    <w:rsid w:val="009F22FF"/>
    <w:rsid w:val="009F59E0"/>
    <w:rsid w:val="009F60C5"/>
    <w:rsid w:val="009F6C31"/>
    <w:rsid w:val="00A04A3B"/>
    <w:rsid w:val="00A04CE9"/>
    <w:rsid w:val="00A060E7"/>
    <w:rsid w:val="00A06AE2"/>
    <w:rsid w:val="00A07B2B"/>
    <w:rsid w:val="00A111E5"/>
    <w:rsid w:val="00A21C92"/>
    <w:rsid w:val="00A237B5"/>
    <w:rsid w:val="00A23F49"/>
    <w:rsid w:val="00A24AC1"/>
    <w:rsid w:val="00A2621C"/>
    <w:rsid w:val="00A27DD6"/>
    <w:rsid w:val="00A316AD"/>
    <w:rsid w:val="00A3362F"/>
    <w:rsid w:val="00A36ABA"/>
    <w:rsid w:val="00A425AE"/>
    <w:rsid w:val="00A44BC6"/>
    <w:rsid w:val="00A466A5"/>
    <w:rsid w:val="00A4705C"/>
    <w:rsid w:val="00A47B7D"/>
    <w:rsid w:val="00A47FE3"/>
    <w:rsid w:val="00A50949"/>
    <w:rsid w:val="00A50EA0"/>
    <w:rsid w:val="00A51960"/>
    <w:rsid w:val="00A53250"/>
    <w:rsid w:val="00A56B94"/>
    <w:rsid w:val="00A6021F"/>
    <w:rsid w:val="00A619CB"/>
    <w:rsid w:val="00A64E9C"/>
    <w:rsid w:val="00A72B1D"/>
    <w:rsid w:val="00A77669"/>
    <w:rsid w:val="00A81B9D"/>
    <w:rsid w:val="00A83DD7"/>
    <w:rsid w:val="00A83F17"/>
    <w:rsid w:val="00A84FBB"/>
    <w:rsid w:val="00A9031F"/>
    <w:rsid w:val="00A90C3A"/>
    <w:rsid w:val="00A92031"/>
    <w:rsid w:val="00A95745"/>
    <w:rsid w:val="00AA7183"/>
    <w:rsid w:val="00AB2D6B"/>
    <w:rsid w:val="00AB4682"/>
    <w:rsid w:val="00AB48E9"/>
    <w:rsid w:val="00AC05AF"/>
    <w:rsid w:val="00AC0B36"/>
    <w:rsid w:val="00AC28AC"/>
    <w:rsid w:val="00AD113D"/>
    <w:rsid w:val="00AD2178"/>
    <w:rsid w:val="00AD355D"/>
    <w:rsid w:val="00AE0914"/>
    <w:rsid w:val="00AE14E9"/>
    <w:rsid w:val="00AE5552"/>
    <w:rsid w:val="00AE5FAE"/>
    <w:rsid w:val="00AE6BA0"/>
    <w:rsid w:val="00AE704B"/>
    <w:rsid w:val="00AF028B"/>
    <w:rsid w:val="00AF27D0"/>
    <w:rsid w:val="00AF7F72"/>
    <w:rsid w:val="00B05400"/>
    <w:rsid w:val="00B12E6A"/>
    <w:rsid w:val="00B17FE8"/>
    <w:rsid w:val="00B21228"/>
    <w:rsid w:val="00B233B0"/>
    <w:rsid w:val="00B24316"/>
    <w:rsid w:val="00B31C82"/>
    <w:rsid w:val="00B33719"/>
    <w:rsid w:val="00B375F7"/>
    <w:rsid w:val="00B37964"/>
    <w:rsid w:val="00B37F3B"/>
    <w:rsid w:val="00B4004A"/>
    <w:rsid w:val="00B40237"/>
    <w:rsid w:val="00B41193"/>
    <w:rsid w:val="00B431A8"/>
    <w:rsid w:val="00B44706"/>
    <w:rsid w:val="00B44B37"/>
    <w:rsid w:val="00B46373"/>
    <w:rsid w:val="00B47788"/>
    <w:rsid w:val="00B526DE"/>
    <w:rsid w:val="00B54734"/>
    <w:rsid w:val="00B70E43"/>
    <w:rsid w:val="00B7428E"/>
    <w:rsid w:val="00B773EE"/>
    <w:rsid w:val="00B803E0"/>
    <w:rsid w:val="00B82022"/>
    <w:rsid w:val="00B86F0F"/>
    <w:rsid w:val="00B90C2E"/>
    <w:rsid w:val="00B921A5"/>
    <w:rsid w:val="00BA66A3"/>
    <w:rsid w:val="00BB284C"/>
    <w:rsid w:val="00BB285D"/>
    <w:rsid w:val="00BB3DEB"/>
    <w:rsid w:val="00BB6666"/>
    <w:rsid w:val="00BB6854"/>
    <w:rsid w:val="00BB6AB5"/>
    <w:rsid w:val="00BC103D"/>
    <w:rsid w:val="00BC3705"/>
    <w:rsid w:val="00BC7028"/>
    <w:rsid w:val="00BD13DA"/>
    <w:rsid w:val="00BD1473"/>
    <w:rsid w:val="00BD17EA"/>
    <w:rsid w:val="00BD3B36"/>
    <w:rsid w:val="00BD5CB2"/>
    <w:rsid w:val="00BE57DA"/>
    <w:rsid w:val="00BF1894"/>
    <w:rsid w:val="00BF2A6D"/>
    <w:rsid w:val="00BF35E3"/>
    <w:rsid w:val="00BF407F"/>
    <w:rsid w:val="00BF6BC6"/>
    <w:rsid w:val="00C00E06"/>
    <w:rsid w:val="00C01B57"/>
    <w:rsid w:val="00C036CE"/>
    <w:rsid w:val="00C0537E"/>
    <w:rsid w:val="00C05A8E"/>
    <w:rsid w:val="00C05ED6"/>
    <w:rsid w:val="00C07C8B"/>
    <w:rsid w:val="00C14D90"/>
    <w:rsid w:val="00C168C3"/>
    <w:rsid w:val="00C16996"/>
    <w:rsid w:val="00C172F9"/>
    <w:rsid w:val="00C3299C"/>
    <w:rsid w:val="00C33C26"/>
    <w:rsid w:val="00C35615"/>
    <w:rsid w:val="00C35781"/>
    <w:rsid w:val="00C374EF"/>
    <w:rsid w:val="00C40838"/>
    <w:rsid w:val="00C40AD8"/>
    <w:rsid w:val="00C43F38"/>
    <w:rsid w:val="00C44C57"/>
    <w:rsid w:val="00C46251"/>
    <w:rsid w:val="00C607DB"/>
    <w:rsid w:val="00C61B8D"/>
    <w:rsid w:val="00C62629"/>
    <w:rsid w:val="00C62B2E"/>
    <w:rsid w:val="00C640EB"/>
    <w:rsid w:val="00C6453D"/>
    <w:rsid w:val="00C64EB5"/>
    <w:rsid w:val="00C7388E"/>
    <w:rsid w:val="00C74A8D"/>
    <w:rsid w:val="00C8306C"/>
    <w:rsid w:val="00C84EC4"/>
    <w:rsid w:val="00C86B18"/>
    <w:rsid w:val="00C87987"/>
    <w:rsid w:val="00C9007B"/>
    <w:rsid w:val="00C97A3A"/>
    <w:rsid w:val="00CA3754"/>
    <w:rsid w:val="00CB1E1D"/>
    <w:rsid w:val="00CB5DB4"/>
    <w:rsid w:val="00CC3D6C"/>
    <w:rsid w:val="00CC3D7C"/>
    <w:rsid w:val="00CC653A"/>
    <w:rsid w:val="00CD2B82"/>
    <w:rsid w:val="00CE482F"/>
    <w:rsid w:val="00CF066C"/>
    <w:rsid w:val="00CF0956"/>
    <w:rsid w:val="00CF557B"/>
    <w:rsid w:val="00D01091"/>
    <w:rsid w:val="00D03768"/>
    <w:rsid w:val="00D1008D"/>
    <w:rsid w:val="00D13968"/>
    <w:rsid w:val="00D14306"/>
    <w:rsid w:val="00D16B02"/>
    <w:rsid w:val="00D22BA7"/>
    <w:rsid w:val="00D2322C"/>
    <w:rsid w:val="00D238F6"/>
    <w:rsid w:val="00D30208"/>
    <w:rsid w:val="00D4093F"/>
    <w:rsid w:val="00D42EEA"/>
    <w:rsid w:val="00D44284"/>
    <w:rsid w:val="00D45EFC"/>
    <w:rsid w:val="00D45FA9"/>
    <w:rsid w:val="00D504FA"/>
    <w:rsid w:val="00D51D4D"/>
    <w:rsid w:val="00D546AF"/>
    <w:rsid w:val="00D6117A"/>
    <w:rsid w:val="00D62510"/>
    <w:rsid w:val="00D628A5"/>
    <w:rsid w:val="00D62E7B"/>
    <w:rsid w:val="00D63508"/>
    <w:rsid w:val="00D805C1"/>
    <w:rsid w:val="00D86909"/>
    <w:rsid w:val="00D91952"/>
    <w:rsid w:val="00D91B90"/>
    <w:rsid w:val="00D9439C"/>
    <w:rsid w:val="00D95FC6"/>
    <w:rsid w:val="00D96E79"/>
    <w:rsid w:val="00DA2704"/>
    <w:rsid w:val="00DA2F8A"/>
    <w:rsid w:val="00DA3170"/>
    <w:rsid w:val="00DA4A98"/>
    <w:rsid w:val="00DB30E1"/>
    <w:rsid w:val="00DB37F1"/>
    <w:rsid w:val="00DB62E0"/>
    <w:rsid w:val="00DB67B8"/>
    <w:rsid w:val="00DB7C67"/>
    <w:rsid w:val="00DC4DB8"/>
    <w:rsid w:val="00DD173C"/>
    <w:rsid w:val="00DD4D7A"/>
    <w:rsid w:val="00DD7468"/>
    <w:rsid w:val="00DE00DE"/>
    <w:rsid w:val="00DE1544"/>
    <w:rsid w:val="00DE38E5"/>
    <w:rsid w:val="00DE549F"/>
    <w:rsid w:val="00DF2CA0"/>
    <w:rsid w:val="00DF6CB9"/>
    <w:rsid w:val="00E020D7"/>
    <w:rsid w:val="00E02AFF"/>
    <w:rsid w:val="00E02DC5"/>
    <w:rsid w:val="00E079C8"/>
    <w:rsid w:val="00E10A5C"/>
    <w:rsid w:val="00E11DBC"/>
    <w:rsid w:val="00E121B1"/>
    <w:rsid w:val="00E14356"/>
    <w:rsid w:val="00E15446"/>
    <w:rsid w:val="00E15C1A"/>
    <w:rsid w:val="00E15D38"/>
    <w:rsid w:val="00E179D5"/>
    <w:rsid w:val="00E27264"/>
    <w:rsid w:val="00E27419"/>
    <w:rsid w:val="00E27847"/>
    <w:rsid w:val="00E27A9C"/>
    <w:rsid w:val="00E30BB6"/>
    <w:rsid w:val="00E34F8A"/>
    <w:rsid w:val="00E41792"/>
    <w:rsid w:val="00E474AD"/>
    <w:rsid w:val="00E5019F"/>
    <w:rsid w:val="00E55064"/>
    <w:rsid w:val="00E606E4"/>
    <w:rsid w:val="00E616E5"/>
    <w:rsid w:val="00E664A0"/>
    <w:rsid w:val="00E738D0"/>
    <w:rsid w:val="00E74E57"/>
    <w:rsid w:val="00E83E88"/>
    <w:rsid w:val="00E8417D"/>
    <w:rsid w:val="00E86FBF"/>
    <w:rsid w:val="00E874BF"/>
    <w:rsid w:val="00E932B8"/>
    <w:rsid w:val="00E937E1"/>
    <w:rsid w:val="00E945EB"/>
    <w:rsid w:val="00E950D9"/>
    <w:rsid w:val="00EA22BE"/>
    <w:rsid w:val="00EB1FD2"/>
    <w:rsid w:val="00EB2FBC"/>
    <w:rsid w:val="00EB48C6"/>
    <w:rsid w:val="00EB520A"/>
    <w:rsid w:val="00EB5929"/>
    <w:rsid w:val="00EB6A67"/>
    <w:rsid w:val="00EC3514"/>
    <w:rsid w:val="00EC673A"/>
    <w:rsid w:val="00EC6B54"/>
    <w:rsid w:val="00EC774E"/>
    <w:rsid w:val="00ED0B81"/>
    <w:rsid w:val="00ED28F7"/>
    <w:rsid w:val="00ED3788"/>
    <w:rsid w:val="00ED662F"/>
    <w:rsid w:val="00ED7467"/>
    <w:rsid w:val="00EE11AB"/>
    <w:rsid w:val="00EE4534"/>
    <w:rsid w:val="00EE6E8C"/>
    <w:rsid w:val="00EE6EB0"/>
    <w:rsid w:val="00EF0008"/>
    <w:rsid w:val="00EF306D"/>
    <w:rsid w:val="00EF7D24"/>
    <w:rsid w:val="00F01388"/>
    <w:rsid w:val="00F10F21"/>
    <w:rsid w:val="00F114DF"/>
    <w:rsid w:val="00F121E9"/>
    <w:rsid w:val="00F15E8C"/>
    <w:rsid w:val="00F16DCE"/>
    <w:rsid w:val="00F175FE"/>
    <w:rsid w:val="00F43C91"/>
    <w:rsid w:val="00F47980"/>
    <w:rsid w:val="00F532B6"/>
    <w:rsid w:val="00F544CA"/>
    <w:rsid w:val="00F552BC"/>
    <w:rsid w:val="00F55AF5"/>
    <w:rsid w:val="00F61619"/>
    <w:rsid w:val="00F72589"/>
    <w:rsid w:val="00F75320"/>
    <w:rsid w:val="00F85511"/>
    <w:rsid w:val="00F85D1C"/>
    <w:rsid w:val="00F870D0"/>
    <w:rsid w:val="00F87B16"/>
    <w:rsid w:val="00F90324"/>
    <w:rsid w:val="00F9442E"/>
    <w:rsid w:val="00F94E3D"/>
    <w:rsid w:val="00F95F84"/>
    <w:rsid w:val="00FA4D36"/>
    <w:rsid w:val="00FB0738"/>
    <w:rsid w:val="00FB0CCF"/>
    <w:rsid w:val="00FB5B17"/>
    <w:rsid w:val="00FB7028"/>
    <w:rsid w:val="00FC592C"/>
    <w:rsid w:val="00FC6FF1"/>
    <w:rsid w:val="00FE4729"/>
    <w:rsid w:val="00FF3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F6FE2"/>
  <w15:docId w15:val="{6DD4C965-AC3E-4807-818F-44E4DFF9D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B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86406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qFormat/>
    <w:rsid w:val="00217B1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7B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B1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table" w:styleId="TableTheme">
    <w:name w:val="Table Theme"/>
    <w:basedOn w:val="TableNormal"/>
    <w:rsid w:val="00F94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6406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64069"/>
    <w:rPr>
      <w:b/>
      <w:bCs/>
    </w:rPr>
  </w:style>
  <w:style w:type="paragraph" w:styleId="NormalWeb">
    <w:name w:val="Normal (Web)"/>
    <w:basedOn w:val="Normal"/>
    <w:uiPriority w:val="99"/>
    <w:unhideWhenUsed/>
    <w:rsid w:val="0086406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64069"/>
  </w:style>
  <w:style w:type="paragraph" w:styleId="ListParagraph">
    <w:name w:val="List Paragraph"/>
    <w:basedOn w:val="Normal"/>
    <w:uiPriority w:val="34"/>
    <w:qFormat/>
    <w:rsid w:val="008E38EE"/>
    <w:pPr>
      <w:spacing w:before="100" w:beforeAutospacing="1" w:after="100" w:afterAutospacing="1"/>
    </w:pPr>
  </w:style>
  <w:style w:type="paragraph" w:customStyle="1" w:styleId="example">
    <w:name w:val="example"/>
    <w:basedOn w:val="Normal"/>
    <w:rsid w:val="000D6CD8"/>
    <w:pPr>
      <w:spacing w:before="100" w:beforeAutospacing="1" w:after="100" w:afterAutospacing="1"/>
    </w:pPr>
  </w:style>
  <w:style w:type="paragraph" w:customStyle="1" w:styleId="code">
    <w:name w:val="code"/>
    <w:basedOn w:val="Normal"/>
    <w:rsid w:val="000D6CD8"/>
    <w:pPr>
      <w:spacing w:before="100" w:beforeAutospacing="1" w:after="100" w:afterAutospacing="1"/>
    </w:pPr>
  </w:style>
  <w:style w:type="table" w:styleId="TableGrid">
    <w:name w:val="Table Grid"/>
    <w:basedOn w:val="TableNormal"/>
    <w:rsid w:val="005726E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sid w:val="002A6B45"/>
    <w:rPr>
      <w:i/>
      <w:iCs/>
    </w:rPr>
  </w:style>
  <w:style w:type="character" w:customStyle="1" w:styleId="style1">
    <w:name w:val="style1"/>
    <w:basedOn w:val="DefaultParagraphFont"/>
    <w:rsid w:val="002A6B45"/>
  </w:style>
  <w:style w:type="character" w:customStyle="1" w:styleId="Heading3Char">
    <w:name w:val="Heading 3 Char"/>
    <w:basedOn w:val="DefaultParagraphFont"/>
    <w:link w:val="Heading3"/>
    <w:rsid w:val="00217B17"/>
    <w:rPr>
      <w:rFonts w:ascii="Arial" w:eastAsia="Times New Roman" w:hAnsi="Arial" w:cs="Arial"/>
      <w:b/>
      <w:bCs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2479C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D17EA"/>
    <w:pPr>
      <w:spacing w:after="200"/>
    </w:pPr>
    <w:rPr>
      <w:i/>
      <w:iCs/>
      <w:color w:val="1F497D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0977BD"/>
    <w:rPr>
      <w:rFonts w:ascii="Courier New" w:eastAsia="Times New Roman" w:hAnsi="Courier New" w:cs="Courier New"/>
      <w:sz w:val="20"/>
      <w:szCs w:val="20"/>
    </w:rPr>
  </w:style>
  <w:style w:type="character" w:customStyle="1" w:styleId="m8599240031516198899gmail-m-4462665403881830862gmail-textexposedshow">
    <w:name w:val="m_8599240031516198899gmail-m_-4462665403881830862gmail-text_exposed_show"/>
    <w:basedOn w:val="DefaultParagraphFont"/>
    <w:rsid w:val="00BD13DA"/>
  </w:style>
  <w:style w:type="character" w:styleId="HTMLTypewriter">
    <w:name w:val="HTML Typewriter"/>
    <w:basedOn w:val="DefaultParagraphFont"/>
    <w:uiPriority w:val="99"/>
    <w:semiHidden/>
    <w:unhideWhenUsed/>
    <w:rsid w:val="0082227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D23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D2300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basedOn w:val="DefaultParagraphFont"/>
    <w:rsid w:val="00E27847"/>
  </w:style>
  <w:style w:type="character" w:customStyle="1" w:styleId="pln">
    <w:name w:val="pln"/>
    <w:basedOn w:val="DefaultParagraphFont"/>
    <w:rsid w:val="00E27847"/>
  </w:style>
  <w:style w:type="character" w:customStyle="1" w:styleId="pun">
    <w:name w:val="pun"/>
    <w:basedOn w:val="DefaultParagraphFont"/>
    <w:rsid w:val="00E27847"/>
  </w:style>
  <w:style w:type="character" w:customStyle="1" w:styleId="lit">
    <w:name w:val="lit"/>
    <w:basedOn w:val="DefaultParagraphFont"/>
    <w:rsid w:val="00E27847"/>
  </w:style>
  <w:style w:type="character" w:styleId="FollowedHyperlink">
    <w:name w:val="FollowedHyperlink"/>
    <w:basedOn w:val="DefaultParagraphFont"/>
    <w:uiPriority w:val="99"/>
    <w:semiHidden/>
    <w:unhideWhenUsed/>
    <w:rsid w:val="00884C0E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84C0E"/>
    <w:rPr>
      <w:color w:val="605E5C"/>
      <w:shd w:val="clear" w:color="auto" w:fill="E1DFDD"/>
    </w:rPr>
  </w:style>
  <w:style w:type="character" w:customStyle="1" w:styleId="footer-disclaimer">
    <w:name w:val="footer-disclaimer"/>
    <w:basedOn w:val="DefaultParagraphFont"/>
    <w:rsid w:val="00832B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66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00055">
          <w:marLeft w:val="31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12775">
          <w:marLeft w:val="31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42848">
          <w:marLeft w:val="31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58245">
          <w:marLeft w:val="302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15630">
          <w:marLeft w:val="31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676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806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1581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5270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3812">
          <w:marLeft w:val="619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9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8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511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4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8605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18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375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04141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477070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15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885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30204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485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69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944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7688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646662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207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24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1267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529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1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79975">
          <w:marLeft w:val="31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35">
          <w:marLeft w:val="31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93719">
          <w:marLeft w:val="132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3476">
          <w:marLeft w:val="132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56500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7755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1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5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2942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45845">
          <w:marLeft w:val="619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97236">
          <w:marLeft w:val="31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5414">
          <w:marLeft w:val="1080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76585">
          <w:marLeft w:val="1080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12422">
          <w:marLeft w:val="31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979">
          <w:marLeft w:val="1080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1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077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642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269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1178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8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0322">
          <w:marLeft w:val="31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20136">
          <w:marLeft w:val="31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81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29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5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5567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20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223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57169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9799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5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0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04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157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845575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6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9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1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6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2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28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3743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7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5298">
          <w:marLeft w:val="619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812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66862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8272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9400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33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6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77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7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5353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courses.missouristate.edu/KenVollmar/mars/download.htm" TargetMode="External"/><Relationship Id="rId18" Type="http://schemas.openxmlformats.org/officeDocument/2006/relationships/hyperlink" Target="https://marz.utk.edu/my-courses/cosc230/book/example-risc-v-assembly-programs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github.com/jameslzhu/riscv-card/blob/master/riscv-card.pdf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haumicmekanism.github.io/venus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82154E-7076-4B06-8F85-4CF9D0028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7831</TotalTime>
  <Pages>1</Pages>
  <Words>1489</Words>
  <Characters>8493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Moeiz Faisal</cp:lastModifiedBy>
  <cp:revision>376</cp:revision>
  <cp:lastPrinted>2018-10-03T06:56:00Z</cp:lastPrinted>
  <dcterms:created xsi:type="dcterms:W3CDTF">2022-02-28T05:47:00Z</dcterms:created>
  <dcterms:modified xsi:type="dcterms:W3CDTF">2026-09-08T09:02:00Z</dcterms:modified>
</cp:coreProperties>
</file>