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242A" w:rsidRPr="003B242A" w:rsidRDefault="003B242A" w:rsidP="003B242A">
      <w:pPr>
        <w:rPr>
          <w:b/>
          <w:bCs/>
        </w:rPr>
      </w:pPr>
      <w:r w:rsidRPr="003B242A">
        <w:rPr>
          <w:b/>
          <w:bCs/>
        </w:rPr>
        <w:t>Lab 1 Report</w:t>
      </w:r>
    </w:p>
    <w:p w:rsidR="003B242A" w:rsidRPr="003B242A" w:rsidRDefault="003B242A" w:rsidP="003B242A">
      <w:pPr>
        <w:rPr>
          <w:lang w:val="en-US"/>
        </w:rPr>
      </w:pPr>
      <w:r w:rsidRPr="003B242A">
        <w:rPr>
          <w:b/>
          <w:bCs/>
        </w:rPr>
        <w:t>Student Name:</w:t>
      </w:r>
      <w:r w:rsidRPr="003B242A">
        <w:t> </w:t>
      </w:r>
      <w:r w:rsidR="00DB09BA">
        <w:rPr>
          <w:lang w:val="en-US"/>
        </w:rPr>
        <w:t xml:space="preserve">Maryam </w:t>
      </w:r>
      <w:bookmarkStart w:id="0" w:name="_GoBack"/>
      <w:bookmarkEnd w:id="0"/>
      <w:r w:rsidR="00DB09BA">
        <w:rPr>
          <w:lang w:val="en-US"/>
        </w:rPr>
        <w:t>Naeem</w:t>
      </w:r>
      <w:r w:rsidRPr="003B242A">
        <w:t xml:space="preserve"> </w:t>
      </w:r>
      <w:r w:rsidRPr="003B242A">
        <w:br/>
      </w:r>
      <w:r w:rsidRPr="003B242A">
        <w:rPr>
          <w:b/>
          <w:bCs/>
        </w:rPr>
        <w:t>Roll Number:</w:t>
      </w:r>
      <w:r w:rsidRPr="003B242A">
        <w:t> </w:t>
      </w:r>
      <w:r>
        <w:rPr>
          <w:lang w:val="en-US"/>
        </w:rPr>
        <w:t>2024-csre-0</w:t>
      </w:r>
      <w:r w:rsidR="00DB09BA">
        <w:rPr>
          <w:lang w:val="en-US"/>
        </w:rPr>
        <w:t>10</w:t>
      </w:r>
    </w:p>
    <w:p w:rsidR="003B242A" w:rsidRPr="003B242A" w:rsidRDefault="00DB09BA" w:rsidP="003B242A">
      <w:r>
        <w:pict>
          <v:rect id="_x0000_i1025" style="width:0;height:.75pt" o:hralign="center" o:hrstd="t" o:hr="t" fillcolor="#a0a0a0" stroked="f"/>
        </w:pict>
      </w:r>
    </w:p>
    <w:p w:rsidR="003B242A" w:rsidRPr="003B242A" w:rsidRDefault="003B242A" w:rsidP="003B242A">
      <w:pPr>
        <w:rPr>
          <w:b/>
          <w:bCs/>
        </w:rPr>
      </w:pPr>
      <w:r w:rsidRPr="003B242A">
        <w:rPr>
          <w:b/>
          <w:bCs/>
        </w:rPr>
        <w:t>Task 1 — Pointer to Pointer</w:t>
      </w:r>
    </w:p>
    <w:p w:rsidR="003B242A" w:rsidRPr="003B242A" w:rsidRDefault="003B242A" w:rsidP="003B242A">
      <w:r w:rsidRPr="003B242A">
        <w:rPr>
          <w:b/>
          <w:bCs/>
        </w:rPr>
        <w:t>What the code does:</w:t>
      </w:r>
      <w:r w:rsidRPr="003B242A">
        <w:t> This program demonstrates how a pointer can point to another pointer. It uses a pointer-to-pointer (**q) to indirectly access and modify the value of the original variable (x).</w:t>
      </w:r>
      <w:r w:rsidRPr="003B242A">
        <w:br/>
      </w:r>
      <w:r w:rsidRPr="003B242A">
        <w:rPr>
          <w:b/>
          <w:bCs/>
        </w:rPr>
        <w:t>Common mistake to avoid:</w:t>
      </w:r>
      <w:r w:rsidRPr="003B242A">
        <w:t> A common error is confusing the levels of indirection (e.g., using *q instead of **q to try and get the value of x), which would result in printing the address stored in p instead of the number 42.</w:t>
      </w:r>
    </w:p>
    <w:p w:rsidR="003B242A" w:rsidRPr="003B242A" w:rsidRDefault="003B242A" w:rsidP="003B242A">
      <w:pPr>
        <w:rPr>
          <w:b/>
          <w:bCs/>
        </w:rPr>
      </w:pPr>
      <w:r w:rsidRPr="003B242A">
        <w:rPr>
          <w:b/>
          <w:bCs/>
        </w:rPr>
        <w:t>Task 2 — Dereferencing to Change a Value</w:t>
      </w:r>
    </w:p>
    <w:p w:rsidR="003B242A" w:rsidRPr="003B242A" w:rsidRDefault="003B242A" w:rsidP="003B242A">
      <w:r w:rsidRPr="003B242A">
        <w:rPr>
          <w:b/>
          <w:bCs/>
        </w:rPr>
        <w:t>What the code does:</w:t>
      </w:r>
      <w:r w:rsidRPr="003B242A">
        <w:t> This program shows how to change the value of a variable (a) by dereferencing a pointer (p) that holds its memory address.</w:t>
      </w:r>
      <w:r w:rsidRPr="003B242A">
        <w:br/>
      </w:r>
      <w:r w:rsidRPr="003B242A">
        <w:rPr>
          <w:b/>
          <w:bCs/>
        </w:rPr>
        <w:t>Common mistake to avoid:</w:t>
      </w:r>
      <w:r w:rsidRPr="003B242A">
        <w:t> The most common mistake is confusing the pointer itself (p, which is an address) with the value it points to (*p, which is the data). For example, writing p = 5; instead of *p = 5; would try to change the address, not the value, and cause a compilation error or crash.</w:t>
      </w:r>
    </w:p>
    <w:p w:rsidR="003B242A" w:rsidRPr="003B242A" w:rsidRDefault="003B242A" w:rsidP="003B242A">
      <w:pPr>
        <w:rPr>
          <w:b/>
          <w:bCs/>
        </w:rPr>
      </w:pPr>
      <w:r w:rsidRPr="003B242A">
        <w:rPr>
          <w:b/>
          <w:bCs/>
        </w:rPr>
        <w:t>Task 3 — Array of Pointers</w:t>
      </w:r>
    </w:p>
    <w:p w:rsidR="003B242A" w:rsidRPr="003B242A" w:rsidRDefault="003B242A" w:rsidP="003B242A">
      <w:r w:rsidRPr="003B242A">
        <w:rPr>
          <w:b/>
          <w:bCs/>
        </w:rPr>
        <w:t>What the code does:</w:t>
      </w:r>
      <w:r w:rsidRPr="003B242A">
        <w:t> This program creates an array of pointers, where each element points to a string literal (a name). It shows how to traverse the array and how to change what one of the pointers points to.</w:t>
      </w:r>
      <w:r w:rsidRPr="003B242A">
        <w:br/>
      </w:r>
      <w:r w:rsidRPr="003B242A">
        <w:rPr>
          <w:b/>
          <w:bCs/>
        </w:rPr>
        <w:t>Common mistake to avoid:</w:t>
      </w:r>
      <w:r w:rsidRPr="003B242A">
        <w:t> A common error is attempting to modify the actual string literals (e.g., </w:t>
      </w:r>
      <w:proofErr w:type="gramStart"/>
      <w:r w:rsidRPr="003B242A">
        <w:t>names[</w:t>
      </w:r>
      <w:proofErr w:type="gramEnd"/>
      <w:r w:rsidRPr="003B242A">
        <w:t>0][0] = 'a';). String literals are read-only, and doing this will cause a runtime crash. You can only change which string the pointer points to, not the string's content.</w:t>
      </w:r>
    </w:p>
    <w:p w:rsidR="003B242A" w:rsidRPr="003B242A" w:rsidRDefault="003B242A" w:rsidP="003B242A">
      <w:pPr>
        <w:rPr>
          <w:b/>
          <w:bCs/>
        </w:rPr>
      </w:pPr>
      <w:r w:rsidRPr="003B242A">
        <w:rPr>
          <w:b/>
          <w:bCs/>
        </w:rPr>
        <w:t>Task 4 — Dynamic Memory + Average</w:t>
      </w:r>
    </w:p>
    <w:p w:rsidR="003B242A" w:rsidRPr="003B242A" w:rsidRDefault="003B242A" w:rsidP="003B242A">
      <w:r w:rsidRPr="003B242A">
        <w:rPr>
          <w:b/>
          <w:bCs/>
        </w:rPr>
        <w:t>What the code does:</w:t>
      </w:r>
      <w:r w:rsidRPr="003B242A">
        <w:t> This program dynamically allocates an array at runtime based on user input, reads scores into it, calculates their average, and then frees the allocated memory to prevent leaks.</w:t>
      </w:r>
      <w:r w:rsidRPr="003B242A">
        <w:br/>
      </w:r>
      <w:r w:rsidRPr="003B242A">
        <w:rPr>
          <w:b/>
          <w:bCs/>
        </w:rPr>
        <w:t>Common mistake to avoid:</w:t>
      </w:r>
      <w:r w:rsidRPr="003B242A">
        <w:t> Forgetting to use </w:t>
      </w:r>
      <w:proofErr w:type="gramStart"/>
      <w:r w:rsidRPr="003B242A">
        <w:t>delete[</w:t>
      </w:r>
      <w:proofErr w:type="gramEnd"/>
      <w:r w:rsidRPr="003B242A">
        <w:t>] to free the memory allocated by new int[n] is a critical mistake. This would cause a </w:t>
      </w:r>
      <w:r w:rsidRPr="003B242A">
        <w:rPr>
          <w:b/>
          <w:bCs/>
        </w:rPr>
        <w:t>memory leak</w:t>
      </w:r>
      <w:r w:rsidRPr="003B242A">
        <w:t>, where the memory remains allocated but unusable for the rest of the program's execution.</w:t>
      </w:r>
    </w:p>
    <w:p w:rsidR="003B242A" w:rsidRPr="003B242A" w:rsidRDefault="003B242A" w:rsidP="003B242A">
      <w:pPr>
        <w:rPr>
          <w:b/>
          <w:bCs/>
        </w:rPr>
      </w:pPr>
      <w:r w:rsidRPr="003B242A">
        <w:rPr>
          <w:b/>
          <w:bCs/>
        </w:rPr>
        <w:t>Task 5 — Dangling Pointer</w:t>
      </w:r>
    </w:p>
    <w:p w:rsidR="003B242A" w:rsidRPr="003B242A" w:rsidRDefault="003B242A" w:rsidP="003B242A">
      <w:r w:rsidRPr="003B242A">
        <w:rPr>
          <w:b/>
          <w:bCs/>
        </w:rPr>
        <w:t>What the code does:</w:t>
      </w:r>
      <w:r w:rsidRPr="003B242A">
        <w:t> This program demonstrates the correct way to handle a dynamically allocated variable by setting the pointer to </w:t>
      </w:r>
      <w:proofErr w:type="spellStart"/>
      <w:r w:rsidRPr="003B242A">
        <w:t>nullptr</w:t>
      </w:r>
      <w:proofErr w:type="spellEnd"/>
      <w:r w:rsidRPr="003B242A">
        <w:t> after calling delete, preventing it from becoming a "dangling pointer".</w:t>
      </w:r>
      <w:r w:rsidRPr="003B242A">
        <w:br/>
      </w:r>
      <w:r w:rsidRPr="003B242A">
        <w:rPr>
          <w:b/>
          <w:bCs/>
        </w:rPr>
        <w:t>Common mistake to avoid:</w:t>
      </w:r>
      <w:r w:rsidRPr="003B242A">
        <w:t> The major mistake is using a pointer after it has been deleted (delete p;) without setting it to null (e.g., </w:t>
      </w:r>
      <w:proofErr w:type="spellStart"/>
      <w:r w:rsidRPr="003B242A">
        <w:t>cout</w:t>
      </w:r>
      <w:proofErr w:type="spellEnd"/>
      <w:r w:rsidRPr="003B242A">
        <w:t xml:space="preserve"> &lt;&lt; *p;). This is called using a </w:t>
      </w:r>
      <w:r w:rsidRPr="003B242A">
        <w:rPr>
          <w:b/>
          <w:bCs/>
        </w:rPr>
        <w:t>dangling pointer</w:t>
      </w:r>
      <w:r w:rsidRPr="003B242A">
        <w:t xml:space="preserve"> and leads to undefined </w:t>
      </w:r>
      <w:proofErr w:type="spellStart"/>
      <w:r w:rsidRPr="003B242A">
        <w:t>behavior</w:t>
      </w:r>
      <w:proofErr w:type="spellEnd"/>
      <w:r w:rsidRPr="003B242A">
        <w:t>, often a program crash.</w:t>
      </w:r>
    </w:p>
    <w:p w:rsidR="003B242A" w:rsidRPr="003B242A" w:rsidRDefault="003B242A" w:rsidP="003B242A">
      <w:pPr>
        <w:rPr>
          <w:b/>
          <w:bCs/>
        </w:rPr>
      </w:pPr>
      <w:r w:rsidRPr="003B242A">
        <w:rPr>
          <w:b/>
          <w:bCs/>
        </w:rPr>
        <w:t>Task 6 — Memory Leak</w:t>
      </w:r>
    </w:p>
    <w:p w:rsidR="003B242A" w:rsidRPr="003B242A" w:rsidRDefault="003B242A" w:rsidP="003B242A">
      <w:r w:rsidRPr="003B242A">
        <w:rPr>
          <w:b/>
          <w:bCs/>
        </w:rPr>
        <w:t>What the code does:</w:t>
      </w:r>
      <w:r w:rsidRPr="003B242A">
        <w:t> This program contrasts a function that causes a memory leak (</w:t>
      </w:r>
      <w:proofErr w:type="gramStart"/>
      <w:r w:rsidRPr="003B242A">
        <w:t>leaky(</w:t>
      </w:r>
      <w:proofErr w:type="gramEnd"/>
      <w:r w:rsidRPr="003B242A">
        <w:t>)) by not freeing allocated memory with a function that correctly manages memory (fixed()).</w:t>
      </w:r>
      <w:r w:rsidRPr="003B242A">
        <w:br/>
      </w:r>
      <w:r w:rsidRPr="003B242A">
        <w:rPr>
          <w:b/>
          <w:bCs/>
        </w:rPr>
        <w:t>Common mistake to avoid:</w:t>
      </w:r>
      <w:r w:rsidRPr="003B242A">
        <w:t xml:space="preserve"> The key mistake is allocating memory with new or new[] and never </w:t>
      </w:r>
      <w:r w:rsidRPr="003B242A">
        <w:lastRenderedPageBreak/>
        <w:t>calling the corresponding delete or delete[]. Every allocation must have a matching deallocation; otherwise, the program will slowly consume all available memory, a problem known as a </w:t>
      </w:r>
      <w:r w:rsidRPr="003B242A">
        <w:rPr>
          <w:b/>
          <w:bCs/>
        </w:rPr>
        <w:t>memory leak</w:t>
      </w:r>
      <w:r w:rsidRPr="003B242A">
        <w:t>.</w:t>
      </w:r>
    </w:p>
    <w:p w:rsidR="00CB3CFE" w:rsidRDefault="00CB3CFE"/>
    <w:sectPr w:rsidR="00CB3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42A"/>
    <w:rsid w:val="003B242A"/>
    <w:rsid w:val="00CB3CFE"/>
    <w:rsid w:val="00DB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EE72A"/>
  <w15:chartTrackingRefBased/>
  <w15:docId w15:val="{917808D9-9294-4AD5-9D86-7025CE55B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18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moid</dc:creator>
  <cp:keywords/>
  <dc:description/>
  <cp:lastModifiedBy>abdul moid</cp:lastModifiedBy>
  <cp:revision>2</cp:revision>
  <dcterms:created xsi:type="dcterms:W3CDTF">2025-09-19T15:17:00Z</dcterms:created>
  <dcterms:modified xsi:type="dcterms:W3CDTF">2025-09-19T15:40:00Z</dcterms:modified>
</cp:coreProperties>
</file>