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5412" w14:textId="77777777" w:rsidR="006024A3" w:rsidRDefault="003028B4">
      <w:pPr>
        <w:spacing w:line="259" w:lineRule="auto"/>
        <w:ind w:left="0"/>
      </w:pPr>
      <w:r>
        <w:rPr>
          <w:sz w:val="20"/>
        </w:rPr>
        <w:t xml:space="preserve"> </w:t>
      </w:r>
    </w:p>
    <w:p w14:paraId="1B141F4B" w14:textId="77777777" w:rsidR="006024A3" w:rsidRDefault="003028B4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F734CE" wp14:editId="6CB1C25D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6E013152" w14:textId="77777777" w:rsidR="006024A3" w:rsidRDefault="003028B4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3ECE1605" w14:textId="77777777" w:rsidR="006024A3" w:rsidRPr="00402B21" w:rsidRDefault="003028B4">
      <w:pPr>
        <w:spacing w:after="20" w:line="259" w:lineRule="auto"/>
        <w:ind w:left="0"/>
        <w:rPr>
          <w:sz w:val="2"/>
          <w:szCs w:val="2"/>
        </w:rPr>
      </w:pPr>
      <w:r>
        <w:rPr>
          <w:b/>
          <w:sz w:val="20"/>
        </w:rPr>
        <w:t xml:space="preserve"> </w:t>
      </w:r>
    </w:p>
    <w:p w14:paraId="032F81C8" w14:textId="77777777" w:rsidR="006024A3" w:rsidRDefault="003028B4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6024A3" w14:paraId="31030DAE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927F77" w14:textId="77777777" w:rsidR="006024A3" w:rsidRDefault="003028B4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30DFB6" w14:textId="4E6AC788" w:rsidR="006024A3" w:rsidRDefault="0084685B">
            <w:pPr>
              <w:spacing w:line="259" w:lineRule="auto"/>
              <w:ind w:left="0"/>
            </w:pPr>
            <w:r>
              <w:t xml:space="preserve">01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6024A3" w14:paraId="61D258C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308767" w14:textId="77777777" w:rsidR="006024A3" w:rsidRDefault="003028B4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C7674A" w14:textId="77777777" w:rsidR="006024A3" w:rsidRDefault="003028B4">
            <w:pPr>
              <w:spacing w:line="259" w:lineRule="auto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024A3" w14:paraId="5BCC564E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A57EEC" w14:textId="77777777" w:rsidR="006024A3" w:rsidRDefault="003028B4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030465" w14:textId="4400BDE2" w:rsidR="006024A3" w:rsidRPr="00636158" w:rsidRDefault="0084685B">
            <w:pPr>
              <w:spacing w:line="259" w:lineRule="auto"/>
              <w:ind w:left="0"/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</w:tr>
      <w:tr w:rsidR="006024A3" w14:paraId="76D8074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17D058" w14:textId="77777777" w:rsidR="006024A3" w:rsidRDefault="003028B4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A089ED" w14:textId="77777777" w:rsidR="006024A3" w:rsidRDefault="003028B4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89C7294" w14:textId="77777777" w:rsidR="006024A3" w:rsidRDefault="003028B4">
      <w:pPr>
        <w:spacing w:after="10" w:line="259" w:lineRule="auto"/>
        <w:ind w:left="0"/>
      </w:pPr>
      <w:r>
        <w:rPr>
          <w:b/>
        </w:rPr>
        <w:t xml:space="preserve"> </w:t>
      </w:r>
    </w:p>
    <w:p w14:paraId="04E489BC" w14:textId="77777777" w:rsidR="006024A3" w:rsidRDefault="003028B4">
      <w:pPr>
        <w:spacing w:line="259" w:lineRule="auto"/>
        <w:ind w:left="0"/>
      </w:pPr>
      <w:r>
        <w:rPr>
          <w:b/>
        </w:rPr>
        <w:t xml:space="preserve"> </w:t>
      </w:r>
    </w:p>
    <w:p w14:paraId="53475F5E" w14:textId="331CD2CF" w:rsidR="006024A3" w:rsidRDefault="003028B4" w:rsidP="00636158">
      <w:pPr>
        <w:spacing w:after="43" w:line="259" w:lineRule="auto"/>
      </w:pPr>
      <w:r>
        <w:rPr>
          <w:b/>
        </w:rPr>
        <w:t xml:space="preserve">Solution Architecture Diagram: </w:t>
      </w:r>
    </w:p>
    <w:p w14:paraId="74226CEA" w14:textId="77777777" w:rsidR="006024A3" w:rsidRDefault="003028B4">
      <w:pPr>
        <w:spacing w:line="259" w:lineRule="auto"/>
        <w:ind w:left="0"/>
      </w:pPr>
      <w:r>
        <w:rPr>
          <w:sz w:val="20"/>
        </w:rPr>
        <w:t xml:space="preserve"> </w:t>
      </w:r>
    </w:p>
    <w:p w14:paraId="67B9500E" w14:textId="74BF8043" w:rsidR="006024A3" w:rsidRDefault="003028B4">
      <w:pPr>
        <w:spacing w:after="116" w:line="259" w:lineRule="auto"/>
        <w:ind w:right="-65"/>
      </w:pPr>
      <w:r w:rsidRPr="003028B4">
        <w:drawing>
          <wp:inline distT="0" distB="0" distL="0" distR="0" wp14:anchorId="71A8904F" wp14:editId="4632887B">
            <wp:extent cx="6118225" cy="4896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1D73" w14:textId="77777777" w:rsidR="006024A3" w:rsidRDefault="003028B4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1C13A1FE" w14:textId="77777777" w:rsidR="006024A3" w:rsidRDefault="003028B4">
      <w:pPr>
        <w:spacing w:line="259" w:lineRule="auto"/>
        <w:ind w:left="0"/>
      </w:pPr>
      <w:r>
        <w:rPr>
          <w:sz w:val="20"/>
        </w:rPr>
        <w:t xml:space="preserve"> </w:t>
      </w:r>
    </w:p>
    <w:p w14:paraId="383A3F40" w14:textId="77777777" w:rsidR="006024A3" w:rsidRDefault="003028B4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E24BCB2" wp14:editId="7267E7B4">
                <wp:extent cx="6877050" cy="771525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463" style="width:541.5pt;height:60.75pt;mso-position-horizontal-relative:char;mso-position-vertical-relative:line" coordsize="68770,7715">
                <v:shape id="Picture 330" style="position:absolute;width:18288;height:7715;left:0;top:0;" filled="f">
                  <v:imagedata r:id="rId6"/>
                </v:shape>
                <v:shape id="Picture 332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2D995A03" w14:textId="77777777" w:rsidR="006024A3" w:rsidRDefault="003028B4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6F1EDDCF" w14:textId="77777777" w:rsidR="006024A3" w:rsidRDefault="003028B4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6024A3" w14:paraId="0440580F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E303B4C" w14:textId="77777777" w:rsidR="006024A3" w:rsidRPr="00B468B2" w:rsidRDefault="003028B4">
            <w:pPr>
              <w:spacing w:line="259" w:lineRule="auto"/>
              <w:ind w:left="0"/>
              <w:rPr>
                <w:b/>
                <w:bCs/>
              </w:rPr>
            </w:pPr>
            <w:r w:rsidRPr="00B468B2">
              <w:rPr>
                <w:b/>
                <w:bCs/>
              </w:rP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6B5F9811" w14:textId="77777777" w:rsidR="006024A3" w:rsidRPr="00B468B2" w:rsidRDefault="003028B4">
            <w:pPr>
              <w:spacing w:line="259" w:lineRule="auto"/>
              <w:ind w:left="0"/>
              <w:rPr>
                <w:b/>
                <w:bCs/>
              </w:rPr>
            </w:pPr>
            <w:r w:rsidRPr="00B468B2">
              <w:rPr>
                <w:b/>
                <w:bCs/>
              </w:rP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4D59ACA0" w14:textId="77777777" w:rsidR="006024A3" w:rsidRPr="00B468B2" w:rsidRDefault="003028B4">
            <w:pPr>
              <w:spacing w:line="259" w:lineRule="auto"/>
              <w:ind w:left="0"/>
              <w:rPr>
                <w:b/>
                <w:bCs/>
              </w:rPr>
            </w:pPr>
            <w:r w:rsidRPr="00B468B2">
              <w:rPr>
                <w:b/>
                <w:bCs/>
              </w:rPr>
              <w:t xml:space="preserve">Technologies Used </w:t>
            </w:r>
          </w:p>
        </w:tc>
      </w:tr>
      <w:tr w:rsidR="006024A3" w14:paraId="673CD433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EFA70" w14:textId="2BB07456" w:rsidR="006024A3" w:rsidRPr="006C3865" w:rsidRDefault="00FB563B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Presentation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685B" w:rsidRPr="0084685B" w14:paraId="47166377" w14:textId="77777777" w:rsidTr="008468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D3065" w14:textId="77777777" w:rsidR="0084685B" w:rsidRPr="0084685B" w:rsidRDefault="0084685B" w:rsidP="0084685B">
                  <w:pPr>
                    <w:spacing w:line="240" w:lineRule="auto"/>
                    <w:ind w:left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40F29EBA" w14:textId="77777777" w:rsidR="0084685B" w:rsidRPr="0084685B" w:rsidRDefault="0084685B" w:rsidP="0084685B">
            <w:pPr>
              <w:spacing w:line="240" w:lineRule="auto"/>
              <w:ind w:left="0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</w:tblGrid>
            <w:tr w:rsidR="0084685B" w:rsidRPr="0084685B" w14:paraId="036DB1BA" w14:textId="77777777" w:rsidTr="008468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01EE3" w14:textId="77777777" w:rsidR="0084685B" w:rsidRPr="0084685B" w:rsidRDefault="0084685B" w:rsidP="0084685B">
                  <w:pPr>
                    <w:spacing w:line="240" w:lineRule="auto"/>
                    <w:ind w:left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84685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Provides a responsive user interface where users enter soil and weather parameters and view the recommended crop.</w:t>
                  </w:r>
                </w:p>
              </w:tc>
            </w:tr>
          </w:tbl>
          <w:p w14:paraId="295A5D00" w14:textId="547220B2" w:rsidR="006024A3" w:rsidRPr="006C3865" w:rsidRDefault="006024A3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E9954" w14:textId="59329E90" w:rsidR="006024A3" w:rsidRPr="006C3865" w:rsidRDefault="003028B4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>
              <w:t>HTML, CSS, Bootstrap, JavaScript</w:t>
            </w:r>
          </w:p>
        </w:tc>
      </w:tr>
      <w:tr w:rsidR="006024A3" w14:paraId="5B0568EE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59A92" w14:textId="1B80D629" w:rsidR="006024A3" w:rsidRPr="006C3865" w:rsidRDefault="00FB563B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Flask Backend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7980D" w14:textId="5D9C3EC4" w:rsidR="006024A3" w:rsidRPr="006C3865" w:rsidRDefault="0084685B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>
              <w:t>Handles user requests, validates input values, loads the trained machine learning model, performs prediction, and returns the recommended crop.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0E95D" w14:textId="7C233EF7" w:rsidR="006024A3" w:rsidRPr="006C3865" w:rsidRDefault="0055198A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Python, Flask</w:t>
            </w:r>
          </w:p>
        </w:tc>
      </w:tr>
      <w:tr w:rsidR="006024A3" w14:paraId="4B88EF26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74B9F" w14:textId="011A3AE3" w:rsidR="006024A3" w:rsidRPr="006C3865" w:rsidRDefault="00FB563B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Machine Learning Model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D18CF" w14:textId="0A72329E" w:rsidR="006024A3" w:rsidRPr="006C3865" w:rsidRDefault="0084685B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proofErr w:type="spellStart"/>
            <w:r>
              <w:t>Analyzes</w:t>
            </w:r>
            <w:proofErr w:type="spellEnd"/>
            <w:r>
              <w:t xml:space="preserve"> Nitrogen (N), Phosphorus (P), Potassium (K), temperature, humidity, pH, and rainfall to predict the most suitable crop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D9565" w14:textId="33CC9F97" w:rsidR="006024A3" w:rsidRPr="006C3865" w:rsidRDefault="0055198A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 xml:space="preserve">Scikit-learn, Pickle </w:t>
            </w:r>
          </w:p>
        </w:tc>
      </w:tr>
      <w:tr w:rsidR="006024A3" w14:paraId="243E6166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B6C21" w14:textId="3489BCAE" w:rsidR="006024A3" w:rsidRPr="006C3865" w:rsidRDefault="00C47F3E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Dataset / Storage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01A55" w14:textId="14DAD6C4" w:rsidR="006024A3" w:rsidRPr="006C3865" w:rsidRDefault="003028B4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>
              <w:t xml:space="preserve">Stores the Crop Recommendation dataset used for training and the </w:t>
            </w:r>
            <w:proofErr w:type="gramStart"/>
            <w:r>
              <w:t xml:space="preserve">trained </w:t>
            </w:r>
            <w:r>
              <w:rPr>
                <w:rStyle w:val="HTMLCode"/>
                <w:rFonts w:eastAsia="Arial"/>
              </w:rPr>
              <w:t>.</w:t>
            </w:r>
            <w:proofErr w:type="spellStart"/>
            <w:r>
              <w:rPr>
                <w:rStyle w:val="HTMLCode"/>
                <w:rFonts w:eastAsia="Arial"/>
              </w:rPr>
              <w:t>pkl</w:t>
            </w:r>
            <w:proofErr w:type="spellEnd"/>
            <w:proofErr w:type="gramEnd"/>
            <w:r>
              <w:t xml:space="preserve"> model used during prediction.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F21BF" w14:textId="2029780D" w:rsidR="006024A3" w:rsidRPr="006C3865" w:rsidRDefault="0055198A">
            <w:pPr>
              <w:spacing w:line="259" w:lineRule="auto"/>
              <w:ind w:left="0"/>
              <w:rPr>
                <w:iCs/>
                <w:color w:val="000000" w:themeColor="text1"/>
                <w:sz w:val="24"/>
                <w:szCs w:val="28"/>
              </w:rPr>
            </w:pPr>
            <w:r w:rsidRPr="006C3865">
              <w:rPr>
                <w:iCs/>
                <w:color w:val="000000" w:themeColor="text1"/>
                <w:sz w:val="24"/>
                <w:szCs w:val="28"/>
              </w:rPr>
              <w:t>CSV, Pickle</w:t>
            </w:r>
          </w:p>
        </w:tc>
      </w:tr>
    </w:tbl>
    <w:p w14:paraId="082B44B3" w14:textId="77777777" w:rsidR="006024A3" w:rsidRDefault="003028B4">
      <w:pPr>
        <w:spacing w:line="259" w:lineRule="auto"/>
        <w:ind w:left="0"/>
      </w:pPr>
      <w:r>
        <w:rPr>
          <w:i/>
        </w:rPr>
        <w:t xml:space="preserve"> </w:t>
      </w:r>
    </w:p>
    <w:sectPr w:rsidR="006024A3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4A3"/>
    <w:rsid w:val="000474BD"/>
    <w:rsid w:val="000B5099"/>
    <w:rsid w:val="0010798D"/>
    <w:rsid w:val="001A1DFE"/>
    <w:rsid w:val="001B3DAE"/>
    <w:rsid w:val="002D31BE"/>
    <w:rsid w:val="003028B4"/>
    <w:rsid w:val="00402B21"/>
    <w:rsid w:val="0055198A"/>
    <w:rsid w:val="006024A3"/>
    <w:rsid w:val="00636158"/>
    <w:rsid w:val="006B635C"/>
    <w:rsid w:val="006C3865"/>
    <w:rsid w:val="007821FC"/>
    <w:rsid w:val="007B1091"/>
    <w:rsid w:val="0084685B"/>
    <w:rsid w:val="00973C98"/>
    <w:rsid w:val="00B43C4C"/>
    <w:rsid w:val="00B468B2"/>
    <w:rsid w:val="00B8418E"/>
    <w:rsid w:val="00C47F3E"/>
    <w:rsid w:val="00C973D8"/>
    <w:rsid w:val="00D84B91"/>
    <w:rsid w:val="00DD0368"/>
    <w:rsid w:val="00EA142E"/>
    <w:rsid w:val="00F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31D1"/>
  <w15:docId w15:val="{94CEFB65-C5BD-48EF-B975-D926932F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028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4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bhavanaaki6@gmail.com</dc:creator>
  <cp:keywords/>
  <cp:lastModifiedBy>abdul rasool</cp:lastModifiedBy>
  <cp:revision>2</cp:revision>
  <dcterms:created xsi:type="dcterms:W3CDTF">2026-07-01T07:28:00Z</dcterms:created>
  <dcterms:modified xsi:type="dcterms:W3CDTF">2026-07-01T07:28:00Z</dcterms:modified>
</cp:coreProperties>
</file>