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88DA" w14:textId="411397B3" w:rsidR="00A97886" w:rsidRDefault="00347C74" w:rsidP="00347C74">
      <w:pPr>
        <w:jc w:val="center"/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bdr w:val="none" w:sz="0" w:space="0" w:color="auto" w:frame="1"/>
        </w:rPr>
      </w:pPr>
      <w:r w:rsidRPr="00347C74"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bdr w:val="none" w:sz="0" w:space="0" w:color="auto" w:frame="1"/>
        </w:rPr>
        <w:t>Project Cover Sheet</w:t>
      </w:r>
    </w:p>
    <w:p w14:paraId="7F4E1CBA" w14:textId="3097B93D" w:rsidR="00347C74" w:rsidRPr="00347C74" w:rsidRDefault="00347C74" w:rsidP="00347C74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  <w:lang w:bidi="ar-EG"/>
        </w:rPr>
      </w:pPr>
      <w:r w:rsidRPr="00347C74"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  <w:t>Faculty name:</w:t>
      </w: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  <w:t xml:space="preserve"> Computer Science and Artificial Intelligence </w:t>
      </w:r>
    </w:p>
    <w:p w14:paraId="0C8243AA" w14:textId="37E6D59D" w:rsidR="00347C74" w:rsidRPr="00347C74" w:rsidRDefault="00347C74" w:rsidP="00347C74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  <w:r w:rsidRPr="00347C74"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  <w:t>course name:</w:t>
      </w: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  <w:t xml:space="preserve"> Selected CS1</w:t>
      </w:r>
    </w:p>
    <w:p w14:paraId="27AF920F" w14:textId="239AD176" w:rsidR="00347C74" w:rsidRDefault="00347C74" w:rsidP="00347C74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  <w:r w:rsidRPr="00347C74"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  <w:t>team number:</w:t>
      </w: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  <w:t xml:space="preserve"> 3</w:t>
      </w:r>
    </w:p>
    <w:p w14:paraId="05626AEC" w14:textId="77777777" w:rsidR="00D00242" w:rsidRDefault="00D00242" w:rsidP="00347C74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490"/>
        <w:gridCol w:w="2245"/>
      </w:tblGrid>
      <w:tr w:rsidR="00D00242" w:rsidRPr="00D00242" w14:paraId="3AA387D0" w14:textId="77777777" w:rsidTr="00D00242">
        <w:tc>
          <w:tcPr>
            <w:tcW w:w="1615" w:type="dxa"/>
          </w:tcPr>
          <w:p w14:paraId="625AC614" w14:textId="0A59C48B" w:rsidR="00D00242" w:rsidRPr="00D00242" w:rsidRDefault="00D00242" w:rsidP="00D00242">
            <w:pPr>
              <w:jc w:val="center"/>
              <w:rPr>
                <w:b/>
                <w:bCs/>
                <w:sz w:val="28"/>
                <w:szCs w:val="28"/>
              </w:rPr>
            </w:pPr>
            <w:r w:rsidRPr="00D00242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490" w:type="dxa"/>
          </w:tcPr>
          <w:p w14:paraId="4F6DEAEB" w14:textId="35CFCCA5" w:rsidR="00D00242" w:rsidRPr="00D00242" w:rsidRDefault="00D00242" w:rsidP="00D00242">
            <w:pPr>
              <w:jc w:val="center"/>
              <w:rPr>
                <w:b/>
                <w:bCs/>
                <w:sz w:val="28"/>
                <w:szCs w:val="28"/>
              </w:rPr>
            </w:pPr>
            <w:r w:rsidRPr="00D0024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45" w:type="dxa"/>
          </w:tcPr>
          <w:p w14:paraId="46DA2AAA" w14:textId="7C7B5C8F" w:rsidR="00D00242" w:rsidRPr="00D00242" w:rsidRDefault="00D00242" w:rsidP="00D00242">
            <w:pPr>
              <w:jc w:val="center"/>
              <w:rPr>
                <w:b/>
                <w:bCs/>
                <w:sz w:val="28"/>
                <w:szCs w:val="28"/>
              </w:rPr>
            </w:pPr>
            <w:r w:rsidRPr="00D00242">
              <w:rPr>
                <w:b/>
                <w:bCs/>
                <w:sz w:val="28"/>
                <w:szCs w:val="28"/>
              </w:rPr>
              <w:t>Total Grade</w:t>
            </w:r>
          </w:p>
        </w:tc>
      </w:tr>
      <w:tr w:rsidR="00D00242" w:rsidRPr="00D00242" w14:paraId="651733B6" w14:textId="77777777" w:rsidTr="00D00242">
        <w:tc>
          <w:tcPr>
            <w:tcW w:w="1615" w:type="dxa"/>
          </w:tcPr>
          <w:p w14:paraId="2E9DF80D" w14:textId="77777777" w:rsidR="00D00242" w:rsidRPr="00D00242" w:rsidRDefault="00D00242" w:rsidP="00D002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90" w:type="dxa"/>
          </w:tcPr>
          <w:p w14:paraId="7D41DB1E" w14:textId="77777777" w:rsidR="00D00242" w:rsidRPr="00D00242" w:rsidRDefault="00D00242" w:rsidP="00D002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45" w:type="dxa"/>
          </w:tcPr>
          <w:p w14:paraId="62800A47" w14:textId="77777777" w:rsidR="00D00242" w:rsidRPr="00D00242" w:rsidRDefault="00D00242" w:rsidP="00D002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242" w:rsidRPr="00D00242" w14:paraId="5B90C6D8" w14:textId="77777777" w:rsidTr="00D00242">
        <w:tc>
          <w:tcPr>
            <w:tcW w:w="1615" w:type="dxa"/>
          </w:tcPr>
          <w:p w14:paraId="4627B8DD" w14:textId="77777777" w:rsidR="00D00242" w:rsidRPr="00D00242" w:rsidRDefault="00D00242" w:rsidP="00D002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90" w:type="dxa"/>
          </w:tcPr>
          <w:p w14:paraId="7CEBD7C3" w14:textId="77777777" w:rsidR="00D00242" w:rsidRPr="00D00242" w:rsidRDefault="00D00242" w:rsidP="00D002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45" w:type="dxa"/>
          </w:tcPr>
          <w:p w14:paraId="7EC1601A" w14:textId="77777777" w:rsidR="00D00242" w:rsidRPr="00D00242" w:rsidRDefault="00D00242" w:rsidP="00D002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242" w:rsidRPr="00D00242" w14:paraId="26253B54" w14:textId="77777777" w:rsidTr="00D00242">
        <w:tc>
          <w:tcPr>
            <w:tcW w:w="1615" w:type="dxa"/>
          </w:tcPr>
          <w:p w14:paraId="5C2940FB" w14:textId="77777777" w:rsidR="00D00242" w:rsidRPr="00D00242" w:rsidRDefault="00D00242" w:rsidP="00D002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90" w:type="dxa"/>
          </w:tcPr>
          <w:p w14:paraId="35AEC855" w14:textId="77777777" w:rsidR="00D00242" w:rsidRPr="00D00242" w:rsidRDefault="00D00242" w:rsidP="00D002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45" w:type="dxa"/>
          </w:tcPr>
          <w:p w14:paraId="0D4834FB" w14:textId="77777777" w:rsidR="00D00242" w:rsidRPr="00D00242" w:rsidRDefault="00D00242" w:rsidP="00D002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242" w:rsidRPr="00D00242" w14:paraId="4C74EB41" w14:textId="77777777" w:rsidTr="00D00242">
        <w:tc>
          <w:tcPr>
            <w:tcW w:w="1615" w:type="dxa"/>
          </w:tcPr>
          <w:p w14:paraId="7D61DD8E" w14:textId="77777777" w:rsidR="00D00242" w:rsidRPr="00D00242" w:rsidRDefault="00D00242" w:rsidP="00D002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90" w:type="dxa"/>
          </w:tcPr>
          <w:p w14:paraId="2E7D7AD6" w14:textId="77777777" w:rsidR="00D00242" w:rsidRPr="00D00242" w:rsidRDefault="00D00242" w:rsidP="00D002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45" w:type="dxa"/>
          </w:tcPr>
          <w:p w14:paraId="1EDE2D19" w14:textId="77777777" w:rsidR="00D00242" w:rsidRPr="00D00242" w:rsidRDefault="00D00242" w:rsidP="00D002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242" w:rsidRPr="00D00242" w14:paraId="1EB8E49B" w14:textId="77777777" w:rsidTr="00D00242">
        <w:tc>
          <w:tcPr>
            <w:tcW w:w="1615" w:type="dxa"/>
          </w:tcPr>
          <w:p w14:paraId="3C71E7EB" w14:textId="77777777" w:rsidR="00D00242" w:rsidRPr="00D00242" w:rsidRDefault="00D00242" w:rsidP="00D002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90" w:type="dxa"/>
          </w:tcPr>
          <w:p w14:paraId="78DAEAE6" w14:textId="77777777" w:rsidR="00D00242" w:rsidRPr="00D00242" w:rsidRDefault="00D00242" w:rsidP="00D002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45" w:type="dxa"/>
          </w:tcPr>
          <w:p w14:paraId="0172732B" w14:textId="77777777" w:rsidR="00D00242" w:rsidRPr="00D00242" w:rsidRDefault="00D00242" w:rsidP="00D002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65C9EBCF" w14:textId="2BAC850D" w:rsidR="00347C74" w:rsidRDefault="00347C74" w:rsidP="00D00242">
      <w:pPr>
        <w:jc w:val="center"/>
        <w:rPr>
          <w:b/>
          <w:bCs/>
          <w:sz w:val="28"/>
          <w:szCs w:val="28"/>
        </w:rPr>
      </w:pPr>
    </w:p>
    <w:p w14:paraId="147908BC" w14:textId="0250D2F1" w:rsidR="00D00242" w:rsidRDefault="00D00242" w:rsidP="00D00242">
      <w:pPr>
        <w:jc w:val="center"/>
        <w:rPr>
          <w:b/>
          <w:bCs/>
          <w:sz w:val="28"/>
          <w:szCs w:val="28"/>
        </w:rPr>
      </w:pPr>
    </w:p>
    <w:p w14:paraId="71B91554" w14:textId="6474370B" w:rsidR="00D00242" w:rsidRDefault="00D00242" w:rsidP="00D00242">
      <w:pPr>
        <w:jc w:val="center"/>
        <w:rPr>
          <w:b/>
          <w:bCs/>
          <w:sz w:val="28"/>
          <w:szCs w:val="28"/>
        </w:rPr>
      </w:pPr>
    </w:p>
    <w:p w14:paraId="597097C2" w14:textId="4F7AC37E" w:rsidR="00D00242" w:rsidRDefault="00D00242" w:rsidP="00D00242">
      <w:pPr>
        <w:jc w:val="center"/>
        <w:rPr>
          <w:b/>
          <w:bCs/>
          <w:sz w:val="28"/>
          <w:szCs w:val="28"/>
        </w:rPr>
      </w:pPr>
    </w:p>
    <w:p w14:paraId="33AAA6B2" w14:textId="34C9C00C" w:rsidR="00D00242" w:rsidRDefault="00D00242" w:rsidP="00D00242">
      <w:pPr>
        <w:jc w:val="center"/>
        <w:rPr>
          <w:b/>
          <w:bCs/>
          <w:sz w:val="28"/>
          <w:szCs w:val="28"/>
        </w:rPr>
      </w:pPr>
    </w:p>
    <w:p w14:paraId="3AD96DD7" w14:textId="4257B702" w:rsidR="00D00242" w:rsidRDefault="00D00242" w:rsidP="00D00242">
      <w:pPr>
        <w:jc w:val="center"/>
        <w:rPr>
          <w:b/>
          <w:bCs/>
          <w:sz w:val="28"/>
          <w:szCs w:val="28"/>
        </w:rPr>
      </w:pPr>
    </w:p>
    <w:p w14:paraId="3A14A2C4" w14:textId="44B50747" w:rsidR="00D00242" w:rsidRDefault="00D00242" w:rsidP="00D00242">
      <w:pPr>
        <w:jc w:val="center"/>
        <w:rPr>
          <w:b/>
          <w:bCs/>
          <w:sz w:val="28"/>
          <w:szCs w:val="28"/>
        </w:rPr>
      </w:pPr>
    </w:p>
    <w:p w14:paraId="6FE512F8" w14:textId="4215AEAD" w:rsidR="00D00242" w:rsidRDefault="00D00242" w:rsidP="00D00242">
      <w:pPr>
        <w:jc w:val="center"/>
        <w:rPr>
          <w:b/>
          <w:bCs/>
          <w:sz w:val="28"/>
          <w:szCs w:val="28"/>
        </w:rPr>
      </w:pPr>
    </w:p>
    <w:p w14:paraId="54DB02FB" w14:textId="710E32BE" w:rsidR="00D00242" w:rsidRDefault="00D00242" w:rsidP="00D00242">
      <w:pPr>
        <w:jc w:val="center"/>
        <w:rPr>
          <w:b/>
          <w:bCs/>
          <w:sz w:val="28"/>
          <w:szCs w:val="28"/>
        </w:rPr>
      </w:pPr>
    </w:p>
    <w:p w14:paraId="48BDA1E0" w14:textId="2DF7FC25" w:rsidR="00D00242" w:rsidRDefault="00D00242" w:rsidP="00D00242">
      <w:pPr>
        <w:jc w:val="center"/>
        <w:rPr>
          <w:b/>
          <w:bCs/>
          <w:sz w:val="28"/>
          <w:szCs w:val="28"/>
        </w:rPr>
      </w:pPr>
    </w:p>
    <w:p w14:paraId="1D90F541" w14:textId="5D1D81F9" w:rsidR="00D00242" w:rsidRDefault="00D00242" w:rsidP="00D00242">
      <w:pPr>
        <w:jc w:val="center"/>
        <w:rPr>
          <w:b/>
          <w:bCs/>
          <w:sz w:val="28"/>
          <w:szCs w:val="28"/>
        </w:rPr>
      </w:pPr>
    </w:p>
    <w:p w14:paraId="5010129C" w14:textId="13A6CCC2" w:rsidR="00D00242" w:rsidRDefault="00D00242" w:rsidP="00D00242">
      <w:pPr>
        <w:jc w:val="center"/>
        <w:rPr>
          <w:b/>
          <w:bCs/>
          <w:sz w:val="28"/>
          <w:szCs w:val="28"/>
        </w:rPr>
      </w:pPr>
    </w:p>
    <w:p w14:paraId="0109D90A" w14:textId="71D80EB3" w:rsidR="00D00242" w:rsidRDefault="00D00242" w:rsidP="00D00242">
      <w:pPr>
        <w:jc w:val="center"/>
        <w:rPr>
          <w:b/>
          <w:bCs/>
          <w:sz w:val="28"/>
          <w:szCs w:val="28"/>
        </w:rPr>
      </w:pPr>
    </w:p>
    <w:p w14:paraId="08B8E078" w14:textId="378808C7" w:rsidR="00D00242" w:rsidRDefault="00D00242" w:rsidP="00D00242">
      <w:pPr>
        <w:jc w:val="center"/>
        <w:rPr>
          <w:b/>
          <w:bCs/>
          <w:sz w:val="28"/>
          <w:szCs w:val="28"/>
        </w:rPr>
      </w:pPr>
    </w:p>
    <w:p w14:paraId="2E57966B" w14:textId="7132643B" w:rsidR="00D00242" w:rsidRDefault="00D00242" w:rsidP="00D00242">
      <w:pPr>
        <w:jc w:val="center"/>
        <w:rPr>
          <w:b/>
          <w:bCs/>
          <w:sz w:val="28"/>
          <w:szCs w:val="28"/>
        </w:rPr>
      </w:pPr>
    </w:p>
    <w:p w14:paraId="353C11B6" w14:textId="5B873669" w:rsidR="00D00242" w:rsidRDefault="00D00242" w:rsidP="00D00242">
      <w:pPr>
        <w:jc w:val="center"/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bdr w:val="none" w:sz="0" w:space="0" w:color="auto" w:frame="1"/>
        </w:rPr>
      </w:pPr>
      <w:r w:rsidRPr="00D00242"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bdr w:val="none" w:sz="0" w:space="0" w:color="auto" w:frame="1"/>
        </w:rPr>
        <w:lastRenderedPageBreak/>
        <w:t>Logistic regression Model</w:t>
      </w:r>
    </w:p>
    <w:p w14:paraId="6D3F3841" w14:textId="77777777" w:rsidR="00D00242" w:rsidRDefault="00D00242" w:rsidP="00D00242">
      <w:pPr>
        <w:jc w:val="center"/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bdr w:val="none" w:sz="0" w:space="0" w:color="auto" w:frame="1"/>
        </w:rPr>
      </w:pPr>
    </w:p>
    <w:p w14:paraId="57646CFB" w14:textId="029BD636" w:rsidR="00D00242" w:rsidRPr="00430BEC" w:rsidRDefault="00430BEC" w:rsidP="00D00242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t>1)</w:t>
      </w:r>
      <w:r w:rsidR="00D00242" w:rsidRPr="00430BEC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t>General Information on dataset:</w:t>
      </w:r>
    </w:p>
    <w:p w14:paraId="4C2CF04C" w14:textId="191457CF" w:rsidR="00D00242" w:rsidRDefault="00D00242" w:rsidP="00D00242">
      <w:pPr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-</w:t>
      </w:r>
      <w:r w:rsidRPr="00D00242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name of dataset used:</w:t>
      </w:r>
      <w:r>
        <w:rPr>
          <w:rStyle w:val="normaltextrun"/>
          <w:rFonts w:ascii="Calibri" w:hAnsi="Calibri" w:cs="Calibri"/>
          <w:b/>
          <w:bCs/>
          <w:i/>
          <w:iCs/>
          <w:color w:val="000000"/>
          <w:bdr w:val="none" w:sz="0" w:space="0" w:color="auto" w:frame="1"/>
        </w:rPr>
        <w:t xml:space="preserve"> </w:t>
      </w:r>
      <w:r w:rsidRPr="00D00242"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healthcare-dataset-stroke-data</w:t>
      </w:r>
    </w:p>
    <w:p w14:paraId="3C7970AD" w14:textId="2656104F" w:rsidR="00D00242" w:rsidRDefault="00184AB6" w:rsidP="00D00242">
      <w:pP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</w:pPr>
      <w:r w:rsidRPr="00184AB6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-number of classes: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Pr="00184AB6"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12</w:t>
      </w:r>
    </w:p>
    <w:p w14:paraId="7A70A7ED" w14:textId="77777777" w:rsidR="00184AB6" w:rsidRDefault="00184AB6" w:rsidP="00184AB6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</w:pPr>
      <w:r w:rsidRPr="00184AB6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-labels of classes: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13EDD82B" w14:textId="55B1A57F" w:rsidR="00184AB6" w:rsidRPr="00184AB6" w:rsidRDefault="00184AB6" w:rsidP="00184AB6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184AB6">
        <w:rPr>
          <w:rFonts w:ascii="Arial" w:hAnsi="Arial" w:cs="Arial"/>
        </w:rPr>
        <w:t>1) id: unique identifier</w:t>
      </w:r>
      <w:r w:rsidRPr="00184AB6">
        <w:rPr>
          <w:rFonts w:ascii="Arial" w:hAnsi="Arial" w:cs="Arial"/>
        </w:rPr>
        <w:br/>
        <w:t>2) gender: "Male", "Female" or "Other"</w:t>
      </w:r>
      <w:r w:rsidRPr="00184AB6">
        <w:rPr>
          <w:rFonts w:ascii="Arial" w:hAnsi="Arial" w:cs="Arial"/>
        </w:rPr>
        <w:br/>
        <w:t>3) age: age of the patient</w:t>
      </w:r>
      <w:r w:rsidRPr="00184AB6">
        <w:rPr>
          <w:rFonts w:ascii="Arial" w:hAnsi="Arial" w:cs="Arial"/>
        </w:rPr>
        <w:br/>
        <w:t>4) hypertension: 0 if the patient doesn't have hypertension, 1 if the patient has hypertension</w:t>
      </w:r>
      <w:r w:rsidRPr="00184AB6">
        <w:rPr>
          <w:rFonts w:ascii="Arial" w:hAnsi="Arial" w:cs="Arial"/>
        </w:rPr>
        <w:br/>
        <w:t>5) heart_disease: 0 if the patient doesn't have any heart diseases, 1 if the patient has a heart disease</w:t>
      </w:r>
      <w:r w:rsidRPr="00184AB6">
        <w:rPr>
          <w:rFonts w:ascii="Arial" w:hAnsi="Arial" w:cs="Arial"/>
        </w:rPr>
        <w:br/>
        <w:t>6) ever_married: "No" or "Yes"</w:t>
      </w:r>
      <w:r w:rsidRPr="00184AB6">
        <w:rPr>
          <w:rFonts w:ascii="Arial" w:hAnsi="Arial" w:cs="Arial"/>
        </w:rPr>
        <w:br/>
        <w:t>7) work_type: "children", "Govt_jov", "Never_worked", "Private" or "Self-employed"</w:t>
      </w:r>
      <w:r w:rsidRPr="00184AB6">
        <w:rPr>
          <w:rFonts w:ascii="Arial" w:hAnsi="Arial" w:cs="Arial"/>
        </w:rPr>
        <w:br/>
        <w:t>8) Residence_type: "Rural" or "Urban"</w:t>
      </w:r>
      <w:r w:rsidRPr="00184AB6">
        <w:rPr>
          <w:rFonts w:ascii="Arial" w:hAnsi="Arial" w:cs="Arial"/>
        </w:rPr>
        <w:br/>
        <w:t>9) avg_glucose_level: average glucose level in blood</w:t>
      </w:r>
      <w:r w:rsidRPr="00184AB6">
        <w:rPr>
          <w:rFonts w:ascii="Arial" w:hAnsi="Arial" w:cs="Arial"/>
        </w:rPr>
        <w:br/>
        <w:t>10) bmi: body mass index</w:t>
      </w:r>
      <w:r w:rsidRPr="00184AB6">
        <w:rPr>
          <w:rFonts w:ascii="Arial" w:hAnsi="Arial" w:cs="Arial"/>
        </w:rPr>
        <w:br/>
        <w:t>11) smoking_status: "formerly smoked", "never smoked", "smokes" or "Unknown"*</w:t>
      </w:r>
      <w:r w:rsidRPr="00184AB6">
        <w:rPr>
          <w:rFonts w:ascii="Arial" w:hAnsi="Arial" w:cs="Arial"/>
        </w:rPr>
        <w:br/>
        <w:t>12) stroke: 1 if the patient had a stroke or 0 if not</w:t>
      </w:r>
      <w:r w:rsidRPr="00184AB6">
        <w:rPr>
          <w:rFonts w:ascii="Arial" w:hAnsi="Arial" w:cs="Arial"/>
        </w:rPr>
        <w:br/>
        <w:t>*Note: "Unknown" in smoking_status means that the information is unavailable for this patient</w:t>
      </w:r>
    </w:p>
    <w:p w14:paraId="1B26D3CD" w14:textId="77777777" w:rsidR="00184AB6" w:rsidRDefault="00184AB6" w:rsidP="00184AB6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b/>
          <w:bCs/>
        </w:rPr>
      </w:pPr>
    </w:p>
    <w:p w14:paraId="5E88C0F6" w14:textId="746668D5" w:rsidR="00184AB6" w:rsidRDefault="00184AB6" w:rsidP="00184AB6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-</w:t>
      </w:r>
      <w:r w:rsidRPr="00184AB6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the total number of samples in dataset: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Pr="00184AB6"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5111 rows</w:t>
      </w:r>
    </w:p>
    <w:p w14:paraId="0A255C62" w14:textId="54F3BB18" w:rsidR="00184AB6" w:rsidRPr="00184AB6" w:rsidRDefault="00184AB6" w:rsidP="00184AB6">
      <w:pPr>
        <w:pStyle w:val="HTMLPreformatted"/>
        <w:shd w:val="clear" w:color="auto" w:fill="FFFFFF"/>
        <w:wordWrap w:val="0"/>
        <w:textAlignment w:val="baseline"/>
        <w:rPr>
          <w:rStyle w:val="normaltextrun"/>
          <w:color w:val="000000"/>
          <w:sz w:val="21"/>
          <w:szCs w:val="21"/>
        </w:rPr>
      </w:pPr>
      <w:r w:rsidRPr="00184AB6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the number of samples used in training: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Pr="00184AB6">
        <w:rPr>
          <w:rFonts w:asciiTheme="majorBidi" w:hAnsiTheme="majorBidi" w:cstheme="majorBidi"/>
          <w:color w:val="000000"/>
          <w:sz w:val="24"/>
          <w:szCs w:val="24"/>
        </w:rPr>
        <w:t>(4598, 10)</w:t>
      </w:r>
    </w:p>
    <w:p w14:paraId="3749092B" w14:textId="494A9568" w:rsidR="00184AB6" w:rsidRPr="00184AB6" w:rsidRDefault="00184AB6" w:rsidP="00184AB6">
      <w:pPr>
        <w:pStyle w:val="HTMLPreformatted"/>
        <w:shd w:val="clear" w:color="auto" w:fill="FFFFFF"/>
        <w:wordWrap w:val="0"/>
        <w:textAlignment w:val="baseline"/>
        <w:rPr>
          <w:rStyle w:val="normaltextrun"/>
          <w:color w:val="000000"/>
          <w:sz w:val="21"/>
          <w:szCs w:val="21"/>
        </w:rPr>
      </w:pPr>
      <w:r w:rsidRPr="00184AB6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the number of samples used in validation: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Pr="00430BEC">
        <w:rPr>
          <w:rFonts w:asciiTheme="majorBidi" w:hAnsiTheme="majorBidi" w:cstheme="majorBidi"/>
          <w:color w:val="000000"/>
          <w:sz w:val="24"/>
          <w:szCs w:val="24"/>
        </w:rPr>
        <w:t>(256, 10)</w:t>
      </w:r>
    </w:p>
    <w:p w14:paraId="4A10F161" w14:textId="6096DAD8" w:rsidR="00184AB6" w:rsidRDefault="00184AB6" w:rsidP="00184AB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184AB6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the number of samples used in testing: </w:t>
      </w:r>
      <w:r w:rsidR="00430BEC" w:rsidRPr="00430BEC">
        <w:rPr>
          <w:rFonts w:asciiTheme="majorBidi" w:hAnsiTheme="majorBidi" w:cstheme="majorBidi"/>
          <w:color w:val="000000"/>
          <w:sz w:val="24"/>
          <w:szCs w:val="24"/>
        </w:rPr>
        <w:t>(256, 10)</w:t>
      </w:r>
    </w:p>
    <w:p w14:paraId="16566B82" w14:textId="50CD0A63" w:rsidR="00D85F2B" w:rsidRDefault="00D85F2B" w:rsidP="00184AB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14:paraId="65145819" w14:textId="588492A5" w:rsidR="00D85F2B" w:rsidRDefault="00D85F2B" w:rsidP="00184AB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14:paraId="70FA9C6E" w14:textId="595015A8" w:rsidR="00D85F2B" w:rsidRDefault="00D85F2B" w:rsidP="00184AB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14:paraId="705BA4DF" w14:textId="06D0ECDC" w:rsidR="00D85F2B" w:rsidRDefault="00D85F2B" w:rsidP="00184AB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14:paraId="181B727D" w14:textId="7003F295" w:rsidR="00D85F2B" w:rsidRDefault="00D85F2B" w:rsidP="00184AB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14:paraId="627E41C7" w14:textId="20AE4EAE" w:rsidR="00D85F2B" w:rsidRDefault="00D85F2B" w:rsidP="00184AB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14:paraId="5A0D2574" w14:textId="4562AE7A" w:rsidR="00D85F2B" w:rsidRDefault="00D85F2B" w:rsidP="00184AB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14:paraId="75CC6844" w14:textId="3DC8F2C3" w:rsidR="00D85F2B" w:rsidRDefault="00D85F2B" w:rsidP="00184AB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14:paraId="6115F8A2" w14:textId="77777777" w:rsidR="00D85F2B" w:rsidRDefault="00D85F2B" w:rsidP="00184AB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14:paraId="720A3813" w14:textId="77777777" w:rsidR="00430BEC" w:rsidRPr="00184AB6" w:rsidRDefault="00430BEC" w:rsidP="00184A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E0A97ED" w14:textId="260FC905" w:rsidR="00430BEC" w:rsidRDefault="00430BEC" w:rsidP="00D00242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</w:pPr>
      <w:r w:rsidRPr="00430BEC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lastRenderedPageBreak/>
        <w:t>2)Implementation details:</w:t>
      </w:r>
    </w:p>
    <w:p w14:paraId="469F9A16" w14:textId="742D9BF6" w:rsidR="00430BEC" w:rsidRDefault="00430BEC" w:rsidP="00D00242">
      <w:pPr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-</w:t>
      </w:r>
      <w:r w:rsidRPr="00430BEC">
        <w:rPr>
          <w:sz w:val="36"/>
          <w:szCs w:val="36"/>
          <w:lang w:bidi="ar-EG"/>
        </w:rPr>
        <w:t>The ID column has been extracted and 10 columns remain</w:t>
      </w:r>
    </w:p>
    <w:p w14:paraId="14C534F7" w14:textId="4FDEA302" w:rsidR="00430BEC" w:rsidRDefault="00D85F2B" w:rsidP="00D00242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-</w:t>
      </w:r>
      <w:r w:rsidRPr="00D85F2B">
        <w:t xml:space="preserve"> </w:t>
      </w:r>
      <w:r w:rsidRPr="00D85F2B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t>Hyperparameters used :</w:t>
      </w: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Pr="00D85F2B">
        <w:rPr>
          <w:sz w:val="36"/>
          <w:szCs w:val="36"/>
          <w:lang w:bidi="ar-EG"/>
        </w:rPr>
        <w:t>LogisticRegression(C=0.1)</w:t>
      </w:r>
    </w:p>
    <w:p w14:paraId="2B205E8B" w14:textId="0C4B6A12" w:rsidR="00D85F2B" w:rsidRDefault="00D85F2B" w:rsidP="00D00242">
      <w:pPr>
        <w:rPr>
          <w:sz w:val="36"/>
          <w:szCs w:val="36"/>
          <w:lang w:bidi="ar-EG"/>
        </w:rPr>
      </w:pPr>
    </w:p>
    <w:p w14:paraId="4430F8E0" w14:textId="323D59BD" w:rsidR="00D85F2B" w:rsidRDefault="00D85F2B" w:rsidP="00D00242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</w:pPr>
      <w:r w:rsidRPr="00D85F2B">
        <w:rPr>
          <w:b/>
          <w:bCs/>
          <w:sz w:val="36"/>
          <w:szCs w:val="36"/>
          <w:lang w:bidi="ar-EG"/>
        </w:rPr>
        <w:t>3)</w:t>
      </w:r>
      <w:r w:rsidRPr="00D85F2B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t xml:space="preserve"> Results details:</w:t>
      </w:r>
    </w:p>
    <w:p w14:paraId="10C667D0" w14:textId="093C684D" w:rsidR="00D85F2B" w:rsidRDefault="00D85F2B" w:rsidP="00D85F2B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D85F2B">
        <w:rPr>
          <w:rFonts w:asciiTheme="majorBidi" w:hAnsiTheme="majorBidi" w:cstheme="majorBidi"/>
          <w:color w:val="000000"/>
          <w:sz w:val="28"/>
          <w:szCs w:val="28"/>
        </w:rPr>
        <w:t>-</w:t>
      </w:r>
      <w:r w:rsidRPr="00D85F2B">
        <w:rPr>
          <w:rFonts w:asciiTheme="majorBidi" w:hAnsiTheme="majorBidi" w:cstheme="majorBidi"/>
          <w:b/>
          <w:bCs/>
          <w:color w:val="000000"/>
          <w:sz w:val="28"/>
          <w:szCs w:val="28"/>
        </w:rPr>
        <w:t>Accuracy Score:  0.98</w:t>
      </w:r>
    </w:p>
    <w:p w14:paraId="6D7A17F4" w14:textId="77777777" w:rsidR="00D85F2B" w:rsidRPr="00D85F2B" w:rsidRDefault="00D85F2B" w:rsidP="00D85F2B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1665E63D" w14:textId="77777777" w:rsidR="00D85F2B" w:rsidRPr="00D85F2B" w:rsidRDefault="00D85F2B" w:rsidP="00D00242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4B2BE030" w14:textId="172A11A8" w:rsidR="00430BEC" w:rsidRDefault="00D85F2B" w:rsidP="00D00242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  <w:r w:rsidRPr="00D85F2B"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  <w:t>-confusion matrix:</w:t>
      </w:r>
    </w:p>
    <w:p w14:paraId="33588D68" w14:textId="77777777" w:rsidR="00D85F2B" w:rsidRPr="00D85F2B" w:rsidRDefault="00D85F2B" w:rsidP="00D85F2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D85F2B">
        <w:rPr>
          <w:b/>
          <w:bCs/>
          <w:color w:val="000000"/>
          <w:sz w:val="24"/>
          <w:szCs w:val="24"/>
        </w:rPr>
        <w:t xml:space="preserve">Confusion Matrix is : </w:t>
      </w:r>
    </w:p>
    <w:p w14:paraId="673595E3" w14:textId="77777777" w:rsidR="00D85F2B" w:rsidRPr="00D85F2B" w:rsidRDefault="00D85F2B" w:rsidP="00D85F2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D85F2B">
        <w:rPr>
          <w:b/>
          <w:bCs/>
          <w:color w:val="000000"/>
          <w:sz w:val="24"/>
          <w:szCs w:val="24"/>
        </w:rPr>
        <w:t xml:space="preserve"> [[249   0]</w:t>
      </w:r>
    </w:p>
    <w:p w14:paraId="0DC40DC5" w14:textId="2B930BA6" w:rsidR="00D85F2B" w:rsidRDefault="00D85F2B" w:rsidP="00D85F2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D85F2B">
        <w:rPr>
          <w:b/>
          <w:bCs/>
          <w:color w:val="000000"/>
          <w:sz w:val="24"/>
          <w:szCs w:val="24"/>
        </w:rPr>
        <w:t xml:space="preserve"> [  7   0]]</w:t>
      </w:r>
    </w:p>
    <w:p w14:paraId="4332B519" w14:textId="2D503786" w:rsidR="00D85F2B" w:rsidRDefault="00D85F2B" w:rsidP="00D85F2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drawing>
          <wp:inline distT="0" distB="0" distL="0" distR="0" wp14:anchorId="6A35D65F" wp14:editId="5243D19B">
            <wp:extent cx="4469841" cy="3149206"/>
            <wp:effectExtent l="0" t="0" r="0" b="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84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E1F3" w14:textId="5BB7D7C6" w:rsidR="00D85F2B" w:rsidRDefault="00D85F2B" w:rsidP="00D85F2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36DDBF31" w14:textId="73FC82BB" w:rsidR="00D85F2B" w:rsidRDefault="00D85F2B" w:rsidP="00D85F2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39302829" w14:textId="078179DA" w:rsidR="00D85F2B" w:rsidRDefault="00D85F2B" w:rsidP="00D85F2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0D2C4237" w14:textId="75F4FD49" w:rsidR="00D85F2B" w:rsidRDefault="00D85F2B" w:rsidP="00D85F2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52A5DA65" w14:textId="3FB83EB7" w:rsidR="00D85F2B" w:rsidRDefault="00D85F2B" w:rsidP="00D85F2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1A4ACD25" w14:textId="42ACD60A" w:rsidR="00D85F2B" w:rsidRDefault="00D85F2B" w:rsidP="00D85F2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7B9C100D" w14:textId="77777777" w:rsidR="00D85F2B" w:rsidRDefault="00D85F2B" w:rsidP="00D85F2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61C4506A" w14:textId="77777777" w:rsidR="00D85F2B" w:rsidRPr="00D85F2B" w:rsidRDefault="00D85F2B" w:rsidP="00D85F2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43F411EE" w14:textId="4B40D0D7" w:rsidR="00D85F2B" w:rsidRDefault="00D85F2B" w:rsidP="00D00242">
      <w:pPr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  <w:r w:rsidRPr="00D85F2B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lastRenderedPageBreak/>
        <w:t>ROC Curve</w:t>
      </w:r>
    </w:p>
    <w:p w14:paraId="1098A937" w14:textId="4FDF41EA" w:rsidR="00D85F2B" w:rsidRDefault="00D85F2B" w:rsidP="00D00242">
      <w:pPr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42F08E4A" wp14:editId="104C77A6">
            <wp:extent cx="4901264" cy="345948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947" cy="346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7D46" w14:textId="7A0DD8FE" w:rsidR="00D85F2B" w:rsidRDefault="00D85F2B" w:rsidP="00D00242">
      <w:pPr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14:paraId="7F29C740" w14:textId="77777777" w:rsidR="00D85F2B" w:rsidRDefault="00D85F2B" w:rsidP="00D00242">
      <w:pPr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14:paraId="097D39E3" w14:textId="00CDDCE9" w:rsidR="00D85F2B" w:rsidRDefault="00D85F2B" w:rsidP="00D00242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5BC35CC7" w14:textId="22F037DE" w:rsidR="00D85F2B" w:rsidRDefault="00D85F2B" w:rsidP="00D00242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749C1164" w14:textId="2254300D" w:rsidR="00D85F2B" w:rsidRDefault="00D85F2B" w:rsidP="00D00242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12C42CFB" w14:textId="0AFE4CE3" w:rsidR="00D85F2B" w:rsidRDefault="00D85F2B" w:rsidP="00D00242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58D860AD" w14:textId="0001C03E" w:rsidR="00D85F2B" w:rsidRDefault="00D85F2B" w:rsidP="00D00242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5E38B382" w14:textId="404B69C7" w:rsidR="00D85F2B" w:rsidRDefault="00D85F2B" w:rsidP="00D00242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2825E00B" w14:textId="5010DD49" w:rsidR="00D85F2B" w:rsidRDefault="00D85F2B" w:rsidP="00D00242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32062AD0" w14:textId="31A5399E" w:rsidR="00D85F2B" w:rsidRDefault="00D85F2B" w:rsidP="00D00242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2AA023E3" w14:textId="5C8D8BDD" w:rsidR="00D85F2B" w:rsidRDefault="00D85F2B" w:rsidP="00D00242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3D3B734E" w14:textId="2CC33EE5" w:rsidR="00D85F2B" w:rsidRDefault="00D85F2B" w:rsidP="00D00242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61B6E82A" w14:textId="274F6897" w:rsidR="006956E2" w:rsidRDefault="006956E2" w:rsidP="006956E2">
      <w:pPr>
        <w:pStyle w:val="Heading1"/>
        <w:shd w:val="clear" w:color="auto" w:fill="FFFFFF"/>
        <w:spacing w:before="129"/>
        <w:jc w:val="center"/>
        <w:rPr>
          <w:rFonts w:ascii="Helvetica" w:hAnsi="Helvetica" w:cs="Helvetica"/>
          <w:b/>
          <w:bCs/>
          <w:color w:val="000000"/>
          <w:sz w:val="48"/>
          <w:szCs w:val="48"/>
        </w:rPr>
      </w:pPr>
      <w:r w:rsidRPr="006956E2">
        <w:rPr>
          <w:rFonts w:ascii="Helvetica" w:hAnsi="Helvetica" w:cs="Helvetica"/>
          <w:b/>
          <w:bCs/>
          <w:color w:val="000000"/>
          <w:sz w:val="48"/>
          <w:szCs w:val="48"/>
        </w:rPr>
        <w:lastRenderedPageBreak/>
        <w:t>SVM Model</w:t>
      </w:r>
      <w:r w:rsidRPr="006956E2">
        <w:rPr>
          <w:rFonts w:ascii="Helvetica" w:hAnsi="Helvetica" w:cs="Helvetica"/>
          <w:b/>
          <w:bCs/>
          <w:color w:val="000000"/>
          <w:sz w:val="48"/>
          <w:szCs w:val="48"/>
        </w:rPr>
        <w:t xml:space="preserve"> for Numerical Dataset</w:t>
      </w:r>
    </w:p>
    <w:p w14:paraId="2C6C2FD0" w14:textId="77777777" w:rsidR="006956E2" w:rsidRPr="006956E2" w:rsidRDefault="006956E2" w:rsidP="006956E2"/>
    <w:p w14:paraId="119740DF" w14:textId="77777777" w:rsidR="006956E2" w:rsidRPr="00430BEC" w:rsidRDefault="006956E2" w:rsidP="006956E2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t>1)</w:t>
      </w:r>
      <w:r w:rsidRPr="00430BEC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t>General Information on dataset:</w:t>
      </w:r>
    </w:p>
    <w:p w14:paraId="72A05C3D" w14:textId="77777777" w:rsidR="006956E2" w:rsidRDefault="006956E2" w:rsidP="006956E2">
      <w:pPr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-</w:t>
      </w:r>
      <w:r w:rsidRPr="00D00242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name of dataset used:</w:t>
      </w:r>
      <w:r>
        <w:rPr>
          <w:rStyle w:val="normaltextrun"/>
          <w:rFonts w:ascii="Calibri" w:hAnsi="Calibri" w:cs="Calibri"/>
          <w:b/>
          <w:bCs/>
          <w:i/>
          <w:iCs/>
          <w:color w:val="000000"/>
          <w:bdr w:val="none" w:sz="0" w:space="0" w:color="auto" w:frame="1"/>
        </w:rPr>
        <w:t xml:space="preserve"> </w:t>
      </w:r>
      <w:r w:rsidRPr="00D00242"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healthcare-dataset-stroke-data</w:t>
      </w:r>
    </w:p>
    <w:p w14:paraId="0CFF76F7" w14:textId="77777777" w:rsidR="006956E2" w:rsidRDefault="006956E2" w:rsidP="006956E2">
      <w:pP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</w:pPr>
      <w:r w:rsidRPr="00184AB6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-number of classes: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Pr="00184AB6"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12</w:t>
      </w:r>
    </w:p>
    <w:p w14:paraId="3F839D4C" w14:textId="77777777" w:rsidR="006956E2" w:rsidRDefault="006956E2" w:rsidP="006956E2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</w:pPr>
      <w:r w:rsidRPr="00184AB6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-labels of classes: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373655F6" w14:textId="77777777" w:rsidR="006956E2" w:rsidRPr="00184AB6" w:rsidRDefault="006956E2" w:rsidP="006956E2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184AB6">
        <w:rPr>
          <w:rFonts w:ascii="Arial" w:hAnsi="Arial" w:cs="Arial"/>
        </w:rPr>
        <w:t>1) id: unique identifier</w:t>
      </w:r>
      <w:r w:rsidRPr="00184AB6">
        <w:rPr>
          <w:rFonts w:ascii="Arial" w:hAnsi="Arial" w:cs="Arial"/>
        </w:rPr>
        <w:br/>
        <w:t>2) gender: "Male", "Female" or "Other"</w:t>
      </w:r>
      <w:r w:rsidRPr="00184AB6">
        <w:rPr>
          <w:rFonts w:ascii="Arial" w:hAnsi="Arial" w:cs="Arial"/>
        </w:rPr>
        <w:br/>
        <w:t>3) age: age of the patient</w:t>
      </w:r>
      <w:r w:rsidRPr="00184AB6">
        <w:rPr>
          <w:rFonts w:ascii="Arial" w:hAnsi="Arial" w:cs="Arial"/>
        </w:rPr>
        <w:br/>
        <w:t>4) hypertension: 0 if the patient doesn't have hypertension, 1 if the patient has hypertension</w:t>
      </w:r>
      <w:r w:rsidRPr="00184AB6">
        <w:rPr>
          <w:rFonts w:ascii="Arial" w:hAnsi="Arial" w:cs="Arial"/>
        </w:rPr>
        <w:br/>
        <w:t>5) heart_disease: 0 if the patient doesn't have any heart diseases, 1 if the patient has a heart disease</w:t>
      </w:r>
      <w:r w:rsidRPr="00184AB6">
        <w:rPr>
          <w:rFonts w:ascii="Arial" w:hAnsi="Arial" w:cs="Arial"/>
        </w:rPr>
        <w:br/>
        <w:t>6) ever_married: "No" or "Yes"</w:t>
      </w:r>
      <w:r w:rsidRPr="00184AB6">
        <w:rPr>
          <w:rFonts w:ascii="Arial" w:hAnsi="Arial" w:cs="Arial"/>
        </w:rPr>
        <w:br/>
        <w:t>7) work_type: "children", "Govt_jov", "Never_worked", "Private" or "Self-employed"</w:t>
      </w:r>
      <w:r w:rsidRPr="00184AB6">
        <w:rPr>
          <w:rFonts w:ascii="Arial" w:hAnsi="Arial" w:cs="Arial"/>
        </w:rPr>
        <w:br/>
        <w:t>8) Residence_type: "Rural" or "Urban"</w:t>
      </w:r>
      <w:r w:rsidRPr="00184AB6">
        <w:rPr>
          <w:rFonts w:ascii="Arial" w:hAnsi="Arial" w:cs="Arial"/>
        </w:rPr>
        <w:br/>
        <w:t>9) avg_glucose_level: average glucose level in blood</w:t>
      </w:r>
      <w:r w:rsidRPr="00184AB6">
        <w:rPr>
          <w:rFonts w:ascii="Arial" w:hAnsi="Arial" w:cs="Arial"/>
        </w:rPr>
        <w:br/>
        <w:t>10) bmi: body mass index</w:t>
      </w:r>
      <w:r w:rsidRPr="00184AB6">
        <w:rPr>
          <w:rFonts w:ascii="Arial" w:hAnsi="Arial" w:cs="Arial"/>
        </w:rPr>
        <w:br/>
        <w:t>11) smoking_status: "formerly smoked", "never smoked", "smokes" or "Unknown"*</w:t>
      </w:r>
      <w:r w:rsidRPr="00184AB6">
        <w:rPr>
          <w:rFonts w:ascii="Arial" w:hAnsi="Arial" w:cs="Arial"/>
        </w:rPr>
        <w:br/>
        <w:t>12) stroke: 1 if the patient had a stroke or 0 if not</w:t>
      </w:r>
      <w:r w:rsidRPr="00184AB6">
        <w:rPr>
          <w:rFonts w:ascii="Arial" w:hAnsi="Arial" w:cs="Arial"/>
        </w:rPr>
        <w:br/>
        <w:t>*Note: "Unknown" in smoking_status means that the information is unavailable for this patient</w:t>
      </w:r>
    </w:p>
    <w:p w14:paraId="3A8C80AE" w14:textId="77777777" w:rsidR="006956E2" w:rsidRDefault="006956E2" w:rsidP="006956E2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b/>
          <w:bCs/>
        </w:rPr>
      </w:pPr>
    </w:p>
    <w:p w14:paraId="3B316389" w14:textId="77777777" w:rsidR="006956E2" w:rsidRDefault="006956E2" w:rsidP="006956E2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-</w:t>
      </w:r>
      <w:r w:rsidRPr="00184AB6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the total number of samples in dataset: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Pr="00184AB6"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5111 rows</w:t>
      </w:r>
    </w:p>
    <w:p w14:paraId="70C44DD1" w14:textId="77777777" w:rsidR="006956E2" w:rsidRPr="00184AB6" w:rsidRDefault="006956E2" w:rsidP="006956E2">
      <w:pPr>
        <w:pStyle w:val="HTMLPreformatted"/>
        <w:shd w:val="clear" w:color="auto" w:fill="FFFFFF"/>
        <w:wordWrap w:val="0"/>
        <w:textAlignment w:val="baseline"/>
        <w:rPr>
          <w:rStyle w:val="normaltextrun"/>
          <w:color w:val="000000"/>
          <w:sz w:val="21"/>
          <w:szCs w:val="21"/>
        </w:rPr>
      </w:pPr>
      <w:r w:rsidRPr="00184AB6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the number of samples used in training: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Pr="00184AB6">
        <w:rPr>
          <w:rFonts w:asciiTheme="majorBidi" w:hAnsiTheme="majorBidi" w:cstheme="majorBidi"/>
          <w:color w:val="000000"/>
          <w:sz w:val="24"/>
          <w:szCs w:val="24"/>
        </w:rPr>
        <w:t>(4598, 10)</w:t>
      </w:r>
    </w:p>
    <w:p w14:paraId="35EA3CF8" w14:textId="77777777" w:rsidR="006956E2" w:rsidRPr="00184AB6" w:rsidRDefault="006956E2" w:rsidP="006956E2">
      <w:pPr>
        <w:pStyle w:val="HTMLPreformatted"/>
        <w:shd w:val="clear" w:color="auto" w:fill="FFFFFF"/>
        <w:wordWrap w:val="0"/>
        <w:textAlignment w:val="baseline"/>
        <w:rPr>
          <w:rStyle w:val="normaltextrun"/>
          <w:color w:val="000000"/>
          <w:sz w:val="21"/>
          <w:szCs w:val="21"/>
        </w:rPr>
      </w:pPr>
      <w:r w:rsidRPr="00184AB6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the number of samples used in validation: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Pr="00430BEC">
        <w:rPr>
          <w:rFonts w:asciiTheme="majorBidi" w:hAnsiTheme="majorBidi" w:cstheme="majorBidi"/>
          <w:color w:val="000000"/>
          <w:sz w:val="24"/>
          <w:szCs w:val="24"/>
        </w:rPr>
        <w:t>(256, 10)</w:t>
      </w:r>
    </w:p>
    <w:p w14:paraId="7631BB40" w14:textId="77777777" w:rsidR="006956E2" w:rsidRDefault="006956E2" w:rsidP="006956E2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184AB6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the number of samples used in testing: </w:t>
      </w:r>
      <w:r w:rsidRPr="00430BEC">
        <w:rPr>
          <w:rFonts w:asciiTheme="majorBidi" w:hAnsiTheme="majorBidi" w:cstheme="majorBidi"/>
          <w:color w:val="000000"/>
          <w:sz w:val="24"/>
          <w:szCs w:val="24"/>
        </w:rPr>
        <w:t>(256, 10)</w:t>
      </w:r>
    </w:p>
    <w:p w14:paraId="2CC38801" w14:textId="6CE97930" w:rsidR="00D85F2B" w:rsidRDefault="00D85F2B" w:rsidP="006956E2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53DB18DA" w14:textId="17554B20" w:rsidR="006956E2" w:rsidRDefault="006956E2" w:rsidP="006956E2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3E2FBBA1" w14:textId="483DE162" w:rsidR="006956E2" w:rsidRDefault="006956E2" w:rsidP="006956E2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08FC5AE6" w14:textId="5437EB6A" w:rsidR="006956E2" w:rsidRDefault="006956E2" w:rsidP="006956E2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004F34C0" w14:textId="79A76B29" w:rsidR="006956E2" w:rsidRDefault="006956E2" w:rsidP="006956E2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10B89F4F" w14:textId="15C4465D" w:rsidR="006956E2" w:rsidRDefault="006956E2" w:rsidP="006956E2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44E2F176" w14:textId="77777777" w:rsidR="006956E2" w:rsidRDefault="006956E2" w:rsidP="006956E2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</w:pPr>
      <w:r w:rsidRPr="00430BEC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lastRenderedPageBreak/>
        <w:t>2)Implementation details:</w:t>
      </w:r>
    </w:p>
    <w:p w14:paraId="51561003" w14:textId="77777777" w:rsidR="006956E2" w:rsidRDefault="006956E2" w:rsidP="006956E2">
      <w:pPr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-</w:t>
      </w:r>
      <w:r w:rsidRPr="00430BEC">
        <w:rPr>
          <w:sz w:val="36"/>
          <w:szCs w:val="36"/>
          <w:lang w:bidi="ar-EG"/>
        </w:rPr>
        <w:t>The ID column has been extracted and 10 columns remain</w:t>
      </w:r>
    </w:p>
    <w:p w14:paraId="5DD64188" w14:textId="77777777" w:rsidR="006956E2" w:rsidRDefault="006956E2" w:rsidP="006956E2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</w:pPr>
      <w:r>
        <w:rPr>
          <w:sz w:val="36"/>
          <w:szCs w:val="36"/>
          <w:lang w:bidi="ar-EG"/>
        </w:rPr>
        <w:t>-</w:t>
      </w:r>
      <w:r w:rsidRPr="00D85F2B">
        <w:t xml:space="preserve"> </w:t>
      </w:r>
      <w:r w:rsidRPr="00D85F2B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t>Hyperparameters used :</w:t>
      </w: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</w:p>
    <w:p w14:paraId="6DB11C41" w14:textId="0CCBC055" w:rsidR="006956E2" w:rsidRDefault="006956E2" w:rsidP="006956E2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6956E2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bdr w:val="none" w:sz="0" w:space="0" w:color="auto" w:frame="1"/>
        </w:rPr>
        <w:t>1-</w:t>
      </w:r>
      <w:r w:rsidRPr="006956E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Using one Hot Encoding</w:t>
      </w:r>
      <w: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r w:rsidRPr="006956E2">
        <w:t xml:space="preserve"> </w:t>
      </w:r>
      <w:r w:rsidRPr="006956E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(transformers = [('encoder',  OneHotEncoder(), [0,4,5,6,9])], remainder='passthrough')</w:t>
      </w:r>
    </w:p>
    <w:p w14:paraId="7F9E396B" w14:textId="32CEBBAF" w:rsidR="006956E2" w:rsidRDefault="006956E2" w:rsidP="006956E2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6956E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2-</w:t>
      </w:r>
      <w:r w:rsidRPr="006956E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Using SVM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: </w:t>
      </w:r>
      <w:r w:rsidRPr="006956E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SVC(random_state = 0, kernel = 'linear')</w:t>
      </w:r>
    </w:p>
    <w:p w14:paraId="4002F1DB" w14:textId="77777777" w:rsidR="006956E2" w:rsidRPr="006956E2" w:rsidRDefault="006956E2" w:rsidP="006956E2">
      <w:pPr>
        <w:rPr>
          <w:rFonts w:asciiTheme="majorBidi" w:hAnsiTheme="majorBidi" w:cstheme="majorBidi"/>
          <w:sz w:val="24"/>
          <w:szCs w:val="24"/>
          <w:lang w:bidi="ar-EG"/>
        </w:rPr>
      </w:pPr>
    </w:p>
    <w:p w14:paraId="6DB21E4C" w14:textId="77777777" w:rsidR="006956E2" w:rsidRDefault="006956E2" w:rsidP="006956E2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</w:pPr>
      <w:r w:rsidRPr="00D85F2B">
        <w:rPr>
          <w:b/>
          <w:bCs/>
          <w:sz w:val="36"/>
          <w:szCs w:val="36"/>
          <w:lang w:bidi="ar-EG"/>
        </w:rPr>
        <w:t>3)</w:t>
      </w:r>
      <w:r w:rsidRPr="00D85F2B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t xml:space="preserve"> Results details:</w:t>
      </w:r>
    </w:p>
    <w:p w14:paraId="51DDAFFB" w14:textId="7DA9B534" w:rsidR="006956E2" w:rsidRDefault="006956E2" w:rsidP="006956E2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D85F2B">
        <w:rPr>
          <w:rFonts w:asciiTheme="majorBidi" w:hAnsiTheme="majorBidi" w:cstheme="majorBidi"/>
          <w:color w:val="000000"/>
          <w:sz w:val="28"/>
          <w:szCs w:val="28"/>
        </w:rPr>
        <w:t>-</w:t>
      </w:r>
      <w:r w:rsidRPr="00D85F2B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Accuracy Score:  </w:t>
      </w:r>
      <w:r w:rsidRPr="006956E2">
        <w:rPr>
          <w:rFonts w:asciiTheme="majorBidi" w:hAnsiTheme="majorBidi" w:cstheme="majorBidi"/>
          <w:b/>
          <w:bCs/>
          <w:color w:val="000000"/>
          <w:sz w:val="28"/>
          <w:szCs w:val="28"/>
        </w:rPr>
        <w:t>97.66%</w:t>
      </w:r>
    </w:p>
    <w:p w14:paraId="7299881E" w14:textId="77777777" w:rsidR="006956E2" w:rsidRPr="006956E2" w:rsidRDefault="006956E2" w:rsidP="006956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B50E5E" w14:textId="0707ED66" w:rsidR="006956E2" w:rsidRDefault="006956E2" w:rsidP="006956E2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  <w:r w:rsidRPr="00D85F2B"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  <w:t>-confusion matrix:</w:t>
      </w:r>
    </w:p>
    <w:p w14:paraId="4C961FB7" w14:textId="77777777" w:rsidR="006956E2" w:rsidRPr="006956E2" w:rsidRDefault="006956E2" w:rsidP="006956E2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6956E2">
        <w:rPr>
          <w:rFonts w:asciiTheme="majorBidi" w:hAnsiTheme="majorBidi" w:cstheme="majorBidi"/>
          <w:b/>
          <w:bCs/>
          <w:color w:val="000000"/>
          <w:sz w:val="24"/>
          <w:szCs w:val="24"/>
        </w:rPr>
        <w:t>[[250   0]</w:t>
      </w:r>
    </w:p>
    <w:p w14:paraId="364B9A1B" w14:textId="72F948FC" w:rsidR="006956E2" w:rsidRDefault="006956E2" w:rsidP="006956E2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6956E2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[  6   0]]</w:t>
      </w:r>
    </w:p>
    <w:p w14:paraId="6071D438" w14:textId="09E75F1C" w:rsidR="006956E2" w:rsidRDefault="006956E2" w:rsidP="006956E2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0C3864D4" w14:textId="77777777" w:rsidR="006956E2" w:rsidRPr="006956E2" w:rsidRDefault="006956E2" w:rsidP="006956E2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562B1754" w14:textId="6D342CC9" w:rsidR="006956E2" w:rsidRDefault="006956E2" w:rsidP="006956E2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Calibri" w:hAnsi="Calibri" w:cs="Calibri"/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5A6FC81" wp14:editId="74E64A53">
            <wp:extent cx="4469841" cy="3149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84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0BCB" w14:textId="41BE4278" w:rsidR="006956E2" w:rsidRDefault="006956E2" w:rsidP="006956E2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25D47675" w14:textId="62D1254B" w:rsidR="006956E2" w:rsidRDefault="006956E2" w:rsidP="006956E2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3BAD2FF6" w14:textId="4879C867" w:rsidR="006956E2" w:rsidRDefault="006956E2" w:rsidP="006956E2">
      <w:pPr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  <w:r w:rsidRPr="00D85F2B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lastRenderedPageBreak/>
        <w:t>ROC Curve</w:t>
      </w:r>
    </w:p>
    <w:p w14:paraId="0309EF8A" w14:textId="77777777" w:rsidR="006956E2" w:rsidRDefault="006956E2" w:rsidP="006956E2">
      <w:pPr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14:paraId="0C909055" w14:textId="4F65643A" w:rsidR="006956E2" w:rsidRDefault="006956E2" w:rsidP="006956E2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bidi="ar-EG"/>
        </w:rPr>
        <w:drawing>
          <wp:inline distT="0" distB="0" distL="0" distR="0" wp14:anchorId="3F9D308B" wp14:editId="130487C7">
            <wp:extent cx="4899660" cy="3329940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F263" w14:textId="74D9C0B0" w:rsidR="006956E2" w:rsidRDefault="006956E2" w:rsidP="006956E2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60C22289" w14:textId="192EBFDA" w:rsidR="006956E2" w:rsidRDefault="006956E2" w:rsidP="006956E2">
      <w:pPr>
        <w:jc w:val="center"/>
        <w:rPr>
          <w:rFonts w:ascii="Helvetica" w:hAnsi="Helvetica" w:cs="Helvetica"/>
          <w:b/>
          <w:bCs/>
          <w:color w:val="000000"/>
          <w:sz w:val="48"/>
          <w:szCs w:val="48"/>
        </w:rPr>
      </w:pPr>
      <w:r w:rsidRPr="006956E2">
        <w:rPr>
          <w:rFonts w:ascii="Helvetica" w:hAnsi="Helvetica" w:cs="Helvetica"/>
          <w:b/>
          <w:bCs/>
          <w:color w:val="000000"/>
          <w:sz w:val="48"/>
          <w:szCs w:val="48"/>
        </w:rPr>
        <w:t xml:space="preserve">SVM Model for </w:t>
      </w:r>
      <w:r>
        <w:rPr>
          <w:rFonts w:ascii="Helvetica" w:hAnsi="Helvetica" w:cs="Helvetica"/>
          <w:b/>
          <w:bCs/>
          <w:color w:val="000000"/>
          <w:sz w:val="48"/>
          <w:szCs w:val="48"/>
        </w:rPr>
        <w:t>Image</w:t>
      </w:r>
      <w:r w:rsidRPr="006956E2">
        <w:rPr>
          <w:rFonts w:ascii="Helvetica" w:hAnsi="Helvetica" w:cs="Helvetica"/>
          <w:b/>
          <w:bCs/>
          <w:color w:val="000000"/>
          <w:sz w:val="48"/>
          <w:szCs w:val="48"/>
        </w:rPr>
        <w:t xml:space="preserve"> Dataset</w:t>
      </w:r>
    </w:p>
    <w:p w14:paraId="02DC17AD" w14:textId="77777777" w:rsidR="006956E2" w:rsidRPr="00430BEC" w:rsidRDefault="006956E2" w:rsidP="006956E2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t>1)</w:t>
      </w:r>
      <w:r w:rsidRPr="00430BEC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t>General Information on dataset:</w:t>
      </w:r>
    </w:p>
    <w:p w14:paraId="015F8BDF" w14:textId="77777777" w:rsidR="006956E2" w:rsidRDefault="006956E2" w:rsidP="006956E2">
      <w:pPr>
        <w:pStyle w:val="Heading1"/>
        <w:shd w:val="clear" w:color="auto" w:fill="FFFFFF"/>
        <w:spacing w:before="0" w:after="240" w:line="660" w:lineRule="atLeast"/>
        <w:textAlignment w:val="baseline"/>
        <w:rPr>
          <w:rFonts w:ascii="Arial" w:hAnsi="Arial" w:cs="Arial"/>
          <w:color w:val="202124"/>
          <w:sz w:val="54"/>
          <w:szCs w:val="54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-</w:t>
      </w:r>
      <w:r w:rsidRPr="00D00242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name of dataset used</w:t>
      </w:r>
      <w:r w:rsidRPr="006956E2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6956E2">
        <w:rPr>
          <w:rStyle w:val="normaltextrun"/>
          <w:rFonts w:ascii="Calibri" w:hAnsi="Calibri" w:cs="Calibri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r w:rsidRPr="006956E2">
        <w:rPr>
          <w:rFonts w:ascii="Arial" w:hAnsi="Arial" w:cs="Arial"/>
          <w:color w:val="202124"/>
          <w:sz w:val="24"/>
          <w:szCs w:val="24"/>
        </w:rPr>
        <w:t>Malaria Cell Images Dataset</w:t>
      </w:r>
    </w:p>
    <w:p w14:paraId="15C4D232" w14:textId="498588F5" w:rsidR="006956E2" w:rsidRDefault="006956E2" w:rsidP="006956E2">
      <w:pP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</w:pPr>
      <w:r w:rsidRPr="00184AB6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-number of classes: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Pr="006956E2">
        <w:rPr>
          <w:rFonts w:ascii="Arial" w:hAnsi="Arial" w:cs="Arial"/>
          <w:sz w:val="24"/>
          <w:szCs w:val="24"/>
          <w:shd w:val="clear" w:color="auto" w:fill="FFFFFF"/>
        </w:rPr>
        <w:t>2 folders</w:t>
      </w:r>
    </w:p>
    <w:p w14:paraId="34A88774" w14:textId="77777777" w:rsidR="006956E2" w:rsidRPr="006956E2" w:rsidRDefault="006956E2" w:rsidP="006956E2">
      <w:pPr>
        <w:shd w:val="clear" w:color="auto" w:fill="FFFFFF"/>
        <w:spacing w:before="60" w:after="60" w:line="240" w:lineRule="auto"/>
        <w:textAlignment w:val="baseline"/>
        <w:rPr>
          <w:rStyle w:val="normaltextrun"/>
          <w:rFonts w:ascii="inherit" w:eastAsia="Times New Roman" w:hAnsi="inherit" w:cs="Arial"/>
          <w:sz w:val="21"/>
          <w:szCs w:val="21"/>
        </w:rPr>
      </w:pPr>
      <w:r w:rsidRPr="00184AB6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-labels of classes:</w:t>
      </w:r>
    </w:p>
    <w:p w14:paraId="006AA2C0" w14:textId="0C730C38" w:rsidR="006956E2" w:rsidRPr="006956E2" w:rsidRDefault="006956E2" w:rsidP="006956E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6956E2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Pr="006956E2">
        <w:rPr>
          <w:rFonts w:ascii="inherit" w:eastAsia="Times New Roman" w:hAnsi="inherit" w:cs="Arial"/>
          <w:sz w:val="24"/>
          <w:szCs w:val="24"/>
        </w:rPr>
        <w:t>Infected</w:t>
      </w:r>
    </w:p>
    <w:p w14:paraId="15F24631" w14:textId="3CDE9146" w:rsidR="006956E2" w:rsidRDefault="006956E2" w:rsidP="006956E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6956E2">
        <w:rPr>
          <w:rFonts w:ascii="inherit" w:eastAsia="Times New Roman" w:hAnsi="inherit" w:cs="Arial"/>
          <w:sz w:val="24"/>
          <w:szCs w:val="24"/>
        </w:rPr>
        <w:t>Uninfected</w:t>
      </w:r>
    </w:p>
    <w:p w14:paraId="25B14C6D" w14:textId="303D9E9F" w:rsidR="006956E2" w:rsidRDefault="006956E2" w:rsidP="006956E2">
      <w:p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-</w:t>
      </w:r>
      <w:r w:rsidRPr="00184AB6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the total number of samples in dataset:</w:t>
      </w:r>
      <w:r w:rsidRPr="006956E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6956E2">
        <w:rPr>
          <w:rFonts w:ascii="Arial" w:hAnsi="Arial" w:cs="Arial"/>
          <w:sz w:val="24"/>
          <w:szCs w:val="24"/>
          <w:shd w:val="clear" w:color="auto" w:fill="FFFFFF"/>
        </w:rPr>
        <w:t>27,558 images</w:t>
      </w:r>
    </w:p>
    <w:p w14:paraId="264955B9" w14:textId="77777777" w:rsidR="00243BC6" w:rsidRDefault="00243BC6" w:rsidP="00243BC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184AB6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the number of samples used in training: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Pr="00243BC6">
        <w:rPr>
          <w:rFonts w:asciiTheme="majorBidi" w:hAnsiTheme="majorBidi" w:cstheme="majorBidi"/>
          <w:color w:val="000000"/>
          <w:sz w:val="24"/>
          <w:szCs w:val="24"/>
        </w:rPr>
        <w:t>24,802</w:t>
      </w:r>
    </w:p>
    <w:p w14:paraId="77FF6DFB" w14:textId="15D3BDCF" w:rsidR="00243BC6" w:rsidRPr="00184AB6" w:rsidRDefault="00243BC6" w:rsidP="00243BC6">
      <w:pPr>
        <w:pStyle w:val="HTMLPreformatted"/>
        <w:shd w:val="clear" w:color="auto" w:fill="FFFFFF"/>
        <w:wordWrap w:val="0"/>
        <w:textAlignment w:val="baseline"/>
        <w:rPr>
          <w:rStyle w:val="normaltextrun"/>
          <w:color w:val="000000"/>
          <w:sz w:val="21"/>
          <w:szCs w:val="21"/>
        </w:rPr>
      </w:pPr>
      <w:r w:rsidRPr="00184AB6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the number of samples used in validation: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Pr="00243BC6">
        <w:rPr>
          <w:rFonts w:asciiTheme="majorBidi" w:hAnsiTheme="majorBidi" w:cstheme="majorBidi"/>
          <w:color w:val="000000"/>
          <w:sz w:val="24"/>
          <w:szCs w:val="24"/>
        </w:rPr>
        <w:t>1,377</w:t>
      </w:r>
    </w:p>
    <w:p w14:paraId="1D2B205C" w14:textId="1DDEA53D" w:rsidR="00243BC6" w:rsidRDefault="00243BC6" w:rsidP="00243BC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184AB6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the number of samples used in testing: </w:t>
      </w:r>
      <w:r w:rsidRPr="00243BC6">
        <w:rPr>
          <w:rFonts w:asciiTheme="majorBidi" w:hAnsiTheme="majorBidi" w:cstheme="majorBidi"/>
          <w:color w:val="000000"/>
          <w:sz w:val="24"/>
          <w:szCs w:val="24"/>
        </w:rPr>
        <w:t>1,377</w:t>
      </w:r>
    </w:p>
    <w:p w14:paraId="46FB08F6" w14:textId="77777777" w:rsidR="006956E2" w:rsidRPr="006956E2" w:rsidRDefault="006956E2" w:rsidP="006956E2">
      <w:p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4"/>
          <w:szCs w:val="24"/>
        </w:rPr>
      </w:pPr>
    </w:p>
    <w:p w14:paraId="60DF1DE6" w14:textId="77777777" w:rsidR="00243BC6" w:rsidRDefault="00243BC6" w:rsidP="00243BC6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</w:pPr>
      <w:r w:rsidRPr="00430BEC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lastRenderedPageBreak/>
        <w:t>2)Implementation details:</w:t>
      </w:r>
    </w:p>
    <w:p w14:paraId="3AC08741" w14:textId="0A7B8040" w:rsidR="006956E2" w:rsidRDefault="006956E2" w:rsidP="006956E2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6F90CC4D" w14:textId="1FDA1CBD" w:rsidR="00243BC6" w:rsidRDefault="00243BC6" w:rsidP="00243BC6">
      <w:pPr>
        <w:rPr>
          <w:rStyle w:val="normaltextrun"/>
          <w:rFonts w:ascii="Calibri" w:hAnsi="Calibri" w:cs="Calibri"/>
          <w:color w:val="000000"/>
          <w:sz w:val="36"/>
          <w:szCs w:val="36"/>
          <w:bdr w:val="none" w:sz="0" w:space="0" w:color="auto" w:frame="1"/>
        </w:rPr>
      </w:pPr>
      <w:r>
        <w:rPr>
          <w:sz w:val="36"/>
          <w:szCs w:val="36"/>
          <w:lang w:bidi="ar-EG"/>
        </w:rPr>
        <w:t>-</w:t>
      </w:r>
      <w:r w:rsidRPr="00D85F2B">
        <w:t xml:space="preserve"> </w:t>
      </w:r>
      <w:r w:rsidRPr="00D85F2B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t>Hyperparameters used :</w:t>
      </w: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Pr="00243BC6">
        <w:rPr>
          <w:rStyle w:val="normaltextrun"/>
          <w:rFonts w:ascii="Calibri" w:hAnsi="Calibri" w:cs="Calibri"/>
          <w:color w:val="000000"/>
          <w:sz w:val="36"/>
          <w:szCs w:val="36"/>
          <w:bdr w:val="none" w:sz="0" w:space="0" w:color="auto" w:frame="1"/>
        </w:rPr>
        <w:t>SVC(C=70782, gamma=0.0009877)</w:t>
      </w:r>
    </w:p>
    <w:p w14:paraId="2150BA3A" w14:textId="77777777" w:rsidR="00243BC6" w:rsidRDefault="00243BC6" w:rsidP="00243BC6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</w:pPr>
      <w:r w:rsidRPr="00D85F2B">
        <w:rPr>
          <w:b/>
          <w:bCs/>
          <w:sz w:val="36"/>
          <w:szCs w:val="36"/>
          <w:lang w:bidi="ar-EG"/>
        </w:rPr>
        <w:t>3)</w:t>
      </w:r>
      <w:r w:rsidRPr="00D85F2B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t xml:space="preserve"> Results details:</w:t>
      </w:r>
    </w:p>
    <w:p w14:paraId="61449B65" w14:textId="77777777" w:rsidR="00243BC6" w:rsidRPr="00243BC6" w:rsidRDefault="00243BC6" w:rsidP="00243BC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D85F2B">
        <w:rPr>
          <w:rFonts w:asciiTheme="majorBidi" w:hAnsiTheme="majorBidi" w:cstheme="majorBidi"/>
          <w:color w:val="000000"/>
          <w:sz w:val="28"/>
          <w:szCs w:val="28"/>
        </w:rPr>
        <w:t>-</w:t>
      </w:r>
      <w:r w:rsidRPr="00D85F2B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Accuracy Score:  </w:t>
      </w:r>
      <w:r w:rsidRPr="00243BC6">
        <w:rPr>
          <w:rFonts w:asciiTheme="majorBidi" w:hAnsiTheme="majorBidi" w:cstheme="majorBidi"/>
          <w:b/>
          <w:bCs/>
          <w:color w:val="000000"/>
          <w:sz w:val="28"/>
          <w:szCs w:val="28"/>
        </w:rPr>
        <w:t>0.88</w:t>
      </w:r>
    </w:p>
    <w:p w14:paraId="3104F87F" w14:textId="200A586C" w:rsidR="00243BC6" w:rsidRDefault="00243BC6" w:rsidP="00243BC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26BDE72C" w14:textId="77777777" w:rsidR="00243BC6" w:rsidRPr="006956E2" w:rsidRDefault="00243BC6" w:rsidP="00243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5A3DF4" w14:textId="77777777" w:rsidR="00243BC6" w:rsidRDefault="00243BC6" w:rsidP="00243BC6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  <w:r w:rsidRPr="00D85F2B"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  <w:t>-confusion matrix:</w:t>
      </w:r>
    </w:p>
    <w:p w14:paraId="0D8D3822" w14:textId="71937867" w:rsidR="00243BC6" w:rsidRDefault="00243BC6" w:rsidP="00243BC6">
      <w:pPr>
        <w:rPr>
          <w:rStyle w:val="normaltextrun"/>
          <w:rFonts w:ascii="Calibri" w:hAnsi="Calibri" w:cs="Calibri"/>
          <w:color w:val="000000"/>
          <w:sz w:val="36"/>
          <w:szCs w:val="36"/>
          <w:bdr w:val="none" w:sz="0" w:space="0" w:color="auto" w:frame="1"/>
        </w:rPr>
      </w:pPr>
      <w:r>
        <w:rPr>
          <w:rStyle w:val="normaltextrun"/>
          <w:rFonts w:ascii="Calibri" w:hAnsi="Calibri" w:cs="Calibri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714E4E10" wp14:editId="7D942E8F">
            <wp:extent cx="4053840" cy="3329940"/>
            <wp:effectExtent l="0" t="0" r="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C5C58" w14:textId="77777777" w:rsidR="00243BC6" w:rsidRDefault="00243BC6" w:rsidP="00243BC6">
      <w:pPr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14:paraId="79B618A5" w14:textId="77777777" w:rsidR="00243BC6" w:rsidRDefault="00243BC6" w:rsidP="00243BC6">
      <w:pPr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14:paraId="76F75F80" w14:textId="77777777" w:rsidR="00243BC6" w:rsidRDefault="00243BC6" w:rsidP="00243BC6">
      <w:pPr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14:paraId="2362E23F" w14:textId="77777777" w:rsidR="00243BC6" w:rsidRDefault="00243BC6" w:rsidP="00243BC6">
      <w:pPr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14:paraId="247F5600" w14:textId="77777777" w:rsidR="00243BC6" w:rsidRDefault="00243BC6" w:rsidP="00243BC6">
      <w:pPr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14:paraId="289266CB" w14:textId="77777777" w:rsidR="00243BC6" w:rsidRDefault="00243BC6" w:rsidP="00243BC6">
      <w:pPr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14:paraId="3EA52F58" w14:textId="137E3671" w:rsidR="00243BC6" w:rsidRDefault="00243BC6" w:rsidP="00243BC6">
      <w:pPr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  <w:r w:rsidRPr="00D85F2B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lastRenderedPageBreak/>
        <w:t>ROC Curve</w:t>
      </w:r>
    </w:p>
    <w:p w14:paraId="6BFB4578" w14:textId="77777777" w:rsidR="00243BC6" w:rsidRDefault="00243BC6" w:rsidP="00243BC6">
      <w:pPr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14:paraId="417EF5B6" w14:textId="29BBED47" w:rsidR="00243BC6" w:rsidRPr="00243BC6" w:rsidRDefault="00243BC6" w:rsidP="00243BC6">
      <w:pPr>
        <w:rPr>
          <w:rStyle w:val="normaltextrun"/>
          <w:rFonts w:ascii="Calibri" w:hAnsi="Calibri" w:cs="Calibri"/>
          <w:color w:val="000000"/>
          <w:sz w:val="36"/>
          <w:szCs w:val="36"/>
          <w:bdr w:val="none" w:sz="0" w:space="0" w:color="auto" w:frame="1"/>
        </w:rPr>
      </w:pPr>
      <w:r>
        <w:rPr>
          <w:rStyle w:val="normaltextrun"/>
          <w:rFonts w:ascii="Calibri" w:hAnsi="Calibri" w:cs="Calibri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75E92DBD" wp14:editId="55A5514E">
            <wp:extent cx="5943600" cy="3776980"/>
            <wp:effectExtent l="0" t="0" r="0" b="0"/>
            <wp:docPr id="7" name="Picture 7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D2C2" w14:textId="5D096A6B" w:rsidR="006956E2" w:rsidRDefault="006956E2" w:rsidP="006956E2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4D4462FC" w14:textId="53964EC3" w:rsidR="00243BC6" w:rsidRDefault="00243BC6" w:rsidP="006956E2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48587A49" w14:textId="05582E7F" w:rsidR="00243BC6" w:rsidRDefault="00243BC6" w:rsidP="006956E2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22FC67CD" w14:textId="4826D6A6" w:rsidR="00243BC6" w:rsidRDefault="00243BC6" w:rsidP="006956E2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15057A78" w14:textId="0E38111C" w:rsidR="00243BC6" w:rsidRDefault="00243BC6" w:rsidP="006956E2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17F5058A" w14:textId="21A5042E" w:rsidR="00243BC6" w:rsidRDefault="00243BC6" w:rsidP="006956E2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529E2EA7" w14:textId="1970A39F" w:rsidR="00243BC6" w:rsidRDefault="00243BC6" w:rsidP="006956E2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1141D445" w14:textId="257915D0" w:rsidR="00243BC6" w:rsidRDefault="00243BC6" w:rsidP="006956E2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31468FA0" w14:textId="7B00B667" w:rsidR="00243BC6" w:rsidRDefault="00243BC6" w:rsidP="006956E2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65627FFB" w14:textId="0ED4B60D" w:rsidR="00243BC6" w:rsidRDefault="00243BC6" w:rsidP="006956E2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1F2B0561" w14:textId="151CDA51" w:rsidR="00243BC6" w:rsidRDefault="00243BC6" w:rsidP="00243BC6">
      <w:pPr>
        <w:jc w:val="center"/>
        <w:rPr>
          <w:rFonts w:ascii="Helvetica" w:hAnsi="Helvetica" w:cs="Helvetica"/>
          <w:b/>
          <w:bCs/>
          <w:color w:val="000000"/>
          <w:sz w:val="48"/>
          <w:szCs w:val="48"/>
        </w:rPr>
      </w:pPr>
      <w:r>
        <w:rPr>
          <w:rFonts w:ascii="Helvetica" w:hAnsi="Helvetica" w:cs="Helvetica"/>
          <w:b/>
          <w:bCs/>
          <w:color w:val="000000"/>
          <w:sz w:val="48"/>
          <w:szCs w:val="48"/>
        </w:rPr>
        <w:lastRenderedPageBreak/>
        <w:t>ANN</w:t>
      </w:r>
      <w:r w:rsidRPr="006956E2">
        <w:rPr>
          <w:rFonts w:ascii="Helvetica" w:hAnsi="Helvetica" w:cs="Helvetica"/>
          <w:b/>
          <w:bCs/>
          <w:color w:val="000000"/>
          <w:sz w:val="48"/>
          <w:szCs w:val="48"/>
        </w:rPr>
        <w:t xml:space="preserve"> Model for </w:t>
      </w:r>
      <w:r>
        <w:rPr>
          <w:rFonts w:ascii="Helvetica" w:hAnsi="Helvetica" w:cs="Helvetica"/>
          <w:b/>
          <w:bCs/>
          <w:color w:val="000000"/>
          <w:sz w:val="48"/>
          <w:szCs w:val="48"/>
        </w:rPr>
        <w:t>Image</w:t>
      </w:r>
      <w:r w:rsidRPr="006956E2">
        <w:rPr>
          <w:rFonts w:ascii="Helvetica" w:hAnsi="Helvetica" w:cs="Helvetica"/>
          <w:b/>
          <w:bCs/>
          <w:color w:val="000000"/>
          <w:sz w:val="48"/>
          <w:szCs w:val="48"/>
        </w:rPr>
        <w:t xml:space="preserve"> Dataset</w:t>
      </w:r>
    </w:p>
    <w:p w14:paraId="42EF376B" w14:textId="77777777" w:rsidR="00243BC6" w:rsidRPr="00430BEC" w:rsidRDefault="00243BC6" w:rsidP="00243BC6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t>1)</w:t>
      </w:r>
      <w:r w:rsidRPr="00430BEC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t>General Information on dataset:</w:t>
      </w:r>
    </w:p>
    <w:p w14:paraId="6E2DDB63" w14:textId="77777777" w:rsidR="00243BC6" w:rsidRDefault="00243BC6" w:rsidP="00243BC6">
      <w:pPr>
        <w:pStyle w:val="Heading1"/>
        <w:shd w:val="clear" w:color="auto" w:fill="FFFFFF"/>
        <w:spacing w:before="0" w:after="240" w:line="660" w:lineRule="atLeast"/>
        <w:textAlignment w:val="baseline"/>
        <w:rPr>
          <w:rFonts w:ascii="Arial" w:hAnsi="Arial" w:cs="Arial"/>
          <w:color w:val="202124"/>
          <w:sz w:val="54"/>
          <w:szCs w:val="54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-</w:t>
      </w:r>
      <w:r w:rsidRPr="00D00242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name of dataset used</w:t>
      </w:r>
      <w:r w:rsidRPr="006956E2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6956E2">
        <w:rPr>
          <w:rStyle w:val="normaltextrun"/>
          <w:rFonts w:ascii="Calibri" w:hAnsi="Calibri" w:cs="Calibri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r w:rsidRPr="006956E2">
        <w:rPr>
          <w:rFonts w:ascii="Arial" w:hAnsi="Arial" w:cs="Arial"/>
          <w:color w:val="202124"/>
          <w:sz w:val="24"/>
          <w:szCs w:val="24"/>
        </w:rPr>
        <w:t>Malaria Cell Images Dataset</w:t>
      </w:r>
    </w:p>
    <w:p w14:paraId="704644CC" w14:textId="77777777" w:rsidR="00243BC6" w:rsidRDefault="00243BC6" w:rsidP="00243BC6">
      <w:pP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</w:pPr>
      <w:r w:rsidRPr="00184AB6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-number of classes: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Pr="006956E2">
        <w:rPr>
          <w:rFonts w:ascii="Arial" w:hAnsi="Arial" w:cs="Arial"/>
          <w:sz w:val="24"/>
          <w:szCs w:val="24"/>
          <w:shd w:val="clear" w:color="auto" w:fill="FFFFFF"/>
        </w:rPr>
        <w:t>2 folders</w:t>
      </w:r>
    </w:p>
    <w:p w14:paraId="52CA2C3C" w14:textId="77777777" w:rsidR="00243BC6" w:rsidRPr="006956E2" w:rsidRDefault="00243BC6" w:rsidP="00243BC6">
      <w:pPr>
        <w:shd w:val="clear" w:color="auto" w:fill="FFFFFF"/>
        <w:spacing w:before="60" w:after="60" w:line="240" w:lineRule="auto"/>
        <w:textAlignment w:val="baseline"/>
        <w:rPr>
          <w:rStyle w:val="normaltextrun"/>
          <w:rFonts w:ascii="inherit" w:eastAsia="Times New Roman" w:hAnsi="inherit" w:cs="Arial"/>
          <w:sz w:val="21"/>
          <w:szCs w:val="21"/>
        </w:rPr>
      </w:pPr>
      <w:r w:rsidRPr="00184AB6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-labels of classes:</w:t>
      </w:r>
    </w:p>
    <w:p w14:paraId="310FE9D1" w14:textId="77777777" w:rsidR="00243BC6" w:rsidRPr="006956E2" w:rsidRDefault="00243BC6" w:rsidP="00243BC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6956E2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Pr="006956E2">
        <w:rPr>
          <w:rFonts w:ascii="inherit" w:eastAsia="Times New Roman" w:hAnsi="inherit" w:cs="Arial"/>
          <w:sz w:val="24"/>
          <w:szCs w:val="24"/>
        </w:rPr>
        <w:t>Infected</w:t>
      </w:r>
    </w:p>
    <w:p w14:paraId="4A89BF9B" w14:textId="77777777" w:rsidR="00243BC6" w:rsidRDefault="00243BC6" w:rsidP="00243BC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6956E2">
        <w:rPr>
          <w:rFonts w:ascii="inherit" w:eastAsia="Times New Roman" w:hAnsi="inherit" w:cs="Arial"/>
          <w:sz w:val="24"/>
          <w:szCs w:val="24"/>
        </w:rPr>
        <w:t>Uninfected</w:t>
      </w:r>
    </w:p>
    <w:p w14:paraId="21887E7E" w14:textId="77777777" w:rsidR="00243BC6" w:rsidRDefault="00243BC6" w:rsidP="00243BC6">
      <w:p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-</w:t>
      </w:r>
      <w:r w:rsidRPr="00184AB6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the total number of samples in dataset:</w:t>
      </w:r>
      <w:r w:rsidRPr="006956E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6956E2">
        <w:rPr>
          <w:rFonts w:ascii="Arial" w:hAnsi="Arial" w:cs="Arial"/>
          <w:sz w:val="24"/>
          <w:szCs w:val="24"/>
          <w:shd w:val="clear" w:color="auto" w:fill="FFFFFF"/>
        </w:rPr>
        <w:t>27,558 images</w:t>
      </w:r>
    </w:p>
    <w:p w14:paraId="0C6971CE" w14:textId="77777777" w:rsidR="00243BC6" w:rsidRDefault="00243BC6" w:rsidP="00243BC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184AB6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the number of samples used in training: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Pr="00243BC6">
        <w:rPr>
          <w:rFonts w:asciiTheme="majorBidi" w:hAnsiTheme="majorBidi" w:cstheme="majorBidi"/>
          <w:color w:val="000000"/>
          <w:sz w:val="24"/>
          <w:szCs w:val="24"/>
        </w:rPr>
        <w:t>24,802</w:t>
      </w:r>
    </w:p>
    <w:p w14:paraId="443FB0FF" w14:textId="77777777" w:rsidR="00243BC6" w:rsidRPr="00184AB6" w:rsidRDefault="00243BC6" w:rsidP="00243BC6">
      <w:pPr>
        <w:pStyle w:val="HTMLPreformatted"/>
        <w:shd w:val="clear" w:color="auto" w:fill="FFFFFF"/>
        <w:wordWrap w:val="0"/>
        <w:textAlignment w:val="baseline"/>
        <w:rPr>
          <w:rStyle w:val="normaltextrun"/>
          <w:color w:val="000000"/>
          <w:sz w:val="21"/>
          <w:szCs w:val="21"/>
        </w:rPr>
      </w:pPr>
      <w:r w:rsidRPr="00184AB6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the number of samples used in validation: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Pr="00243BC6">
        <w:rPr>
          <w:rFonts w:asciiTheme="majorBidi" w:hAnsiTheme="majorBidi" w:cstheme="majorBidi"/>
          <w:color w:val="000000"/>
          <w:sz w:val="24"/>
          <w:szCs w:val="24"/>
        </w:rPr>
        <w:t>1,377</w:t>
      </w:r>
    </w:p>
    <w:p w14:paraId="5A75F336" w14:textId="5E956833" w:rsidR="00243BC6" w:rsidRDefault="00243BC6" w:rsidP="00243BC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184AB6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the number of samples used in testing: </w:t>
      </w:r>
      <w:r w:rsidRPr="00243BC6">
        <w:rPr>
          <w:rFonts w:asciiTheme="majorBidi" w:hAnsiTheme="majorBidi" w:cstheme="majorBidi"/>
          <w:color w:val="000000"/>
          <w:sz w:val="24"/>
          <w:szCs w:val="24"/>
        </w:rPr>
        <w:t>1,377</w:t>
      </w:r>
    </w:p>
    <w:p w14:paraId="24CB53EE" w14:textId="275F9E6A" w:rsidR="00243BC6" w:rsidRDefault="00243BC6" w:rsidP="00243BC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14:paraId="1A4D10E4" w14:textId="77777777" w:rsidR="00243BC6" w:rsidRDefault="00243BC6" w:rsidP="00243BC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14:paraId="14399E3C" w14:textId="75A35B4D" w:rsidR="00243BC6" w:rsidRPr="00243BC6" w:rsidRDefault="00243BC6" w:rsidP="00243BC6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</w:pPr>
      <w:r w:rsidRPr="00430BEC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t>2)Implementation details:</w:t>
      </w:r>
    </w:p>
    <w:p w14:paraId="01780D50" w14:textId="198DC024" w:rsidR="00243BC6" w:rsidRDefault="00243BC6" w:rsidP="00243BC6">
      <w:pPr>
        <w:rPr>
          <w:rStyle w:val="normaltextrun"/>
          <w:rFonts w:ascii="Calibri" w:hAnsi="Calibri" w:cs="Calibri"/>
          <w:color w:val="000000"/>
          <w:sz w:val="36"/>
          <w:szCs w:val="36"/>
          <w:bdr w:val="none" w:sz="0" w:space="0" w:color="auto" w:frame="1"/>
        </w:rPr>
      </w:pPr>
      <w:r>
        <w:rPr>
          <w:sz w:val="36"/>
          <w:szCs w:val="36"/>
          <w:lang w:bidi="ar-EG"/>
        </w:rPr>
        <w:t>-</w:t>
      </w:r>
      <w:r w:rsidRPr="00D85F2B">
        <w:t xml:space="preserve"> </w:t>
      </w:r>
      <w:r w:rsidRPr="00D85F2B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t>Hyperparameters used :</w:t>
      </w: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Pr="00243BC6">
        <w:rPr>
          <w:rStyle w:val="normaltextrun"/>
          <w:rFonts w:ascii="Calibri" w:hAnsi="Calibri" w:cs="Calibri"/>
          <w:color w:val="000000"/>
          <w:sz w:val="36"/>
          <w:szCs w:val="36"/>
          <w:bdr w:val="none" w:sz="0" w:space="0" w:color="auto" w:frame="1"/>
        </w:rPr>
        <w:t>KerasClassifier(build_fn = build_classifier, epochs = 100)</w:t>
      </w:r>
    </w:p>
    <w:p w14:paraId="6E10D93A" w14:textId="176A7019" w:rsidR="00243BC6" w:rsidRDefault="00243BC6" w:rsidP="00243BC6">
      <w:pPr>
        <w:rPr>
          <w:rStyle w:val="normaltextrun"/>
          <w:rFonts w:ascii="Calibri" w:hAnsi="Calibri" w:cs="Calibri"/>
          <w:color w:val="000000"/>
          <w:sz w:val="36"/>
          <w:szCs w:val="36"/>
          <w:bdr w:val="none" w:sz="0" w:space="0" w:color="auto" w:frame="1"/>
        </w:rPr>
      </w:pPr>
    </w:p>
    <w:p w14:paraId="7188A377" w14:textId="77777777" w:rsidR="00192F14" w:rsidRDefault="00192F14" w:rsidP="00192F14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</w:pPr>
      <w:r w:rsidRPr="00D85F2B">
        <w:rPr>
          <w:b/>
          <w:bCs/>
          <w:sz w:val="36"/>
          <w:szCs w:val="36"/>
          <w:lang w:bidi="ar-EG"/>
        </w:rPr>
        <w:t>3)</w:t>
      </w:r>
      <w:r w:rsidRPr="00D85F2B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t xml:space="preserve"> Results details:</w:t>
      </w:r>
    </w:p>
    <w:p w14:paraId="6CAFCD96" w14:textId="54D295D6" w:rsidR="00192F14" w:rsidRDefault="00192F14" w:rsidP="00192F14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D85F2B">
        <w:rPr>
          <w:rFonts w:asciiTheme="majorBidi" w:hAnsiTheme="majorBidi" w:cstheme="majorBidi"/>
          <w:color w:val="000000"/>
          <w:sz w:val="28"/>
          <w:szCs w:val="28"/>
        </w:rPr>
        <w:t>-</w:t>
      </w:r>
      <w:r w:rsidRPr="00D85F2B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Accuracy Score:  </w:t>
      </w:r>
      <w:r w:rsidRPr="00192F14">
        <w:rPr>
          <w:rFonts w:asciiTheme="majorBidi" w:hAnsiTheme="majorBidi" w:cstheme="majorBidi"/>
          <w:b/>
          <w:bCs/>
          <w:color w:val="000000"/>
          <w:sz w:val="24"/>
          <w:szCs w:val="24"/>
        </w:rPr>
        <w:t>0.74</w:t>
      </w:r>
    </w:p>
    <w:p w14:paraId="2DCB0E4E" w14:textId="03A3172E" w:rsidR="00192F14" w:rsidRDefault="00192F14" w:rsidP="00192F14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22BCE0D5" w14:textId="430A09CB" w:rsidR="00192F14" w:rsidRDefault="00192F14" w:rsidP="00192F14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73269659" w14:textId="2A62B9DD" w:rsidR="00192F14" w:rsidRDefault="00192F14" w:rsidP="00192F14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28810B8F" w14:textId="79A5303B" w:rsidR="00192F14" w:rsidRDefault="00192F14" w:rsidP="00192F14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51384BFB" w14:textId="77C7C275" w:rsidR="00192F14" w:rsidRDefault="00192F14" w:rsidP="00192F14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457C0062" w14:textId="41278F6F" w:rsidR="00192F14" w:rsidRDefault="00192F14" w:rsidP="00192F14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25B67B61" w14:textId="64A7FAD9" w:rsidR="00192F14" w:rsidRDefault="00192F14" w:rsidP="00192F14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1B4F4308" w14:textId="4ACB4879" w:rsidR="00192F14" w:rsidRDefault="00192F14" w:rsidP="00192F14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73A81721" w14:textId="128C50A4" w:rsidR="00192F14" w:rsidRDefault="00192F14" w:rsidP="00192F14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2BFE5C9A" w14:textId="58333C30" w:rsidR="00192F14" w:rsidRDefault="00192F14" w:rsidP="00192F14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4098D8C6" w14:textId="42C10DE1" w:rsidR="00192F14" w:rsidRDefault="00192F14" w:rsidP="00192F14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033E4470" w14:textId="06D42C0C" w:rsidR="00192F14" w:rsidRDefault="00192F14" w:rsidP="00192F14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1E92D111" w14:textId="77777777" w:rsidR="00192F14" w:rsidRDefault="00192F14" w:rsidP="00192F14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60FE5AA2" w14:textId="77777777" w:rsidR="00192F14" w:rsidRDefault="00192F14" w:rsidP="00192F14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  <w:r w:rsidRPr="00D85F2B"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  <w:lastRenderedPageBreak/>
        <w:t>-confusion matrix:</w:t>
      </w:r>
    </w:p>
    <w:p w14:paraId="4CF498C4" w14:textId="08CC4577" w:rsidR="00243BC6" w:rsidRDefault="00192F14" w:rsidP="00243BC6">
      <w:pPr>
        <w:rPr>
          <w:rStyle w:val="normaltextrun"/>
          <w:rFonts w:ascii="Calibri" w:hAnsi="Calibri" w:cs="Calibri"/>
          <w:color w:val="000000"/>
          <w:sz w:val="36"/>
          <w:szCs w:val="36"/>
          <w:bdr w:val="none" w:sz="0" w:space="0" w:color="auto" w:frame="1"/>
        </w:rPr>
      </w:pPr>
      <w:r>
        <w:rPr>
          <w:rStyle w:val="normaltextrun"/>
          <w:rFonts w:ascii="Calibri" w:hAnsi="Calibri" w:cs="Calibri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7EB3EB4E" wp14:editId="53E4BA4F">
            <wp:extent cx="4238844" cy="2957946"/>
            <wp:effectExtent l="0" t="0" r="0" b="0"/>
            <wp:docPr id="8" name="Picture 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7" cy="297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F6C2" w14:textId="77777777" w:rsidR="00192F14" w:rsidRDefault="00192F14" w:rsidP="00192F14">
      <w:pPr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  <w:r w:rsidRPr="00D85F2B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ROC Curve</w:t>
      </w:r>
    </w:p>
    <w:p w14:paraId="1F9194C3" w14:textId="3E9EE624" w:rsidR="00192F14" w:rsidRDefault="00192F14" w:rsidP="00243BC6">
      <w:pPr>
        <w:rPr>
          <w:rStyle w:val="normaltextrun"/>
          <w:rFonts w:ascii="Calibri" w:hAnsi="Calibri" w:cs="Calibri"/>
          <w:color w:val="000000"/>
          <w:sz w:val="36"/>
          <w:szCs w:val="36"/>
          <w:bdr w:val="none" w:sz="0" w:space="0" w:color="auto" w:frame="1"/>
        </w:rPr>
      </w:pPr>
      <w:r>
        <w:rPr>
          <w:rStyle w:val="normaltextrun"/>
          <w:rFonts w:ascii="Calibri" w:hAnsi="Calibri" w:cs="Calibri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0F7D32AC" wp14:editId="5A47B0A7">
            <wp:extent cx="5943600" cy="3776345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DAC7" w14:textId="3CA8ED1E" w:rsidR="00192F14" w:rsidRDefault="00192F14" w:rsidP="00243BC6">
      <w:pPr>
        <w:rPr>
          <w:rStyle w:val="normaltextrun"/>
          <w:rFonts w:ascii="Calibri" w:hAnsi="Calibri" w:cs="Calibri"/>
          <w:color w:val="000000"/>
          <w:sz w:val="36"/>
          <w:szCs w:val="36"/>
          <w:bdr w:val="none" w:sz="0" w:space="0" w:color="auto" w:frame="1"/>
        </w:rPr>
      </w:pPr>
    </w:p>
    <w:p w14:paraId="379D763C" w14:textId="20245EFE" w:rsidR="00192F14" w:rsidRDefault="00192F14" w:rsidP="00243BC6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</w:pPr>
      <w:r w:rsidRPr="00192F14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  <w:lastRenderedPageBreak/>
        <w:t>Loss curve</w:t>
      </w:r>
    </w:p>
    <w:p w14:paraId="2E5CED33" w14:textId="5631788B" w:rsidR="00192F14" w:rsidRDefault="00192F14" w:rsidP="00243BC6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</w:pPr>
      <w:r>
        <w:rPr>
          <w:rStyle w:val="normaltextrun"/>
          <w:rFonts w:ascii="Calibri" w:hAnsi="Calibri" w:cs="Calibri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602510DF" wp14:editId="240B07A8">
            <wp:extent cx="4904740" cy="3533140"/>
            <wp:effectExtent l="0" t="0" r="0" b="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A164" w14:textId="04D7A5CA" w:rsidR="00192F14" w:rsidRPr="00192F14" w:rsidRDefault="00192F14" w:rsidP="00243BC6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</w:rPr>
      </w:pPr>
      <w:r>
        <w:rPr>
          <w:rStyle w:val="normaltextrun"/>
          <w:rFonts w:ascii="Calibri" w:hAnsi="Calibri" w:cs="Calibri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27A609EE" wp14:editId="7494A054">
            <wp:extent cx="4724400" cy="3533140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AB6B" w14:textId="77777777" w:rsidR="00192F14" w:rsidRDefault="00192F14" w:rsidP="00243BC6">
      <w:pPr>
        <w:rPr>
          <w:rStyle w:val="normaltextrun"/>
          <w:rFonts w:ascii="Calibri" w:hAnsi="Calibri" w:cs="Calibri"/>
          <w:color w:val="000000"/>
          <w:sz w:val="36"/>
          <w:szCs w:val="36"/>
          <w:bdr w:val="none" w:sz="0" w:space="0" w:color="auto" w:frame="1"/>
        </w:rPr>
      </w:pPr>
    </w:p>
    <w:p w14:paraId="0EF020E2" w14:textId="7A0050E1" w:rsidR="00243BC6" w:rsidRDefault="00243BC6" w:rsidP="00243BC6">
      <w:pPr>
        <w:jc w:val="center"/>
        <w:rPr>
          <w:rFonts w:ascii="Helvetica" w:hAnsi="Helvetica" w:cs="Helvetica"/>
          <w:b/>
          <w:bCs/>
          <w:color w:val="000000"/>
          <w:sz w:val="48"/>
          <w:szCs w:val="48"/>
        </w:rPr>
      </w:pPr>
    </w:p>
    <w:p w14:paraId="792BC803" w14:textId="77777777" w:rsidR="00243BC6" w:rsidRDefault="00243BC6" w:rsidP="00243BC6">
      <w:pPr>
        <w:jc w:val="center"/>
        <w:rPr>
          <w:rFonts w:ascii="Helvetica" w:hAnsi="Helvetica" w:cs="Helvetica"/>
          <w:b/>
          <w:bCs/>
          <w:color w:val="000000"/>
          <w:sz w:val="48"/>
          <w:szCs w:val="48"/>
        </w:rPr>
      </w:pPr>
    </w:p>
    <w:p w14:paraId="1158B97D" w14:textId="77777777" w:rsidR="00243BC6" w:rsidRPr="00D85F2B" w:rsidRDefault="00243BC6" w:rsidP="006956E2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sectPr w:rsidR="00243BC6" w:rsidRPr="00D85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54761"/>
    <w:multiLevelType w:val="multilevel"/>
    <w:tmpl w:val="3834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612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74"/>
    <w:rsid w:val="00184AB6"/>
    <w:rsid w:val="00192F14"/>
    <w:rsid w:val="00243BC6"/>
    <w:rsid w:val="00347C74"/>
    <w:rsid w:val="00430BEC"/>
    <w:rsid w:val="006956E2"/>
    <w:rsid w:val="00730C91"/>
    <w:rsid w:val="00A97886"/>
    <w:rsid w:val="00D00242"/>
    <w:rsid w:val="00D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42CA"/>
  <w15:chartTrackingRefBased/>
  <w15:docId w15:val="{433E9ACD-9E71-41E9-B705-74804B0A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84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47C74"/>
  </w:style>
  <w:style w:type="table" w:styleId="TableGrid">
    <w:name w:val="Table Grid"/>
    <w:basedOn w:val="TableNormal"/>
    <w:uiPriority w:val="39"/>
    <w:rsid w:val="00D00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84A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4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4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4AB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30BEC"/>
  </w:style>
  <w:style w:type="character" w:customStyle="1" w:styleId="Heading1Char">
    <w:name w:val="Heading 1 Char"/>
    <w:basedOn w:val="DefaultParagraphFont"/>
    <w:link w:val="Heading1"/>
    <w:uiPriority w:val="9"/>
    <w:rsid w:val="00695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243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Sami</dc:creator>
  <cp:keywords/>
  <dc:description/>
  <cp:lastModifiedBy>Ali Sami</cp:lastModifiedBy>
  <cp:revision>3</cp:revision>
  <dcterms:created xsi:type="dcterms:W3CDTF">2022-12-19T15:40:00Z</dcterms:created>
  <dcterms:modified xsi:type="dcterms:W3CDTF">2022-12-19T17:29:00Z</dcterms:modified>
</cp:coreProperties>
</file>