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FC2" w:rsidRPr="00E10426" w:rsidRDefault="001C4FC2" w:rsidP="001C4FC2">
      <w:pPr>
        <w:jc w:val="center"/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>ECE338 Advanced Logic Design</w:t>
      </w:r>
    </w:p>
    <w:p w:rsidR="001C4FC2" w:rsidRPr="00E10426" w:rsidRDefault="001C4FC2" w:rsidP="001C4FC2">
      <w:pPr>
        <w:jc w:val="center"/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>4 March 2013</w:t>
      </w:r>
    </w:p>
    <w:p w:rsidR="001C4FC2" w:rsidRPr="00E10426" w:rsidRDefault="001C4FC2" w:rsidP="007D3A81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10426">
        <w:rPr>
          <w:rFonts w:ascii="Times New Roman" w:hAnsi="Times New Roman" w:cs="Times New Roman"/>
          <w:b/>
          <w:sz w:val="23"/>
          <w:szCs w:val="23"/>
        </w:rPr>
        <w:t>Goal: Create a high-speed multiplier in CHDL without using clocked cycles.</w:t>
      </w:r>
    </w:p>
    <w:p w:rsidR="001C4FC2" w:rsidRPr="00E10426" w:rsidRDefault="001C4FC2" w:rsidP="001C4FC2">
      <w:pPr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 xml:space="preserve">I was tasked with create a high-speed multiplier in VHDL using combinational logic. This was to be done using a 32-bit floating point number in accordance with the IEEE 754 standard.  The output of this multiplier is to be standardized as well. </w:t>
      </w:r>
    </w:p>
    <w:p w:rsidR="001C4FC2" w:rsidRPr="00E10426" w:rsidRDefault="001C4FC2" w:rsidP="001C4FC2">
      <w:pPr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ab/>
        <w:t xml:space="preserve">When I first began creating my code for this program, Ii started with a top down model. I knew what my outputs had to look like and so I created a diagram with a visual representation of how I would accomplish this.  I would slice up the inputs as vectors and manipulate each part as needed. I could do a simple </w:t>
      </w:r>
      <w:r w:rsidR="00FD19C6" w:rsidRPr="00E10426">
        <w:rPr>
          <w:rFonts w:ascii="Times New Roman" w:hAnsi="Times New Roman" w:cs="Times New Roman"/>
          <w:sz w:val="23"/>
          <w:szCs w:val="23"/>
        </w:rPr>
        <w:t>XOR</w:t>
      </w:r>
      <w:r w:rsidRPr="00E10426">
        <w:rPr>
          <w:rFonts w:ascii="Times New Roman" w:hAnsi="Times New Roman" w:cs="Times New Roman"/>
          <w:sz w:val="23"/>
          <w:szCs w:val="23"/>
        </w:rPr>
        <w:t xml:space="preserve"> process on my sign bit, add up the exponents (accounting for the bias</w:t>
      </w:r>
      <w:r w:rsidR="00FD19C6" w:rsidRPr="00E10426">
        <w:rPr>
          <w:rFonts w:ascii="Times New Roman" w:hAnsi="Times New Roman" w:cs="Times New Roman"/>
          <w:sz w:val="23"/>
          <w:szCs w:val="23"/>
        </w:rPr>
        <w:t>),</w:t>
      </w:r>
      <w:r w:rsidRPr="00E10426">
        <w:rPr>
          <w:rFonts w:ascii="Times New Roman" w:hAnsi="Times New Roman" w:cs="Times New Roman"/>
          <w:sz w:val="23"/>
          <w:szCs w:val="23"/>
        </w:rPr>
        <w:t xml:space="preserve"> and finally fill an array up with the two multiplied numbers.  I could do this latter part by creating an </w:t>
      </w:r>
      <w:bookmarkStart w:id="0" w:name="_GoBack"/>
      <w:bookmarkEnd w:id="0"/>
      <w:r w:rsidRPr="00E10426">
        <w:rPr>
          <w:rFonts w:ascii="Times New Roman" w:hAnsi="Times New Roman" w:cs="Times New Roman"/>
          <w:sz w:val="23"/>
          <w:szCs w:val="23"/>
        </w:rPr>
        <w:t xml:space="preserve">array of vectors which each could hold 48 bits. These arrays would hold copies of input </w:t>
      </w:r>
      <w:proofErr w:type="gramStart"/>
      <w:r w:rsidRPr="00E10426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E10426">
        <w:rPr>
          <w:rFonts w:ascii="Times New Roman" w:hAnsi="Times New Roman" w:cs="Times New Roman"/>
          <w:sz w:val="23"/>
          <w:szCs w:val="23"/>
        </w:rPr>
        <w:t xml:space="preserve"> when input B is one, and filled with zeros when input B is zero. I would then feed these rows into 6 row reduction units. The final output of this would then be fed through a 3-2 row reduction unit. The final outputs could then be added together. </w:t>
      </w:r>
    </w:p>
    <w:p w:rsidR="001C4FC2" w:rsidRPr="00E10426" w:rsidRDefault="001C4FC2" w:rsidP="001C4FC2">
      <w:pPr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ab/>
        <w:t>After the adding process was completed I could select which slice of the vector I wanted depending on where the leading one is</w:t>
      </w:r>
      <w:proofErr w:type="gramStart"/>
      <w:r w:rsidRPr="00E10426">
        <w:rPr>
          <w:rFonts w:ascii="Times New Roman" w:hAnsi="Times New Roman" w:cs="Times New Roman"/>
          <w:sz w:val="23"/>
          <w:szCs w:val="23"/>
        </w:rPr>
        <w:t>,</w:t>
      </w:r>
      <w:proofErr w:type="gramEnd"/>
      <w:r w:rsidRPr="00E10426">
        <w:rPr>
          <w:rFonts w:ascii="Times New Roman" w:hAnsi="Times New Roman" w:cs="Times New Roman"/>
          <w:sz w:val="23"/>
          <w:szCs w:val="23"/>
        </w:rPr>
        <w:t xml:space="preserve"> this would be my hidden bit.  Once I had this result I would add one to my exponent if I needed to shift over my mantissa at all to account for the radix point. At the end all I had to do was to concatenate all my results together in the proper order. </w:t>
      </w:r>
    </w:p>
    <w:p w:rsidR="001C4FC2" w:rsidRPr="00E10426" w:rsidRDefault="001C4FC2" w:rsidP="001C4FC2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10426">
        <w:rPr>
          <w:rFonts w:ascii="Times New Roman" w:hAnsi="Times New Roman" w:cs="Times New Roman"/>
          <w:b/>
          <w:sz w:val="23"/>
          <w:szCs w:val="23"/>
        </w:rPr>
        <w:t>Results:</w:t>
      </w:r>
    </w:p>
    <w:p w:rsidR="001C4FC2" w:rsidRPr="00E10426" w:rsidRDefault="001C4FC2" w:rsidP="001C4FC2">
      <w:pPr>
        <w:jc w:val="both"/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ab/>
        <w:t xml:space="preserve">My results were somewhat disappointing. The majority of my values were </w:t>
      </w:r>
      <w:r w:rsidR="00FD19C6" w:rsidRPr="00E10426">
        <w:rPr>
          <w:rFonts w:ascii="Times New Roman" w:hAnsi="Times New Roman" w:cs="Times New Roman"/>
          <w:sz w:val="23"/>
          <w:szCs w:val="23"/>
        </w:rPr>
        <w:t>correct;</w:t>
      </w:r>
      <w:r w:rsidRPr="00E10426">
        <w:rPr>
          <w:rFonts w:ascii="Times New Roman" w:hAnsi="Times New Roman" w:cs="Times New Roman"/>
          <w:sz w:val="23"/>
          <w:szCs w:val="23"/>
        </w:rPr>
        <w:t xml:space="preserve"> however some of them were off by only some slight number. This error </w:t>
      </w:r>
      <w:r w:rsidR="00631615" w:rsidRPr="00E10426">
        <w:rPr>
          <w:rFonts w:ascii="Times New Roman" w:hAnsi="Times New Roman" w:cs="Times New Roman"/>
          <w:sz w:val="23"/>
          <w:szCs w:val="23"/>
        </w:rPr>
        <w:t xml:space="preserve">could be coming from my exponent addition. When I calculated the exact binary representation of my result out by hand, and tried to perform my multiplication out by hand as well, I could see that both my mantissa and my exponent were somehow shifted into the wrong positions. I was unable to figure out why or how this was happening.  This is my second time doing this project, as the first time I had done everything inside of a function. Using a function was much easier to obtain my values, however when working this project this was I was able to better understand how the process works and is executed. </w:t>
      </w:r>
      <w:r w:rsidR="00B96433" w:rsidRPr="00E10426">
        <w:rPr>
          <w:rFonts w:ascii="Times New Roman" w:hAnsi="Times New Roman" w:cs="Times New Roman"/>
          <w:sz w:val="23"/>
          <w:szCs w:val="23"/>
        </w:rPr>
        <w:t xml:space="preserve"> Though I do not yet understand the reason for my erroneous results, I can see what the answer should be. </w:t>
      </w:r>
    </w:p>
    <w:p w:rsidR="00B96433" w:rsidRPr="00E10426" w:rsidRDefault="00B96433" w:rsidP="00B96433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E10426">
        <w:rPr>
          <w:rFonts w:ascii="Times New Roman" w:hAnsi="Times New Roman" w:cs="Times New Roman"/>
          <w:b/>
          <w:sz w:val="23"/>
          <w:szCs w:val="23"/>
        </w:rPr>
        <w:t>Final Thoughts:</w:t>
      </w:r>
    </w:p>
    <w:p w:rsidR="00B96433" w:rsidRPr="00E10426" w:rsidRDefault="00B96433" w:rsidP="00B96433">
      <w:pPr>
        <w:rPr>
          <w:rFonts w:ascii="Times New Roman" w:hAnsi="Times New Roman" w:cs="Times New Roman"/>
          <w:sz w:val="23"/>
          <w:szCs w:val="23"/>
        </w:rPr>
      </w:pPr>
      <w:r w:rsidRPr="00E10426">
        <w:rPr>
          <w:rFonts w:ascii="Times New Roman" w:hAnsi="Times New Roman" w:cs="Times New Roman"/>
          <w:sz w:val="23"/>
          <w:szCs w:val="23"/>
        </w:rPr>
        <w:tab/>
        <w:t>This was a very hard project (namely having to do it twice). However, I have learned much more with this single project than I did in all of ECE238</w:t>
      </w:r>
      <w:r w:rsidR="00FD19C6" w:rsidRPr="00E10426">
        <w:rPr>
          <w:rFonts w:ascii="Times New Roman" w:hAnsi="Times New Roman" w:cs="Times New Roman"/>
          <w:sz w:val="23"/>
          <w:szCs w:val="23"/>
        </w:rPr>
        <w:t xml:space="preserve">. It is extremely irritating having answers be so close and only off by a very small factor. </w:t>
      </w:r>
      <w:r w:rsidR="00E10426" w:rsidRPr="00E10426">
        <w:rPr>
          <w:rFonts w:ascii="Times New Roman" w:hAnsi="Times New Roman" w:cs="Times New Roman"/>
          <w:sz w:val="23"/>
          <w:szCs w:val="23"/>
        </w:rPr>
        <w:t>Everything was checked and is working properly, I even checked my temp array to make sure all values were being filled and shifted correctly.</w:t>
      </w:r>
    </w:p>
    <w:sectPr w:rsidR="00B96433" w:rsidRPr="00E104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168" w:rsidRDefault="00D43168" w:rsidP="00E10426">
      <w:pPr>
        <w:spacing w:after="0" w:line="240" w:lineRule="auto"/>
      </w:pPr>
      <w:r>
        <w:separator/>
      </w:r>
    </w:p>
  </w:endnote>
  <w:endnote w:type="continuationSeparator" w:id="0">
    <w:p w:rsidR="00D43168" w:rsidRDefault="00D43168" w:rsidP="00E1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168" w:rsidRDefault="00D43168" w:rsidP="00E10426">
      <w:pPr>
        <w:spacing w:after="0" w:line="240" w:lineRule="auto"/>
      </w:pPr>
      <w:r>
        <w:separator/>
      </w:r>
    </w:p>
  </w:footnote>
  <w:footnote w:type="continuationSeparator" w:id="0">
    <w:p w:rsidR="00D43168" w:rsidRDefault="00D43168" w:rsidP="00E1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426" w:rsidRDefault="00E10426" w:rsidP="00E10426">
    <w:pPr>
      <w:pStyle w:val="Header"/>
      <w:jc w:val="right"/>
    </w:pPr>
    <w:r>
      <w:t>Steven T. Seppälä</w:t>
    </w:r>
  </w:p>
  <w:p w:rsidR="00E10426" w:rsidRDefault="00E10426" w:rsidP="00E10426">
    <w:pPr>
      <w:pStyle w:val="Header"/>
      <w:jc w:val="right"/>
    </w:pPr>
    <w:r>
      <w:t>4 March 4, 2013</w:t>
    </w:r>
  </w:p>
  <w:p w:rsidR="00E10426" w:rsidRDefault="00E10426" w:rsidP="00E10426">
    <w:pPr>
      <w:pStyle w:val="Header"/>
      <w:jc w:val="right"/>
    </w:pPr>
    <w:r>
      <w:t>ECE338 Dr. Pollard, 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C2"/>
    <w:rsid w:val="001C4FC2"/>
    <w:rsid w:val="00631615"/>
    <w:rsid w:val="007D3A81"/>
    <w:rsid w:val="00B45428"/>
    <w:rsid w:val="00B96433"/>
    <w:rsid w:val="00D43168"/>
    <w:rsid w:val="00E10426"/>
    <w:rsid w:val="00FD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26"/>
  </w:style>
  <w:style w:type="paragraph" w:styleId="Footer">
    <w:name w:val="footer"/>
    <w:basedOn w:val="Normal"/>
    <w:link w:val="FooterChar"/>
    <w:uiPriority w:val="99"/>
    <w:unhideWhenUsed/>
    <w:rsid w:val="00E1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26"/>
  </w:style>
  <w:style w:type="paragraph" w:styleId="Footer">
    <w:name w:val="footer"/>
    <w:basedOn w:val="Normal"/>
    <w:link w:val="FooterChar"/>
    <w:uiPriority w:val="99"/>
    <w:unhideWhenUsed/>
    <w:rsid w:val="00E1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T. Seppala</dc:creator>
  <cp:lastModifiedBy>Steven T. Seppala</cp:lastModifiedBy>
  <cp:revision>8</cp:revision>
  <dcterms:created xsi:type="dcterms:W3CDTF">2013-03-04T17:38:00Z</dcterms:created>
  <dcterms:modified xsi:type="dcterms:W3CDTF">2013-03-04T19:50:00Z</dcterms:modified>
</cp:coreProperties>
</file>