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2E514" w14:textId="0FFB769C" w:rsidR="008E11D7" w:rsidRDefault="003866CA" w:rsidP="00253557">
      <w:pPr>
        <w:ind w:left="-1440" w:right="-1440"/>
        <w:rPr>
          <w:noProof/>
        </w:rPr>
      </w:pPr>
      <w:r>
        <w:rPr>
          <w:noProof/>
        </w:rPr>
        <w:drawing>
          <wp:inline distT="0" distB="0" distL="0" distR="0" wp14:anchorId="543D8B56" wp14:editId="5ADF0986">
            <wp:extent cx="7139940" cy="10068674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024" cy="1008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1D7" w:rsidSect="00106208">
      <w:pgSz w:w="11232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5B"/>
    <w:rsid w:val="000F501B"/>
    <w:rsid w:val="00106208"/>
    <w:rsid w:val="00253557"/>
    <w:rsid w:val="002F09F5"/>
    <w:rsid w:val="0031211E"/>
    <w:rsid w:val="003866CA"/>
    <w:rsid w:val="003C0427"/>
    <w:rsid w:val="003C30FA"/>
    <w:rsid w:val="004E10CC"/>
    <w:rsid w:val="005545C5"/>
    <w:rsid w:val="0067105B"/>
    <w:rsid w:val="006F12CF"/>
    <w:rsid w:val="00700259"/>
    <w:rsid w:val="0072717F"/>
    <w:rsid w:val="007B1FAA"/>
    <w:rsid w:val="00856D1E"/>
    <w:rsid w:val="008E11D7"/>
    <w:rsid w:val="009F2277"/>
    <w:rsid w:val="00B37FA3"/>
    <w:rsid w:val="00B66A81"/>
    <w:rsid w:val="00C70770"/>
    <w:rsid w:val="00C948AF"/>
    <w:rsid w:val="00CE618B"/>
    <w:rsid w:val="00D21057"/>
    <w:rsid w:val="00D226F8"/>
    <w:rsid w:val="00DF7CF6"/>
    <w:rsid w:val="00E04F32"/>
    <w:rsid w:val="00EA5B71"/>
    <w:rsid w:val="00EE04EA"/>
    <w:rsid w:val="00F06029"/>
    <w:rsid w:val="00F2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6EF1"/>
  <w15:chartTrackingRefBased/>
  <w15:docId w15:val="{BD7461C4-2983-4AB8-B402-5BA730EB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94DB4-289B-4592-ABCF-889F0322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Abenna</dc:creator>
  <cp:keywords/>
  <dc:description/>
  <cp:lastModifiedBy>Said Abenna</cp:lastModifiedBy>
  <cp:revision>16</cp:revision>
  <cp:lastPrinted>2023-02-23T11:24:00Z</cp:lastPrinted>
  <dcterms:created xsi:type="dcterms:W3CDTF">2022-09-02T11:33:00Z</dcterms:created>
  <dcterms:modified xsi:type="dcterms:W3CDTF">2023-02-27T17:04:00Z</dcterms:modified>
</cp:coreProperties>
</file>