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GB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NAME : </w:t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ABHAYKUMAR PADAMANI</w:t>
      </w:r>
    </w:p>
    <w:p>
      <w:pPr>
        <w:spacing w:after="160" w:line="259" w:lineRule="auto"/>
        <w:jc w:val="left"/>
        <w:rPr>
          <w:rFonts w:hint="default"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TOPIC: </w:t>
      </w:r>
      <w:r>
        <w:rPr>
          <w:rFonts w:hint="default"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HTML and CSS</w:t>
      </w:r>
    </w:p>
    <w:p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GB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Mentor: </w:t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Jay Motka</w:t>
      </w:r>
    </w:p>
    <w:p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GB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Coordinator : </w:t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Kishan Das</w:t>
      </w:r>
    </w:p>
    <w:p/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Desktop View:</w:t>
      </w:r>
    </w:p>
    <w:p>
      <w:r>
        <w:drawing>
          <wp:inline distT="0" distB="0" distL="114300" distR="114300">
            <wp:extent cx="6534150" cy="3675380"/>
            <wp:effectExtent l="0" t="0" r="0" b="0"/>
            <wp:docPr id="551672826" name="Picture 551672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72826" name="Picture 55167282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6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43675" cy="3680460"/>
            <wp:effectExtent l="0" t="0" r="0" b="0"/>
            <wp:docPr id="1602800834" name="Picture 1602800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00834" name="Picture 160280083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6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Tablet View:-</w:t>
      </w:r>
    </w:p>
    <w:p>
      <w:r>
        <w:drawing>
          <wp:inline distT="0" distB="0" distL="114300" distR="114300">
            <wp:extent cx="3535680" cy="5457825"/>
            <wp:effectExtent l="0" t="0" r="0" b="0"/>
            <wp:docPr id="1131939583" name="Picture 1131939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39583" name="Picture 113193958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216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r>
        <w:drawing>
          <wp:inline distT="0" distB="0" distL="114300" distR="114300">
            <wp:extent cx="3782695" cy="5838825"/>
            <wp:effectExtent l="0" t="0" r="0" b="0"/>
            <wp:docPr id="1737705239" name="Picture 1737705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05239" name="Picture 173770523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072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28390" cy="5600700"/>
            <wp:effectExtent l="0" t="0" r="0" b="0"/>
            <wp:docPr id="1859732186" name="Picture 1859732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32186" name="Picture 185973218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787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84270" cy="5686425"/>
            <wp:effectExtent l="0" t="0" r="0" b="0"/>
            <wp:docPr id="182676205" name="Picture 182676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6205" name="Picture 18267620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33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Mobile View:</w:t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2609850" cy="5800725"/>
            <wp:effectExtent l="0" t="0" r="0" b="0"/>
            <wp:docPr id="1778422884" name="Picture 177842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22884" name="Picture 177842288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326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 </w:t>
      </w:r>
      <w:r>
        <w:drawing>
          <wp:inline distT="0" distB="0" distL="114300" distR="114300">
            <wp:extent cx="2407920" cy="5869940"/>
            <wp:effectExtent l="0" t="0" r="1143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586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r>
        <w:drawing>
          <wp:inline distT="0" distB="0" distL="114300" distR="114300">
            <wp:extent cx="2687320" cy="5972175"/>
            <wp:effectExtent l="0" t="0" r="0" b="0"/>
            <wp:docPr id="687489486" name="Picture 687489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89486" name="Picture 68748948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479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</w:t>
      </w:r>
      <w:r>
        <w:drawing>
          <wp:inline distT="0" distB="0" distL="114300" distR="114300">
            <wp:extent cx="2489835" cy="5969635"/>
            <wp:effectExtent l="0" t="0" r="5715" b="12065"/>
            <wp:docPr id="734538626" name="Picture 734538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38626" name="Picture 73453862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311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59990" cy="5467350"/>
            <wp:effectExtent l="0" t="0" r="0" b="0"/>
            <wp:docPr id="63996472" name="Picture 63996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6472" name="Picture 6399647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308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F393A2"/>
    <w:rsid w:val="0EF393A2"/>
    <w:rsid w:val="0FDFF91F"/>
    <w:rsid w:val="1B27449A"/>
    <w:rsid w:val="1E5EE55C"/>
    <w:rsid w:val="260D06E5"/>
    <w:rsid w:val="2862C1C8"/>
    <w:rsid w:val="2B244007"/>
    <w:rsid w:val="3F84BA84"/>
    <w:rsid w:val="488C1D0D"/>
    <w:rsid w:val="7588CBC5"/>
    <w:rsid w:val="BE730034"/>
    <w:rsid w:val="F2FEB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GB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ScaleCrop>false</ScaleCrop>
  <LinksUpToDate>false</LinksUpToDate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1900-01-00T00:00:00Z</dcterms:created>
  <dc:creator>PADAMANI ABHAYKUMAR</dc:creator>
  <cp:lastModifiedBy>abhaykumar</cp:lastModifiedBy>
  <dcterms:modified xsi:type="dcterms:W3CDTF">2023-01-18T11:52:49Z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