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950FD" w14:textId="0DAA82AE" w:rsidR="007B519B" w:rsidRPr="007B519B" w:rsidRDefault="007B519B" w:rsidP="007B519B">
      <w:r>
        <w:t xml:space="preserve">My name is Abhay </w:t>
      </w:r>
      <w:proofErr w:type="spellStart"/>
      <w:r>
        <w:t>Waghamode.</w:t>
      </w:r>
      <w:r w:rsidRPr="007B519B">
        <w:t>I</w:t>
      </w:r>
      <w:proofErr w:type="spellEnd"/>
      <w:r w:rsidRPr="007B519B">
        <w:t xml:space="preserve"> am a motivated and detail-oriented Computer Science student specializing in Artificial Intelligence at G.H. </w:t>
      </w:r>
      <w:proofErr w:type="spellStart"/>
      <w:r w:rsidRPr="007B519B">
        <w:t>Raisoni</w:t>
      </w:r>
      <w:proofErr w:type="spellEnd"/>
      <w:r w:rsidRPr="007B519B">
        <w:t xml:space="preserve"> College of Engineering and Management, Pune. My academic journey has helped me develop a strong foundation in computer science, particularly in areas such as Data Structures and Algorithms, Object-Oriented Programming, Machine Learning, Operating Systems, Database Management Systems, and Artificial Intelligence.</w:t>
      </w:r>
      <w:r w:rsidRPr="007B519B">
        <w:br/>
        <w:t>My primary interests lie in software development, machine learning, artificial intelligence, and competitive programming. I have developed skills in programming languages including Python, C, C++, and Java, along with knowledge of HTML, CSS, APIs, and development tools such as VS Code, GitHub, and PyCharm. I also have experience working with both Linux and Windows 11 operating systems.</w:t>
      </w:r>
    </w:p>
    <w:p w14:paraId="5744BCF8" w14:textId="77777777" w:rsidR="007B519B" w:rsidRPr="007B519B" w:rsidRDefault="007B519B" w:rsidP="007B519B">
      <w:r w:rsidRPr="007B519B">
        <w:t xml:space="preserve">One of my notable projects is </w:t>
      </w:r>
      <w:r w:rsidRPr="007B519B">
        <w:rPr>
          <w:b/>
          <w:bCs/>
        </w:rPr>
        <w:t>Marcos – PDF Question Answering System</w:t>
      </w:r>
      <w:r w:rsidRPr="007B519B">
        <w:t>, which I developed between January and March 2025. The project involved creating a Python-based application capable of reading and processing PDF documents for information extraction. I integrated the OpenAI API to generate context-aware answers based on the content of PDF documents. The system involved text extraction, preprocessing, and prompt engineering to improve the relevance of generated responses. I also designed it to work efficiently with large documents and provide useful insights from unstructured information.</w:t>
      </w:r>
    </w:p>
    <w:p w14:paraId="031265BE" w14:textId="77777777" w:rsidR="007B519B" w:rsidRPr="007B519B" w:rsidRDefault="007B519B" w:rsidP="007B519B">
      <w:r w:rsidRPr="007B519B">
        <w:t xml:space="preserve">Alongside academics and projects, I have actively developed my problem-solving abilities through competitive programming. I achieved a </w:t>
      </w:r>
      <w:proofErr w:type="spellStart"/>
      <w:r w:rsidRPr="007B519B">
        <w:t>Codeforces</w:t>
      </w:r>
      <w:proofErr w:type="spellEnd"/>
      <w:r w:rsidRPr="007B519B">
        <w:t xml:space="preserve"> rating of 785 and have participated in competitive programming activities on platforms such as </w:t>
      </w:r>
      <w:proofErr w:type="spellStart"/>
      <w:r w:rsidRPr="007B519B">
        <w:t>Codeforces</w:t>
      </w:r>
      <w:proofErr w:type="spellEnd"/>
      <w:r w:rsidRPr="007B519B">
        <w:t xml:space="preserve"> and </w:t>
      </w:r>
      <w:proofErr w:type="spellStart"/>
      <w:r w:rsidRPr="007B519B">
        <w:t>HackerRank</w:t>
      </w:r>
      <w:proofErr w:type="spellEnd"/>
      <w:r w:rsidRPr="007B519B">
        <w:t>. These experiences have helped me strengthen my logical thinking and algorithmic problem-solving skills.</w:t>
      </w:r>
    </w:p>
    <w:p w14:paraId="73D5CFDC" w14:textId="77777777" w:rsidR="007B519B" w:rsidRPr="007B519B" w:rsidRDefault="007B519B" w:rsidP="007B519B">
      <w:r w:rsidRPr="007B519B">
        <w:t xml:space="preserve">I have also worked on improving my communication and professional skills. I completed the NPTEL course </w:t>
      </w:r>
      <w:r w:rsidRPr="007B519B">
        <w:rPr>
          <w:b/>
          <w:bCs/>
        </w:rPr>
        <w:t>“Effective Writing”</w:t>
      </w:r>
      <w:r w:rsidRPr="007B519B">
        <w:t xml:space="preserve"> with a score of 82% and </w:t>
      </w:r>
      <w:r w:rsidRPr="007B519B">
        <w:rPr>
          <w:b/>
          <w:bCs/>
        </w:rPr>
        <w:t>“Enhancing Soft Skills and Personality”</w:t>
      </w:r>
      <w:r w:rsidRPr="007B519B">
        <w:t xml:space="preserve"> with a score of 69%. These courses have complemented my technical education by helping me develop better written communication and interpersonal skills.</w:t>
      </w:r>
    </w:p>
    <w:p w14:paraId="6C9420B6" w14:textId="77777777" w:rsidR="007B519B" w:rsidRDefault="007B519B" w:rsidP="007B519B">
      <w:r w:rsidRPr="007B519B">
        <w:t>Overall, my academic background, technical skills, project experience, and interest in problem-solving have prepared me to work on real-world technological challenges. I aim to continue developing my knowledge in computer science and artificial intelligence while applying my skills to practical projects and contributing meaningfully to an organization.</w:t>
      </w:r>
    </w:p>
    <w:p w14:paraId="6D51045D" w14:textId="77777777" w:rsidR="001048DF" w:rsidRDefault="001048DF" w:rsidP="007B519B"/>
    <w:p w14:paraId="141CB1A0" w14:textId="77777777" w:rsidR="001048DF" w:rsidRDefault="001048DF" w:rsidP="007B519B"/>
    <w:p w14:paraId="7321C30D" w14:textId="77777777" w:rsidR="001048DF" w:rsidRDefault="001048DF" w:rsidP="007B519B"/>
    <w:p w14:paraId="307DA090" w14:textId="77777777" w:rsidR="001048DF" w:rsidRPr="001048DF" w:rsidRDefault="001048DF" w:rsidP="001048DF">
      <w:r w:rsidRPr="001048DF">
        <w:lastRenderedPageBreak/>
        <w:t xml:space="preserve">My name is </w:t>
      </w:r>
      <w:r w:rsidRPr="001048DF">
        <w:rPr>
          <w:b/>
          <w:bCs/>
        </w:rPr>
        <w:t>Abhay Waghamode</w:t>
      </w:r>
      <w:r w:rsidRPr="001048DF">
        <w:t>, and I am currently living in Pune. I am a Computer Science student specializing in Artificial Intelligence, and I have a strong interest in technology, gaming, sports, and exploring new experiences. I consider myself a curious person who enjoys learning new things and spending my free time on activities that help me relax while also keeping me engaged.</w:t>
      </w:r>
    </w:p>
    <w:p w14:paraId="5E8592B8" w14:textId="77777777" w:rsidR="001048DF" w:rsidRPr="001048DF" w:rsidRDefault="001048DF" w:rsidP="001048DF">
      <w:r w:rsidRPr="001048DF">
        <w:t xml:space="preserve">One of my biggest hobbies is </w:t>
      </w:r>
      <w:r w:rsidRPr="001048DF">
        <w:rPr>
          <w:b/>
          <w:bCs/>
        </w:rPr>
        <w:t>watching esports, especially Counter-Strike 2 (CS2)</w:t>
      </w:r>
      <w:r w:rsidRPr="001048DF">
        <w:t xml:space="preserve">. I enjoy following professional tournaments, watching competitive matches, and learning about different teams and players. My </w:t>
      </w:r>
      <w:proofErr w:type="spellStart"/>
      <w:r w:rsidRPr="001048DF">
        <w:t>favourite</w:t>
      </w:r>
      <w:proofErr w:type="spellEnd"/>
      <w:r w:rsidRPr="001048DF">
        <w:t xml:space="preserve"> CS2 player is </w:t>
      </w:r>
      <w:r w:rsidRPr="001048DF">
        <w:rPr>
          <w:b/>
          <w:bCs/>
        </w:rPr>
        <w:t>s1mple</w:t>
      </w:r>
      <w:r w:rsidRPr="001048DF">
        <w:t>, who I admire for his exceptional skill, consistency, and competitive mindset. Watching professional esports is not only entertaining for me but also gives me an appreciation for teamwork, strategy, decision-making, and the level of dedication required to compete at the highest level.</w:t>
      </w:r>
    </w:p>
    <w:p w14:paraId="455A97F3" w14:textId="77777777" w:rsidR="001048DF" w:rsidRPr="001048DF" w:rsidRDefault="001048DF" w:rsidP="001048DF">
      <w:r w:rsidRPr="001048DF">
        <w:t xml:space="preserve">Apart from watching esports, I also enjoy </w:t>
      </w:r>
      <w:r w:rsidRPr="001048DF">
        <w:rPr>
          <w:b/>
          <w:bCs/>
        </w:rPr>
        <w:t>playing video games</w:t>
      </w:r>
      <w:r w:rsidRPr="001048DF">
        <w:t xml:space="preserve"> myself. Gaming is one of the ways I like to relax in my free time, but I also enjoy the competitive and strategic aspects of games. Different games challenge players in different ways, whether through quick decision-making, problem-solving, teamwork, or patience. This makes gaming an enjoyable hobby for me.</w:t>
      </w:r>
    </w:p>
    <w:p w14:paraId="3F842FD3" w14:textId="77777777" w:rsidR="001048DF" w:rsidRPr="001048DF" w:rsidRDefault="001048DF" w:rsidP="001048DF">
      <w:r w:rsidRPr="001048DF">
        <w:t xml:space="preserve">Another major interest of mine is </w:t>
      </w:r>
      <w:r w:rsidRPr="001048DF">
        <w:rPr>
          <w:b/>
          <w:bCs/>
        </w:rPr>
        <w:t>Formula 1</w:t>
      </w:r>
      <w:r w:rsidRPr="001048DF">
        <w:t>. I enjoy watching races and following the competition between drivers and teams. What interests me about F1 is not only the racing itself but also the technology, strategy, teamwork, and precision involved behind every race. The combination of engineering and competition makes Formula 1 particularly fascinating to me.</w:t>
      </w:r>
    </w:p>
    <w:p w14:paraId="4D2B96BB" w14:textId="77777777" w:rsidR="001048DF" w:rsidRPr="001048DF" w:rsidRDefault="001048DF" w:rsidP="001048DF">
      <w:r w:rsidRPr="001048DF">
        <w:t xml:space="preserve">I also enjoy </w:t>
      </w:r>
      <w:r w:rsidRPr="001048DF">
        <w:rPr>
          <w:b/>
          <w:bCs/>
        </w:rPr>
        <w:t>reading books</w:t>
      </w:r>
      <w:r w:rsidRPr="001048DF">
        <w:t xml:space="preserve"> because reading allows me to explore new ideas, perspectives, and stories. It is a good way to take a break from technology and spend time learning or simply enjoying a different kind of experience. I believe reading can also improve knowledge, imagination, and the ability to look at situations from different perspectives.</w:t>
      </w:r>
    </w:p>
    <w:p w14:paraId="1C425F0D" w14:textId="77777777" w:rsidR="001048DF" w:rsidRPr="001048DF" w:rsidRDefault="001048DF" w:rsidP="001048DF">
      <w:r w:rsidRPr="001048DF">
        <w:rPr>
          <w:b/>
          <w:bCs/>
        </w:rPr>
        <w:t>Traveling</w:t>
      </w:r>
      <w:r w:rsidRPr="001048DF">
        <w:t xml:space="preserve"> is another hobby that I would like to explore more. I enjoy the idea of visiting new places, experiencing different environments, trying different foods, and learning about different cultures and ways of life. Traveling provides an opportunity to step outside one's usual surroundings and create new experiences and memories.</w:t>
      </w:r>
    </w:p>
    <w:p w14:paraId="39452467" w14:textId="77777777" w:rsidR="001048DF" w:rsidRPr="001048DF" w:rsidRDefault="001048DF" w:rsidP="001048DF">
      <w:r w:rsidRPr="001048DF">
        <w:t xml:space="preserve">Living in </w:t>
      </w:r>
      <w:r w:rsidRPr="001048DF">
        <w:rPr>
          <w:b/>
          <w:bCs/>
        </w:rPr>
        <w:t>Pune</w:t>
      </w:r>
      <w:r w:rsidRPr="001048DF">
        <w:t xml:space="preserve"> also gives me the opportunity to experience life in a city with a mix of education, technology, and a diverse student community. Overall, my hobbies reflect my personality: I enjoy technology and competition through gaming and esports, strategy and engineering through Formula 1, personal growth through reading, and exploration through traveling.</w:t>
      </w:r>
    </w:p>
    <w:p w14:paraId="2C92637A" w14:textId="77777777" w:rsidR="001048DF" w:rsidRPr="001048DF" w:rsidRDefault="001048DF" w:rsidP="001048DF">
      <w:r w:rsidRPr="001048DF">
        <w:t xml:space="preserve">I believe having interests outside academics is important because they help maintain a balance in life. My hobbies give me opportunities to relax, learn, stay curious, and connect with the </w:t>
      </w:r>
      <w:r w:rsidRPr="001048DF">
        <w:lastRenderedPageBreak/>
        <w:t>things I enjoy. As I continue my academic and professional journey, I hope to keep exploring new interests while developing my skills and experiences.</w:t>
      </w:r>
    </w:p>
    <w:p w14:paraId="767C40D8" w14:textId="77777777" w:rsidR="001048DF" w:rsidRPr="007B519B" w:rsidRDefault="001048DF" w:rsidP="007B519B"/>
    <w:p w14:paraId="6676A280" w14:textId="77777777" w:rsidR="006E6D3A" w:rsidRDefault="006E6D3A"/>
    <w:sectPr w:rsidR="006E6D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9B"/>
    <w:rsid w:val="000E568A"/>
    <w:rsid w:val="001048DF"/>
    <w:rsid w:val="002B2B3C"/>
    <w:rsid w:val="006E6D3A"/>
    <w:rsid w:val="007B519B"/>
    <w:rsid w:val="00B647EE"/>
    <w:rsid w:val="00DB5A57"/>
    <w:rsid w:val="00EB730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CE433"/>
  <w15:chartTrackingRefBased/>
  <w15:docId w15:val="{360B5C37-1AED-4EBA-A81D-3091E3590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19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B519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B519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B51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1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19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B519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B519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B51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1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19B"/>
    <w:rPr>
      <w:rFonts w:eastAsiaTheme="majorEastAsia" w:cstheme="majorBidi"/>
      <w:color w:val="272727" w:themeColor="text1" w:themeTint="D8"/>
    </w:rPr>
  </w:style>
  <w:style w:type="paragraph" w:styleId="Title">
    <w:name w:val="Title"/>
    <w:basedOn w:val="Normal"/>
    <w:next w:val="Normal"/>
    <w:link w:val="TitleChar"/>
    <w:uiPriority w:val="10"/>
    <w:qFormat/>
    <w:rsid w:val="007B519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B519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B519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B519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B519B"/>
    <w:pPr>
      <w:spacing w:before="160"/>
      <w:jc w:val="center"/>
    </w:pPr>
    <w:rPr>
      <w:i/>
      <w:iCs/>
      <w:color w:val="404040" w:themeColor="text1" w:themeTint="BF"/>
    </w:rPr>
  </w:style>
  <w:style w:type="character" w:customStyle="1" w:styleId="QuoteChar">
    <w:name w:val="Quote Char"/>
    <w:basedOn w:val="DefaultParagraphFont"/>
    <w:link w:val="Quote"/>
    <w:uiPriority w:val="29"/>
    <w:rsid w:val="007B519B"/>
    <w:rPr>
      <w:i/>
      <w:iCs/>
      <w:color w:val="404040" w:themeColor="text1" w:themeTint="BF"/>
    </w:rPr>
  </w:style>
  <w:style w:type="paragraph" w:styleId="ListParagraph">
    <w:name w:val="List Paragraph"/>
    <w:basedOn w:val="Normal"/>
    <w:uiPriority w:val="34"/>
    <w:qFormat/>
    <w:rsid w:val="007B519B"/>
    <w:pPr>
      <w:ind w:left="720"/>
      <w:contextualSpacing/>
    </w:pPr>
  </w:style>
  <w:style w:type="character" w:styleId="IntenseEmphasis">
    <w:name w:val="Intense Emphasis"/>
    <w:basedOn w:val="DefaultParagraphFont"/>
    <w:uiPriority w:val="21"/>
    <w:qFormat/>
    <w:rsid w:val="007B519B"/>
    <w:rPr>
      <w:i/>
      <w:iCs/>
      <w:color w:val="2F5496" w:themeColor="accent1" w:themeShade="BF"/>
    </w:rPr>
  </w:style>
  <w:style w:type="paragraph" w:styleId="IntenseQuote">
    <w:name w:val="Intense Quote"/>
    <w:basedOn w:val="Normal"/>
    <w:next w:val="Normal"/>
    <w:link w:val="IntenseQuoteChar"/>
    <w:uiPriority w:val="30"/>
    <w:qFormat/>
    <w:rsid w:val="007B51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19B"/>
    <w:rPr>
      <w:i/>
      <w:iCs/>
      <w:color w:val="2F5496" w:themeColor="accent1" w:themeShade="BF"/>
    </w:rPr>
  </w:style>
  <w:style w:type="character" w:styleId="IntenseReference">
    <w:name w:val="Intense Reference"/>
    <w:basedOn w:val="DefaultParagraphFont"/>
    <w:uiPriority w:val="32"/>
    <w:qFormat/>
    <w:rsid w:val="007B51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828</Words>
  <Characters>4722</Characters>
  <Application>Microsoft Office Word</Application>
  <DocSecurity>0</DocSecurity>
  <Lines>39</Lines>
  <Paragraphs>11</Paragraphs>
  <ScaleCrop>false</ScaleCrop>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 007</dc:creator>
  <cp:keywords/>
  <dc:description/>
  <cp:lastModifiedBy>car 007</cp:lastModifiedBy>
  <cp:revision>2</cp:revision>
  <dcterms:created xsi:type="dcterms:W3CDTF">2026-08-25T12:02:00Z</dcterms:created>
  <dcterms:modified xsi:type="dcterms:W3CDTF">2026-08-25T12:06:00Z</dcterms:modified>
</cp:coreProperties>
</file>