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AE83" w14:textId="48702D5E" w:rsidR="00F57DA3" w:rsidRDefault="0027673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Abhay Sonone</w:t>
      </w:r>
    </w:p>
    <w:p w14:paraId="72349BD9" w14:textId="77777777" w:rsidR="00F57DA3" w:rsidRDefault="00000000">
      <w:pPr>
        <w:spacing w:after="0" w:line="21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MUMBAI, MAHARASHTRA</w:t>
      </w:r>
    </w:p>
    <w:p w14:paraId="3B1903D8" w14:textId="52D3D412" w:rsidR="002F35D3" w:rsidRDefault="00000000" w:rsidP="002F35D3">
      <w:pPr>
        <w:ind w:firstLine="720"/>
        <w:jc w:val="center"/>
      </w:pPr>
      <w:r>
        <w:rPr>
          <w:rFonts w:ascii="Times New Roman" w:eastAsia="Times New Roman" w:hAnsi="Times New Roman" w:cs="Times New Roman"/>
        </w:rPr>
        <w:t xml:space="preserve">+91 </w:t>
      </w:r>
      <w:r w:rsidR="0027673F">
        <w:rPr>
          <w:rFonts w:ascii="Times New Roman" w:eastAsia="Times New Roman" w:hAnsi="Times New Roman" w:cs="Times New Roman"/>
        </w:rPr>
        <w:t>7387191957</w:t>
      </w:r>
      <w:r>
        <w:rPr>
          <w:rFonts w:ascii="Times New Roman" w:eastAsia="Times New Roman" w:hAnsi="Times New Roman" w:cs="Times New Roman"/>
        </w:rPr>
        <w:t xml:space="preserve">| </w:t>
      </w:r>
      <w:r w:rsidR="0027673F">
        <w:rPr>
          <w:rFonts w:ascii="Times New Roman" w:eastAsia="Times New Roman" w:hAnsi="Times New Roman" w:cs="Times New Roman"/>
          <w:color w:val="1155CC"/>
          <w:u w:val="single"/>
        </w:rPr>
        <w:t>sononeabhay6@gmail.com</w:t>
      </w:r>
      <w:r>
        <w:rPr>
          <w:rFonts w:ascii="Times New Roman" w:eastAsia="Times New Roman" w:hAnsi="Times New Roman" w:cs="Times New Roman"/>
        </w:rPr>
        <w:t xml:space="preserve"> | </w:t>
      </w:r>
      <w:hyperlink r:id="rId5">
        <w:r>
          <w:rPr>
            <w:rFonts w:ascii="Times New Roman" w:eastAsia="Times New Roman" w:hAnsi="Times New Roman" w:cs="Times New Roman"/>
            <w:color w:val="1155CC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GitHub</w:t>
        </w:r>
      </w:hyperlink>
      <w:r>
        <w:rPr>
          <w:rFonts w:ascii="Times New Roman" w:eastAsia="Times New Roman" w:hAnsi="Times New Roman" w:cs="Times New Roman"/>
        </w:rPr>
        <w:t xml:space="preserve"> |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Port</w:t>
        </w:r>
        <w:r>
          <w:rPr>
            <w:rFonts w:ascii="Times New Roman" w:eastAsia="Times New Roman" w:hAnsi="Times New Roman" w:cs="Times New Roman"/>
            <w:color w:val="1155CC"/>
            <w:u w:val="single"/>
          </w:rPr>
          <w:t>f</w:t>
        </w:r>
        <w:r>
          <w:rPr>
            <w:rFonts w:ascii="Times New Roman" w:eastAsia="Times New Roman" w:hAnsi="Times New Roman" w:cs="Times New Roman"/>
            <w:color w:val="1155CC"/>
            <w:u w:val="single"/>
          </w:rPr>
          <w:t>olio</w:t>
        </w:r>
      </w:hyperlink>
    </w:p>
    <w:p w14:paraId="600CF1E1" w14:textId="77777777" w:rsidR="00F57DA3" w:rsidRPr="002F35D3" w:rsidRDefault="00000000" w:rsidP="00CF47E5">
      <w:pPr>
        <w:pBdr>
          <w:bottom w:val="single" w:sz="12" w:space="1" w:color="000000"/>
        </w:pBdr>
        <w:spacing w:before="240" w:after="20"/>
        <w:rPr>
          <w:rFonts w:ascii="Times New Roamn" w:eastAsia="Times New Roman" w:hAnsi="Times New Roamn" w:cs="Times New Roman"/>
          <w:b/>
          <w:bCs/>
        </w:rPr>
      </w:pPr>
      <w:r w:rsidRPr="002F35D3">
        <w:rPr>
          <w:rFonts w:ascii="Times New Roamn" w:eastAsia="Times New Roman" w:hAnsi="Times New Roamn" w:cs="Times New Roman"/>
          <w:b/>
          <w:bCs/>
        </w:rPr>
        <w:t>EDUCATION</w:t>
      </w:r>
    </w:p>
    <w:tbl>
      <w:tblPr>
        <w:tblStyle w:val="a"/>
        <w:tblW w:w="107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789"/>
        <w:gridCol w:w="1973"/>
      </w:tblGrid>
      <w:tr w:rsidR="00F57DA3" w:rsidRPr="00EC53DE" w14:paraId="49147557" w14:textId="77777777">
        <w:tc>
          <w:tcPr>
            <w:tcW w:w="8789" w:type="dxa"/>
          </w:tcPr>
          <w:p w14:paraId="6BA82817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</w:p>
          <w:p w14:paraId="2D16F504" w14:textId="712303F6" w:rsidR="00F57DA3" w:rsidRPr="00EC53DE" w:rsidRDefault="0027673F">
            <w:pP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  <w:proofErr w:type="spellStart"/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Sonopant</w:t>
            </w:r>
            <w:proofErr w:type="spellEnd"/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 xml:space="preserve"> Dandekar College</w:t>
            </w:r>
          </w:p>
          <w:p w14:paraId="64C25B44" w14:textId="7CD07A34" w:rsidR="00F57DA3" w:rsidRPr="00EC53DE" w:rsidRDefault="0027673F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BSc</w:t>
            </w:r>
            <w:r w:rsidR="00000000"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 xml:space="preserve"> in 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Information Technology</w:t>
            </w:r>
            <w:r w:rsidR="00170044"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, CGP:7.0</w:t>
            </w:r>
          </w:p>
        </w:tc>
        <w:tc>
          <w:tcPr>
            <w:tcW w:w="1973" w:type="dxa"/>
          </w:tcPr>
          <w:p w14:paraId="651B1E0E" w14:textId="77777777" w:rsidR="00CF47E5" w:rsidRDefault="00CF47E5" w:rsidP="00CF47E5">
            <w:pPr>
              <w:jc w:val="center"/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</w:p>
          <w:p w14:paraId="0F341E1E" w14:textId="391B3DB5" w:rsidR="00F57DA3" w:rsidRPr="00EC53DE" w:rsidRDefault="00000000" w:rsidP="00CF47E5">
            <w:pPr>
              <w:jc w:val="center"/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May’25</w:t>
            </w:r>
          </w:p>
          <w:p w14:paraId="5D741347" w14:textId="77777777" w:rsidR="00F57DA3" w:rsidRPr="00EC53DE" w:rsidRDefault="00000000" w:rsidP="00CF47E5">
            <w:pPr>
              <w:jc w:val="center"/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Mumbai, India</w:t>
            </w:r>
          </w:p>
        </w:tc>
      </w:tr>
      <w:tr w:rsidR="00F57DA3" w:rsidRPr="00EC53DE" w14:paraId="18545F1F" w14:textId="77777777">
        <w:tc>
          <w:tcPr>
            <w:tcW w:w="8789" w:type="dxa"/>
          </w:tcPr>
          <w:p w14:paraId="30E66FAF" w14:textId="53E56366" w:rsidR="00F57DA3" w:rsidRPr="00EC53DE" w:rsidRDefault="0027673F">
            <w:pP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H.D (Bhausaheb)</w:t>
            </w:r>
            <w:r w:rsidR="00000000"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 xml:space="preserve"> 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Save College of Science &amp;</w:t>
            </w:r>
            <w:r w:rsidR="004651E7"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 xml:space="preserve"> Commerce</w:t>
            </w:r>
          </w:p>
          <w:p w14:paraId="135767B1" w14:textId="5777369B" w:rsidR="00F57DA3" w:rsidRPr="00EC53DE" w:rsidRDefault="00000000">
            <w:pP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HSC</w:t>
            </w:r>
            <w:r w:rsidR="00170044"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, Percentage: 68.8%</w:t>
            </w:r>
          </w:p>
        </w:tc>
        <w:tc>
          <w:tcPr>
            <w:tcW w:w="1973" w:type="dxa"/>
          </w:tcPr>
          <w:p w14:paraId="1B319FFC" w14:textId="2B46DA63" w:rsidR="00F57DA3" w:rsidRPr="00EC53DE" w:rsidRDefault="00000000">
            <w:pPr>
              <w:jc w:val="center"/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May’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2</w:t>
            </w:r>
            <w:r w:rsidR="004651E7"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2</w:t>
            </w:r>
          </w:p>
          <w:p w14:paraId="59D3403E" w14:textId="77777777" w:rsidR="00F57DA3" w:rsidRPr="00EC53DE" w:rsidRDefault="00000000">
            <w:pPr>
              <w:jc w:val="center"/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Mumbai, India</w:t>
            </w:r>
          </w:p>
        </w:tc>
      </w:tr>
      <w:tr w:rsidR="00F57DA3" w:rsidRPr="00EC53DE" w14:paraId="53B749B1" w14:textId="77777777">
        <w:tc>
          <w:tcPr>
            <w:tcW w:w="8789" w:type="dxa"/>
          </w:tcPr>
          <w:p w14:paraId="77D1DE82" w14:textId="0440FD47" w:rsidR="00F57DA3" w:rsidRPr="00EC53DE" w:rsidRDefault="004651E7">
            <w:pP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  <w:proofErr w:type="spellStart"/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Boisar</w:t>
            </w:r>
            <w:proofErr w:type="spellEnd"/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 xml:space="preserve"> Military</w:t>
            </w:r>
            <w:r w:rsidR="00000000"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 xml:space="preserve"> School 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&amp; Jr. College of Arts and Commerce</w:t>
            </w:r>
          </w:p>
          <w:p w14:paraId="49520E8C" w14:textId="1376BB71" w:rsidR="00F57DA3" w:rsidRPr="00EC53DE" w:rsidRDefault="00000000">
            <w:pP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SSC</w:t>
            </w:r>
            <w:r w:rsidR="00170044"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, Percentage: 76.5%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73" w:type="dxa"/>
          </w:tcPr>
          <w:p w14:paraId="6C04EB4C" w14:textId="7D8B673D" w:rsidR="00F57DA3" w:rsidRPr="00EC53DE" w:rsidRDefault="00000000">
            <w:pPr>
              <w:jc w:val="center"/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June’</w:t>
            </w:r>
            <w:r w:rsidR="004651E7"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20</w:t>
            </w:r>
          </w:p>
          <w:p w14:paraId="13C3A5AB" w14:textId="77777777" w:rsidR="00F57DA3" w:rsidRPr="00EC53DE" w:rsidRDefault="00000000">
            <w:pPr>
              <w:jc w:val="center"/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Mumbai, India</w:t>
            </w:r>
          </w:p>
        </w:tc>
      </w:tr>
    </w:tbl>
    <w:p w14:paraId="3992EA76" w14:textId="77777777" w:rsidR="00F57DA3" w:rsidRPr="00EC53DE" w:rsidRDefault="00F57DA3">
      <w:pPr>
        <w:pBdr>
          <w:bottom w:val="single" w:sz="12" w:space="1" w:color="000000"/>
        </w:pBdr>
        <w:spacing w:after="20"/>
        <w:rPr>
          <w:rFonts w:ascii="Times New Roamn" w:eastAsia="Times New Roman" w:hAnsi="Times New Roamn" w:cs="Times New Roman"/>
          <w:b/>
          <w:bCs/>
          <w:sz w:val="20"/>
          <w:szCs w:val="20"/>
        </w:rPr>
      </w:pPr>
    </w:p>
    <w:p w14:paraId="54397E91" w14:textId="77777777" w:rsidR="00F57DA3" w:rsidRPr="002F35D3" w:rsidRDefault="00000000">
      <w:pPr>
        <w:pBdr>
          <w:bottom w:val="single" w:sz="12" w:space="1" w:color="000000"/>
        </w:pBdr>
        <w:spacing w:after="20"/>
        <w:rPr>
          <w:rFonts w:ascii="Times New Roamn" w:eastAsia="Times New Roman" w:hAnsi="Times New Roamn" w:cs="Times New Roman"/>
          <w:b/>
          <w:bCs/>
        </w:rPr>
      </w:pPr>
      <w:r w:rsidRPr="002F35D3">
        <w:rPr>
          <w:rFonts w:ascii="Times New Roamn" w:eastAsia="Times New Roman" w:hAnsi="Times New Roamn" w:cs="Times New Roman"/>
          <w:b/>
          <w:bCs/>
        </w:rPr>
        <w:t>TECHNICAL SKILLS</w:t>
      </w:r>
    </w:p>
    <w:p w14:paraId="3CB96861" w14:textId="77777777" w:rsidR="00F57DA3" w:rsidRPr="00EC53DE" w:rsidRDefault="00F57DA3">
      <w:pPr>
        <w:spacing w:after="0"/>
        <w:rPr>
          <w:rFonts w:ascii="Times New Roamn" w:eastAsia="Times New Roman" w:hAnsi="Times New Roamn" w:cs="Times New Roman"/>
          <w:b/>
          <w:bCs/>
          <w:sz w:val="20"/>
          <w:szCs w:val="20"/>
        </w:rPr>
      </w:pPr>
    </w:p>
    <w:p w14:paraId="2FE613B3" w14:textId="5E992CC6" w:rsidR="00F57DA3" w:rsidRPr="008651C1" w:rsidRDefault="00000000" w:rsidP="008651C1">
      <w:pPr>
        <w:pStyle w:val="ListParagraph"/>
        <w:numPr>
          <w:ilvl w:val="0"/>
          <w:numId w:val="8"/>
        </w:numPr>
        <w:spacing w:after="0"/>
        <w:rPr>
          <w:rFonts w:ascii="Times New Roamn" w:eastAsia="Times New Roman" w:hAnsi="Times New Roamn" w:cs="Times New Roman"/>
          <w:b/>
          <w:bCs/>
          <w:sz w:val="20"/>
          <w:szCs w:val="20"/>
        </w:rPr>
      </w:pPr>
      <w:r w:rsidRPr="008651C1">
        <w:rPr>
          <w:rFonts w:ascii="Times New Roamn" w:eastAsia="Times New Roman" w:hAnsi="Times New Roamn" w:cs="Times New Roman"/>
          <w:b/>
          <w:bCs/>
        </w:rPr>
        <w:t>Programming Languages</w:t>
      </w:r>
      <w:r w:rsidRPr="008651C1">
        <w:rPr>
          <w:rFonts w:ascii="Times New Roamn" w:eastAsia="Times New Roman" w:hAnsi="Times New Roamn" w:cs="Times New Roman"/>
          <w:b/>
          <w:bCs/>
          <w:sz w:val="20"/>
          <w:szCs w:val="20"/>
        </w:rPr>
        <w:t>:</w:t>
      </w:r>
      <w:r w:rsidR="004651E7" w:rsidRPr="008651C1">
        <w:rPr>
          <w:rFonts w:ascii="Times New Roamn" w:eastAsia="Times New Roman" w:hAnsi="Times New Roamn" w:cs="Times New Roman"/>
          <w:b/>
          <w:bCs/>
          <w:sz w:val="20"/>
          <w:szCs w:val="20"/>
        </w:rPr>
        <w:t xml:space="preserve"> JavaScript, Python, SQL</w:t>
      </w:r>
    </w:p>
    <w:p w14:paraId="2460A00F" w14:textId="3B9F6432" w:rsidR="00CF47E5" w:rsidRPr="00CF47E5" w:rsidRDefault="00000000" w:rsidP="008651C1">
      <w:pPr>
        <w:pStyle w:val="ListParagraph"/>
        <w:numPr>
          <w:ilvl w:val="0"/>
          <w:numId w:val="8"/>
        </w:numPr>
        <w:spacing w:after="40"/>
        <w:rPr>
          <w:rFonts w:ascii="Times New Roamn" w:eastAsia="Times New Roman" w:hAnsi="Times New Roamn" w:cs="Times New Roman"/>
          <w:b/>
          <w:bCs/>
          <w:sz w:val="20"/>
          <w:szCs w:val="20"/>
        </w:rPr>
      </w:pPr>
      <w:r w:rsidRPr="008651C1">
        <w:rPr>
          <w:rFonts w:ascii="Times New Roamn" w:eastAsia="Times New Roman" w:hAnsi="Times New Roamn" w:cs="Times New Roman"/>
          <w:b/>
          <w:bCs/>
        </w:rPr>
        <w:t>Tools</w:t>
      </w:r>
      <w:r w:rsidR="00CF47E5">
        <w:rPr>
          <w:rFonts w:ascii="Times New Roamn" w:eastAsia="Times New Roman" w:hAnsi="Times New Roamn" w:cs="Times New Roman"/>
          <w:b/>
          <w:bCs/>
        </w:rPr>
        <w:t xml:space="preserve">: </w:t>
      </w:r>
      <w:r w:rsidR="00CF47E5" w:rsidRPr="008651C1">
        <w:rPr>
          <w:rFonts w:ascii="Times New Roamn" w:eastAsia="Times New Roman" w:hAnsi="Times New Roamn" w:cs="Times New Roman"/>
          <w:b/>
          <w:bCs/>
          <w:sz w:val="20"/>
          <w:szCs w:val="20"/>
        </w:rPr>
        <w:t xml:space="preserve">VS Code, </w:t>
      </w:r>
      <w:r w:rsidR="00CF47E5">
        <w:rPr>
          <w:rFonts w:ascii="Times New Roamn" w:eastAsia="Times New Roman" w:hAnsi="Times New Roamn" w:cs="Times New Roman"/>
          <w:b/>
          <w:bCs/>
          <w:sz w:val="20"/>
          <w:szCs w:val="20"/>
        </w:rPr>
        <w:t xml:space="preserve">Git, </w:t>
      </w:r>
      <w:r w:rsidR="00CF47E5" w:rsidRPr="008651C1">
        <w:rPr>
          <w:rFonts w:ascii="Times New Roamn" w:eastAsia="Times New Roman" w:hAnsi="Times New Roamn" w:cs="Times New Roman"/>
          <w:b/>
          <w:bCs/>
          <w:sz w:val="20"/>
          <w:szCs w:val="20"/>
        </w:rPr>
        <w:t xml:space="preserve">Microsoft </w:t>
      </w:r>
      <w:r w:rsidR="00CF47E5">
        <w:rPr>
          <w:rFonts w:ascii="Times New Roamn" w:eastAsia="Times New Roman" w:hAnsi="Times New Roamn" w:cs="Times New Roman"/>
          <w:b/>
          <w:bCs/>
          <w:sz w:val="20"/>
          <w:szCs w:val="20"/>
        </w:rPr>
        <w:t>Office</w:t>
      </w:r>
      <w:r w:rsidR="00CF47E5" w:rsidRPr="008651C1">
        <w:rPr>
          <w:rFonts w:ascii="Times New Roamn" w:eastAsia="Times New Roman" w:hAnsi="Times New Roamn" w:cs="Times New Roman"/>
          <w:b/>
          <w:bCs/>
          <w:sz w:val="20"/>
          <w:szCs w:val="20"/>
        </w:rPr>
        <w:t>, VS Code, Power BI</w:t>
      </w:r>
    </w:p>
    <w:p w14:paraId="288E984A" w14:textId="5A047492" w:rsidR="00F57DA3" w:rsidRPr="008651C1" w:rsidRDefault="00000000" w:rsidP="008651C1">
      <w:pPr>
        <w:pStyle w:val="ListParagraph"/>
        <w:numPr>
          <w:ilvl w:val="0"/>
          <w:numId w:val="8"/>
        </w:numPr>
        <w:spacing w:after="40"/>
        <w:rPr>
          <w:rFonts w:ascii="Times New Roamn" w:eastAsia="Times New Roman" w:hAnsi="Times New Roamn" w:cs="Times New Roman"/>
          <w:b/>
          <w:bCs/>
          <w:sz w:val="20"/>
          <w:szCs w:val="20"/>
        </w:rPr>
      </w:pPr>
      <w:r w:rsidRPr="008651C1">
        <w:rPr>
          <w:rFonts w:ascii="Times New Roamn" w:eastAsia="Times New Roman" w:hAnsi="Times New Roamn" w:cs="Times New Roman"/>
          <w:b/>
          <w:bCs/>
        </w:rPr>
        <w:t>Technologies</w:t>
      </w:r>
      <w:r w:rsidRPr="008651C1">
        <w:rPr>
          <w:rFonts w:ascii="Times New Roamn" w:eastAsia="Times New Roman" w:hAnsi="Times New Roamn" w:cs="Times New Roman"/>
          <w:b/>
          <w:bCs/>
          <w:sz w:val="20"/>
          <w:szCs w:val="20"/>
        </w:rPr>
        <w:t>:</w:t>
      </w:r>
      <w:r w:rsidR="008651C1">
        <w:rPr>
          <w:rFonts w:ascii="Times New Roamn" w:eastAsia="Times New Roman" w:hAnsi="Times New Roamn" w:cs="Times New Roman"/>
          <w:b/>
          <w:bCs/>
          <w:sz w:val="20"/>
          <w:szCs w:val="20"/>
        </w:rPr>
        <w:t xml:space="preserve"> </w:t>
      </w:r>
      <w:r w:rsidR="00CF47E5">
        <w:rPr>
          <w:rFonts w:ascii="Times New Roamn" w:eastAsia="Times New Roman" w:hAnsi="Times New Roamn" w:cs="Times New Roman"/>
          <w:b/>
          <w:bCs/>
          <w:sz w:val="20"/>
          <w:szCs w:val="20"/>
        </w:rPr>
        <w:t>Web Technologies</w:t>
      </w:r>
    </w:p>
    <w:p w14:paraId="017515B2" w14:textId="6235BB37" w:rsidR="00F57DA3" w:rsidRPr="008651C1" w:rsidRDefault="004651E7" w:rsidP="008651C1">
      <w:pPr>
        <w:pStyle w:val="ListParagraph"/>
        <w:numPr>
          <w:ilvl w:val="0"/>
          <w:numId w:val="8"/>
        </w:numPr>
        <w:spacing w:after="40"/>
        <w:rPr>
          <w:rFonts w:ascii="Times New Roamn" w:eastAsia="Times New Roman" w:hAnsi="Times New Roamn" w:cs="Times New Roman"/>
          <w:b/>
          <w:bCs/>
          <w:sz w:val="20"/>
          <w:szCs w:val="20"/>
        </w:rPr>
      </w:pPr>
      <w:r w:rsidRPr="008651C1">
        <w:rPr>
          <w:rFonts w:ascii="Times New Roamn" w:eastAsia="Times New Roman" w:hAnsi="Times New Roamn" w:cs="Times New Roman"/>
          <w:b/>
          <w:bCs/>
        </w:rPr>
        <w:t>Framework</w:t>
      </w:r>
      <w:r w:rsidR="008651C1" w:rsidRPr="008651C1">
        <w:rPr>
          <w:rFonts w:ascii="Times New Roamn" w:eastAsia="Times New Roman" w:hAnsi="Times New Roamn" w:cs="Times New Roman"/>
          <w:b/>
          <w:bCs/>
        </w:rPr>
        <w:t>s</w:t>
      </w:r>
      <w:r w:rsidR="00000000" w:rsidRPr="008651C1">
        <w:rPr>
          <w:rFonts w:ascii="Times New Roamn" w:eastAsia="Times New Roman" w:hAnsi="Times New Roamn" w:cs="Times New Roman"/>
          <w:b/>
          <w:bCs/>
        </w:rPr>
        <w:t xml:space="preserve">: </w:t>
      </w:r>
      <w:r w:rsidRPr="008651C1">
        <w:rPr>
          <w:rFonts w:ascii="Times New Roamn" w:eastAsia="Times New Roman" w:hAnsi="Times New Roamn" w:cs="Times New Roman"/>
          <w:b/>
          <w:bCs/>
          <w:sz w:val="20"/>
          <w:szCs w:val="20"/>
        </w:rPr>
        <w:t>Bootstrap, Tailwind CSS</w:t>
      </w:r>
    </w:p>
    <w:p w14:paraId="03CDF3BB" w14:textId="77777777" w:rsidR="00F57DA3" w:rsidRPr="00EC53DE" w:rsidRDefault="00F57DA3">
      <w:pPr>
        <w:spacing w:after="20"/>
        <w:rPr>
          <w:rFonts w:ascii="Times New Roamn" w:eastAsia="Times New Roman" w:hAnsi="Times New Roamn" w:cs="Times New Roman"/>
          <w:sz w:val="20"/>
          <w:szCs w:val="20"/>
        </w:rPr>
      </w:pPr>
    </w:p>
    <w:p w14:paraId="0F0C0AE7" w14:textId="77777777" w:rsidR="00F57DA3" w:rsidRPr="002F35D3" w:rsidRDefault="00000000">
      <w:pPr>
        <w:pBdr>
          <w:bottom w:val="single" w:sz="12" w:space="1" w:color="000000"/>
        </w:pBdr>
        <w:spacing w:after="20"/>
        <w:rPr>
          <w:rFonts w:ascii="Times New Roamn" w:eastAsia="Times New Roman" w:hAnsi="Times New Roamn" w:cs="Times New Roman"/>
          <w:b/>
          <w:bCs/>
        </w:rPr>
      </w:pPr>
      <w:r w:rsidRPr="002F35D3">
        <w:rPr>
          <w:rFonts w:ascii="Times New Roamn" w:eastAsia="Times New Roman" w:hAnsi="Times New Roamn" w:cs="Times New Roman"/>
          <w:b/>
          <w:bCs/>
        </w:rPr>
        <w:t>PROJECTS</w:t>
      </w:r>
    </w:p>
    <w:tbl>
      <w:tblPr>
        <w:tblStyle w:val="a0"/>
        <w:tblW w:w="107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00"/>
        <w:gridCol w:w="1755"/>
      </w:tblGrid>
      <w:tr w:rsidR="00F57DA3" w:rsidRPr="00EC53DE" w14:paraId="754EC300" w14:textId="77777777">
        <w:trPr>
          <w:trHeight w:val="2797"/>
        </w:trPr>
        <w:tc>
          <w:tcPr>
            <w:tcW w:w="9000" w:type="dxa"/>
          </w:tcPr>
          <w:p w14:paraId="5C0B0735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</w:pPr>
            <w:bookmarkStart w:id="0" w:name="_7r8sx67l6w7o" w:colFirst="0" w:colLast="0"/>
            <w:bookmarkEnd w:id="0"/>
          </w:p>
          <w:p w14:paraId="2E205B2C" w14:textId="5C22CBEC" w:rsidR="00F57DA3" w:rsidRPr="00EC53DE" w:rsidRDefault="00170044">
            <w:pPr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EC53DE">
              <w:rPr>
                <w:rFonts w:ascii="Times New Roamn" w:eastAsia="Times New Roman" w:hAnsi="Times New Roamn" w:cs="Times New Roman"/>
                <w:b/>
                <w:bCs/>
                <w:highlight w:val="white"/>
              </w:rPr>
              <w:t>IOT Based Smart Dustbin with Reward System</w:t>
            </w:r>
            <w:r w:rsidR="00000000" w:rsidRPr="00EC53DE">
              <w:rPr>
                <w:rFonts w:ascii="Times New Roamn" w:eastAsia="Times New Roman" w:hAnsi="Times New Roamn" w:cs="Times New Roman"/>
                <w:b/>
                <w:bCs/>
                <w:highlight w:val="white"/>
              </w:rPr>
              <w:t xml:space="preserve"> </w:t>
            </w:r>
            <w:r w:rsidR="00000000"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(Final year)</w:t>
            </w:r>
          </w:p>
          <w:p w14:paraId="2A5667A6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</w:pPr>
          </w:p>
          <w:p w14:paraId="4FD31BC7" w14:textId="1DCAF371" w:rsidR="00F57DA3" w:rsidRPr="008651C1" w:rsidRDefault="00000000" w:rsidP="008651C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Objective</w:t>
            </w: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:</w:t>
            </w:r>
            <w:r w:rsidR="0027673F"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</w:t>
            </w:r>
            <w:r w:rsidR="00170044"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To create an IoT-based smart dustbin that promotes responsible waste disposal through automated detection and a user reward system.</w:t>
            </w:r>
          </w:p>
          <w:p w14:paraId="70DD7E47" w14:textId="77777777" w:rsidR="00F57DA3" w:rsidRPr="00EC53DE" w:rsidRDefault="00F57DA3">
            <w:pPr>
              <w:spacing w:line="259" w:lineRule="auto"/>
              <w:ind w:left="720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</w:p>
          <w:p w14:paraId="7C425397" w14:textId="77777777" w:rsidR="00F57DA3" w:rsidRPr="008651C1" w:rsidRDefault="00000000" w:rsidP="008651C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Key Features</w:t>
            </w: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:</w:t>
            </w:r>
          </w:p>
          <w:p w14:paraId="323E5BDB" w14:textId="27D11FF3" w:rsidR="00F57DA3" w:rsidRPr="00EC53DE" w:rsidRDefault="00170044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  <w:u w:val="single"/>
              </w:rPr>
              <w:t>Automatic Waste Detection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: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Ultrasonic sensor detects waste disposal and triggers the dustbin to operate automatically.</w:t>
            </w:r>
          </w:p>
          <w:p w14:paraId="1D56B8D4" w14:textId="28A25CC0" w:rsidR="00F57DA3" w:rsidRPr="00EC53DE" w:rsidRDefault="00EC53DE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  <w:u w:val="single"/>
              </w:rPr>
              <w:t>Real-Time Data Logging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: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ESP32 sends disposal data to an online server for tracking user activity</w:t>
            </w:r>
            <w:r w:rsidR="00000000"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.</w:t>
            </w:r>
          </w:p>
          <w:p w14:paraId="22FD4F72" w14:textId="0DF8097E" w:rsidR="00F57DA3" w:rsidRDefault="00EC53DE" w:rsidP="00EC53DE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  <w:u w:val="single"/>
              </w:rPr>
              <w:t>Reward System Integration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: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Users earn points or rewards based on proper waste disposal actions.</w:t>
            </w:r>
          </w:p>
          <w:p w14:paraId="38C01D66" w14:textId="1308F9EA" w:rsidR="008651C1" w:rsidRPr="00EC53DE" w:rsidRDefault="008651C1" w:rsidP="00EC53DE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  <w:u w:val="single"/>
              </w:rPr>
              <w:t>Live Monitoring Dashboard</w:t>
            </w:r>
            <w:r w:rsidRPr="008651C1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:</w:t>
            </w: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Displays bin usage, status, and reward logs online.</w:t>
            </w:r>
          </w:p>
          <w:p w14:paraId="6ADD8541" w14:textId="77777777" w:rsidR="00F57DA3" w:rsidRPr="00EC53DE" w:rsidRDefault="00F57DA3">
            <w:pPr>
              <w:spacing w:line="259" w:lineRule="auto"/>
              <w:ind w:left="720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</w:p>
          <w:p w14:paraId="4F4DFB55" w14:textId="6634EB37" w:rsidR="00F57DA3" w:rsidRPr="008651C1" w:rsidRDefault="00000000" w:rsidP="008651C1">
            <w:pPr>
              <w:pStyle w:val="ListParagraph"/>
              <w:numPr>
                <w:ilvl w:val="0"/>
                <w:numId w:val="7"/>
              </w:numPr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Technologies Used</w:t>
            </w: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: </w:t>
            </w:r>
            <w:r w:rsidR="00170044"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Web Technologies</w:t>
            </w:r>
          </w:p>
          <w:p w14:paraId="7DAFDB4B" w14:textId="77777777" w:rsidR="00F57DA3" w:rsidRPr="00EC53DE" w:rsidRDefault="00F57DA3">
            <w:pPr>
              <w:ind w:left="720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bookmarkStart w:id="1" w:name="_gfjd7aiobo8q" w:colFirst="0" w:colLast="0"/>
            <w:bookmarkEnd w:id="1"/>
          </w:p>
        </w:tc>
        <w:tc>
          <w:tcPr>
            <w:tcW w:w="1755" w:type="dxa"/>
          </w:tcPr>
          <w:p w14:paraId="5E7CD045" w14:textId="56F5ADC1" w:rsidR="00F57DA3" w:rsidRPr="00EC53DE" w:rsidRDefault="00000000">
            <w:pPr>
              <w:jc w:val="center"/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Dec’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24</w:t>
            </w:r>
            <w:r w:rsidR="008651C1">
              <w:rPr>
                <w:rFonts w:ascii="Times New Roamn" w:eastAsia="Times New Roman" w:hAnsi="Times New Roamn" w:cs="Times New Roman"/>
                <w:sz w:val="20"/>
                <w:szCs w:val="20"/>
              </w:rPr>
              <w:t xml:space="preserve"> 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– Apr’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25</w:t>
            </w:r>
          </w:p>
        </w:tc>
      </w:tr>
      <w:tr w:rsidR="00F57DA3" w:rsidRPr="00EC53DE" w14:paraId="33E5845C" w14:textId="77777777">
        <w:trPr>
          <w:trHeight w:val="2400"/>
        </w:trPr>
        <w:tc>
          <w:tcPr>
            <w:tcW w:w="9000" w:type="dxa"/>
          </w:tcPr>
          <w:p w14:paraId="2073CEEC" w14:textId="73E0054F" w:rsidR="00F57DA3" w:rsidRPr="00EC53DE" w:rsidRDefault="00000000">
            <w:pPr>
              <w:rPr>
                <w:rFonts w:ascii="Times New Roamn" w:eastAsia="Times New Roman" w:hAnsi="Times New Roamn" w:cs="Times New Roman"/>
                <w:highlight w:val="white"/>
              </w:rPr>
            </w:pPr>
            <w:bookmarkStart w:id="2" w:name="_gjdgxs" w:colFirst="0" w:colLast="0"/>
            <w:bookmarkStart w:id="3" w:name="_v4vdldxcaiev" w:colFirst="0" w:colLast="0"/>
            <w:bookmarkStart w:id="4" w:name="_r0z9j7oobm5x" w:colFirst="0" w:colLast="0"/>
            <w:bookmarkEnd w:id="2"/>
            <w:bookmarkEnd w:id="3"/>
            <w:bookmarkEnd w:id="4"/>
            <w:r w:rsidRPr="00EC53DE">
              <w:rPr>
                <w:rFonts w:ascii="Times New Roamn" w:eastAsia="Times New Roman" w:hAnsi="Times New Roamn" w:cs="Times New Roman"/>
                <w:b/>
                <w:bCs/>
                <w:highlight w:val="white"/>
              </w:rPr>
              <w:t xml:space="preserve"> </w:t>
            </w:r>
            <w:r w:rsidR="00EC53DE" w:rsidRPr="00EC53DE">
              <w:rPr>
                <w:rFonts w:ascii="Times New Roamn" w:eastAsia="Times New Roman" w:hAnsi="Times New Roamn" w:cs="Times New Roman"/>
                <w:b/>
                <w:bCs/>
                <w:highlight w:val="white"/>
              </w:rPr>
              <w:t>Food Munch</w:t>
            </w:r>
          </w:p>
          <w:p w14:paraId="15D5FAEB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</w:pPr>
          </w:p>
          <w:p w14:paraId="401ABD84" w14:textId="04C86279" w:rsidR="00F57DA3" w:rsidRPr="008651C1" w:rsidRDefault="00000000" w:rsidP="008651C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Objective</w:t>
            </w: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:</w:t>
            </w:r>
            <w:r w:rsidR="0027673F"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</w:t>
            </w:r>
            <w:r w:rsidR="00EC53DE"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To provide a fast, convenient, and user-friendly platform that allows customers to browse menus, place food orders, and track deliveries seamlessly from anywhere.</w:t>
            </w:r>
          </w:p>
          <w:p w14:paraId="2145C6C4" w14:textId="77777777" w:rsidR="008651C1" w:rsidRPr="008651C1" w:rsidRDefault="008651C1" w:rsidP="008651C1">
            <w:pPr>
              <w:spacing w:line="259" w:lineRule="auto"/>
              <w:ind w:left="720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</w:p>
          <w:p w14:paraId="5CE554FB" w14:textId="77777777" w:rsidR="00F57DA3" w:rsidRPr="008651C1" w:rsidRDefault="00000000" w:rsidP="008651C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Key Features</w:t>
            </w: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:</w:t>
            </w:r>
          </w:p>
          <w:p w14:paraId="67F16663" w14:textId="6BC10995" w:rsidR="00F57DA3" w:rsidRPr="00EC53DE" w:rsidRDefault="00EC53DE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  <w:u w:val="single"/>
              </w:rPr>
              <w:t>User-Friendly Ordering Interface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: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Easy menu browsing, item selection, and customization.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</w:t>
            </w:r>
          </w:p>
          <w:p w14:paraId="04F0759E" w14:textId="438AF964" w:rsidR="00F57DA3" w:rsidRDefault="00EC53DE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  <w:u w:val="single"/>
              </w:rPr>
              <w:t>Real-Time Order Tracking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: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Users can track order preparation, dispatch, and delivery status live.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</w:t>
            </w:r>
          </w:p>
          <w:p w14:paraId="03A7D29B" w14:textId="6517F2FE" w:rsidR="00F57DA3" w:rsidRDefault="00EC53DE" w:rsidP="00EC53DE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  <w:u w:val="single"/>
              </w:rPr>
              <w:t>Secure Online Payments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: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Multiple payment options with safe and encrypted transactions.</w:t>
            </w:r>
          </w:p>
          <w:p w14:paraId="2C58AD2C" w14:textId="798CE468" w:rsidR="00EC53DE" w:rsidRDefault="008651C1" w:rsidP="00EC53DE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  <w:u w:val="single"/>
              </w:rPr>
              <w:t>Restaurant &amp; Menu Management</w:t>
            </w:r>
            <w:r w:rsidRPr="008651C1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:</w:t>
            </w: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Restaurants can update menus, prices, and availability instantly.</w:t>
            </w:r>
          </w:p>
          <w:p w14:paraId="4482D6F1" w14:textId="188E5D03" w:rsidR="00EC53DE" w:rsidRDefault="00EC53DE" w:rsidP="00EC53DE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  <w:u w:val="single"/>
              </w:rPr>
              <w:t>Order History &amp; Reordering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: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Users can view past orders and reorder their 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favourites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 quickly.</w:t>
            </w:r>
          </w:p>
          <w:p w14:paraId="535ADC0F" w14:textId="77777777" w:rsidR="008651C1" w:rsidRPr="00EC53DE" w:rsidRDefault="008651C1" w:rsidP="008651C1">
            <w:pPr>
              <w:spacing w:line="259" w:lineRule="auto"/>
              <w:ind w:left="720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</w:p>
          <w:p w14:paraId="58472A99" w14:textId="1E59CA3A" w:rsidR="00F57DA3" w:rsidRPr="008651C1" w:rsidRDefault="00000000" w:rsidP="008651C1">
            <w:pPr>
              <w:pStyle w:val="ListParagraph"/>
              <w:numPr>
                <w:ilvl w:val="0"/>
                <w:numId w:val="7"/>
              </w:numPr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  <w:bookmarkStart w:id="5" w:name="_3e174m7e8lqt" w:colFirst="0" w:colLast="0"/>
            <w:bookmarkEnd w:id="5"/>
            <w:r w:rsidRPr="008651C1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  <w:highlight w:val="white"/>
              </w:rPr>
              <w:t>Technologies Used</w:t>
            </w:r>
            <w:r w:rsidRP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 xml:space="preserve">:  </w:t>
            </w:r>
            <w:r w:rsidR="008651C1"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  <w:t>HTML, CSS, JavaScript</w:t>
            </w:r>
          </w:p>
          <w:p w14:paraId="3D3A0274" w14:textId="77777777" w:rsidR="00F57DA3" w:rsidRPr="00EC53DE" w:rsidRDefault="00F57DA3">
            <w:pPr>
              <w:rPr>
                <w:rFonts w:ascii="Times New Roamn" w:hAnsi="Times New Roamn" w:cs="Times New Roman"/>
                <w:sz w:val="20"/>
                <w:szCs w:val="20"/>
              </w:rPr>
            </w:pPr>
            <w:bookmarkStart w:id="6" w:name="_fcuhbg9la8bn" w:colFirst="0" w:colLast="0"/>
            <w:bookmarkEnd w:id="6"/>
          </w:p>
          <w:p w14:paraId="757CF1EE" w14:textId="77777777" w:rsidR="00F57DA3" w:rsidRPr="00EC53DE" w:rsidRDefault="00F57DA3">
            <w:pPr>
              <w:spacing w:line="259" w:lineRule="auto"/>
              <w:ind w:left="720"/>
              <w:jc w:val="both"/>
              <w:rPr>
                <w:rFonts w:ascii="Times New Roamn" w:eastAsia="Times New Roman" w:hAnsi="Times New Roam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1755" w:type="dxa"/>
          </w:tcPr>
          <w:p w14:paraId="00F6A7DB" w14:textId="67F256B8" w:rsidR="00F57DA3" w:rsidRPr="00EC53DE" w:rsidRDefault="008651C1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  <w: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Jul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'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25</w:t>
            </w:r>
            <w:r>
              <w:rPr>
                <w:rFonts w:ascii="Times New Roamn" w:eastAsia="Times New Roman" w:hAnsi="Times New Roamn" w:cs="Times New Roman"/>
                <w:sz w:val="20"/>
                <w:szCs w:val="20"/>
              </w:rPr>
              <w:t xml:space="preserve"> 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 xml:space="preserve"> Aug</w:t>
            </w:r>
            <w:r w:rsidRPr="00EC53DE">
              <w:rPr>
                <w:rFonts w:ascii="Times New Roamn" w:eastAsia="Times New Roman" w:hAnsi="Times New Roamn" w:cs="Times New Roman"/>
                <w:b/>
                <w:bCs/>
                <w:sz w:val="20"/>
                <w:szCs w:val="20"/>
              </w:rPr>
              <w:t>'</w:t>
            </w:r>
            <w:r w:rsidRPr="00EC53DE">
              <w:rPr>
                <w:rFonts w:ascii="Times New Roamn" w:eastAsia="Times New Roman" w:hAnsi="Times New Roamn" w:cs="Times New Roman"/>
                <w:sz w:val="20"/>
                <w:szCs w:val="20"/>
              </w:rPr>
              <w:t>25</w:t>
            </w:r>
          </w:p>
          <w:p w14:paraId="1192368E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3143AFB1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0CB7F0EF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07A2B192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0782D45E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4119DD52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184C79B5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48E5C78E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32257245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619D992E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760A6AED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08B4F18C" w14:textId="77777777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  <w:p w14:paraId="20A34D9F" w14:textId="52D461A2" w:rsidR="00F57DA3" w:rsidRPr="00EC53DE" w:rsidRDefault="00F57DA3">
            <w:pPr>
              <w:rPr>
                <w:rFonts w:ascii="Times New Roamn" w:eastAsia="Times New Roman" w:hAnsi="Times New Roamn" w:cs="Times New Roman"/>
                <w:sz w:val="20"/>
                <w:szCs w:val="20"/>
              </w:rPr>
            </w:pPr>
          </w:p>
        </w:tc>
      </w:tr>
    </w:tbl>
    <w:p w14:paraId="07138EB9" w14:textId="77777777" w:rsidR="00F57DA3" w:rsidRPr="002F35D3" w:rsidRDefault="00000000">
      <w:pPr>
        <w:pBdr>
          <w:bottom w:val="single" w:sz="12" w:space="1" w:color="000000"/>
        </w:pBdr>
        <w:spacing w:after="20"/>
        <w:rPr>
          <w:rFonts w:ascii="Times New Roamn" w:eastAsia="Times New Roman" w:hAnsi="Times New Roamn" w:cs="Times New Roman"/>
          <w:b/>
          <w:bCs/>
        </w:rPr>
      </w:pPr>
      <w:r w:rsidRPr="002F35D3">
        <w:rPr>
          <w:rFonts w:ascii="Times New Roamn" w:eastAsia="Times New Roman" w:hAnsi="Times New Roamn" w:cs="Times New Roman"/>
          <w:b/>
          <w:bCs/>
        </w:rPr>
        <w:t xml:space="preserve">Additional Highlights                                                                                                          </w:t>
      </w:r>
    </w:p>
    <w:p w14:paraId="145705C2" w14:textId="77777777" w:rsidR="00F57DA3" w:rsidRPr="00EC53DE" w:rsidRDefault="00F57DA3">
      <w:pPr>
        <w:spacing w:after="0"/>
        <w:rPr>
          <w:rFonts w:ascii="Times New Roamn" w:eastAsia="Times New Roman" w:hAnsi="Times New Roamn" w:cs="Times New Roman"/>
          <w:b/>
          <w:bCs/>
          <w:sz w:val="20"/>
          <w:szCs w:val="20"/>
        </w:rPr>
      </w:pPr>
    </w:p>
    <w:p w14:paraId="69849FF1" w14:textId="77777777" w:rsidR="00F57DA3" w:rsidRPr="00EC53DE" w:rsidRDefault="00000000">
      <w:pPr>
        <w:numPr>
          <w:ilvl w:val="0"/>
          <w:numId w:val="6"/>
        </w:numPr>
        <w:spacing w:after="0"/>
        <w:rPr>
          <w:rFonts w:ascii="Times New Roamn" w:eastAsia="Times New Roman" w:hAnsi="Times New Roamn" w:cs="Times New Roman"/>
          <w:b/>
          <w:bCs/>
          <w:sz w:val="20"/>
          <w:szCs w:val="20"/>
        </w:rPr>
      </w:pPr>
      <w:r w:rsidRPr="00EC53DE">
        <w:rPr>
          <w:rFonts w:ascii="Times New Roamn" w:eastAsia="Times New Roman" w:hAnsi="Times New Roamn" w:cs="Times New Roman"/>
          <w:b/>
          <w:bCs/>
          <w:sz w:val="20"/>
          <w:szCs w:val="20"/>
        </w:rPr>
        <w:t>Strong written &amp; verbal communication skills</w:t>
      </w:r>
    </w:p>
    <w:p w14:paraId="1FF8D0CC" w14:textId="77777777" w:rsidR="00F57DA3" w:rsidRPr="00EC53DE" w:rsidRDefault="00000000">
      <w:pPr>
        <w:numPr>
          <w:ilvl w:val="0"/>
          <w:numId w:val="6"/>
        </w:numPr>
        <w:spacing w:after="0"/>
        <w:rPr>
          <w:rFonts w:ascii="Times New Roamn" w:eastAsia="Times New Roman" w:hAnsi="Times New Roamn" w:cs="Times New Roman"/>
          <w:b/>
          <w:bCs/>
          <w:sz w:val="20"/>
          <w:szCs w:val="20"/>
        </w:rPr>
      </w:pPr>
      <w:r w:rsidRPr="00EC53DE">
        <w:rPr>
          <w:rFonts w:ascii="Times New Roamn" w:eastAsia="Times New Roman" w:hAnsi="Times New Roamn" w:cs="Times New Roman"/>
          <w:b/>
          <w:bCs/>
          <w:sz w:val="20"/>
          <w:szCs w:val="20"/>
        </w:rPr>
        <w:t>Quick learner with a creative mindset</w:t>
      </w:r>
    </w:p>
    <w:p w14:paraId="7234AC2D" w14:textId="7AB07079" w:rsidR="00F57DA3" w:rsidRDefault="00000000" w:rsidP="002F35D3">
      <w:pPr>
        <w:numPr>
          <w:ilvl w:val="0"/>
          <w:numId w:val="6"/>
        </w:numPr>
        <w:spacing w:after="0"/>
        <w:rPr>
          <w:rFonts w:ascii="Times New Roamn" w:eastAsia="Times New Roman" w:hAnsi="Times New Roamn" w:cs="Times New Roman"/>
          <w:b/>
          <w:bCs/>
          <w:sz w:val="20"/>
          <w:szCs w:val="20"/>
        </w:rPr>
      </w:pPr>
      <w:r w:rsidRPr="00EC53DE">
        <w:rPr>
          <w:rFonts w:ascii="Times New Roamn" w:eastAsia="Times New Roman" w:hAnsi="Times New Roamn" w:cs="Times New Roman"/>
          <w:b/>
          <w:bCs/>
          <w:sz w:val="20"/>
          <w:szCs w:val="20"/>
        </w:rPr>
        <w:t>Comfortable working independently and in teams</w:t>
      </w:r>
    </w:p>
    <w:p w14:paraId="44AEB95D" w14:textId="5E26446E" w:rsidR="002F35D3" w:rsidRDefault="002F35D3" w:rsidP="003F15F9">
      <w:pPr>
        <w:numPr>
          <w:ilvl w:val="0"/>
          <w:numId w:val="6"/>
        </w:numPr>
        <w:spacing w:after="0"/>
        <w:rPr>
          <w:rFonts w:ascii="Times New Roamn" w:eastAsia="Times New Roman" w:hAnsi="Times New Roamn" w:cs="Times New Roman"/>
          <w:b/>
          <w:bCs/>
          <w:sz w:val="20"/>
          <w:szCs w:val="20"/>
        </w:rPr>
      </w:pPr>
      <w:r>
        <w:rPr>
          <w:rFonts w:ascii="Times New Roamn" w:eastAsia="Times New Roman" w:hAnsi="Times New Roamn" w:cs="Times New Roman"/>
          <w:b/>
          <w:bCs/>
          <w:sz w:val="20"/>
          <w:szCs w:val="20"/>
        </w:rPr>
        <w:t>Leadership Quality</w:t>
      </w:r>
    </w:p>
    <w:p w14:paraId="0C9A9525" w14:textId="3763E50A" w:rsidR="00CF47E5" w:rsidRPr="00EC53DE" w:rsidRDefault="003F15F9" w:rsidP="0027673F">
      <w:pPr>
        <w:numPr>
          <w:ilvl w:val="0"/>
          <w:numId w:val="6"/>
        </w:numPr>
        <w:rPr>
          <w:rFonts w:ascii="Times New Roamn" w:eastAsia="Times New Roman" w:hAnsi="Times New Roamn" w:cs="Times New Roman"/>
          <w:b/>
          <w:bCs/>
          <w:sz w:val="20"/>
          <w:szCs w:val="20"/>
        </w:rPr>
      </w:pPr>
      <w:r>
        <w:rPr>
          <w:rFonts w:ascii="Times New Roamn" w:eastAsia="Times New Roman" w:hAnsi="Times New Roamn" w:cs="Times New Roman"/>
          <w:b/>
          <w:bCs/>
          <w:sz w:val="20"/>
          <w:szCs w:val="20"/>
        </w:rPr>
        <w:t>F</w:t>
      </w:r>
      <w:r>
        <w:rPr>
          <w:rFonts w:ascii="Times New Roamn" w:eastAsia="Times New Roman" w:hAnsi="Times New Roamn" w:cs="Times New Roman"/>
          <w:b/>
          <w:bCs/>
          <w:sz w:val="20"/>
          <w:szCs w:val="20"/>
        </w:rPr>
        <w:t>luent</w:t>
      </w:r>
      <w:r>
        <w:rPr>
          <w:rFonts w:ascii="Times New Roamn" w:eastAsia="Times New Roman" w:hAnsi="Times New Roamn" w:cs="Times New Roman"/>
          <w:b/>
          <w:bCs/>
          <w:sz w:val="20"/>
          <w:szCs w:val="20"/>
        </w:rPr>
        <w:t xml:space="preserve"> </w:t>
      </w:r>
      <w:r w:rsidR="00CF47E5">
        <w:rPr>
          <w:rFonts w:ascii="Times New Roamn" w:eastAsia="Times New Roman" w:hAnsi="Times New Roamn" w:cs="Times New Roman"/>
          <w:b/>
          <w:bCs/>
          <w:sz w:val="20"/>
          <w:szCs w:val="20"/>
        </w:rPr>
        <w:t>Languages</w:t>
      </w:r>
      <w:r>
        <w:rPr>
          <w:rFonts w:ascii="Times New Roamn" w:eastAsia="Times New Roman" w:hAnsi="Times New Roamn" w:cs="Times New Roman"/>
          <w:b/>
          <w:bCs/>
          <w:sz w:val="20"/>
          <w:szCs w:val="20"/>
        </w:rPr>
        <w:t xml:space="preserve"> </w:t>
      </w:r>
      <w:r w:rsidR="00CF47E5">
        <w:rPr>
          <w:rFonts w:ascii="Times New Roamn" w:eastAsia="Times New Roman" w:hAnsi="Times New Roamn" w:cs="Times New Roman"/>
          <w:b/>
          <w:bCs/>
          <w:sz w:val="20"/>
          <w:szCs w:val="20"/>
        </w:rPr>
        <w:t>English, Hindi, Marathi</w:t>
      </w:r>
    </w:p>
    <w:sectPr w:rsidR="00CF47E5" w:rsidRPr="00EC53DE" w:rsidSect="002F35D3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158749-82F8-43A2-BB21-E6B8787718AE}"/>
    <w:embedBold r:id="rId2" w:fontKey="{DDA55AF2-DAA8-4E40-8D32-FBC39C755C9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7B8A41E-6076-4B9B-ACC3-E69D77972404}"/>
  </w:font>
  <w:font w:name="Times New Roam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B68894-987E-43B6-8481-C4AE8740A7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7EC1"/>
    <w:multiLevelType w:val="hybridMultilevel"/>
    <w:tmpl w:val="2EDE89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8264D"/>
    <w:multiLevelType w:val="multilevel"/>
    <w:tmpl w:val="3FC0F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2E682E"/>
    <w:multiLevelType w:val="multilevel"/>
    <w:tmpl w:val="E6C4A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980D6D"/>
    <w:multiLevelType w:val="multilevel"/>
    <w:tmpl w:val="8A94E02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B378ED"/>
    <w:multiLevelType w:val="multilevel"/>
    <w:tmpl w:val="DEFC177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1447A5"/>
    <w:multiLevelType w:val="multilevel"/>
    <w:tmpl w:val="94528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BA37A4"/>
    <w:multiLevelType w:val="multilevel"/>
    <w:tmpl w:val="9A60E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713FC5"/>
    <w:multiLevelType w:val="hybridMultilevel"/>
    <w:tmpl w:val="6EA05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457722">
    <w:abstractNumId w:val="1"/>
  </w:num>
  <w:num w:numId="2" w16cid:durableId="164979524">
    <w:abstractNumId w:val="3"/>
  </w:num>
  <w:num w:numId="3" w16cid:durableId="782307289">
    <w:abstractNumId w:val="4"/>
  </w:num>
  <w:num w:numId="4" w16cid:durableId="761948989">
    <w:abstractNumId w:val="2"/>
  </w:num>
  <w:num w:numId="5" w16cid:durableId="387454566">
    <w:abstractNumId w:val="6"/>
  </w:num>
  <w:num w:numId="6" w16cid:durableId="1237059384">
    <w:abstractNumId w:val="5"/>
  </w:num>
  <w:num w:numId="7" w16cid:durableId="1702785201">
    <w:abstractNumId w:val="7"/>
  </w:num>
  <w:num w:numId="8" w16cid:durableId="165360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DA3"/>
    <w:rsid w:val="00170044"/>
    <w:rsid w:val="0027673F"/>
    <w:rsid w:val="002F35D3"/>
    <w:rsid w:val="003F15F9"/>
    <w:rsid w:val="004651E7"/>
    <w:rsid w:val="008651C1"/>
    <w:rsid w:val="00CF47E5"/>
    <w:rsid w:val="00EC53DE"/>
    <w:rsid w:val="00F57DA3"/>
    <w:rsid w:val="00FD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1F65"/>
  <w15:docId w15:val="{1B778267-4985-404C-B09C-A8DE4388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51C1"/>
    <w:pPr>
      <w:ind w:left="720"/>
      <w:contextualSpacing/>
    </w:pPr>
  </w:style>
  <w:style w:type="table" w:styleId="TableGrid">
    <w:name w:val="Table Grid"/>
    <w:basedOn w:val="TableNormal"/>
    <w:uiPriority w:val="39"/>
    <w:rsid w:val="002F3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nbhatkar.github.io/Deven_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hay69095" TargetMode="External"/><Relationship Id="rId5" Type="http://schemas.openxmlformats.org/officeDocument/2006/relationships/hyperlink" Target="http://www.linkedin.com/in/abhaysono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Abhay Sonone</cp:lastModifiedBy>
  <cp:revision>2</cp:revision>
  <dcterms:created xsi:type="dcterms:W3CDTF">2025-11-19T15:42:00Z</dcterms:created>
  <dcterms:modified xsi:type="dcterms:W3CDTF">2025-11-19T15:42:00Z</dcterms:modified>
</cp:coreProperties>
</file>