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65F" w:rsidRPr="00091DFA" w:rsidRDefault="004A765F" w:rsidP="004A76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091DFA">
        <w:rPr>
          <w:rFonts w:ascii="Arial" w:hAnsi="Arial" w:cs="Arial"/>
          <w:b/>
          <w:color w:val="000000"/>
          <w:sz w:val="24"/>
          <w:szCs w:val="24"/>
        </w:rPr>
        <w:t>MIT ACADEMY OF ENGINEERING</w:t>
      </w:r>
    </w:p>
    <w:p w:rsidR="004A765F" w:rsidRPr="00091DFA" w:rsidRDefault="004A765F" w:rsidP="004A76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8"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091DFA">
        <w:rPr>
          <w:rFonts w:ascii="Arial" w:hAnsi="Arial" w:cs="Arial"/>
          <w:b/>
          <w:color w:val="000000"/>
          <w:sz w:val="24"/>
          <w:szCs w:val="24"/>
        </w:rPr>
        <w:t>FINAL YEAR BTECH SEMESTER - VII E</w:t>
      </w:r>
      <w:r w:rsidRPr="00091DFA">
        <w:rPr>
          <w:rFonts w:ascii="Arial" w:hAnsi="Arial" w:cs="Arial"/>
          <w:b/>
          <w:sz w:val="24"/>
          <w:szCs w:val="24"/>
        </w:rPr>
        <w:t xml:space="preserve">XAMINATION </w:t>
      </w:r>
      <w:r w:rsidRPr="00091DFA">
        <w:rPr>
          <w:rFonts w:ascii="Arial" w:hAnsi="Arial" w:cs="Arial"/>
          <w:b/>
          <w:color w:val="000000"/>
          <w:sz w:val="24"/>
          <w:szCs w:val="24"/>
        </w:rPr>
        <w:t>202</w:t>
      </w:r>
      <w:r w:rsidR="006C1509">
        <w:rPr>
          <w:rFonts w:ascii="Arial" w:hAnsi="Arial" w:cs="Arial"/>
          <w:b/>
          <w:sz w:val="24"/>
          <w:szCs w:val="24"/>
        </w:rPr>
        <w:t>6</w:t>
      </w:r>
      <w:r w:rsidRPr="00091DFA">
        <w:rPr>
          <w:rFonts w:ascii="Arial" w:hAnsi="Arial" w:cs="Arial"/>
          <w:b/>
          <w:color w:val="000000"/>
          <w:sz w:val="24"/>
          <w:szCs w:val="24"/>
        </w:rPr>
        <w:t xml:space="preserve"> – 202</w:t>
      </w:r>
      <w:r w:rsidR="006C1509">
        <w:rPr>
          <w:rFonts w:ascii="Arial" w:hAnsi="Arial" w:cs="Arial"/>
          <w:b/>
          <w:sz w:val="24"/>
          <w:szCs w:val="24"/>
        </w:rPr>
        <w:t>7</w:t>
      </w:r>
    </w:p>
    <w:p w:rsidR="004A765F" w:rsidRPr="00091DFA" w:rsidRDefault="004A765F" w:rsidP="004A76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091DFA">
        <w:rPr>
          <w:rFonts w:ascii="Arial" w:hAnsi="Arial" w:cs="Arial"/>
          <w:b/>
          <w:color w:val="000000"/>
          <w:sz w:val="24"/>
          <w:szCs w:val="24"/>
        </w:rPr>
        <w:t xml:space="preserve">DEPARTMENT OF COMPUTER ENGINEERING </w:t>
      </w:r>
    </w:p>
    <w:p w:rsidR="004A765F" w:rsidRPr="00091DFA" w:rsidRDefault="004A765F" w:rsidP="004A76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90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091DFA">
        <w:rPr>
          <w:rFonts w:ascii="Arial" w:hAnsi="Arial" w:cs="Arial"/>
          <w:b/>
          <w:color w:val="000000"/>
          <w:sz w:val="24"/>
          <w:szCs w:val="24"/>
        </w:rPr>
        <w:t>GENERATIVE ARTIFICIAL INTELLIGENCE (PEC Students)</w:t>
      </w:r>
      <w:bookmarkStart w:id="0" w:name="_GoBack"/>
      <w:bookmarkEnd w:id="0"/>
    </w:p>
    <w:p w:rsidR="004A765F" w:rsidRPr="00B13EA9" w:rsidRDefault="004A765F" w:rsidP="004A76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left="90"/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B13EA9">
        <w:rPr>
          <w:rFonts w:ascii="Arial" w:hAnsi="Arial" w:cs="Arial"/>
          <w:b/>
          <w:color w:val="000000"/>
          <w:sz w:val="28"/>
          <w:szCs w:val="28"/>
        </w:rPr>
        <w:t>IA Assignment 1 on Project Review</w:t>
      </w:r>
    </w:p>
    <w:p w:rsidR="004A765F" w:rsidRPr="00B13EA9" w:rsidRDefault="006C1509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Date: 26/8/2025</w:t>
      </w:r>
      <w:r w:rsidR="004A765F" w:rsidRPr="00B13EA9">
        <w:rPr>
          <w:b/>
          <w:sz w:val="24"/>
          <w:szCs w:val="24"/>
        </w:rPr>
        <w:t xml:space="preserve">                                                                                                                         Marks: 30</w:t>
      </w:r>
    </w:p>
    <w:p w:rsidR="00B13EA9" w:rsidRPr="00091DFA" w:rsidRDefault="00B13EA9">
      <w:pPr>
        <w:rPr>
          <w:b/>
          <w:sz w:val="28"/>
          <w:szCs w:val="28"/>
        </w:rPr>
      </w:pPr>
      <w:r w:rsidRPr="00B13EA9">
        <w:rPr>
          <w:b/>
          <w:sz w:val="28"/>
          <w:szCs w:val="28"/>
        </w:rPr>
        <w:t>Evaluation Cr</w:t>
      </w:r>
      <w:r w:rsidR="00091DFA">
        <w:rPr>
          <w:b/>
          <w:sz w:val="28"/>
          <w:szCs w:val="28"/>
        </w:rPr>
        <w:t>iteria as per following Rubrics</w:t>
      </w:r>
      <w:r w:rsidR="00632C4C">
        <w:rPr>
          <w:b/>
          <w:sz w:val="28"/>
          <w:szCs w:val="28"/>
        </w:rPr>
        <w:t>:</w:t>
      </w:r>
    </w:p>
    <w:tbl>
      <w:tblPr>
        <w:tblStyle w:val="TableGrid"/>
        <w:tblpPr w:leftFromText="180" w:rightFromText="180" w:vertAnchor="page" w:horzAnchor="margin" w:tblpY="4748"/>
        <w:tblW w:w="10435" w:type="dxa"/>
        <w:tblLayout w:type="fixed"/>
        <w:tblLook w:val="04A0" w:firstRow="1" w:lastRow="0" w:firstColumn="1" w:lastColumn="0" w:noHBand="0" w:noVBand="1"/>
      </w:tblPr>
      <w:tblGrid>
        <w:gridCol w:w="714"/>
        <w:gridCol w:w="2971"/>
        <w:gridCol w:w="2430"/>
        <w:gridCol w:w="720"/>
        <w:gridCol w:w="1170"/>
        <w:gridCol w:w="1080"/>
        <w:gridCol w:w="1350"/>
      </w:tblGrid>
      <w:tr w:rsidR="00507409" w:rsidTr="006C0856">
        <w:trPr>
          <w:trHeight w:val="816"/>
        </w:trPr>
        <w:tc>
          <w:tcPr>
            <w:tcW w:w="714" w:type="dxa"/>
            <w:vAlign w:val="center"/>
          </w:tcPr>
          <w:p w:rsidR="00507409" w:rsidRPr="00B13EA9" w:rsidRDefault="00507409" w:rsidP="006C0856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13EA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2971" w:type="dxa"/>
            <w:vAlign w:val="center"/>
          </w:tcPr>
          <w:p w:rsidR="00507409" w:rsidRPr="00B13EA9" w:rsidRDefault="00507409" w:rsidP="006C0856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13EA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Assessment Criteria</w:t>
            </w:r>
          </w:p>
        </w:tc>
        <w:tc>
          <w:tcPr>
            <w:tcW w:w="2430" w:type="dxa"/>
            <w:vAlign w:val="center"/>
          </w:tcPr>
          <w:p w:rsidR="00507409" w:rsidRPr="00B13EA9" w:rsidRDefault="00507409" w:rsidP="006C0856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13EA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20" w:type="dxa"/>
            <w:vAlign w:val="center"/>
          </w:tcPr>
          <w:p w:rsidR="00507409" w:rsidRPr="00B13EA9" w:rsidRDefault="00507409" w:rsidP="006C0856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13EA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Max Marks</w:t>
            </w:r>
          </w:p>
        </w:tc>
        <w:tc>
          <w:tcPr>
            <w:tcW w:w="1170" w:type="dxa"/>
            <w:vAlign w:val="center"/>
          </w:tcPr>
          <w:p w:rsidR="00507409" w:rsidRPr="00B13EA9" w:rsidRDefault="00507409" w:rsidP="006C0856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13EA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COs Mapped</w:t>
            </w:r>
          </w:p>
        </w:tc>
        <w:tc>
          <w:tcPr>
            <w:tcW w:w="1080" w:type="dxa"/>
          </w:tcPr>
          <w:p w:rsidR="00507409" w:rsidRPr="00B13EA9" w:rsidRDefault="00507409" w:rsidP="006C0856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RBT Level</w:t>
            </w:r>
          </w:p>
        </w:tc>
        <w:tc>
          <w:tcPr>
            <w:tcW w:w="1350" w:type="dxa"/>
            <w:vAlign w:val="center"/>
          </w:tcPr>
          <w:p w:rsidR="00507409" w:rsidRPr="00B13EA9" w:rsidRDefault="00507409" w:rsidP="006C0856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13EA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POs Mapped</w:t>
            </w:r>
          </w:p>
        </w:tc>
      </w:tr>
      <w:tr w:rsidR="00507409" w:rsidTr="006C0856">
        <w:trPr>
          <w:trHeight w:val="2973"/>
        </w:trPr>
        <w:tc>
          <w:tcPr>
            <w:tcW w:w="714" w:type="dxa"/>
            <w:vAlign w:val="center"/>
          </w:tcPr>
          <w:p w:rsidR="00507409" w:rsidRPr="00C76719" w:rsidRDefault="00507409" w:rsidP="00C76719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C76719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2971" w:type="dxa"/>
            <w:vAlign w:val="center"/>
          </w:tcPr>
          <w:p w:rsidR="00507409" w:rsidRPr="00C76719" w:rsidRDefault="00507409" w:rsidP="00C76719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507409" w:rsidRPr="00C76719" w:rsidRDefault="00507409" w:rsidP="00C7671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76719">
              <w:rPr>
                <w:rFonts w:ascii="Arial" w:eastAsia="Times New Roman" w:hAnsi="Arial" w:cs="Arial"/>
                <w:bCs/>
                <w:sz w:val="24"/>
                <w:szCs w:val="24"/>
              </w:rPr>
              <w:t>Problem Statement, Objectives, Dataset Selection, Literature Review</w:t>
            </w:r>
          </w:p>
        </w:tc>
        <w:tc>
          <w:tcPr>
            <w:tcW w:w="2430" w:type="dxa"/>
            <w:vAlign w:val="center"/>
          </w:tcPr>
          <w:p w:rsidR="00507409" w:rsidRPr="00B13EA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13EA9">
              <w:rPr>
                <w:rFonts w:ascii="Arial" w:eastAsia="Times New Roman" w:hAnsi="Arial" w:cs="Arial"/>
                <w:sz w:val="24"/>
                <w:szCs w:val="24"/>
              </w:rPr>
              <w:t>Identification of real-world problem or application; clarity and relevance of dataset with proper justification, objectives, Literature Review</w:t>
            </w:r>
          </w:p>
        </w:tc>
        <w:tc>
          <w:tcPr>
            <w:tcW w:w="720" w:type="dxa"/>
            <w:vAlign w:val="center"/>
          </w:tcPr>
          <w:p w:rsidR="00507409" w:rsidRPr="00B13EA9" w:rsidRDefault="00507409" w:rsidP="0004550F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13EA9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1170" w:type="dxa"/>
            <w:vAlign w:val="center"/>
          </w:tcPr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13EA9">
              <w:rPr>
                <w:rFonts w:ascii="Arial" w:eastAsia="Times New Roman" w:hAnsi="Arial" w:cs="Arial"/>
                <w:sz w:val="24"/>
                <w:szCs w:val="24"/>
              </w:rPr>
              <w:t>CO1</w:t>
            </w:r>
            <w:r w:rsidR="00DF7E9E">
              <w:rPr>
                <w:rFonts w:ascii="Arial" w:eastAsia="Times New Roman" w:hAnsi="Arial" w:cs="Arial"/>
                <w:sz w:val="24"/>
                <w:szCs w:val="24"/>
              </w:rPr>
              <w:t>,</w:t>
            </w:r>
          </w:p>
          <w:p w:rsidR="00DF7E9E" w:rsidRDefault="00DF7E9E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CO2,</w:t>
            </w:r>
          </w:p>
          <w:p w:rsidR="00507409" w:rsidRPr="00B13EA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CO3</w:t>
            </w:r>
          </w:p>
        </w:tc>
        <w:tc>
          <w:tcPr>
            <w:tcW w:w="1080" w:type="dxa"/>
          </w:tcPr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L3,</w:t>
            </w:r>
          </w:p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L4</w:t>
            </w:r>
          </w:p>
        </w:tc>
        <w:tc>
          <w:tcPr>
            <w:tcW w:w="1350" w:type="dxa"/>
            <w:vAlign w:val="center"/>
          </w:tcPr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PO1,</w:t>
            </w:r>
            <w:r w:rsidRPr="00B13EA9">
              <w:rPr>
                <w:rFonts w:ascii="Arial" w:eastAsia="Times New Roman" w:hAnsi="Arial" w:cs="Arial"/>
                <w:sz w:val="24"/>
                <w:szCs w:val="24"/>
              </w:rPr>
              <w:t>PO2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,PO3,PO4,PO5,</w:t>
            </w:r>
          </w:p>
          <w:p w:rsidR="00507409" w:rsidRPr="00B13EA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PO12</w:t>
            </w:r>
          </w:p>
        </w:tc>
      </w:tr>
      <w:tr w:rsidR="00507409" w:rsidTr="006C0856">
        <w:trPr>
          <w:trHeight w:val="1893"/>
        </w:trPr>
        <w:tc>
          <w:tcPr>
            <w:tcW w:w="714" w:type="dxa"/>
            <w:vAlign w:val="center"/>
          </w:tcPr>
          <w:p w:rsidR="00507409" w:rsidRPr="00C76719" w:rsidRDefault="00507409" w:rsidP="00C76719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C76719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2971" w:type="dxa"/>
            <w:vAlign w:val="center"/>
          </w:tcPr>
          <w:p w:rsidR="00507409" w:rsidRPr="00C76719" w:rsidRDefault="00507409" w:rsidP="00C76719">
            <w:pPr>
              <w:ind w:right="-438"/>
              <w:rPr>
                <w:rFonts w:ascii="Arial" w:eastAsia="Times New Roman" w:hAnsi="Arial" w:cs="Arial"/>
                <w:bCs/>
                <w:sz w:val="24"/>
                <w:szCs w:val="24"/>
              </w:rPr>
            </w:pPr>
          </w:p>
          <w:p w:rsidR="00507409" w:rsidRPr="00C76719" w:rsidRDefault="00507409" w:rsidP="00C76719">
            <w:pPr>
              <w:ind w:right="-438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C76719">
              <w:rPr>
                <w:rFonts w:ascii="Arial" w:eastAsia="Times New Roman" w:hAnsi="Arial" w:cs="Arial"/>
                <w:bCs/>
                <w:sz w:val="24"/>
                <w:szCs w:val="24"/>
              </w:rPr>
              <w:t>Model Selection &amp; Description</w:t>
            </w:r>
          </w:p>
          <w:p w:rsidR="00507409" w:rsidRPr="00C76719" w:rsidRDefault="00507409" w:rsidP="00C76719">
            <w:pPr>
              <w:ind w:right="-438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C76719">
              <w:rPr>
                <w:rFonts w:ascii="Arial" w:eastAsia="Times New Roman" w:hAnsi="Arial" w:cs="Arial"/>
                <w:bCs/>
                <w:sz w:val="24"/>
                <w:szCs w:val="24"/>
              </w:rPr>
              <w:t>(4 models)</w:t>
            </w:r>
          </w:p>
          <w:p w:rsidR="00507409" w:rsidRPr="00C76719" w:rsidRDefault="00507409" w:rsidP="00C76719">
            <w:pPr>
              <w:ind w:right="-438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C76719">
              <w:rPr>
                <w:rFonts w:ascii="Arial" w:eastAsia="Times New Roman" w:hAnsi="Arial" w:cs="Arial"/>
                <w:bCs/>
                <w:sz w:val="24"/>
                <w:szCs w:val="24"/>
              </w:rPr>
              <w:t>(How you apply 4 GEN AI models in your project)</w:t>
            </w:r>
          </w:p>
        </w:tc>
        <w:tc>
          <w:tcPr>
            <w:tcW w:w="2430" w:type="dxa"/>
            <w:vAlign w:val="center"/>
          </w:tcPr>
          <w:p w:rsidR="00507409" w:rsidRPr="00B13EA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13EA9">
              <w:rPr>
                <w:rFonts w:ascii="Arial" w:eastAsia="Times New Roman" w:hAnsi="Arial" w:cs="Arial"/>
                <w:sz w:val="24"/>
                <w:szCs w:val="24"/>
              </w:rPr>
              <w:t>Correct identification and explanation of GenAI models with reasons for selection</w:t>
            </w:r>
          </w:p>
        </w:tc>
        <w:tc>
          <w:tcPr>
            <w:tcW w:w="720" w:type="dxa"/>
            <w:vAlign w:val="center"/>
          </w:tcPr>
          <w:p w:rsidR="00507409" w:rsidRPr="00B13EA9" w:rsidRDefault="00507409" w:rsidP="0004550F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13EA9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1170" w:type="dxa"/>
            <w:vAlign w:val="center"/>
          </w:tcPr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CO1</w:t>
            </w:r>
            <w:r w:rsidR="00DF7E9E">
              <w:rPr>
                <w:rFonts w:ascii="Arial" w:eastAsia="Times New Roman" w:hAnsi="Arial" w:cs="Arial"/>
                <w:sz w:val="24"/>
                <w:szCs w:val="24"/>
              </w:rPr>
              <w:t>,</w:t>
            </w:r>
          </w:p>
          <w:p w:rsidR="00DF7E9E" w:rsidRDefault="00DF7E9E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CO2,</w:t>
            </w:r>
          </w:p>
          <w:p w:rsidR="00DF7E9E" w:rsidRPr="00B13EA9" w:rsidRDefault="00DF7E9E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CO3</w:t>
            </w:r>
          </w:p>
        </w:tc>
        <w:tc>
          <w:tcPr>
            <w:tcW w:w="1080" w:type="dxa"/>
          </w:tcPr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L3</w:t>
            </w:r>
          </w:p>
        </w:tc>
        <w:tc>
          <w:tcPr>
            <w:tcW w:w="1350" w:type="dxa"/>
            <w:vAlign w:val="center"/>
          </w:tcPr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PO1, PO2,</w:t>
            </w:r>
            <w:r w:rsidRPr="00B13EA9">
              <w:rPr>
                <w:rFonts w:ascii="Arial" w:eastAsia="Times New Roman" w:hAnsi="Arial" w:cs="Arial"/>
                <w:sz w:val="24"/>
                <w:szCs w:val="24"/>
              </w:rPr>
              <w:t>PO3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,</w:t>
            </w:r>
          </w:p>
          <w:p w:rsidR="00507409" w:rsidRPr="00B13EA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PO5</w:t>
            </w:r>
          </w:p>
        </w:tc>
      </w:tr>
      <w:tr w:rsidR="00507409" w:rsidTr="006C0856">
        <w:trPr>
          <w:trHeight w:val="2042"/>
        </w:trPr>
        <w:tc>
          <w:tcPr>
            <w:tcW w:w="714" w:type="dxa"/>
            <w:vAlign w:val="center"/>
          </w:tcPr>
          <w:p w:rsidR="00507409" w:rsidRPr="00C76719" w:rsidRDefault="00507409" w:rsidP="00C76719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C76719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2971" w:type="dxa"/>
            <w:vAlign w:val="center"/>
          </w:tcPr>
          <w:p w:rsidR="00507409" w:rsidRPr="00C76719" w:rsidRDefault="00507409" w:rsidP="00C76719">
            <w:pPr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C76719">
              <w:rPr>
                <w:rFonts w:ascii="Arial" w:eastAsia="Times New Roman" w:hAnsi="Arial" w:cs="Arial"/>
                <w:bCs/>
                <w:sz w:val="24"/>
                <w:szCs w:val="24"/>
              </w:rPr>
              <w:t>System Architecture/ Design,</w:t>
            </w:r>
          </w:p>
          <w:p w:rsidR="00507409" w:rsidRPr="00C76719" w:rsidRDefault="00507409" w:rsidP="00C76719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C76719">
              <w:rPr>
                <w:rFonts w:ascii="Arial" w:eastAsia="Times New Roman" w:hAnsi="Arial" w:cs="Arial"/>
                <w:bCs/>
                <w:sz w:val="24"/>
                <w:szCs w:val="24"/>
              </w:rPr>
              <w:t>Mathematical Formulation &amp; Integration and clarity</w:t>
            </w:r>
          </w:p>
        </w:tc>
        <w:tc>
          <w:tcPr>
            <w:tcW w:w="2430" w:type="dxa"/>
            <w:vAlign w:val="center"/>
          </w:tcPr>
          <w:p w:rsidR="00507409" w:rsidRPr="00B13EA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13EA9">
              <w:rPr>
                <w:rFonts w:ascii="Arial" w:eastAsia="Times New Roman" w:hAnsi="Arial" w:cs="Arial"/>
                <w:sz w:val="24"/>
                <w:szCs w:val="24"/>
              </w:rPr>
              <w:t>System Design and</w:t>
            </w:r>
          </w:p>
          <w:p w:rsidR="00507409" w:rsidRPr="00B13EA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13EA9">
              <w:rPr>
                <w:rFonts w:ascii="Arial" w:eastAsia="Times New Roman" w:hAnsi="Arial" w:cs="Arial"/>
                <w:sz w:val="24"/>
                <w:szCs w:val="24"/>
              </w:rPr>
              <w:t>Clear explanation of mathematical components: loss functions, architecture equations</w:t>
            </w:r>
          </w:p>
        </w:tc>
        <w:tc>
          <w:tcPr>
            <w:tcW w:w="720" w:type="dxa"/>
            <w:vAlign w:val="center"/>
          </w:tcPr>
          <w:p w:rsidR="00507409" w:rsidRPr="00B13EA9" w:rsidRDefault="00507409" w:rsidP="0004550F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13EA9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1170" w:type="dxa"/>
            <w:vAlign w:val="center"/>
          </w:tcPr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B13EA9">
              <w:rPr>
                <w:rFonts w:ascii="Arial" w:eastAsia="Times New Roman" w:hAnsi="Arial" w:cs="Arial"/>
                <w:sz w:val="24"/>
                <w:szCs w:val="24"/>
              </w:rPr>
              <w:t>CO1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,</w:t>
            </w:r>
          </w:p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CO2,</w:t>
            </w:r>
          </w:p>
          <w:p w:rsidR="00507409" w:rsidRPr="00B13EA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CO3</w:t>
            </w:r>
          </w:p>
        </w:tc>
        <w:tc>
          <w:tcPr>
            <w:tcW w:w="1080" w:type="dxa"/>
          </w:tcPr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L3,</w:t>
            </w:r>
          </w:p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L4</w:t>
            </w:r>
          </w:p>
        </w:tc>
        <w:tc>
          <w:tcPr>
            <w:tcW w:w="1350" w:type="dxa"/>
            <w:vAlign w:val="center"/>
          </w:tcPr>
          <w:p w:rsidR="0050740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PO1,</w:t>
            </w:r>
            <w:r w:rsidRPr="00B13EA9">
              <w:rPr>
                <w:rFonts w:ascii="Arial" w:eastAsia="Times New Roman" w:hAnsi="Arial" w:cs="Arial"/>
                <w:sz w:val="24"/>
                <w:szCs w:val="24"/>
              </w:rPr>
              <w:t>PO2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,PO3,PO4,PO5,PO9,PO11,</w:t>
            </w:r>
          </w:p>
          <w:p w:rsidR="00507409" w:rsidRPr="00B13EA9" w:rsidRDefault="00507409" w:rsidP="0004550F">
            <w:pPr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PO12</w:t>
            </w:r>
          </w:p>
        </w:tc>
      </w:tr>
    </w:tbl>
    <w:p w:rsidR="009B22FF" w:rsidRDefault="009B22FF"/>
    <w:p w:rsidR="00566822" w:rsidRDefault="00566822" w:rsidP="00E726AE">
      <w:pPr>
        <w:pStyle w:val="Footer"/>
        <w:tabs>
          <w:tab w:val="clear" w:pos="4680"/>
          <w:tab w:val="clear" w:pos="9360"/>
          <w:tab w:val="left" w:pos="2440"/>
        </w:tabs>
        <w:rPr>
          <w:sz w:val="24"/>
          <w:szCs w:val="24"/>
        </w:rPr>
      </w:pPr>
    </w:p>
    <w:p w:rsidR="00B13EA9" w:rsidRDefault="0004550F" w:rsidP="00E726AE">
      <w:pPr>
        <w:pStyle w:val="Footer"/>
        <w:tabs>
          <w:tab w:val="clear" w:pos="4680"/>
          <w:tab w:val="clear" w:pos="9360"/>
          <w:tab w:val="left" w:pos="244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DF160A" w:rsidRDefault="00DF160A" w:rsidP="00E726AE">
      <w:pPr>
        <w:pStyle w:val="Footer"/>
        <w:tabs>
          <w:tab w:val="clear" w:pos="4680"/>
          <w:tab w:val="clear" w:pos="9360"/>
          <w:tab w:val="left" w:pos="2440"/>
        </w:tabs>
        <w:rPr>
          <w:sz w:val="24"/>
          <w:szCs w:val="24"/>
        </w:rPr>
      </w:pPr>
    </w:p>
    <w:p w:rsidR="00DF160A" w:rsidRDefault="00DF160A" w:rsidP="00E726AE">
      <w:pPr>
        <w:pStyle w:val="Footer"/>
        <w:tabs>
          <w:tab w:val="clear" w:pos="4680"/>
          <w:tab w:val="clear" w:pos="9360"/>
          <w:tab w:val="left" w:pos="2440"/>
        </w:tabs>
        <w:rPr>
          <w:sz w:val="24"/>
          <w:szCs w:val="24"/>
        </w:rPr>
      </w:pP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1705"/>
        <w:gridCol w:w="900"/>
        <w:gridCol w:w="1800"/>
        <w:gridCol w:w="1980"/>
        <w:gridCol w:w="1530"/>
        <w:gridCol w:w="2340"/>
      </w:tblGrid>
      <w:tr w:rsidR="005A5F5E" w:rsidTr="00CC6862">
        <w:trPr>
          <w:trHeight w:val="440"/>
        </w:trPr>
        <w:tc>
          <w:tcPr>
            <w:tcW w:w="1705" w:type="dxa"/>
            <w:vAlign w:val="center"/>
          </w:tcPr>
          <w:p w:rsidR="005A5F5E" w:rsidRPr="006B5907" w:rsidRDefault="005A5F5E" w:rsidP="004D70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Component</w:t>
            </w:r>
          </w:p>
        </w:tc>
        <w:tc>
          <w:tcPr>
            <w:tcW w:w="900" w:type="dxa"/>
            <w:vAlign w:val="center"/>
          </w:tcPr>
          <w:p w:rsidR="005A5F5E" w:rsidRPr="006B5907" w:rsidRDefault="005A5F5E" w:rsidP="005A5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1800" w:type="dxa"/>
            <w:vAlign w:val="center"/>
          </w:tcPr>
          <w:p w:rsidR="005A5F5E" w:rsidRPr="006B5907" w:rsidRDefault="005A5F5E" w:rsidP="005A5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Poor</w:t>
            </w:r>
          </w:p>
        </w:tc>
        <w:tc>
          <w:tcPr>
            <w:tcW w:w="1980" w:type="dxa"/>
            <w:vAlign w:val="center"/>
          </w:tcPr>
          <w:p w:rsidR="005A5F5E" w:rsidRPr="006B5907" w:rsidRDefault="005A5F5E" w:rsidP="005A5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</w:t>
            </w:r>
          </w:p>
        </w:tc>
        <w:tc>
          <w:tcPr>
            <w:tcW w:w="1530" w:type="dxa"/>
            <w:vAlign w:val="center"/>
          </w:tcPr>
          <w:p w:rsidR="005A5F5E" w:rsidRPr="006B5907" w:rsidRDefault="005A5F5E" w:rsidP="005A5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</w:t>
            </w:r>
          </w:p>
        </w:tc>
        <w:tc>
          <w:tcPr>
            <w:tcW w:w="2340" w:type="dxa"/>
            <w:vAlign w:val="center"/>
          </w:tcPr>
          <w:p w:rsidR="005A5F5E" w:rsidRPr="006B5907" w:rsidRDefault="005A5F5E" w:rsidP="005A5F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59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</w:t>
            </w:r>
          </w:p>
        </w:tc>
      </w:tr>
      <w:tr w:rsidR="00AE4AB2" w:rsidTr="00CC6862">
        <w:tc>
          <w:tcPr>
            <w:tcW w:w="1705" w:type="dxa"/>
          </w:tcPr>
          <w:p w:rsidR="00AE4AB2" w:rsidRPr="00CC6862" w:rsidRDefault="00AE4AB2" w:rsidP="00CC686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Statement, Objectives, Dataset Selection, Literature Review</w:t>
            </w:r>
          </w:p>
        </w:tc>
        <w:tc>
          <w:tcPr>
            <w:tcW w:w="900" w:type="dxa"/>
          </w:tcPr>
          <w:p w:rsidR="00AE4AB2" w:rsidRPr="005A5F5E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0" w:type="dxa"/>
          </w:tcPr>
          <w:p w:rsidR="00AE4AB2" w:rsidRP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>Problem unclear or invalid. No objectives or irrelevant ones. Dataset missing or irrelevant. Literature review absent or irrelevant</w:t>
            </w:r>
          </w:p>
          <w:p w:rsidR="00AE4AB2" w:rsidRP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>(2 marks)</w:t>
            </w:r>
          </w:p>
        </w:tc>
        <w:tc>
          <w:tcPr>
            <w:tcW w:w="1980" w:type="dxa"/>
          </w:tcPr>
          <w:p w:rsid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>Problem too generic, loosely aligned with domain. Objectives vague. Dataset mentioned but unclear or low quality. Few references; no clear research gaps identified</w:t>
            </w:r>
          </w:p>
          <w:p w:rsidR="00AE4AB2" w:rsidRP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>(5 marks)</w:t>
            </w:r>
          </w:p>
        </w:tc>
        <w:tc>
          <w:tcPr>
            <w:tcW w:w="1530" w:type="dxa"/>
          </w:tcPr>
          <w:p w:rsid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Problem defined with relevance but lacks depth or clarity. Objectives defined but not fully measurable. Dataset chosen with partial justification. Literature review covers relevant work but analysis is limited </w:t>
            </w:r>
          </w:p>
          <w:p w:rsidR="00AE4AB2" w:rsidRP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>(8 marks)</w:t>
            </w:r>
          </w:p>
        </w:tc>
        <w:tc>
          <w:tcPr>
            <w:tcW w:w="2340" w:type="dxa"/>
          </w:tcPr>
          <w:p w:rsidR="00AE4AB2" w:rsidRP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>Problem clearly defined, innovative, relevant to trends/industry. Objectives are SMART. Dataset appropriate and well-justified. Literature review is comprehensive (4–5+ works), structured, highlighting research gaps and justification (10 marks)</w:t>
            </w:r>
          </w:p>
        </w:tc>
      </w:tr>
      <w:tr w:rsidR="00AE4AB2" w:rsidTr="00CC6862">
        <w:tc>
          <w:tcPr>
            <w:tcW w:w="1705" w:type="dxa"/>
          </w:tcPr>
          <w:p w:rsidR="00AE4AB2" w:rsidRPr="00CC6862" w:rsidRDefault="00AE4AB2" w:rsidP="00CC686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Sel</w:t>
            </w:r>
            <w:r w:rsidR="006C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ection &amp; Description </w:t>
            </w:r>
            <w:r w:rsidRPr="00CC6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(How you apply 4 GEN AI models in your project</w:t>
            </w:r>
            <w:r w:rsidR="006C0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900" w:type="dxa"/>
          </w:tcPr>
          <w:p w:rsidR="00AE4AB2" w:rsidRPr="005A5F5E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0" w:type="dxa"/>
          </w:tcPr>
          <w:p w:rsid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>No proper model selection or irrelevant models. No description or incorrect. No explanation of application</w:t>
            </w:r>
          </w:p>
          <w:p w:rsidR="00AE4AB2" w:rsidRP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 marks)</w:t>
            </w:r>
          </w:p>
        </w:tc>
        <w:tc>
          <w:tcPr>
            <w:tcW w:w="1980" w:type="dxa"/>
          </w:tcPr>
          <w:p w:rsid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Fewer than 4 models or weak connection to project. Minimal description; vague explanation; very generic application </w:t>
            </w:r>
          </w:p>
          <w:p w:rsidR="00AE4AB2" w:rsidRP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>(5 marks)</w:t>
            </w:r>
          </w:p>
        </w:tc>
        <w:tc>
          <w:tcPr>
            <w:tcW w:w="1530" w:type="dxa"/>
          </w:tcPr>
          <w:p w:rsid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>Four models selected but justification is weak. Models described but lacking detail on architecture or suitability. Application discussed but some connections missing</w:t>
            </w:r>
          </w:p>
          <w:p w:rsidR="00AE4AB2" w:rsidRP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(8 marks)</w:t>
            </w:r>
          </w:p>
        </w:tc>
        <w:tc>
          <w:tcPr>
            <w:tcW w:w="2340" w:type="dxa"/>
          </w:tcPr>
          <w:p w:rsidR="00AE4AB2" w:rsidRP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>Four appropriate, state-of-the-art models selected (e.g., Autoencoder, VAE, GAN, Diffusion, Transformer) with clear justification. Each model explained with architecture, working principle, and suitability. Differences highlighted. Step-by-step application and expected outcomes clearly described (10 marks)</w:t>
            </w:r>
          </w:p>
        </w:tc>
      </w:tr>
      <w:tr w:rsidR="00AE4AB2" w:rsidTr="00CC6862">
        <w:tc>
          <w:tcPr>
            <w:tcW w:w="1705" w:type="dxa"/>
          </w:tcPr>
          <w:p w:rsidR="00AE4AB2" w:rsidRPr="00CC6862" w:rsidRDefault="00AE4AB2" w:rsidP="00CC686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Design, Mathematical Formulation</w:t>
            </w:r>
          </w:p>
        </w:tc>
        <w:tc>
          <w:tcPr>
            <w:tcW w:w="900" w:type="dxa"/>
          </w:tcPr>
          <w:p w:rsidR="00AE4AB2" w:rsidRPr="005A5F5E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0" w:type="dxa"/>
          </w:tcPr>
          <w:p w:rsid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architecture unclear or missing. Mathematical formulation </w:t>
            </w: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absent or incorrect. No logical flow</w:t>
            </w:r>
          </w:p>
          <w:p w:rsidR="00AE4AB2" w:rsidRP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>(2 marks)</w:t>
            </w:r>
          </w:p>
        </w:tc>
        <w:tc>
          <w:tcPr>
            <w:tcW w:w="1980" w:type="dxa"/>
          </w:tcPr>
          <w:p w:rsid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Basic system design; some workflow presented but incomplete. Mathematical </w:t>
            </w: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formulation partial or contains errors. Connections between components not clear </w:t>
            </w:r>
          </w:p>
          <w:p w:rsidR="00AE4AB2" w:rsidRP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>(5 marks)</w:t>
            </w:r>
          </w:p>
          <w:p w:rsidR="00AE4AB2" w:rsidRP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:rsid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Well-structured system design; workflow clear. </w:t>
            </w: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Mathematical formulation mostly correct. Relationships between components and data flow described but lacks some detail</w:t>
            </w:r>
          </w:p>
          <w:p w:rsidR="00AE4AB2" w:rsidRP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(8 marks)</w:t>
            </w:r>
          </w:p>
        </w:tc>
        <w:tc>
          <w:tcPr>
            <w:tcW w:w="2340" w:type="dxa"/>
          </w:tcPr>
          <w:p w:rsid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Comprehensive system architecture with clear workflow and integration. Mathematical formulation accurate, </w:t>
            </w: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complete, and clearly explained. Data flow, modules, and model interactions logically presented. Design supports implementation and evaluation of models effectively </w:t>
            </w:r>
          </w:p>
          <w:p w:rsidR="00AE4AB2" w:rsidRPr="00CC6862" w:rsidRDefault="00AE4AB2" w:rsidP="00AE4A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6862">
              <w:rPr>
                <w:rFonts w:ascii="Times New Roman" w:eastAsia="Times New Roman" w:hAnsi="Times New Roman" w:cs="Times New Roman"/>
                <w:sz w:val="24"/>
                <w:szCs w:val="24"/>
              </w:rPr>
              <w:t>(10 marks)</w:t>
            </w:r>
          </w:p>
        </w:tc>
      </w:tr>
    </w:tbl>
    <w:p w:rsidR="005A5F5E" w:rsidRDefault="005A5F5E" w:rsidP="00E726AE">
      <w:pPr>
        <w:pStyle w:val="Footer"/>
        <w:tabs>
          <w:tab w:val="clear" w:pos="4680"/>
          <w:tab w:val="clear" w:pos="9360"/>
          <w:tab w:val="left" w:pos="2440"/>
        </w:tabs>
        <w:rPr>
          <w:sz w:val="24"/>
          <w:szCs w:val="24"/>
        </w:rPr>
      </w:pPr>
    </w:p>
    <w:p w:rsidR="005A5F5E" w:rsidRDefault="005A5F5E" w:rsidP="00E726AE">
      <w:pPr>
        <w:pStyle w:val="Footer"/>
        <w:tabs>
          <w:tab w:val="clear" w:pos="4680"/>
          <w:tab w:val="clear" w:pos="9360"/>
          <w:tab w:val="left" w:pos="2440"/>
        </w:tabs>
        <w:rPr>
          <w:sz w:val="24"/>
          <w:szCs w:val="24"/>
        </w:rPr>
      </w:pPr>
    </w:p>
    <w:p w:rsidR="005A5F5E" w:rsidRDefault="005A5F5E" w:rsidP="00E726AE">
      <w:pPr>
        <w:pStyle w:val="Footer"/>
        <w:tabs>
          <w:tab w:val="clear" w:pos="4680"/>
          <w:tab w:val="clear" w:pos="9360"/>
          <w:tab w:val="left" w:pos="2440"/>
        </w:tabs>
        <w:rPr>
          <w:sz w:val="24"/>
          <w:szCs w:val="24"/>
        </w:rPr>
      </w:pPr>
    </w:p>
    <w:p w:rsidR="005A5F5E" w:rsidRDefault="005A5F5E" w:rsidP="00E726AE">
      <w:pPr>
        <w:pStyle w:val="Footer"/>
        <w:tabs>
          <w:tab w:val="clear" w:pos="4680"/>
          <w:tab w:val="clear" w:pos="9360"/>
          <w:tab w:val="left" w:pos="2440"/>
        </w:tabs>
        <w:rPr>
          <w:sz w:val="24"/>
          <w:szCs w:val="24"/>
        </w:rPr>
      </w:pPr>
    </w:p>
    <w:p w:rsidR="005A5F5E" w:rsidRDefault="005A5F5E" w:rsidP="00E726AE">
      <w:pPr>
        <w:pStyle w:val="Footer"/>
        <w:tabs>
          <w:tab w:val="clear" w:pos="4680"/>
          <w:tab w:val="clear" w:pos="9360"/>
          <w:tab w:val="left" w:pos="2440"/>
        </w:tabs>
        <w:rPr>
          <w:sz w:val="24"/>
          <w:szCs w:val="24"/>
        </w:rPr>
      </w:pPr>
    </w:p>
    <w:p w:rsidR="005A5F5E" w:rsidRDefault="005A5F5E" w:rsidP="00E726AE">
      <w:pPr>
        <w:pStyle w:val="Footer"/>
        <w:tabs>
          <w:tab w:val="clear" w:pos="4680"/>
          <w:tab w:val="clear" w:pos="9360"/>
          <w:tab w:val="left" w:pos="2440"/>
        </w:tabs>
        <w:rPr>
          <w:sz w:val="24"/>
          <w:szCs w:val="24"/>
        </w:rPr>
      </w:pPr>
    </w:p>
    <w:p w:rsidR="00566822" w:rsidRPr="00566822" w:rsidRDefault="00566822" w:rsidP="00E726AE">
      <w:pPr>
        <w:pStyle w:val="Footer"/>
        <w:tabs>
          <w:tab w:val="clear" w:pos="4680"/>
          <w:tab w:val="clear" w:pos="9360"/>
          <w:tab w:val="left" w:pos="2440"/>
        </w:tabs>
        <w:rPr>
          <w:b/>
          <w:sz w:val="24"/>
          <w:szCs w:val="24"/>
        </w:rPr>
      </w:pPr>
      <w:r w:rsidRPr="00566822">
        <w:rPr>
          <w:b/>
          <w:sz w:val="24"/>
          <w:szCs w:val="24"/>
        </w:rPr>
        <w:t xml:space="preserve">Subject Teacher                                                                       </w:t>
      </w:r>
      <w:r w:rsidR="006A0A84">
        <w:rPr>
          <w:b/>
          <w:sz w:val="24"/>
          <w:szCs w:val="24"/>
        </w:rPr>
        <w:t xml:space="preserve">               </w:t>
      </w:r>
    </w:p>
    <w:p w:rsidR="00566822" w:rsidRDefault="00566822" w:rsidP="00E726AE">
      <w:pPr>
        <w:pStyle w:val="Footer"/>
        <w:tabs>
          <w:tab w:val="clear" w:pos="4680"/>
          <w:tab w:val="clear" w:pos="9360"/>
          <w:tab w:val="left" w:pos="2440"/>
        </w:tabs>
        <w:rPr>
          <w:sz w:val="24"/>
          <w:szCs w:val="24"/>
        </w:rPr>
      </w:pPr>
      <w:r>
        <w:rPr>
          <w:sz w:val="24"/>
          <w:szCs w:val="24"/>
        </w:rPr>
        <w:t>Mrs.</w:t>
      </w:r>
      <w:r w:rsidR="006C085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Savita Mane                                                        </w:t>
      </w:r>
      <w:r w:rsidR="006A0A84">
        <w:rPr>
          <w:sz w:val="24"/>
          <w:szCs w:val="24"/>
        </w:rPr>
        <w:t xml:space="preserve">                              </w:t>
      </w:r>
    </w:p>
    <w:p w:rsidR="005A5F5E" w:rsidRDefault="005A5F5E" w:rsidP="00E726AE">
      <w:pPr>
        <w:pStyle w:val="Footer"/>
        <w:tabs>
          <w:tab w:val="clear" w:pos="4680"/>
          <w:tab w:val="clear" w:pos="9360"/>
          <w:tab w:val="left" w:pos="2440"/>
        </w:tabs>
        <w:rPr>
          <w:sz w:val="24"/>
          <w:szCs w:val="24"/>
        </w:rPr>
      </w:pPr>
    </w:p>
    <w:p w:rsidR="005A5F5E" w:rsidRDefault="005A5F5E" w:rsidP="00E726AE">
      <w:pPr>
        <w:pStyle w:val="Footer"/>
        <w:tabs>
          <w:tab w:val="clear" w:pos="4680"/>
          <w:tab w:val="clear" w:pos="9360"/>
          <w:tab w:val="left" w:pos="2440"/>
        </w:tabs>
        <w:rPr>
          <w:sz w:val="24"/>
          <w:szCs w:val="24"/>
        </w:rPr>
      </w:pPr>
    </w:p>
    <w:p w:rsidR="005A5F5E" w:rsidRDefault="005A5F5E" w:rsidP="00E726AE">
      <w:pPr>
        <w:pStyle w:val="Footer"/>
        <w:tabs>
          <w:tab w:val="clear" w:pos="4680"/>
          <w:tab w:val="clear" w:pos="9360"/>
          <w:tab w:val="left" w:pos="2440"/>
        </w:tabs>
        <w:rPr>
          <w:sz w:val="24"/>
          <w:szCs w:val="24"/>
        </w:rPr>
      </w:pPr>
    </w:p>
    <w:p w:rsidR="005A5F5E" w:rsidRDefault="005A5F5E" w:rsidP="00E726AE">
      <w:pPr>
        <w:pStyle w:val="Footer"/>
        <w:tabs>
          <w:tab w:val="clear" w:pos="4680"/>
          <w:tab w:val="clear" w:pos="9360"/>
          <w:tab w:val="left" w:pos="2440"/>
        </w:tabs>
        <w:rPr>
          <w:sz w:val="24"/>
          <w:szCs w:val="24"/>
        </w:rPr>
      </w:pPr>
    </w:p>
    <w:sectPr w:rsidR="005A5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2E98" w:rsidRDefault="007A2E98" w:rsidP="00BB580F">
      <w:pPr>
        <w:spacing w:after="0" w:line="240" w:lineRule="auto"/>
      </w:pPr>
      <w:r>
        <w:separator/>
      </w:r>
    </w:p>
  </w:endnote>
  <w:endnote w:type="continuationSeparator" w:id="0">
    <w:p w:rsidR="007A2E98" w:rsidRDefault="007A2E98" w:rsidP="00BB5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2E98" w:rsidRDefault="007A2E98" w:rsidP="00BB580F">
      <w:pPr>
        <w:spacing w:after="0" w:line="240" w:lineRule="auto"/>
      </w:pPr>
      <w:r>
        <w:separator/>
      </w:r>
    </w:p>
  </w:footnote>
  <w:footnote w:type="continuationSeparator" w:id="0">
    <w:p w:rsidR="007A2E98" w:rsidRDefault="007A2E98" w:rsidP="00BB58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485619"/>
    <w:multiLevelType w:val="hybridMultilevel"/>
    <w:tmpl w:val="9A9CC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80F"/>
    <w:rsid w:val="00015CAC"/>
    <w:rsid w:val="000342CD"/>
    <w:rsid w:val="0004550F"/>
    <w:rsid w:val="00091DFA"/>
    <w:rsid w:val="001556AA"/>
    <w:rsid w:val="00156856"/>
    <w:rsid w:val="002748C7"/>
    <w:rsid w:val="00286236"/>
    <w:rsid w:val="002B14B5"/>
    <w:rsid w:val="002B313E"/>
    <w:rsid w:val="003C1DE5"/>
    <w:rsid w:val="0041727C"/>
    <w:rsid w:val="0044445B"/>
    <w:rsid w:val="00463CC7"/>
    <w:rsid w:val="004A765F"/>
    <w:rsid w:val="004B3242"/>
    <w:rsid w:val="004D70BE"/>
    <w:rsid w:val="004E1452"/>
    <w:rsid w:val="00507409"/>
    <w:rsid w:val="005462BD"/>
    <w:rsid w:val="00555898"/>
    <w:rsid w:val="00566822"/>
    <w:rsid w:val="005800A1"/>
    <w:rsid w:val="005A5F5E"/>
    <w:rsid w:val="00632C4C"/>
    <w:rsid w:val="006364AD"/>
    <w:rsid w:val="006A0A84"/>
    <w:rsid w:val="006C0856"/>
    <w:rsid w:val="006C1509"/>
    <w:rsid w:val="00763C51"/>
    <w:rsid w:val="007A2E98"/>
    <w:rsid w:val="009B22FF"/>
    <w:rsid w:val="009C4CA5"/>
    <w:rsid w:val="00A7162E"/>
    <w:rsid w:val="00AA4177"/>
    <w:rsid w:val="00AE4AB2"/>
    <w:rsid w:val="00B13EA9"/>
    <w:rsid w:val="00BB580F"/>
    <w:rsid w:val="00BD2FE1"/>
    <w:rsid w:val="00BD33A6"/>
    <w:rsid w:val="00C14512"/>
    <w:rsid w:val="00C76719"/>
    <w:rsid w:val="00C92926"/>
    <w:rsid w:val="00CC6862"/>
    <w:rsid w:val="00DF160A"/>
    <w:rsid w:val="00DF7E9E"/>
    <w:rsid w:val="00E726AE"/>
    <w:rsid w:val="00ED7B81"/>
    <w:rsid w:val="00F06B0D"/>
    <w:rsid w:val="00F21776"/>
    <w:rsid w:val="00F5759A"/>
    <w:rsid w:val="00F63B02"/>
    <w:rsid w:val="00FE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7FF8BE6-11F7-423A-8255-85F31976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5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B58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B58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5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80F"/>
  </w:style>
  <w:style w:type="paragraph" w:styleId="Footer">
    <w:name w:val="footer"/>
    <w:basedOn w:val="Normal"/>
    <w:link w:val="FooterChar"/>
    <w:uiPriority w:val="99"/>
    <w:unhideWhenUsed/>
    <w:rsid w:val="00BB58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80F"/>
  </w:style>
  <w:style w:type="character" w:customStyle="1" w:styleId="scorevalue">
    <w:name w:val="scorevalue"/>
    <w:basedOn w:val="DefaultParagraphFont"/>
    <w:rsid w:val="00DF160A"/>
  </w:style>
  <w:style w:type="character" w:styleId="Hyperlink">
    <w:name w:val="Hyperlink"/>
    <w:basedOn w:val="DefaultParagraphFont"/>
    <w:uiPriority w:val="99"/>
    <w:unhideWhenUsed/>
    <w:rsid w:val="00DF160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F16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983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689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317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8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697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834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4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26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29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734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05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368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99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347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91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1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323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982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31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0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52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4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437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8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82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92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57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6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84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456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17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157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456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9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86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9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354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554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193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1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25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9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562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9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263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029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3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63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602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961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1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045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2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20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38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0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99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290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9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43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102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939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42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8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778">
              <w:marLeft w:val="0"/>
              <w:marRight w:val="42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2536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4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5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66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4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23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48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9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4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17733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4244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1D2125"/>
                        <w:right w:val="none" w:sz="0" w:space="0" w:color="auto"/>
                      </w:divBdr>
                    </w:div>
                    <w:div w:id="111301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1175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6E3C4-F6B8-40B1-84E1-F12926F90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33</cp:revision>
  <dcterms:created xsi:type="dcterms:W3CDTF">2025-08-18T05:50:00Z</dcterms:created>
  <dcterms:modified xsi:type="dcterms:W3CDTF">2026-09-02T10:53:00Z</dcterms:modified>
</cp:coreProperties>
</file>