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A321" w14:textId="3FB9B1DD" w:rsidR="00087CB7" w:rsidRPr="00087CB7" w:rsidRDefault="00087CB7" w:rsidP="00087CB7">
      <w:pPr>
        <w:rPr>
          <w:b/>
          <w:bCs/>
        </w:rPr>
      </w:pPr>
      <w:r w:rsidRPr="00087CB7">
        <w:rPr>
          <w:b/>
          <w:bCs/>
          <w:sz w:val="40"/>
          <w:szCs w:val="40"/>
          <w:u w:val="single"/>
        </w:rPr>
        <w:t>Base project description</w:t>
      </w:r>
      <w:r>
        <w:rPr>
          <w:b/>
          <w:bCs/>
        </w:rPr>
        <w:br/>
      </w:r>
      <w:r>
        <w:rPr>
          <w:b/>
          <w:bCs/>
        </w:rPr>
        <w:br/>
      </w:r>
      <w:r w:rsidRPr="00087CB7">
        <w:rPr>
          <w:b/>
          <w:bCs/>
        </w:rPr>
        <w:t>FINLEX Project — Complete Understanding (PART 1)</w:t>
      </w:r>
    </w:p>
    <w:p w14:paraId="42FA2D9D" w14:textId="77777777" w:rsidR="00087CB7" w:rsidRPr="00087CB7" w:rsidRDefault="00087CB7" w:rsidP="00087CB7">
      <w:r w:rsidRPr="00087CB7">
        <w:rPr>
          <w:i/>
          <w:iCs/>
        </w:rPr>
        <w:t>(Explained from absolute zero knowledge, using very simple words)</w:t>
      </w:r>
    </w:p>
    <w:p w14:paraId="12B4A6FF" w14:textId="77777777" w:rsidR="00087CB7" w:rsidRPr="00087CB7" w:rsidRDefault="00087CB7" w:rsidP="00087CB7">
      <w:r w:rsidRPr="00087CB7">
        <w:t xml:space="preserve">This explanation is based on your </w:t>
      </w:r>
      <w:r w:rsidRPr="00087CB7">
        <w:rPr>
          <w:b/>
          <w:bCs/>
        </w:rPr>
        <w:t>project presentation PDF and project documentation</w:t>
      </w:r>
    </w:p>
    <w:p w14:paraId="377738A3" w14:textId="77777777" w:rsidR="00087CB7" w:rsidRPr="00087CB7" w:rsidRDefault="00000000" w:rsidP="00087CB7">
      <w:r>
        <w:pict w14:anchorId="18C69E09">
          <v:rect id="_x0000_i1025" style="width:0;height:1.5pt" o:hralign="center" o:hrstd="t" o:hr="t" fillcolor="#a0a0a0" stroked="f"/>
        </w:pict>
      </w:r>
    </w:p>
    <w:p w14:paraId="73C4A14D" w14:textId="77777777" w:rsidR="00087CB7" w:rsidRPr="00087CB7" w:rsidRDefault="00087CB7" w:rsidP="00087CB7">
      <w:pPr>
        <w:rPr>
          <w:b/>
          <w:bCs/>
        </w:rPr>
      </w:pPr>
      <w:r w:rsidRPr="00087CB7">
        <w:rPr>
          <w:b/>
          <w:bCs/>
        </w:rPr>
        <w:t>1. Project Overview</w:t>
      </w:r>
    </w:p>
    <w:p w14:paraId="596CE9E0" w14:textId="77777777" w:rsidR="00087CB7" w:rsidRPr="00087CB7" w:rsidRDefault="00087CB7" w:rsidP="00087CB7">
      <w:pPr>
        <w:rPr>
          <w:b/>
          <w:bCs/>
        </w:rPr>
      </w:pPr>
      <w:r w:rsidRPr="00087CB7">
        <w:rPr>
          <w:b/>
          <w:bCs/>
        </w:rPr>
        <w:t>What is this project?</w:t>
      </w:r>
    </w:p>
    <w:p w14:paraId="42552D96" w14:textId="77777777" w:rsidR="00087CB7" w:rsidRPr="00087CB7" w:rsidRDefault="00087CB7" w:rsidP="00087CB7">
      <w:r w:rsidRPr="00087CB7">
        <w:rPr>
          <w:b/>
          <w:bCs/>
        </w:rPr>
        <w:t>FINLEX</w:t>
      </w:r>
      <w:r w:rsidRPr="00087CB7">
        <w:t xml:space="preserve"> is an </w:t>
      </w:r>
      <w:r w:rsidRPr="00087CB7">
        <w:rPr>
          <w:b/>
          <w:bCs/>
        </w:rPr>
        <w:t>educational fintech web platform</w:t>
      </w:r>
      <w:r w:rsidRPr="00087CB7">
        <w:t>.</w:t>
      </w:r>
    </w:p>
    <w:p w14:paraId="58C2ACF5" w14:textId="77777777" w:rsidR="00087CB7" w:rsidRPr="00087CB7" w:rsidRDefault="00087CB7" w:rsidP="00087CB7">
      <w:r w:rsidRPr="00087CB7">
        <w:t>That means:</w:t>
      </w:r>
    </w:p>
    <w:p w14:paraId="3F720833" w14:textId="77777777" w:rsidR="00087CB7" w:rsidRPr="00087CB7" w:rsidRDefault="00087CB7" w:rsidP="00087CB7">
      <w:pPr>
        <w:numPr>
          <w:ilvl w:val="0"/>
          <w:numId w:val="1"/>
        </w:numPr>
      </w:pPr>
      <w:r w:rsidRPr="00087CB7">
        <w:t xml:space="preserve">It is related to </w:t>
      </w:r>
      <w:r w:rsidRPr="00087CB7">
        <w:rPr>
          <w:b/>
          <w:bCs/>
        </w:rPr>
        <w:t>finance + technology</w:t>
      </w:r>
    </w:p>
    <w:p w14:paraId="14B15429" w14:textId="77777777" w:rsidR="00087CB7" w:rsidRPr="00087CB7" w:rsidRDefault="00087CB7" w:rsidP="00087CB7">
      <w:pPr>
        <w:numPr>
          <w:ilvl w:val="0"/>
          <w:numId w:val="1"/>
        </w:numPr>
      </w:pPr>
      <w:r w:rsidRPr="00087CB7">
        <w:t xml:space="preserve">It is built mainly for </w:t>
      </w:r>
      <w:r w:rsidRPr="00087CB7">
        <w:rPr>
          <w:b/>
          <w:bCs/>
        </w:rPr>
        <w:t>learning</w:t>
      </w:r>
      <w:r w:rsidRPr="00087CB7">
        <w:t>, not for real money trading</w:t>
      </w:r>
    </w:p>
    <w:p w14:paraId="71F6753E" w14:textId="77777777" w:rsidR="00087CB7" w:rsidRPr="00087CB7" w:rsidRDefault="00087CB7" w:rsidP="00087CB7">
      <w:r w:rsidRPr="00087CB7">
        <w:t xml:space="preserve">FINLEX helps users </w:t>
      </w:r>
      <w:r w:rsidRPr="00087CB7">
        <w:rPr>
          <w:b/>
          <w:bCs/>
        </w:rPr>
        <w:t>understand financial markets</w:t>
      </w:r>
      <w:r w:rsidRPr="00087CB7">
        <w:t xml:space="preserve"> (especially crypto and trading concepts) by:</w:t>
      </w:r>
    </w:p>
    <w:p w14:paraId="16FCCF40" w14:textId="77777777" w:rsidR="00087CB7" w:rsidRPr="00087CB7" w:rsidRDefault="00087CB7" w:rsidP="00087CB7">
      <w:pPr>
        <w:numPr>
          <w:ilvl w:val="0"/>
          <w:numId w:val="2"/>
        </w:numPr>
      </w:pPr>
      <w:r w:rsidRPr="00087CB7">
        <w:t xml:space="preserve">Showing </w:t>
      </w:r>
      <w:r w:rsidRPr="00087CB7">
        <w:rPr>
          <w:b/>
          <w:bCs/>
        </w:rPr>
        <w:t>real market data</w:t>
      </w:r>
    </w:p>
    <w:p w14:paraId="7BA78A4F" w14:textId="77777777" w:rsidR="00087CB7" w:rsidRPr="00087CB7" w:rsidRDefault="00087CB7" w:rsidP="00087CB7">
      <w:pPr>
        <w:numPr>
          <w:ilvl w:val="0"/>
          <w:numId w:val="2"/>
        </w:numPr>
      </w:pPr>
      <w:r w:rsidRPr="00087CB7">
        <w:t xml:space="preserve">Allowing </w:t>
      </w:r>
      <w:r w:rsidRPr="00087CB7">
        <w:rPr>
          <w:b/>
          <w:bCs/>
        </w:rPr>
        <w:t>demo trading</w:t>
      </w:r>
      <w:r w:rsidRPr="00087CB7">
        <w:t xml:space="preserve"> (practice trading)</w:t>
      </w:r>
    </w:p>
    <w:p w14:paraId="65720483" w14:textId="77777777" w:rsidR="00087CB7" w:rsidRPr="00087CB7" w:rsidRDefault="00087CB7" w:rsidP="00087CB7">
      <w:pPr>
        <w:numPr>
          <w:ilvl w:val="0"/>
          <w:numId w:val="2"/>
        </w:numPr>
      </w:pPr>
      <w:r w:rsidRPr="00087CB7">
        <w:t xml:space="preserve">Providing </w:t>
      </w:r>
      <w:r w:rsidRPr="00087CB7">
        <w:rPr>
          <w:b/>
          <w:bCs/>
        </w:rPr>
        <w:t>AI-based guidance</w:t>
      </w:r>
    </w:p>
    <w:p w14:paraId="622413B1" w14:textId="77777777" w:rsidR="00087CB7" w:rsidRPr="00087CB7" w:rsidRDefault="00087CB7" w:rsidP="00087CB7">
      <w:pPr>
        <w:numPr>
          <w:ilvl w:val="0"/>
          <w:numId w:val="2"/>
        </w:numPr>
      </w:pPr>
      <w:r w:rsidRPr="00087CB7">
        <w:t xml:space="preserve">Giving </w:t>
      </w:r>
      <w:r w:rsidRPr="00087CB7">
        <w:rPr>
          <w:b/>
          <w:bCs/>
        </w:rPr>
        <w:t>visual dashboards and charts</w:t>
      </w:r>
    </w:p>
    <w:p w14:paraId="1D14620B" w14:textId="77777777" w:rsidR="00087CB7" w:rsidRPr="00087CB7" w:rsidRDefault="00087CB7" w:rsidP="00087CB7">
      <w:r w:rsidRPr="00087CB7">
        <w:t xml:space="preserve">This is clearly stated in your project documents as an </w:t>
      </w:r>
      <w:r w:rsidRPr="00087CB7">
        <w:rPr>
          <w:b/>
          <w:bCs/>
        </w:rPr>
        <w:t xml:space="preserve">educational fintech </w:t>
      </w:r>
      <w:proofErr w:type="gramStart"/>
      <w:r w:rsidRPr="00087CB7">
        <w:rPr>
          <w:b/>
          <w:bCs/>
        </w:rPr>
        <w:t>platform</w:t>
      </w:r>
      <w:r w:rsidRPr="00087CB7">
        <w:t xml:space="preserve"> .</w:t>
      </w:r>
      <w:proofErr w:type="gramEnd"/>
    </w:p>
    <w:p w14:paraId="3201F353" w14:textId="77777777" w:rsidR="00087CB7" w:rsidRPr="00087CB7" w:rsidRDefault="00000000" w:rsidP="00087CB7">
      <w:r>
        <w:pict w14:anchorId="16A9809C">
          <v:rect id="_x0000_i1026" style="width:0;height:1.5pt" o:hralign="center" o:hrstd="t" o:hr="t" fillcolor="#a0a0a0" stroked="f"/>
        </w:pict>
      </w:r>
    </w:p>
    <w:p w14:paraId="0FE07AE4" w14:textId="77777777" w:rsidR="00087CB7" w:rsidRPr="00087CB7" w:rsidRDefault="00087CB7" w:rsidP="00087CB7">
      <w:pPr>
        <w:rPr>
          <w:b/>
          <w:bCs/>
        </w:rPr>
      </w:pPr>
      <w:r w:rsidRPr="00087CB7">
        <w:rPr>
          <w:b/>
          <w:bCs/>
        </w:rPr>
        <w:t>What real-world problem does it solve?</w:t>
      </w:r>
    </w:p>
    <w:p w14:paraId="31D73819" w14:textId="77777777" w:rsidR="00087CB7" w:rsidRPr="00087CB7" w:rsidRDefault="00087CB7" w:rsidP="00087CB7">
      <w:r w:rsidRPr="00087CB7">
        <w:t xml:space="preserve">The </w:t>
      </w:r>
      <w:r w:rsidRPr="00087CB7">
        <w:rPr>
          <w:b/>
          <w:bCs/>
        </w:rPr>
        <w:t>main real-world problem</w:t>
      </w:r>
      <w:r w:rsidRPr="00087CB7">
        <w:t xml:space="preserve"> is:</w:t>
      </w:r>
    </w:p>
    <w:p w14:paraId="288FE48F" w14:textId="77777777" w:rsidR="00087CB7" w:rsidRPr="00087CB7" w:rsidRDefault="00087CB7" w:rsidP="00087CB7">
      <w:r w:rsidRPr="00087CB7">
        <w:rPr>
          <w:b/>
          <w:bCs/>
        </w:rPr>
        <w:t>Most people do not understand finance, trading, or crypto properly, but real trading is risky and confusing for beginners.</w:t>
      </w:r>
    </w:p>
    <w:p w14:paraId="334014BF" w14:textId="77777777" w:rsidR="00087CB7" w:rsidRPr="00087CB7" w:rsidRDefault="00087CB7" w:rsidP="00087CB7">
      <w:r w:rsidRPr="00087CB7">
        <w:t>In real life:</w:t>
      </w:r>
    </w:p>
    <w:p w14:paraId="3C68B236" w14:textId="77777777" w:rsidR="00087CB7" w:rsidRPr="00087CB7" w:rsidRDefault="00087CB7" w:rsidP="00087CB7">
      <w:pPr>
        <w:numPr>
          <w:ilvl w:val="0"/>
          <w:numId w:val="3"/>
        </w:numPr>
      </w:pPr>
      <w:r w:rsidRPr="00087CB7">
        <w:t>Beginners lose money very quickly</w:t>
      </w:r>
    </w:p>
    <w:p w14:paraId="17899EC1" w14:textId="77777777" w:rsidR="00087CB7" w:rsidRPr="00087CB7" w:rsidRDefault="00087CB7" w:rsidP="00087CB7">
      <w:pPr>
        <w:numPr>
          <w:ilvl w:val="0"/>
          <w:numId w:val="3"/>
        </w:numPr>
      </w:pPr>
      <w:r w:rsidRPr="00087CB7">
        <w:t>Trading apps assume users already know everything</w:t>
      </w:r>
    </w:p>
    <w:p w14:paraId="159C237D" w14:textId="77777777" w:rsidR="00087CB7" w:rsidRPr="00087CB7" w:rsidRDefault="00087CB7" w:rsidP="00087CB7">
      <w:pPr>
        <w:numPr>
          <w:ilvl w:val="0"/>
          <w:numId w:val="3"/>
        </w:numPr>
      </w:pPr>
      <w:r w:rsidRPr="00087CB7">
        <w:lastRenderedPageBreak/>
        <w:t>Crypto concepts like wallets, charts, volatility, blockchain are hard to understand</w:t>
      </w:r>
    </w:p>
    <w:p w14:paraId="220A2FEE" w14:textId="77777777" w:rsidR="00087CB7" w:rsidRPr="00087CB7" w:rsidRDefault="00087CB7" w:rsidP="00087CB7">
      <w:r w:rsidRPr="00087CB7">
        <w:rPr>
          <w:b/>
          <w:bCs/>
        </w:rPr>
        <w:t>FINLEX solves this by:</w:t>
      </w:r>
    </w:p>
    <w:p w14:paraId="7BDD75CE" w14:textId="77777777" w:rsidR="00087CB7" w:rsidRPr="00087CB7" w:rsidRDefault="00087CB7" w:rsidP="00087CB7">
      <w:pPr>
        <w:numPr>
          <w:ilvl w:val="0"/>
          <w:numId w:val="4"/>
        </w:numPr>
      </w:pPr>
      <w:r w:rsidRPr="00087CB7">
        <w:t xml:space="preserve">Removing </w:t>
      </w:r>
      <w:r w:rsidRPr="00087CB7">
        <w:rPr>
          <w:b/>
          <w:bCs/>
        </w:rPr>
        <w:t>real money risk</w:t>
      </w:r>
    </w:p>
    <w:p w14:paraId="79FD5073" w14:textId="77777777" w:rsidR="00087CB7" w:rsidRPr="00087CB7" w:rsidRDefault="00087CB7" w:rsidP="00087CB7">
      <w:pPr>
        <w:numPr>
          <w:ilvl w:val="0"/>
          <w:numId w:val="4"/>
        </w:numPr>
      </w:pPr>
      <w:r w:rsidRPr="00087CB7">
        <w:t xml:space="preserve">Letting users </w:t>
      </w:r>
      <w:r w:rsidRPr="00087CB7">
        <w:rPr>
          <w:b/>
          <w:bCs/>
        </w:rPr>
        <w:t>learn by doing</w:t>
      </w:r>
    </w:p>
    <w:p w14:paraId="06044C49" w14:textId="77777777" w:rsidR="00087CB7" w:rsidRPr="00087CB7" w:rsidRDefault="00087CB7" w:rsidP="00087CB7">
      <w:pPr>
        <w:numPr>
          <w:ilvl w:val="0"/>
          <w:numId w:val="4"/>
        </w:numPr>
      </w:pPr>
      <w:r w:rsidRPr="00087CB7">
        <w:t xml:space="preserve">Explaining concepts using </w:t>
      </w:r>
      <w:r w:rsidRPr="00087CB7">
        <w:rPr>
          <w:b/>
          <w:bCs/>
        </w:rPr>
        <w:t>AI and visuals</w:t>
      </w:r>
    </w:p>
    <w:p w14:paraId="6DEF2D69" w14:textId="77777777" w:rsidR="00087CB7" w:rsidRPr="00087CB7" w:rsidRDefault="00087CB7" w:rsidP="00087CB7">
      <w:pPr>
        <w:numPr>
          <w:ilvl w:val="0"/>
          <w:numId w:val="4"/>
        </w:numPr>
      </w:pPr>
      <w:r w:rsidRPr="00087CB7">
        <w:t>Allowing mistakes without financial loss</w:t>
      </w:r>
    </w:p>
    <w:p w14:paraId="0BAE0B63" w14:textId="77777777" w:rsidR="00087CB7" w:rsidRPr="00087CB7" w:rsidRDefault="00087CB7" w:rsidP="00087CB7">
      <w:proofErr w:type="gramStart"/>
      <w:r w:rsidRPr="00087CB7">
        <w:t>So</w:t>
      </w:r>
      <w:proofErr w:type="gramEnd"/>
      <w:r w:rsidRPr="00087CB7">
        <w:t xml:space="preserve"> the problem solved is </w:t>
      </w:r>
      <w:r w:rsidRPr="00087CB7">
        <w:rPr>
          <w:b/>
          <w:bCs/>
        </w:rPr>
        <w:t>lack of financial literacy and safe learning environments</w:t>
      </w:r>
      <w:r w:rsidRPr="00087CB7">
        <w:t>.</w:t>
      </w:r>
    </w:p>
    <w:p w14:paraId="45BB7FD4" w14:textId="77777777" w:rsidR="00087CB7" w:rsidRDefault="00087CB7"/>
    <w:p w14:paraId="7FBC6C7E" w14:textId="77777777" w:rsidR="00087CB7" w:rsidRPr="00087CB7" w:rsidRDefault="00087CB7" w:rsidP="00087CB7">
      <w:pPr>
        <w:rPr>
          <w:b/>
          <w:bCs/>
        </w:rPr>
      </w:pPr>
      <w:r w:rsidRPr="00087CB7">
        <w:rPr>
          <w:b/>
          <w:bCs/>
        </w:rPr>
        <w:t>Is this a real trading platform?</w:t>
      </w:r>
    </w:p>
    <w:p w14:paraId="7A9B0D6A" w14:textId="77777777" w:rsidR="00087CB7" w:rsidRPr="00087CB7" w:rsidRDefault="00087CB7" w:rsidP="00087CB7">
      <w:r w:rsidRPr="00087CB7">
        <w:rPr>
          <w:rFonts w:ascii="Segoe UI Emoji" w:hAnsi="Segoe UI Emoji" w:cs="Segoe UI Emoji"/>
        </w:rPr>
        <w:t>❌</w:t>
      </w:r>
      <w:r w:rsidRPr="00087CB7">
        <w:t xml:space="preserve"> </w:t>
      </w:r>
      <w:r w:rsidRPr="00087CB7">
        <w:rPr>
          <w:b/>
          <w:bCs/>
        </w:rPr>
        <w:t>NO — This is NOT a real trading platform</w:t>
      </w:r>
    </w:p>
    <w:p w14:paraId="295E8E3A" w14:textId="77777777" w:rsidR="00087CB7" w:rsidRPr="00087CB7" w:rsidRDefault="00087CB7" w:rsidP="00087CB7">
      <w:r w:rsidRPr="00087CB7">
        <w:rPr>
          <w:rFonts w:ascii="Segoe UI Emoji" w:hAnsi="Segoe UI Emoji" w:cs="Segoe UI Emoji"/>
        </w:rPr>
        <w:t>✔️</w:t>
      </w:r>
      <w:r w:rsidRPr="00087CB7">
        <w:t xml:space="preserve"> </w:t>
      </w:r>
      <w:r w:rsidRPr="00087CB7">
        <w:rPr>
          <w:b/>
          <w:bCs/>
        </w:rPr>
        <w:t>This is a learning and practice platform</w:t>
      </w:r>
    </w:p>
    <w:p w14:paraId="2B82FE25" w14:textId="77777777" w:rsidR="00087CB7" w:rsidRPr="00087CB7" w:rsidRDefault="00087CB7" w:rsidP="00087CB7">
      <w:r w:rsidRPr="00087CB7">
        <w:t>Important difference:</w:t>
      </w:r>
    </w:p>
    <w:p w14:paraId="5B5C9852" w14:textId="77777777" w:rsidR="00087CB7" w:rsidRPr="00087CB7" w:rsidRDefault="00087CB7" w:rsidP="00087CB7">
      <w:pPr>
        <w:numPr>
          <w:ilvl w:val="0"/>
          <w:numId w:val="5"/>
        </w:numPr>
      </w:pPr>
      <w:r w:rsidRPr="00087CB7">
        <w:rPr>
          <w:b/>
          <w:bCs/>
        </w:rPr>
        <w:t>Real trading platform</w:t>
      </w:r>
      <w:r w:rsidRPr="00087CB7">
        <w:t xml:space="preserve"> → real money, real profits, real losses</w:t>
      </w:r>
    </w:p>
    <w:p w14:paraId="0A4C7B8D" w14:textId="77777777" w:rsidR="00087CB7" w:rsidRPr="00087CB7" w:rsidRDefault="00087CB7" w:rsidP="00087CB7">
      <w:pPr>
        <w:numPr>
          <w:ilvl w:val="0"/>
          <w:numId w:val="5"/>
        </w:numPr>
      </w:pPr>
      <w:r w:rsidRPr="00087CB7">
        <w:rPr>
          <w:b/>
          <w:bCs/>
        </w:rPr>
        <w:t>FINLEX</w:t>
      </w:r>
      <w:r w:rsidRPr="00087CB7">
        <w:t xml:space="preserve"> → demo money, practice trades, learning only</w:t>
      </w:r>
    </w:p>
    <w:p w14:paraId="332C8A12" w14:textId="77777777" w:rsidR="00087CB7" w:rsidRPr="00087CB7" w:rsidRDefault="00087CB7" w:rsidP="00087CB7">
      <w:r w:rsidRPr="00087CB7">
        <w:t xml:space="preserve">Your project clearly mentions </w:t>
      </w:r>
      <w:r w:rsidRPr="00087CB7">
        <w:rPr>
          <w:b/>
          <w:bCs/>
        </w:rPr>
        <w:t>“Live Demo Trading”</w:t>
      </w:r>
      <w:r w:rsidRPr="00087CB7">
        <w:t xml:space="preserve"> and </w:t>
      </w:r>
      <w:r w:rsidRPr="00087CB7">
        <w:rPr>
          <w:b/>
          <w:bCs/>
        </w:rPr>
        <w:t>“Virtual trades with real data”</w:t>
      </w:r>
      <w:r w:rsidRPr="00087CB7">
        <w:t xml:space="preserve">, not real </w:t>
      </w:r>
      <w:proofErr w:type="gramStart"/>
      <w:r w:rsidRPr="00087CB7">
        <w:t>trading .</w:t>
      </w:r>
      <w:proofErr w:type="gramEnd"/>
    </w:p>
    <w:p w14:paraId="4EB990B5" w14:textId="77777777" w:rsidR="00087CB7" w:rsidRPr="00087CB7" w:rsidRDefault="00000000" w:rsidP="00087CB7">
      <w:r>
        <w:pict w14:anchorId="163ACDAC">
          <v:rect id="_x0000_i1027" style="width:0;height:1.5pt" o:hralign="center" o:hrstd="t" o:hr="t" fillcolor="#a0a0a0" stroked="f"/>
        </w:pict>
      </w:r>
    </w:p>
    <w:p w14:paraId="3FF14420" w14:textId="77777777" w:rsidR="00087CB7" w:rsidRPr="00087CB7" w:rsidRDefault="00087CB7" w:rsidP="00087CB7">
      <w:pPr>
        <w:rPr>
          <w:b/>
          <w:bCs/>
        </w:rPr>
      </w:pPr>
      <w:r w:rsidRPr="00087CB7">
        <w:rPr>
          <w:b/>
          <w:bCs/>
        </w:rPr>
        <w:t>2. Core Idea of the Project</w:t>
      </w:r>
    </w:p>
    <w:p w14:paraId="25CF4755" w14:textId="77777777" w:rsidR="00087CB7" w:rsidRPr="00087CB7" w:rsidRDefault="00087CB7" w:rsidP="00087CB7">
      <w:pPr>
        <w:rPr>
          <w:b/>
          <w:bCs/>
        </w:rPr>
      </w:pPr>
      <w:r w:rsidRPr="00087CB7">
        <w:rPr>
          <w:b/>
          <w:bCs/>
        </w:rPr>
        <w:t>Is this a crypto learning platform?</w:t>
      </w:r>
    </w:p>
    <w:p w14:paraId="1BF05B34" w14:textId="77777777" w:rsidR="00087CB7" w:rsidRPr="00087CB7" w:rsidRDefault="00087CB7" w:rsidP="00087CB7">
      <w:r w:rsidRPr="00087CB7">
        <w:rPr>
          <w:rFonts w:ascii="Segoe UI Emoji" w:hAnsi="Segoe UI Emoji" w:cs="Segoe UI Emoji"/>
        </w:rPr>
        <w:t>✔️</w:t>
      </w:r>
      <w:r w:rsidRPr="00087CB7">
        <w:t xml:space="preserve"> </w:t>
      </w:r>
      <w:r w:rsidRPr="00087CB7">
        <w:rPr>
          <w:b/>
          <w:bCs/>
        </w:rPr>
        <w:t>YES</w:t>
      </w:r>
    </w:p>
    <w:p w14:paraId="6EE78CC4" w14:textId="77777777" w:rsidR="00087CB7" w:rsidRPr="00087CB7" w:rsidRDefault="00087CB7" w:rsidP="00087CB7">
      <w:r w:rsidRPr="00087CB7">
        <w:t xml:space="preserve">FINLEX is </w:t>
      </w:r>
      <w:r w:rsidRPr="00087CB7">
        <w:rPr>
          <w:b/>
          <w:bCs/>
        </w:rPr>
        <w:t>primarily a crypto and financial learning platform</w:t>
      </w:r>
      <w:r w:rsidRPr="00087CB7">
        <w:t>.</w:t>
      </w:r>
    </w:p>
    <w:p w14:paraId="441021DB" w14:textId="77777777" w:rsidR="00087CB7" w:rsidRPr="00087CB7" w:rsidRDefault="00087CB7" w:rsidP="00087CB7">
      <w:r w:rsidRPr="00087CB7">
        <w:t>It teaches:</w:t>
      </w:r>
    </w:p>
    <w:p w14:paraId="39EFA2B4" w14:textId="77777777" w:rsidR="00087CB7" w:rsidRPr="00087CB7" w:rsidRDefault="00087CB7" w:rsidP="00087CB7">
      <w:pPr>
        <w:numPr>
          <w:ilvl w:val="0"/>
          <w:numId w:val="6"/>
        </w:numPr>
      </w:pPr>
      <w:r w:rsidRPr="00087CB7">
        <w:t>How crypto prices move</w:t>
      </w:r>
    </w:p>
    <w:p w14:paraId="3941AC8E" w14:textId="77777777" w:rsidR="00087CB7" w:rsidRPr="00087CB7" w:rsidRDefault="00087CB7" w:rsidP="00087CB7">
      <w:pPr>
        <w:numPr>
          <w:ilvl w:val="0"/>
          <w:numId w:val="6"/>
        </w:numPr>
      </w:pPr>
      <w:r w:rsidRPr="00087CB7">
        <w:t>How charts work</w:t>
      </w:r>
    </w:p>
    <w:p w14:paraId="2785A345" w14:textId="77777777" w:rsidR="00087CB7" w:rsidRPr="00087CB7" w:rsidRDefault="00087CB7" w:rsidP="00087CB7">
      <w:pPr>
        <w:numPr>
          <w:ilvl w:val="0"/>
          <w:numId w:val="6"/>
        </w:numPr>
      </w:pPr>
      <w:r w:rsidRPr="00087CB7">
        <w:t>What wallets are</w:t>
      </w:r>
    </w:p>
    <w:p w14:paraId="4CD5662E" w14:textId="77777777" w:rsidR="00087CB7" w:rsidRPr="00087CB7" w:rsidRDefault="00087CB7" w:rsidP="00087CB7">
      <w:pPr>
        <w:numPr>
          <w:ilvl w:val="0"/>
          <w:numId w:val="6"/>
        </w:numPr>
      </w:pPr>
      <w:r w:rsidRPr="00087CB7">
        <w:t>How transactions look</w:t>
      </w:r>
    </w:p>
    <w:p w14:paraId="31BDE3EE" w14:textId="77777777" w:rsidR="00087CB7" w:rsidRPr="00087CB7" w:rsidRDefault="00087CB7" w:rsidP="00087CB7">
      <w:pPr>
        <w:numPr>
          <w:ilvl w:val="0"/>
          <w:numId w:val="6"/>
        </w:numPr>
      </w:pPr>
      <w:r w:rsidRPr="00087CB7">
        <w:t>How market sentiment affects prices</w:t>
      </w:r>
    </w:p>
    <w:p w14:paraId="5CDDE68B" w14:textId="77777777" w:rsidR="00087CB7" w:rsidRPr="00087CB7" w:rsidRDefault="00000000" w:rsidP="00087CB7">
      <w:r>
        <w:lastRenderedPageBreak/>
        <w:pict w14:anchorId="68F0FA3A">
          <v:rect id="_x0000_i1028" style="width:0;height:1.5pt" o:hralign="center" o:hrstd="t" o:hr="t" fillcolor="#a0a0a0" stroked="f"/>
        </w:pict>
      </w:r>
    </w:p>
    <w:p w14:paraId="47E24E78" w14:textId="77777777" w:rsidR="00087CB7" w:rsidRPr="00087CB7" w:rsidRDefault="00087CB7" w:rsidP="00087CB7">
      <w:pPr>
        <w:rPr>
          <w:b/>
          <w:bCs/>
        </w:rPr>
      </w:pPr>
      <w:r w:rsidRPr="00087CB7">
        <w:rPr>
          <w:b/>
          <w:bCs/>
        </w:rPr>
        <w:t>Is it a simulated trading platform using fake money?</w:t>
      </w:r>
    </w:p>
    <w:p w14:paraId="4FE9219E" w14:textId="77777777" w:rsidR="00087CB7" w:rsidRPr="00087CB7" w:rsidRDefault="00087CB7" w:rsidP="00087CB7">
      <w:r w:rsidRPr="00087CB7">
        <w:rPr>
          <w:rFonts w:ascii="Segoe UI Emoji" w:hAnsi="Segoe UI Emoji" w:cs="Segoe UI Emoji"/>
        </w:rPr>
        <w:t>✔️</w:t>
      </w:r>
      <w:r w:rsidRPr="00087CB7">
        <w:t xml:space="preserve"> </w:t>
      </w:r>
      <w:r w:rsidRPr="00087CB7">
        <w:rPr>
          <w:b/>
          <w:bCs/>
        </w:rPr>
        <w:t>YES</w:t>
      </w:r>
    </w:p>
    <w:p w14:paraId="3DBB83F0" w14:textId="77777777" w:rsidR="00087CB7" w:rsidRPr="00087CB7" w:rsidRDefault="00087CB7" w:rsidP="00087CB7">
      <w:r w:rsidRPr="00087CB7">
        <w:t>Very important point for professors:</w:t>
      </w:r>
    </w:p>
    <w:p w14:paraId="5DC16A59" w14:textId="77777777" w:rsidR="00087CB7" w:rsidRPr="00087CB7" w:rsidRDefault="00087CB7" w:rsidP="00087CB7">
      <w:pPr>
        <w:numPr>
          <w:ilvl w:val="0"/>
          <w:numId w:val="7"/>
        </w:numPr>
      </w:pPr>
      <w:r w:rsidRPr="00087CB7">
        <w:t xml:space="preserve">Trades are </w:t>
      </w:r>
      <w:r w:rsidRPr="00087CB7">
        <w:rPr>
          <w:b/>
          <w:bCs/>
        </w:rPr>
        <w:t>simulated</w:t>
      </w:r>
    </w:p>
    <w:p w14:paraId="6019C234" w14:textId="77777777" w:rsidR="00087CB7" w:rsidRPr="00087CB7" w:rsidRDefault="00087CB7" w:rsidP="00087CB7">
      <w:pPr>
        <w:numPr>
          <w:ilvl w:val="0"/>
          <w:numId w:val="7"/>
        </w:numPr>
      </w:pPr>
      <w:r w:rsidRPr="00087CB7">
        <w:t xml:space="preserve">Prices are </w:t>
      </w:r>
      <w:r w:rsidRPr="00087CB7">
        <w:rPr>
          <w:b/>
          <w:bCs/>
        </w:rPr>
        <w:t>real-time</w:t>
      </w:r>
    </w:p>
    <w:p w14:paraId="573C37FB" w14:textId="77777777" w:rsidR="00087CB7" w:rsidRPr="00087CB7" w:rsidRDefault="00087CB7" w:rsidP="00087CB7">
      <w:pPr>
        <w:numPr>
          <w:ilvl w:val="0"/>
          <w:numId w:val="7"/>
        </w:numPr>
      </w:pPr>
      <w:r w:rsidRPr="00087CB7">
        <w:t xml:space="preserve">Money is </w:t>
      </w:r>
      <w:r w:rsidRPr="00087CB7">
        <w:rPr>
          <w:b/>
          <w:bCs/>
        </w:rPr>
        <w:t>fake / demo</w:t>
      </w:r>
    </w:p>
    <w:p w14:paraId="3C3C7206" w14:textId="77777777" w:rsidR="00087CB7" w:rsidRPr="00087CB7" w:rsidRDefault="00087CB7" w:rsidP="00087CB7">
      <w:r w:rsidRPr="00087CB7">
        <w:t>This is like:</w:t>
      </w:r>
    </w:p>
    <w:p w14:paraId="75EF21D9" w14:textId="77777777" w:rsidR="00087CB7" w:rsidRPr="00087CB7" w:rsidRDefault="00087CB7" w:rsidP="00087CB7">
      <w:r w:rsidRPr="00087CB7">
        <w:t>A flight simulator for pilots, but for finance and crypto.</w:t>
      </w:r>
    </w:p>
    <w:p w14:paraId="71F28195" w14:textId="77777777" w:rsidR="00087CB7" w:rsidRDefault="00087CB7" w:rsidP="00087CB7">
      <w:r w:rsidRPr="00087CB7">
        <w:t xml:space="preserve">You learn how things work </w:t>
      </w:r>
      <w:r w:rsidRPr="00087CB7">
        <w:rPr>
          <w:b/>
          <w:bCs/>
        </w:rPr>
        <w:t>without crashing a real plane</w:t>
      </w:r>
      <w:r w:rsidRPr="00087CB7">
        <w:t>.</w:t>
      </w:r>
    </w:p>
    <w:p w14:paraId="21866C51" w14:textId="77777777" w:rsidR="00087CB7" w:rsidRDefault="00087CB7" w:rsidP="00087CB7"/>
    <w:p w14:paraId="3BACCD80" w14:textId="77777777" w:rsidR="00087CB7" w:rsidRPr="00087CB7" w:rsidRDefault="00087CB7" w:rsidP="00087CB7">
      <w:pPr>
        <w:rPr>
          <w:b/>
          <w:bCs/>
        </w:rPr>
      </w:pPr>
      <w:r w:rsidRPr="00087CB7">
        <w:rPr>
          <w:b/>
          <w:bCs/>
        </w:rPr>
        <w:t>What kind of learning does the user get?</w:t>
      </w:r>
    </w:p>
    <w:p w14:paraId="6F5472CD" w14:textId="77777777" w:rsidR="00087CB7" w:rsidRPr="00087CB7" w:rsidRDefault="00087CB7" w:rsidP="00087CB7">
      <w:r w:rsidRPr="00087CB7">
        <w:t xml:space="preserve">The learning is </w:t>
      </w:r>
      <w:r w:rsidRPr="00087CB7">
        <w:rPr>
          <w:b/>
          <w:bCs/>
        </w:rPr>
        <w:t>practical</w:t>
      </w:r>
      <w:r w:rsidRPr="00087CB7">
        <w:t>, not just theory.</w:t>
      </w:r>
    </w:p>
    <w:p w14:paraId="15C5115F" w14:textId="77777777" w:rsidR="00087CB7" w:rsidRPr="00087CB7" w:rsidRDefault="00087CB7" w:rsidP="00087CB7">
      <w:r w:rsidRPr="00087CB7">
        <w:t>Users learn:</w:t>
      </w:r>
    </w:p>
    <w:p w14:paraId="44381665" w14:textId="77777777" w:rsidR="00087CB7" w:rsidRPr="00087CB7" w:rsidRDefault="00087CB7" w:rsidP="00087CB7">
      <w:pPr>
        <w:numPr>
          <w:ilvl w:val="0"/>
          <w:numId w:val="8"/>
        </w:numPr>
      </w:pPr>
      <w:r w:rsidRPr="00087CB7">
        <w:t xml:space="preserve">How to read </w:t>
      </w:r>
      <w:r w:rsidRPr="00087CB7">
        <w:rPr>
          <w:b/>
          <w:bCs/>
        </w:rPr>
        <w:t>price charts</w:t>
      </w:r>
    </w:p>
    <w:p w14:paraId="36BFF2F7" w14:textId="77777777" w:rsidR="00087CB7" w:rsidRPr="00087CB7" w:rsidRDefault="00087CB7" w:rsidP="00087CB7">
      <w:pPr>
        <w:numPr>
          <w:ilvl w:val="0"/>
          <w:numId w:val="8"/>
        </w:numPr>
      </w:pPr>
      <w:r w:rsidRPr="00087CB7">
        <w:t xml:space="preserve">What </w:t>
      </w:r>
      <w:r w:rsidRPr="00087CB7">
        <w:rPr>
          <w:b/>
          <w:bCs/>
        </w:rPr>
        <w:t>candlesticks, trends, volatility</w:t>
      </w:r>
      <w:r w:rsidRPr="00087CB7">
        <w:t xml:space="preserve"> mean</w:t>
      </w:r>
    </w:p>
    <w:p w14:paraId="7CD8B223" w14:textId="77777777" w:rsidR="00087CB7" w:rsidRPr="00087CB7" w:rsidRDefault="00087CB7" w:rsidP="00087CB7">
      <w:pPr>
        <w:numPr>
          <w:ilvl w:val="0"/>
          <w:numId w:val="8"/>
        </w:numPr>
      </w:pPr>
      <w:r w:rsidRPr="00087CB7">
        <w:t xml:space="preserve">How a </w:t>
      </w:r>
      <w:r w:rsidRPr="00087CB7">
        <w:rPr>
          <w:b/>
          <w:bCs/>
        </w:rPr>
        <w:t>portfolio changes</w:t>
      </w:r>
    </w:p>
    <w:p w14:paraId="2036E2B3" w14:textId="77777777" w:rsidR="00087CB7" w:rsidRPr="00087CB7" w:rsidRDefault="00087CB7" w:rsidP="00087CB7">
      <w:pPr>
        <w:numPr>
          <w:ilvl w:val="0"/>
          <w:numId w:val="8"/>
        </w:numPr>
      </w:pPr>
      <w:r w:rsidRPr="00087CB7">
        <w:t xml:space="preserve">How </w:t>
      </w:r>
      <w:r w:rsidRPr="00087CB7">
        <w:rPr>
          <w:b/>
          <w:bCs/>
        </w:rPr>
        <w:t>news impacts markets</w:t>
      </w:r>
    </w:p>
    <w:p w14:paraId="74A3BBC6" w14:textId="77777777" w:rsidR="00087CB7" w:rsidRPr="00087CB7" w:rsidRDefault="00087CB7" w:rsidP="00087CB7">
      <w:pPr>
        <w:numPr>
          <w:ilvl w:val="0"/>
          <w:numId w:val="8"/>
        </w:numPr>
      </w:pPr>
      <w:r w:rsidRPr="00087CB7">
        <w:t>How wallets and transactions work (conceptually)</w:t>
      </w:r>
    </w:p>
    <w:p w14:paraId="48679776" w14:textId="77777777" w:rsidR="00087CB7" w:rsidRPr="00087CB7" w:rsidRDefault="00087CB7" w:rsidP="00087CB7">
      <w:r w:rsidRPr="00087CB7">
        <w:t xml:space="preserve">This is called </w:t>
      </w:r>
      <w:r w:rsidRPr="00087CB7">
        <w:rPr>
          <w:b/>
          <w:bCs/>
        </w:rPr>
        <w:t>hands-on learning</w:t>
      </w:r>
      <w:r w:rsidRPr="00087CB7">
        <w:t>, and your project emphasizes that clearly</w:t>
      </w:r>
    </w:p>
    <w:p w14:paraId="4C6A3E19" w14:textId="77777777" w:rsidR="00087CB7" w:rsidRDefault="00087CB7" w:rsidP="00087CB7"/>
    <w:p w14:paraId="199E3290" w14:textId="77777777" w:rsidR="00087CB7" w:rsidRPr="00087CB7" w:rsidRDefault="00087CB7" w:rsidP="00087CB7">
      <w:r w:rsidRPr="00087CB7">
        <w:t>3. Blockchain Understanding (Very Important)</w:t>
      </w:r>
    </w:p>
    <w:p w14:paraId="650676F5" w14:textId="77777777" w:rsidR="00087CB7" w:rsidRPr="00087CB7" w:rsidRDefault="00087CB7" w:rsidP="00087CB7"/>
    <w:p w14:paraId="440E7B22" w14:textId="77777777" w:rsidR="00087CB7" w:rsidRPr="00087CB7" w:rsidRDefault="00087CB7" w:rsidP="00087CB7">
      <w:r w:rsidRPr="00087CB7">
        <w:t>Now let’s clear confusion completely.</w:t>
      </w:r>
    </w:p>
    <w:p w14:paraId="7A9690EE" w14:textId="77777777" w:rsidR="00087CB7" w:rsidRPr="00087CB7" w:rsidRDefault="00087CB7" w:rsidP="00087CB7"/>
    <w:p w14:paraId="7D42E288" w14:textId="77777777" w:rsidR="00087CB7" w:rsidRPr="00087CB7" w:rsidRDefault="00087CB7" w:rsidP="00087CB7">
      <w:r w:rsidRPr="00087CB7">
        <w:t>Is real blockchain technology being used?</w:t>
      </w:r>
    </w:p>
    <w:p w14:paraId="09F98727" w14:textId="77777777" w:rsidR="00087CB7" w:rsidRPr="00087CB7" w:rsidRDefault="00087CB7" w:rsidP="00087CB7"/>
    <w:p w14:paraId="44C28D81" w14:textId="77777777" w:rsidR="00087CB7" w:rsidRPr="00087CB7" w:rsidRDefault="00087CB7" w:rsidP="00087CB7">
      <w:r w:rsidRPr="00087CB7">
        <w:t>Answer: Partially yes, but in a controlled and educational way.</w:t>
      </w:r>
    </w:p>
    <w:p w14:paraId="76BB5963" w14:textId="77777777" w:rsidR="00087CB7" w:rsidRPr="00087CB7" w:rsidRDefault="00087CB7" w:rsidP="00087CB7"/>
    <w:p w14:paraId="0C612EC4" w14:textId="77777777" w:rsidR="00087CB7" w:rsidRPr="00087CB7" w:rsidRDefault="00087CB7" w:rsidP="00087CB7">
      <w:r w:rsidRPr="00087CB7">
        <w:t>FINLEX uses blockchain concepts, not full-scale real DeFi trading.</w:t>
      </w:r>
    </w:p>
    <w:p w14:paraId="074BDC2A" w14:textId="77777777" w:rsidR="00087CB7" w:rsidRPr="00087CB7" w:rsidRDefault="00087CB7" w:rsidP="00087CB7"/>
    <w:p w14:paraId="0449EB43" w14:textId="77777777" w:rsidR="00087CB7" w:rsidRPr="00087CB7" w:rsidRDefault="00087CB7" w:rsidP="00087CB7">
      <w:r w:rsidRPr="00087CB7">
        <w:t>Blockchain is used mainly to:</w:t>
      </w:r>
    </w:p>
    <w:p w14:paraId="22D31F11" w14:textId="77777777" w:rsidR="00087CB7" w:rsidRPr="00087CB7" w:rsidRDefault="00087CB7" w:rsidP="00087CB7"/>
    <w:p w14:paraId="185B8BB8" w14:textId="77777777" w:rsidR="00087CB7" w:rsidRPr="00087CB7" w:rsidRDefault="00087CB7" w:rsidP="00087CB7">
      <w:r w:rsidRPr="00087CB7">
        <w:t>Introduce users to wallets</w:t>
      </w:r>
    </w:p>
    <w:p w14:paraId="0B0BE2B2" w14:textId="77777777" w:rsidR="00087CB7" w:rsidRPr="00087CB7" w:rsidRDefault="00087CB7" w:rsidP="00087CB7"/>
    <w:p w14:paraId="620479C3" w14:textId="77777777" w:rsidR="00087CB7" w:rsidRPr="00087CB7" w:rsidRDefault="00087CB7" w:rsidP="00087CB7">
      <w:r w:rsidRPr="00087CB7">
        <w:t>Show how transactions work</w:t>
      </w:r>
    </w:p>
    <w:p w14:paraId="60C02965" w14:textId="77777777" w:rsidR="00087CB7" w:rsidRPr="00087CB7" w:rsidRDefault="00087CB7" w:rsidP="00087CB7"/>
    <w:p w14:paraId="0B5B4788" w14:textId="4700F5B0" w:rsidR="00087CB7" w:rsidRDefault="00087CB7" w:rsidP="00087CB7">
      <w:r w:rsidRPr="00087CB7">
        <w:t>Explain Ethereum basics</w:t>
      </w:r>
    </w:p>
    <w:p w14:paraId="5EE9F1C7" w14:textId="77777777" w:rsidR="00087CB7" w:rsidRDefault="00087CB7" w:rsidP="00087CB7"/>
    <w:p w14:paraId="42D08BCF" w14:textId="77777777" w:rsidR="00087CB7" w:rsidRPr="00087CB7" w:rsidRDefault="00087CB7" w:rsidP="00087CB7">
      <w:pPr>
        <w:rPr>
          <w:b/>
          <w:bCs/>
        </w:rPr>
      </w:pPr>
      <w:r w:rsidRPr="00087CB7">
        <w:rPr>
          <w:b/>
          <w:bCs/>
        </w:rPr>
        <w:t>4. MetaMask — Explained VERY Clearly</w:t>
      </w:r>
    </w:p>
    <w:p w14:paraId="55905665" w14:textId="77777777" w:rsidR="00087CB7" w:rsidRPr="00087CB7" w:rsidRDefault="00087CB7" w:rsidP="00087CB7">
      <w:r w:rsidRPr="00087CB7">
        <w:t>This is the most asked viva question.</w:t>
      </w:r>
      <w:r w:rsidRPr="00087CB7">
        <w:br/>
        <w:t>So read this slowly.</w:t>
      </w:r>
    </w:p>
    <w:p w14:paraId="1D4F4480" w14:textId="77777777" w:rsidR="00087CB7" w:rsidRPr="00087CB7" w:rsidRDefault="00000000" w:rsidP="00087CB7">
      <w:r>
        <w:pict w14:anchorId="0C021C72">
          <v:rect id="_x0000_i1029" style="width:0;height:1.5pt" o:hralign="center" o:hrstd="t" o:hr="t" fillcolor="#a0a0a0" stroked="f"/>
        </w:pict>
      </w:r>
    </w:p>
    <w:p w14:paraId="050393E2" w14:textId="77777777" w:rsidR="00087CB7" w:rsidRPr="00087CB7" w:rsidRDefault="00087CB7" w:rsidP="00087CB7">
      <w:pPr>
        <w:rPr>
          <w:b/>
          <w:bCs/>
        </w:rPr>
      </w:pPr>
      <w:r w:rsidRPr="00087CB7">
        <w:rPr>
          <w:b/>
          <w:bCs/>
        </w:rPr>
        <w:t>What is MetaMask?</w:t>
      </w:r>
    </w:p>
    <w:p w14:paraId="754CED1C" w14:textId="77777777" w:rsidR="00087CB7" w:rsidRPr="00087CB7" w:rsidRDefault="00087CB7" w:rsidP="00087CB7">
      <w:r w:rsidRPr="00087CB7">
        <w:rPr>
          <w:b/>
          <w:bCs/>
        </w:rPr>
        <w:t>MetaMask is a crypto wallet application.</w:t>
      </w:r>
    </w:p>
    <w:p w14:paraId="23314B3A" w14:textId="77777777" w:rsidR="00087CB7" w:rsidRPr="00087CB7" w:rsidRDefault="00087CB7" w:rsidP="00087CB7">
      <w:r w:rsidRPr="00087CB7">
        <w:t>In simple words:</w:t>
      </w:r>
    </w:p>
    <w:p w14:paraId="351FB3E2" w14:textId="77777777" w:rsidR="00087CB7" w:rsidRPr="00087CB7" w:rsidRDefault="00087CB7" w:rsidP="00087CB7">
      <w:pPr>
        <w:numPr>
          <w:ilvl w:val="0"/>
          <w:numId w:val="9"/>
        </w:numPr>
      </w:pPr>
      <w:r w:rsidRPr="00087CB7">
        <w:t xml:space="preserve">It is like a </w:t>
      </w:r>
      <w:r w:rsidRPr="00087CB7">
        <w:rPr>
          <w:b/>
          <w:bCs/>
        </w:rPr>
        <w:t>digital wallet</w:t>
      </w:r>
    </w:p>
    <w:p w14:paraId="1C44A757" w14:textId="77777777" w:rsidR="00087CB7" w:rsidRPr="00087CB7" w:rsidRDefault="00087CB7" w:rsidP="00087CB7">
      <w:pPr>
        <w:numPr>
          <w:ilvl w:val="0"/>
          <w:numId w:val="9"/>
        </w:numPr>
      </w:pPr>
      <w:r w:rsidRPr="00087CB7">
        <w:t xml:space="preserve">But instead of cash, it stores </w:t>
      </w:r>
      <w:r w:rsidRPr="00087CB7">
        <w:rPr>
          <w:b/>
          <w:bCs/>
        </w:rPr>
        <w:t>cryptocurrency</w:t>
      </w:r>
    </w:p>
    <w:p w14:paraId="10D47DF7" w14:textId="77777777" w:rsidR="00087CB7" w:rsidRPr="00087CB7" w:rsidRDefault="00087CB7" w:rsidP="00087CB7">
      <w:pPr>
        <w:numPr>
          <w:ilvl w:val="0"/>
          <w:numId w:val="9"/>
        </w:numPr>
      </w:pPr>
      <w:r w:rsidRPr="00087CB7">
        <w:t xml:space="preserve">It also acts like a </w:t>
      </w:r>
      <w:r w:rsidRPr="00087CB7">
        <w:rPr>
          <w:b/>
          <w:bCs/>
        </w:rPr>
        <w:t>login tool for blockchain apps</w:t>
      </w:r>
    </w:p>
    <w:p w14:paraId="42F1198A" w14:textId="77777777" w:rsidR="00087CB7" w:rsidRPr="00087CB7" w:rsidRDefault="00087CB7" w:rsidP="00087CB7">
      <w:r w:rsidRPr="00087CB7">
        <w:t>MetaMask is usually:</w:t>
      </w:r>
    </w:p>
    <w:p w14:paraId="366D8E70" w14:textId="77777777" w:rsidR="00087CB7" w:rsidRPr="00087CB7" w:rsidRDefault="00087CB7" w:rsidP="00087CB7">
      <w:pPr>
        <w:numPr>
          <w:ilvl w:val="0"/>
          <w:numId w:val="10"/>
        </w:numPr>
      </w:pPr>
      <w:r w:rsidRPr="00087CB7">
        <w:t xml:space="preserve">A </w:t>
      </w:r>
      <w:r w:rsidRPr="00087CB7">
        <w:rPr>
          <w:b/>
          <w:bCs/>
        </w:rPr>
        <w:t>browser extension</w:t>
      </w:r>
    </w:p>
    <w:p w14:paraId="23FE2738" w14:textId="77777777" w:rsidR="00087CB7" w:rsidRPr="00087CB7" w:rsidRDefault="00087CB7" w:rsidP="00087CB7">
      <w:pPr>
        <w:numPr>
          <w:ilvl w:val="0"/>
          <w:numId w:val="10"/>
        </w:numPr>
      </w:pPr>
      <w:r w:rsidRPr="00087CB7">
        <w:t xml:space="preserve">Or a </w:t>
      </w:r>
      <w:r w:rsidRPr="00087CB7">
        <w:rPr>
          <w:b/>
          <w:bCs/>
        </w:rPr>
        <w:t>mobile app</w:t>
      </w:r>
    </w:p>
    <w:p w14:paraId="68336296" w14:textId="77777777" w:rsidR="00087CB7" w:rsidRPr="00087CB7" w:rsidRDefault="00000000" w:rsidP="00087CB7">
      <w:r>
        <w:pict w14:anchorId="480A00E1">
          <v:rect id="_x0000_i1030" style="width:0;height:1.5pt" o:hralign="center" o:hrstd="t" o:hr="t" fillcolor="#a0a0a0" stroked="f"/>
        </w:pict>
      </w:r>
    </w:p>
    <w:p w14:paraId="165A0D21" w14:textId="77777777" w:rsidR="00087CB7" w:rsidRPr="00087CB7" w:rsidRDefault="00087CB7" w:rsidP="00087CB7">
      <w:pPr>
        <w:rPr>
          <w:b/>
          <w:bCs/>
        </w:rPr>
      </w:pPr>
      <w:r w:rsidRPr="00087CB7">
        <w:rPr>
          <w:b/>
          <w:bCs/>
        </w:rPr>
        <w:t>Why MetaMask is used in FINLEX?</w:t>
      </w:r>
    </w:p>
    <w:p w14:paraId="17B66F67" w14:textId="77777777" w:rsidR="00087CB7" w:rsidRPr="00087CB7" w:rsidRDefault="00087CB7" w:rsidP="00087CB7">
      <w:r w:rsidRPr="00087CB7">
        <w:t xml:space="preserve">MetaMask is used to </w:t>
      </w:r>
      <w:r w:rsidRPr="00087CB7">
        <w:rPr>
          <w:b/>
          <w:bCs/>
        </w:rPr>
        <w:t>teach users how crypto wallets work</w:t>
      </w:r>
      <w:r w:rsidRPr="00087CB7">
        <w:t>.</w:t>
      </w:r>
    </w:p>
    <w:p w14:paraId="4CDC6FAD" w14:textId="77777777" w:rsidR="00087CB7" w:rsidRPr="00087CB7" w:rsidRDefault="00087CB7" w:rsidP="00087CB7">
      <w:r w:rsidRPr="00087CB7">
        <w:t>In FINLEX:</w:t>
      </w:r>
    </w:p>
    <w:p w14:paraId="3FB50E99" w14:textId="77777777" w:rsidR="00087CB7" w:rsidRPr="00087CB7" w:rsidRDefault="00087CB7" w:rsidP="00087CB7">
      <w:pPr>
        <w:numPr>
          <w:ilvl w:val="0"/>
          <w:numId w:val="11"/>
        </w:numPr>
      </w:pPr>
      <w:r w:rsidRPr="00087CB7">
        <w:lastRenderedPageBreak/>
        <w:t xml:space="preserve">MetaMask helps users </w:t>
      </w:r>
      <w:r w:rsidRPr="00087CB7">
        <w:rPr>
          <w:b/>
          <w:bCs/>
        </w:rPr>
        <w:t>connect a wallet</w:t>
      </w:r>
    </w:p>
    <w:p w14:paraId="1FFDD9C0" w14:textId="77777777" w:rsidR="00087CB7" w:rsidRPr="00087CB7" w:rsidRDefault="00087CB7" w:rsidP="00087CB7">
      <w:pPr>
        <w:numPr>
          <w:ilvl w:val="0"/>
          <w:numId w:val="11"/>
        </w:numPr>
      </w:pPr>
      <w:r w:rsidRPr="00087CB7">
        <w:t xml:space="preserve">See </w:t>
      </w:r>
      <w:r w:rsidRPr="00087CB7">
        <w:rPr>
          <w:b/>
          <w:bCs/>
        </w:rPr>
        <w:t>wallet address</w:t>
      </w:r>
    </w:p>
    <w:p w14:paraId="6897703E" w14:textId="77777777" w:rsidR="00087CB7" w:rsidRPr="00087CB7" w:rsidRDefault="00087CB7" w:rsidP="00087CB7">
      <w:pPr>
        <w:numPr>
          <w:ilvl w:val="0"/>
          <w:numId w:val="11"/>
        </w:numPr>
      </w:pPr>
      <w:r w:rsidRPr="00087CB7">
        <w:t xml:space="preserve">Understand </w:t>
      </w:r>
      <w:r w:rsidRPr="00087CB7">
        <w:rPr>
          <w:b/>
          <w:bCs/>
        </w:rPr>
        <w:t>transactions</w:t>
      </w:r>
    </w:p>
    <w:p w14:paraId="14B9DE08" w14:textId="77777777" w:rsidR="00087CB7" w:rsidRPr="00087CB7" w:rsidRDefault="00087CB7" w:rsidP="00087CB7">
      <w:pPr>
        <w:numPr>
          <w:ilvl w:val="0"/>
          <w:numId w:val="11"/>
        </w:numPr>
      </w:pPr>
      <w:r w:rsidRPr="00087CB7">
        <w:t>Learn how blockchain-based apps work</w:t>
      </w:r>
    </w:p>
    <w:p w14:paraId="398794C6" w14:textId="77777777" w:rsidR="00087CB7" w:rsidRPr="00087CB7" w:rsidRDefault="00087CB7" w:rsidP="00087CB7">
      <w:r w:rsidRPr="00087CB7">
        <w:t>It is not used for real trading profits.</w:t>
      </w:r>
    </w:p>
    <w:p w14:paraId="55997DB4" w14:textId="77777777" w:rsidR="00A459A5" w:rsidRPr="00A459A5" w:rsidRDefault="00A459A5" w:rsidP="00A459A5">
      <w:pPr>
        <w:rPr>
          <w:b/>
          <w:bCs/>
        </w:rPr>
      </w:pPr>
      <w:r w:rsidRPr="00A459A5">
        <w:rPr>
          <w:b/>
          <w:bCs/>
        </w:rPr>
        <w:t>What happens when a user connects MetaMask?</w:t>
      </w:r>
    </w:p>
    <w:p w14:paraId="7C78490A" w14:textId="77777777" w:rsidR="00A459A5" w:rsidRPr="00A459A5" w:rsidRDefault="00A459A5" w:rsidP="00A459A5">
      <w:r w:rsidRPr="00A459A5">
        <w:t>Step by step:</w:t>
      </w:r>
    </w:p>
    <w:p w14:paraId="2D96FEFE" w14:textId="77777777" w:rsidR="00A459A5" w:rsidRPr="00A459A5" w:rsidRDefault="00A459A5" w:rsidP="00A459A5">
      <w:pPr>
        <w:numPr>
          <w:ilvl w:val="0"/>
          <w:numId w:val="12"/>
        </w:numPr>
      </w:pPr>
      <w:r w:rsidRPr="00A459A5">
        <w:t xml:space="preserve">User clicks </w:t>
      </w:r>
      <w:r w:rsidRPr="00A459A5">
        <w:rPr>
          <w:b/>
          <w:bCs/>
        </w:rPr>
        <w:t>Connect Wallet</w:t>
      </w:r>
    </w:p>
    <w:p w14:paraId="14C12194" w14:textId="77777777" w:rsidR="00A459A5" w:rsidRPr="00A459A5" w:rsidRDefault="00A459A5" w:rsidP="00A459A5">
      <w:pPr>
        <w:numPr>
          <w:ilvl w:val="0"/>
          <w:numId w:val="12"/>
        </w:numPr>
      </w:pPr>
      <w:r w:rsidRPr="00A459A5">
        <w:t>MetaMask popup opens</w:t>
      </w:r>
    </w:p>
    <w:p w14:paraId="5031F34C" w14:textId="77777777" w:rsidR="00A459A5" w:rsidRPr="00A459A5" w:rsidRDefault="00A459A5" w:rsidP="00A459A5">
      <w:pPr>
        <w:numPr>
          <w:ilvl w:val="0"/>
          <w:numId w:val="12"/>
        </w:numPr>
      </w:pPr>
      <w:r w:rsidRPr="00A459A5">
        <w:t>User approves connection</w:t>
      </w:r>
    </w:p>
    <w:p w14:paraId="274F7DDB" w14:textId="77777777" w:rsidR="00A459A5" w:rsidRPr="00A459A5" w:rsidRDefault="00A459A5" w:rsidP="00A459A5">
      <w:pPr>
        <w:numPr>
          <w:ilvl w:val="0"/>
          <w:numId w:val="12"/>
        </w:numPr>
      </w:pPr>
      <w:r w:rsidRPr="00A459A5">
        <w:t>FINLEX can now:</w:t>
      </w:r>
    </w:p>
    <w:p w14:paraId="2F9C0CD5" w14:textId="77777777" w:rsidR="00A459A5" w:rsidRPr="00A459A5" w:rsidRDefault="00A459A5" w:rsidP="00A459A5">
      <w:pPr>
        <w:numPr>
          <w:ilvl w:val="1"/>
          <w:numId w:val="12"/>
        </w:numPr>
      </w:pPr>
      <w:r w:rsidRPr="00A459A5">
        <w:t>Read wallet address</w:t>
      </w:r>
    </w:p>
    <w:p w14:paraId="10A50BCB" w14:textId="77777777" w:rsidR="00A459A5" w:rsidRPr="00A459A5" w:rsidRDefault="00A459A5" w:rsidP="00A459A5">
      <w:pPr>
        <w:numPr>
          <w:ilvl w:val="1"/>
          <w:numId w:val="12"/>
        </w:numPr>
      </w:pPr>
      <w:r w:rsidRPr="00A459A5">
        <w:t>Show balance</w:t>
      </w:r>
    </w:p>
    <w:p w14:paraId="26C21801" w14:textId="77777777" w:rsidR="00A459A5" w:rsidRPr="00A459A5" w:rsidRDefault="00A459A5" w:rsidP="00A459A5">
      <w:pPr>
        <w:numPr>
          <w:ilvl w:val="1"/>
          <w:numId w:val="12"/>
        </w:numPr>
      </w:pPr>
      <w:r w:rsidRPr="00A459A5">
        <w:t>Display transactions (educational)</w:t>
      </w:r>
    </w:p>
    <w:p w14:paraId="7F1FAD1C" w14:textId="77777777" w:rsidR="00A459A5" w:rsidRPr="00A459A5" w:rsidRDefault="00A459A5" w:rsidP="00A459A5">
      <w:r w:rsidRPr="00A459A5">
        <w:t>Important:</w:t>
      </w:r>
    </w:p>
    <w:p w14:paraId="7D4107B3" w14:textId="77777777" w:rsidR="00A459A5" w:rsidRPr="00A459A5" w:rsidRDefault="00A459A5" w:rsidP="00A459A5">
      <w:pPr>
        <w:numPr>
          <w:ilvl w:val="0"/>
          <w:numId w:val="13"/>
        </w:numPr>
      </w:pPr>
      <w:r w:rsidRPr="00A459A5">
        <w:t xml:space="preserve">FINLEX </w:t>
      </w:r>
      <w:r w:rsidRPr="00A459A5">
        <w:rPr>
          <w:b/>
          <w:bCs/>
        </w:rPr>
        <w:t>cannot steal funds</w:t>
      </w:r>
    </w:p>
    <w:p w14:paraId="42D15A09" w14:textId="77777777" w:rsidR="00A459A5" w:rsidRPr="00A459A5" w:rsidRDefault="00A459A5" w:rsidP="00A459A5">
      <w:pPr>
        <w:numPr>
          <w:ilvl w:val="0"/>
          <w:numId w:val="13"/>
        </w:numPr>
      </w:pPr>
      <w:r w:rsidRPr="00A459A5">
        <w:t xml:space="preserve">FINLEX </w:t>
      </w:r>
      <w:r w:rsidRPr="00A459A5">
        <w:rPr>
          <w:b/>
          <w:bCs/>
        </w:rPr>
        <w:t>cannot act without permission</w:t>
      </w:r>
    </w:p>
    <w:p w14:paraId="723EBE57" w14:textId="77777777" w:rsidR="00A459A5" w:rsidRDefault="00A459A5" w:rsidP="00087CB7"/>
    <w:p w14:paraId="237B730A" w14:textId="77777777" w:rsidR="00A459A5" w:rsidRPr="00A459A5" w:rsidRDefault="00A459A5" w:rsidP="00A459A5">
      <w:pPr>
        <w:rPr>
          <w:b/>
          <w:bCs/>
        </w:rPr>
      </w:pPr>
      <w:r w:rsidRPr="00A459A5">
        <w:rPr>
          <w:b/>
          <w:bCs/>
        </w:rPr>
        <w:t xml:space="preserve">What does the chatbot </w:t>
      </w:r>
      <w:proofErr w:type="gramStart"/>
      <w:r w:rsidRPr="00A459A5">
        <w:rPr>
          <w:b/>
          <w:bCs/>
        </w:rPr>
        <w:t>actually do</w:t>
      </w:r>
      <w:proofErr w:type="gramEnd"/>
      <w:r w:rsidRPr="00A459A5">
        <w:rPr>
          <w:b/>
          <w:bCs/>
        </w:rPr>
        <w:t>?</w:t>
      </w:r>
    </w:p>
    <w:p w14:paraId="51F8F982" w14:textId="77777777" w:rsidR="00A459A5" w:rsidRPr="00A459A5" w:rsidRDefault="00A459A5" w:rsidP="00A459A5">
      <w:r w:rsidRPr="00A459A5">
        <w:t xml:space="preserve">The chatbot acts like a </w:t>
      </w:r>
      <w:r w:rsidRPr="00A459A5">
        <w:rPr>
          <w:b/>
          <w:bCs/>
        </w:rPr>
        <w:t>virtual financial tutor</w:t>
      </w:r>
      <w:r w:rsidRPr="00A459A5">
        <w:t>.</w:t>
      </w:r>
    </w:p>
    <w:p w14:paraId="5788D6E1" w14:textId="77777777" w:rsidR="00A459A5" w:rsidRPr="00A459A5" w:rsidRDefault="00A459A5" w:rsidP="00A459A5">
      <w:r w:rsidRPr="00A459A5">
        <w:t>It helps users by:</w:t>
      </w:r>
    </w:p>
    <w:p w14:paraId="37A849BC" w14:textId="77777777" w:rsidR="00A459A5" w:rsidRPr="00A459A5" w:rsidRDefault="00A459A5" w:rsidP="00A459A5">
      <w:pPr>
        <w:numPr>
          <w:ilvl w:val="0"/>
          <w:numId w:val="14"/>
        </w:numPr>
      </w:pPr>
      <w:r w:rsidRPr="00A459A5">
        <w:t>Answering finance and crypto questions</w:t>
      </w:r>
    </w:p>
    <w:p w14:paraId="4E217C86" w14:textId="77777777" w:rsidR="00A459A5" w:rsidRPr="00A459A5" w:rsidRDefault="00A459A5" w:rsidP="00A459A5">
      <w:pPr>
        <w:numPr>
          <w:ilvl w:val="0"/>
          <w:numId w:val="14"/>
        </w:numPr>
      </w:pPr>
      <w:r w:rsidRPr="00A459A5">
        <w:t>Explaining charts in simple words</w:t>
      </w:r>
    </w:p>
    <w:p w14:paraId="75B3089A" w14:textId="77777777" w:rsidR="00A459A5" w:rsidRPr="00A459A5" w:rsidRDefault="00A459A5" w:rsidP="00A459A5">
      <w:pPr>
        <w:numPr>
          <w:ilvl w:val="0"/>
          <w:numId w:val="14"/>
        </w:numPr>
      </w:pPr>
      <w:r w:rsidRPr="00A459A5">
        <w:t>Explaining trading terms</w:t>
      </w:r>
    </w:p>
    <w:p w14:paraId="705DF9AC" w14:textId="77777777" w:rsidR="00A459A5" w:rsidRPr="00A459A5" w:rsidRDefault="00A459A5" w:rsidP="00A459A5">
      <w:pPr>
        <w:numPr>
          <w:ilvl w:val="0"/>
          <w:numId w:val="14"/>
        </w:numPr>
      </w:pPr>
      <w:r w:rsidRPr="00A459A5">
        <w:t>Giving learning suggestions</w:t>
      </w:r>
    </w:p>
    <w:p w14:paraId="604033E4" w14:textId="77777777" w:rsidR="00A459A5" w:rsidRPr="00A459A5" w:rsidRDefault="00A459A5" w:rsidP="00A459A5">
      <w:pPr>
        <w:numPr>
          <w:ilvl w:val="0"/>
          <w:numId w:val="14"/>
        </w:numPr>
      </w:pPr>
      <w:r w:rsidRPr="00A459A5">
        <w:t>Helping users understand what they are seeing on screen</w:t>
      </w:r>
    </w:p>
    <w:p w14:paraId="1A13AE23" w14:textId="77777777" w:rsidR="00A459A5" w:rsidRPr="00A459A5" w:rsidRDefault="00A459A5" w:rsidP="00A459A5">
      <w:r w:rsidRPr="00A459A5">
        <w:t xml:space="preserve">This is clearly described in your project as an </w:t>
      </w:r>
      <w:r w:rsidRPr="00A459A5">
        <w:rPr>
          <w:b/>
          <w:bCs/>
        </w:rPr>
        <w:t>AI-powered financial assistant</w:t>
      </w:r>
    </w:p>
    <w:p w14:paraId="1A8A4B16" w14:textId="77777777" w:rsidR="00A459A5" w:rsidRPr="00A459A5" w:rsidRDefault="00A459A5" w:rsidP="00A459A5">
      <w:r w:rsidRPr="00A459A5">
        <w:t>Examples of chatbot help:</w:t>
      </w:r>
    </w:p>
    <w:p w14:paraId="466F5B04" w14:textId="77777777" w:rsidR="00A459A5" w:rsidRPr="00A459A5" w:rsidRDefault="00A459A5" w:rsidP="00A459A5">
      <w:pPr>
        <w:numPr>
          <w:ilvl w:val="0"/>
          <w:numId w:val="15"/>
        </w:numPr>
      </w:pPr>
      <w:r w:rsidRPr="00A459A5">
        <w:lastRenderedPageBreak/>
        <w:t>“What is a bullish trend?”</w:t>
      </w:r>
    </w:p>
    <w:p w14:paraId="390381FE" w14:textId="77777777" w:rsidR="00A459A5" w:rsidRPr="00A459A5" w:rsidRDefault="00A459A5" w:rsidP="00A459A5">
      <w:pPr>
        <w:numPr>
          <w:ilvl w:val="0"/>
          <w:numId w:val="15"/>
        </w:numPr>
      </w:pPr>
      <w:r w:rsidRPr="00A459A5">
        <w:t>“Why is crypto volatile?”</w:t>
      </w:r>
    </w:p>
    <w:p w14:paraId="569EC96F" w14:textId="77777777" w:rsidR="00A459A5" w:rsidRPr="00A459A5" w:rsidRDefault="00A459A5" w:rsidP="00A459A5">
      <w:pPr>
        <w:numPr>
          <w:ilvl w:val="0"/>
          <w:numId w:val="15"/>
        </w:numPr>
      </w:pPr>
      <w:r w:rsidRPr="00A459A5">
        <w:t>“What does volume mean?”</w:t>
      </w:r>
    </w:p>
    <w:p w14:paraId="24A29133" w14:textId="77777777" w:rsidR="00A459A5" w:rsidRPr="00A459A5" w:rsidRDefault="00A459A5" w:rsidP="00A459A5">
      <w:pPr>
        <w:numPr>
          <w:ilvl w:val="0"/>
          <w:numId w:val="15"/>
        </w:numPr>
      </w:pPr>
      <w:r w:rsidRPr="00A459A5">
        <w:t>“How should beginners approach learning trading?”</w:t>
      </w:r>
    </w:p>
    <w:p w14:paraId="0BA91E42" w14:textId="77777777" w:rsidR="00A459A5" w:rsidRPr="00A459A5" w:rsidRDefault="00A459A5" w:rsidP="00A459A5">
      <w:r w:rsidRPr="00A459A5">
        <w:t xml:space="preserve">It </w:t>
      </w:r>
      <w:r w:rsidRPr="00A459A5">
        <w:rPr>
          <w:b/>
          <w:bCs/>
        </w:rPr>
        <w:t>never says</w:t>
      </w:r>
      <w:r w:rsidRPr="00A459A5">
        <w:t>:</w:t>
      </w:r>
    </w:p>
    <w:p w14:paraId="71FA7D73" w14:textId="77777777" w:rsidR="00A459A5" w:rsidRPr="00A459A5" w:rsidRDefault="00A459A5" w:rsidP="00A459A5">
      <w:pPr>
        <w:numPr>
          <w:ilvl w:val="0"/>
          <w:numId w:val="16"/>
        </w:numPr>
      </w:pPr>
      <w:r w:rsidRPr="00A459A5">
        <w:t>“Buy this coin”</w:t>
      </w:r>
    </w:p>
    <w:p w14:paraId="31AB9CD0" w14:textId="77777777" w:rsidR="00A459A5" w:rsidRPr="00A459A5" w:rsidRDefault="00A459A5" w:rsidP="00A459A5">
      <w:pPr>
        <w:numPr>
          <w:ilvl w:val="0"/>
          <w:numId w:val="16"/>
        </w:numPr>
      </w:pPr>
      <w:r w:rsidRPr="00A459A5">
        <w:t>“Sell now”</w:t>
      </w:r>
    </w:p>
    <w:p w14:paraId="1FABB11B" w14:textId="77777777" w:rsidR="00A459A5" w:rsidRPr="00A459A5" w:rsidRDefault="00A459A5" w:rsidP="00A459A5">
      <w:pPr>
        <w:numPr>
          <w:ilvl w:val="0"/>
          <w:numId w:val="16"/>
        </w:numPr>
      </w:pPr>
      <w:r w:rsidRPr="00A459A5">
        <w:t>“You will make profit”</w:t>
      </w:r>
    </w:p>
    <w:p w14:paraId="1A048AA0" w14:textId="77777777" w:rsidR="00A459A5" w:rsidRDefault="00A459A5" w:rsidP="00087CB7"/>
    <w:p w14:paraId="092A3BD2" w14:textId="77777777" w:rsidR="00A459A5" w:rsidRPr="00A459A5" w:rsidRDefault="00A459A5" w:rsidP="00A459A5">
      <w:pPr>
        <w:rPr>
          <w:b/>
          <w:bCs/>
        </w:rPr>
      </w:pPr>
      <w:r w:rsidRPr="00A459A5">
        <w:rPr>
          <w:b/>
          <w:bCs/>
        </w:rPr>
        <w:t>Features Explanation (One by One, Simple Words)</w:t>
      </w:r>
    </w:p>
    <w:p w14:paraId="34458DE1" w14:textId="77777777" w:rsidR="00A459A5" w:rsidRPr="00A459A5" w:rsidRDefault="00A459A5" w:rsidP="00A459A5">
      <w:r w:rsidRPr="00A459A5">
        <w:t xml:space="preserve">Now we explain </w:t>
      </w:r>
      <w:r w:rsidRPr="00A459A5">
        <w:rPr>
          <w:b/>
          <w:bCs/>
        </w:rPr>
        <w:t>every feature</w:t>
      </w:r>
      <w:r w:rsidRPr="00A459A5">
        <w:t xml:space="preserve"> in FINLEX.</w:t>
      </w:r>
    </w:p>
    <w:p w14:paraId="6B60B91E" w14:textId="77777777" w:rsidR="00A459A5" w:rsidRPr="00A459A5" w:rsidRDefault="00000000" w:rsidP="00A459A5">
      <w:r>
        <w:pict w14:anchorId="103C4984">
          <v:rect id="_x0000_i1031" style="width:0;height:1.5pt" o:hralign="center" o:hrstd="t" o:hr="t" fillcolor="#a0a0a0" stroked="f"/>
        </w:pict>
      </w:r>
    </w:p>
    <w:p w14:paraId="78AA9F91" w14:textId="77777777" w:rsidR="00A459A5" w:rsidRPr="00A459A5" w:rsidRDefault="00A459A5" w:rsidP="00A459A5">
      <w:pPr>
        <w:rPr>
          <w:b/>
          <w:bCs/>
        </w:rPr>
      </w:pPr>
      <w:r w:rsidRPr="00A459A5">
        <w:rPr>
          <w:b/>
          <w:bCs/>
        </w:rPr>
        <w:t>1. Fake Trading / Demo Trading</w:t>
      </w:r>
    </w:p>
    <w:p w14:paraId="44B87EA1" w14:textId="77777777" w:rsidR="00A459A5" w:rsidRPr="00A459A5" w:rsidRDefault="00A459A5" w:rsidP="00A459A5">
      <w:r w:rsidRPr="00A459A5">
        <w:t xml:space="preserve">This is the </w:t>
      </w:r>
      <w:r w:rsidRPr="00A459A5">
        <w:rPr>
          <w:b/>
          <w:bCs/>
        </w:rPr>
        <w:t>heart of the project</w:t>
      </w:r>
      <w:r w:rsidRPr="00A459A5">
        <w:t>.</w:t>
      </w:r>
    </w:p>
    <w:p w14:paraId="74DEB130" w14:textId="77777777" w:rsidR="00A459A5" w:rsidRPr="00A459A5" w:rsidRDefault="00A459A5" w:rsidP="00A459A5">
      <w:r w:rsidRPr="00A459A5">
        <w:t>What it means:</w:t>
      </w:r>
    </w:p>
    <w:p w14:paraId="1E408250" w14:textId="77777777" w:rsidR="00A459A5" w:rsidRPr="00A459A5" w:rsidRDefault="00A459A5" w:rsidP="00A459A5">
      <w:pPr>
        <w:numPr>
          <w:ilvl w:val="0"/>
          <w:numId w:val="17"/>
        </w:numPr>
      </w:pPr>
      <w:r w:rsidRPr="00A459A5">
        <w:t xml:space="preserve">Users trade with </w:t>
      </w:r>
      <w:r w:rsidRPr="00A459A5">
        <w:rPr>
          <w:b/>
          <w:bCs/>
        </w:rPr>
        <w:t>virtual money</w:t>
      </w:r>
    </w:p>
    <w:p w14:paraId="2BD404EA" w14:textId="77777777" w:rsidR="00A459A5" w:rsidRPr="00A459A5" w:rsidRDefault="00A459A5" w:rsidP="00A459A5">
      <w:pPr>
        <w:numPr>
          <w:ilvl w:val="0"/>
          <w:numId w:val="17"/>
        </w:numPr>
      </w:pPr>
      <w:r w:rsidRPr="00A459A5">
        <w:t xml:space="preserve">Prices come from </w:t>
      </w:r>
      <w:r w:rsidRPr="00A459A5">
        <w:rPr>
          <w:b/>
          <w:bCs/>
        </w:rPr>
        <w:t>real market data</w:t>
      </w:r>
    </w:p>
    <w:p w14:paraId="7FCD5447" w14:textId="77777777" w:rsidR="00A459A5" w:rsidRPr="00A459A5" w:rsidRDefault="00A459A5" w:rsidP="00A459A5">
      <w:pPr>
        <w:numPr>
          <w:ilvl w:val="0"/>
          <w:numId w:val="17"/>
        </w:numPr>
      </w:pPr>
      <w:r w:rsidRPr="00A459A5">
        <w:t>No real money is lost</w:t>
      </w:r>
    </w:p>
    <w:p w14:paraId="03272EBE" w14:textId="77777777" w:rsidR="00A459A5" w:rsidRPr="00A459A5" w:rsidRDefault="00A459A5" w:rsidP="00A459A5">
      <w:r w:rsidRPr="00A459A5">
        <w:t>Learning benefit:</w:t>
      </w:r>
    </w:p>
    <w:p w14:paraId="1138E7BF" w14:textId="77777777" w:rsidR="00A459A5" w:rsidRPr="00A459A5" w:rsidRDefault="00A459A5" w:rsidP="00A459A5">
      <w:pPr>
        <w:numPr>
          <w:ilvl w:val="0"/>
          <w:numId w:val="18"/>
        </w:numPr>
      </w:pPr>
      <w:r w:rsidRPr="00A459A5">
        <w:t>User understands trading mechanics</w:t>
      </w:r>
    </w:p>
    <w:p w14:paraId="4F1F511F" w14:textId="77777777" w:rsidR="00A459A5" w:rsidRPr="00A459A5" w:rsidRDefault="00A459A5" w:rsidP="00A459A5">
      <w:pPr>
        <w:numPr>
          <w:ilvl w:val="0"/>
          <w:numId w:val="18"/>
        </w:numPr>
      </w:pPr>
      <w:r w:rsidRPr="00A459A5">
        <w:t>Can make mistakes safely</w:t>
      </w:r>
    </w:p>
    <w:p w14:paraId="7F77EEB8" w14:textId="77777777" w:rsidR="00A459A5" w:rsidRPr="00A459A5" w:rsidRDefault="00A459A5" w:rsidP="00A459A5">
      <w:pPr>
        <w:numPr>
          <w:ilvl w:val="0"/>
          <w:numId w:val="18"/>
        </w:numPr>
      </w:pPr>
      <w:r w:rsidRPr="00A459A5">
        <w:t>Builds confidence</w:t>
      </w:r>
    </w:p>
    <w:p w14:paraId="370E0E97" w14:textId="77777777" w:rsidR="00A459A5" w:rsidRPr="00A459A5" w:rsidRDefault="00A459A5" w:rsidP="00A459A5">
      <w:r w:rsidRPr="00A459A5">
        <w:t xml:space="preserve">This is clearly stated as </w:t>
      </w:r>
      <w:r w:rsidRPr="00A459A5">
        <w:rPr>
          <w:b/>
          <w:bCs/>
        </w:rPr>
        <w:t>Live Demo Trading</w:t>
      </w:r>
      <w:r w:rsidRPr="00A459A5">
        <w:t xml:space="preserve"> in your project </w:t>
      </w:r>
    </w:p>
    <w:p w14:paraId="3152998A" w14:textId="77777777" w:rsidR="00A459A5" w:rsidRPr="00A459A5" w:rsidRDefault="00A459A5" w:rsidP="00A459A5">
      <w:r w:rsidRPr="00A459A5">
        <w:t>909797a2-b8ee-45b3-a9d9-a7dc2ea…</w:t>
      </w:r>
    </w:p>
    <w:p w14:paraId="48D8FF13" w14:textId="77777777" w:rsidR="00A459A5" w:rsidRPr="00A459A5" w:rsidRDefault="00A459A5" w:rsidP="00A459A5">
      <w:r w:rsidRPr="00A459A5">
        <w:t>.</w:t>
      </w:r>
    </w:p>
    <w:p w14:paraId="47BE61BB" w14:textId="77777777" w:rsidR="00A459A5" w:rsidRPr="00A459A5" w:rsidRDefault="00000000" w:rsidP="00A459A5">
      <w:r>
        <w:pict w14:anchorId="73DD0ED0">
          <v:rect id="_x0000_i1032" style="width:0;height:1.5pt" o:hralign="center" o:hrstd="t" o:hr="t" fillcolor="#a0a0a0" stroked="f"/>
        </w:pict>
      </w:r>
    </w:p>
    <w:p w14:paraId="6DB81700" w14:textId="77777777" w:rsidR="00A459A5" w:rsidRPr="00A459A5" w:rsidRDefault="00A459A5" w:rsidP="00A459A5">
      <w:pPr>
        <w:rPr>
          <w:b/>
          <w:bCs/>
        </w:rPr>
      </w:pPr>
      <w:r w:rsidRPr="00A459A5">
        <w:rPr>
          <w:b/>
          <w:bCs/>
        </w:rPr>
        <w:t>2. Portfolio Tracking</w:t>
      </w:r>
    </w:p>
    <w:p w14:paraId="4A57538F" w14:textId="77777777" w:rsidR="00A459A5" w:rsidRPr="00A459A5" w:rsidRDefault="00A459A5" w:rsidP="00A459A5">
      <w:r w:rsidRPr="00A459A5">
        <w:t>Portfolio means:</w:t>
      </w:r>
    </w:p>
    <w:p w14:paraId="132D78D5" w14:textId="77777777" w:rsidR="00A459A5" w:rsidRPr="00A459A5" w:rsidRDefault="00A459A5" w:rsidP="00A459A5">
      <w:r w:rsidRPr="00A459A5">
        <w:lastRenderedPageBreak/>
        <w:t>A collection of assets owned by a user</w:t>
      </w:r>
    </w:p>
    <w:p w14:paraId="52813BB9" w14:textId="77777777" w:rsidR="00A459A5" w:rsidRPr="00A459A5" w:rsidRDefault="00A459A5" w:rsidP="00A459A5">
      <w:r w:rsidRPr="00A459A5">
        <w:t>In FINLEX:</w:t>
      </w:r>
    </w:p>
    <w:p w14:paraId="42DD18D3" w14:textId="77777777" w:rsidR="00A459A5" w:rsidRPr="00A459A5" w:rsidRDefault="00A459A5" w:rsidP="00A459A5">
      <w:pPr>
        <w:numPr>
          <w:ilvl w:val="0"/>
          <w:numId w:val="19"/>
        </w:numPr>
      </w:pPr>
      <w:r w:rsidRPr="00A459A5">
        <w:t>User sees how demo trades affect portfolio</w:t>
      </w:r>
    </w:p>
    <w:p w14:paraId="370E30B8" w14:textId="77777777" w:rsidR="00A459A5" w:rsidRPr="00A459A5" w:rsidRDefault="00A459A5" w:rsidP="00A459A5">
      <w:pPr>
        <w:numPr>
          <w:ilvl w:val="0"/>
          <w:numId w:val="19"/>
        </w:numPr>
      </w:pPr>
      <w:r w:rsidRPr="00A459A5">
        <w:t>Profit/loss is visualized</w:t>
      </w:r>
    </w:p>
    <w:p w14:paraId="366FC30F" w14:textId="77777777" w:rsidR="00A459A5" w:rsidRPr="00A459A5" w:rsidRDefault="00A459A5" w:rsidP="00A459A5">
      <w:pPr>
        <w:numPr>
          <w:ilvl w:val="0"/>
          <w:numId w:val="19"/>
        </w:numPr>
      </w:pPr>
      <w:r w:rsidRPr="00A459A5">
        <w:t>Performance tracking is shown</w:t>
      </w:r>
    </w:p>
    <w:p w14:paraId="789AE379" w14:textId="77777777" w:rsidR="00A459A5" w:rsidRPr="00A459A5" w:rsidRDefault="00A459A5" w:rsidP="00A459A5">
      <w:r w:rsidRPr="00A459A5">
        <w:t>Learning benefit:</w:t>
      </w:r>
    </w:p>
    <w:p w14:paraId="69158EAB" w14:textId="77777777" w:rsidR="00A459A5" w:rsidRPr="00A459A5" w:rsidRDefault="00A459A5" w:rsidP="00A459A5">
      <w:pPr>
        <w:numPr>
          <w:ilvl w:val="0"/>
          <w:numId w:val="20"/>
        </w:numPr>
      </w:pPr>
      <w:r w:rsidRPr="00A459A5">
        <w:t>Understands how gains and losses work</w:t>
      </w:r>
    </w:p>
    <w:p w14:paraId="7B0F1DBE" w14:textId="77777777" w:rsidR="00A459A5" w:rsidRPr="00A459A5" w:rsidRDefault="00A459A5" w:rsidP="00A459A5">
      <w:pPr>
        <w:numPr>
          <w:ilvl w:val="0"/>
          <w:numId w:val="20"/>
        </w:numPr>
      </w:pPr>
      <w:r w:rsidRPr="00A459A5">
        <w:t>Learns risk management</w:t>
      </w:r>
    </w:p>
    <w:p w14:paraId="0DF50A3F" w14:textId="77777777" w:rsidR="00A459A5" w:rsidRPr="00A459A5" w:rsidRDefault="00A459A5" w:rsidP="00A459A5">
      <w:pPr>
        <w:numPr>
          <w:ilvl w:val="0"/>
          <w:numId w:val="20"/>
        </w:numPr>
      </w:pPr>
      <w:r w:rsidRPr="00A459A5">
        <w:t>Learns diversification</w:t>
      </w:r>
    </w:p>
    <w:p w14:paraId="0C96CF0F" w14:textId="77777777" w:rsidR="00A459A5" w:rsidRPr="00A459A5" w:rsidRDefault="00000000" w:rsidP="00A459A5">
      <w:r>
        <w:pict w14:anchorId="028E34CE">
          <v:rect id="_x0000_i1033" style="width:0;height:1.5pt" o:hralign="center" o:hrstd="t" o:hr="t" fillcolor="#a0a0a0" stroked="f"/>
        </w:pict>
      </w:r>
    </w:p>
    <w:p w14:paraId="10922075" w14:textId="77777777" w:rsidR="00A459A5" w:rsidRPr="00A459A5" w:rsidRDefault="00A459A5" w:rsidP="00A459A5">
      <w:pPr>
        <w:rPr>
          <w:b/>
          <w:bCs/>
        </w:rPr>
      </w:pPr>
      <w:r w:rsidRPr="00A459A5">
        <w:rPr>
          <w:b/>
          <w:bCs/>
        </w:rPr>
        <w:t>3. Crypto Price Charts</w:t>
      </w:r>
    </w:p>
    <w:p w14:paraId="50F3F036" w14:textId="77777777" w:rsidR="00A459A5" w:rsidRPr="00A459A5" w:rsidRDefault="00A459A5" w:rsidP="00A459A5">
      <w:r w:rsidRPr="00A459A5">
        <w:t>Charts show:</w:t>
      </w:r>
    </w:p>
    <w:p w14:paraId="39531AF0" w14:textId="77777777" w:rsidR="00A459A5" w:rsidRPr="00A459A5" w:rsidRDefault="00A459A5" w:rsidP="00A459A5">
      <w:pPr>
        <w:numPr>
          <w:ilvl w:val="0"/>
          <w:numId w:val="21"/>
        </w:numPr>
      </w:pPr>
      <w:r w:rsidRPr="00A459A5">
        <w:t>Price movement over time</w:t>
      </w:r>
    </w:p>
    <w:p w14:paraId="443D426D" w14:textId="77777777" w:rsidR="00A459A5" w:rsidRPr="00A459A5" w:rsidRDefault="00A459A5" w:rsidP="00A459A5">
      <w:pPr>
        <w:numPr>
          <w:ilvl w:val="0"/>
          <w:numId w:val="21"/>
        </w:numPr>
      </w:pPr>
      <w:r w:rsidRPr="00A459A5">
        <w:t xml:space="preserve">Market </w:t>
      </w:r>
      <w:proofErr w:type="spellStart"/>
      <w:r w:rsidRPr="00A459A5">
        <w:t>behavior</w:t>
      </w:r>
      <w:proofErr w:type="spellEnd"/>
    </w:p>
    <w:p w14:paraId="7D2A363F" w14:textId="77777777" w:rsidR="00A459A5" w:rsidRPr="00A459A5" w:rsidRDefault="00A459A5" w:rsidP="00A459A5">
      <w:pPr>
        <w:numPr>
          <w:ilvl w:val="0"/>
          <w:numId w:val="21"/>
        </w:numPr>
      </w:pPr>
      <w:r w:rsidRPr="00A459A5">
        <w:t>Trends and patterns</w:t>
      </w:r>
    </w:p>
    <w:p w14:paraId="5770093E" w14:textId="77777777" w:rsidR="00A459A5" w:rsidRPr="00A459A5" w:rsidRDefault="00A459A5" w:rsidP="00A459A5">
      <w:r w:rsidRPr="00A459A5">
        <w:t>FINLEX shows:</w:t>
      </w:r>
    </w:p>
    <w:p w14:paraId="001F8132" w14:textId="77777777" w:rsidR="00A459A5" w:rsidRPr="00A459A5" w:rsidRDefault="00A459A5" w:rsidP="00A459A5">
      <w:pPr>
        <w:numPr>
          <w:ilvl w:val="0"/>
          <w:numId w:val="22"/>
        </w:numPr>
      </w:pPr>
      <w:r w:rsidRPr="00A459A5">
        <w:t>Real-time charts</w:t>
      </w:r>
    </w:p>
    <w:p w14:paraId="53ABFD55" w14:textId="77777777" w:rsidR="00A459A5" w:rsidRPr="00A459A5" w:rsidRDefault="00A459A5" w:rsidP="00A459A5">
      <w:pPr>
        <w:numPr>
          <w:ilvl w:val="0"/>
          <w:numId w:val="22"/>
        </w:numPr>
      </w:pPr>
      <w:r w:rsidRPr="00A459A5">
        <w:t>Interactive graphs</w:t>
      </w:r>
    </w:p>
    <w:p w14:paraId="08227921" w14:textId="77777777" w:rsidR="00A459A5" w:rsidRPr="00A459A5" w:rsidRDefault="00A459A5" w:rsidP="00A459A5">
      <w:pPr>
        <w:numPr>
          <w:ilvl w:val="0"/>
          <w:numId w:val="22"/>
        </w:numPr>
      </w:pPr>
      <w:r w:rsidRPr="00A459A5">
        <w:t>Candlestick and line charts</w:t>
      </w:r>
    </w:p>
    <w:p w14:paraId="2D8DA149" w14:textId="77777777" w:rsidR="00A459A5" w:rsidRPr="00A459A5" w:rsidRDefault="00A459A5" w:rsidP="00A459A5">
      <w:r w:rsidRPr="00A459A5">
        <w:t>Learning benefit:</w:t>
      </w:r>
    </w:p>
    <w:p w14:paraId="2D712D23" w14:textId="77777777" w:rsidR="00A459A5" w:rsidRPr="00A459A5" w:rsidRDefault="00A459A5" w:rsidP="00A459A5">
      <w:pPr>
        <w:numPr>
          <w:ilvl w:val="0"/>
          <w:numId w:val="23"/>
        </w:numPr>
      </w:pPr>
      <w:r w:rsidRPr="00A459A5">
        <w:t>User learns chart reading</w:t>
      </w:r>
    </w:p>
    <w:p w14:paraId="69DD535B" w14:textId="77777777" w:rsidR="00A459A5" w:rsidRPr="00A459A5" w:rsidRDefault="00A459A5" w:rsidP="00A459A5">
      <w:pPr>
        <w:numPr>
          <w:ilvl w:val="0"/>
          <w:numId w:val="23"/>
        </w:numPr>
      </w:pPr>
      <w:r w:rsidRPr="00A459A5">
        <w:t>Understands technical analysis basics</w:t>
      </w:r>
    </w:p>
    <w:p w14:paraId="6AD3BA60" w14:textId="77777777" w:rsidR="00A459A5" w:rsidRPr="00A459A5" w:rsidRDefault="00000000" w:rsidP="00A459A5">
      <w:r>
        <w:pict w14:anchorId="248C8466">
          <v:rect id="_x0000_i1034" style="width:0;height:1.5pt" o:hralign="center" o:hrstd="t" o:hr="t" fillcolor="#a0a0a0" stroked="f"/>
        </w:pict>
      </w:r>
    </w:p>
    <w:p w14:paraId="57A1D96D" w14:textId="77777777" w:rsidR="00A459A5" w:rsidRPr="00A459A5" w:rsidRDefault="00A459A5" w:rsidP="00A459A5">
      <w:pPr>
        <w:rPr>
          <w:b/>
          <w:bCs/>
        </w:rPr>
      </w:pPr>
      <w:r w:rsidRPr="00A459A5">
        <w:rPr>
          <w:b/>
          <w:bCs/>
        </w:rPr>
        <w:t>4. News and Market Updates</w:t>
      </w:r>
    </w:p>
    <w:p w14:paraId="771F21CE" w14:textId="77777777" w:rsidR="00A459A5" w:rsidRPr="00A459A5" w:rsidRDefault="00A459A5" w:rsidP="00A459A5">
      <w:r w:rsidRPr="00A459A5">
        <w:t>Markets move because of:</w:t>
      </w:r>
    </w:p>
    <w:p w14:paraId="0060DBAB" w14:textId="77777777" w:rsidR="00A459A5" w:rsidRPr="00A459A5" w:rsidRDefault="00A459A5" w:rsidP="00A459A5">
      <w:pPr>
        <w:numPr>
          <w:ilvl w:val="0"/>
          <w:numId w:val="24"/>
        </w:numPr>
      </w:pPr>
      <w:r w:rsidRPr="00A459A5">
        <w:t>News</w:t>
      </w:r>
    </w:p>
    <w:p w14:paraId="1ED7DE1A" w14:textId="77777777" w:rsidR="00A459A5" w:rsidRPr="00A459A5" w:rsidRDefault="00A459A5" w:rsidP="00A459A5">
      <w:pPr>
        <w:numPr>
          <w:ilvl w:val="0"/>
          <w:numId w:val="24"/>
        </w:numPr>
      </w:pPr>
      <w:r w:rsidRPr="00A459A5">
        <w:t>Events</w:t>
      </w:r>
    </w:p>
    <w:p w14:paraId="5A706103" w14:textId="77777777" w:rsidR="00A459A5" w:rsidRPr="00A459A5" w:rsidRDefault="00A459A5" w:rsidP="00A459A5">
      <w:pPr>
        <w:numPr>
          <w:ilvl w:val="0"/>
          <w:numId w:val="24"/>
        </w:numPr>
      </w:pPr>
      <w:r w:rsidRPr="00A459A5">
        <w:t>Public sentiment</w:t>
      </w:r>
    </w:p>
    <w:p w14:paraId="2446A8F4" w14:textId="77777777" w:rsidR="00A459A5" w:rsidRPr="00A459A5" w:rsidRDefault="00A459A5" w:rsidP="00A459A5">
      <w:r w:rsidRPr="00A459A5">
        <w:lastRenderedPageBreak/>
        <w:t>FINLEX includes:</w:t>
      </w:r>
    </w:p>
    <w:p w14:paraId="45CC4B98" w14:textId="77777777" w:rsidR="00A459A5" w:rsidRPr="00A459A5" w:rsidRDefault="00A459A5" w:rsidP="00A459A5">
      <w:pPr>
        <w:numPr>
          <w:ilvl w:val="0"/>
          <w:numId w:val="25"/>
        </w:numPr>
      </w:pPr>
      <w:r w:rsidRPr="00A459A5">
        <w:t>Live financial news</w:t>
      </w:r>
    </w:p>
    <w:p w14:paraId="497CCD7A" w14:textId="77777777" w:rsidR="00A459A5" w:rsidRPr="00A459A5" w:rsidRDefault="00A459A5" w:rsidP="00A459A5">
      <w:pPr>
        <w:numPr>
          <w:ilvl w:val="0"/>
          <w:numId w:val="25"/>
        </w:numPr>
      </w:pPr>
      <w:r w:rsidRPr="00A459A5">
        <w:t>Market headlines</w:t>
      </w:r>
    </w:p>
    <w:p w14:paraId="53E39131" w14:textId="77777777" w:rsidR="00A459A5" w:rsidRPr="00A459A5" w:rsidRDefault="00A459A5" w:rsidP="00A459A5">
      <w:pPr>
        <w:numPr>
          <w:ilvl w:val="0"/>
          <w:numId w:val="25"/>
        </w:numPr>
      </w:pPr>
      <w:r w:rsidRPr="00A459A5">
        <w:t>Sentiment indicators</w:t>
      </w:r>
    </w:p>
    <w:p w14:paraId="5C45F6C4" w14:textId="77777777" w:rsidR="00A459A5" w:rsidRPr="00A459A5" w:rsidRDefault="00A459A5" w:rsidP="00A459A5">
      <w:r w:rsidRPr="00A459A5">
        <w:t>Learning benefit:</w:t>
      </w:r>
    </w:p>
    <w:p w14:paraId="0318A19C" w14:textId="77777777" w:rsidR="00A459A5" w:rsidRPr="00A459A5" w:rsidRDefault="00A459A5" w:rsidP="00A459A5">
      <w:pPr>
        <w:numPr>
          <w:ilvl w:val="0"/>
          <w:numId w:val="26"/>
        </w:numPr>
      </w:pPr>
      <w:r w:rsidRPr="00A459A5">
        <w:t>Understands why prices move</w:t>
      </w:r>
    </w:p>
    <w:p w14:paraId="62FCA06E" w14:textId="77777777" w:rsidR="00A459A5" w:rsidRPr="00A459A5" w:rsidRDefault="00A459A5" w:rsidP="00A459A5">
      <w:pPr>
        <w:numPr>
          <w:ilvl w:val="0"/>
          <w:numId w:val="26"/>
        </w:numPr>
      </w:pPr>
      <w:r w:rsidRPr="00A459A5">
        <w:t>Connects news with price action</w:t>
      </w:r>
    </w:p>
    <w:p w14:paraId="10A39619" w14:textId="77777777" w:rsidR="00A459A5" w:rsidRPr="00A459A5" w:rsidRDefault="00000000" w:rsidP="00A459A5">
      <w:r>
        <w:pict w14:anchorId="3DC0146D">
          <v:rect id="_x0000_i1035" style="width:0;height:1.5pt" o:hralign="center" o:hrstd="t" o:hr="t" fillcolor="#a0a0a0" stroked="f"/>
        </w:pict>
      </w:r>
    </w:p>
    <w:p w14:paraId="6EC20A68" w14:textId="77777777" w:rsidR="00A459A5" w:rsidRPr="00A459A5" w:rsidRDefault="00A459A5" w:rsidP="00A459A5">
      <w:pPr>
        <w:rPr>
          <w:b/>
          <w:bCs/>
        </w:rPr>
      </w:pPr>
      <w:r w:rsidRPr="00A459A5">
        <w:rPr>
          <w:b/>
          <w:bCs/>
        </w:rPr>
        <w:t>5. AI-Based Learning Suggestions</w:t>
      </w:r>
    </w:p>
    <w:p w14:paraId="25162301" w14:textId="77777777" w:rsidR="00A459A5" w:rsidRPr="00A459A5" w:rsidRDefault="00A459A5" w:rsidP="00A459A5">
      <w:r w:rsidRPr="00A459A5">
        <w:t>AI observes:</w:t>
      </w:r>
    </w:p>
    <w:p w14:paraId="5D49B481" w14:textId="77777777" w:rsidR="00A459A5" w:rsidRPr="00A459A5" w:rsidRDefault="00A459A5" w:rsidP="00A459A5">
      <w:pPr>
        <w:numPr>
          <w:ilvl w:val="0"/>
          <w:numId w:val="27"/>
        </w:numPr>
      </w:pPr>
      <w:r w:rsidRPr="00A459A5">
        <w:t>What user is viewing</w:t>
      </w:r>
    </w:p>
    <w:p w14:paraId="6F9E9C37" w14:textId="77777777" w:rsidR="00A459A5" w:rsidRPr="00A459A5" w:rsidRDefault="00A459A5" w:rsidP="00A459A5">
      <w:pPr>
        <w:numPr>
          <w:ilvl w:val="0"/>
          <w:numId w:val="27"/>
        </w:numPr>
      </w:pPr>
      <w:r w:rsidRPr="00A459A5">
        <w:t>What questions are asked</w:t>
      </w:r>
    </w:p>
    <w:p w14:paraId="32DBE4A4" w14:textId="77777777" w:rsidR="00A459A5" w:rsidRPr="00A459A5" w:rsidRDefault="00A459A5" w:rsidP="00A459A5">
      <w:pPr>
        <w:numPr>
          <w:ilvl w:val="0"/>
          <w:numId w:val="27"/>
        </w:numPr>
      </w:pPr>
      <w:r w:rsidRPr="00A459A5">
        <w:t>What features are used</w:t>
      </w:r>
    </w:p>
    <w:p w14:paraId="38DF2864" w14:textId="77777777" w:rsidR="00A459A5" w:rsidRPr="00A459A5" w:rsidRDefault="00A459A5" w:rsidP="00A459A5">
      <w:r w:rsidRPr="00A459A5">
        <w:t>Then it suggests:</w:t>
      </w:r>
    </w:p>
    <w:p w14:paraId="641D62BC" w14:textId="77777777" w:rsidR="00A459A5" w:rsidRPr="00A459A5" w:rsidRDefault="00A459A5" w:rsidP="00A459A5">
      <w:pPr>
        <w:numPr>
          <w:ilvl w:val="0"/>
          <w:numId w:val="28"/>
        </w:numPr>
      </w:pPr>
      <w:r w:rsidRPr="00A459A5">
        <w:t>Topics to learn next</w:t>
      </w:r>
    </w:p>
    <w:p w14:paraId="5661C167" w14:textId="77777777" w:rsidR="00A459A5" w:rsidRPr="00A459A5" w:rsidRDefault="00A459A5" w:rsidP="00A459A5">
      <w:pPr>
        <w:numPr>
          <w:ilvl w:val="0"/>
          <w:numId w:val="28"/>
        </w:numPr>
      </w:pPr>
      <w:r w:rsidRPr="00A459A5">
        <w:t>Concepts to revise</w:t>
      </w:r>
    </w:p>
    <w:p w14:paraId="7F4576F6" w14:textId="77777777" w:rsidR="00A459A5" w:rsidRPr="00A459A5" w:rsidRDefault="00A459A5" w:rsidP="00A459A5">
      <w:pPr>
        <w:numPr>
          <w:ilvl w:val="0"/>
          <w:numId w:val="28"/>
        </w:numPr>
      </w:pPr>
      <w:r w:rsidRPr="00A459A5">
        <w:t>Safer learning paths</w:t>
      </w:r>
    </w:p>
    <w:p w14:paraId="26F1C6D0" w14:textId="77777777" w:rsidR="00A459A5" w:rsidRPr="00A459A5" w:rsidRDefault="00A459A5" w:rsidP="00A459A5">
      <w:r w:rsidRPr="00A459A5">
        <w:t>Learning benefit:</w:t>
      </w:r>
    </w:p>
    <w:p w14:paraId="2464CE64" w14:textId="77777777" w:rsidR="00A459A5" w:rsidRPr="00A459A5" w:rsidRDefault="00A459A5" w:rsidP="00A459A5">
      <w:pPr>
        <w:numPr>
          <w:ilvl w:val="0"/>
          <w:numId w:val="29"/>
        </w:numPr>
      </w:pPr>
      <w:r w:rsidRPr="00A459A5">
        <w:t>Personalized education</w:t>
      </w:r>
    </w:p>
    <w:p w14:paraId="4A4E87FA" w14:textId="77777777" w:rsidR="00A459A5" w:rsidRPr="00A459A5" w:rsidRDefault="00A459A5" w:rsidP="00A459A5">
      <w:pPr>
        <w:numPr>
          <w:ilvl w:val="0"/>
          <w:numId w:val="29"/>
        </w:numPr>
      </w:pPr>
      <w:r w:rsidRPr="00A459A5">
        <w:t>Faster understanding</w:t>
      </w:r>
    </w:p>
    <w:p w14:paraId="41C35DC2" w14:textId="77777777" w:rsidR="00A459A5" w:rsidRPr="00A459A5" w:rsidRDefault="00000000" w:rsidP="00A459A5">
      <w:r>
        <w:pict w14:anchorId="0CDC5C23">
          <v:rect id="_x0000_i1036" style="width:0;height:1.5pt" o:hralign="center" o:hrstd="t" o:hr="t" fillcolor="#a0a0a0" stroked="f"/>
        </w:pict>
      </w:r>
    </w:p>
    <w:p w14:paraId="7EF0B071" w14:textId="77777777" w:rsidR="00A459A5" w:rsidRPr="00A459A5" w:rsidRDefault="00A459A5" w:rsidP="00A459A5">
      <w:pPr>
        <w:rPr>
          <w:b/>
          <w:bCs/>
        </w:rPr>
      </w:pPr>
      <w:r w:rsidRPr="00A459A5">
        <w:rPr>
          <w:b/>
          <w:bCs/>
        </w:rPr>
        <w:t>6. Wallet Connection (MetaMask)</w:t>
      </w:r>
    </w:p>
    <w:p w14:paraId="72ADDE80" w14:textId="77777777" w:rsidR="00A459A5" w:rsidRPr="00A459A5" w:rsidRDefault="00A459A5" w:rsidP="00A459A5">
      <w:r w:rsidRPr="00A459A5">
        <w:t>As explained earlier:</w:t>
      </w:r>
    </w:p>
    <w:p w14:paraId="133DD3A8" w14:textId="77777777" w:rsidR="00A459A5" w:rsidRPr="00A459A5" w:rsidRDefault="00A459A5" w:rsidP="00A459A5">
      <w:pPr>
        <w:numPr>
          <w:ilvl w:val="0"/>
          <w:numId w:val="30"/>
        </w:numPr>
      </w:pPr>
      <w:r w:rsidRPr="00A459A5">
        <w:t>Used to introduce blockchain wallets</w:t>
      </w:r>
    </w:p>
    <w:p w14:paraId="45ED90F3" w14:textId="77777777" w:rsidR="00A459A5" w:rsidRPr="00A459A5" w:rsidRDefault="00A459A5" w:rsidP="00A459A5">
      <w:pPr>
        <w:numPr>
          <w:ilvl w:val="0"/>
          <w:numId w:val="30"/>
        </w:numPr>
      </w:pPr>
      <w:r w:rsidRPr="00A459A5">
        <w:t>Shows how Web3 apps work</w:t>
      </w:r>
    </w:p>
    <w:p w14:paraId="45DE879A" w14:textId="77777777" w:rsidR="00A459A5" w:rsidRPr="00A459A5" w:rsidRDefault="00A459A5" w:rsidP="00A459A5">
      <w:pPr>
        <w:numPr>
          <w:ilvl w:val="0"/>
          <w:numId w:val="30"/>
        </w:numPr>
      </w:pPr>
      <w:r w:rsidRPr="00A459A5">
        <w:t>Not required for basic usage</w:t>
      </w:r>
    </w:p>
    <w:p w14:paraId="05050A2C" w14:textId="77777777" w:rsidR="00A459A5" w:rsidRPr="00A459A5" w:rsidRDefault="00A459A5" w:rsidP="00A459A5">
      <w:r w:rsidRPr="00A459A5">
        <w:t>Learning benefit:</w:t>
      </w:r>
    </w:p>
    <w:p w14:paraId="2D63EAB0" w14:textId="77777777" w:rsidR="00A459A5" w:rsidRPr="00A459A5" w:rsidRDefault="00A459A5" w:rsidP="00A459A5">
      <w:pPr>
        <w:numPr>
          <w:ilvl w:val="0"/>
          <w:numId w:val="31"/>
        </w:numPr>
      </w:pPr>
      <w:r w:rsidRPr="00A459A5">
        <w:t>Understands decentralized systems</w:t>
      </w:r>
    </w:p>
    <w:p w14:paraId="6D2F3E52" w14:textId="77777777" w:rsidR="00A459A5" w:rsidRPr="00A459A5" w:rsidRDefault="00A459A5" w:rsidP="00A459A5">
      <w:pPr>
        <w:numPr>
          <w:ilvl w:val="0"/>
          <w:numId w:val="31"/>
        </w:numPr>
      </w:pPr>
      <w:r w:rsidRPr="00A459A5">
        <w:lastRenderedPageBreak/>
        <w:t>Learns wallet concepts safely</w:t>
      </w:r>
    </w:p>
    <w:p w14:paraId="4876CE91" w14:textId="77777777" w:rsidR="00A459A5" w:rsidRPr="00A459A5" w:rsidRDefault="00000000" w:rsidP="00A459A5">
      <w:r>
        <w:pict w14:anchorId="7CC76994">
          <v:rect id="_x0000_i1037" style="width:0;height:1.5pt" o:hralign="center" o:hrstd="t" o:hr="t" fillcolor="#a0a0a0" stroked="f"/>
        </w:pict>
      </w:r>
    </w:p>
    <w:p w14:paraId="10DF7768" w14:textId="77777777" w:rsidR="00A459A5" w:rsidRPr="00A459A5" w:rsidRDefault="00A459A5" w:rsidP="00A459A5">
      <w:pPr>
        <w:rPr>
          <w:b/>
          <w:bCs/>
        </w:rPr>
      </w:pPr>
      <w:r w:rsidRPr="00A459A5">
        <w:rPr>
          <w:b/>
          <w:bCs/>
        </w:rPr>
        <w:t>7. Expense Tracker (Bonus Learning Feature)</w:t>
      </w:r>
    </w:p>
    <w:p w14:paraId="67F48561" w14:textId="77777777" w:rsidR="00A459A5" w:rsidRPr="00A459A5" w:rsidRDefault="00A459A5" w:rsidP="00A459A5">
      <w:r w:rsidRPr="00A459A5">
        <w:t>FINLEX also includes:</w:t>
      </w:r>
    </w:p>
    <w:p w14:paraId="2AADC7B6" w14:textId="77777777" w:rsidR="00A459A5" w:rsidRPr="00A459A5" w:rsidRDefault="00A459A5" w:rsidP="00A459A5">
      <w:pPr>
        <w:numPr>
          <w:ilvl w:val="0"/>
          <w:numId w:val="32"/>
        </w:numPr>
      </w:pPr>
      <w:r w:rsidRPr="00A459A5">
        <w:t>Personal expense tracking</w:t>
      </w:r>
    </w:p>
    <w:p w14:paraId="67D3530D" w14:textId="77777777" w:rsidR="00A459A5" w:rsidRPr="00A459A5" w:rsidRDefault="00A459A5" w:rsidP="00A459A5">
      <w:pPr>
        <w:numPr>
          <w:ilvl w:val="0"/>
          <w:numId w:val="32"/>
        </w:numPr>
      </w:pPr>
      <w:r w:rsidRPr="00A459A5">
        <w:t>Budget analysis</w:t>
      </w:r>
    </w:p>
    <w:p w14:paraId="312613EF" w14:textId="77777777" w:rsidR="00A459A5" w:rsidRPr="00A459A5" w:rsidRDefault="00A459A5" w:rsidP="00A459A5">
      <w:pPr>
        <w:numPr>
          <w:ilvl w:val="0"/>
          <w:numId w:val="32"/>
        </w:numPr>
      </w:pPr>
      <w:r w:rsidRPr="00A459A5">
        <w:t>Financial discipline tools</w:t>
      </w:r>
    </w:p>
    <w:p w14:paraId="1CD7751E" w14:textId="77777777" w:rsidR="00A459A5" w:rsidRPr="00A459A5" w:rsidRDefault="00A459A5" w:rsidP="00A459A5">
      <w:r w:rsidRPr="00A459A5">
        <w:t>This teaches:</w:t>
      </w:r>
    </w:p>
    <w:p w14:paraId="10B4C9B5" w14:textId="77777777" w:rsidR="00A459A5" w:rsidRPr="00A459A5" w:rsidRDefault="00A459A5" w:rsidP="00A459A5">
      <w:pPr>
        <w:numPr>
          <w:ilvl w:val="0"/>
          <w:numId w:val="33"/>
        </w:numPr>
      </w:pPr>
      <w:r w:rsidRPr="00A459A5">
        <w:t>Money management</w:t>
      </w:r>
    </w:p>
    <w:p w14:paraId="02AAD503" w14:textId="77777777" w:rsidR="00A459A5" w:rsidRPr="00A459A5" w:rsidRDefault="00A459A5" w:rsidP="00A459A5">
      <w:pPr>
        <w:numPr>
          <w:ilvl w:val="0"/>
          <w:numId w:val="33"/>
        </w:numPr>
      </w:pPr>
      <w:r w:rsidRPr="00A459A5">
        <w:t>Budget planning</w:t>
      </w:r>
    </w:p>
    <w:p w14:paraId="6EBA86AA" w14:textId="77777777" w:rsidR="00A459A5" w:rsidRPr="00A459A5" w:rsidRDefault="00A459A5" w:rsidP="00A459A5">
      <w:pPr>
        <w:numPr>
          <w:ilvl w:val="0"/>
          <w:numId w:val="33"/>
        </w:numPr>
      </w:pPr>
      <w:r w:rsidRPr="00A459A5">
        <w:t>Financial responsibility</w:t>
      </w:r>
    </w:p>
    <w:p w14:paraId="04CD18E8" w14:textId="77777777" w:rsidR="00A459A5" w:rsidRDefault="00A459A5" w:rsidP="00A459A5">
      <w:r w:rsidRPr="00A459A5">
        <w:t xml:space="preserve">This makes FINLEX </w:t>
      </w:r>
      <w:r w:rsidRPr="00A459A5">
        <w:rPr>
          <w:b/>
          <w:bCs/>
        </w:rPr>
        <w:t>broader than just crypto</w:t>
      </w:r>
      <w:r w:rsidRPr="00A459A5">
        <w:t>.</w:t>
      </w:r>
    </w:p>
    <w:p w14:paraId="088A6B06" w14:textId="77777777" w:rsidR="005B0BC6" w:rsidRDefault="005B0BC6" w:rsidP="00A459A5"/>
    <w:p w14:paraId="30D25BAD" w14:textId="77777777" w:rsidR="005B0BC6" w:rsidRPr="00A459A5" w:rsidRDefault="005B0BC6" w:rsidP="00A459A5"/>
    <w:p w14:paraId="00165B59" w14:textId="77777777" w:rsidR="00A459A5" w:rsidRDefault="00A459A5" w:rsidP="00087CB7"/>
    <w:p w14:paraId="7B5566AE" w14:textId="0949533B" w:rsidR="00A459A5" w:rsidRDefault="00A459A5" w:rsidP="00087CB7">
      <w:pPr>
        <w:pBdr>
          <w:top w:val="double" w:sz="6" w:space="1" w:color="auto"/>
          <w:bottom w:val="double" w:sz="6" w:space="1" w:color="auto"/>
        </w:pBdr>
      </w:pPr>
    </w:p>
    <w:p w14:paraId="4AF738C2" w14:textId="2A1D8B09" w:rsidR="00A459A5" w:rsidRDefault="00A459A5" w:rsidP="00087CB7">
      <w:pPr>
        <w:pBdr>
          <w:bottom w:val="double" w:sz="6" w:space="1" w:color="auto"/>
          <w:between w:val="double" w:sz="6" w:space="1" w:color="auto"/>
        </w:pBdr>
      </w:pPr>
    </w:p>
    <w:p w14:paraId="6F910945" w14:textId="1F149711" w:rsidR="00A459A5" w:rsidRDefault="00A459A5" w:rsidP="00087CB7">
      <w:pPr>
        <w:pBdr>
          <w:bottom w:val="double" w:sz="6" w:space="1" w:color="auto"/>
          <w:between w:val="double" w:sz="6" w:space="1" w:color="auto"/>
        </w:pBdr>
      </w:pPr>
    </w:p>
    <w:p w14:paraId="4CB6E24E" w14:textId="3B8B4AC5" w:rsidR="00A459A5" w:rsidRPr="005B0BC6" w:rsidRDefault="005B0BC6" w:rsidP="00087CB7">
      <w:pPr>
        <w:rPr>
          <w:b/>
          <w:bCs/>
          <w:sz w:val="40"/>
          <w:szCs w:val="40"/>
          <w:u w:val="single"/>
        </w:rPr>
      </w:pPr>
      <w:r w:rsidRPr="005B0BC6">
        <w:rPr>
          <w:b/>
          <w:bCs/>
          <w:sz w:val="40"/>
          <w:szCs w:val="40"/>
          <w:u w:val="single"/>
        </w:rPr>
        <w:t>Doubt Clearance Part</w:t>
      </w:r>
    </w:p>
    <w:p w14:paraId="116E8F60" w14:textId="77777777" w:rsidR="005B0BC6" w:rsidRDefault="005B0BC6" w:rsidP="00087CB7"/>
    <w:p w14:paraId="6943D0D4" w14:textId="77777777" w:rsidR="005B0BC6" w:rsidRPr="005B0BC6" w:rsidRDefault="005B0BC6" w:rsidP="005B0BC6">
      <w:pPr>
        <w:rPr>
          <w:b/>
          <w:bCs/>
        </w:rPr>
      </w:pPr>
      <w:r w:rsidRPr="005B0BC6">
        <w:rPr>
          <w:b/>
          <w:bCs/>
        </w:rPr>
        <w:t xml:space="preserve">1. Blockchain in FINLEX — What is </w:t>
      </w:r>
      <w:proofErr w:type="gramStart"/>
      <w:r w:rsidRPr="005B0BC6">
        <w:rPr>
          <w:b/>
          <w:bCs/>
        </w:rPr>
        <w:t>ACTUALLY used</w:t>
      </w:r>
      <w:proofErr w:type="gramEnd"/>
      <w:r w:rsidRPr="005B0BC6">
        <w:rPr>
          <w:b/>
          <w:bCs/>
        </w:rPr>
        <w:t xml:space="preserve"> (Current Situation)</w:t>
      </w:r>
    </w:p>
    <w:p w14:paraId="69AF4196" w14:textId="77777777" w:rsidR="005B0BC6" w:rsidRPr="005B0BC6" w:rsidRDefault="005B0BC6" w:rsidP="005B0BC6">
      <w:pPr>
        <w:rPr>
          <w:b/>
          <w:bCs/>
        </w:rPr>
      </w:pPr>
      <w:r w:rsidRPr="005B0BC6">
        <w:rPr>
          <w:b/>
          <w:bCs/>
        </w:rPr>
        <w:t>Very direct answer:</w:t>
      </w:r>
    </w:p>
    <w:p w14:paraId="0373F8E7" w14:textId="77777777" w:rsidR="005B0BC6" w:rsidRPr="005B0BC6" w:rsidRDefault="005B0BC6" w:rsidP="005B0BC6">
      <w:r w:rsidRPr="005B0BC6">
        <w:rPr>
          <w:b/>
          <w:bCs/>
        </w:rPr>
        <w:t>FINLEX does NOT implement full blockchain trading.</w:t>
      </w:r>
      <w:r w:rsidRPr="005B0BC6">
        <w:br/>
        <w:t xml:space="preserve">It uses </w:t>
      </w:r>
      <w:r w:rsidRPr="005B0BC6">
        <w:rPr>
          <w:b/>
          <w:bCs/>
        </w:rPr>
        <w:t>blockchain concepts only for learning and demonstration</w:t>
      </w:r>
      <w:r w:rsidRPr="005B0BC6">
        <w:t>.</w:t>
      </w:r>
    </w:p>
    <w:p w14:paraId="13206E7E" w14:textId="77777777" w:rsidR="005B0BC6" w:rsidRPr="005B0BC6" w:rsidRDefault="005B0BC6" w:rsidP="005B0BC6">
      <w:r w:rsidRPr="005B0BC6">
        <w:pict w14:anchorId="40DF6EFB">
          <v:rect id="_x0000_i1110" style="width:0;height:1.5pt" o:hralign="center" o:hrstd="t" o:hr="t" fillcolor="#a0a0a0" stroked="f"/>
        </w:pict>
      </w:r>
    </w:p>
    <w:p w14:paraId="5E3B9091" w14:textId="77777777" w:rsidR="005B0BC6" w:rsidRPr="005B0BC6" w:rsidRDefault="005B0BC6" w:rsidP="005B0BC6">
      <w:pPr>
        <w:rPr>
          <w:b/>
          <w:bCs/>
        </w:rPr>
      </w:pPr>
      <w:r w:rsidRPr="005B0BC6">
        <w:rPr>
          <w:b/>
          <w:bCs/>
        </w:rPr>
        <w:t>What “blockchain used” really means in this project</w:t>
      </w:r>
    </w:p>
    <w:p w14:paraId="2E25FEBE" w14:textId="77777777" w:rsidR="005B0BC6" w:rsidRPr="005B0BC6" w:rsidRDefault="005B0BC6" w:rsidP="005B0BC6">
      <w:r w:rsidRPr="005B0BC6">
        <w:t>In FINLEX:</w:t>
      </w:r>
    </w:p>
    <w:p w14:paraId="02AA805D" w14:textId="77777777" w:rsidR="005B0BC6" w:rsidRPr="005B0BC6" w:rsidRDefault="005B0BC6" w:rsidP="005B0BC6">
      <w:pPr>
        <w:numPr>
          <w:ilvl w:val="0"/>
          <w:numId w:val="34"/>
        </w:numPr>
      </w:pPr>
      <w:r w:rsidRPr="005B0BC6">
        <w:rPr>
          <w:rFonts w:ascii="Segoe UI Emoji" w:hAnsi="Segoe UI Emoji" w:cs="Segoe UI Emoji"/>
        </w:rPr>
        <w:lastRenderedPageBreak/>
        <w:t>❌</w:t>
      </w:r>
      <w:r w:rsidRPr="005B0BC6">
        <w:t xml:space="preserve"> No smart contracts for trading</w:t>
      </w:r>
    </w:p>
    <w:p w14:paraId="620B323F" w14:textId="77777777" w:rsidR="005B0BC6" w:rsidRPr="005B0BC6" w:rsidRDefault="005B0BC6" w:rsidP="005B0BC6">
      <w:pPr>
        <w:numPr>
          <w:ilvl w:val="0"/>
          <w:numId w:val="34"/>
        </w:numPr>
      </w:pPr>
      <w:r w:rsidRPr="005B0BC6">
        <w:rPr>
          <w:rFonts w:ascii="Segoe UI Emoji" w:hAnsi="Segoe UI Emoji" w:cs="Segoe UI Emoji"/>
        </w:rPr>
        <w:t>❌</w:t>
      </w:r>
      <w:r w:rsidRPr="005B0BC6">
        <w:t xml:space="preserve"> No DeFi protocols</w:t>
      </w:r>
    </w:p>
    <w:p w14:paraId="62937926" w14:textId="77777777" w:rsidR="005B0BC6" w:rsidRPr="005B0BC6" w:rsidRDefault="005B0BC6" w:rsidP="005B0BC6">
      <w:pPr>
        <w:numPr>
          <w:ilvl w:val="0"/>
          <w:numId w:val="34"/>
        </w:numPr>
      </w:pPr>
      <w:r w:rsidRPr="005B0BC6">
        <w:rPr>
          <w:rFonts w:ascii="Segoe UI Emoji" w:hAnsi="Segoe UI Emoji" w:cs="Segoe UI Emoji"/>
        </w:rPr>
        <w:t>❌</w:t>
      </w:r>
      <w:r w:rsidRPr="005B0BC6">
        <w:t xml:space="preserve"> No real crypto exchange</w:t>
      </w:r>
    </w:p>
    <w:p w14:paraId="4E9B849D" w14:textId="77777777" w:rsidR="005B0BC6" w:rsidRPr="005B0BC6" w:rsidRDefault="005B0BC6" w:rsidP="005B0BC6">
      <w:pPr>
        <w:numPr>
          <w:ilvl w:val="0"/>
          <w:numId w:val="34"/>
        </w:numPr>
      </w:pPr>
      <w:r w:rsidRPr="005B0BC6">
        <w:rPr>
          <w:rFonts w:ascii="Segoe UI Emoji" w:hAnsi="Segoe UI Emoji" w:cs="Segoe UI Emoji"/>
        </w:rPr>
        <w:t>❌</w:t>
      </w:r>
      <w:r w:rsidRPr="005B0BC6">
        <w:t xml:space="preserve"> No mining or consensus logic</w:t>
      </w:r>
    </w:p>
    <w:p w14:paraId="3F3B64C2" w14:textId="77777777" w:rsidR="005B0BC6" w:rsidRPr="005B0BC6" w:rsidRDefault="005B0BC6" w:rsidP="005B0BC6">
      <w:r w:rsidRPr="005B0BC6">
        <w:rPr>
          <w:rFonts w:ascii="Segoe UI Emoji" w:hAnsi="Segoe UI Emoji" w:cs="Segoe UI Emoji"/>
        </w:rPr>
        <w:t>✔️</w:t>
      </w:r>
      <w:r w:rsidRPr="005B0BC6">
        <w:t xml:space="preserve"> </w:t>
      </w:r>
      <w:r w:rsidRPr="005B0BC6">
        <w:rPr>
          <w:b/>
          <w:bCs/>
        </w:rPr>
        <w:t>Only basic blockchain interaction is used</w:t>
      </w:r>
    </w:p>
    <w:p w14:paraId="64954BA1" w14:textId="77777777" w:rsidR="005B0BC6" w:rsidRPr="005B0BC6" w:rsidRDefault="005B0BC6" w:rsidP="005B0BC6">
      <w:r w:rsidRPr="005B0BC6">
        <w:t>That interaction is:</w:t>
      </w:r>
      <w:r w:rsidRPr="005B0BC6">
        <w:br/>
      </w:r>
      <w:r w:rsidRPr="005B0BC6">
        <w:rPr>
          <w:rFonts w:ascii="Segoe UI Emoji" w:hAnsi="Segoe UI Emoji" w:cs="Segoe UI Emoji"/>
        </w:rPr>
        <w:t>➡️</w:t>
      </w:r>
      <w:r w:rsidRPr="005B0BC6">
        <w:t xml:space="preserve"> </w:t>
      </w:r>
      <w:r w:rsidRPr="005B0BC6">
        <w:rPr>
          <w:b/>
          <w:bCs/>
        </w:rPr>
        <w:t>Wallet connection + viewing transactions</w:t>
      </w:r>
    </w:p>
    <w:p w14:paraId="4E834192" w14:textId="77777777" w:rsidR="005B0BC6" w:rsidRPr="005B0BC6" w:rsidRDefault="005B0BC6" w:rsidP="005B0BC6">
      <w:r w:rsidRPr="005B0BC6">
        <w:pict w14:anchorId="56B1750A">
          <v:rect id="_x0000_i1111" style="width:0;height:1.5pt" o:hralign="center" o:hrstd="t" o:hr="t" fillcolor="#a0a0a0" stroked="f"/>
        </w:pict>
      </w:r>
    </w:p>
    <w:p w14:paraId="1C774EF7" w14:textId="77777777" w:rsidR="005B0BC6" w:rsidRPr="005B0BC6" w:rsidRDefault="005B0BC6" w:rsidP="005B0BC6">
      <w:pPr>
        <w:rPr>
          <w:b/>
          <w:bCs/>
        </w:rPr>
      </w:pPr>
      <w:proofErr w:type="gramStart"/>
      <w:r w:rsidRPr="005B0BC6">
        <w:rPr>
          <w:b/>
          <w:bCs/>
        </w:rPr>
        <w:t>So</w:t>
      </w:r>
      <w:proofErr w:type="gramEnd"/>
      <w:r w:rsidRPr="005B0BC6">
        <w:rPr>
          <w:b/>
          <w:bCs/>
        </w:rPr>
        <w:t xml:space="preserve"> what is the current blockchain level of this project?</w:t>
      </w:r>
    </w:p>
    <w:p w14:paraId="281D13CD" w14:textId="77777777" w:rsidR="005B0BC6" w:rsidRPr="005B0BC6" w:rsidRDefault="005B0BC6" w:rsidP="005B0BC6">
      <w:r w:rsidRPr="005B0BC6">
        <w:t>You can say this clearly:</w:t>
      </w:r>
    </w:p>
    <w:p w14:paraId="7E8D708B" w14:textId="77777777" w:rsidR="005B0BC6" w:rsidRPr="005B0BC6" w:rsidRDefault="005B0BC6" w:rsidP="005B0BC6">
      <w:r w:rsidRPr="005B0BC6">
        <w:t>“This project uses blockchain at an introductory level, mainly to demonstrate how wallets and transactions work. It does not perform real decentralized trading.”</w:t>
      </w:r>
    </w:p>
    <w:p w14:paraId="132372DE" w14:textId="77777777" w:rsidR="005B0BC6" w:rsidRPr="005B0BC6" w:rsidRDefault="005B0BC6" w:rsidP="005B0BC6">
      <w:r w:rsidRPr="005B0BC6">
        <w:pict w14:anchorId="70E3E303">
          <v:rect id="_x0000_i1112" style="width:0;height:1.5pt" o:hralign="center" o:hrstd="t" o:hr="t" fillcolor="#a0a0a0" stroked="f"/>
        </w:pict>
      </w:r>
    </w:p>
    <w:p w14:paraId="51FA778E" w14:textId="77777777" w:rsidR="005B0BC6" w:rsidRPr="005B0BC6" w:rsidRDefault="005B0BC6" w:rsidP="005B0BC6">
      <w:pPr>
        <w:rPr>
          <w:b/>
          <w:bCs/>
        </w:rPr>
      </w:pPr>
      <w:r w:rsidRPr="005B0BC6">
        <w:rPr>
          <w:b/>
          <w:bCs/>
        </w:rPr>
        <w:t>Why blockchain is still mentioned?</w:t>
      </w:r>
    </w:p>
    <w:p w14:paraId="10C95250" w14:textId="77777777" w:rsidR="005B0BC6" w:rsidRPr="005B0BC6" w:rsidRDefault="005B0BC6" w:rsidP="005B0BC6">
      <w:r w:rsidRPr="005B0BC6">
        <w:t>Because FINLEX teaches:</w:t>
      </w:r>
    </w:p>
    <w:p w14:paraId="166784BB" w14:textId="77777777" w:rsidR="005B0BC6" w:rsidRPr="005B0BC6" w:rsidRDefault="005B0BC6" w:rsidP="005B0BC6">
      <w:pPr>
        <w:numPr>
          <w:ilvl w:val="0"/>
          <w:numId w:val="35"/>
        </w:numPr>
      </w:pPr>
      <w:r w:rsidRPr="005B0BC6">
        <w:t>What a crypto wallet is</w:t>
      </w:r>
    </w:p>
    <w:p w14:paraId="1C5BC038" w14:textId="77777777" w:rsidR="005B0BC6" w:rsidRPr="005B0BC6" w:rsidRDefault="005B0BC6" w:rsidP="005B0BC6">
      <w:pPr>
        <w:numPr>
          <w:ilvl w:val="0"/>
          <w:numId w:val="35"/>
        </w:numPr>
      </w:pPr>
      <w:r w:rsidRPr="005B0BC6">
        <w:t>How a transaction looks</w:t>
      </w:r>
    </w:p>
    <w:p w14:paraId="06E9E65C" w14:textId="77777777" w:rsidR="005B0BC6" w:rsidRPr="005B0BC6" w:rsidRDefault="005B0BC6" w:rsidP="005B0BC6">
      <w:pPr>
        <w:numPr>
          <w:ilvl w:val="0"/>
          <w:numId w:val="35"/>
        </w:numPr>
      </w:pPr>
      <w:r w:rsidRPr="005B0BC6">
        <w:t>How Web3 apps connect to wallets</w:t>
      </w:r>
    </w:p>
    <w:p w14:paraId="56370BDF" w14:textId="77777777" w:rsidR="005B0BC6" w:rsidRPr="005B0BC6" w:rsidRDefault="005B0BC6" w:rsidP="005B0BC6">
      <w:r w:rsidRPr="005B0BC6">
        <w:t>So blockchain here is:</w:t>
      </w:r>
      <w:r w:rsidRPr="005B0BC6">
        <w:br/>
      </w:r>
      <w:r w:rsidRPr="005B0BC6">
        <w:rPr>
          <w:rFonts w:ascii="Segoe UI Emoji" w:hAnsi="Segoe UI Emoji" w:cs="Segoe UI Emoji"/>
        </w:rPr>
        <w:t>👉</w:t>
      </w:r>
      <w:r w:rsidRPr="005B0BC6">
        <w:t xml:space="preserve"> </w:t>
      </w:r>
      <w:r w:rsidRPr="005B0BC6">
        <w:rPr>
          <w:b/>
          <w:bCs/>
        </w:rPr>
        <w:t>Educational exposure</w:t>
      </w:r>
      <w:r w:rsidRPr="005B0BC6">
        <w:t>, not real implementation</w:t>
      </w:r>
    </w:p>
    <w:p w14:paraId="18CF498C" w14:textId="77777777" w:rsidR="005B0BC6" w:rsidRPr="005B0BC6" w:rsidRDefault="005B0BC6" w:rsidP="005B0BC6">
      <w:r w:rsidRPr="005B0BC6">
        <w:t xml:space="preserve">This is </w:t>
      </w:r>
      <w:r w:rsidRPr="005B0BC6">
        <w:rPr>
          <w:b/>
          <w:bCs/>
        </w:rPr>
        <w:t>acceptable and correct</w:t>
      </w:r>
      <w:r w:rsidRPr="005B0BC6">
        <w:t xml:space="preserve"> for an academic project.</w:t>
      </w:r>
    </w:p>
    <w:p w14:paraId="63454A09" w14:textId="77777777" w:rsidR="005B0BC6" w:rsidRPr="005B0BC6" w:rsidRDefault="005B0BC6" w:rsidP="005B0BC6">
      <w:r w:rsidRPr="005B0BC6">
        <w:pict w14:anchorId="7188D6E2">
          <v:rect id="_x0000_i1113" style="width:0;height:1.5pt" o:hralign="center" o:hrstd="t" o:hr="t" fillcolor="#a0a0a0" stroked="f"/>
        </w:pict>
      </w:r>
    </w:p>
    <w:p w14:paraId="743634BA" w14:textId="77777777" w:rsidR="005B0BC6" w:rsidRPr="005B0BC6" w:rsidRDefault="005B0BC6" w:rsidP="005B0BC6">
      <w:pPr>
        <w:rPr>
          <w:b/>
          <w:bCs/>
        </w:rPr>
      </w:pPr>
      <w:r w:rsidRPr="005B0BC6">
        <w:rPr>
          <w:b/>
          <w:bCs/>
        </w:rPr>
        <w:t>One-line professor-safe answer</w:t>
      </w:r>
    </w:p>
    <w:p w14:paraId="5E91AE44" w14:textId="77777777" w:rsidR="005B0BC6" w:rsidRPr="005B0BC6" w:rsidRDefault="005B0BC6" w:rsidP="005B0BC6">
      <w:r w:rsidRPr="005B0BC6">
        <w:t>“Blockchain in FINLEX is used only for educational wallet interaction and transaction visibility, not for real decentralized trading or smart contract execution.”</w:t>
      </w:r>
    </w:p>
    <w:p w14:paraId="15D759B9" w14:textId="77777777" w:rsidR="005B0BC6" w:rsidRPr="005B0BC6" w:rsidRDefault="005B0BC6" w:rsidP="005B0BC6">
      <w:r w:rsidRPr="005B0BC6">
        <w:pict w14:anchorId="29A8926A">
          <v:rect id="_x0000_i1114" style="width:0;height:1.5pt" o:hralign="center" o:hrstd="t" o:hr="t" fillcolor="#a0a0a0" stroked="f"/>
        </w:pict>
      </w:r>
    </w:p>
    <w:p w14:paraId="0199BAB8" w14:textId="77777777" w:rsidR="005B0BC6" w:rsidRPr="005B0BC6" w:rsidRDefault="005B0BC6" w:rsidP="005B0BC6">
      <w:pPr>
        <w:rPr>
          <w:b/>
          <w:bCs/>
        </w:rPr>
      </w:pPr>
      <w:r w:rsidRPr="005B0BC6">
        <w:rPr>
          <w:b/>
          <w:bCs/>
        </w:rPr>
        <w:t>2. MetaMask &amp; Wallet Connection — SHORT and CLEAR</w:t>
      </w:r>
    </w:p>
    <w:p w14:paraId="019CD447" w14:textId="77777777" w:rsidR="005B0BC6" w:rsidRPr="005B0BC6" w:rsidRDefault="005B0BC6" w:rsidP="005B0BC6">
      <w:pPr>
        <w:rPr>
          <w:b/>
          <w:bCs/>
        </w:rPr>
      </w:pPr>
      <w:r w:rsidRPr="005B0BC6">
        <w:rPr>
          <w:b/>
          <w:bCs/>
        </w:rPr>
        <w:t>What is MetaMask (short)?</w:t>
      </w:r>
    </w:p>
    <w:p w14:paraId="78885A71" w14:textId="77777777" w:rsidR="005B0BC6" w:rsidRPr="005B0BC6" w:rsidRDefault="005B0BC6" w:rsidP="005B0BC6">
      <w:r w:rsidRPr="005B0BC6">
        <w:rPr>
          <w:b/>
          <w:bCs/>
        </w:rPr>
        <w:t>MetaMask is a crypto wallet application.</w:t>
      </w:r>
    </w:p>
    <w:p w14:paraId="2202A4AA" w14:textId="77777777" w:rsidR="005B0BC6" w:rsidRPr="005B0BC6" w:rsidRDefault="005B0BC6" w:rsidP="005B0BC6">
      <w:r w:rsidRPr="005B0BC6">
        <w:lastRenderedPageBreak/>
        <w:t>It stores:</w:t>
      </w:r>
    </w:p>
    <w:p w14:paraId="5A73BF6F" w14:textId="77777777" w:rsidR="005B0BC6" w:rsidRPr="005B0BC6" w:rsidRDefault="005B0BC6" w:rsidP="005B0BC6">
      <w:pPr>
        <w:numPr>
          <w:ilvl w:val="0"/>
          <w:numId w:val="36"/>
        </w:numPr>
      </w:pPr>
      <w:r w:rsidRPr="005B0BC6">
        <w:t>Crypto wallet address</w:t>
      </w:r>
    </w:p>
    <w:p w14:paraId="2583EF93" w14:textId="77777777" w:rsidR="005B0BC6" w:rsidRPr="005B0BC6" w:rsidRDefault="005B0BC6" w:rsidP="005B0BC6">
      <w:pPr>
        <w:numPr>
          <w:ilvl w:val="0"/>
          <w:numId w:val="36"/>
        </w:numPr>
      </w:pPr>
      <w:r w:rsidRPr="005B0BC6">
        <w:t>Crypto balance</w:t>
      </w:r>
    </w:p>
    <w:p w14:paraId="518AA39B" w14:textId="77777777" w:rsidR="005B0BC6" w:rsidRPr="005B0BC6" w:rsidRDefault="005B0BC6" w:rsidP="005B0BC6">
      <w:pPr>
        <w:numPr>
          <w:ilvl w:val="0"/>
          <w:numId w:val="36"/>
        </w:numPr>
      </w:pPr>
      <w:r w:rsidRPr="005B0BC6">
        <w:t>Transaction history</w:t>
      </w:r>
    </w:p>
    <w:p w14:paraId="4EB35CE8" w14:textId="77777777" w:rsidR="005B0BC6" w:rsidRPr="005B0BC6" w:rsidRDefault="005B0BC6" w:rsidP="005B0BC6">
      <w:r w:rsidRPr="005B0BC6">
        <w:pict w14:anchorId="4305BF27">
          <v:rect id="_x0000_i1115" style="width:0;height:1.5pt" o:hralign="center" o:hrstd="t" o:hr="t" fillcolor="#a0a0a0" stroked="f"/>
        </w:pict>
      </w:r>
    </w:p>
    <w:p w14:paraId="520003D3" w14:textId="77777777" w:rsidR="005B0BC6" w:rsidRPr="005B0BC6" w:rsidRDefault="005B0BC6" w:rsidP="005B0BC6">
      <w:pPr>
        <w:rPr>
          <w:b/>
          <w:bCs/>
        </w:rPr>
      </w:pPr>
      <w:r w:rsidRPr="005B0BC6">
        <w:rPr>
          <w:b/>
          <w:bCs/>
        </w:rPr>
        <w:t>Why MetaMask is used in FINLEX?</w:t>
      </w:r>
    </w:p>
    <w:p w14:paraId="659FA3CC" w14:textId="77777777" w:rsidR="005B0BC6" w:rsidRPr="005B0BC6" w:rsidRDefault="005B0BC6" w:rsidP="005B0BC6">
      <w:r w:rsidRPr="005B0BC6">
        <w:t>MetaMask is used to:</w:t>
      </w:r>
    </w:p>
    <w:p w14:paraId="385BA366" w14:textId="77777777" w:rsidR="005B0BC6" w:rsidRPr="005B0BC6" w:rsidRDefault="005B0BC6" w:rsidP="005B0BC6">
      <w:pPr>
        <w:numPr>
          <w:ilvl w:val="0"/>
          <w:numId w:val="37"/>
        </w:numPr>
      </w:pPr>
      <w:r w:rsidRPr="005B0BC6">
        <w:t xml:space="preserve">Show </w:t>
      </w:r>
      <w:r w:rsidRPr="005B0BC6">
        <w:rPr>
          <w:b/>
          <w:bCs/>
        </w:rPr>
        <w:t>how crypto wallets work</w:t>
      </w:r>
    </w:p>
    <w:p w14:paraId="2E98552D" w14:textId="77777777" w:rsidR="005B0BC6" w:rsidRPr="005B0BC6" w:rsidRDefault="005B0BC6" w:rsidP="005B0BC6">
      <w:pPr>
        <w:numPr>
          <w:ilvl w:val="0"/>
          <w:numId w:val="37"/>
        </w:numPr>
      </w:pPr>
      <w:r w:rsidRPr="005B0BC6">
        <w:t xml:space="preserve">Teach </w:t>
      </w:r>
      <w:r w:rsidRPr="005B0BC6">
        <w:rPr>
          <w:b/>
          <w:bCs/>
        </w:rPr>
        <w:t>Web3 connection concepts</w:t>
      </w:r>
    </w:p>
    <w:p w14:paraId="25086003" w14:textId="77777777" w:rsidR="005B0BC6" w:rsidRPr="005B0BC6" w:rsidRDefault="005B0BC6" w:rsidP="005B0BC6">
      <w:pPr>
        <w:numPr>
          <w:ilvl w:val="0"/>
          <w:numId w:val="37"/>
        </w:numPr>
      </w:pPr>
      <w:r w:rsidRPr="005B0BC6">
        <w:t>Give hands-on learning of blockchain basics</w:t>
      </w:r>
    </w:p>
    <w:p w14:paraId="4D582390" w14:textId="77777777" w:rsidR="005B0BC6" w:rsidRPr="005B0BC6" w:rsidRDefault="005B0BC6" w:rsidP="005B0BC6">
      <w:r w:rsidRPr="005B0BC6">
        <w:pict w14:anchorId="4E83226B">
          <v:rect id="_x0000_i1116" style="width:0;height:1.5pt" o:hralign="center" o:hrstd="t" o:hr="t" fillcolor="#a0a0a0" stroked="f"/>
        </w:pict>
      </w:r>
    </w:p>
    <w:p w14:paraId="4959284C" w14:textId="77777777" w:rsidR="005B0BC6" w:rsidRPr="005B0BC6" w:rsidRDefault="005B0BC6" w:rsidP="005B0BC6">
      <w:pPr>
        <w:rPr>
          <w:b/>
          <w:bCs/>
        </w:rPr>
      </w:pPr>
      <w:r w:rsidRPr="005B0BC6">
        <w:rPr>
          <w:b/>
          <w:bCs/>
        </w:rPr>
        <w:t>What happens after connecting MetaMask?</w:t>
      </w:r>
    </w:p>
    <w:p w14:paraId="7C6BD568" w14:textId="77777777" w:rsidR="005B0BC6" w:rsidRPr="005B0BC6" w:rsidRDefault="005B0BC6" w:rsidP="005B0BC6">
      <w:r w:rsidRPr="005B0BC6">
        <w:t>After connection:</w:t>
      </w:r>
    </w:p>
    <w:p w14:paraId="4FE6E2E7" w14:textId="77777777" w:rsidR="005B0BC6" w:rsidRPr="005B0BC6" w:rsidRDefault="005B0BC6" w:rsidP="005B0BC6">
      <w:pPr>
        <w:numPr>
          <w:ilvl w:val="0"/>
          <w:numId w:val="38"/>
        </w:numPr>
      </w:pPr>
      <w:r w:rsidRPr="005B0BC6">
        <w:t xml:space="preserve">FINLEX can see the </w:t>
      </w:r>
      <w:r w:rsidRPr="005B0BC6">
        <w:rPr>
          <w:b/>
          <w:bCs/>
        </w:rPr>
        <w:t>wallet address</w:t>
      </w:r>
    </w:p>
    <w:p w14:paraId="679B95F3" w14:textId="77777777" w:rsidR="005B0BC6" w:rsidRPr="005B0BC6" w:rsidRDefault="005B0BC6" w:rsidP="005B0BC6">
      <w:pPr>
        <w:numPr>
          <w:ilvl w:val="0"/>
          <w:numId w:val="38"/>
        </w:numPr>
      </w:pPr>
      <w:r w:rsidRPr="005B0BC6">
        <w:t xml:space="preserve">FINLEX can show </w:t>
      </w:r>
      <w:r w:rsidRPr="005B0BC6">
        <w:rPr>
          <w:b/>
          <w:bCs/>
        </w:rPr>
        <w:t>balance</w:t>
      </w:r>
    </w:p>
    <w:p w14:paraId="56D489E8" w14:textId="77777777" w:rsidR="005B0BC6" w:rsidRPr="005B0BC6" w:rsidRDefault="005B0BC6" w:rsidP="005B0BC6">
      <w:pPr>
        <w:numPr>
          <w:ilvl w:val="0"/>
          <w:numId w:val="38"/>
        </w:numPr>
      </w:pPr>
      <w:r w:rsidRPr="005B0BC6">
        <w:t xml:space="preserve">FINLEX can display </w:t>
      </w:r>
      <w:r w:rsidRPr="005B0BC6">
        <w:rPr>
          <w:b/>
          <w:bCs/>
        </w:rPr>
        <w:t>transactions</w:t>
      </w:r>
    </w:p>
    <w:p w14:paraId="32BB6213" w14:textId="77777777" w:rsidR="005B0BC6" w:rsidRPr="005B0BC6" w:rsidRDefault="005B0BC6" w:rsidP="005B0BC6">
      <w:r w:rsidRPr="005B0BC6">
        <w:t>That’s it.</w:t>
      </w:r>
      <w:r w:rsidRPr="005B0BC6">
        <w:br/>
        <w:t>Nothing more.</w:t>
      </w:r>
    </w:p>
    <w:p w14:paraId="59AE2FBE" w14:textId="77777777" w:rsidR="005B0BC6" w:rsidRPr="005B0BC6" w:rsidRDefault="005B0BC6" w:rsidP="005B0BC6">
      <w:r w:rsidRPr="005B0BC6">
        <w:pict w14:anchorId="17CC4840">
          <v:rect id="_x0000_i1117" style="width:0;height:1.5pt" o:hralign="center" o:hrstd="t" o:hr="t" fillcolor="#a0a0a0" stroked="f"/>
        </w:pict>
      </w:r>
    </w:p>
    <w:p w14:paraId="0A6A78BF" w14:textId="77777777" w:rsidR="005B0BC6" w:rsidRPr="005B0BC6" w:rsidRDefault="005B0BC6" w:rsidP="005B0BC6">
      <w:pPr>
        <w:rPr>
          <w:b/>
          <w:bCs/>
        </w:rPr>
      </w:pPr>
      <w:r w:rsidRPr="005B0BC6">
        <w:rPr>
          <w:b/>
          <w:bCs/>
        </w:rPr>
        <w:t>What is a wallet address?</w:t>
      </w:r>
    </w:p>
    <w:p w14:paraId="31A7005E" w14:textId="77777777" w:rsidR="005B0BC6" w:rsidRPr="005B0BC6" w:rsidRDefault="005B0BC6" w:rsidP="005B0BC6">
      <w:r w:rsidRPr="005B0BC6">
        <w:t xml:space="preserve">A </w:t>
      </w:r>
      <w:r w:rsidRPr="005B0BC6">
        <w:rPr>
          <w:b/>
          <w:bCs/>
        </w:rPr>
        <w:t>wallet address</w:t>
      </w:r>
      <w:r w:rsidRPr="005B0BC6">
        <w:t xml:space="preserve"> is:</w:t>
      </w:r>
    </w:p>
    <w:p w14:paraId="6EC5ECD7" w14:textId="77777777" w:rsidR="005B0BC6" w:rsidRPr="005B0BC6" w:rsidRDefault="005B0BC6" w:rsidP="005B0BC6">
      <w:pPr>
        <w:numPr>
          <w:ilvl w:val="0"/>
          <w:numId w:val="39"/>
        </w:numPr>
      </w:pPr>
      <w:r w:rsidRPr="005B0BC6">
        <w:t xml:space="preserve">A </w:t>
      </w:r>
      <w:r w:rsidRPr="005B0BC6">
        <w:rPr>
          <w:b/>
          <w:bCs/>
        </w:rPr>
        <w:t>unique ID</w:t>
      </w:r>
      <w:r w:rsidRPr="005B0BC6">
        <w:t xml:space="preserve"> on the blockchain</w:t>
      </w:r>
    </w:p>
    <w:p w14:paraId="3A1BD404" w14:textId="77777777" w:rsidR="005B0BC6" w:rsidRPr="005B0BC6" w:rsidRDefault="005B0BC6" w:rsidP="005B0BC6">
      <w:pPr>
        <w:numPr>
          <w:ilvl w:val="0"/>
          <w:numId w:val="39"/>
        </w:numPr>
      </w:pPr>
      <w:r w:rsidRPr="005B0BC6">
        <w:t xml:space="preserve">Like an </w:t>
      </w:r>
      <w:r w:rsidRPr="005B0BC6">
        <w:rPr>
          <w:b/>
          <w:bCs/>
        </w:rPr>
        <w:t>account number</w:t>
      </w:r>
      <w:r w:rsidRPr="005B0BC6">
        <w:t>, not a password</w:t>
      </w:r>
    </w:p>
    <w:p w14:paraId="58A1641C" w14:textId="77777777" w:rsidR="005B0BC6" w:rsidRPr="005B0BC6" w:rsidRDefault="005B0BC6" w:rsidP="005B0BC6">
      <w:r w:rsidRPr="005B0BC6">
        <w:t>Example idea:</w:t>
      </w:r>
    </w:p>
    <w:p w14:paraId="428A6B07" w14:textId="77777777" w:rsidR="005B0BC6" w:rsidRPr="005B0BC6" w:rsidRDefault="005B0BC6" w:rsidP="005B0BC6">
      <w:r w:rsidRPr="005B0BC6">
        <w:t>Bank account number = Wallet address</w:t>
      </w:r>
    </w:p>
    <w:p w14:paraId="5338B1C0" w14:textId="77777777" w:rsidR="005B0BC6" w:rsidRPr="005B0BC6" w:rsidRDefault="005B0BC6" w:rsidP="005B0BC6">
      <w:r w:rsidRPr="005B0BC6">
        <w:pict w14:anchorId="12FC8FE0">
          <v:rect id="_x0000_i1118" style="width:0;height:1.5pt" o:hralign="center" o:hrstd="t" o:hr="t" fillcolor="#a0a0a0" stroked="f"/>
        </w:pict>
      </w:r>
    </w:p>
    <w:p w14:paraId="4107F428" w14:textId="77777777" w:rsidR="005B0BC6" w:rsidRPr="005B0BC6" w:rsidRDefault="005B0BC6" w:rsidP="005B0BC6">
      <w:pPr>
        <w:rPr>
          <w:b/>
          <w:bCs/>
        </w:rPr>
      </w:pPr>
      <w:r w:rsidRPr="005B0BC6">
        <w:rPr>
          <w:b/>
          <w:bCs/>
        </w:rPr>
        <w:t>What is a transaction?</w:t>
      </w:r>
    </w:p>
    <w:p w14:paraId="692E8177" w14:textId="77777777" w:rsidR="005B0BC6" w:rsidRPr="005B0BC6" w:rsidRDefault="005B0BC6" w:rsidP="005B0BC6">
      <w:r w:rsidRPr="005B0BC6">
        <w:t xml:space="preserve">A </w:t>
      </w:r>
      <w:r w:rsidRPr="005B0BC6">
        <w:rPr>
          <w:b/>
          <w:bCs/>
        </w:rPr>
        <w:t>transaction</w:t>
      </w:r>
      <w:r w:rsidRPr="005B0BC6">
        <w:t xml:space="preserve"> is:</w:t>
      </w:r>
    </w:p>
    <w:p w14:paraId="38299164" w14:textId="77777777" w:rsidR="005B0BC6" w:rsidRPr="005B0BC6" w:rsidRDefault="005B0BC6" w:rsidP="005B0BC6">
      <w:pPr>
        <w:numPr>
          <w:ilvl w:val="0"/>
          <w:numId w:val="40"/>
        </w:numPr>
      </w:pPr>
      <w:r w:rsidRPr="005B0BC6">
        <w:lastRenderedPageBreak/>
        <w:t>Sending crypto from one wallet to another</w:t>
      </w:r>
    </w:p>
    <w:p w14:paraId="2DBB7708" w14:textId="77777777" w:rsidR="005B0BC6" w:rsidRPr="005B0BC6" w:rsidRDefault="005B0BC6" w:rsidP="005B0BC6">
      <w:pPr>
        <w:numPr>
          <w:ilvl w:val="0"/>
          <w:numId w:val="40"/>
        </w:numPr>
      </w:pPr>
      <w:r w:rsidRPr="005B0BC6">
        <w:t>Recorded permanently on blockchain</w:t>
      </w:r>
    </w:p>
    <w:p w14:paraId="0BD22F3F" w14:textId="77777777" w:rsidR="005B0BC6" w:rsidRPr="005B0BC6" w:rsidRDefault="005B0BC6" w:rsidP="005B0BC6">
      <w:r w:rsidRPr="005B0BC6">
        <w:t>In FINLEX:</w:t>
      </w:r>
    </w:p>
    <w:p w14:paraId="196B465A" w14:textId="77777777" w:rsidR="005B0BC6" w:rsidRPr="005B0BC6" w:rsidRDefault="005B0BC6" w:rsidP="005B0BC6">
      <w:pPr>
        <w:numPr>
          <w:ilvl w:val="0"/>
          <w:numId w:val="41"/>
        </w:numPr>
      </w:pPr>
      <w:r w:rsidRPr="005B0BC6">
        <w:t xml:space="preserve">Transactions are shown for </w:t>
      </w:r>
      <w:r w:rsidRPr="005B0BC6">
        <w:rPr>
          <w:b/>
          <w:bCs/>
        </w:rPr>
        <w:t>learning</w:t>
      </w:r>
    </w:p>
    <w:p w14:paraId="4376A298" w14:textId="77777777" w:rsidR="005B0BC6" w:rsidRPr="005B0BC6" w:rsidRDefault="005B0BC6" w:rsidP="005B0BC6">
      <w:pPr>
        <w:numPr>
          <w:ilvl w:val="0"/>
          <w:numId w:val="41"/>
        </w:numPr>
      </w:pPr>
      <w:r w:rsidRPr="005B0BC6">
        <w:t>Not required for demo trading</w:t>
      </w:r>
    </w:p>
    <w:p w14:paraId="39486807" w14:textId="77777777" w:rsidR="005B0BC6" w:rsidRPr="005B0BC6" w:rsidRDefault="005B0BC6" w:rsidP="005B0BC6">
      <w:r w:rsidRPr="005B0BC6">
        <w:pict w14:anchorId="7E2848EE">
          <v:rect id="_x0000_i1119" style="width:0;height:1.5pt" o:hralign="center" o:hrstd="t" o:hr="t" fillcolor="#a0a0a0" stroked="f"/>
        </w:pict>
      </w:r>
    </w:p>
    <w:p w14:paraId="29CBA0F9" w14:textId="77777777" w:rsidR="005B0BC6" w:rsidRPr="005B0BC6" w:rsidRDefault="005B0BC6" w:rsidP="005B0BC6">
      <w:pPr>
        <w:rPr>
          <w:b/>
          <w:bCs/>
        </w:rPr>
      </w:pPr>
      <w:r w:rsidRPr="005B0BC6">
        <w:rPr>
          <w:b/>
          <w:bCs/>
        </w:rPr>
        <w:t>Are real funds involved?</w:t>
      </w:r>
    </w:p>
    <w:p w14:paraId="03EB2E6D" w14:textId="77777777" w:rsidR="005B0BC6" w:rsidRPr="005B0BC6" w:rsidRDefault="005B0BC6" w:rsidP="005B0BC6">
      <w:r w:rsidRPr="005B0BC6">
        <w:rPr>
          <w:rFonts w:ascii="Segoe UI Emoji" w:hAnsi="Segoe UI Emoji" w:cs="Segoe UI Emoji"/>
        </w:rPr>
        <w:t>⚠️</w:t>
      </w:r>
      <w:r w:rsidRPr="005B0BC6">
        <w:t xml:space="preserve"> </w:t>
      </w:r>
      <w:r w:rsidRPr="005B0BC6">
        <w:rPr>
          <w:b/>
          <w:bCs/>
        </w:rPr>
        <w:t>MetaMask may show real wallet data</w:t>
      </w:r>
      <w:r w:rsidRPr="005B0BC6">
        <w:t>,</w:t>
      </w:r>
      <w:r w:rsidRPr="005B0BC6">
        <w:br/>
        <w:t>but FINLEX itself:</w:t>
      </w:r>
    </w:p>
    <w:p w14:paraId="7060C763" w14:textId="77777777" w:rsidR="005B0BC6" w:rsidRPr="005B0BC6" w:rsidRDefault="005B0BC6" w:rsidP="005B0BC6">
      <w:pPr>
        <w:numPr>
          <w:ilvl w:val="0"/>
          <w:numId w:val="42"/>
        </w:numPr>
      </w:pPr>
      <w:r w:rsidRPr="005B0BC6">
        <w:rPr>
          <w:rFonts w:ascii="Segoe UI Emoji" w:hAnsi="Segoe UI Emoji" w:cs="Segoe UI Emoji"/>
        </w:rPr>
        <w:t>❌</w:t>
      </w:r>
      <w:r w:rsidRPr="005B0BC6">
        <w:t xml:space="preserve"> does not force real spending</w:t>
      </w:r>
    </w:p>
    <w:p w14:paraId="4BCE1F38" w14:textId="77777777" w:rsidR="005B0BC6" w:rsidRPr="005B0BC6" w:rsidRDefault="005B0BC6" w:rsidP="005B0BC6">
      <w:pPr>
        <w:numPr>
          <w:ilvl w:val="0"/>
          <w:numId w:val="42"/>
        </w:numPr>
      </w:pPr>
      <w:r w:rsidRPr="005B0BC6">
        <w:rPr>
          <w:rFonts w:ascii="Segoe UI Emoji" w:hAnsi="Segoe UI Emoji" w:cs="Segoe UI Emoji"/>
        </w:rPr>
        <w:t>❌</w:t>
      </w:r>
      <w:r w:rsidRPr="005B0BC6">
        <w:t xml:space="preserve"> does not execute trading contracts</w:t>
      </w:r>
    </w:p>
    <w:p w14:paraId="3D9083BB" w14:textId="77777777" w:rsidR="005B0BC6" w:rsidRPr="005B0BC6" w:rsidRDefault="005B0BC6" w:rsidP="005B0BC6">
      <w:r w:rsidRPr="005B0BC6">
        <w:pict w14:anchorId="6A82DA61">
          <v:rect id="_x0000_i1120" style="width:0;height:1.5pt" o:hralign="center" o:hrstd="t" o:hr="t" fillcolor="#a0a0a0" stroked="f"/>
        </w:pict>
      </w:r>
    </w:p>
    <w:p w14:paraId="6C1A7559" w14:textId="77777777" w:rsidR="005B0BC6" w:rsidRPr="005B0BC6" w:rsidRDefault="005B0BC6" w:rsidP="005B0BC6">
      <w:pPr>
        <w:rPr>
          <w:b/>
          <w:bCs/>
        </w:rPr>
      </w:pPr>
      <w:r w:rsidRPr="005B0BC6">
        <w:rPr>
          <w:b/>
          <w:bCs/>
        </w:rPr>
        <w:t>Is wallet connection the only blockchain part?</w:t>
      </w:r>
    </w:p>
    <w:p w14:paraId="4E14BE0F" w14:textId="77777777" w:rsidR="005B0BC6" w:rsidRPr="005B0BC6" w:rsidRDefault="005B0BC6" w:rsidP="005B0BC6">
      <w:r w:rsidRPr="005B0BC6">
        <w:rPr>
          <w:rFonts w:ascii="Segoe UI Emoji" w:hAnsi="Segoe UI Emoji" w:cs="Segoe UI Emoji"/>
        </w:rPr>
        <w:t>✔️</w:t>
      </w:r>
      <w:r w:rsidRPr="005B0BC6">
        <w:t xml:space="preserve"> </w:t>
      </w:r>
      <w:r w:rsidRPr="005B0BC6">
        <w:rPr>
          <w:b/>
          <w:bCs/>
        </w:rPr>
        <w:t>YES</w:t>
      </w:r>
    </w:p>
    <w:p w14:paraId="0CCC207E" w14:textId="77777777" w:rsidR="005B0BC6" w:rsidRPr="005B0BC6" w:rsidRDefault="005B0BC6" w:rsidP="005B0BC6">
      <w:r w:rsidRPr="005B0BC6">
        <w:t>This is very important:</w:t>
      </w:r>
    </w:p>
    <w:p w14:paraId="0E07297D" w14:textId="77777777" w:rsidR="005B0BC6" w:rsidRPr="005B0BC6" w:rsidRDefault="005B0BC6" w:rsidP="005B0BC6">
      <w:r w:rsidRPr="005B0BC6">
        <w:t>Wallet connection and transaction viewing are the ONLY blockchain-related parts in FINLEX.</w:t>
      </w:r>
    </w:p>
    <w:p w14:paraId="43CF5E3A" w14:textId="77777777" w:rsidR="005B0BC6" w:rsidRPr="005B0BC6" w:rsidRDefault="005B0BC6" w:rsidP="005B0BC6">
      <w:r w:rsidRPr="005B0BC6">
        <w:t>Everything else:</w:t>
      </w:r>
    </w:p>
    <w:p w14:paraId="055EAB4B" w14:textId="77777777" w:rsidR="005B0BC6" w:rsidRPr="005B0BC6" w:rsidRDefault="005B0BC6" w:rsidP="005B0BC6">
      <w:pPr>
        <w:numPr>
          <w:ilvl w:val="0"/>
          <w:numId w:val="43"/>
        </w:numPr>
      </w:pPr>
      <w:r w:rsidRPr="005B0BC6">
        <w:t>Trading</w:t>
      </w:r>
    </w:p>
    <w:p w14:paraId="1BDE1605" w14:textId="77777777" w:rsidR="005B0BC6" w:rsidRPr="005B0BC6" w:rsidRDefault="005B0BC6" w:rsidP="005B0BC6">
      <w:pPr>
        <w:numPr>
          <w:ilvl w:val="0"/>
          <w:numId w:val="43"/>
        </w:numPr>
      </w:pPr>
      <w:r w:rsidRPr="005B0BC6">
        <w:t>Portfolio</w:t>
      </w:r>
    </w:p>
    <w:p w14:paraId="31FF7304" w14:textId="77777777" w:rsidR="005B0BC6" w:rsidRPr="005B0BC6" w:rsidRDefault="005B0BC6" w:rsidP="005B0BC6">
      <w:pPr>
        <w:numPr>
          <w:ilvl w:val="0"/>
          <w:numId w:val="43"/>
        </w:numPr>
      </w:pPr>
      <w:r w:rsidRPr="005B0BC6">
        <w:t>Charts</w:t>
      </w:r>
    </w:p>
    <w:p w14:paraId="2FEC38F2" w14:textId="77777777" w:rsidR="005B0BC6" w:rsidRPr="005B0BC6" w:rsidRDefault="005B0BC6" w:rsidP="005B0BC6">
      <w:pPr>
        <w:numPr>
          <w:ilvl w:val="0"/>
          <w:numId w:val="43"/>
        </w:numPr>
      </w:pPr>
      <w:r w:rsidRPr="005B0BC6">
        <w:t>Learning</w:t>
      </w:r>
    </w:p>
    <w:p w14:paraId="14516340" w14:textId="77777777" w:rsidR="005B0BC6" w:rsidRPr="005B0BC6" w:rsidRDefault="005B0BC6" w:rsidP="005B0BC6">
      <w:r w:rsidRPr="005B0BC6">
        <w:rPr>
          <w:rFonts w:ascii="Segoe UI Emoji" w:hAnsi="Segoe UI Emoji" w:cs="Segoe UI Emoji"/>
        </w:rPr>
        <w:t>➡️</w:t>
      </w:r>
      <w:r w:rsidRPr="005B0BC6">
        <w:t xml:space="preserve"> </w:t>
      </w:r>
      <w:r w:rsidRPr="005B0BC6">
        <w:rPr>
          <w:b/>
          <w:bCs/>
        </w:rPr>
        <w:t>Runs without blockchain</w:t>
      </w:r>
    </w:p>
    <w:p w14:paraId="11593EBB" w14:textId="77777777" w:rsidR="005B0BC6" w:rsidRPr="005B0BC6" w:rsidRDefault="005B0BC6" w:rsidP="005B0BC6">
      <w:r w:rsidRPr="005B0BC6">
        <w:pict w14:anchorId="3900A842">
          <v:rect id="_x0000_i1121" style="width:0;height:1.5pt" o:hralign="center" o:hrstd="t" o:hr="t" fillcolor="#a0a0a0" stroked="f"/>
        </w:pict>
      </w:r>
    </w:p>
    <w:p w14:paraId="27C8536B" w14:textId="77777777" w:rsidR="005B0BC6" w:rsidRPr="005B0BC6" w:rsidRDefault="005B0BC6" w:rsidP="005B0BC6">
      <w:pPr>
        <w:rPr>
          <w:b/>
          <w:bCs/>
        </w:rPr>
      </w:pPr>
      <w:r w:rsidRPr="005B0BC6">
        <w:rPr>
          <w:b/>
          <w:bCs/>
        </w:rPr>
        <w:t>How blockchain is used in FINLEX (one sentence)</w:t>
      </w:r>
    </w:p>
    <w:p w14:paraId="4B34EE49" w14:textId="77777777" w:rsidR="005B0BC6" w:rsidRDefault="005B0BC6" w:rsidP="005B0BC6">
      <w:r w:rsidRPr="005B0BC6">
        <w:t xml:space="preserve">“Blockchain is used only to connect a wallet and demonstrate transaction </w:t>
      </w:r>
      <w:proofErr w:type="spellStart"/>
      <w:r w:rsidRPr="005B0BC6">
        <w:t>behavior</w:t>
      </w:r>
      <w:proofErr w:type="spellEnd"/>
      <w:r w:rsidRPr="005B0BC6">
        <w:t xml:space="preserve"> for educational purposes.”</w:t>
      </w:r>
    </w:p>
    <w:p w14:paraId="63A39352" w14:textId="77777777" w:rsidR="005B0BC6" w:rsidRDefault="005B0BC6" w:rsidP="005B0BC6"/>
    <w:p w14:paraId="211253FD" w14:textId="77777777" w:rsidR="005B0BC6" w:rsidRPr="005B0BC6" w:rsidRDefault="005B0BC6" w:rsidP="005B0BC6">
      <w:pPr>
        <w:rPr>
          <w:b/>
          <w:bCs/>
        </w:rPr>
      </w:pPr>
      <w:r w:rsidRPr="005B0BC6">
        <w:rPr>
          <w:b/>
          <w:bCs/>
        </w:rPr>
        <w:lastRenderedPageBreak/>
        <w:t>1. OCR (Bill upload / expense scanning)</w:t>
      </w:r>
    </w:p>
    <w:p w14:paraId="572CD58B" w14:textId="77777777" w:rsidR="005B0BC6" w:rsidRPr="005B0BC6" w:rsidRDefault="005B0BC6" w:rsidP="005B0BC6">
      <w:pPr>
        <w:rPr>
          <w:b/>
          <w:bCs/>
        </w:rPr>
      </w:pPr>
      <w:r w:rsidRPr="005B0BC6">
        <w:rPr>
          <w:b/>
          <w:bCs/>
        </w:rPr>
        <w:t>First: IMPORTANT TRUTH (very important for viva)</w:t>
      </w:r>
    </w:p>
    <w:p w14:paraId="6E091E05" w14:textId="77777777" w:rsidR="005B0BC6" w:rsidRPr="005B0BC6" w:rsidRDefault="005B0BC6" w:rsidP="005B0BC6">
      <w:r w:rsidRPr="005B0BC6">
        <w:rPr>
          <w:rFonts w:ascii="Segoe UI Emoji" w:hAnsi="Segoe UI Emoji" w:cs="Segoe UI Emoji"/>
        </w:rPr>
        <w:t>👉</w:t>
      </w:r>
      <w:r w:rsidRPr="005B0BC6">
        <w:t xml:space="preserve"> </w:t>
      </w:r>
      <w:r w:rsidRPr="005B0BC6">
        <w:rPr>
          <w:b/>
          <w:bCs/>
        </w:rPr>
        <w:t>OCR is NOT fully implemented using a real OCR API in this project.</w:t>
      </w:r>
      <w:r w:rsidRPr="005B0BC6">
        <w:br/>
        <w:t xml:space="preserve">It is a </w:t>
      </w:r>
      <w:r w:rsidRPr="005B0BC6">
        <w:rPr>
          <w:b/>
          <w:bCs/>
        </w:rPr>
        <w:t>basic / placeholder-level implementation</w:t>
      </w:r>
      <w:r w:rsidRPr="005B0BC6">
        <w:t xml:space="preserve"> meant to </w:t>
      </w:r>
      <w:r w:rsidRPr="005B0BC6">
        <w:rPr>
          <w:b/>
          <w:bCs/>
        </w:rPr>
        <w:t>demonstrate the idea</w:t>
      </w:r>
      <w:r w:rsidRPr="005B0BC6">
        <w:t>, not production-grade OCR.</w:t>
      </w:r>
    </w:p>
    <w:p w14:paraId="6ED18E90" w14:textId="77777777" w:rsidR="005B0BC6" w:rsidRPr="005B0BC6" w:rsidRDefault="005B0BC6" w:rsidP="005B0BC6">
      <w:r w:rsidRPr="005B0BC6">
        <w:t xml:space="preserve">This is </w:t>
      </w:r>
      <w:r w:rsidRPr="005B0BC6">
        <w:rPr>
          <w:b/>
          <w:bCs/>
        </w:rPr>
        <w:t>normal and acceptable</w:t>
      </w:r>
      <w:r w:rsidRPr="005B0BC6">
        <w:t xml:space="preserve"> for student projects.</w:t>
      </w:r>
    </w:p>
    <w:p w14:paraId="7857281D" w14:textId="77777777" w:rsidR="005B0BC6" w:rsidRPr="005B0BC6" w:rsidRDefault="005B0BC6" w:rsidP="005B0BC6">
      <w:r w:rsidRPr="005B0BC6">
        <w:pict w14:anchorId="69E51F42">
          <v:rect id="_x0000_i1152" style="width:0;height:1.5pt" o:hralign="center" o:hrstd="t" o:hr="t" fillcolor="#a0a0a0" stroked="f"/>
        </w:pict>
      </w:r>
    </w:p>
    <w:p w14:paraId="42AADFD7" w14:textId="77777777" w:rsidR="005B0BC6" w:rsidRPr="005B0BC6" w:rsidRDefault="005B0BC6" w:rsidP="005B0BC6">
      <w:pPr>
        <w:rPr>
          <w:b/>
          <w:bCs/>
        </w:rPr>
      </w:pPr>
      <w:r w:rsidRPr="005B0BC6">
        <w:rPr>
          <w:b/>
          <w:bCs/>
        </w:rPr>
        <w:t>Where OCR appears in the project</w:t>
      </w:r>
    </w:p>
    <w:p w14:paraId="305A05F6" w14:textId="77777777" w:rsidR="005B0BC6" w:rsidRPr="005B0BC6" w:rsidRDefault="005B0BC6" w:rsidP="005B0BC6">
      <w:pPr>
        <w:rPr>
          <w:b/>
          <w:bCs/>
        </w:rPr>
      </w:pPr>
      <w:r w:rsidRPr="005B0BC6">
        <w:rPr>
          <w:b/>
          <w:bCs/>
        </w:rPr>
        <w:t>Files involved:</w:t>
      </w:r>
    </w:p>
    <w:p w14:paraId="08A37374" w14:textId="77777777" w:rsidR="005B0BC6" w:rsidRPr="005B0BC6" w:rsidRDefault="005B0BC6" w:rsidP="005B0BC6">
      <w:proofErr w:type="spellStart"/>
      <w:r w:rsidRPr="005B0BC6">
        <w:t>src</w:t>
      </w:r>
      <w:proofErr w:type="spellEnd"/>
      <w:r w:rsidRPr="005B0BC6">
        <w:t>/pages/</w:t>
      </w:r>
      <w:proofErr w:type="spellStart"/>
      <w:r w:rsidRPr="005B0BC6">
        <w:t>BillUploadExpense.tsx</w:t>
      </w:r>
      <w:proofErr w:type="spellEnd"/>
    </w:p>
    <w:p w14:paraId="0190EEC1" w14:textId="77777777" w:rsidR="005B0BC6" w:rsidRPr="005B0BC6" w:rsidRDefault="005B0BC6" w:rsidP="005B0BC6">
      <w:proofErr w:type="spellStart"/>
      <w:r w:rsidRPr="005B0BC6">
        <w:t>src</w:t>
      </w:r>
      <w:proofErr w:type="spellEnd"/>
      <w:r w:rsidRPr="005B0BC6">
        <w:t>/pages/</w:t>
      </w:r>
      <w:proofErr w:type="spellStart"/>
      <w:r w:rsidRPr="005B0BC6">
        <w:t>ManualExpenseEntry.tsx</w:t>
      </w:r>
      <w:proofErr w:type="spellEnd"/>
    </w:p>
    <w:p w14:paraId="30240BC6" w14:textId="77777777" w:rsidR="005B0BC6" w:rsidRPr="005B0BC6" w:rsidRDefault="005B0BC6" w:rsidP="005B0BC6">
      <w:proofErr w:type="spellStart"/>
      <w:r w:rsidRPr="005B0BC6">
        <w:t>src</w:t>
      </w:r>
      <w:proofErr w:type="spellEnd"/>
      <w:r w:rsidRPr="005B0BC6">
        <w:t>/lib/</w:t>
      </w:r>
      <w:proofErr w:type="spellStart"/>
      <w:r w:rsidRPr="005B0BC6">
        <w:t>localStorage.ts</w:t>
      </w:r>
      <w:proofErr w:type="spellEnd"/>
    </w:p>
    <w:p w14:paraId="71E48478" w14:textId="77777777" w:rsidR="005B0BC6" w:rsidRPr="005B0BC6" w:rsidRDefault="005B0BC6" w:rsidP="005B0BC6">
      <w:r w:rsidRPr="005B0BC6">
        <w:pict w14:anchorId="15ED1D97">
          <v:rect id="_x0000_i1153" style="width:0;height:1.5pt" o:hralign="center" o:hrstd="t" o:hr="t" fillcolor="#a0a0a0" stroked="f"/>
        </w:pict>
      </w:r>
    </w:p>
    <w:p w14:paraId="66BAD741" w14:textId="77777777" w:rsidR="005B0BC6" w:rsidRPr="005B0BC6" w:rsidRDefault="005B0BC6" w:rsidP="005B0BC6">
      <w:pPr>
        <w:rPr>
          <w:b/>
          <w:bCs/>
        </w:rPr>
      </w:pPr>
      <w:r w:rsidRPr="005B0BC6">
        <w:rPr>
          <w:b/>
          <w:bCs/>
        </w:rPr>
        <w:t xml:space="preserve">What OCR is </w:t>
      </w:r>
      <w:r w:rsidRPr="005B0BC6">
        <w:rPr>
          <w:b/>
          <w:bCs/>
          <w:i/>
          <w:iCs/>
        </w:rPr>
        <w:t>supposed</w:t>
      </w:r>
      <w:r w:rsidRPr="005B0BC6">
        <w:rPr>
          <w:b/>
          <w:bCs/>
        </w:rPr>
        <w:t xml:space="preserve"> to do here</w:t>
      </w:r>
    </w:p>
    <w:p w14:paraId="28E0D12D" w14:textId="77777777" w:rsidR="005B0BC6" w:rsidRPr="005B0BC6" w:rsidRDefault="005B0BC6" w:rsidP="005B0BC6">
      <w:r w:rsidRPr="005B0BC6">
        <w:t xml:space="preserve">OCR = </w:t>
      </w:r>
      <w:r w:rsidRPr="005B0BC6">
        <w:rPr>
          <w:b/>
          <w:bCs/>
        </w:rPr>
        <w:t>Optical Character Recognition</w:t>
      </w:r>
    </w:p>
    <w:p w14:paraId="53C568CA" w14:textId="77777777" w:rsidR="005B0BC6" w:rsidRPr="005B0BC6" w:rsidRDefault="005B0BC6" w:rsidP="005B0BC6">
      <w:r w:rsidRPr="005B0BC6">
        <w:t>Meaning:</w:t>
      </w:r>
    </w:p>
    <w:p w14:paraId="5751E51F" w14:textId="77777777" w:rsidR="005B0BC6" w:rsidRPr="005B0BC6" w:rsidRDefault="005B0BC6" w:rsidP="005B0BC6">
      <w:r w:rsidRPr="005B0BC6">
        <w:t>Read text (amount, date, category) from a bill image.</w:t>
      </w:r>
    </w:p>
    <w:p w14:paraId="7BCFCAFF" w14:textId="77777777" w:rsidR="005B0BC6" w:rsidRPr="005B0BC6" w:rsidRDefault="005B0BC6" w:rsidP="005B0BC6">
      <w:r w:rsidRPr="005B0BC6">
        <w:t>In FINLEX:</w:t>
      </w:r>
    </w:p>
    <w:p w14:paraId="6DAB98B0" w14:textId="77777777" w:rsidR="005B0BC6" w:rsidRPr="005B0BC6" w:rsidRDefault="005B0BC6" w:rsidP="005B0BC6">
      <w:pPr>
        <w:numPr>
          <w:ilvl w:val="0"/>
          <w:numId w:val="44"/>
        </w:numPr>
      </w:pPr>
      <w:r w:rsidRPr="005B0BC6">
        <w:t>User uploads a bill image</w:t>
      </w:r>
    </w:p>
    <w:p w14:paraId="6B0D821C" w14:textId="77777777" w:rsidR="005B0BC6" w:rsidRPr="005B0BC6" w:rsidRDefault="005B0BC6" w:rsidP="005B0BC6">
      <w:pPr>
        <w:numPr>
          <w:ilvl w:val="0"/>
          <w:numId w:val="44"/>
        </w:numPr>
      </w:pPr>
      <w:r w:rsidRPr="005B0BC6">
        <w:t xml:space="preserve">App </w:t>
      </w:r>
      <w:r w:rsidRPr="005B0BC6">
        <w:rPr>
          <w:b/>
          <w:bCs/>
        </w:rPr>
        <w:t>pretends / partially extracts</w:t>
      </w:r>
      <w:r w:rsidRPr="005B0BC6">
        <w:t xml:space="preserve"> expense details</w:t>
      </w:r>
    </w:p>
    <w:p w14:paraId="004554DA" w14:textId="77777777" w:rsidR="005B0BC6" w:rsidRPr="005B0BC6" w:rsidRDefault="005B0BC6" w:rsidP="005B0BC6">
      <w:pPr>
        <w:numPr>
          <w:ilvl w:val="0"/>
          <w:numId w:val="44"/>
        </w:numPr>
      </w:pPr>
      <w:r w:rsidRPr="005B0BC6">
        <w:t>User confirms or edits data</w:t>
      </w:r>
    </w:p>
    <w:p w14:paraId="7ED4D93A" w14:textId="77777777" w:rsidR="005B0BC6" w:rsidRPr="005B0BC6" w:rsidRDefault="005B0BC6" w:rsidP="005B0BC6">
      <w:pPr>
        <w:numPr>
          <w:ilvl w:val="0"/>
          <w:numId w:val="44"/>
        </w:numPr>
      </w:pPr>
      <w:r w:rsidRPr="005B0BC6">
        <w:t>Expense is saved</w:t>
      </w:r>
    </w:p>
    <w:p w14:paraId="469E8274" w14:textId="77777777" w:rsidR="005B0BC6" w:rsidRPr="005B0BC6" w:rsidRDefault="005B0BC6" w:rsidP="005B0BC6">
      <w:r w:rsidRPr="005B0BC6">
        <w:t xml:space="preserve">This supports </w:t>
      </w:r>
      <w:r w:rsidRPr="005B0BC6">
        <w:rPr>
          <w:b/>
          <w:bCs/>
        </w:rPr>
        <w:t>financial learning</w:t>
      </w:r>
      <w:r w:rsidRPr="005B0BC6">
        <w:t>, not accuracy.</w:t>
      </w:r>
    </w:p>
    <w:p w14:paraId="49FF7215" w14:textId="77777777" w:rsidR="005B0BC6" w:rsidRPr="005B0BC6" w:rsidRDefault="005B0BC6" w:rsidP="005B0BC6">
      <w:r w:rsidRPr="005B0BC6">
        <w:pict w14:anchorId="4494F1F0">
          <v:rect id="_x0000_i1154" style="width:0;height:1.5pt" o:hralign="center" o:hrstd="t" o:hr="t" fillcolor="#a0a0a0" stroked="f"/>
        </w:pict>
      </w:r>
    </w:p>
    <w:p w14:paraId="67C87694" w14:textId="77777777" w:rsidR="005B0BC6" w:rsidRPr="005B0BC6" w:rsidRDefault="005B0BC6" w:rsidP="005B0BC6">
      <w:pPr>
        <w:rPr>
          <w:b/>
          <w:bCs/>
        </w:rPr>
      </w:pPr>
      <w:r w:rsidRPr="005B0BC6">
        <w:rPr>
          <w:b/>
          <w:bCs/>
        </w:rPr>
        <w:t>How OCR is implemented here (simple explanation)</w:t>
      </w:r>
    </w:p>
    <w:p w14:paraId="1079FBA3" w14:textId="77777777" w:rsidR="005B0BC6" w:rsidRPr="005B0BC6" w:rsidRDefault="005B0BC6" w:rsidP="005B0BC6">
      <w:pPr>
        <w:rPr>
          <w:b/>
          <w:bCs/>
        </w:rPr>
      </w:pPr>
      <w:proofErr w:type="spellStart"/>
      <w:r w:rsidRPr="005B0BC6">
        <w:rPr>
          <w:b/>
          <w:bCs/>
        </w:rPr>
        <w:t>BillUploadExpense.tsx</w:t>
      </w:r>
      <w:proofErr w:type="spellEnd"/>
    </w:p>
    <w:p w14:paraId="32B756F6" w14:textId="77777777" w:rsidR="005B0BC6" w:rsidRPr="005B0BC6" w:rsidRDefault="005B0BC6" w:rsidP="005B0BC6">
      <w:r w:rsidRPr="005B0BC6">
        <w:t>What this file does:</w:t>
      </w:r>
    </w:p>
    <w:p w14:paraId="3E8FDE6E" w14:textId="77777777" w:rsidR="005B0BC6" w:rsidRPr="005B0BC6" w:rsidRDefault="005B0BC6" w:rsidP="005B0BC6">
      <w:pPr>
        <w:numPr>
          <w:ilvl w:val="0"/>
          <w:numId w:val="45"/>
        </w:numPr>
      </w:pPr>
      <w:proofErr w:type="spellStart"/>
      <w:proofErr w:type="gramStart"/>
      <w:r w:rsidRPr="005B0BC6">
        <w:t>Lets</w:t>
      </w:r>
      <w:proofErr w:type="spellEnd"/>
      <w:proofErr w:type="gramEnd"/>
      <w:r w:rsidRPr="005B0BC6">
        <w:t xml:space="preserve"> user upload an image (bill)</w:t>
      </w:r>
    </w:p>
    <w:p w14:paraId="3054EB3E" w14:textId="77777777" w:rsidR="005B0BC6" w:rsidRPr="005B0BC6" w:rsidRDefault="005B0BC6" w:rsidP="005B0BC6">
      <w:pPr>
        <w:numPr>
          <w:ilvl w:val="0"/>
          <w:numId w:val="45"/>
        </w:numPr>
      </w:pPr>
      <w:r w:rsidRPr="005B0BC6">
        <w:lastRenderedPageBreak/>
        <w:t>Displays preview</w:t>
      </w:r>
    </w:p>
    <w:p w14:paraId="44D175BA" w14:textId="77777777" w:rsidR="005B0BC6" w:rsidRPr="005B0BC6" w:rsidRDefault="005B0BC6" w:rsidP="005B0BC6">
      <w:pPr>
        <w:numPr>
          <w:ilvl w:val="0"/>
          <w:numId w:val="45"/>
        </w:numPr>
      </w:pPr>
      <w:r w:rsidRPr="005B0BC6">
        <w:t xml:space="preserve">Extracts </w:t>
      </w:r>
      <w:r w:rsidRPr="005B0BC6">
        <w:rPr>
          <w:b/>
          <w:bCs/>
        </w:rPr>
        <w:t>basic data</w:t>
      </w:r>
      <w:r w:rsidRPr="005B0BC6">
        <w:t xml:space="preserve"> (not real OCR intelligence)</w:t>
      </w:r>
    </w:p>
    <w:p w14:paraId="329E2FFF" w14:textId="77777777" w:rsidR="005B0BC6" w:rsidRPr="005B0BC6" w:rsidRDefault="005B0BC6" w:rsidP="005B0BC6">
      <w:pPr>
        <w:numPr>
          <w:ilvl w:val="0"/>
          <w:numId w:val="45"/>
        </w:numPr>
      </w:pPr>
      <w:r w:rsidRPr="005B0BC6">
        <w:t>Sends data to expense storage</w:t>
      </w:r>
    </w:p>
    <w:p w14:paraId="79A411CA" w14:textId="77777777" w:rsidR="005B0BC6" w:rsidRPr="005B0BC6" w:rsidRDefault="005B0BC6" w:rsidP="005B0BC6">
      <w:r w:rsidRPr="005B0BC6">
        <w:rPr>
          <w:rFonts w:ascii="Segoe UI Emoji" w:hAnsi="Segoe UI Emoji" w:cs="Segoe UI Emoji"/>
        </w:rPr>
        <w:t>👉</w:t>
      </w:r>
      <w:r w:rsidRPr="005B0BC6">
        <w:t xml:space="preserve"> There is </w:t>
      </w:r>
      <w:r w:rsidRPr="005B0BC6">
        <w:rPr>
          <w:b/>
          <w:bCs/>
        </w:rPr>
        <w:t xml:space="preserve">NO Tesseract, Google Vision, AWS </w:t>
      </w:r>
      <w:proofErr w:type="spellStart"/>
      <w:r w:rsidRPr="005B0BC6">
        <w:rPr>
          <w:b/>
          <w:bCs/>
        </w:rPr>
        <w:t>Textract</w:t>
      </w:r>
      <w:proofErr w:type="spellEnd"/>
      <w:r w:rsidRPr="005B0BC6">
        <w:t xml:space="preserve"> here.</w:t>
      </w:r>
    </w:p>
    <w:p w14:paraId="264B6F84" w14:textId="77777777" w:rsidR="005B0BC6" w:rsidRPr="005B0BC6" w:rsidRDefault="005B0BC6" w:rsidP="005B0BC6">
      <w:r w:rsidRPr="005B0BC6">
        <w:t>Instead:</w:t>
      </w:r>
    </w:p>
    <w:p w14:paraId="3701DB9E" w14:textId="77777777" w:rsidR="005B0BC6" w:rsidRPr="005B0BC6" w:rsidRDefault="005B0BC6" w:rsidP="005B0BC6">
      <w:pPr>
        <w:numPr>
          <w:ilvl w:val="0"/>
          <w:numId w:val="46"/>
        </w:numPr>
      </w:pPr>
      <w:r w:rsidRPr="005B0BC6">
        <w:t xml:space="preserve">The project simulates OCR </w:t>
      </w:r>
      <w:proofErr w:type="spellStart"/>
      <w:r w:rsidRPr="005B0BC6">
        <w:t>behavior</w:t>
      </w:r>
      <w:proofErr w:type="spellEnd"/>
    </w:p>
    <w:p w14:paraId="5D530CDF" w14:textId="77777777" w:rsidR="005B0BC6" w:rsidRPr="005B0BC6" w:rsidRDefault="005B0BC6" w:rsidP="005B0BC6">
      <w:pPr>
        <w:numPr>
          <w:ilvl w:val="0"/>
          <w:numId w:val="46"/>
        </w:numPr>
      </w:pPr>
      <w:r w:rsidRPr="005B0BC6">
        <w:t xml:space="preserve">Focus is on </w:t>
      </w:r>
      <w:r w:rsidRPr="005B0BC6">
        <w:rPr>
          <w:b/>
          <w:bCs/>
        </w:rPr>
        <w:t>expense tracking workflow</w:t>
      </w:r>
      <w:r w:rsidRPr="005B0BC6">
        <w:t>, not OCR accuracy</w:t>
      </w:r>
    </w:p>
    <w:p w14:paraId="5621A3FF" w14:textId="77777777" w:rsidR="005B0BC6" w:rsidRPr="005B0BC6" w:rsidRDefault="005B0BC6" w:rsidP="005B0BC6">
      <w:pPr>
        <w:rPr>
          <w:b/>
          <w:bCs/>
        </w:rPr>
      </w:pPr>
      <w:r w:rsidRPr="005B0BC6">
        <w:rPr>
          <w:b/>
          <w:bCs/>
        </w:rPr>
        <w:t>Why this is OK</w:t>
      </w:r>
    </w:p>
    <w:p w14:paraId="639D576F" w14:textId="77777777" w:rsidR="005B0BC6" w:rsidRPr="005B0BC6" w:rsidRDefault="005B0BC6" w:rsidP="005B0BC6">
      <w:r w:rsidRPr="005B0BC6">
        <w:t xml:space="preserve">Because the </w:t>
      </w:r>
      <w:r w:rsidRPr="005B0BC6">
        <w:rPr>
          <w:b/>
          <w:bCs/>
        </w:rPr>
        <w:t>project goal is financial learning</w:t>
      </w:r>
      <w:r w:rsidRPr="005B0BC6">
        <w:t>, not OCR research.</w:t>
      </w:r>
    </w:p>
    <w:p w14:paraId="5A5CD4EF" w14:textId="77777777" w:rsidR="005B0BC6" w:rsidRDefault="005B0BC6" w:rsidP="005B0BC6"/>
    <w:p w14:paraId="1671175A" w14:textId="77777777" w:rsidR="005B0BC6" w:rsidRPr="005B0BC6" w:rsidRDefault="005B0BC6" w:rsidP="005B0BC6">
      <w:r w:rsidRPr="005B0BC6">
        <w:t>“OCR in FINLEX is implemented at a basic level to demonstrate expense extraction workflow. The focus is on financial learning, not OCR accuracy.”</w:t>
      </w:r>
    </w:p>
    <w:p w14:paraId="5E8FF304" w14:textId="77777777" w:rsidR="005B0BC6" w:rsidRDefault="005B0BC6" w:rsidP="005B0BC6"/>
    <w:p w14:paraId="76E7F5F8" w14:textId="77777777" w:rsidR="005B0BC6" w:rsidRPr="005B0BC6" w:rsidRDefault="005B0BC6" w:rsidP="005B0BC6">
      <w:pPr>
        <w:rPr>
          <w:b/>
          <w:bCs/>
        </w:rPr>
      </w:pPr>
      <w:r w:rsidRPr="005B0BC6">
        <w:rPr>
          <w:b/>
          <w:bCs/>
        </w:rPr>
        <w:t>2. Which API is used to fetch crypto news?</w:t>
      </w:r>
    </w:p>
    <w:p w14:paraId="3BD420BB" w14:textId="77777777" w:rsidR="005B0BC6" w:rsidRPr="005B0BC6" w:rsidRDefault="005B0BC6" w:rsidP="005B0BC6">
      <w:pPr>
        <w:rPr>
          <w:b/>
          <w:bCs/>
        </w:rPr>
      </w:pPr>
      <w:r w:rsidRPr="005B0BC6">
        <w:rPr>
          <w:b/>
          <w:bCs/>
        </w:rPr>
        <w:t>Short answer (very important)</w:t>
      </w:r>
    </w:p>
    <w:p w14:paraId="53F886AA" w14:textId="77777777" w:rsidR="005B0BC6" w:rsidRPr="005B0BC6" w:rsidRDefault="005B0BC6" w:rsidP="005B0BC6">
      <w:r w:rsidRPr="005B0BC6">
        <w:rPr>
          <w:rFonts w:ascii="Segoe UI Emoji" w:hAnsi="Segoe UI Emoji" w:cs="Segoe UI Emoji"/>
        </w:rPr>
        <w:t>👉</w:t>
      </w:r>
      <w:r w:rsidRPr="005B0BC6">
        <w:t xml:space="preserve"> </w:t>
      </w:r>
      <w:r w:rsidRPr="005B0BC6">
        <w:rPr>
          <w:b/>
          <w:bCs/>
        </w:rPr>
        <w:t xml:space="preserve">Crypto news is fetched using external crypto/news APIs, typically </w:t>
      </w:r>
      <w:proofErr w:type="spellStart"/>
      <w:r w:rsidRPr="005B0BC6">
        <w:rPr>
          <w:b/>
          <w:bCs/>
        </w:rPr>
        <w:t>CoinGecko</w:t>
      </w:r>
      <w:proofErr w:type="spellEnd"/>
      <w:r w:rsidRPr="005B0BC6">
        <w:rPr>
          <w:b/>
          <w:bCs/>
        </w:rPr>
        <w:t xml:space="preserve"> / general crypto news APIs.</w:t>
      </w:r>
    </w:p>
    <w:p w14:paraId="005314B5" w14:textId="77777777" w:rsidR="005B0BC6" w:rsidRPr="005B0BC6" w:rsidRDefault="005B0BC6" w:rsidP="005B0BC6">
      <w:r w:rsidRPr="005B0BC6">
        <w:t>From your documentation:</w:t>
      </w:r>
    </w:p>
    <w:p w14:paraId="0E4E1B47" w14:textId="77777777" w:rsidR="005B0BC6" w:rsidRPr="005B0BC6" w:rsidRDefault="005B0BC6" w:rsidP="005B0BC6">
      <w:pPr>
        <w:numPr>
          <w:ilvl w:val="0"/>
          <w:numId w:val="47"/>
        </w:numPr>
      </w:pPr>
      <w:proofErr w:type="spellStart"/>
      <w:r w:rsidRPr="005B0BC6">
        <w:t>CoinGecko</w:t>
      </w:r>
      <w:proofErr w:type="spellEnd"/>
      <w:r w:rsidRPr="005B0BC6">
        <w:t xml:space="preserve"> API is mentioned</w:t>
      </w:r>
    </w:p>
    <w:p w14:paraId="65793D1F" w14:textId="77777777" w:rsidR="005B0BC6" w:rsidRPr="005B0BC6" w:rsidRDefault="005B0BC6" w:rsidP="005B0BC6">
      <w:pPr>
        <w:numPr>
          <w:ilvl w:val="0"/>
          <w:numId w:val="47"/>
        </w:numPr>
      </w:pPr>
      <w:r w:rsidRPr="005B0BC6">
        <w:t>Binance API is used for prices</w:t>
      </w:r>
    </w:p>
    <w:p w14:paraId="772ABDA9" w14:textId="77777777" w:rsidR="005B0BC6" w:rsidRPr="005B0BC6" w:rsidRDefault="005B0BC6" w:rsidP="005B0BC6">
      <w:pPr>
        <w:numPr>
          <w:ilvl w:val="0"/>
          <w:numId w:val="47"/>
        </w:numPr>
      </w:pPr>
      <w:r w:rsidRPr="005B0BC6">
        <w:t>News is aggregated from public crypto news sources</w:t>
      </w:r>
    </w:p>
    <w:p w14:paraId="3DBAE1EC" w14:textId="77777777" w:rsidR="005B0BC6" w:rsidRPr="005B0BC6" w:rsidRDefault="005B0BC6" w:rsidP="005B0BC6">
      <w:r w:rsidRPr="005B0BC6">
        <w:pict w14:anchorId="225CB3EC">
          <v:rect id="_x0000_i1278" style="width:0;height:1.5pt" o:hralign="center" o:hrstd="t" o:hr="t" fillcolor="#a0a0a0" stroked="f"/>
        </w:pict>
      </w:r>
    </w:p>
    <w:p w14:paraId="4579F95E" w14:textId="77777777" w:rsidR="005B0BC6" w:rsidRPr="005B0BC6" w:rsidRDefault="005B0BC6" w:rsidP="005B0BC6">
      <w:pPr>
        <w:rPr>
          <w:b/>
          <w:bCs/>
        </w:rPr>
      </w:pPr>
      <w:r w:rsidRPr="005B0BC6">
        <w:rPr>
          <w:b/>
          <w:bCs/>
        </w:rPr>
        <w:t>Code side (what files)</w:t>
      </w:r>
    </w:p>
    <w:p w14:paraId="736074CB" w14:textId="77777777" w:rsidR="005B0BC6" w:rsidRPr="005B0BC6" w:rsidRDefault="005B0BC6" w:rsidP="005B0BC6">
      <w:proofErr w:type="spellStart"/>
      <w:r w:rsidRPr="005B0BC6">
        <w:t>src</w:t>
      </w:r>
      <w:proofErr w:type="spellEnd"/>
      <w:r w:rsidRPr="005B0BC6">
        <w:t>/pages/</w:t>
      </w:r>
      <w:proofErr w:type="spellStart"/>
      <w:r w:rsidRPr="005B0BC6">
        <w:t>NewsPage.tsx</w:t>
      </w:r>
      <w:proofErr w:type="spellEnd"/>
    </w:p>
    <w:p w14:paraId="566D944B" w14:textId="77777777" w:rsidR="005B0BC6" w:rsidRPr="005B0BC6" w:rsidRDefault="005B0BC6" w:rsidP="005B0BC6">
      <w:r w:rsidRPr="005B0BC6">
        <w:t>server/</w:t>
      </w:r>
      <w:proofErr w:type="spellStart"/>
      <w:r w:rsidRPr="005B0BC6">
        <w:t>src</w:t>
      </w:r>
      <w:proofErr w:type="spellEnd"/>
      <w:r w:rsidRPr="005B0BC6">
        <w:t>/routes/</w:t>
      </w:r>
      <w:proofErr w:type="spellStart"/>
      <w:r w:rsidRPr="005B0BC6">
        <w:t>cryptocurrencies.ts</w:t>
      </w:r>
      <w:proofErr w:type="spellEnd"/>
    </w:p>
    <w:p w14:paraId="44DEE786" w14:textId="77777777" w:rsidR="005B0BC6" w:rsidRPr="005B0BC6" w:rsidRDefault="005B0BC6" w:rsidP="005B0BC6">
      <w:r w:rsidRPr="005B0BC6">
        <w:pict w14:anchorId="596F36C8">
          <v:rect id="_x0000_i1279" style="width:0;height:1.5pt" o:hralign="center" o:hrstd="t" o:hr="t" fillcolor="#a0a0a0" stroked="f"/>
        </w:pict>
      </w:r>
    </w:p>
    <w:p w14:paraId="3664D732" w14:textId="77777777" w:rsidR="005B0BC6" w:rsidRPr="005B0BC6" w:rsidRDefault="005B0BC6" w:rsidP="005B0BC6">
      <w:pPr>
        <w:rPr>
          <w:b/>
          <w:bCs/>
        </w:rPr>
      </w:pPr>
      <w:r w:rsidRPr="005B0BC6">
        <w:rPr>
          <w:b/>
          <w:bCs/>
        </w:rPr>
        <w:t>How news fetching works (conceptually)</w:t>
      </w:r>
    </w:p>
    <w:p w14:paraId="55A078FF" w14:textId="77777777" w:rsidR="005B0BC6" w:rsidRPr="005B0BC6" w:rsidRDefault="005B0BC6" w:rsidP="005B0BC6">
      <w:r w:rsidRPr="005B0BC6">
        <w:t>Flow:</w:t>
      </w:r>
    </w:p>
    <w:p w14:paraId="084EB4B1" w14:textId="77777777" w:rsidR="005B0BC6" w:rsidRPr="005B0BC6" w:rsidRDefault="005B0BC6" w:rsidP="005B0BC6">
      <w:r w:rsidRPr="005B0BC6">
        <w:lastRenderedPageBreak/>
        <w:t>Frontend → Backend → Crypto News API → Backend → Frontend</w:t>
      </w:r>
    </w:p>
    <w:p w14:paraId="4E76ACE9" w14:textId="77777777" w:rsidR="005B0BC6" w:rsidRPr="005B0BC6" w:rsidRDefault="005B0BC6" w:rsidP="005B0BC6">
      <w:r w:rsidRPr="005B0BC6">
        <w:t>Why backend?</w:t>
      </w:r>
    </w:p>
    <w:p w14:paraId="39D452D7" w14:textId="77777777" w:rsidR="005B0BC6" w:rsidRPr="005B0BC6" w:rsidRDefault="005B0BC6" w:rsidP="005B0BC6">
      <w:pPr>
        <w:numPr>
          <w:ilvl w:val="0"/>
          <w:numId w:val="48"/>
        </w:numPr>
      </w:pPr>
      <w:r w:rsidRPr="005B0BC6">
        <w:t>Avoid exposing API keys</w:t>
      </w:r>
    </w:p>
    <w:p w14:paraId="217AE709" w14:textId="77777777" w:rsidR="005B0BC6" w:rsidRPr="005B0BC6" w:rsidRDefault="005B0BC6" w:rsidP="005B0BC6">
      <w:pPr>
        <w:numPr>
          <w:ilvl w:val="0"/>
          <w:numId w:val="48"/>
        </w:numPr>
      </w:pPr>
      <w:r w:rsidRPr="005B0BC6">
        <w:t>Control data format</w:t>
      </w:r>
    </w:p>
    <w:p w14:paraId="02FE1173" w14:textId="77777777" w:rsidR="005B0BC6" w:rsidRPr="005B0BC6" w:rsidRDefault="005B0BC6" w:rsidP="005B0BC6">
      <w:pPr>
        <w:numPr>
          <w:ilvl w:val="0"/>
          <w:numId w:val="48"/>
        </w:numPr>
      </w:pPr>
      <w:r w:rsidRPr="005B0BC6">
        <w:t>Prevent CORS issues</w:t>
      </w:r>
    </w:p>
    <w:p w14:paraId="67F01FB3" w14:textId="77777777" w:rsidR="005B0BC6" w:rsidRPr="005B0BC6" w:rsidRDefault="005B0BC6" w:rsidP="005B0BC6">
      <w:r w:rsidRPr="005B0BC6">
        <w:pict w14:anchorId="1A956C87">
          <v:rect id="_x0000_i1280" style="width:0;height:1.5pt" o:hralign="center" o:hrstd="t" o:hr="t" fillcolor="#a0a0a0" stroked="f"/>
        </w:pict>
      </w:r>
    </w:p>
    <w:p w14:paraId="01FCF558" w14:textId="77777777" w:rsidR="005B0BC6" w:rsidRPr="005B0BC6" w:rsidRDefault="005B0BC6" w:rsidP="005B0BC6">
      <w:pPr>
        <w:rPr>
          <w:b/>
          <w:bCs/>
        </w:rPr>
      </w:pPr>
      <w:r w:rsidRPr="005B0BC6">
        <w:rPr>
          <w:b/>
          <w:bCs/>
        </w:rPr>
        <w:t>What to say in viva</w:t>
      </w:r>
    </w:p>
    <w:p w14:paraId="605CD6E1" w14:textId="77777777" w:rsidR="005B0BC6" w:rsidRPr="005B0BC6" w:rsidRDefault="005B0BC6" w:rsidP="005B0BC6">
      <w:r w:rsidRPr="005B0BC6">
        <w:t xml:space="preserve">“Crypto news in FINLEX is fetched using external crypto APIs such as </w:t>
      </w:r>
      <w:proofErr w:type="spellStart"/>
      <w:r w:rsidRPr="005B0BC6">
        <w:t>CoinGecko</w:t>
      </w:r>
      <w:proofErr w:type="spellEnd"/>
      <w:r w:rsidRPr="005B0BC6">
        <w:t xml:space="preserve"> and similar public crypto news sources through the backend.”</w:t>
      </w:r>
    </w:p>
    <w:p w14:paraId="64AC727F" w14:textId="77777777" w:rsidR="005B0BC6" w:rsidRPr="005B0BC6" w:rsidRDefault="005B0BC6" w:rsidP="005B0BC6">
      <w:r w:rsidRPr="005B0BC6">
        <w:pict w14:anchorId="717130A9">
          <v:rect id="_x0000_i1281" style="width:0;height:1.5pt" o:hralign="center" o:hrstd="t" o:hr="t" fillcolor="#a0a0a0" stroked="f"/>
        </w:pict>
      </w:r>
    </w:p>
    <w:p w14:paraId="46B14D2D" w14:textId="77777777" w:rsidR="005B0BC6" w:rsidRPr="005B0BC6" w:rsidRDefault="005B0BC6" w:rsidP="005B0BC6">
      <w:pPr>
        <w:rPr>
          <w:b/>
          <w:bCs/>
        </w:rPr>
      </w:pPr>
      <w:r w:rsidRPr="005B0BC6">
        <w:rPr>
          <w:b/>
          <w:bCs/>
        </w:rPr>
        <w:t>3. Wallet Portfolio popup (Image you uploaded)</w:t>
      </w:r>
    </w:p>
    <w:p w14:paraId="1AEA856D" w14:textId="77777777" w:rsidR="005B0BC6" w:rsidRPr="005B0BC6" w:rsidRDefault="005B0BC6" w:rsidP="005B0BC6">
      <w:r w:rsidRPr="005B0BC6">
        <w:t xml:space="preserve">Now let’s explain </w:t>
      </w:r>
      <w:r w:rsidRPr="005B0BC6">
        <w:rPr>
          <w:b/>
          <w:bCs/>
        </w:rPr>
        <w:t>EXACTLY</w:t>
      </w:r>
      <w:r w:rsidRPr="005B0BC6">
        <w:t xml:space="preserve"> what you are seeing.</w:t>
      </w:r>
    </w:p>
    <w:p w14:paraId="320D646A" w14:textId="77777777" w:rsidR="005B0BC6" w:rsidRPr="005B0BC6" w:rsidRDefault="005B0BC6" w:rsidP="005B0BC6">
      <w:r w:rsidRPr="005B0BC6">
        <w:pict w14:anchorId="1E64B763">
          <v:rect id="_x0000_i1282" style="width:0;height:1.5pt" o:hralign="center" o:hrstd="t" o:hr="t" fillcolor="#a0a0a0" stroked="f"/>
        </w:pict>
      </w:r>
    </w:p>
    <w:p w14:paraId="46D20ABA" w14:textId="77777777" w:rsidR="005B0BC6" w:rsidRPr="005B0BC6" w:rsidRDefault="005B0BC6" w:rsidP="005B0BC6">
      <w:pPr>
        <w:rPr>
          <w:b/>
          <w:bCs/>
        </w:rPr>
      </w:pPr>
      <w:r w:rsidRPr="005B0BC6">
        <w:rPr>
          <w:b/>
          <w:bCs/>
        </w:rPr>
        <w:t>What is this Wallet Portfolio popup?</w:t>
      </w:r>
    </w:p>
    <w:p w14:paraId="02F261B5" w14:textId="77777777" w:rsidR="005B0BC6" w:rsidRPr="005B0BC6" w:rsidRDefault="005B0BC6" w:rsidP="005B0BC6">
      <w:r w:rsidRPr="005B0BC6">
        <w:t xml:space="preserve">This popup is a </w:t>
      </w:r>
      <w:r w:rsidRPr="005B0BC6">
        <w:rPr>
          <w:b/>
          <w:bCs/>
        </w:rPr>
        <w:t>wallet interaction panel</w:t>
      </w:r>
      <w:r w:rsidRPr="005B0BC6">
        <w:t>.</w:t>
      </w:r>
    </w:p>
    <w:p w14:paraId="279B11F4" w14:textId="77777777" w:rsidR="005B0BC6" w:rsidRPr="005B0BC6" w:rsidRDefault="005B0BC6" w:rsidP="005B0BC6">
      <w:r w:rsidRPr="005B0BC6">
        <w:t>Purpose:</w:t>
      </w:r>
    </w:p>
    <w:p w14:paraId="030C9623" w14:textId="77777777" w:rsidR="005B0BC6" w:rsidRPr="005B0BC6" w:rsidRDefault="005B0BC6" w:rsidP="005B0BC6">
      <w:pPr>
        <w:numPr>
          <w:ilvl w:val="0"/>
          <w:numId w:val="49"/>
        </w:numPr>
      </w:pPr>
      <w:r w:rsidRPr="005B0BC6">
        <w:t>Show wallet-related information</w:t>
      </w:r>
    </w:p>
    <w:p w14:paraId="14E874B0" w14:textId="77777777" w:rsidR="005B0BC6" w:rsidRPr="005B0BC6" w:rsidRDefault="005B0BC6" w:rsidP="005B0BC6">
      <w:pPr>
        <w:numPr>
          <w:ilvl w:val="0"/>
          <w:numId w:val="49"/>
        </w:numPr>
      </w:pPr>
      <w:r w:rsidRPr="005B0BC6">
        <w:t>Demonstrate blockchain transactions</w:t>
      </w:r>
    </w:p>
    <w:p w14:paraId="34D151B7" w14:textId="77777777" w:rsidR="005B0BC6" w:rsidRPr="005B0BC6" w:rsidRDefault="005B0BC6" w:rsidP="005B0BC6">
      <w:pPr>
        <w:numPr>
          <w:ilvl w:val="0"/>
          <w:numId w:val="49"/>
        </w:numPr>
      </w:pPr>
      <w:r w:rsidRPr="005B0BC6">
        <w:t>Teach wallet concepts</w:t>
      </w:r>
    </w:p>
    <w:p w14:paraId="5D38B8CA" w14:textId="77777777" w:rsidR="005B0BC6" w:rsidRPr="005B0BC6" w:rsidRDefault="005B0BC6" w:rsidP="005B0BC6">
      <w:r w:rsidRPr="005B0BC6">
        <w:t xml:space="preserve">It is </w:t>
      </w:r>
      <w:r w:rsidRPr="005B0BC6">
        <w:rPr>
          <w:b/>
          <w:bCs/>
        </w:rPr>
        <w:t>NOT a trading engine</w:t>
      </w:r>
      <w:r w:rsidRPr="005B0BC6">
        <w:t>.</w:t>
      </w:r>
    </w:p>
    <w:p w14:paraId="6415F905" w14:textId="77777777" w:rsidR="005B0BC6" w:rsidRPr="005B0BC6" w:rsidRDefault="005B0BC6" w:rsidP="005B0BC6">
      <w:r w:rsidRPr="005B0BC6">
        <w:pict w14:anchorId="18DC0B56">
          <v:rect id="_x0000_i1283" style="width:0;height:1.5pt" o:hralign="center" o:hrstd="t" o:hr="t" fillcolor="#a0a0a0" stroked="f"/>
        </w:pict>
      </w:r>
    </w:p>
    <w:p w14:paraId="39FF1447" w14:textId="77777777" w:rsidR="005B0BC6" w:rsidRPr="005B0BC6" w:rsidRDefault="005B0BC6" w:rsidP="005B0BC6">
      <w:pPr>
        <w:rPr>
          <w:b/>
          <w:bCs/>
        </w:rPr>
      </w:pPr>
      <w:r w:rsidRPr="005B0BC6">
        <w:rPr>
          <w:b/>
          <w:bCs/>
        </w:rPr>
        <w:t>Which file creates this popup?</w:t>
      </w:r>
    </w:p>
    <w:p w14:paraId="09B9AB02" w14:textId="77777777" w:rsidR="005B0BC6" w:rsidRPr="005B0BC6" w:rsidRDefault="005B0BC6" w:rsidP="005B0BC6">
      <w:pPr>
        <w:rPr>
          <w:b/>
          <w:bCs/>
        </w:rPr>
      </w:pPr>
      <w:r w:rsidRPr="005B0BC6">
        <w:rPr>
          <w:b/>
          <w:bCs/>
        </w:rPr>
        <w:t>Main file:</w:t>
      </w:r>
    </w:p>
    <w:p w14:paraId="32E21C95" w14:textId="77777777" w:rsidR="005B0BC6" w:rsidRPr="005B0BC6" w:rsidRDefault="005B0BC6" w:rsidP="005B0BC6">
      <w:proofErr w:type="spellStart"/>
      <w:r w:rsidRPr="005B0BC6">
        <w:t>src</w:t>
      </w:r>
      <w:proofErr w:type="spellEnd"/>
      <w:r w:rsidRPr="005B0BC6">
        <w:t>/components/</w:t>
      </w:r>
      <w:proofErr w:type="spellStart"/>
      <w:r w:rsidRPr="005B0BC6">
        <w:t>WalletPortfolio.tsx</w:t>
      </w:r>
      <w:proofErr w:type="spellEnd"/>
    </w:p>
    <w:p w14:paraId="276F4417" w14:textId="77777777" w:rsidR="005B0BC6" w:rsidRPr="005B0BC6" w:rsidRDefault="005B0BC6" w:rsidP="005B0BC6">
      <w:pPr>
        <w:rPr>
          <w:b/>
          <w:bCs/>
        </w:rPr>
      </w:pPr>
      <w:r w:rsidRPr="005B0BC6">
        <w:rPr>
          <w:b/>
          <w:bCs/>
        </w:rPr>
        <w:t>Supporting file:</w:t>
      </w:r>
    </w:p>
    <w:p w14:paraId="7293F687" w14:textId="77777777" w:rsidR="005B0BC6" w:rsidRPr="005B0BC6" w:rsidRDefault="005B0BC6" w:rsidP="005B0BC6">
      <w:proofErr w:type="spellStart"/>
      <w:r w:rsidRPr="005B0BC6">
        <w:t>src</w:t>
      </w:r>
      <w:proofErr w:type="spellEnd"/>
      <w:r w:rsidRPr="005B0BC6">
        <w:t>/hooks/</w:t>
      </w:r>
      <w:proofErr w:type="spellStart"/>
      <w:r w:rsidRPr="005B0BC6">
        <w:t>useWalletTransactions.ts</w:t>
      </w:r>
      <w:proofErr w:type="spellEnd"/>
    </w:p>
    <w:p w14:paraId="31658085" w14:textId="77777777" w:rsidR="005B0BC6" w:rsidRPr="005B0BC6" w:rsidRDefault="005B0BC6" w:rsidP="005B0BC6">
      <w:r w:rsidRPr="005B0BC6">
        <w:pict w14:anchorId="4CABA8D3">
          <v:rect id="_x0000_i1284" style="width:0;height:1.5pt" o:hralign="center" o:hrstd="t" o:hr="t" fillcolor="#a0a0a0" stroked="f"/>
        </w:pict>
      </w:r>
    </w:p>
    <w:p w14:paraId="1E004250" w14:textId="77777777" w:rsidR="005B0BC6" w:rsidRPr="005B0BC6" w:rsidRDefault="005B0BC6" w:rsidP="005B0BC6">
      <w:pPr>
        <w:rPr>
          <w:b/>
          <w:bCs/>
        </w:rPr>
      </w:pPr>
      <w:r w:rsidRPr="005B0BC6">
        <w:rPr>
          <w:b/>
          <w:bCs/>
        </w:rPr>
        <w:t>What is “Recipient Address”?</w:t>
      </w:r>
    </w:p>
    <w:p w14:paraId="0AFCC24B" w14:textId="77777777" w:rsidR="005B0BC6" w:rsidRPr="005B0BC6" w:rsidRDefault="005B0BC6" w:rsidP="005B0BC6">
      <w:r w:rsidRPr="005B0BC6">
        <w:rPr>
          <w:b/>
          <w:bCs/>
        </w:rPr>
        <w:lastRenderedPageBreak/>
        <w:t>Recipient Address = destination wallet address</w:t>
      </w:r>
    </w:p>
    <w:p w14:paraId="1DB678D0" w14:textId="77777777" w:rsidR="005B0BC6" w:rsidRPr="005B0BC6" w:rsidRDefault="005B0BC6" w:rsidP="005B0BC6">
      <w:r w:rsidRPr="005B0BC6">
        <w:t>Simple meaning:</w:t>
      </w:r>
    </w:p>
    <w:p w14:paraId="7C457490" w14:textId="77777777" w:rsidR="005B0BC6" w:rsidRPr="005B0BC6" w:rsidRDefault="005B0BC6" w:rsidP="005B0BC6">
      <w:pPr>
        <w:numPr>
          <w:ilvl w:val="0"/>
          <w:numId w:val="50"/>
        </w:numPr>
      </w:pPr>
      <w:r w:rsidRPr="005B0BC6">
        <w:t xml:space="preserve">When sending crypto, you must specify </w:t>
      </w:r>
      <w:r w:rsidRPr="005B0BC6">
        <w:rPr>
          <w:b/>
          <w:bCs/>
        </w:rPr>
        <w:t>where to send</w:t>
      </w:r>
    </w:p>
    <w:p w14:paraId="0F95B093" w14:textId="77777777" w:rsidR="005B0BC6" w:rsidRPr="005B0BC6" w:rsidRDefault="005B0BC6" w:rsidP="005B0BC6">
      <w:pPr>
        <w:numPr>
          <w:ilvl w:val="0"/>
          <w:numId w:val="50"/>
        </w:numPr>
      </w:pPr>
      <w:r w:rsidRPr="005B0BC6">
        <w:t xml:space="preserve">That “where” is called </w:t>
      </w:r>
      <w:r w:rsidRPr="005B0BC6">
        <w:rPr>
          <w:b/>
          <w:bCs/>
        </w:rPr>
        <w:t>recipient address</w:t>
      </w:r>
    </w:p>
    <w:p w14:paraId="7CA3BF68" w14:textId="77777777" w:rsidR="005B0BC6" w:rsidRPr="005B0BC6" w:rsidRDefault="005B0BC6" w:rsidP="005B0BC6">
      <w:r w:rsidRPr="005B0BC6">
        <w:t>Example analogy:</w:t>
      </w:r>
    </w:p>
    <w:p w14:paraId="30F2E7FA" w14:textId="77777777" w:rsidR="005B0BC6" w:rsidRPr="005B0BC6" w:rsidRDefault="005B0BC6" w:rsidP="005B0BC6">
      <w:r w:rsidRPr="005B0BC6">
        <w:t>Bank transfer → Account number</w:t>
      </w:r>
      <w:r w:rsidRPr="005B0BC6">
        <w:br/>
        <w:t>Crypto transfer → Wallet address</w:t>
      </w:r>
    </w:p>
    <w:p w14:paraId="71BA2A93" w14:textId="77777777" w:rsidR="005B0BC6" w:rsidRPr="005B0BC6" w:rsidRDefault="005B0BC6" w:rsidP="005B0BC6">
      <w:r w:rsidRPr="005B0BC6">
        <w:pict w14:anchorId="70788489">
          <v:rect id="_x0000_i1285" style="width:0;height:1.5pt" o:hralign="center" o:hrstd="t" o:hr="t" fillcolor="#a0a0a0" stroked="f"/>
        </w:pict>
      </w:r>
    </w:p>
    <w:p w14:paraId="0E00318E" w14:textId="77777777" w:rsidR="005B0BC6" w:rsidRPr="005B0BC6" w:rsidRDefault="005B0BC6" w:rsidP="005B0BC6">
      <w:pPr>
        <w:rPr>
          <w:b/>
          <w:bCs/>
        </w:rPr>
      </w:pPr>
      <w:r w:rsidRPr="005B0BC6">
        <w:rPr>
          <w:b/>
          <w:bCs/>
        </w:rPr>
        <w:t>How this popup works (step-by-step)</w:t>
      </w:r>
    </w:p>
    <w:p w14:paraId="3879DAA5" w14:textId="77777777" w:rsidR="005B0BC6" w:rsidRPr="005B0BC6" w:rsidRDefault="005B0BC6" w:rsidP="005B0BC6">
      <w:pPr>
        <w:numPr>
          <w:ilvl w:val="0"/>
          <w:numId w:val="51"/>
        </w:numPr>
      </w:pPr>
      <w:r w:rsidRPr="005B0BC6">
        <w:t xml:space="preserve">User clicks </w:t>
      </w:r>
      <w:r w:rsidRPr="005B0BC6">
        <w:rPr>
          <w:b/>
          <w:bCs/>
        </w:rPr>
        <w:t>Wallet Details</w:t>
      </w:r>
    </w:p>
    <w:p w14:paraId="35C5BF6A" w14:textId="77777777" w:rsidR="005B0BC6" w:rsidRPr="005B0BC6" w:rsidRDefault="005B0BC6" w:rsidP="005B0BC6">
      <w:pPr>
        <w:numPr>
          <w:ilvl w:val="0"/>
          <w:numId w:val="51"/>
        </w:numPr>
      </w:pPr>
      <w:r w:rsidRPr="005B0BC6">
        <w:t>Popup opens (</w:t>
      </w:r>
      <w:proofErr w:type="spellStart"/>
      <w:r w:rsidRPr="005B0BC6">
        <w:t>WalletPortfolio.tsx</w:t>
      </w:r>
      <w:proofErr w:type="spellEnd"/>
      <w:r w:rsidRPr="005B0BC6">
        <w:t>)</w:t>
      </w:r>
    </w:p>
    <w:p w14:paraId="7E4D0651" w14:textId="77777777" w:rsidR="005B0BC6" w:rsidRPr="005B0BC6" w:rsidRDefault="005B0BC6" w:rsidP="005B0BC6">
      <w:pPr>
        <w:numPr>
          <w:ilvl w:val="0"/>
          <w:numId w:val="51"/>
        </w:numPr>
      </w:pPr>
      <w:r w:rsidRPr="005B0BC6">
        <w:t>User sees:</w:t>
      </w:r>
    </w:p>
    <w:p w14:paraId="6BF85632" w14:textId="77777777" w:rsidR="005B0BC6" w:rsidRPr="005B0BC6" w:rsidRDefault="005B0BC6" w:rsidP="005B0BC6">
      <w:pPr>
        <w:numPr>
          <w:ilvl w:val="1"/>
          <w:numId w:val="51"/>
        </w:numPr>
      </w:pPr>
      <w:r w:rsidRPr="005B0BC6">
        <w:t>Address</w:t>
      </w:r>
    </w:p>
    <w:p w14:paraId="310FB746" w14:textId="77777777" w:rsidR="005B0BC6" w:rsidRPr="005B0BC6" w:rsidRDefault="005B0BC6" w:rsidP="005B0BC6">
      <w:pPr>
        <w:numPr>
          <w:ilvl w:val="1"/>
          <w:numId w:val="51"/>
        </w:numPr>
      </w:pPr>
      <w:r w:rsidRPr="005B0BC6">
        <w:t>Balance</w:t>
      </w:r>
    </w:p>
    <w:p w14:paraId="42F6BCB1" w14:textId="77777777" w:rsidR="005B0BC6" w:rsidRPr="005B0BC6" w:rsidRDefault="005B0BC6" w:rsidP="005B0BC6">
      <w:pPr>
        <w:numPr>
          <w:ilvl w:val="1"/>
          <w:numId w:val="51"/>
        </w:numPr>
      </w:pPr>
      <w:r w:rsidRPr="005B0BC6">
        <w:t>Recent transactions</w:t>
      </w:r>
    </w:p>
    <w:p w14:paraId="0EB197FD" w14:textId="77777777" w:rsidR="005B0BC6" w:rsidRPr="005B0BC6" w:rsidRDefault="005B0BC6" w:rsidP="005B0BC6">
      <w:pPr>
        <w:numPr>
          <w:ilvl w:val="0"/>
          <w:numId w:val="51"/>
        </w:numPr>
      </w:pPr>
      <w:r w:rsidRPr="005B0BC6">
        <w:t>User can:</w:t>
      </w:r>
    </w:p>
    <w:p w14:paraId="4E20758A" w14:textId="77777777" w:rsidR="005B0BC6" w:rsidRPr="005B0BC6" w:rsidRDefault="005B0BC6" w:rsidP="005B0BC6">
      <w:pPr>
        <w:numPr>
          <w:ilvl w:val="1"/>
          <w:numId w:val="51"/>
        </w:numPr>
      </w:pPr>
      <w:r w:rsidRPr="005B0BC6">
        <w:t>Enter recipient address</w:t>
      </w:r>
    </w:p>
    <w:p w14:paraId="4E4A048D" w14:textId="77777777" w:rsidR="005B0BC6" w:rsidRPr="005B0BC6" w:rsidRDefault="005B0BC6" w:rsidP="005B0BC6">
      <w:pPr>
        <w:numPr>
          <w:ilvl w:val="1"/>
          <w:numId w:val="51"/>
        </w:numPr>
      </w:pPr>
      <w:r w:rsidRPr="005B0BC6">
        <w:t>Enter ETH amount</w:t>
      </w:r>
    </w:p>
    <w:p w14:paraId="089D71C3" w14:textId="77777777" w:rsidR="005B0BC6" w:rsidRPr="005B0BC6" w:rsidRDefault="005B0BC6" w:rsidP="005B0BC6">
      <w:pPr>
        <w:numPr>
          <w:ilvl w:val="1"/>
          <w:numId w:val="51"/>
        </w:numPr>
      </w:pPr>
      <w:r w:rsidRPr="005B0BC6">
        <w:t>Click “Send ETH”</w:t>
      </w:r>
    </w:p>
    <w:p w14:paraId="1B2205D5" w14:textId="77777777" w:rsidR="005B0BC6" w:rsidRPr="005B0BC6" w:rsidRDefault="005B0BC6" w:rsidP="005B0BC6">
      <w:pPr>
        <w:numPr>
          <w:ilvl w:val="0"/>
          <w:numId w:val="51"/>
        </w:numPr>
      </w:pPr>
      <w:r w:rsidRPr="005B0BC6">
        <w:t>MetaMask opens and asks permission</w:t>
      </w:r>
    </w:p>
    <w:p w14:paraId="03467481" w14:textId="77777777" w:rsidR="005B0BC6" w:rsidRPr="005B0BC6" w:rsidRDefault="005B0BC6" w:rsidP="005B0BC6">
      <w:pPr>
        <w:numPr>
          <w:ilvl w:val="0"/>
          <w:numId w:val="51"/>
        </w:numPr>
      </w:pPr>
      <w:r w:rsidRPr="005B0BC6">
        <w:t>Transaction is sent via Ethereum network</w:t>
      </w:r>
    </w:p>
    <w:p w14:paraId="40F02E36" w14:textId="77777777" w:rsidR="005B0BC6" w:rsidRPr="005B0BC6" w:rsidRDefault="005B0BC6" w:rsidP="005B0BC6">
      <w:r w:rsidRPr="005B0BC6">
        <w:pict w14:anchorId="5A816C76">
          <v:rect id="_x0000_i1286" style="width:0;height:1.5pt" o:hralign="center" o:hrstd="t" o:hr="t" fillcolor="#a0a0a0" stroked="f"/>
        </w:pict>
      </w:r>
    </w:p>
    <w:p w14:paraId="5929B40C" w14:textId="77777777" w:rsidR="005B0BC6" w:rsidRPr="005B0BC6" w:rsidRDefault="005B0BC6" w:rsidP="005B0BC6">
      <w:pPr>
        <w:rPr>
          <w:b/>
          <w:bCs/>
        </w:rPr>
      </w:pPr>
      <w:r w:rsidRPr="005B0BC6">
        <w:rPr>
          <w:b/>
          <w:bCs/>
        </w:rPr>
        <w:t>IMPORTANT: Is this demo or real?</w:t>
      </w:r>
    </w:p>
    <w:p w14:paraId="2FED0674" w14:textId="77777777" w:rsidR="005B0BC6" w:rsidRPr="005B0BC6" w:rsidRDefault="005B0BC6" w:rsidP="005B0BC6">
      <w:r w:rsidRPr="005B0BC6">
        <w:rPr>
          <w:rFonts w:ascii="Segoe UI Emoji" w:hAnsi="Segoe UI Emoji" w:cs="Segoe UI Emoji"/>
        </w:rPr>
        <w:t>⚠️</w:t>
      </w:r>
      <w:r w:rsidRPr="005B0BC6">
        <w:t xml:space="preserve"> This part </w:t>
      </w:r>
      <w:r w:rsidRPr="005B0BC6">
        <w:rPr>
          <w:b/>
          <w:bCs/>
        </w:rPr>
        <w:t>can trigger real Ethereum transactions</w:t>
      </w:r>
      <w:r w:rsidRPr="005B0BC6">
        <w:br/>
        <w:t>BUT:</w:t>
      </w:r>
    </w:p>
    <w:p w14:paraId="331D5EAB" w14:textId="77777777" w:rsidR="005B0BC6" w:rsidRPr="005B0BC6" w:rsidRDefault="005B0BC6" w:rsidP="005B0BC6">
      <w:pPr>
        <w:numPr>
          <w:ilvl w:val="0"/>
          <w:numId w:val="52"/>
        </w:numPr>
      </w:pPr>
      <w:r w:rsidRPr="005B0BC6">
        <w:t>User controls it</w:t>
      </w:r>
    </w:p>
    <w:p w14:paraId="08C58763" w14:textId="77777777" w:rsidR="005B0BC6" w:rsidRPr="005B0BC6" w:rsidRDefault="005B0BC6" w:rsidP="005B0BC6">
      <w:pPr>
        <w:numPr>
          <w:ilvl w:val="0"/>
          <w:numId w:val="52"/>
        </w:numPr>
      </w:pPr>
      <w:r w:rsidRPr="005B0BC6">
        <w:t>MetaMask confirms it</w:t>
      </w:r>
    </w:p>
    <w:p w14:paraId="1CE79C76" w14:textId="77777777" w:rsidR="005B0BC6" w:rsidRPr="005B0BC6" w:rsidRDefault="005B0BC6" w:rsidP="005B0BC6">
      <w:pPr>
        <w:numPr>
          <w:ilvl w:val="0"/>
          <w:numId w:val="52"/>
        </w:numPr>
      </w:pPr>
      <w:r w:rsidRPr="005B0BC6">
        <w:t>FINLEX does not auto-send anything</w:t>
      </w:r>
    </w:p>
    <w:p w14:paraId="7C6A16E2" w14:textId="77777777" w:rsidR="005B0BC6" w:rsidRPr="005B0BC6" w:rsidRDefault="005B0BC6" w:rsidP="005B0BC6">
      <w:r w:rsidRPr="005B0BC6">
        <w:lastRenderedPageBreak/>
        <w:t xml:space="preserve">This is why it is called </w:t>
      </w:r>
      <w:r w:rsidRPr="005B0BC6">
        <w:rPr>
          <w:b/>
          <w:bCs/>
        </w:rPr>
        <w:t>wallet demonstration</w:t>
      </w:r>
      <w:r w:rsidRPr="005B0BC6">
        <w:t>, not trading.</w:t>
      </w:r>
    </w:p>
    <w:p w14:paraId="0CFCC8E7" w14:textId="77777777" w:rsidR="005B0BC6" w:rsidRPr="005B0BC6" w:rsidRDefault="005B0BC6" w:rsidP="005B0BC6">
      <w:r w:rsidRPr="005B0BC6">
        <w:pict w14:anchorId="322ACBE7">
          <v:rect id="_x0000_i1287" style="width:0;height:1.5pt" o:hralign="center" o:hrstd="t" o:hr="t" fillcolor="#a0a0a0" stroked="f"/>
        </w:pict>
      </w:r>
    </w:p>
    <w:p w14:paraId="58B3EF81" w14:textId="77777777" w:rsidR="005B0BC6" w:rsidRPr="005B0BC6" w:rsidRDefault="005B0BC6" w:rsidP="005B0BC6">
      <w:pPr>
        <w:rPr>
          <w:b/>
          <w:bCs/>
        </w:rPr>
      </w:pPr>
      <w:r w:rsidRPr="005B0BC6">
        <w:rPr>
          <w:b/>
          <w:bCs/>
        </w:rPr>
        <w:t>What is Ethers.js and WHY it is used</w:t>
      </w:r>
    </w:p>
    <w:p w14:paraId="09F7FA70" w14:textId="77777777" w:rsidR="005B0BC6" w:rsidRPr="005B0BC6" w:rsidRDefault="005B0BC6" w:rsidP="005B0BC6">
      <w:pPr>
        <w:rPr>
          <w:b/>
          <w:bCs/>
        </w:rPr>
      </w:pPr>
      <w:r w:rsidRPr="005B0BC6">
        <w:rPr>
          <w:b/>
          <w:bCs/>
        </w:rPr>
        <w:t>What is Ethers.js?</w:t>
      </w:r>
    </w:p>
    <w:p w14:paraId="094F549C" w14:textId="77777777" w:rsidR="005B0BC6" w:rsidRPr="005B0BC6" w:rsidRDefault="005B0BC6" w:rsidP="005B0BC6">
      <w:r w:rsidRPr="005B0BC6">
        <w:rPr>
          <w:b/>
          <w:bCs/>
        </w:rPr>
        <w:t>Ethers.js is a JavaScript library that talks to Ethereum.</w:t>
      </w:r>
    </w:p>
    <w:p w14:paraId="436DA7CF" w14:textId="77777777" w:rsidR="005B0BC6" w:rsidRPr="005B0BC6" w:rsidRDefault="005B0BC6" w:rsidP="005B0BC6">
      <w:r w:rsidRPr="005B0BC6">
        <w:t>It helps developers:</w:t>
      </w:r>
    </w:p>
    <w:p w14:paraId="60CB8072" w14:textId="77777777" w:rsidR="005B0BC6" w:rsidRPr="005B0BC6" w:rsidRDefault="005B0BC6" w:rsidP="005B0BC6">
      <w:pPr>
        <w:numPr>
          <w:ilvl w:val="0"/>
          <w:numId w:val="53"/>
        </w:numPr>
      </w:pPr>
      <w:r w:rsidRPr="005B0BC6">
        <w:t>Read wallet address</w:t>
      </w:r>
    </w:p>
    <w:p w14:paraId="7A0B83DB" w14:textId="77777777" w:rsidR="005B0BC6" w:rsidRPr="005B0BC6" w:rsidRDefault="005B0BC6" w:rsidP="005B0BC6">
      <w:pPr>
        <w:numPr>
          <w:ilvl w:val="0"/>
          <w:numId w:val="53"/>
        </w:numPr>
      </w:pPr>
      <w:r w:rsidRPr="005B0BC6">
        <w:t>Read balance</w:t>
      </w:r>
    </w:p>
    <w:p w14:paraId="26CE5EB9" w14:textId="77777777" w:rsidR="005B0BC6" w:rsidRPr="005B0BC6" w:rsidRDefault="005B0BC6" w:rsidP="005B0BC6">
      <w:pPr>
        <w:numPr>
          <w:ilvl w:val="0"/>
          <w:numId w:val="53"/>
        </w:numPr>
      </w:pPr>
      <w:r w:rsidRPr="005B0BC6">
        <w:t>Send transactions</w:t>
      </w:r>
    </w:p>
    <w:p w14:paraId="5614A3EA" w14:textId="77777777" w:rsidR="005B0BC6" w:rsidRPr="005B0BC6" w:rsidRDefault="005B0BC6" w:rsidP="005B0BC6">
      <w:pPr>
        <w:numPr>
          <w:ilvl w:val="0"/>
          <w:numId w:val="53"/>
        </w:numPr>
      </w:pPr>
      <w:r w:rsidRPr="005B0BC6">
        <w:t>Read blockchain data</w:t>
      </w:r>
    </w:p>
    <w:p w14:paraId="70E13780" w14:textId="77777777" w:rsidR="005B0BC6" w:rsidRPr="005B0BC6" w:rsidRDefault="005B0BC6" w:rsidP="005B0BC6">
      <w:r w:rsidRPr="005B0BC6">
        <w:pict w14:anchorId="2EDD1903">
          <v:rect id="_x0000_i1288" style="width:0;height:1.5pt" o:hralign="center" o:hrstd="t" o:hr="t" fillcolor="#a0a0a0" stroked="f"/>
        </w:pict>
      </w:r>
    </w:p>
    <w:p w14:paraId="0B1B0E22" w14:textId="77777777" w:rsidR="005B0BC6" w:rsidRPr="005B0BC6" w:rsidRDefault="005B0BC6" w:rsidP="005B0BC6">
      <w:pPr>
        <w:rPr>
          <w:b/>
          <w:bCs/>
        </w:rPr>
      </w:pPr>
      <w:r w:rsidRPr="005B0BC6">
        <w:rPr>
          <w:b/>
          <w:bCs/>
        </w:rPr>
        <w:t>Why Ethers.js is used here</w:t>
      </w:r>
    </w:p>
    <w:p w14:paraId="27F9DFBB" w14:textId="77777777" w:rsidR="005B0BC6" w:rsidRPr="005B0BC6" w:rsidRDefault="005B0BC6" w:rsidP="005B0BC6">
      <w:r w:rsidRPr="005B0BC6">
        <w:t>Because:</w:t>
      </w:r>
    </w:p>
    <w:p w14:paraId="3808D74F" w14:textId="77777777" w:rsidR="005B0BC6" w:rsidRPr="005B0BC6" w:rsidRDefault="005B0BC6" w:rsidP="005B0BC6">
      <w:pPr>
        <w:numPr>
          <w:ilvl w:val="0"/>
          <w:numId w:val="54"/>
        </w:numPr>
      </w:pPr>
      <w:r w:rsidRPr="005B0BC6">
        <w:t>MetaMask exposes Ethereum provider</w:t>
      </w:r>
    </w:p>
    <w:p w14:paraId="4638CB63" w14:textId="77777777" w:rsidR="005B0BC6" w:rsidRPr="005B0BC6" w:rsidRDefault="005B0BC6" w:rsidP="005B0BC6">
      <w:pPr>
        <w:numPr>
          <w:ilvl w:val="0"/>
          <w:numId w:val="54"/>
        </w:numPr>
      </w:pPr>
      <w:r w:rsidRPr="005B0BC6">
        <w:t>Ethers.js makes it easy to use that provider</w:t>
      </w:r>
    </w:p>
    <w:p w14:paraId="0BDF7F11" w14:textId="77777777" w:rsidR="005B0BC6" w:rsidRPr="005B0BC6" w:rsidRDefault="005B0BC6" w:rsidP="005B0BC6">
      <w:pPr>
        <w:numPr>
          <w:ilvl w:val="0"/>
          <w:numId w:val="54"/>
        </w:numPr>
      </w:pPr>
      <w:r w:rsidRPr="005B0BC6">
        <w:t>It is beginner-friendly and widely used</w:t>
      </w:r>
    </w:p>
    <w:p w14:paraId="181A6A72" w14:textId="77777777" w:rsidR="005B0BC6" w:rsidRPr="005B0BC6" w:rsidRDefault="005B0BC6" w:rsidP="005B0BC6">
      <w:r w:rsidRPr="005B0BC6">
        <w:t>Without Ethers.js:</w:t>
      </w:r>
    </w:p>
    <w:p w14:paraId="487264E4" w14:textId="77777777" w:rsidR="005B0BC6" w:rsidRPr="005B0BC6" w:rsidRDefault="005B0BC6" w:rsidP="005B0BC6">
      <w:pPr>
        <w:numPr>
          <w:ilvl w:val="0"/>
          <w:numId w:val="55"/>
        </w:numPr>
      </w:pPr>
      <w:r w:rsidRPr="005B0BC6">
        <w:t>Writing blockchain logic is very hard</w:t>
      </w:r>
    </w:p>
    <w:p w14:paraId="6795519F" w14:textId="77777777" w:rsidR="005B0BC6" w:rsidRPr="005B0BC6" w:rsidRDefault="005B0BC6" w:rsidP="005B0BC6">
      <w:r w:rsidRPr="005B0BC6">
        <w:pict w14:anchorId="7315557D">
          <v:rect id="_x0000_i1289" style="width:0;height:1.5pt" o:hralign="center" o:hrstd="t" o:hr="t" fillcolor="#a0a0a0" stroked="f"/>
        </w:pict>
      </w:r>
    </w:p>
    <w:p w14:paraId="666935F3" w14:textId="77777777" w:rsidR="005B0BC6" w:rsidRPr="005B0BC6" w:rsidRDefault="005B0BC6" w:rsidP="005B0BC6">
      <w:pPr>
        <w:rPr>
          <w:b/>
          <w:bCs/>
        </w:rPr>
      </w:pPr>
      <w:r w:rsidRPr="005B0BC6">
        <w:rPr>
          <w:b/>
          <w:bCs/>
        </w:rPr>
        <w:t>Code responsibility of Ethers.js here</w:t>
      </w:r>
    </w:p>
    <w:p w14:paraId="6D478869" w14:textId="77777777" w:rsidR="005B0BC6" w:rsidRPr="005B0BC6" w:rsidRDefault="005B0BC6" w:rsidP="005B0BC6">
      <w:r w:rsidRPr="005B0BC6">
        <w:t xml:space="preserve">In </w:t>
      </w:r>
      <w:proofErr w:type="spellStart"/>
      <w:r w:rsidRPr="005B0BC6">
        <w:t>WalletPortfolio.tsx</w:t>
      </w:r>
      <w:proofErr w:type="spellEnd"/>
      <w:r w:rsidRPr="005B0BC6">
        <w:t>:</w:t>
      </w:r>
    </w:p>
    <w:p w14:paraId="6C491BE1" w14:textId="77777777" w:rsidR="005B0BC6" w:rsidRPr="005B0BC6" w:rsidRDefault="005B0BC6" w:rsidP="005B0BC6">
      <w:pPr>
        <w:numPr>
          <w:ilvl w:val="0"/>
          <w:numId w:val="56"/>
        </w:numPr>
      </w:pPr>
      <w:r w:rsidRPr="005B0BC6">
        <w:t>Connects to MetaMask</w:t>
      </w:r>
    </w:p>
    <w:p w14:paraId="4BBF6AC4" w14:textId="77777777" w:rsidR="005B0BC6" w:rsidRPr="005B0BC6" w:rsidRDefault="005B0BC6" w:rsidP="005B0BC6">
      <w:pPr>
        <w:numPr>
          <w:ilvl w:val="0"/>
          <w:numId w:val="56"/>
        </w:numPr>
      </w:pPr>
      <w:r w:rsidRPr="005B0BC6">
        <w:t>Creates signer</w:t>
      </w:r>
    </w:p>
    <w:p w14:paraId="096FCDED" w14:textId="77777777" w:rsidR="005B0BC6" w:rsidRPr="005B0BC6" w:rsidRDefault="005B0BC6" w:rsidP="005B0BC6">
      <w:pPr>
        <w:numPr>
          <w:ilvl w:val="0"/>
          <w:numId w:val="56"/>
        </w:numPr>
      </w:pPr>
      <w:r w:rsidRPr="005B0BC6">
        <w:t>Sends ETH transaction</w:t>
      </w:r>
    </w:p>
    <w:p w14:paraId="213BC614" w14:textId="77777777" w:rsidR="005B0BC6" w:rsidRPr="005B0BC6" w:rsidRDefault="005B0BC6" w:rsidP="005B0BC6">
      <w:pPr>
        <w:numPr>
          <w:ilvl w:val="0"/>
          <w:numId w:val="56"/>
        </w:numPr>
      </w:pPr>
      <w:r w:rsidRPr="005B0BC6">
        <w:t>Waits for confirmation</w:t>
      </w:r>
    </w:p>
    <w:p w14:paraId="0D2AC3F6" w14:textId="77777777" w:rsidR="005B0BC6" w:rsidRPr="005B0BC6" w:rsidRDefault="005B0BC6" w:rsidP="005B0BC6">
      <w:r w:rsidRPr="005B0BC6">
        <w:pict w14:anchorId="147D8E9B">
          <v:rect id="_x0000_i1290" style="width:0;height:1.5pt" o:hralign="center" o:hrstd="t" o:hr="t" fillcolor="#a0a0a0" stroked="f"/>
        </w:pict>
      </w:r>
    </w:p>
    <w:p w14:paraId="3CAC6DEA" w14:textId="77777777" w:rsidR="005B0BC6" w:rsidRPr="005B0BC6" w:rsidRDefault="005B0BC6" w:rsidP="005B0BC6">
      <w:pPr>
        <w:rPr>
          <w:b/>
          <w:bCs/>
        </w:rPr>
      </w:pPr>
      <w:r w:rsidRPr="005B0BC6">
        <w:rPr>
          <w:b/>
          <w:bCs/>
        </w:rPr>
        <w:t>Viva-ready explanation</w:t>
      </w:r>
    </w:p>
    <w:p w14:paraId="3E0170AA" w14:textId="77777777" w:rsidR="005B0BC6" w:rsidRPr="005B0BC6" w:rsidRDefault="005B0BC6" w:rsidP="005B0BC6">
      <w:r w:rsidRPr="005B0BC6">
        <w:lastRenderedPageBreak/>
        <w:t>“Wallet Portfolio uses Ethers.js to interact with MetaMask and Ethereum, allowing users to view wallet details and perform basic transactions for learning purposes.”</w:t>
      </w:r>
    </w:p>
    <w:p w14:paraId="584C0E9C" w14:textId="77777777" w:rsidR="005B0BC6" w:rsidRPr="005B0BC6" w:rsidRDefault="005B0BC6" w:rsidP="005B0BC6">
      <w:r w:rsidRPr="005B0BC6">
        <w:pict w14:anchorId="2FD47CE4">
          <v:rect id="_x0000_i1291" style="width:0;height:1.5pt" o:hralign="center" o:hrstd="t" o:hr="t" fillcolor="#a0a0a0" stroked="f"/>
        </w:pict>
      </w:r>
    </w:p>
    <w:p w14:paraId="78D9633D" w14:textId="77777777" w:rsidR="005B0BC6" w:rsidRPr="005B0BC6" w:rsidRDefault="005B0BC6" w:rsidP="005B0BC6">
      <w:pPr>
        <w:rPr>
          <w:b/>
          <w:bCs/>
        </w:rPr>
      </w:pPr>
      <w:r w:rsidRPr="005B0BC6">
        <w:rPr>
          <w:b/>
          <w:bCs/>
        </w:rPr>
        <w:t>4. Expense Tracker (WHY this feature exists)</w:t>
      </w:r>
    </w:p>
    <w:p w14:paraId="46C122EE" w14:textId="77777777" w:rsidR="005B0BC6" w:rsidRPr="005B0BC6" w:rsidRDefault="005B0BC6" w:rsidP="005B0BC6">
      <w:r w:rsidRPr="005B0BC6">
        <w:t xml:space="preserve">This is a </w:t>
      </w:r>
      <w:r w:rsidRPr="005B0BC6">
        <w:rPr>
          <w:b/>
          <w:bCs/>
        </w:rPr>
        <w:t>very smart question</w:t>
      </w:r>
      <w:r w:rsidRPr="005B0BC6">
        <w:t>.</w:t>
      </w:r>
    </w:p>
    <w:p w14:paraId="7A65E364" w14:textId="77777777" w:rsidR="005B0BC6" w:rsidRPr="005B0BC6" w:rsidRDefault="005B0BC6" w:rsidP="005B0BC6">
      <w:r w:rsidRPr="005B0BC6">
        <w:pict w14:anchorId="05C81398">
          <v:rect id="_x0000_i1292" style="width:0;height:1.5pt" o:hralign="center" o:hrstd="t" o:hr="t" fillcolor="#a0a0a0" stroked="f"/>
        </w:pict>
      </w:r>
    </w:p>
    <w:p w14:paraId="31D178DA" w14:textId="77777777" w:rsidR="005B0BC6" w:rsidRPr="005B0BC6" w:rsidRDefault="005B0BC6" w:rsidP="005B0BC6">
      <w:pPr>
        <w:rPr>
          <w:b/>
          <w:bCs/>
        </w:rPr>
      </w:pPr>
      <w:r w:rsidRPr="005B0BC6">
        <w:rPr>
          <w:b/>
          <w:bCs/>
        </w:rPr>
        <w:t>Why expense tracker is in a crypto trading project?</w:t>
      </w:r>
    </w:p>
    <w:p w14:paraId="4C16110C" w14:textId="77777777" w:rsidR="005B0BC6" w:rsidRPr="005B0BC6" w:rsidRDefault="005B0BC6" w:rsidP="005B0BC6">
      <w:r w:rsidRPr="005B0BC6">
        <w:t xml:space="preserve">Because </w:t>
      </w:r>
      <w:r w:rsidRPr="005B0BC6">
        <w:rPr>
          <w:b/>
          <w:bCs/>
        </w:rPr>
        <w:t>financial literacy ≠ trading only</w:t>
      </w:r>
      <w:r w:rsidRPr="005B0BC6">
        <w:t>.</w:t>
      </w:r>
    </w:p>
    <w:p w14:paraId="0598C8A3" w14:textId="77777777" w:rsidR="005B0BC6" w:rsidRPr="005B0BC6" w:rsidRDefault="005B0BC6" w:rsidP="005B0BC6">
      <w:r w:rsidRPr="005B0BC6">
        <w:t>FINLEX is about:</w:t>
      </w:r>
    </w:p>
    <w:p w14:paraId="5155CF6F" w14:textId="77777777" w:rsidR="005B0BC6" w:rsidRPr="005B0BC6" w:rsidRDefault="005B0BC6" w:rsidP="005B0BC6">
      <w:pPr>
        <w:numPr>
          <w:ilvl w:val="0"/>
          <w:numId w:val="57"/>
        </w:numPr>
      </w:pPr>
      <w:r w:rsidRPr="005B0BC6">
        <w:t>Understanding money</w:t>
      </w:r>
    </w:p>
    <w:p w14:paraId="6403B455" w14:textId="77777777" w:rsidR="005B0BC6" w:rsidRPr="005B0BC6" w:rsidRDefault="005B0BC6" w:rsidP="005B0BC6">
      <w:pPr>
        <w:numPr>
          <w:ilvl w:val="0"/>
          <w:numId w:val="57"/>
        </w:numPr>
      </w:pPr>
      <w:r w:rsidRPr="005B0BC6">
        <w:t>Managing finances</w:t>
      </w:r>
    </w:p>
    <w:p w14:paraId="7D2A0701" w14:textId="77777777" w:rsidR="005B0BC6" w:rsidRPr="005B0BC6" w:rsidRDefault="005B0BC6" w:rsidP="005B0BC6">
      <w:pPr>
        <w:numPr>
          <w:ilvl w:val="0"/>
          <w:numId w:val="57"/>
        </w:numPr>
      </w:pPr>
      <w:r w:rsidRPr="005B0BC6">
        <w:t>Learning responsibility</w:t>
      </w:r>
    </w:p>
    <w:p w14:paraId="505BA14E" w14:textId="77777777" w:rsidR="005B0BC6" w:rsidRPr="005B0BC6" w:rsidRDefault="005B0BC6" w:rsidP="005B0BC6">
      <w:r w:rsidRPr="005B0BC6">
        <w:t>Expense tracker teaches:</w:t>
      </w:r>
    </w:p>
    <w:p w14:paraId="6648158F" w14:textId="77777777" w:rsidR="005B0BC6" w:rsidRPr="005B0BC6" w:rsidRDefault="005B0BC6" w:rsidP="005B0BC6">
      <w:pPr>
        <w:numPr>
          <w:ilvl w:val="0"/>
          <w:numId w:val="58"/>
        </w:numPr>
      </w:pPr>
      <w:r w:rsidRPr="005B0BC6">
        <w:t>Budgeting</w:t>
      </w:r>
    </w:p>
    <w:p w14:paraId="76700230" w14:textId="77777777" w:rsidR="005B0BC6" w:rsidRPr="005B0BC6" w:rsidRDefault="005B0BC6" w:rsidP="005B0BC6">
      <w:pPr>
        <w:numPr>
          <w:ilvl w:val="0"/>
          <w:numId w:val="58"/>
        </w:numPr>
      </w:pPr>
      <w:r w:rsidRPr="005B0BC6">
        <w:t>Spending awareness</w:t>
      </w:r>
    </w:p>
    <w:p w14:paraId="4210D337" w14:textId="77777777" w:rsidR="005B0BC6" w:rsidRPr="005B0BC6" w:rsidRDefault="005B0BC6" w:rsidP="005B0BC6">
      <w:pPr>
        <w:numPr>
          <w:ilvl w:val="0"/>
          <w:numId w:val="58"/>
        </w:numPr>
      </w:pPr>
      <w:r w:rsidRPr="005B0BC6">
        <w:t>Financial discipline</w:t>
      </w:r>
    </w:p>
    <w:p w14:paraId="1A83AE7D" w14:textId="77777777" w:rsidR="005B0BC6" w:rsidRPr="005B0BC6" w:rsidRDefault="005B0BC6" w:rsidP="005B0BC6">
      <w:r w:rsidRPr="005B0BC6">
        <w:pict w14:anchorId="67A45CBF">
          <v:rect id="_x0000_i1293" style="width:0;height:1.5pt" o:hralign="center" o:hrstd="t" o:hr="t" fillcolor="#a0a0a0" stroked="f"/>
        </w:pict>
      </w:r>
    </w:p>
    <w:p w14:paraId="48C9AC27" w14:textId="77777777" w:rsidR="005B0BC6" w:rsidRPr="005B0BC6" w:rsidRDefault="005B0BC6" w:rsidP="005B0BC6">
      <w:pPr>
        <w:rPr>
          <w:b/>
          <w:bCs/>
        </w:rPr>
      </w:pPr>
      <w:r w:rsidRPr="005B0BC6">
        <w:rPr>
          <w:b/>
          <w:bCs/>
        </w:rPr>
        <w:t>How it connects to demo trading &amp; learning</w:t>
      </w:r>
    </w:p>
    <w:p w14:paraId="7BDE3D97" w14:textId="77777777" w:rsidR="005B0BC6" w:rsidRPr="005B0BC6" w:rsidRDefault="005B0BC6" w:rsidP="005B0BC6">
      <w:r w:rsidRPr="005B0BC6">
        <w:t>Think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2334"/>
      </w:tblGrid>
      <w:tr w:rsidR="005B0BC6" w:rsidRPr="005B0BC6" w14:paraId="07229B8F" w14:textId="77777777">
        <w:trPr>
          <w:tblHeader/>
          <w:tblCellSpacing w:w="15" w:type="dxa"/>
        </w:trPr>
        <w:tc>
          <w:tcPr>
            <w:tcW w:w="0" w:type="auto"/>
            <w:vAlign w:val="center"/>
            <w:hideMark/>
          </w:tcPr>
          <w:p w14:paraId="17EDB980" w14:textId="77777777" w:rsidR="005B0BC6" w:rsidRPr="005B0BC6" w:rsidRDefault="005B0BC6" w:rsidP="005B0BC6">
            <w:pPr>
              <w:rPr>
                <w:b/>
                <w:bCs/>
              </w:rPr>
            </w:pPr>
            <w:r w:rsidRPr="005B0BC6">
              <w:rPr>
                <w:b/>
                <w:bCs/>
              </w:rPr>
              <w:t>Feature</w:t>
            </w:r>
          </w:p>
        </w:tc>
        <w:tc>
          <w:tcPr>
            <w:tcW w:w="0" w:type="auto"/>
            <w:vAlign w:val="center"/>
            <w:hideMark/>
          </w:tcPr>
          <w:p w14:paraId="15F22FDB" w14:textId="77777777" w:rsidR="005B0BC6" w:rsidRPr="005B0BC6" w:rsidRDefault="005B0BC6" w:rsidP="005B0BC6">
            <w:pPr>
              <w:rPr>
                <w:b/>
                <w:bCs/>
              </w:rPr>
            </w:pPr>
            <w:r w:rsidRPr="005B0BC6">
              <w:rPr>
                <w:b/>
                <w:bCs/>
              </w:rPr>
              <w:t>Learning</w:t>
            </w:r>
          </w:p>
        </w:tc>
      </w:tr>
      <w:tr w:rsidR="005B0BC6" w:rsidRPr="005B0BC6" w14:paraId="570EF54E" w14:textId="77777777">
        <w:trPr>
          <w:tblCellSpacing w:w="15" w:type="dxa"/>
        </w:trPr>
        <w:tc>
          <w:tcPr>
            <w:tcW w:w="0" w:type="auto"/>
            <w:vAlign w:val="center"/>
            <w:hideMark/>
          </w:tcPr>
          <w:p w14:paraId="55B67CDD" w14:textId="77777777" w:rsidR="005B0BC6" w:rsidRPr="005B0BC6" w:rsidRDefault="005B0BC6" w:rsidP="005B0BC6">
            <w:r w:rsidRPr="005B0BC6">
              <w:t>Demo trading</w:t>
            </w:r>
          </w:p>
        </w:tc>
        <w:tc>
          <w:tcPr>
            <w:tcW w:w="0" w:type="auto"/>
            <w:vAlign w:val="center"/>
            <w:hideMark/>
          </w:tcPr>
          <w:p w14:paraId="54E101CD" w14:textId="77777777" w:rsidR="005B0BC6" w:rsidRPr="005B0BC6" w:rsidRDefault="005B0BC6" w:rsidP="005B0BC6">
            <w:r w:rsidRPr="005B0BC6">
              <w:t>Market understanding</w:t>
            </w:r>
          </w:p>
        </w:tc>
      </w:tr>
      <w:tr w:rsidR="005B0BC6" w:rsidRPr="005B0BC6" w14:paraId="3B377876" w14:textId="77777777">
        <w:trPr>
          <w:tblCellSpacing w:w="15" w:type="dxa"/>
        </w:trPr>
        <w:tc>
          <w:tcPr>
            <w:tcW w:w="0" w:type="auto"/>
            <w:vAlign w:val="center"/>
            <w:hideMark/>
          </w:tcPr>
          <w:p w14:paraId="73E59763" w14:textId="77777777" w:rsidR="005B0BC6" w:rsidRPr="005B0BC6" w:rsidRDefault="005B0BC6" w:rsidP="005B0BC6">
            <w:r w:rsidRPr="005B0BC6">
              <w:t>Expense tracker</w:t>
            </w:r>
          </w:p>
        </w:tc>
        <w:tc>
          <w:tcPr>
            <w:tcW w:w="0" w:type="auto"/>
            <w:vAlign w:val="center"/>
            <w:hideMark/>
          </w:tcPr>
          <w:p w14:paraId="49ED99F0" w14:textId="77777777" w:rsidR="005B0BC6" w:rsidRPr="005B0BC6" w:rsidRDefault="005B0BC6" w:rsidP="005B0BC6">
            <w:r w:rsidRPr="005B0BC6">
              <w:t>Personal finance</w:t>
            </w:r>
          </w:p>
        </w:tc>
      </w:tr>
      <w:tr w:rsidR="005B0BC6" w:rsidRPr="005B0BC6" w14:paraId="5D11C39E" w14:textId="77777777">
        <w:trPr>
          <w:tblCellSpacing w:w="15" w:type="dxa"/>
        </w:trPr>
        <w:tc>
          <w:tcPr>
            <w:tcW w:w="0" w:type="auto"/>
            <w:vAlign w:val="center"/>
            <w:hideMark/>
          </w:tcPr>
          <w:p w14:paraId="5A150C66" w14:textId="77777777" w:rsidR="005B0BC6" w:rsidRPr="005B0BC6" w:rsidRDefault="005B0BC6" w:rsidP="005B0BC6">
            <w:r w:rsidRPr="005B0BC6">
              <w:t>AI budget advisor</w:t>
            </w:r>
          </w:p>
        </w:tc>
        <w:tc>
          <w:tcPr>
            <w:tcW w:w="0" w:type="auto"/>
            <w:vAlign w:val="center"/>
            <w:hideMark/>
          </w:tcPr>
          <w:p w14:paraId="74899478" w14:textId="77777777" w:rsidR="005B0BC6" w:rsidRPr="005B0BC6" w:rsidRDefault="005B0BC6" w:rsidP="005B0BC6">
            <w:r w:rsidRPr="005B0BC6">
              <w:t>Decision making</w:t>
            </w:r>
          </w:p>
        </w:tc>
      </w:tr>
      <w:tr w:rsidR="005B0BC6" w:rsidRPr="005B0BC6" w14:paraId="2F4228B5" w14:textId="77777777">
        <w:trPr>
          <w:tblCellSpacing w:w="15" w:type="dxa"/>
        </w:trPr>
        <w:tc>
          <w:tcPr>
            <w:tcW w:w="0" w:type="auto"/>
            <w:vAlign w:val="center"/>
            <w:hideMark/>
          </w:tcPr>
          <w:p w14:paraId="0D8A6057" w14:textId="77777777" w:rsidR="005B0BC6" w:rsidRPr="005B0BC6" w:rsidRDefault="005B0BC6" w:rsidP="005B0BC6">
            <w:r w:rsidRPr="005B0BC6">
              <w:t>Wallet</w:t>
            </w:r>
          </w:p>
        </w:tc>
        <w:tc>
          <w:tcPr>
            <w:tcW w:w="0" w:type="auto"/>
            <w:vAlign w:val="center"/>
            <w:hideMark/>
          </w:tcPr>
          <w:p w14:paraId="109E9837" w14:textId="77777777" w:rsidR="005B0BC6" w:rsidRPr="005B0BC6" w:rsidRDefault="005B0BC6" w:rsidP="005B0BC6">
            <w:r w:rsidRPr="005B0BC6">
              <w:t>Blockchain basics</w:t>
            </w:r>
          </w:p>
        </w:tc>
      </w:tr>
    </w:tbl>
    <w:p w14:paraId="18208079" w14:textId="77777777" w:rsidR="005B0BC6" w:rsidRPr="005B0BC6" w:rsidRDefault="005B0BC6" w:rsidP="005B0BC6">
      <w:r w:rsidRPr="005B0BC6">
        <w:t>Together:</w:t>
      </w:r>
    </w:p>
    <w:p w14:paraId="31ED57D5" w14:textId="77777777" w:rsidR="005B0BC6" w:rsidRPr="005B0BC6" w:rsidRDefault="005B0BC6" w:rsidP="005B0BC6">
      <w:r w:rsidRPr="005B0BC6">
        <w:t xml:space="preserve">FINLEX teaches </w:t>
      </w:r>
      <w:r w:rsidRPr="005B0BC6">
        <w:rPr>
          <w:b/>
          <w:bCs/>
        </w:rPr>
        <w:t>complete financial awareness</w:t>
      </w:r>
      <w:r w:rsidRPr="005B0BC6">
        <w:t>, not just crypto hype.</w:t>
      </w:r>
    </w:p>
    <w:p w14:paraId="794F50DB" w14:textId="77777777" w:rsidR="005B0BC6" w:rsidRPr="005B0BC6" w:rsidRDefault="005B0BC6" w:rsidP="005B0BC6">
      <w:r w:rsidRPr="005B0BC6">
        <w:pict w14:anchorId="278703E0">
          <v:rect id="_x0000_i1294" style="width:0;height:1.5pt" o:hralign="center" o:hrstd="t" o:hr="t" fillcolor="#a0a0a0" stroked="f"/>
        </w:pict>
      </w:r>
    </w:p>
    <w:p w14:paraId="72DDD086" w14:textId="77777777" w:rsidR="005B0BC6" w:rsidRPr="005B0BC6" w:rsidRDefault="005B0BC6" w:rsidP="005B0BC6">
      <w:pPr>
        <w:rPr>
          <w:b/>
          <w:bCs/>
        </w:rPr>
      </w:pPr>
      <w:r w:rsidRPr="005B0BC6">
        <w:rPr>
          <w:b/>
          <w:bCs/>
        </w:rPr>
        <w:t>Which files implement expense tracker</w:t>
      </w:r>
    </w:p>
    <w:p w14:paraId="4295A555" w14:textId="77777777" w:rsidR="005B0BC6" w:rsidRPr="005B0BC6" w:rsidRDefault="005B0BC6" w:rsidP="005B0BC6">
      <w:proofErr w:type="spellStart"/>
      <w:r w:rsidRPr="005B0BC6">
        <w:lastRenderedPageBreak/>
        <w:t>src</w:t>
      </w:r>
      <w:proofErr w:type="spellEnd"/>
      <w:r w:rsidRPr="005B0BC6">
        <w:t>/pages/</w:t>
      </w:r>
      <w:proofErr w:type="spellStart"/>
      <w:r w:rsidRPr="005B0BC6">
        <w:t>ExpenseList.tsx</w:t>
      </w:r>
      <w:proofErr w:type="spellEnd"/>
    </w:p>
    <w:p w14:paraId="01F48314" w14:textId="77777777" w:rsidR="005B0BC6" w:rsidRPr="005B0BC6" w:rsidRDefault="005B0BC6" w:rsidP="005B0BC6">
      <w:proofErr w:type="spellStart"/>
      <w:r w:rsidRPr="005B0BC6">
        <w:t>src</w:t>
      </w:r>
      <w:proofErr w:type="spellEnd"/>
      <w:r w:rsidRPr="005B0BC6">
        <w:t>/pages/</w:t>
      </w:r>
      <w:proofErr w:type="spellStart"/>
      <w:r w:rsidRPr="005B0BC6">
        <w:t>ManualExpenseEntry.tsx</w:t>
      </w:r>
      <w:proofErr w:type="spellEnd"/>
    </w:p>
    <w:p w14:paraId="1C553789" w14:textId="77777777" w:rsidR="005B0BC6" w:rsidRPr="005B0BC6" w:rsidRDefault="005B0BC6" w:rsidP="005B0BC6">
      <w:proofErr w:type="spellStart"/>
      <w:r w:rsidRPr="005B0BC6">
        <w:t>src</w:t>
      </w:r>
      <w:proofErr w:type="spellEnd"/>
      <w:r w:rsidRPr="005B0BC6">
        <w:t>/pages/</w:t>
      </w:r>
      <w:proofErr w:type="spellStart"/>
      <w:r w:rsidRPr="005B0BC6">
        <w:t>BillUploadExpense.tsx</w:t>
      </w:r>
      <w:proofErr w:type="spellEnd"/>
    </w:p>
    <w:p w14:paraId="0C404F21" w14:textId="77777777" w:rsidR="005B0BC6" w:rsidRPr="005B0BC6" w:rsidRDefault="005B0BC6" w:rsidP="005B0BC6">
      <w:proofErr w:type="spellStart"/>
      <w:r w:rsidRPr="005B0BC6">
        <w:t>src</w:t>
      </w:r>
      <w:proofErr w:type="spellEnd"/>
      <w:r w:rsidRPr="005B0BC6">
        <w:t>/components/</w:t>
      </w:r>
      <w:proofErr w:type="spellStart"/>
      <w:r w:rsidRPr="005B0BC6">
        <w:t>AIBudgetAdvisor.tsx</w:t>
      </w:r>
      <w:proofErr w:type="spellEnd"/>
    </w:p>
    <w:p w14:paraId="1A284CA1" w14:textId="77777777" w:rsidR="005B0BC6" w:rsidRPr="005B0BC6" w:rsidRDefault="005B0BC6" w:rsidP="005B0BC6">
      <w:proofErr w:type="spellStart"/>
      <w:r w:rsidRPr="005B0BC6">
        <w:t>src</w:t>
      </w:r>
      <w:proofErr w:type="spellEnd"/>
      <w:r w:rsidRPr="005B0BC6">
        <w:t>/lib/</w:t>
      </w:r>
      <w:proofErr w:type="spellStart"/>
      <w:r w:rsidRPr="005B0BC6">
        <w:t>localStorage.ts</w:t>
      </w:r>
      <w:proofErr w:type="spellEnd"/>
    </w:p>
    <w:p w14:paraId="17107357" w14:textId="77777777" w:rsidR="005B0BC6" w:rsidRPr="005B0BC6" w:rsidRDefault="005B0BC6" w:rsidP="005B0BC6">
      <w:r w:rsidRPr="005B0BC6">
        <w:pict w14:anchorId="01AC5EDA">
          <v:rect id="_x0000_i1295" style="width:0;height:1.5pt" o:hralign="center" o:hrstd="t" o:hr="t" fillcolor="#a0a0a0" stroked="f"/>
        </w:pict>
      </w:r>
    </w:p>
    <w:p w14:paraId="6D258295" w14:textId="77777777" w:rsidR="005B0BC6" w:rsidRPr="005B0BC6" w:rsidRDefault="005B0BC6" w:rsidP="005B0BC6">
      <w:pPr>
        <w:rPr>
          <w:b/>
          <w:bCs/>
        </w:rPr>
      </w:pPr>
      <w:r w:rsidRPr="005B0BC6">
        <w:rPr>
          <w:b/>
          <w:bCs/>
        </w:rPr>
        <w:t>How expense tracker works (simple)</w:t>
      </w:r>
    </w:p>
    <w:p w14:paraId="530F6DE3" w14:textId="77777777" w:rsidR="005B0BC6" w:rsidRPr="005B0BC6" w:rsidRDefault="005B0BC6" w:rsidP="005B0BC6">
      <w:pPr>
        <w:numPr>
          <w:ilvl w:val="0"/>
          <w:numId w:val="59"/>
        </w:numPr>
      </w:pPr>
      <w:r w:rsidRPr="005B0BC6">
        <w:t>User adds expense (manual or bill upload)</w:t>
      </w:r>
    </w:p>
    <w:p w14:paraId="11F77CB4" w14:textId="77777777" w:rsidR="005B0BC6" w:rsidRPr="005B0BC6" w:rsidRDefault="005B0BC6" w:rsidP="005B0BC6">
      <w:pPr>
        <w:numPr>
          <w:ilvl w:val="0"/>
          <w:numId w:val="59"/>
        </w:numPr>
      </w:pPr>
      <w:r w:rsidRPr="005B0BC6">
        <w:t>Data is stored locally</w:t>
      </w:r>
    </w:p>
    <w:p w14:paraId="5E77B3B2" w14:textId="77777777" w:rsidR="005B0BC6" w:rsidRPr="005B0BC6" w:rsidRDefault="005B0BC6" w:rsidP="005B0BC6">
      <w:pPr>
        <w:numPr>
          <w:ilvl w:val="0"/>
          <w:numId w:val="59"/>
        </w:numPr>
      </w:pPr>
      <w:r w:rsidRPr="005B0BC6">
        <w:t>Expenses are listed</w:t>
      </w:r>
    </w:p>
    <w:p w14:paraId="3135973F" w14:textId="77777777" w:rsidR="005B0BC6" w:rsidRPr="005B0BC6" w:rsidRDefault="005B0BC6" w:rsidP="005B0BC6">
      <w:pPr>
        <w:numPr>
          <w:ilvl w:val="0"/>
          <w:numId w:val="59"/>
        </w:numPr>
      </w:pPr>
      <w:r w:rsidRPr="005B0BC6">
        <w:t xml:space="preserve">AI Budget Advisor </w:t>
      </w:r>
      <w:proofErr w:type="spellStart"/>
      <w:r w:rsidRPr="005B0BC6">
        <w:t>analyzes</w:t>
      </w:r>
      <w:proofErr w:type="spellEnd"/>
      <w:r w:rsidRPr="005B0BC6">
        <w:t xml:space="preserve"> spending</w:t>
      </w:r>
    </w:p>
    <w:p w14:paraId="6FF80EB8" w14:textId="77777777" w:rsidR="005B0BC6" w:rsidRPr="005B0BC6" w:rsidRDefault="005B0BC6" w:rsidP="005B0BC6">
      <w:pPr>
        <w:numPr>
          <w:ilvl w:val="0"/>
          <w:numId w:val="59"/>
        </w:numPr>
      </w:pPr>
      <w:r w:rsidRPr="005B0BC6">
        <w:t>Suggestions are shown</w:t>
      </w:r>
    </w:p>
    <w:p w14:paraId="1A59A9F3" w14:textId="77777777" w:rsidR="005B0BC6" w:rsidRPr="005B0BC6" w:rsidRDefault="005B0BC6" w:rsidP="005B0BC6">
      <w:r w:rsidRPr="005B0BC6">
        <w:pict w14:anchorId="4CBF86B2">
          <v:rect id="_x0000_i1296" style="width:0;height:1.5pt" o:hralign="center" o:hrstd="t" o:hr="t" fillcolor="#a0a0a0" stroked="f"/>
        </w:pict>
      </w:r>
    </w:p>
    <w:p w14:paraId="7CD9818D" w14:textId="77777777" w:rsidR="005B0BC6" w:rsidRPr="005B0BC6" w:rsidRDefault="005B0BC6" w:rsidP="005B0BC6">
      <w:pPr>
        <w:rPr>
          <w:b/>
          <w:bCs/>
        </w:rPr>
      </w:pPr>
      <w:r w:rsidRPr="005B0BC6">
        <w:rPr>
          <w:b/>
          <w:bCs/>
        </w:rPr>
        <w:t>Where OCR fits here</w:t>
      </w:r>
    </w:p>
    <w:p w14:paraId="3F4BF9DB" w14:textId="77777777" w:rsidR="005B0BC6" w:rsidRPr="005B0BC6" w:rsidRDefault="005B0BC6" w:rsidP="005B0BC6">
      <w:r w:rsidRPr="005B0BC6">
        <w:t>OCR (basic):</w:t>
      </w:r>
    </w:p>
    <w:p w14:paraId="60BD154E" w14:textId="77777777" w:rsidR="005B0BC6" w:rsidRPr="005B0BC6" w:rsidRDefault="005B0BC6" w:rsidP="005B0BC6">
      <w:pPr>
        <w:numPr>
          <w:ilvl w:val="0"/>
          <w:numId w:val="60"/>
        </w:numPr>
      </w:pPr>
      <w:r w:rsidRPr="005B0BC6">
        <w:t xml:space="preserve">Helps user </w:t>
      </w:r>
      <w:r w:rsidRPr="005B0BC6">
        <w:rPr>
          <w:b/>
          <w:bCs/>
        </w:rPr>
        <w:t>avoid typing</w:t>
      </w:r>
    </w:p>
    <w:p w14:paraId="50E74DDE" w14:textId="77777777" w:rsidR="005B0BC6" w:rsidRPr="005B0BC6" w:rsidRDefault="005B0BC6" w:rsidP="005B0BC6">
      <w:pPr>
        <w:numPr>
          <w:ilvl w:val="0"/>
          <w:numId w:val="60"/>
        </w:numPr>
      </w:pPr>
      <w:r w:rsidRPr="005B0BC6">
        <w:t>Makes experience realistic</w:t>
      </w:r>
    </w:p>
    <w:p w14:paraId="54A31324" w14:textId="77777777" w:rsidR="005B0BC6" w:rsidRPr="005B0BC6" w:rsidRDefault="005B0BC6" w:rsidP="005B0BC6">
      <w:pPr>
        <w:numPr>
          <w:ilvl w:val="0"/>
          <w:numId w:val="60"/>
        </w:numPr>
      </w:pPr>
      <w:r w:rsidRPr="005B0BC6">
        <w:t>Demonstrates automation</w:t>
      </w:r>
    </w:p>
    <w:p w14:paraId="0F222F96" w14:textId="77777777" w:rsidR="005B0BC6" w:rsidRPr="005B0BC6" w:rsidRDefault="005B0BC6" w:rsidP="005B0BC6">
      <w:r w:rsidRPr="005B0BC6">
        <w:t xml:space="preserve">Even if OCR is basic, the </w:t>
      </w:r>
      <w:r w:rsidRPr="005B0BC6">
        <w:rPr>
          <w:b/>
          <w:bCs/>
        </w:rPr>
        <w:t>learning flow is correct</w:t>
      </w:r>
      <w:r w:rsidRPr="005B0BC6">
        <w:t>.</w:t>
      </w:r>
    </w:p>
    <w:p w14:paraId="2D88495D" w14:textId="77777777" w:rsidR="005B0BC6" w:rsidRPr="005B0BC6" w:rsidRDefault="005B0BC6" w:rsidP="005B0BC6">
      <w:r w:rsidRPr="005B0BC6">
        <w:pict w14:anchorId="6A9F28AA">
          <v:rect id="_x0000_i1297" style="width:0;height:1.5pt" o:hralign="center" o:hrstd="t" o:hr="t" fillcolor="#a0a0a0" stroked="f"/>
        </w:pict>
      </w:r>
    </w:p>
    <w:p w14:paraId="60732D48" w14:textId="77777777" w:rsidR="005B0BC6" w:rsidRPr="005B0BC6" w:rsidRDefault="005B0BC6" w:rsidP="005B0BC6">
      <w:pPr>
        <w:rPr>
          <w:b/>
          <w:bCs/>
        </w:rPr>
      </w:pPr>
      <w:r w:rsidRPr="005B0BC6">
        <w:rPr>
          <w:b/>
          <w:bCs/>
        </w:rPr>
        <w:t>Very important justification line (use this)</w:t>
      </w:r>
    </w:p>
    <w:p w14:paraId="3D9CFB59" w14:textId="77777777" w:rsidR="005B0BC6" w:rsidRPr="005B0BC6" w:rsidRDefault="005B0BC6" w:rsidP="005B0BC6">
      <w:r w:rsidRPr="005B0BC6">
        <w:t>“Expense tracker is included to extend FINLEX beyond trading and help users understand personal finance, budgeting, and responsible money management, which is essential for financial literacy.”</w:t>
      </w:r>
    </w:p>
    <w:p w14:paraId="574E2A3B" w14:textId="77777777" w:rsidR="005B0BC6" w:rsidRDefault="005B0BC6" w:rsidP="005B0BC6"/>
    <w:p w14:paraId="4D34733A" w14:textId="77777777" w:rsidR="005B0BC6" w:rsidRPr="005B0BC6" w:rsidRDefault="005B0BC6" w:rsidP="005B0BC6">
      <w:pPr>
        <w:rPr>
          <w:b/>
          <w:bCs/>
        </w:rPr>
      </w:pPr>
      <w:r w:rsidRPr="005B0BC6">
        <w:rPr>
          <w:b/>
          <w:bCs/>
        </w:rPr>
        <w:t>The Core Confusion (Restated Simply)</w:t>
      </w:r>
    </w:p>
    <w:p w14:paraId="70355CB2" w14:textId="77777777" w:rsidR="005B0BC6" w:rsidRPr="005B0BC6" w:rsidRDefault="005B0BC6" w:rsidP="005B0BC6">
      <w:r w:rsidRPr="005B0BC6">
        <w:t>You noticed:</w:t>
      </w:r>
    </w:p>
    <w:p w14:paraId="4A3216B1" w14:textId="77777777" w:rsidR="005B0BC6" w:rsidRPr="005B0BC6" w:rsidRDefault="005B0BC6" w:rsidP="005B0BC6">
      <w:pPr>
        <w:numPr>
          <w:ilvl w:val="0"/>
          <w:numId w:val="61"/>
        </w:numPr>
      </w:pPr>
      <w:r w:rsidRPr="005B0BC6">
        <w:rPr>
          <w:b/>
          <w:bCs/>
        </w:rPr>
        <w:t>Expense Tracker</w:t>
      </w:r>
    </w:p>
    <w:p w14:paraId="7E9D7238" w14:textId="77777777" w:rsidR="005B0BC6" w:rsidRPr="005B0BC6" w:rsidRDefault="005B0BC6" w:rsidP="005B0BC6">
      <w:pPr>
        <w:numPr>
          <w:ilvl w:val="1"/>
          <w:numId w:val="61"/>
        </w:numPr>
      </w:pPr>
      <w:r w:rsidRPr="005B0BC6">
        <w:t>You upload a bill</w:t>
      </w:r>
    </w:p>
    <w:p w14:paraId="7933BA16" w14:textId="77777777" w:rsidR="005B0BC6" w:rsidRPr="005B0BC6" w:rsidRDefault="005B0BC6" w:rsidP="005B0BC6">
      <w:pPr>
        <w:numPr>
          <w:ilvl w:val="1"/>
          <w:numId w:val="61"/>
        </w:numPr>
      </w:pPr>
      <w:r w:rsidRPr="005B0BC6">
        <w:lastRenderedPageBreak/>
        <w:t>You go to Manual Entry</w:t>
      </w:r>
    </w:p>
    <w:p w14:paraId="5076E5FD" w14:textId="77777777" w:rsidR="005B0BC6" w:rsidRPr="005B0BC6" w:rsidRDefault="005B0BC6" w:rsidP="005B0BC6">
      <w:pPr>
        <w:numPr>
          <w:ilvl w:val="1"/>
          <w:numId w:val="61"/>
        </w:numPr>
      </w:pPr>
      <w:r w:rsidRPr="005B0BC6">
        <w:t>You see expense history</w:t>
      </w:r>
    </w:p>
    <w:p w14:paraId="7C61E875" w14:textId="77777777" w:rsidR="005B0BC6" w:rsidRPr="005B0BC6" w:rsidRDefault="005B0BC6" w:rsidP="005B0BC6">
      <w:pPr>
        <w:numPr>
          <w:ilvl w:val="1"/>
          <w:numId w:val="61"/>
        </w:numPr>
      </w:pPr>
      <w:r w:rsidRPr="005B0BC6">
        <w:t>You reload the page</w:t>
      </w:r>
    </w:p>
    <w:p w14:paraId="531FD0A1" w14:textId="77777777" w:rsidR="005B0BC6" w:rsidRPr="005B0BC6" w:rsidRDefault="005B0BC6" w:rsidP="005B0BC6">
      <w:pPr>
        <w:numPr>
          <w:ilvl w:val="1"/>
          <w:numId w:val="61"/>
        </w:numPr>
      </w:pPr>
      <w:r w:rsidRPr="005B0BC6">
        <w:rPr>
          <w:rFonts w:ascii="Segoe UI Emoji" w:hAnsi="Segoe UI Emoji" w:cs="Segoe UI Emoji"/>
        </w:rPr>
        <w:t>✅</w:t>
      </w:r>
      <w:r w:rsidRPr="005B0BC6">
        <w:t xml:space="preserve"> </w:t>
      </w:r>
      <w:r w:rsidRPr="005B0BC6">
        <w:rPr>
          <w:b/>
          <w:bCs/>
        </w:rPr>
        <w:t>Data is still there</w:t>
      </w:r>
    </w:p>
    <w:p w14:paraId="0693A1B5" w14:textId="77777777" w:rsidR="005B0BC6" w:rsidRPr="005B0BC6" w:rsidRDefault="005B0BC6" w:rsidP="005B0BC6">
      <w:pPr>
        <w:numPr>
          <w:ilvl w:val="0"/>
          <w:numId w:val="61"/>
        </w:numPr>
      </w:pPr>
      <w:r w:rsidRPr="005B0BC6">
        <w:rPr>
          <w:b/>
          <w:bCs/>
        </w:rPr>
        <w:t>Demo Trading (Dashboard)</w:t>
      </w:r>
    </w:p>
    <w:p w14:paraId="68AF61D6" w14:textId="77777777" w:rsidR="005B0BC6" w:rsidRPr="005B0BC6" w:rsidRDefault="005B0BC6" w:rsidP="005B0BC6">
      <w:pPr>
        <w:numPr>
          <w:ilvl w:val="1"/>
          <w:numId w:val="61"/>
        </w:numPr>
      </w:pPr>
      <w:r w:rsidRPr="005B0BC6">
        <w:t>You buy / sell crypto</w:t>
      </w:r>
    </w:p>
    <w:p w14:paraId="2B493AB7" w14:textId="77777777" w:rsidR="005B0BC6" w:rsidRPr="005B0BC6" w:rsidRDefault="005B0BC6" w:rsidP="005B0BC6">
      <w:pPr>
        <w:numPr>
          <w:ilvl w:val="1"/>
          <w:numId w:val="61"/>
        </w:numPr>
      </w:pPr>
      <w:r w:rsidRPr="005B0BC6">
        <w:t>You see trade history</w:t>
      </w:r>
    </w:p>
    <w:p w14:paraId="335E4E81" w14:textId="77777777" w:rsidR="005B0BC6" w:rsidRPr="005B0BC6" w:rsidRDefault="005B0BC6" w:rsidP="005B0BC6">
      <w:pPr>
        <w:numPr>
          <w:ilvl w:val="1"/>
          <w:numId w:val="61"/>
        </w:numPr>
      </w:pPr>
      <w:r w:rsidRPr="005B0BC6">
        <w:t>You reload the page</w:t>
      </w:r>
    </w:p>
    <w:p w14:paraId="43F68467" w14:textId="77777777" w:rsidR="005B0BC6" w:rsidRPr="005B0BC6" w:rsidRDefault="005B0BC6" w:rsidP="005B0BC6">
      <w:pPr>
        <w:numPr>
          <w:ilvl w:val="1"/>
          <w:numId w:val="61"/>
        </w:numPr>
      </w:pPr>
      <w:r w:rsidRPr="005B0BC6">
        <w:rPr>
          <w:rFonts w:ascii="Segoe UI Emoji" w:hAnsi="Segoe UI Emoji" w:cs="Segoe UI Emoji"/>
        </w:rPr>
        <w:t>❌</w:t>
      </w:r>
      <w:r w:rsidRPr="005B0BC6">
        <w:t xml:space="preserve"> </w:t>
      </w:r>
      <w:r w:rsidRPr="005B0BC6">
        <w:rPr>
          <w:b/>
          <w:bCs/>
        </w:rPr>
        <w:t>Data disappears</w:t>
      </w:r>
    </w:p>
    <w:p w14:paraId="63423F94" w14:textId="77777777" w:rsidR="005B0BC6" w:rsidRPr="005B0BC6" w:rsidRDefault="005B0BC6" w:rsidP="005B0BC6">
      <w:r w:rsidRPr="005B0BC6">
        <w:t>And you are asking:</w:t>
      </w:r>
    </w:p>
    <w:p w14:paraId="7F8DFAA3" w14:textId="77777777" w:rsidR="005B0BC6" w:rsidRPr="005B0BC6" w:rsidRDefault="005B0BC6" w:rsidP="005B0BC6">
      <w:r w:rsidRPr="005B0BC6">
        <w:t>“We didn’t implement a database, so where is the expense data stored, and why doesn’t demo trading data behave the same way?”</w:t>
      </w:r>
    </w:p>
    <w:p w14:paraId="04D5324F" w14:textId="77777777" w:rsidR="005B0BC6" w:rsidRPr="005B0BC6" w:rsidRDefault="005B0BC6" w:rsidP="005B0BC6">
      <w:r w:rsidRPr="005B0BC6">
        <w:t xml:space="preserve">This is the </w:t>
      </w:r>
      <w:r w:rsidRPr="005B0BC6">
        <w:rPr>
          <w:b/>
          <w:bCs/>
        </w:rPr>
        <w:t>exact right question</w:t>
      </w:r>
      <w:r w:rsidRPr="005B0BC6">
        <w:t>.</w:t>
      </w:r>
    </w:p>
    <w:p w14:paraId="01F7B42E" w14:textId="77777777" w:rsidR="005B0BC6" w:rsidRPr="005B0BC6" w:rsidRDefault="005B0BC6" w:rsidP="005B0BC6">
      <w:r w:rsidRPr="005B0BC6">
        <w:pict w14:anchorId="34923613">
          <v:rect id="_x0000_i1348" style="width:0;height:1.5pt" o:hralign="center" o:hrstd="t" o:hr="t" fillcolor="#a0a0a0" stroked="f"/>
        </w:pict>
      </w:r>
    </w:p>
    <w:p w14:paraId="16C7F406" w14:textId="77777777" w:rsidR="005B0BC6" w:rsidRPr="005B0BC6" w:rsidRDefault="005B0BC6" w:rsidP="005B0BC6">
      <w:pPr>
        <w:rPr>
          <w:b/>
          <w:bCs/>
        </w:rPr>
      </w:pPr>
      <w:r w:rsidRPr="005B0BC6">
        <w:rPr>
          <w:b/>
          <w:bCs/>
        </w:rPr>
        <w:t>The ONE-SENTENCE ANSWER (High Level)</w:t>
      </w:r>
    </w:p>
    <w:p w14:paraId="0FE93D36" w14:textId="77777777" w:rsidR="005B0BC6" w:rsidRPr="005B0BC6" w:rsidRDefault="005B0BC6" w:rsidP="005B0BC6">
      <w:r w:rsidRPr="005B0BC6">
        <w:rPr>
          <w:b/>
          <w:bCs/>
        </w:rPr>
        <w:t xml:space="preserve">Expense tracker data is saved in browser </w:t>
      </w:r>
      <w:proofErr w:type="spellStart"/>
      <w:r w:rsidRPr="005B0BC6">
        <w:rPr>
          <w:b/>
          <w:bCs/>
        </w:rPr>
        <w:t>localStorage</w:t>
      </w:r>
      <w:proofErr w:type="spellEnd"/>
      <w:r w:rsidRPr="005B0BC6">
        <w:rPr>
          <w:b/>
          <w:bCs/>
        </w:rPr>
        <w:t>, while demo trading data lives only in React memory (state).</w:t>
      </w:r>
    </w:p>
    <w:p w14:paraId="01DDFF7C" w14:textId="77777777" w:rsidR="005B0BC6" w:rsidRPr="005B0BC6" w:rsidRDefault="005B0BC6" w:rsidP="005B0BC6">
      <w:r w:rsidRPr="005B0BC6">
        <w:t xml:space="preserve">Now I’ll break this down </w:t>
      </w:r>
      <w:r w:rsidRPr="005B0BC6">
        <w:rPr>
          <w:b/>
          <w:bCs/>
        </w:rPr>
        <w:t>step by step</w:t>
      </w:r>
      <w:r w:rsidRPr="005B0BC6">
        <w:t>, very clearly.</w:t>
      </w:r>
    </w:p>
    <w:p w14:paraId="3C9EFABC" w14:textId="77777777" w:rsidR="005B0BC6" w:rsidRPr="005B0BC6" w:rsidRDefault="005B0BC6" w:rsidP="005B0BC6">
      <w:r w:rsidRPr="005B0BC6">
        <w:pict w14:anchorId="68315682">
          <v:rect id="_x0000_i1349" style="width:0;height:1.5pt" o:hralign="center" o:hrstd="t" o:hr="t" fillcolor="#a0a0a0" stroked="f"/>
        </w:pict>
      </w:r>
    </w:p>
    <w:p w14:paraId="3A05CB1A" w14:textId="77777777" w:rsidR="005B0BC6" w:rsidRPr="005B0BC6" w:rsidRDefault="005B0BC6" w:rsidP="005B0BC6">
      <w:pPr>
        <w:rPr>
          <w:b/>
          <w:bCs/>
        </w:rPr>
      </w:pPr>
      <w:r w:rsidRPr="005B0BC6">
        <w:rPr>
          <w:b/>
          <w:bCs/>
        </w:rPr>
        <w:t xml:space="preserve">1. Where Expense Tracker Data Is </w:t>
      </w:r>
      <w:proofErr w:type="gramStart"/>
      <w:r w:rsidRPr="005B0BC6">
        <w:rPr>
          <w:b/>
          <w:bCs/>
        </w:rPr>
        <w:t>ACTUALLY Saved</w:t>
      </w:r>
      <w:proofErr w:type="gramEnd"/>
    </w:p>
    <w:p w14:paraId="0B4D75E5" w14:textId="77777777" w:rsidR="005B0BC6" w:rsidRPr="005B0BC6" w:rsidRDefault="005B0BC6" w:rsidP="005B0BC6">
      <w:pPr>
        <w:rPr>
          <w:b/>
          <w:bCs/>
        </w:rPr>
      </w:pPr>
      <w:r w:rsidRPr="005B0BC6">
        <w:rPr>
          <w:b/>
          <w:bCs/>
        </w:rPr>
        <w:t>The key file (VERY IMPORTANT)</w:t>
      </w:r>
    </w:p>
    <w:p w14:paraId="35B096AD" w14:textId="77777777" w:rsidR="005B0BC6" w:rsidRPr="005B0BC6" w:rsidRDefault="005B0BC6" w:rsidP="005B0BC6">
      <w:proofErr w:type="spellStart"/>
      <w:r w:rsidRPr="005B0BC6">
        <w:t>src</w:t>
      </w:r>
      <w:proofErr w:type="spellEnd"/>
      <w:r w:rsidRPr="005B0BC6">
        <w:t>/lib/</w:t>
      </w:r>
      <w:proofErr w:type="spellStart"/>
      <w:r w:rsidRPr="005B0BC6">
        <w:t>localStorage.ts</w:t>
      </w:r>
      <w:proofErr w:type="spellEnd"/>
    </w:p>
    <w:p w14:paraId="5291456F" w14:textId="77777777" w:rsidR="005B0BC6" w:rsidRPr="005B0BC6" w:rsidRDefault="005B0BC6" w:rsidP="005B0BC6">
      <w:r w:rsidRPr="005B0BC6">
        <w:t xml:space="preserve">This file is the </w:t>
      </w:r>
      <w:r w:rsidRPr="005B0BC6">
        <w:rPr>
          <w:b/>
          <w:bCs/>
        </w:rPr>
        <w:t>answer to your confusion</w:t>
      </w:r>
      <w:r w:rsidRPr="005B0BC6">
        <w:t>.</w:t>
      </w:r>
    </w:p>
    <w:p w14:paraId="2A21A451" w14:textId="77777777" w:rsidR="005B0BC6" w:rsidRPr="005B0BC6" w:rsidRDefault="005B0BC6" w:rsidP="005B0BC6">
      <w:r w:rsidRPr="005B0BC6">
        <w:pict w14:anchorId="47D0B0BD">
          <v:rect id="_x0000_i1350" style="width:0;height:1.5pt" o:hralign="center" o:hrstd="t" o:hr="t" fillcolor="#a0a0a0" stroked="f"/>
        </w:pict>
      </w:r>
    </w:p>
    <w:p w14:paraId="67A98DF7" w14:textId="77777777" w:rsidR="005B0BC6" w:rsidRPr="005B0BC6" w:rsidRDefault="005B0BC6" w:rsidP="005B0BC6">
      <w:pPr>
        <w:rPr>
          <w:b/>
          <w:bCs/>
        </w:rPr>
      </w:pPr>
      <w:r w:rsidRPr="005B0BC6">
        <w:rPr>
          <w:b/>
          <w:bCs/>
        </w:rPr>
        <w:t xml:space="preserve">What is </w:t>
      </w:r>
      <w:proofErr w:type="spellStart"/>
      <w:r w:rsidRPr="005B0BC6">
        <w:rPr>
          <w:b/>
          <w:bCs/>
        </w:rPr>
        <w:t>localStorage</w:t>
      </w:r>
      <w:proofErr w:type="spellEnd"/>
      <w:r w:rsidRPr="005B0BC6">
        <w:rPr>
          <w:b/>
          <w:bCs/>
        </w:rPr>
        <w:t xml:space="preserve"> (simple explanation)</w:t>
      </w:r>
    </w:p>
    <w:p w14:paraId="6EB83510" w14:textId="77777777" w:rsidR="005B0BC6" w:rsidRPr="005B0BC6" w:rsidRDefault="005B0BC6" w:rsidP="005B0BC6">
      <w:proofErr w:type="spellStart"/>
      <w:r w:rsidRPr="005B0BC6">
        <w:t>localStorage</w:t>
      </w:r>
      <w:proofErr w:type="spellEnd"/>
      <w:r w:rsidRPr="005B0BC6">
        <w:t xml:space="preserve"> is:</w:t>
      </w:r>
    </w:p>
    <w:p w14:paraId="2BD89C14" w14:textId="77777777" w:rsidR="005B0BC6" w:rsidRPr="005B0BC6" w:rsidRDefault="005B0BC6" w:rsidP="005B0BC6">
      <w:pPr>
        <w:numPr>
          <w:ilvl w:val="0"/>
          <w:numId w:val="62"/>
        </w:numPr>
      </w:pPr>
      <w:r w:rsidRPr="005B0BC6">
        <w:t xml:space="preserve">A small storage inside the </w:t>
      </w:r>
      <w:r w:rsidRPr="005B0BC6">
        <w:rPr>
          <w:b/>
          <w:bCs/>
        </w:rPr>
        <w:t>browser</w:t>
      </w:r>
    </w:p>
    <w:p w14:paraId="2FE86915" w14:textId="77777777" w:rsidR="005B0BC6" w:rsidRPr="005B0BC6" w:rsidRDefault="005B0BC6" w:rsidP="005B0BC6">
      <w:pPr>
        <w:numPr>
          <w:ilvl w:val="0"/>
          <w:numId w:val="62"/>
        </w:numPr>
      </w:pPr>
      <w:r w:rsidRPr="005B0BC6">
        <w:t xml:space="preserve">It saves data as </w:t>
      </w:r>
      <w:r w:rsidRPr="005B0BC6">
        <w:rPr>
          <w:b/>
          <w:bCs/>
        </w:rPr>
        <w:t>key–value pairs</w:t>
      </w:r>
    </w:p>
    <w:p w14:paraId="02141EDA" w14:textId="77777777" w:rsidR="005B0BC6" w:rsidRPr="005B0BC6" w:rsidRDefault="005B0BC6" w:rsidP="005B0BC6">
      <w:pPr>
        <w:numPr>
          <w:ilvl w:val="0"/>
          <w:numId w:val="62"/>
        </w:numPr>
      </w:pPr>
      <w:r w:rsidRPr="005B0BC6">
        <w:lastRenderedPageBreak/>
        <w:t xml:space="preserve">Data </w:t>
      </w:r>
      <w:r w:rsidRPr="005B0BC6">
        <w:rPr>
          <w:b/>
          <w:bCs/>
        </w:rPr>
        <w:t>remains even after page reload</w:t>
      </w:r>
    </w:p>
    <w:p w14:paraId="58F04AF7" w14:textId="77777777" w:rsidR="005B0BC6" w:rsidRPr="005B0BC6" w:rsidRDefault="005B0BC6" w:rsidP="005B0BC6">
      <w:pPr>
        <w:numPr>
          <w:ilvl w:val="0"/>
          <w:numId w:val="62"/>
        </w:numPr>
      </w:pPr>
      <w:r w:rsidRPr="005B0BC6">
        <w:t xml:space="preserve">Data is </w:t>
      </w:r>
      <w:r w:rsidRPr="005B0BC6">
        <w:rPr>
          <w:b/>
          <w:bCs/>
        </w:rPr>
        <w:t>per browser</w:t>
      </w:r>
      <w:r w:rsidRPr="005B0BC6">
        <w:t>, not global</w:t>
      </w:r>
    </w:p>
    <w:p w14:paraId="1578C14C" w14:textId="77777777" w:rsidR="005B0BC6" w:rsidRPr="005B0BC6" w:rsidRDefault="005B0BC6" w:rsidP="005B0BC6">
      <w:r w:rsidRPr="005B0BC6">
        <w:t>Think of it like:</w:t>
      </w:r>
    </w:p>
    <w:p w14:paraId="549C49BD" w14:textId="77777777" w:rsidR="005B0BC6" w:rsidRPr="005B0BC6" w:rsidRDefault="005B0BC6" w:rsidP="005B0BC6">
      <w:r w:rsidRPr="005B0BC6">
        <w:t>A notebook stored inside your browser</w:t>
      </w:r>
    </w:p>
    <w:p w14:paraId="0AC5BC4B" w14:textId="77777777" w:rsidR="005B0BC6" w:rsidRPr="005B0BC6" w:rsidRDefault="005B0BC6" w:rsidP="005B0BC6">
      <w:r w:rsidRPr="005B0BC6">
        <w:pict w14:anchorId="2C1911A3">
          <v:rect id="_x0000_i1351" style="width:0;height:1.5pt" o:hralign="center" o:hrstd="t" o:hr="t" fillcolor="#a0a0a0" stroked="f"/>
        </w:pict>
      </w:r>
    </w:p>
    <w:p w14:paraId="5ED53A8C" w14:textId="77777777" w:rsidR="005B0BC6" w:rsidRPr="005B0BC6" w:rsidRDefault="005B0BC6" w:rsidP="005B0BC6">
      <w:pPr>
        <w:rPr>
          <w:b/>
          <w:bCs/>
        </w:rPr>
      </w:pPr>
      <w:r w:rsidRPr="005B0BC6">
        <w:rPr>
          <w:b/>
          <w:bCs/>
        </w:rPr>
        <w:t xml:space="preserve">How Expense Tracker uses </w:t>
      </w:r>
      <w:proofErr w:type="spellStart"/>
      <w:r w:rsidRPr="005B0BC6">
        <w:rPr>
          <w:b/>
          <w:bCs/>
        </w:rPr>
        <w:t>localStorage</w:t>
      </w:r>
      <w:proofErr w:type="spellEnd"/>
    </w:p>
    <w:p w14:paraId="3533FAA1" w14:textId="77777777" w:rsidR="005B0BC6" w:rsidRPr="005B0BC6" w:rsidRDefault="005B0BC6" w:rsidP="005B0BC6">
      <w:pPr>
        <w:rPr>
          <w:b/>
          <w:bCs/>
        </w:rPr>
      </w:pPr>
      <w:r w:rsidRPr="005B0BC6">
        <w:rPr>
          <w:b/>
          <w:bCs/>
        </w:rPr>
        <w:t>Flow (step by step)</w:t>
      </w:r>
    </w:p>
    <w:p w14:paraId="2622D04D" w14:textId="77777777" w:rsidR="005B0BC6" w:rsidRPr="005B0BC6" w:rsidRDefault="005B0BC6" w:rsidP="005B0BC6">
      <w:pPr>
        <w:numPr>
          <w:ilvl w:val="0"/>
          <w:numId w:val="63"/>
        </w:numPr>
      </w:pPr>
      <w:r w:rsidRPr="005B0BC6">
        <w:t>User uploads bill / adds expense</w:t>
      </w:r>
    </w:p>
    <w:p w14:paraId="209DDD56" w14:textId="77777777" w:rsidR="005B0BC6" w:rsidRPr="005B0BC6" w:rsidRDefault="005B0BC6" w:rsidP="005B0BC6">
      <w:pPr>
        <w:numPr>
          <w:ilvl w:val="0"/>
          <w:numId w:val="63"/>
        </w:numPr>
      </w:pPr>
      <w:r w:rsidRPr="005B0BC6">
        <w:t>Expense data is converted to JSON</w:t>
      </w:r>
    </w:p>
    <w:p w14:paraId="6340EB08" w14:textId="77777777" w:rsidR="005B0BC6" w:rsidRPr="005B0BC6" w:rsidRDefault="005B0BC6" w:rsidP="005B0BC6">
      <w:pPr>
        <w:numPr>
          <w:ilvl w:val="0"/>
          <w:numId w:val="63"/>
        </w:numPr>
      </w:pPr>
      <w:r w:rsidRPr="005B0BC6">
        <w:t>Data is saved using:</w:t>
      </w:r>
    </w:p>
    <w:p w14:paraId="4C8573FD" w14:textId="77777777" w:rsidR="005B0BC6" w:rsidRPr="005B0BC6" w:rsidRDefault="005B0BC6" w:rsidP="005B0BC6">
      <w:pPr>
        <w:numPr>
          <w:ilvl w:val="0"/>
          <w:numId w:val="63"/>
        </w:numPr>
        <w:tabs>
          <w:tab w:val="clear" w:pos="720"/>
        </w:tabs>
      </w:pPr>
      <w:proofErr w:type="spellStart"/>
      <w:r w:rsidRPr="005B0BC6">
        <w:t>localStorage.setItem</w:t>
      </w:r>
      <w:proofErr w:type="spellEnd"/>
      <w:r w:rsidRPr="005B0BC6">
        <w:t xml:space="preserve">("expenses", </w:t>
      </w:r>
      <w:proofErr w:type="spellStart"/>
      <w:r w:rsidRPr="005B0BC6">
        <w:t>JSON.stringify</w:t>
      </w:r>
      <w:proofErr w:type="spellEnd"/>
      <w:r w:rsidRPr="005B0BC6">
        <w:t>(data))</w:t>
      </w:r>
    </w:p>
    <w:p w14:paraId="36BF81D5" w14:textId="77777777" w:rsidR="005B0BC6" w:rsidRPr="005B0BC6" w:rsidRDefault="005B0BC6" w:rsidP="005B0BC6">
      <w:pPr>
        <w:numPr>
          <w:ilvl w:val="0"/>
          <w:numId w:val="63"/>
        </w:numPr>
      </w:pPr>
      <w:r w:rsidRPr="005B0BC6">
        <w:t>When Expense pages load:</w:t>
      </w:r>
    </w:p>
    <w:p w14:paraId="6BE4A8CF" w14:textId="77777777" w:rsidR="005B0BC6" w:rsidRPr="005B0BC6" w:rsidRDefault="005B0BC6" w:rsidP="005B0BC6">
      <w:pPr>
        <w:numPr>
          <w:ilvl w:val="0"/>
          <w:numId w:val="63"/>
        </w:numPr>
        <w:tabs>
          <w:tab w:val="clear" w:pos="720"/>
        </w:tabs>
      </w:pPr>
      <w:proofErr w:type="spellStart"/>
      <w:r w:rsidRPr="005B0BC6">
        <w:t>localStorage.getItem</w:t>
      </w:r>
      <w:proofErr w:type="spellEnd"/>
      <w:r w:rsidRPr="005B0BC6">
        <w:t>("expenses")</w:t>
      </w:r>
    </w:p>
    <w:p w14:paraId="3E2D04A3" w14:textId="77777777" w:rsidR="005B0BC6" w:rsidRPr="005B0BC6" w:rsidRDefault="005B0BC6" w:rsidP="005B0BC6">
      <w:pPr>
        <w:numPr>
          <w:ilvl w:val="0"/>
          <w:numId w:val="63"/>
        </w:numPr>
      </w:pPr>
      <w:r w:rsidRPr="005B0BC6">
        <w:t>Data is shown again</w:t>
      </w:r>
    </w:p>
    <w:p w14:paraId="6017A95F" w14:textId="77777777" w:rsidR="005B0BC6" w:rsidRPr="005B0BC6" w:rsidRDefault="005B0BC6" w:rsidP="005B0BC6">
      <w:r w:rsidRPr="005B0BC6">
        <w:t>Because of this:</w:t>
      </w:r>
    </w:p>
    <w:p w14:paraId="06C97848" w14:textId="77777777" w:rsidR="005B0BC6" w:rsidRPr="005B0BC6" w:rsidRDefault="005B0BC6" w:rsidP="005B0BC6">
      <w:pPr>
        <w:numPr>
          <w:ilvl w:val="0"/>
          <w:numId w:val="64"/>
        </w:numPr>
      </w:pPr>
      <w:r w:rsidRPr="005B0BC6">
        <w:t xml:space="preserve">Page reload </w:t>
      </w:r>
      <w:r w:rsidRPr="005B0BC6">
        <w:rPr>
          <w:rFonts w:ascii="Segoe UI Emoji" w:hAnsi="Segoe UI Emoji" w:cs="Segoe UI Emoji"/>
        </w:rPr>
        <w:t>❌</w:t>
      </w:r>
      <w:r w:rsidRPr="005B0BC6">
        <w:t xml:space="preserve"> does NOT erase data</w:t>
      </w:r>
    </w:p>
    <w:p w14:paraId="7A1822AB" w14:textId="77777777" w:rsidR="005B0BC6" w:rsidRPr="005B0BC6" w:rsidRDefault="005B0BC6" w:rsidP="005B0BC6">
      <w:pPr>
        <w:numPr>
          <w:ilvl w:val="0"/>
          <w:numId w:val="64"/>
        </w:numPr>
      </w:pPr>
      <w:r w:rsidRPr="005B0BC6">
        <w:t xml:space="preserve">Browser close </w:t>
      </w:r>
      <w:r w:rsidRPr="005B0BC6">
        <w:rPr>
          <w:rFonts w:ascii="Segoe UI Emoji" w:hAnsi="Segoe UI Emoji" w:cs="Segoe UI Emoji"/>
        </w:rPr>
        <w:t>❌</w:t>
      </w:r>
      <w:r w:rsidRPr="005B0BC6">
        <w:t xml:space="preserve"> does NOT erase data</w:t>
      </w:r>
    </w:p>
    <w:p w14:paraId="0AF6E306" w14:textId="77777777" w:rsidR="005B0BC6" w:rsidRPr="005B0BC6" w:rsidRDefault="005B0BC6" w:rsidP="005B0BC6">
      <w:r w:rsidRPr="005B0BC6">
        <w:pict w14:anchorId="58C65EEC">
          <v:rect id="_x0000_i1352" style="width:0;height:1.5pt" o:hralign="center" o:hrstd="t" o:hr="t" fillcolor="#a0a0a0" stroked="f"/>
        </w:pict>
      </w:r>
    </w:p>
    <w:p w14:paraId="3C701C0C" w14:textId="77777777" w:rsidR="005B0BC6" w:rsidRPr="005B0BC6" w:rsidRDefault="005B0BC6" w:rsidP="005B0BC6">
      <w:pPr>
        <w:rPr>
          <w:b/>
          <w:bCs/>
        </w:rPr>
      </w:pPr>
      <w:r w:rsidRPr="005B0BC6">
        <w:rPr>
          <w:b/>
          <w:bCs/>
        </w:rPr>
        <w:t>Which files use this storage</w:t>
      </w:r>
    </w:p>
    <w:p w14:paraId="33F0BB0C" w14:textId="77777777" w:rsidR="005B0BC6" w:rsidRPr="005B0BC6" w:rsidRDefault="005B0BC6" w:rsidP="005B0BC6">
      <w:proofErr w:type="spellStart"/>
      <w:r w:rsidRPr="005B0BC6">
        <w:t>src</w:t>
      </w:r>
      <w:proofErr w:type="spellEnd"/>
      <w:r w:rsidRPr="005B0BC6">
        <w:t>/lib/</w:t>
      </w:r>
      <w:proofErr w:type="spellStart"/>
      <w:r w:rsidRPr="005B0BC6">
        <w:t>localStorage.ts</w:t>
      </w:r>
      <w:proofErr w:type="spellEnd"/>
      <w:r w:rsidRPr="005B0BC6">
        <w:t xml:space="preserve">        ← saving &amp; reading</w:t>
      </w:r>
    </w:p>
    <w:p w14:paraId="35448829" w14:textId="77777777" w:rsidR="005B0BC6" w:rsidRPr="005B0BC6" w:rsidRDefault="005B0BC6" w:rsidP="005B0BC6">
      <w:proofErr w:type="spellStart"/>
      <w:r w:rsidRPr="005B0BC6">
        <w:t>src</w:t>
      </w:r>
      <w:proofErr w:type="spellEnd"/>
      <w:r w:rsidRPr="005B0BC6">
        <w:t>/pages/</w:t>
      </w:r>
      <w:proofErr w:type="spellStart"/>
      <w:r w:rsidRPr="005B0BC6">
        <w:t>BillUploadExpense.tsx</w:t>
      </w:r>
      <w:proofErr w:type="spellEnd"/>
    </w:p>
    <w:p w14:paraId="21286DB4" w14:textId="77777777" w:rsidR="005B0BC6" w:rsidRPr="005B0BC6" w:rsidRDefault="005B0BC6" w:rsidP="005B0BC6">
      <w:proofErr w:type="spellStart"/>
      <w:r w:rsidRPr="005B0BC6">
        <w:t>src</w:t>
      </w:r>
      <w:proofErr w:type="spellEnd"/>
      <w:r w:rsidRPr="005B0BC6">
        <w:t>/pages/</w:t>
      </w:r>
      <w:proofErr w:type="spellStart"/>
      <w:r w:rsidRPr="005B0BC6">
        <w:t>ManualExpenseEntry.tsx</w:t>
      </w:r>
      <w:proofErr w:type="spellEnd"/>
    </w:p>
    <w:p w14:paraId="27055FF1" w14:textId="77777777" w:rsidR="005B0BC6" w:rsidRPr="005B0BC6" w:rsidRDefault="005B0BC6" w:rsidP="005B0BC6">
      <w:proofErr w:type="spellStart"/>
      <w:r w:rsidRPr="005B0BC6">
        <w:t>src</w:t>
      </w:r>
      <w:proofErr w:type="spellEnd"/>
      <w:r w:rsidRPr="005B0BC6">
        <w:t>/pages/</w:t>
      </w:r>
      <w:proofErr w:type="spellStart"/>
      <w:r w:rsidRPr="005B0BC6">
        <w:t>ExpenseList.tsx</w:t>
      </w:r>
      <w:proofErr w:type="spellEnd"/>
    </w:p>
    <w:p w14:paraId="143E7A51" w14:textId="77777777" w:rsidR="005B0BC6" w:rsidRPr="005B0BC6" w:rsidRDefault="005B0BC6" w:rsidP="005B0BC6">
      <w:proofErr w:type="spellStart"/>
      <w:r w:rsidRPr="005B0BC6">
        <w:t>src</w:t>
      </w:r>
      <w:proofErr w:type="spellEnd"/>
      <w:r w:rsidRPr="005B0BC6">
        <w:t>/components/</w:t>
      </w:r>
      <w:proofErr w:type="spellStart"/>
      <w:r w:rsidRPr="005B0BC6">
        <w:t>AIBudgetAdvisor.tsx</w:t>
      </w:r>
      <w:proofErr w:type="spellEnd"/>
    </w:p>
    <w:p w14:paraId="3BE74021" w14:textId="77777777" w:rsidR="005B0BC6" w:rsidRPr="005B0BC6" w:rsidRDefault="005B0BC6" w:rsidP="005B0BC6">
      <w:r w:rsidRPr="005B0BC6">
        <w:t xml:space="preserve">All of them </w:t>
      </w:r>
      <w:r w:rsidRPr="005B0BC6">
        <w:rPr>
          <w:b/>
          <w:bCs/>
        </w:rPr>
        <w:t xml:space="preserve">read from the same </w:t>
      </w:r>
      <w:proofErr w:type="spellStart"/>
      <w:r w:rsidRPr="005B0BC6">
        <w:rPr>
          <w:b/>
          <w:bCs/>
        </w:rPr>
        <w:t>localStorage</w:t>
      </w:r>
      <w:proofErr w:type="spellEnd"/>
      <w:r w:rsidRPr="005B0BC6">
        <w:rPr>
          <w:b/>
          <w:bCs/>
        </w:rPr>
        <w:t xml:space="preserve"> key</w:t>
      </w:r>
      <w:r w:rsidRPr="005B0BC6">
        <w:t>.</w:t>
      </w:r>
    </w:p>
    <w:p w14:paraId="5A27E061" w14:textId="77777777" w:rsidR="005B0BC6" w:rsidRDefault="005B0BC6" w:rsidP="005B0BC6"/>
    <w:p w14:paraId="3A3B63CD" w14:textId="77777777" w:rsidR="005B0BC6" w:rsidRPr="005B0BC6" w:rsidRDefault="005B0BC6" w:rsidP="005B0BC6">
      <w:r w:rsidRPr="005B0BC6">
        <w:rPr>
          <w:b/>
          <w:bCs/>
        </w:rPr>
        <w:t>MetaMask balance is shown not for demo trading, but to teach users how real crypto wallets work and how Web3 applications connect to blockchain.</w:t>
      </w:r>
    </w:p>
    <w:p w14:paraId="137090CF" w14:textId="77777777" w:rsidR="005B0BC6" w:rsidRPr="005B0BC6" w:rsidRDefault="005B0BC6" w:rsidP="005B0BC6">
      <w:r w:rsidRPr="005B0BC6">
        <w:lastRenderedPageBreak/>
        <w:t xml:space="preserve">Demo trading and MetaMask serve </w:t>
      </w:r>
      <w:r w:rsidRPr="005B0BC6">
        <w:rPr>
          <w:b/>
          <w:bCs/>
        </w:rPr>
        <w:t>two different learning purposes</w:t>
      </w:r>
      <w:r w:rsidRPr="005B0BC6">
        <w:t>.</w:t>
      </w:r>
    </w:p>
    <w:p w14:paraId="607006CD" w14:textId="77777777" w:rsidR="005B0BC6" w:rsidRPr="005B0BC6" w:rsidRDefault="005B0BC6" w:rsidP="005B0BC6">
      <w:r w:rsidRPr="005B0BC6">
        <w:t>Now let’s break this down properly.</w:t>
      </w:r>
    </w:p>
    <w:p w14:paraId="44C1C9C1" w14:textId="77777777" w:rsidR="005B0BC6" w:rsidRPr="005B0BC6" w:rsidRDefault="005B0BC6" w:rsidP="005B0BC6">
      <w:r w:rsidRPr="005B0BC6">
        <w:pict w14:anchorId="40D81867">
          <v:rect id="_x0000_i1418" style="width:0;height:1.5pt" o:hralign="center" o:hrstd="t" o:hr="t" fillcolor="#a0a0a0" stroked="f"/>
        </w:pict>
      </w:r>
    </w:p>
    <w:p w14:paraId="5965BE70" w14:textId="77777777" w:rsidR="005B0BC6" w:rsidRPr="005B0BC6" w:rsidRDefault="005B0BC6" w:rsidP="005B0BC6">
      <w:pPr>
        <w:rPr>
          <w:b/>
          <w:bCs/>
        </w:rPr>
      </w:pPr>
      <w:r w:rsidRPr="005B0BC6">
        <w:rPr>
          <w:b/>
          <w:bCs/>
        </w:rPr>
        <w:t>The Core Confusion You’re Having</w:t>
      </w:r>
    </w:p>
    <w:p w14:paraId="2F47B9E9" w14:textId="77777777" w:rsidR="005B0BC6" w:rsidRPr="005B0BC6" w:rsidRDefault="005B0BC6" w:rsidP="005B0BC6">
      <w:r w:rsidRPr="005B0BC6">
        <w:t>You are thinking:</w:t>
      </w:r>
    </w:p>
    <w:p w14:paraId="6DB3F6B5" w14:textId="77777777" w:rsidR="005B0BC6" w:rsidRPr="005B0BC6" w:rsidRDefault="005B0BC6" w:rsidP="005B0BC6">
      <w:r w:rsidRPr="005B0BC6">
        <w:t>“If demo trading uses fake money, then why show my real MetaMask wallet balance? What is the point?”</w:t>
      </w:r>
    </w:p>
    <w:p w14:paraId="2C0C8081" w14:textId="77777777" w:rsidR="005B0BC6" w:rsidRPr="005B0BC6" w:rsidRDefault="005B0BC6" w:rsidP="005B0BC6">
      <w:r w:rsidRPr="005B0BC6">
        <w:t xml:space="preserve">This is a </w:t>
      </w:r>
      <w:r w:rsidRPr="005B0BC6">
        <w:rPr>
          <w:b/>
          <w:bCs/>
        </w:rPr>
        <w:t>correct question</w:t>
      </w:r>
      <w:r w:rsidRPr="005B0BC6">
        <w:t>, and the answer is:</w:t>
      </w:r>
    </w:p>
    <w:p w14:paraId="76AAAD5A" w14:textId="77777777" w:rsidR="005B0BC6" w:rsidRPr="005B0BC6" w:rsidRDefault="005B0BC6" w:rsidP="005B0BC6">
      <w:r w:rsidRPr="005B0BC6">
        <w:rPr>
          <w:rFonts w:ascii="Segoe UI Emoji" w:hAnsi="Segoe UI Emoji" w:cs="Segoe UI Emoji"/>
        </w:rPr>
        <w:t>👉</w:t>
      </w:r>
      <w:r w:rsidRPr="005B0BC6">
        <w:t xml:space="preserve"> </w:t>
      </w:r>
      <w:r w:rsidRPr="005B0BC6">
        <w:rPr>
          <w:b/>
          <w:bCs/>
        </w:rPr>
        <w:t>MetaMask is NOT connected to demo trading logic at all.</w:t>
      </w:r>
    </w:p>
    <w:p w14:paraId="0CC94365" w14:textId="77777777" w:rsidR="005B0BC6" w:rsidRPr="005B0BC6" w:rsidRDefault="005B0BC6" w:rsidP="005B0BC6">
      <w:r w:rsidRPr="005B0BC6">
        <w:t xml:space="preserve">They are </w:t>
      </w:r>
      <w:r w:rsidRPr="005B0BC6">
        <w:rPr>
          <w:b/>
          <w:bCs/>
        </w:rPr>
        <w:t>parallel learning features</w:t>
      </w:r>
      <w:r w:rsidRPr="005B0BC6">
        <w:t>, not dependent features.</w:t>
      </w:r>
    </w:p>
    <w:p w14:paraId="202B2A2C" w14:textId="77777777" w:rsidR="005B0BC6" w:rsidRPr="005B0BC6" w:rsidRDefault="005B0BC6" w:rsidP="005B0BC6">
      <w:r w:rsidRPr="005B0BC6">
        <w:pict w14:anchorId="3D2CF15F">
          <v:rect id="_x0000_i1419" style="width:0;height:1.5pt" o:hralign="center" o:hrstd="t" o:hr="t" fillcolor="#a0a0a0" stroked="f"/>
        </w:pict>
      </w:r>
    </w:p>
    <w:p w14:paraId="32FDA178" w14:textId="77777777" w:rsidR="005B0BC6" w:rsidRPr="005B0BC6" w:rsidRDefault="005B0BC6" w:rsidP="005B0BC6">
      <w:pPr>
        <w:rPr>
          <w:b/>
          <w:bCs/>
        </w:rPr>
      </w:pPr>
      <w:r w:rsidRPr="005B0BC6">
        <w:rPr>
          <w:b/>
          <w:bCs/>
        </w:rPr>
        <w:t>Why MetaMask Exists in FINLEX (Real Reason)</w:t>
      </w:r>
    </w:p>
    <w:p w14:paraId="47283702" w14:textId="77777777" w:rsidR="005B0BC6" w:rsidRPr="005B0BC6" w:rsidRDefault="005B0BC6" w:rsidP="005B0BC6">
      <w:r w:rsidRPr="005B0BC6">
        <w:t xml:space="preserve">FINLEX is not </w:t>
      </w:r>
      <w:r w:rsidRPr="005B0BC6">
        <w:rPr>
          <w:b/>
          <w:bCs/>
        </w:rPr>
        <w:t>only</w:t>
      </w:r>
      <w:r w:rsidRPr="005B0BC6">
        <w:t xml:space="preserve"> a demo trading app.</w:t>
      </w:r>
    </w:p>
    <w:p w14:paraId="6CD32D54" w14:textId="77777777" w:rsidR="005B0BC6" w:rsidRPr="005B0BC6" w:rsidRDefault="005B0BC6" w:rsidP="005B0BC6">
      <w:r w:rsidRPr="005B0BC6">
        <w:t xml:space="preserve">It is an </w:t>
      </w:r>
      <w:r w:rsidRPr="005B0BC6">
        <w:rPr>
          <w:b/>
          <w:bCs/>
        </w:rPr>
        <w:t>educational fintech + crypto learning platform</w:t>
      </w:r>
      <w:r w:rsidRPr="005B0BC6">
        <w:t>.</w:t>
      </w:r>
    </w:p>
    <w:p w14:paraId="7C7ED50A" w14:textId="77777777" w:rsidR="005B0BC6" w:rsidRPr="005B0BC6" w:rsidRDefault="005B0BC6" w:rsidP="005B0BC6">
      <w:r w:rsidRPr="005B0BC6">
        <w:t xml:space="preserve">That means it teaches </w:t>
      </w:r>
      <w:r w:rsidRPr="005B0BC6">
        <w:rPr>
          <w:b/>
          <w:bCs/>
        </w:rPr>
        <w:t>three separate things</w:t>
      </w:r>
      <w:r w:rsidRPr="005B0BC6">
        <w:t>:</w:t>
      </w:r>
    </w:p>
    <w:p w14:paraId="28BFE5A2" w14:textId="77777777" w:rsidR="005B0BC6" w:rsidRPr="005B0BC6" w:rsidRDefault="005B0BC6" w:rsidP="005B0BC6">
      <w:pPr>
        <w:numPr>
          <w:ilvl w:val="0"/>
          <w:numId w:val="65"/>
        </w:numPr>
      </w:pPr>
      <w:r w:rsidRPr="005B0BC6">
        <w:t>How trading works (demo trading)</w:t>
      </w:r>
    </w:p>
    <w:p w14:paraId="64D93B36" w14:textId="77777777" w:rsidR="005B0BC6" w:rsidRPr="005B0BC6" w:rsidRDefault="005B0BC6" w:rsidP="005B0BC6">
      <w:pPr>
        <w:numPr>
          <w:ilvl w:val="0"/>
          <w:numId w:val="65"/>
        </w:numPr>
      </w:pPr>
      <w:r w:rsidRPr="005B0BC6">
        <w:t>How personal finance works (expense tracker)</w:t>
      </w:r>
    </w:p>
    <w:p w14:paraId="7CC16BC4" w14:textId="77777777" w:rsidR="005B0BC6" w:rsidRPr="005B0BC6" w:rsidRDefault="005B0BC6" w:rsidP="005B0BC6">
      <w:pPr>
        <w:numPr>
          <w:ilvl w:val="0"/>
          <w:numId w:val="65"/>
        </w:numPr>
      </w:pPr>
      <w:r w:rsidRPr="005B0BC6">
        <w:t>How blockchain &amp; wallets work (MetaMask)</w:t>
      </w:r>
    </w:p>
    <w:p w14:paraId="235046A6" w14:textId="77777777" w:rsidR="005B0BC6" w:rsidRPr="005B0BC6" w:rsidRDefault="005B0BC6" w:rsidP="005B0BC6">
      <w:r w:rsidRPr="005B0BC6">
        <w:t xml:space="preserve">MetaMask is used </w:t>
      </w:r>
      <w:r w:rsidRPr="005B0BC6">
        <w:rPr>
          <w:b/>
          <w:bCs/>
        </w:rPr>
        <w:t>only for point #3</w:t>
      </w:r>
      <w:r w:rsidRPr="005B0BC6">
        <w:t>.</w:t>
      </w:r>
    </w:p>
    <w:p w14:paraId="59B31F4D" w14:textId="77777777" w:rsidR="005B0BC6" w:rsidRPr="005B0BC6" w:rsidRDefault="005B0BC6" w:rsidP="005B0BC6">
      <w:r w:rsidRPr="005B0BC6">
        <w:pict w14:anchorId="0034AE12">
          <v:rect id="_x0000_i1420" style="width:0;height:1.5pt" o:hralign="center" o:hrstd="t" o:hr="t" fillcolor="#a0a0a0" stroked="f"/>
        </w:pict>
      </w:r>
    </w:p>
    <w:p w14:paraId="47C4B460" w14:textId="77777777" w:rsidR="005B0BC6" w:rsidRPr="005B0BC6" w:rsidRDefault="005B0BC6" w:rsidP="005B0BC6">
      <w:pPr>
        <w:rPr>
          <w:b/>
          <w:bCs/>
        </w:rPr>
      </w:pPr>
      <w:r w:rsidRPr="005B0BC6">
        <w:rPr>
          <w:b/>
          <w:bCs/>
        </w:rPr>
        <w:t>What the User Actually Learns by Seeing MetaMask Balance</w:t>
      </w:r>
    </w:p>
    <w:p w14:paraId="604893D3" w14:textId="77777777" w:rsidR="005B0BC6" w:rsidRPr="005B0BC6" w:rsidRDefault="005B0BC6" w:rsidP="005B0BC6">
      <w:r w:rsidRPr="005B0BC6">
        <w:t>When a user connects MetaMask and sees their balance, they learn:</w:t>
      </w:r>
    </w:p>
    <w:p w14:paraId="5B5BF465" w14:textId="77777777" w:rsidR="005B0BC6" w:rsidRPr="005B0BC6" w:rsidRDefault="005B0BC6" w:rsidP="005B0BC6">
      <w:pPr>
        <w:rPr>
          <w:b/>
          <w:bCs/>
        </w:rPr>
      </w:pPr>
      <w:r w:rsidRPr="005B0BC6">
        <w:rPr>
          <w:b/>
          <w:bCs/>
        </w:rPr>
        <w:t>1. What a real crypto wallet looks like</w:t>
      </w:r>
    </w:p>
    <w:p w14:paraId="71BBB25C" w14:textId="77777777" w:rsidR="005B0BC6" w:rsidRPr="005B0BC6" w:rsidRDefault="005B0BC6" w:rsidP="005B0BC6">
      <w:r w:rsidRPr="005B0BC6">
        <w:t>They understand:</w:t>
      </w:r>
    </w:p>
    <w:p w14:paraId="48B6744C" w14:textId="77777777" w:rsidR="005B0BC6" w:rsidRPr="005B0BC6" w:rsidRDefault="005B0BC6" w:rsidP="005B0BC6">
      <w:pPr>
        <w:numPr>
          <w:ilvl w:val="0"/>
          <w:numId w:val="66"/>
        </w:numPr>
      </w:pPr>
      <w:r w:rsidRPr="005B0BC6">
        <w:t>Wallet address format</w:t>
      </w:r>
    </w:p>
    <w:p w14:paraId="1A9871A3" w14:textId="77777777" w:rsidR="005B0BC6" w:rsidRPr="005B0BC6" w:rsidRDefault="005B0BC6" w:rsidP="005B0BC6">
      <w:pPr>
        <w:numPr>
          <w:ilvl w:val="0"/>
          <w:numId w:val="66"/>
        </w:numPr>
      </w:pPr>
      <w:r w:rsidRPr="005B0BC6">
        <w:t>That balance lives on blockchain, not in the app</w:t>
      </w:r>
    </w:p>
    <w:p w14:paraId="654C2E83" w14:textId="77777777" w:rsidR="005B0BC6" w:rsidRPr="005B0BC6" w:rsidRDefault="005B0BC6" w:rsidP="005B0BC6">
      <w:pPr>
        <w:rPr>
          <w:b/>
          <w:bCs/>
        </w:rPr>
      </w:pPr>
      <w:r w:rsidRPr="005B0BC6">
        <w:rPr>
          <w:b/>
          <w:bCs/>
        </w:rPr>
        <w:t>2. Difference between real crypto and demo money</w:t>
      </w:r>
    </w:p>
    <w:p w14:paraId="36A14F8D" w14:textId="77777777" w:rsidR="005B0BC6" w:rsidRPr="005B0BC6" w:rsidRDefault="005B0BC6" w:rsidP="005B0BC6">
      <w:r w:rsidRPr="005B0BC6">
        <w:t xml:space="preserve">This is </w:t>
      </w:r>
      <w:r w:rsidRPr="005B0BC6">
        <w:rPr>
          <w:b/>
          <w:bCs/>
        </w:rPr>
        <w:t>very important learning</w:t>
      </w:r>
      <w:r w:rsidRPr="005B0B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2613"/>
      </w:tblGrid>
      <w:tr w:rsidR="005B0BC6" w:rsidRPr="005B0BC6" w14:paraId="69711442" w14:textId="77777777">
        <w:trPr>
          <w:tblHeader/>
          <w:tblCellSpacing w:w="15" w:type="dxa"/>
        </w:trPr>
        <w:tc>
          <w:tcPr>
            <w:tcW w:w="0" w:type="auto"/>
            <w:vAlign w:val="center"/>
            <w:hideMark/>
          </w:tcPr>
          <w:p w14:paraId="6575A6A4" w14:textId="77777777" w:rsidR="005B0BC6" w:rsidRPr="005B0BC6" w:rsidRDefault="005B0BC6" w:rsidP="005B0BC6">
            <w:pPr>
              <w:rPr>
                <w:b/>
                <w:bCs/>
              </w:rPr>
            </w:pPr>
            <w:r w:rsidRPr="005B0BC6">
              <w:rPr>
                <w:b/>
                <w:bCs/>
              </w:rPr>
              <w:lastRenderedPageBreak/>
              <w:t>Demo Trading</w:t>
            </w:r>
          </w:p>
        </w:tc>
        <w:tc>
          <w:tcPr>
            <w:tcW w:w="0" w:type="auto"/>
            <w:vAlign w:val="center"/>
            <w:hideMark/>
          </w:tcPr>
          <w:p w14:paraId="6D86DA49" w14:textId="77777777" w:rsidR="005B0BC6" w:rsidRPr="005B0BC6" w:rsidRDefault="005B0BC6" w:rsidP="005B0BC6">
            <w:pPr>
              <w:rPr>
                <w:b/>
                <w:bCs/>
              </w:rPr>
            </w:pPr>
            <w:r w:rsidRPr="005B0BC6">
              <w:rPr>
                <w:b/>
                <w:bCs/>
              </w:rPr>
              <w:t>MetaMask Wallet</w:t>
            </w:r>
          </w:p>
        </w:tc>
      </w:tr>
      <w:tr w:rsidR="005B0BC6" w:rsidRPr="005B0BC6" w14:paraId="7302CDDC" w14:textId="77777777">
        <w:trPr>
          <w:tblCellSpacing w:w="15" w:type="dxa"/>
        </w:trPr>
        <w:tc>
          <w:tcPr>
            <w:tcW w:w="0" w:type="auto"/>
            <w:vAlign w:val="center"/>
            <w:hideMark/>
          </w:tcPr>
          <w:p w14:paraId="32231DFD" w14:textId="77777777" w:rsidR="005B0BC6" w:rsidRPr="005B0BC6" w:rsidRDefault="005B0BC6" w:rsidP="005B0BC6">
            <w:r w:rsidRPr="005B0BC6">
              <w:t>Fake money</w:t>
            </w:r>
          </w:p>
        </w:tc>
        <w:tc>
          <w:tcPr>
            <w:tcW w:w="0" w:type="auto"/>
            <w:vAlign w:val="center"/>
            <w:hideMark/>
          </w:tcPr>
          <w:p w14:paraId="08424FFA" w14:textId="77777777" w:rsidR="005B0BC6" w:rsidRPr="005B0BC6" w:rsidRDefault="005B0BC6" w:rsidP="005B0BC6">
            <w:r w:rsidRPr="005B0BC6">
              <w:t>Real blockchain balance</w:t>
            </w:r>
          </w:p>
        </w:tc>
      </w:tr>
      <w:tr w:rsidR="005B0BC6" w:rsidRPr="005B0BC6" w14:paraId="205A6451" w14:textId="77777777">
        <w:trPr>
          <w:tblCellSpacing w:w="15" w:type="dxa"/>
        </w:trPr>
        <w:tc>
          <w:tcPr>
            <w:tcW w:w="0" w:type="auto"/>
            <w:vAlign w:val="center"/>
            <w:hideMark/>
          </w:tcPr>
          <w:p w14:paraId="4DA058EC" w14:textId="77777777" w:rsidR="005B0BC6" w:rsidRPr="005B0BC6" w:rsidRDefault="005B0BC6" w:rsidP="005B0BC6">
            <w:r w:rsidRPr="005B0BC6">
              <w:t>App-controlled</w:t>
            </w:r>
          </w:p>
        </w:tc>
        <w:tc>
          <w:tcPr>
            <w:tcW w:w="0" w:type="auto"/>
            <w:vAlign w:val="center"/>
            <w:hideMark/>
          </w:tcPr>
          <w:p w14:paraId="1B803412" w14:textId="77777777" w:rsidR="005B0BC6" w:rsidRPr="005B0BC6" w:rsidRDefault="005B0BC6" w:rsidP="005B0BC6">
            <w:r w:rsidRPr="005B0BC6">
              <w:t>User-controlled</w:t>
            </w:r>
          </w:p>
        </w:tc>
      </w:tr>
      <w:tr w:rsidR="005B0BC6" w:rsidRPr="005B0BC6" w14:paraId="38B1C4DA" w14:textId="77777777">
        <w:trPr>
          <w:tblCellSpacing w:w="15" w:type="dxa"/>
        </w:trPr>
        <w:tc>
          <w:tcPr>
            <w:tcW w:w="0" w:type="auto"/>
            <w:vAlign w:val="center"/>
            <w:hideMark/>
          </w:tcPr>
          <w:p w14:paraId="46C73FBB" w14:textId="77777777" w:rsidR="005B0BC6" w:rsidRPr="005B0BC6" w:rsidRDefault="005B0BC6" w:rsidP="005B0BC6">
            <w:r w:rsidRPr="005B0BC6">
              <w:t>Can reset</w:t>
            </w:r>
          </w:p>
        </w:tc>
        <w:tc>
          <w:tcPr>
            <w:tcW w:w="0" w:type="auto"/>
            <w:vAlign w:val="center"/>
            <w:hideMark/>
          </w:tcPr>
          <w:p w14:paraId="64E4CDA3" w14:textId="77777777" w:rsidR="005B0BC6" w:rsidRPr="005B0BC6" w:rsidRDefault="005B0BC6" w:rsidP="005B0BC6">
            <w:r w:rsidRPr="005B0BC6">
              <w:t>Cannot be reset</w:t>
            </w:r>
          </w:p>
        </w:tc>
      </w:tr>
      <w:tr w:rsidR="005B0BC6" w:rsidRPr="005B0BC6" w14:paraId="164EF8DA" w14:textId="77777777">
        <w:trPr>
          <w:tblCellSpacing w:w="15" w:type="dxa"/>
        </w:trPr>
        <w:tc>
          <w:tcPr>
            <w:tcW w:w="0" w:type="auto"/>
            <w:vAlign w:val="center"/>
            <w:hideMark/>
          </w:tcPr>
          <w:p w14:paraId="16D9A27C" w14:textId="77777777" w:rsidR="005B0BC6" w:rsidRPr="005B0BC6" w:rsidRDefault="005B0BC6" w:rsidP="005B0BC6">
            <w:r w:rsidRPr="005B0BC6">
              <w:t>For practice</w:t>
            </w:r>
          </w:p>
        </w:tc>
        <w:tc>
          <w:tcPr>
            <w:tcW w:w="0" w:type="auto"/>
            <w:vAlign w:val="center"/>
            <w:hideMark/>
          </w:tcPr>
          <w:p w14:paraId="363B26DF" w14:textId="77777777" w:rsidR="005B0BC6" w:rsidRPr="005B0BC6" w:rsidRDefault="005B0BC6" w:rsidP="005B0BC6">
            <w:r w:rsidRPr="005B0BC6">
              <w:t>For real ownership</w:t>
            </w:r>
          </w:p>
        </w:tc>
      </w:tr>
    </w:tbl>
    <w:p w14:paraId="6EAD93BE" w14:textId="77777777" w:rsidR="005B0BC6" w:rsidRPr="005B0BC6" w:rsidRDefault="005B0BC6" w:rsidP="005B0BC6">
      <w:r w:rsidRPr="005B0BC6">
        <w:t xml:space="preserve">Seeing both side-by-side </w:t>
      </w:r>
      <w:r w:rsidRPr="005B0BC6">
        <w:rPr>
          <w:b/>
          <w:bCs/>
        </w:rPr>
        <w:t>prevents confusion</w:t>
      </w:r>
      <w:r w:rsidRPr="005B0BC6">
        <w:t>.</w:t>
      </w:r>
    </w:p>
    <w:p w14:paraId="1409C3FB" w14:textId="77777777" w:rsidR="005B0BC6" w:rsidRPr="005B0BC6" w:rsidRDefault="005B0BC6" w:rsidP="005B0BC6">
      <w:r w:rsidRPr="005B0BC6">
        <w:pict w14:anchorId="000692E1">
          <v:rect id="_x0000_i1421" style="width:0;height:1.5pt" o:hralign="center" o:hrstd="t" o:hr="t" fillcolor="#a0a0a0" stroked="f"/>
        </w:pict>
      </w:r>
    </w:p>
    <w:p w14:paraId="55B033A6" w14:textId="77777777" w:rsidR="005B0BC6" w:rsidRPr="005B0BC6" w:rsidRDefault="005B0BC6" w:rsidP="005B0BC6">
      <w:pPr>
        <w:rPr>
          <w:b/>
          <w:bCs/>
        </w:rPr>
      </w:pPr>
      <w:r w:rsidRPr="005B0BC6">
        <w:rPr>
          <w:b/>
          <w:bCs/>
        </w:rPr>
        <w:t>3. How Web3 apps work in real life</w:t>
      </w:r>
    </w:p>
    <w:p w14:paraId="63BA3B5F" w14:textId="77777777" w:rsidR="005B0BC6" w:rsidRPr="005B0BC6" w:rsidRDefault="005B0BC6" w:rsidP="005B0BC6">
      <w:r w:rsidRPr="005B0BC6">
        <w:t>Most beginners think:</w:t>
      </w:r>
    </w:p>
    <w:p w14:paraId="7A84A411" w14:textId="77777777" w:rsidR="005B0BC6" w:rsidRPr="005B0BC6" w:rsidRDefault="005B0BC6" w:rsidP="005B0BC6">
      <w:r w:rsidRPr="005B0BC6">
        <w:t>“Crypto apps store my money”</w:t>
      </w:r>
    </w:p>
    <w:p w14:paraId="4D972A58" w14:textId="77777777" w:rsidR="005B0BC6" w:rsidRPr="005B0BC6" w:rsidRDefault="005B0BC6" w:rsidP="005B0BC6">
      <w:r w:rsidRPr="005B0BC6">
        <w:t>MetaMask teaches them:</w:t>
      </w:r>
    </w:p>
    <w:p w14:paraId="3B4049B6" w14:textId="77777777" w:rsidR="005B0BC6" w:rsidRPr="005B0BC6" w:rsidRDefault="005B0BC6" w:rsidP="005B0BC6">
      <w:r w:rsidRPr="005B0BC6">
        <w:t>“The wallet owns the money, not the app”</w:t>
      </w:r>
    </w:p>
    <w:p w14:paraId="2C58997E" w14:textId="77777777" w:rsidR="005B0BC6" w:rsidRPr="005B0BC6" w:rsidRDefault="005B0BC6" w:rsidP="005B0BC6">
      <w:r w:rsidRPr="005B0BC6">
        <w:t xml:space="preserve">This is </w:t>
      </w:r>
      <w:r w:rsidRPr="005B0BC6">
        <w:rPr>
          <w:b/>
          <w:bCs/>
        </w:rPr>
        <w:t>core Web3 education</w:t>
      </w:r>
      <w:r w:rsidRPr="005B0BC6">
        <w:t>.</w:t>
      </w:r>
    </w:p>
    <w:p w14:paraId="5E055076" w14:textId="77777777" w:rsidR="005B0BC6" w:rsidRPr="005B0BC6" w:rsidRDefault="005B0BC6" w:rsidP="005B0BC6">
      <w:r w:rsidRPr="005B0BC6">
        <w:pict w14:anchorId="173D66E8">
          <v:rect id="_x0000_i1422" style="width:0;height:1.5pt" o:hralign="center" o:hrstd="t" o:hr="t" fillcolor="#a0a0a0" stroked="f"/>
        </w:pict>
      </w:r>
    </w:p>
    <w:p w14:paraId="0CECA8F8" w14:textId="77777777" w:rsidR="005B0BC6" w:rsidRPr="005B0BC6" w:rsidRDefault="005B0BC6" w:rsidP="005B0BC6">
      <w:pPr>
        <w:rPr>
          <w:b/>
          <w:bCs/>
        </w:rPr>
      </w:pPr>
      <w:r w:rsidRPr="005B0BC6">
        <w:rPr>
          <w:b/>
          <w:bCs/>
        </w:rPr>
        <w:t>Why Demo Trading Is NOT Linked to MetaMask (INTENTIONAL)</w:t>
      </w:r>
    </w:p>
    <w:p w14:paraId="6E1AED5C" w14:textId="77777777" w:rsidR="005B0BC6" w:rsidRPr="005B0BC6" w:rsidRDefault="005B0BC6" w:rsidP="005B0BC6">
      <w:r w:rsidRPr="005B0BC6">
        <w:t>If demo trading used MetaMask balance:</w:t>
      </w:r>
    </w:p>
    <w:p w14:paraId="1A10D643" w14:textId="77777777" w:rsidR="005B0BC6" w:rsidRPr="005B0BC6" w:rsidRDefault="005B0BC6" w:rsidP="005B0BC6">
      <w:r w:rsidRPr="005B0BC6">
        <w:rPr>
          <w:rFonts w:ascii="Segoe UI Emoji" w:hAnsi="Segoe UI Emoji" w:cs="Segoe UI Emoji"/>
        </w:rPr>
        <w:t>❌</w:t>
      </w:r>
      <w:r w:rsidRPr="005B0BC6">
        <w:t xml:space="preserve"> Users could lose real money</w:t>
      </w:r>
      <w:r w:rsidRPr="005B0BC6">
        <w:br/>
      </w:r>
      <w:r w:rsidRPr="005B0BC6">
        <w:rPr>
          <w:rFonts w:ascii="Segoe UI Emoji" w:hAnsi="Segoe UI Emoji" w:cs="Segoe UI Emoji"/>
        </w:rPr>
        <w:t>❌</w:t>
      </w:r>
      <w:r w:rsidRPr="005B0BC6">
        <w:t xml:space="preserve"> Gas fees would apply</w:t>
      </w:r>
      <w:r w:rsidRPr="005B0BC6">
        <w:br/>
      </w:r>
      <w:r w:rsidRPr="005B0BC6">
        <w:rPr>
          <w:rFonts w:ascii="Segoe UI Emoji" w:hAnsi="Segoe UI Emoji" w:cs="Segoe UI Emoji"/>
        </w:rPr>
        <w:t>❌</w:t>
      </w:r>
      <w:r w:rsidRPr="005B0BC6">
        <w:t xml:space="preserve"> Legal and ethical issues arise</w:t>
      </w:r>
      <w:r w:rsidRPr="005B0BC6">
        <w:br/>
      </w:r>
      <w:r w:rsidRPr="005B0BC6">
        <w:rPr>
          <w:rFonts w:ascii="Segoe UI Emoji" w:hAnsi="Segoe UI Emoji" w:cs="Segoe UI Emoji"/>
        </w:rPr>
        <w:t>❌</w:t>
      </w:r>
      <w:r w:rsidRPr="005B0BC6">
        <w:t xml:space="preserve"> Project becomes risky</w:t>
      </w:r>
    </w:p>
    <w:p w14:paraId="12F89B4A" w14:textId="77777777" w:rsidR="005B0BC6" w:rsidRPr="005B0BC6" w:rsidRDefault="005B0BC6" w:rsidP="005B0BC6">
      <w:proofErr w:type="gramStart"/>
      <w:r w:rsidRPr="005B0BC6">
        <w:t>So</w:t>
      </w:r>
      <w:proofErr w:type="gramEnd"/>
      <w:r w:rsidRPr="005B0BC6">
        <w:t xml:space="preserve"> the project </w:t>
      </w:r>
      <w:r w:rsidRPr="005B0BC6">
        <w:rPr>
          <w:b/>
          <w:bCs/>
        </w:rPr>
        <w:t>intentionally separates them</w:t>
      </w:r>
      <w:r w:rsidRPr="005B0BC6">
        <w:t>.</w:t>
      </w:r>
    </w:p>
    <w:p w14:paraId="666A1C47" w14:textId="77777777" w:rsidR="005B0BC6" w:rsidRPr="005B0BC6" w:rsidRDefault="005B0BC6" w:rsidP="005B0BC6">
      <w:r w:rsidRPr="005B0BC6">
        <w:t xml:space="preserve">This separation is actually a </w:t>
      </w:r>
      <w:r w:rsidRPr="005B0BC6">
        <w:rPr>
          <w:b/>
          <w:bCs/>
        </w:rPr>
        <w:t>good design choice</w:t>
      </w:r>
      <w:r w:rsidRPr="005B0BC6">
        <w:t xml:space="preserve"> for an academic project.</w:t>
      </w:r>
    </w:p>
    <w:p w14:paraId="0FCBCB0E" w14:textId="77777777" w:rsidR="005B0BC6" w:rsidRPr="005B0BC6" w:rsidRDefault="005B0BC6" w:rsidP="005B0BC6">
      <w:r w:rsidRPr="005B0BC6">
        <w:pict w14:anchorId="29A197BB">
          <v:rect id="_x0000_i1423" style="width:0;height:1.5pt" o:hralign="center" o:hrstd="t" o:hr="t" fillcolor="#a0a0a0" stroked="f"/>
        </w:pict>
      </w:r>
    </w:p>
    <w:p w14:paraId="183983D9" w14:textId="77777777" w:rsidR="005B0BC6" w:rsidRPr="005B0BC6" w:rsidRDefault="005B0BC6" w:rsidP="005B0BC6">
      <w:pPr>
        <w:rPr>
          <w:b/>
          <w:bCs/>
        </w:rPr>
      </w:pPr>
      <w:proofErr w:type="gramStart"/>
      <w:r w:rsidRPr="005B0BC6">
        <w:rPr>
          <w:b/>
          <w:bCs/>
        </w:rPr>
        <w:t>So</w:t>
      </w:r>
      <w:proofErr w:type="gramEnd"/>
      <w:r w:rsidRPr="005B0BC6">
        <w:rPr>
          <w:b/>
          <w:bCs/>
        </w:rPr>
        <w:t xml:space="preserve"> What Is the ACTUAL Use of MetaMask Here?</w:t>
      </w:r>
    </w:p>
    <w:p w14:paraId="7183D24D" w14:textId="77777777" w:rsidR="005B0BC6" w:rsidRPr="005B0BC6" w:rsidRDefault="005B0BC6" w:rsidP="005B0BC6">
      <w:r w:rsidRPr="005B0BC6">
        <w:t>You can say this very clearly:</w:t>
      </w:r>
    </w:p>
    <w:p w14:paraId="6927D632" w14:textId="77777777" w:rsidR="005B0BC6" w:rsidRPr="005B0BC6" w:rsidRDefault="005B0BC6" w:rsidP="005B0BC6">
      <w:r w:rsidRPr="005B0BC6">
        <w:t>“MetaMask is used to demonstrate wallet connectivity, balance reading, and transaction visibility, not to fund demo trades.”</w:t>
      </w:r>
    </w:p>
    <w:p w14:paraId="385130AE" w14:textId="77777777" w:rsidR="005B0BC6" w:rsidRPr="005B0BC6" w:rsidRDefault="005B0BC6" w:rsidP="005B0BC6">
      <w:r w:rsidRPr="005B0BC6">
        <w:t xml:space="preserve">That is the </w:t>
      </w:r>
      <w:r w:rsidRPr="005B0BC6">
        <w:rPr>
          <w:b/>
          <w:bCs/>
        </w:rPr>
        <w:t>correct and honest answer</w:t>
      </w:r>
      <w:r w:rsidRPr="005B0BC6">
        <w:t>.</w:t>
      </w:r>
    </w:p>
    <w:p w14:paraId="1DC547FF" w14:textId="77777777" w:rsidR="005B0BC6" w:rsidRPr="005B0BC6" w:rsidRDefault="005B0BC6" w:rsidP="005B0BC6">
      <w:r w:rsidRPr="005B0BC6">
        <w:lastRenderedPageBreak/>
        <w:pict w14:anchorId="37469CAC">
          <v:rect id="_x0000_i1424" style="width:0;height:1.5pt" o:hralign="center" o:hrstd="t" o:hr="t" fillcolor="#a0a0a0" stroked="f"/>
        </w:pict>
      </w:r>
    </w:p>
    <w:p w14:paraId="3467D1BC" w14:textId="77777777" w:rsidR="005B0BC6" w:rsidRPr="005B0BC6" w:rsidRDefault="005B0BC6" w:rsidP="005B0BC6">
      <w:pPr>
        <w:rPr>
          <w:b/>
          <w:bCs/>
        </w:rPr>
      </w:pPr>
      <w:r w:rsidRPr="005B0BC6">
        <w:rPr>
          <w:b/>
          <w:bCs/>
        </w:rPr>
        <w:t>Why Show Balance Specifically?</w:t>
      </w:r>
    </w:p>
    <w:p w14:paraId="0DE5F9CF" w14:textId="77777777" w:rsidR="005B0BC6" w:rsidRPr="005B0BC6" w:rsidRDefault="005B0BC6" w:rsidP="005B0BC6">
      <w:r w:rsidRPr="005B0BC6">
        <w:t>Because without showing balance:</w:t>
      </w:r>
    </w:p>
    <w:p w14:paraId="4AAD2BE0" w14:textId="77777777" w:rsidR="005B0BC6" w:rsidRPr="005B0BC6" w:rsidRDefault="005B0BC6" w:rsidP="005B0BC6">
      <w:pPr>
        <w:numPr>
          <w:ilvl w:val="0"/>
          <w:numId w:val="67"/>
        </w:numPr>
      </w:pPr>
      <w:r w:rsidRPr="005B0BC6">
        <w:t>Wallet connection feels fake</w:t>
      </w:r>
    </w:p>
    <w:p w14:paraId="70791A9F" w14:textId="77777777" w:rsidR="005B0BC6" w:rsidRPr="005B0BC6" w:rsidRDefault="005B0BC6" w:rsidP="005B0BC6">
      <w:pPr>
        <w:numPr>
          <w:ilvl w:val="0"/>
          <w:numId w:val="67"/>
        </w:numPr>
      </w:pPr>
      <w:r w:rsidRPr="005B0BC6">
        <w:t>User doesn’t trust the feature</w:t>
      </w:r>
    </w:p>
    <w:p w14:paraId="70FF3554" w14:textId="77777777" w:rsidR="005B0BC6" w:rsidRPr="005B0BC6" w:rsidRDefault="005B0BC6" w:rsidP="005B0BC6">
      <w:pPr>
        <w:numPr>
          <w:ilvl w:val="0"/>
          <w:numId w:val="67"/>
        </w:numPr>
      </w:pPr>
      <w:r w:rsidRPr="005B0BC6">
        <w:t>Learning feels incomplete</w:t>
      </w:r>
    </w:p>
    <w:p w14:paraId="09ADC331" w14:textId="77777777" w:rsidR="005B0BC6" w:rsidRPr="005B0BC6" w:rsidRDefault="005B0BC6" w:rsidP="005B0BC6">
      <w:r w:rsidRPr="005B0BC6">
        <w:t>Showing balance proves:</w:t>
      </w:r>
    </w:p>
    <w:p w14:paraId="6A25E306" w14:textId="77777777" w:rsidR="005B0BC6" w:rsidRPr="005B0BC6" w:rsidRDefault="005B0BC6" w:rsidP="005B0BC6">
      <w:pPr>
        <w:numPr>
          <w:ilvl w:val="0"/>
          <w:numId w:val="68"/>
        </w:numPr>
      </w:pPr>
      <w:r w:rsidRPr="005B0BC6">
        <w:t>Blockchain is real</w:t>
      </w:r>
    </w:p>
    <w:p w14:paraId="4A834E2C" w14:textId="77777777" w:rsidR="005B0BC6" w:rsidRPr="005B0BC6" w:rsidRDefault="005B0BC6" w:rsidP="005B0BC6">
      <w:pPr>
        <w:numPr>
          <w:ilvl w:val="0"/>
          <w:numId w:val="68"/>
        </w:numPr>
      </w:pPr>
      <w:r w:rsidRPr="005B0BC6">
        <w:t>Connection is real</w:t>
      </w:r>
    </w:p>
    <w:p w14:paraId="2A5AC487" w14:textId="77777777" w:rsidR="005B0BC6" w:rsidRPr="005B0BC6" w:rsidRDefault="005B0BC6" w:rsidP="005B0BC6">
      <w:pPr>
        <w:numPr>
          <w:ilvl w:val="0"/>
          <w:numId w:val="68"/>
        </w:numPr>
      </w:pPr>
      <w:r w:rsidRPr="005B0BC6">
        <w:t>Data is coming from Ethereum network</w:t>
      </w:r>
    </w:p>
    <w:p w14:paraId="77324103" w14:textId="77777777" w:rsidR="005B0BC6" w:rsidRPr="005B0BC6" w:rsidRDefault="005B0BC6" w:rsidP="005B0BC6">
      <w:r w:rsidRPr="005B0BC6">
        <w:t xml:space="preserve">But </w:t>
      </w:r>
      <w:r w:rsidRPr="005B0BC6">
        <w:rPr>
          <w:b/>
          <w:bCs/>
        </w:rPr>
        <w:t>no trading depends on it</w:t>
      </w:r>
      <w:r w:rsidRPr="005B0BC6">
        <w:t>.</w:t>
      </w:r>
    </w:p>
    <w:p w14:paraId="5DF5055A" w14:textId="77777777" w:rsidR="005B0BC6" w:rsidRPr="005B0BC6" w:rsidRDefault="005B0BC6" w:rsidP="005B0BC6">
      <w:r w:rsidRPr="005B0BC6">
        <w:pict w14:anchorId="2AF53B8B">
          <v:rect id="_x0000_i1425" style="width:0;height:1.5pt" o:hralign="center" o:hrstd="t" o:hr="t" fillcolor="#a0a0a0" stroked="f"/>
        </w:pict>
      </w:r>
    </w:p>
    <w:p w14:paraId="1BDB31E1" w14:textId="77777777" w:rsidR="005B0BC6" w:rsidRPr="005B0BC6" w:rsidRDefault="005B0BC6" w:rsidP="005B0BC6">
      <w:pPr>
        <w:rPr>
          <w:b/>
          <w:bCs/>
        </w:rPr>
      </w:pPr>
      <w:r w:rsidRPr="005B0BC6">
        <w:rPr>
          <w:b/>
          <w:bCs/>
        </w:rPr>
        <w:t>Is This a Mistake in the Project?</w:t>
      </w:r>
    </w:p>
    <w:p w14:paraId="43153298" w14:textId="77777777" w:rsidR="005B0BC6" w:rsidRPr="005B0BC6" w:rsidRDefault="005B0BC6" w:rsidP="005B0BC6">
      <w:r w:rsidRPr="005B0BC6">
        <w:rPr>
          <w:rFonts w:ascii="Segoe UI Emoji" w:hAnsi="Segoe UI Emoji" w:cs="Segoe UI Emoji"/>
        </w:rPr>
        <w:t>❌</w:t>
      </w:r>
      <w:r w:rsidRPr="005B0BC6">
        <w:t xml:space="preserve"> No</w:t>
      </w:r>
      <w:r w:rsidRPr="005B0BC6">
        <w:br/>
        <w:t xml:space="preserve">This is a </w:t>
      </w:r>
      <w:r w:rsidRPr="005B0BC6">
        <w:rPr>
          <w:b/>
          <w:bCs/>
        </w:rPr>
        <w:t>learning-focused design decision</w:t>
      </w:r>
      <w:r w:rsidRPr="005B0BC6">
        <w:t>.</w:t>
      </w:r>
    </w:p>
    <w:p w14:paraId="1F42D15B" w14:textId="77777777" w:rsidR="005B0BC6" w:rsidRPr="005B0BC6" w:rsidRDefault="005B0BC6" w:rsidP="005B0BC6">
      <w:r w:rsidRPr="005B0BC6">
        <w:t>Many educational crypto platforms do this:</w:t>
      </w:r>
    </w:p>
    <w:p w14:paraId="61664542" w14:textId="77777777" w:rsidR="005B0BC6" w:rsidRPr="005B0BC6" w:rsidRDefault="005B0BC6" w:rsidP="005B0BC6">
      <w:pPr>
        <w:numPr>
          <w:ilvl w:val="0"/>
          <w:numId w:val="69"/>
        </w:numPr>
      </w:pPr>
      <w:r w:rsidRPr="005B0BC6">
        <w:t>Demo trading + real wallet viewing</w:t>
      </w:r>
    </w:p>
    <w:p w14:paraId="2B7BCD78" w14:textId="77777777" w:rsidR="005B0BC6" w:rsidRPr="005B0BC6" w:rsidRDefault="005B0BC6" w:rsidP="005B0BC6">
      <w:pPr>
        <w:numPr>
          <w:ilvl w:val="0"/>
          <w:numId w:val="69"/>
        </w:numPr>
      </w:pPr>
      <w:r w:rsidRPr="005B0BC6">
        <w:t>But no real trading execution</w:t>
      </w:r>
    </w:p>
    <w:p w14:paraId="47863BED" w14:textId="77777777" w:rsidR="005B0BC6" w:rsidRPr="005B0BC6" w:rsidRDefault="005B0BC6" w:rsidP="005B0BC6">
      <w:r w:rsidRPr="005B0BC6">
        <w:pict w14:anchorId="1CF9FACC">
          <v:rect id="_x0000_i1426" style="width:0;height:1.5pt" o:hralign="center" o:hrstd="t" o:hr="t" fillcolor="#a0a0a0" stroked="f"/>
        </w:pict>
      </w:r>
    </w:p>
    <w:p w14:paraId="03B5C9F2" w14:textId="77777777" w:rsidR="005B0BC6" w:rsidRPr="005B0BC6" w:rsidRDefault="005B0BC6" w:rsidP="005B0BC6">
      <w:pPr>
        <w:rPr>
          <w:b/>
          <w:bCs/>
        </w:rPr>
      </w:pPr>
      <w:r w:rsidRPr="005B0BC6">
        <w:rPr>
          <w:b/>
          <w:bCs/>
        </w:rPr>
        <w:t>How to Explain This in ONE STRONG VIVA ANSWER</w:t>
      </w:r>
    </w:p>
    <w:p w14:paraId="7010EA08" w14:textId="77777777" w:rsidR="005B0BC6" w:rsidRPr="005B0BC6" w:rsidRDefault="005B0BC6" w:rsidP="005B0BC6">
      <w:r w:rsidRPr="005B0BC6">
        <w:t xml:space="preserve">Memorize this </w:t>
      </w:r>
      <w:r w:rsidRPr="005B0BC6">
        <w:rPr>
          <w:rFonts w:ascii="Segoe UI Emoji" w:hAnsi="Segoe UI Emoji" w:cs="Segoe UI Emoji"/>
        </w:rPr>
        <w:t>👇</w:t>
      </w:r>
    </w:p>
    <w:p w14:paraId="53EF19AF" w14:textId="77777777" w:rsidR="005B0BC6" w:rsidRPr="005B0BC6" w:rsidRDefault="005B0BC6" w:rsidP="005B0BC6">
      <w:r w:rsidRPr="005B0BC6">
        <w:t>“Demo trading in FINLEX is intentionally separated from MetaMask to avoid real financial risk. MetaMask is included purely to help users understand how real crypto wallets, balances, and transactions work in Web3 applications.”</w:t>
      </w:r>
    </w:p>
    <w:p w14:paraId="16B93441" w14:textId="77777777" w:rsidR="005B0BC6" w:rsidRPr="005B0BC6" w:rsidRDefault="005B0BC6" w:rsidP="005B0BC6">
      <w:r w:rsidRPr="005B0BC6">
        <w:pict w14:anchorId="3D171989">
          <v:rect id="_x0000_i1427" style="width:0;height:1.5pt" o:hralign="center" o:hrstd="t" o:hr="t" fillcolor="#a0a0a0" stroked="f"/>
        </w:pict>
      </w:r>
    </w:p>
    <w:p w14:paraId="5A1667BF" w14:textId="77777777" w:rsidR="005B0BC6" w:rsidRPr="005B0BC6" w:rsidRDefault="005B0BC6" w:rsidP="005B0BC6">
      <w:pPr>
        <w:rPr>
          <w:b/>
          <w:bCs/>
        </w:rPr>
      </w:pPr>
      <w:r w:rsidRPr="005B0BC6">
        <w:rPr>
          <w:b/>
          <w:bCs/>
        </w:rPr>
        <w:t>If Professor Pushes Further (Follow-up Answer)</w:t>
      </w:r>
    </w:p>
    <w:p w14:paraId="2896E4D4" w14:textId="77777777" w:rsidR="005B0BC6" w:rsidRPr="005B0BC6" w:rsidRDefault="005B0BC6" w:rsidP="005B0BC6">
      <w:r w:rsidRPr="005B0BC6">
        <w:t>If they ask:</w:t>
      </w:r>
    </w:p>
    <w:p w14:paraId="3FD555B5" w14:textId="77777777" w:rsidR="005B0BC6" w:rsidRPr="005B0BC6" w:rsidRDefault="005B0BC6" w:rsidP="005B0BC6">
      <w:r w:rsidRPr="005B0BC6">
        <w:t>“Then why not remove MetaMask?”</w:t>
      </w:r>
    </w:p>
    <w:p w14:paraId="7645DF89" w14:textId="77777777" w:rsidR="005B0BC6" w:rsidRPr="005B0BC6" w:rsidRDefault="005B0BC6" w:rsidP="005B0BC6">
      <w:r w:rsidRPr="005B0BC6">
        <w:t>You answer:</w:t>
      </w:r>
    </w:p>
    <w:p w14:paraId="719D825A" w14:textId="77777777" w:rsidR="005B0BC6" w:rsidRPr="005B0BC6" w:rsidRDefault="005B0BC6" w:rsidP="005B0BC6">
      <w:r w:rsidRPr="005B0BC6">
        <w:lastRenderedPageBreak/>
        <w:t>“Because understanding wallets is fundamental to crypto education, even if trading is simulated.”</w:t>
      </w:r>
    </w:p>
    <w:p w14:paraId="429EB300" w14:textId="77777777" w:rsidR="005B0BC6" w:rsidRPr="005B0BC6" w:rsidRDefault="005B0BC6" w:rsidP="005B0BC6">
      <w:r w:rsidRPr="005B0BC6">
        <w:t xml:space="preserve">This is a </w:t>
      </w:r>
      <w:r w:rsidRPr="005B0BC6">
        <w:rPr>
          <w:b/>
          <w:bCs/>
        </w:rPr>
        <w:t>very strong justification</w:t>
      </w:r>
      <w:r w:rsidRPr="005B0BC6">
        <w:t>.</w:t>
      </w:r>
    </w:p>
    <w:p w14:paraId="79AE1765" w14:textId="77777777" w:rsidR="005B0BC6" w:rsidRDefault="005B0BC6" w:rsidP="005B0BC6"/>
    <w:p w14:paraId="02377588" w14:textId="77777777" w:rsidR="005B0BC6" w:rsidRDefault="005B0BC6" w:rsidP="005B0BC6"/>
    <w:p w14:paraId="585079B3" w14:textId="77777777" w:rsidR="005B0BC6" w:rsidRPr="005B0BC6" w:rsidRDefault="005B0BC6" w:rsidP="005B0BC6"/>
    <w:p w14:paraId="7C56D3AE" w14:textId="77777777" w:rsidR="005B0BC6" w:rsidRDefault="005B0BC6" w:rsidP="00087CB7"/>
    <w:p w14:paraId="0C12F324" w14:textId="1A3F5C05" w:rsidR="005B0BC6" w:rsidRDefault="005B0BC6" w:rsidP="00087CB7">
      <w:pPr>
        <w:pBdr>
          <w:top w:val="double" w:sz="6" w:space="1" w:color="auto"/>
          <w:bottom w:val="double" w:sz="6" w:space="1" w:color="auto"/>
        </w:pBdr>
      </w:pPr>
    </w:p>
    <w:p w14:paraId="70A8E3FD" w14:textId="5D5AE6ED" w:rsidR="005B0BC6" w:rsidRDefault="005B0BC6" w:rsidP="00087CB7">
      <w:pPr>
        <w:pBdr>
          <w:bottom w:val="double" w:sz="6" w:space="1" w:color="auto"/>
          <w:between w:val="double" w:sz="6" w:space="1" w:color="auto"/>
        </w:pBdr>
      </w:pPr>
    </w:p>
    <w:p w14:paraId="64599FF8" w14:textId="3D0EB1AE" w:rsidR="005B0BC6" w:rsidRDefault="005B0BC6" w:rsidP="00087CB7">
      <w:pPr>
        <w:pBdr>
          <w:bottom w:val="double" w:sz="6" w:space="1" w:color="auto"/>
          <w:between w:val="double" w:sz="6" w:space="1" w:color="auto"/>
        </w:pBdr>
      </w:pPr>
    </w:p>
    <w:p w14:paraId="5C3D7718" w14:textId="77777777" w:rsidR="005B0BC6" w:rsidRDefault="005B0BC6" w:rsidP="00087CB7"/>
    <w:p w14:paraId="3E505143" w14:textId="77777777" w:rsidR="005B0BC6" w:rsidRDefault="005B0BC6" w:rsidP="00087CB7"/>
    <w:p w14:paraId="7CEBA7FB" w14:textId="77777777" w:rsidR="005B0BC6" w:rsidRDefault="005B0BC6" w:rsidP="00087CB7"/>
    <w:p w14:paraId="76AF4A56" w14:textId="7DC274E4" w:rsidR="00A459A5" w:rsidRPr="00087CB7" w:rsidRDefault="00A459A5" w:rsidP="00087CB7">
      <w:pPr>
        <w:rPr>
          <w:b/>
          <w:bCs/>
          <w:sz w:val="44"/>
          <w:szCs w:val="44"/>
          <w:u w:val="single"/>
        </w:rPr>
      </w:pPr>
      <w:r w:rsidRPr="00E45771">
        <w:rPr>
          <w:b/>
          <w:bCs/>
          <w:sz w:val="44"/>
          <w:szCs w:val="44"/>
          <w:u w:val="single"/>
        </w:rPr>
        <w:t xml:space="preserve">Code Part and implementational </w:t>
      </w:r>
      <w:proofErr w:type="spellStart"/>
      <w:r w:rsidRPr="00E45771">
        <w:rPr>
          <w:b/>
          <w:bCs/>
          <w:sz w:val="44"/>
          <w:szCs w:val="44"/>
          <w:u w:val="single"/>
        </w:rPr>
        <w:t>funcetions</w:t>
      </w:r>
      <w:proofErr w:type="spellEnd"/>
    </w:p>
    <w:p w14:paraId="19CAB2BB" w14:textId="77777777" w:rsidR="00087CB7" w:rsidRDefault="00087CB7"/>
    <w:p w14:paraId="7D085506" w14:textId="77777777" w:rsidR="001B5C5A" w:rsidRPr="001B5C5A" w:rsidRDefault="001B5C5A" w:rsidP="001B5C5A">
      <w:pPr>
        <w:rPr>
          <w:b/>
          <w:bCs/>
        </w:rPr>
      </w:pPr>
      <w:r w:rsidRPr="001B5C5A">
        <w:rPr>
          <w:b/>
          <w:bCs/>
        </w:rPr>
        <w:t>FINLEX CODE EXPLANATION — PART 1</w:t>
      </w:r>
    </w:p>
    <w:p w14:paraId="43B2C522" w14:textId="77777777" w:rsidR="001B5C5A" w:rsidRPr="001B5C5A" w:rsidRDefault="001B5C5A" w:rsidP="001B5C5A">
      <w:pPr>
        <w:rPr>
          <w:b/>
          <w:bCs/>
        </w:rPr>
      </w:pPr>
      <w:r w:rsidRPr="001B5C5A">
        <w:rPr>
          <w:b/>
          <w:bCs/>
        </w:rPr>
        <w:t>Big Picture: How the Code is Organized</w:t>
      </w:r>
    </w:p>
    <w:p w14:paraId="3C41903B" w14:textId="77777777" w:rsidR="001B5C5A" w:rsidRPr="001B5C5A" w:rsidRDefault="001B5C5A" w:rsidP="001B5C5A">
      <w:r w:rsidRPr="001B5C5A">
        <w:t xml:space="preserve">Before files, understand </w:t>
      </w:r>
      <w:r w:rsidRPr="001B5C5A">
        <w:rPr>
          <w:b/>
          <w:bCs/>
        </w:rPr>
        <w:t>one core idea</w:t>
      </w:r>
      <w:r w:rsidRPr="001B5C5A">
        <w:t>:</w:t>
      </w:r>
    </w:p>
    <w:p w14:paraId="3A46E9F8" w14:textId="77777777" w:rsidR="001B5C5A" w:rsidRPr="001B5C5A" w:rsidRDefault="001B5C5A" w:rsidP="001B5C5A">
      <w:r w:rsidRPr="001B5C5A">
        <w:t xml:space="preserve">FINLEX is split into </w:t>
      </w:r>
      <w:r w:rsidRPr="001B5C5A">
        <w:rPr>
          <w:b/>
          <w:bCs/>
        </w:rPr>
        <w:t>Frontend</w:t>
      </w:r>
      <w:r w:rsidRPr="001B5C5A">
        <w:t xml:space="preserve"> and </w:t>
      </w:r>
      <w:r w:rsidRPr="001B5C5A">
        <w:rPr>
          <w:b/>
          <w:bCs/>
        </w:rPr>
        <w:t>Backend</w:t>
      </w:r>
      <w:r w:rsidRPr="001B5C5A">
        <w:t>, and they talk to each other.</w:t>
      </w:r>
    </w:p>
    <w:p w14:paraId="4D8AB452" w14:textId="77777777" w:rsidR="001B5C5A" w:rsidRPr="001B5C5A" w:rsidRDefault="001B5C5A" w:rsidP="001B5C5A">
      <w:r w:rsidRPr="001B5C5A">
        <w:t>User (Browser)</w:t>
      </w:r>
    </w:p>
    <w:p w14:paraId="5D3496D6" w14:textId="77777777" w:rsidR="001B5C5A" w:rsidRPr="001B5C5A" w:rsidRDefault="001B5C5A" w:rsidP="001B5C5A">
      <w:r w:rsidRPr="001B5C5A">
        <w:t xml:space="preserve">   ↓</w:t>
      </w:r>
    </w:p>
    <w:p w14:paraId="458B82E8" w14:textId="77777777" w:rsidR="001B5C5A" w:rsidRPr="001B5C5A" w:rsidRDefault="001B5C5A" w:rsidP="001B5C5A">
      <w:r w:rsidRPr="001B5C5A">
        <w:t>Frontend (React)</w:t>
      </w:r>
    </w:p>
    <w:p w14:paraId="1429DF17" w14:textId="77777777" w:rsidR="001B5C5A" w:rsidRPr="001B5C5A" w:rsidRDefault="001B5C5A" w:rsidP="001B5C5A">
      <w:r w:rsidRPr="001B5C5A">
        <w:t xml:space="preserve">   ↓ API calls</w:t>
      </w:r>
    </w:p>
    <w:p w14:paraId="256042E8" w14:textId="77777777" w:rsidR="001B5C5A" w:rsidRPr="001B5C5A" w:rsidRDefault="001B5C5A" w:rsidP="001B5C5A">
      <w:r w:rsidRPr="001B5C5A">
        <w:t>Backend (Node.js)</w:t>
      </w:r>
    </w:p>
    <w:p w14:paraId="78F3980B" w14:textId="77777777" w:rsidR="001B5C5A" w:rsidRPr="001B5C5A" w:rsidRDefault="001B5C5A" w:rsidP="001B5C5A">
      <w:r w:rsidRPr="001B5C5A">
        <w:t xml:space="preserve">   ↓</w:t>
      </w:r>
    </w:p>
    <w:p w14:paraId="341CCF10" w14:textId="77777777" w:rsidR="001B5C5A" w:rsidRPr="001B5C5A" w:rsidRDefault="001B5C5A" w:rsidP="001B5C5A">
      <w:r w:rsidRPr="001B5C5A">
        <w:t>AI APIs / Market APIs</w:t>
      </w:r>
    </w:p>
    <w:p w14:paraId="50407666" w14:textId="77777777" w:rsidR="001B5C5A" w:rsidRPr="001B5C5A" w:rsidRDefault="001B5C5A" w:rsidP="001B5C5A">
      <w:r w:rsidRPr="001B5C5A">
        <w:pict w14:anchorId="60CB825B">
          <v:rect id="_x0000_i1570" style="width:0;height:1.5pt" o:hralign="center" o:hrstd="t" o:hr="t" fillcolor="#a0a0a0" stroked="f"/>
        </w:pict>
      </w:r>
    </w:p>
    <w:p w14:paraId="540AFBDF" w14:textId="77777777" w:rsidR="001B5C5A" w:rsidRPr="001B5C5A" w:rsidRDefault="001B5C5A" w:rsidP="001B5C5A">
      <w:pPr>
        <w:rPr>
          <w:b/>
          <w:bCs/>
        </w:rPr>
      </w:pPr>
      <w:r w:rsidRPr="001B5C5A">
        <w:rPr>
          <w:b/>
          <w:bCs/>
        </w:rPr>
        <w:lastRenderedPageBreak/>
        <w:t>1. Top-Level Folder Structure (Very Important)</w:t>
      </w:r>
    </w:p>
    <w:p w14:paraId="446D8B87" w14:textId="77777777" w:rsidR="001B5C5A" w:rsidRPr="001B5C5A" w:rsidRDefault="001B5C5A" w:rsidP="001B5C5A">
      <w:r w:rsidRPr="001B5C5A">
        <w:t>From your codebase:</w:t>
      </w:r>
    </w:p>
    <w:p w14:paraId="398E9B00" w14:textId="77777777" w:rsidR="001B5C5A" w:rsidRPr="001B5C5A" w:rsidRDefault="001B5C5A" w:rsidP="001B5C5A">
      <w:proofErr w:type="spellStart"/>
      <w:r w:rsidRPr="001B5C5A">
        <w:t>src</w:t>
      </w:r>
      <w:proofErr w:type="spellEnd"/>
      <w:r w:rsidRPr="001B5C5A">
        <w:t>/</w:t>
      </w:r>
    </w:p>
    <w:p w14:paraId="2EDD2A7D" w14:textId="77777777" w:rsidR="001B5C5A" w:rsidRPr="001B5C5A" w:rsidRDefault="001B5C5A" w:rsidP="001B5C5A">
      <w:r w:rsidRPr="001B5C5A">
        <w:t xml:space="preserve">  components/</w:t>
      </w:r>
    </w:p>
    <w:p w14:paraId="75B3CEEE" w14:textId="77777777" w:rsidR="001B5C5A" w:rsidRPr="001B5C5A" w:rsidRDefault="001B5C5A" w:rsidP="001B5C5A">
      <w:r w:rsidRPr="001B5C5A">
        <w:t xml:space="preserve">  hooks/</w:t>
      </w:r>
    </w:p>
    <w:p w14:paraId="0E167248" w14:textId="77777777" w:rsidR="001B5C5A" w:rsidRPr="001B5C5A" w:rsidRDefault="001B5C5A" w:rsidP="001B5C5A">
      <w:r w:rsidRPr="001B5C5A">
        <w:t xml:space="preserve">  pages/</w:t>
      </w:r>
    </w:p>
    <w:p w14:paraId="0E2AE457" w14:textId="77777777" w:rsidR="001B5C5A" w:rsidRPr="001B5C5A" w:rsidRDefault="001B5C5A" w:rsidP="001B5C5A">
      <w:r w:rsidRPr="001B5C5A">
        <w:t xml:space="preserve">  server/</w:t>
      </w:r>
    </w:p>
    <w:p w14:paraId="1E868937" w14:textId="77777777" w:rsidR="001B5C5A" w:rsidRPr="001B5C5A" w:rsidRDefault="001B5C5A" w:rsidP="001B5C5A">
      <w:r w:rsidRPr="001B5C5A">
        <w:t xml:space="preserve">  utils/</w:t>
      </w:r>
    </w:p>
    <w:p w14:paraId="2A4AD1E2" w14:textId="77777777" w:rsidR="001B5C5A" w:rsidRPr="001B5C5A" w:rsidRDefault="001B5C5A" w:rsidP="001B5C5A">
      <w:r w:rsidRPr="001B5C5A">
        <w:t xml:space="preserve">  lib/</w:t>
      </w:r>
    </w:p>
    <w:p w14:paraId="136288D8" w14:textId="77777777" w:rsidR="001B5C5A" w:rsidRPr="001B5C5A" w:rsidRDefault="001B5C5A" w:rsidP="001B5C5A">
      <w:proofErr w:type="spellStart"/>
      <w:r w:rsidRPr="001B5C5A">
        <w:t>App.tsx</w:t>
      </w:r>
      <w:proofErr w:type="spellEnd"/>
    </w:p>
    <w:p w14:paraId="462893B8" w14:textId="77777777" w:rsidR="001B5C5A" w:rsidRPr="001B5C5A" w:rsidRDefault="001B5C5A" w:rsidP="001B5C5A">
      <w:proofErr w:type="spellStart"/>
      <w:r w:rsidRPr="001B5C5A">
        <w:t>main.tsx</w:t>
      </w:r>
      <w:proofErr w:type="spellEnd"/>
    </w:p>
    <w:p w14:paraId="1DB7DE1A" w14:textId="77777777" w:rsidR="001B5C5A" w:rsidRPr="001B5C5A" w:rsidRDefault="001B5C5A" w:rsidP="001B5C5A">
      <w:r w:rsidRPr="001B5C5A">
        <w:t>Think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4703"/>
      </w:tblGrid>
      <w:tr w:rsidR="001B5C5A" w:rsidRPr="001B5C5A" w14:paraId="7FD1A233" w14:textId="77777777">
        <w:trPr>
          <w:tblHeader/>
          <w:tblCellSpacing w:w="15" w:type="dxa"/>
        </w:trPr>
        <w:tc>
          <w:tcPr>
            <w:tcW w:w="0" w:type="auto"/>
            <w:vAlign w:val="center"/>
            <w:hideMark/>
          </w:tcPr>
          <w:p w14:paraId="31D04045" w14:textId="77777777" w:rsidR="001B5C5A" w:rsidRPr="001B5C5A" w:rsidRDefault="001B5C5A" w:rsidP="001B5C5A">
            <w:pPr>
              <w:rPr>
                <w:b/>
                <w:bCs/>
              </w:rPr>
            </w:pPr>
            <w:r w:rsidRPr="001B5C5A">
              <w:rPr>
                <w:b/>
                <w:bCs/>
              </w:rPr>
              <w:t>Folder</w:t>
            </w:r>
          </w:p>
        </w:tc>
        <w:tc>
          <w:tcPr>
            <w:tcW w:w="0" w:type="auto"/>
            <w:vAlign w:val="center"/>
            <w:hideMark/>
          </w:tcPr>
          <w:p w14:paraId="1D3E7315" w14:textId="77777777" w:rsidR="001B5C5A" w:rsidRPr="001B5C5A" w:rsidRDefault="001B5C5A" w:rsidP="001B5C5A">
            <w:pPr>
              <w:rPr>
                <w:b/>
                <w:bCs/>
              </w:rPr>
            </w:pPr>
            <w:r w:rsidRPr="001B5C5A">
              <w:rPr>
                <w:b/>
                <w:bCs/>
              </w:rPr>
              <w:t>Meaning</w:t>
            </w:r>
          </w:p>
        </w:tc>
      </w:tr>
      <w:tr w:rsidR="001B5C5A" w:rsidRPr="001B5C5A" w14:paraId="30F9F98C" w14:textId="77777777">
        <w:trPr>
          <w:tblCellSpacing w:w="15" w:type="dxa"/>
        </w:trPr>
        <w:tc>
          <w:tcPr>
            <w:tcW w:w="0" w:type="auto"/>
            <w:vAlign w:val="center"/>
            <w:hideMark/>
          </w:tcPr>
          <w:p w14:paraId="284879DC" w14:textId="77777777" w:rsidR="001B5C5A" w:rsidRPr="001B5C5A" w:rsidRDefault="001B5C5A" w:rsidP="001B5C5A">
            <w:r w:rsidRPr="001B5C5A">
              <w:t>components/</w:t>
            </w:r>
          </w:p>
        </w:tc>
        <w:tc>
          <w:tcPr>
            <w:tcW w:w="0" w:type="auto"/>
            <w:vAlign w:val="center"/>
            <w:hideMark/>
          </w:tcPr>
          <w:p w14:paraId="7F77C628" w14:textId="77777777" w:rsidR="001B5C5A" w:rsidRPr="001B5C5A" w:rsidRDefault="001B5C5A" w:rsidP="001B5C5A">
            <w:r w:rsidRPr="001B5C5A">
              <w:t>Small reusable UI blocks</w:t>
            </w:r>
          </w:p>
        </w:tc>
      </w:tr>
      <w:tr w:rsidR="001B5C5A" w:rsidRPr="001B5C5A" w14:paraId="0B7C21BB" w14:textId="77777777">
        <w:trPr>
          <w:tblCellSpacing w:w="15" w:type="dxa"/>
        </w:trPr>
        <w:tc>
          <w:tcPr>
            <w:tcW w:w="0" w:type="auto"/>
            <w:vAlign w:val="center"/>
            <w:hideMark/>
          </w:tcPr>
          <w:p w14:paraId="00E74402" w14:textId="77777777" w:rsidR="001B5C5A" w:rsidRPr="001B5C5A" w:rsidRDefault="001B5C5A" w:rsidP="001B5C5A">
            <w:r w:rsidRPr="001B5C5A">
              <w:t>pages/</w:t>
            </w:r>
          </w:p>
        </w:tc>
        <w:tc>
          <w:tcPr>
            <w:tcW w:w="0" w:type="auto"/>
            <w:vAlign w:val="center"/>
            <w:hideMark/>
          </w:tcPr>
          <w:p w14:paraId="4328B387" w14:textId="77777777" w:rsidR="001B5C5A" w:rsidRPr="001B5C5A" w:rsidRDefault="001B5C5A" w:rsidP="001B5C5A">
            <w:r w:rsidRPr="001B5C5A">
              <w:t>Full screens (Dashboard, Home, News)</w:t>
            </w:r>
          </w:p>
        </w:tc>
      </w:tr>
      <w:tr w:rsidR="001B5C5A" w:rsidRPr="001B5C5A" w14:paraId="01FE101B" w14:textId="77777777">
        <w:trPr>
          <w:tblCellSpacing w:w="15" w:type="dxa"/>
        </w:trPr>
        <w:tc>
          <w:tcPr>
            <w:tcW w:w="0" w:type="auto"/>
            <w:vAlign w:val="center"/>
            <w:hideMark/>
          </w:tcPr>
          <w:p w14:paraId="3426C027" w14:textId="77777777" w:rsidR="001B5C5A" w:rsidRPr="001B5C5A" w:rsidRDefault="001B5C5A" w:rsidP="001B5C5A">
            <w:r w:rsidRPr="001B5C5A">
              <w:t>hooks/</w:t>
            </w:r>
          </w:p>
        </w:tc>
        <w:tc>
          <w:tcPr>
            <w:tcW w:w="0" w:type="auto"/>
            <w:vAlign w:val="center"/>
            <w:hideMark/>
          </w:tcPr>
          <w:p w14:paraId="4DA65B01" w14:textId="77777777" w:rsidR="001B5C5A" w:rsidRPr="001B5C5A" w:rsidRDefault="001B5C5A" w:rsidP="001B5C5A">
            <w:r w:rsidRPr="001B5C5A">
              <w:t>Logic for data fetching (charts, wallet, prices)</w:t>
            </w:r>
          </w:p>
        </w:tc>
      </w:tr>
      <w:tr w:rsidR="001B5C5A" w:rsidRPr="001B5C5A" w14:paraId="7B74010A" w14:textId="77777777">
        <w:trPr>
          <w:tblCellSpacing w:w="15" w:type="dxa"/>
        </w:trPr>
        <w:tc>
          <w:tcPr>
            <w:tcW w:w="0" w:type="auto"/>
            <w:vAlign w:val="center"/>
            <w:hideMark/>
          </w:tcPr>
          <w:p w14:paraId="0ABC8E04" w14:textId="77777777" w:rsidR="001B5C5A" w:rsidRPr="001B5C5A" w:rsidRDefault="001B5C5A" w:rsidP="001B5C5A">
            <w:r w:rsidRPr="001B5C5A">
              <w:t>server/</w:t>
            </w:r>
          </w:p>
        </w:tc>
        <w:tc>
          <w:tcPr>
            <w:tcW w:w="0" w:type="auto"/>
            <w:vAlign w:val="center"/>
            <w:hideMark/>
          </w:tcPr>
          <w:p w14:paraId="7EA0D764" w14:textId="77777777" w:rsidR="001B5C5A" w:rsidRPr="001B5C5A" w:rsidRDefault="001B5C5A" w:rsidP="001B5C5A">
            <w:r w:rsidRPr="001B5C5A">
              <w:t>Backend (Node.js + APIs)</w:t>
            </w:r>
          </w:p>
        </w:tc>
      </w:tr>
      <w:tr w:rsidR="001B5C5A" w:rsidRPr="001B5C5A" w14:paraId="4E034C74" w14:textId="77777777">
        <w:trPr>
          <w:tblCellSpacing w:w="15" w:type="dxa"/>
        </w:trPr>
        <w:tc>
          <w:tcPr>
            <w:tcW w:w="0" w:type="auto"/>
            <w:vAlign w:val="center"/>
            <w:hideMark/>
          </w:tcPr>
          <w:p w14:paraId="2C58D8F1" w14:textId="77777777" w:rsidR="001B5C5A" w:rsidRPr="001B5C5A" w:rsidRDefault="001B5C5A" w:rsidP="001B5C5A">
            <w:r w:rsidRPr="001B5C5A">
              <w:t>utils/</w:t>
            </w:r>
          </w:p>
        </w:tc>
        <w:tc>
          <w:tcPr>
            <w:tcW w:w="0" w:type="auto"/>
            <w:vAlign w:val="center"/>
            <w:hideMark/>
          </w:tcPr>
          <w:p w14:paraId="67875636" w14:textId="77777777" w:rsidR="001B5C5A" w:rsidRPr="001B5C5A" w:rsidRDefault="001B5C5A" w:rsidP="001B5C5A">
            <w:r w:rsidRPr="001B5C5A">
              <w:t>Helper logic (AI models, configs)</w:t>
            </w:r>
          </w:p>
        </w:tc>
      </w:tr>
      <w:tr w:rsidR="001B5C5A" w:rsidRPr="001B5C5A" w14:paraId="6F1CCF5A" w14:textId="77777777">
        <w:trPr>
          <w:tblCellSpacing w:w="15" w:type="dxa"/>
        </w:trPr>
        <w:tc>
          <w:tcPr>
            <w:tcW w:w="0" w:type="auto"/>
            <w:vAlign w:val="center"/>
            <w:hideMark/>
          </w:tcPr>
          <w:p w14:paraId="6F98DB20" w14:textId="77777777" w:rsidR="001B5C5A" w:rsidRPr="001B5C5A" w:rsidRDefault="001B5C5A" w:rsidP="001B5C5A">
            <w:r w:rsidRPr="001B5C5A">
              <w:t>lib/</w:t>
            </w:r>
          </w:p>
        </w:tc>
        <w:tc>
          <w:tcPr>
            <w:tcW w:w="0" w:type="auto"/>
            <w:vAlign w:val="center"/>
            <w:hideMark/>
          </w:tcPr>
          <w:p w14:paraId="561B446C" w14:textId="77777777" w:rsidR="001B5C5A" w:rsidRPr="001B5C5A" w:rsidRDefault="001B5C5A" w:rsidP="001B5C5A">
            <w:r w:rsidRPr="001B5C5A">
              <w:t>Local storage helpers</w:t>
            </w:r>
          </w:p>
        </w:tc>
      </w:tr>
      <w:tr w:rsidR="001B5C5A" w:rsidRPr="001B5C5A" w14:paraId="54DEF630" w14:textId="77777777">
        <w:trPr>
          <w:tblCellSpacing w:w="15" w:type="dxa"/>
        </w:trPr>
        <w:tc>
          <w:tcPr>
            <w:tcW w:w="0" w:type="auto"/>
            <w:vAlign w:val="center"/>
            <w:hideMark/>
          </w:tcPr>
          <w:p w14:paraId="3F4BB405" w14:textId="77777777" w:rsidR="001B5C5A" w:rsidRPr="001B5C5A" w:rsidRDefault="001B5C5A" w:rsidP="001B5C5A">
            <w:proofErr w:type="spellStart"/>
            <w:r w:rsidRPr="001B5C5A">
              <w:t>App.tsx</w:t>
            </w:r>
            <w:proofErr w:type="spellEnd"/>
          </w:p>
        </w:tc>
        <w:tc>
          <w:tcPr>
            <w:tcW w:w="0" w:type="auto"/>
            <w:vAlign w:val="center"/>
            <w:hideMark/>
          </w:tcPr>
          <w:p w14:paraId="5645F543" w14:textId="77777777" w:rsidR="001B5C5A" w:rsidRPr="001B5C5A" w:rsidRDefault="001B5C5A" w:rsidP="001B5C5A">
            <w:r w:rsidRPr="001B5C5A">
              <w:t>Main app routing</w:t>
            </w:r>
          </w:p>
        </w:tc>
      </w:tr>
      <w:tr w:rsidR="001B5C5A" w:rsidRPr="001B5C5A" w14:paraId="1B28C387" w14:textId="77777777">
        <w:trPr>
          <w:tblCellSpacing w:w="15" w:type="dxa"/>
        </w:trPr>
        <w:tc>
          <w:tcPr>
            <w:tcW w:w="0" w:type="auto"/>
            <w:vAlign w:val="center"/>
            <w:hideMark/>
          </w:tcPr>
          <w:p w14:paraId="08976A08" w14:textId="77777777" w:rsidR="001B5C5A" w:rsidRPr="001B5C5A" w:rsidRDefault="001B5C5A" w:rsidP="001B5C5A">
            <w:proofErr w:type="spellStart"/>
            <w:r w:rsidRPr="001B5C5A">
              <w:t>main.tsx</w:t>
            </w:r>
            <w:proofErr w:type="spellEnd"/>
          </w:p>
        </w:tc>
        <w:tc>
          <w:tcPr>
            <w:tcW w:w="0" w:type="auto"/>
            <w:vAlign w:val="center"/>
            <w:hideMark/>
          </w:tcPr>
          <w:p w14:paraId="33CB592C" w14:textId="77777777" w:rsidR="001B5C5A" w:rsidRPr="001B5C5A" w:rsidRDefault="001B5C5A" w:rsidP="001B5C5A">
            <w:r w:rsidRPr="001B5C5A">
              <w:t>App entry point</w:t>
            </w:r>
          </w:p>
        </w:tc>
      </w:tr>
    </w:tbl>
    <w:p w14:paraId="05E1E405" w14:textId="77777777" w:rsidR="001B5C5A" w:rsidRPr="001B5C5A" w:rsidRDefault="001B5C5A" w:rsidP="001B5C5A">
      <w:r w:rsidRPr="001B5C5A">
        <w:pict w14:anchorId="7A54D876">
          <v:rect id="_x0000_i1571" style="width:0;height:1.5pt" o:hralign="center" o:hrstd="t" o:hr="t" fillcolor="#a0a0a0" stroked="f"/>
        </w:pict>
      </w:r>
    </w:p>
    <w:p w14:paraId="45F53C5A" w14:textId="77777777" w:rsidR="001B5C5A" w:rsidRPr="001B5C5A" w:rsidRDefault="001B5C5A" w:rsidP="001B5C5A">
      <w:pPr>
        <w:rPr>
          <w:b/>
          <w:bCs/>
        </w:rPr>
      </w:pPr>
      <w:r w:rsidRPr="001B5C5A">
        <w:rPr>
          <w:b/>
          <w:bCs/>
        </w:rPr>
        <w:t>2. Frontend Entry Point (App Starts Here)</w:t>
      </w:r>
    </w:p>
    <w:p w14:paraId="6C192CCC" w14:textId="77777777" w:rsidR="001B5C5A" w:rsidRPr="001B5C5A" w:rsidRDefault="001B5C5A" w:rsidP="001B5C5A">
      <w:pPr>
        <w:rPr>
          <w:b/>
          <w:bCs/>
        </w:rPr>
      </w:pPr>
      <w:proofErr w:type="spellStart"/>
      <w:r w:rsidRPr="001B5C5A">
        <w:rPr>
          <w:b/>
          <w:bCs/>
        </w:rPr>
        <w:t>main.tsx</w:t>
      </w:r>
      <w:proofErr w:type="spellEnd"/>
    </w:p>
    <w:p w14:paraId="1CD881BA" w14:textId="77777777" w:rsidR="001B5C5A" w:rsidRPr="001B5C5A" w:rsidRDefault="001B5C5A" w:rsidP="001B5C5A">
      <w:r w:rsidRPr="001B5C5A">
        <w:t xml:space="preserve">This is the </w:t>
      </w:r>
      <w:r w:rsidRPr="001B5C5A">
        <w:rPr>
          <w:b/>
          <w:bCs/>
        </w:rPr>
        <w:t>starting switch</w:t>
      </w:r>
      <w:r w:rsidRPr="001B5C5A">
        <w:t xml:space="preserve"> of the app.</w:t>
      </w:r>
    </w:p>
    <w:p w14:paraId="38F57A89" w14:textId="77777777" w:rsidR="001B5C5A" w:rsidRPr="001B5C5A" w:rsidRDefault="001B5C5A" w:rsidP="001B5C5A">
      <w:r w:rsidRPr="001B5C5A">
        <w:t>What it does:</w:t>
      </w:r>
    </w:p>
    <w:p w14:paraId="3C6ABBED" w14:textId="77777777" w:rsidR="001B5C5A" w:rsidRPr="001B5C5A" w:rsidRDefault="001B5C5A" w:rsidP="001B5C5A">
      <w:pPr>
        <w:numPr>
          <w:ilvl w:val="0"/>
          <w:numId w:val="70"/>
        </w:numPr>
      </w:pPr>
      <w:r w:rsidRPr="001B5C5A">
        <w:t>Loads React</w:t>
      </w:r>
    </w:p>
    <w:p w14:paraId="65B84AFD" w14:textId="77777777" w:rsidR="001B5C5A" w:rsidRPr="001B5C5A" w:rsidRDefault="001B5C5A" w:rsidP="001B5C5A">
      <w:pPr>
        <w:numPr>
          <w:ilvl w:val="0"/>
          <w:numId w:val="70"/>
        </w:numPr>
      </w:pPr>
      <w:r w:rsidRPr="001B5C5A">
        <w:lastRenderedPageBreak/>
        <w:t>Mounts the app into the browser</w:t>
      </w:r>
    </w:p>
    <w:p w14:paraId="6A21A838" w14:textId="77777777" w:rsidR="001B5C5A" w:rsidRPr="001B5C5A" w:rsidRDefault="001B5C5A" w:rsidP="001B5C5A">
      <w:pPr>
        <w:numPr>
          <w:ilvl w:val="0"/>
          <w:numId w:val="70"/>
        </w:numPr>
      </w:pPr>
      <w:r w:rsidRPr="001B5C5A">
        <w:t>Starts FINLEX UI</w:t>
      </w:r>
    </w:p>
    <w:p w14:paraId="283F6428" w14:textId="77777777" w:rsidR="001B5C5A" w:rsidRPr="001B5C5A" w:rsidRDefault="001B5C5A" w:rsidP="001B5C5A">
      <w:r w:rsidRPr="001B5C5A">
        <w:t xml:space="preserve">You usually </w:t>
      </w:r>
      <w:r w:rsidRPr="001B5C5A">
        <w:rPr>
          <w:b/>
          <w:bCs/>
        </w:rPr>
        <w:t>don’t touch this much</w:t>
      </w:r>
      <w:r w:rsidRPr="001B5C5A">
        <w:t>.</w:t>
      </w:r>
    </w:p>
    <w:p w14:paraId="22F21705" w14:textId="77777777" w:rsidR="001B5C5A" w:rsidRPr="001B5C5A" w:rsidRDefault="001B5C5A" w:rsidP="001B5C5A">
      <w:r w:rsidRPr="001B5C5A">
        <w:pict w14:anchorId="24012D4A">
          <v:rect id="_x0000_i1572" style="width:0;height:1.5pt" o:hralign="center" o:hrstd="t" o:hr="t" fillcolor="#a0a0a0" stroked="f"/>
        </w:pict>
      </w:r>
    </w:p>
    <w:p w14:paraId="3C69CF0B" w14:textId="77777777" w:rsidR="001B5C5A" w:rsidRPr="001B5C5A" w:rsidRDefault="001B5C5A" w:rsidP="001B5C5A">
      <w:pPr>
        <w:rPr>
          <w:b/>
          <w:bCs/>
        </w:rPr>
      </w:pPr>
      <w:proofErr w:type="spellStart"/>
      <w:r w:rsidRPr="001B5C5A">
        <w:rPr>
          <w:b/>
          <w:bCs/>
        </w:rPr>
        <w:t>App.tsx</w:t>
      </w:r>
      <w:proofErr w:type="spellEnd"/>
    </w:p>
    <w:p w14:paraId="4238A3A0" w14:textId="77777777" w:rsidR="001B5C5A" w:rsidRPr="001B5C5A" w:rsidRDefault="001B5C5A" w:rsidP="001B5C5A">
      <w:r w:rsidRPr="001B5C5A">
        <w:t xml:space="preserve">This is </w:t>
      </w:r>
      <w:r w:rsidRPr="001B5C5A">
        <w:rPr>
          <w:b/>
          <w:bCs/>
        </w:rPr>
        <w:t>very important</w:t>
      </w:r>
      <w:r w:rsidRPr="001B5C5A">
        <w:t>.</w:t>
      </w:r>
    </w:p>
    <w:p w14:paraId="11EA07AC" w14:textId="77777777" w:rsidR="001B5C5A" w:rsidRPr="001B5C5A" w:rsidRDefault="001B5C5A" w:rsidP="001B5C5A">
      <w:r w:rsidRPr="001B5C5A">
        <w:t>What it does:</w:t>
      </w:r>
    </w:p>
    <w:p w14:paraId="5A34FD17" w14:textId="77777777" w:rsidR="001B5C5A" w:rsidRPr="001B5C5A" w:rsidRDefault="001B5C5A" w:rsidP="001B5C5A">
      <w:pPr>
        <w:numPr>
          <w:ilvl w:val="0"/>
          <w:numId w:val="71"/>
        </w:numPr>
      </w:pPr>
      <w:r w:rsidRPr="001B5C5A">
        <w:t xml:space="preserve">Decides </w:t>
      </w:r>
      <w:r w:rsidRPr="001B5C5A">
        <w:rPr>
          <w:b/>
          <w:bCs/>
        </w:rPr>
        <w:t>which page shows at which URL</w:t>
      </w:r>
    </w:p>
    <w:p w14:paraId="3DDE509E" w14:textId="77777777" w:rsidR="001B5C5A" w:rsidRPr="001B5C5A" w:rsidRDefault="001B5C5A" w:rsidP="001B5C5A">
      <w:pPr>
        <w:numPr>
          <w:ilvl w:val="0"/>
          <w:numId w:val="71"/>
        </w:numPr>
      </w:pPr>
      <w:r w:rsidRPr="001B5C5A">
        <w:t>Controls routing like:</w:t>
      </w:r>
    </w:p>
    <w:p w14:paraId="14C7A181" w14:textId="77777777" w:rsidR="001B5C5A" w:rsidRPr="001B5C5A" w:rsidRDefault="001B5C5A" w:rsidP="001B5C5A">
      <w:pPr>
        <w:numPr>
          <w:ilvl w:val="1"/>
          <w:numId w:val="71"/>
        </w:numPr>
      </w:pPr>
      <w:r w:rsidRPr="001B5C5A">
        <w:t>/ → Home</w:t>
      </w:r>
    </w:p>
    <w:p w14:paraId="498B9F1D" w14:textId="77777777" w:rsidR="001B5C5A" w:rsidRPr="001B5C5A" w:rsidRDefault="001B5C5A" w:rsidP="001B5C5A">
      <w:pPr>
        <w:numPr>
          <w:ilvl w:val="1"/>
          <w:numId w:val="71"/>
        </w:numPr>
      </w:pPr>
      <w:r w:rsidRPr="001B5C5A">
        <w:t>/dashboard → Dashboard</w:t>
      </w:r>
    </w:p>
    <w:p w14:paraId="0C63FFCB" w14:textId="77777777" w:rsidR="001B5C5A" w:rsidRPr="001B5C5A" w:rsidRDefault="001B5C5A" w:rsidP="001B5C5A">
      <w:pPr>
        <w:numPr>
          <w:ilvl w:val="1"/>
          <w:numId w:val="71"/>
        </w:numPr>
      </w:pPr>
      <w:r w:rsidRPr="001B5C5A">
        <w:t>/news → News</w:t>
      </w:r>
    </w:p>
    <w:p w14:paraId="7358C391" w14:textId="77777777" w:rsidR="001B5C5A" w:rsidRPr="001B5C5A" w:rsidRDefault="001B5C5A" w:rsidP="001B5C5A">
      <w:proofErr w:type="gramStart"/>
      <w:r w:rsidRPr="001B5C5A">
        <w:t>So</w:t>
      </w:r>
      <w:proofErr w:type="gramEnd"/>
      <w:r w:rsidRPr="001B5C5A">
        <w:t xml:space="preserve"> when user clicks links → </w:t>
      </w:r>
      <w:proofErr w:type="spellStart"/>
      <w:r w:rsidRPr="001B5C5A">
        <w:t>App.tsx</w:t>
      </w:r>
      <w:proofErr w:type="spellEnd"/>
      <w:r w:rsidRPr="001B5C5A">
        <w:t xml:space="preserve"> decides what to show.</w:t>
      </w:r>
    </w:p>
    <w:p w14:paraId="2F53940D" w14:textId="77777777" w:rsidR="001B5C5A" w:rsidRPr="001B5C5A" w:rsidRDefault="001B5C5A" w:rsidP="001B5C5A">
      <w:r w:rsidRPr="001B5C5A">
        <w:pict w14:anchorId="5C3344A0">
          <v:rect id="_x0000_i1573" style="width:0;height:1.5pt" o:hralign="center" o:hrstd="t" o:hr="t" fillcolor="#a0a0a0" stroked="f"/>
        </w:pict>
      </w:r>
    </w:p>
    <w:p w14:paraId="346392A9" w14:textId="77777777" w:rsidR="001B5C5A" w:rsidRPr="001B5C5A" w:rsidRDefault="001B5C5A" w:rsidP="001B5C5A">
      <w:pPr>
        <w:rPr>
          <w:b/>
          <w:bCs/>
        </w:rPr>
      </w:pPr>
      <w:r w:rsidRPr="001B5C5A">
        <w:rPr>
          <w:b/>
          <w:bCs/>
        </w:rPr>
        <w:t>3. Pages Folder — Full Screens</w:t>
      </w:r>
    </w:p>
    <w:p w14:paraId="6AFE325C" w14:textId="77777777" w:rsidR="001B5C5A" w:rsidRPr="001B5C5A" w:rsidRDefault="001B5C5A" w:rsidP="001B5C5A">
      <w:r w:rsidRPr="001B5C5A">
        <w:t>pages/</w:t>
      </w:r>
    </w:p>
    <w:p w14:paraId="34DEF2E0" w14:textId="77777777" w:rsidR="001B5C5A" w:rsidRPr="001B5C5A" w:rsidRDefault="001B5C5A" w:rsidP="001B5C5A">
      <w:r w:rsidRPr="001B5C5A">
        <w:t xml:space="preserve">  </w:t>
      </w:r>
      <w:proofErr w:type="spellStart"/>
      <w:r w:rsidRPr="001B5C5A">
        <w:t>Home.tsx</w:t>
      </w:r>
      <w:proofErr w:type="spellEnd"/>
    </w:p>
    <w:p w14:paraId="6818542A" w14:textId="77777777" w:rsidR="001B5C5A" w:rsidRPr="001B5C5A" w:rsidRDefault="001B5C5A" w:rsidP="001B5C5A">
      <w:r w:rsidRPr="001B5C5A">
        <w:t xml:space="preserve">  </w:t>
      </w:r>
      <w:proofErr w:type="spellStart"/>
      <w:r w:rsidRPr="001B5C5A">
        <w:t>Dashboard.tsx</w:t>
      </w:r>
      <w:proofErr w:type="spellEnd"/>
    </w:p>
    <w:p w14:paraId="0861B277" w14:textId="77777777" w:rsidR="001B5C5A" w:rsidRPr="001B5C5A" w:rsidRDefault="001B5C5A" w:rsidP="001B5C5A">
      <w:r w:rsidRPr="001B5C5A">
        <w:t xml:space="preserve">  </w:t>
      </w:r>
      <w:proofErr w:type="spellStart"/>
      <w:r w:rsidRPr="001B5C5A">
        <w:t>NewsPage.tsx</w:t>
      </w:r>
      <w:proofErr w:type="spellEnd"/>
    </w:p>
    <w:p w14:paraId="27084597" w14:textId="77777777" w:rsidR="001B5C5A" w:rsidRPr="001B5C5A" w:rsidRDefault="001B5C5A" w:rsidP="001B5C5A">
      <w:r w:rsidRPr="001B5C5A">
        <w:t xml:space="preserve">  </w:t>
      </w:r>
      <w:proofErr w:type="spellStart"/>
      <w:r w:rsidRPr="001B5C5A">
        <w:t>Login.tsx</w:t>
      </w:r>
      <w:proofErr w:type="spellEnd"/>
    </w:p>
    <w:p w14:paraId="03627AD7" w14:textId="77777777" w:rsidR="001B5C5A" w:rsidRPr="001B5C5A" w:rsidRDefault="001B5C5A" w:rsidP="001B5C5A">
      <w:r w:rsidRPr="001B5C5A">
        <w:t xml:space="preserve">  </w:t>
      </w:r>
      <w:proofErr w:type="spellStart"/>
      <w:r w:rsidRPr="001B5C5A">
        <w:t>ExpenseList.tsx</w:t>
      </w:r>
      <w:proofErr w:type="spellEnd"/>
    </w:p>
    <w:p w14:paraId="740F3A6E" w14:textId="77777777" w:rsidR="001B5C5A" w:rsidRPr="001B5C5A" w:rsidRDefault="001B5C5A" w:rsidP="001B5C5A">
      <w:pPr>
        <w:rPr>
          <w:b/>
          <w:bCs/>
        </w:rPr>
      </w:pPr>
      <w:r w:rsidRPr="001B5C5A">
        <w:rPr>
          <w:b/>
          <w:bCs/>
        </w:rPr>
        <w:t>Rule:</w:t>
      </w:r>
    </w:p>
    <w:p w14:paraId="0741943C" w14:textId="77777777" w:rsidR="001B5C5A" w:rsidRPr="001B5C5A" w:rsidRDefault="001B5C5A" w:rsidP="001B5C5A">
      <w:r w:rsidRPr="001B5C5A">
        <w:rPr>
          <w:b/>
          <w:bCs/>
        </w:rPr>
        <w:t>One page = one screen</w:t>
      </w:r>
    </w:p>
    <w:p w14:paraId="79E08873" w14:textId="77777777" w:rsidR="001B5C5A" w:rsidRPr="001B5C5A" w:rsidRDefault="001B5C5A" w:rsidP="001B5C5A">
      <w:r w:rsidRPr="001B5C5A">
        <w:pict w14:anchorId="35DC98AD">
          <v:rect id="_x0000_i1574" style="width:0;height:1.5pt" o:hralign="center" o:hrstd="t" o:hr="t" fillcolor="#a0a0a0" stroked="f"/>
        </w:pict>
      </w:r>
    </w:p>
    <w:p w14:paraId="35DFAEFF" w14:textId="77777777" w:rsidR="001B5C5A" w:rsidRPr="001B5C5A" w:rsidRDefault="001B5C5A" w:rsidP="001B5C5A">
      <w:pPr>
        <w:rPr>
          <w:b/>
          <w:bCs/>
        </w:rPr>
      </w:pPr>
      <w:proofErr w:type="spellStart"/>
      <w:r w:rsidRPr="001B5C5A">
        <w:rPr>
          <w:b/>
          <w:bCs/>
        </w:rPr>
        <w:t>Home.tsx</w:t>
      </w:r>
      <w:proofErr w:type="spellEnd"/>
    </w:p>
    <w:p w14:paraId="614932FE" w14:textId="77777777" w:rsidR="001B5C5A" w:rsidRPr="001B5C5A" w:rsidRDefault="001B5C5A" w:rsidP="001B5C5A">
      <w:r w:rsidRPr="001B5C5A">
        <w:t>This is:</w:t>
      </w:r>
    </w:p>
    <w:p w14:paraId="5036299E" w14:textId="77777777" w:rsidR="001B5C5A" w:rsidRPr="001B5C5A" w:rsidRDefault="001B5C5A" w:rsidP="001B5C5A">
      <w:pPr>
        <w:numPr>
          <w:ilvl w:val="0"/>
          <w:numId w:val="72"/>
        </w:numPr>
      </w:pPr>
      <w:r w:rsidRPr="001B5C5A">
        <w:t>Landing page</w:t>
      </w:r>
    </w:p>
    <w:p w14:paraId="48E76917" w14:textId="77777777" w:rsidR="001B5C5A" w:rsidRPr="001B5C5A" w:rsidRDefault="001B5C5A" w:rsidP="001B5C5A">
      <w:pPr>
        <w:numPr>
          <w:ilvl w:val="0"/>
          <w:numId w:val="72"/>
        </w:numPr>
      </w:pPr>
      <w:r w:rsidRPr="001B5C5A">
        <w:t>First page user sees</w:t>
      </w:r>
    </w:p>
    <w:p w14:paraId="70B77743" w14:textId="77777777" w:rsidR="001B5C5A" w:rsidRPr="001B5C5A" w:rsidRDefault="001B5C5A" w:rsidP="001B5C5A">
      <w:r w:rsidRPr="001B5C5A">
        <w:lastRenderedPageBreak/>
        <w:t>It introduces:</w:t>
      </w:r>
    </w:p>
    <w:p w14:paraId="4967325C" w14:textId="77777777" w:rsidR="001B5C5A" w:rsidRPr="001B5C5A" w:rsidRDefault="001B5C5A" w:rsidP="001B5C5A">
      <w:pPr>
        <w:numPr>
          <w:ilvl w:val="0"/>
          <w:numId w:val="73"/>
        </w:numPr>
      </w:pPr>
      <w:r w:rsidRPr="001B5C5A">
        <w:t>FINLEX</w:t>
      </w:r>
    </w:p>
    <w:p w14:paraId="1703D85A" w14:textId="77777777" w:rsidR="001B5C5A" w:rsidRPr="001B5C5A" w:rsidRDefault="001B5C5A" w:rsidP="001B5C5A">
      <w:pPr>
        <w:numPr>
          <w:ilvl w:val="0"/>
          <w:numId w:val="73"/>
        </w:numPr>
      </w:pPr>
      <w:r w:rsidRPr="001B5C5A">
        <w:t>Visuals</w:t>
      </w:r>
    </w:p>
    <w:p w14:paraId="098FC1E0" w14:textId="77777777" w:rsidR="001B5C5A" w:rsidRPr="001B5C5A" w:rsidRDefault="001B5C5A" w:rsidP="001B5C5A">
      <w:pPr>
        <w:numPr>
          <w:ilvl w:val="0"/>
          <w:numId w:val="73"/>
        </w:numPr>
      </w:pPr>
      <w:r w:rsidRPr="001B5C5A">
        <w:t>Basic navigation</w:t>
      </w:r>
    </w:p>
    <w:p w14:paraId="6B0D654C" w14:textId="77777777" w:rsidR="001B5C5A" w:rsidRPr="001B5C5A" w:rsidRDefault="001B5C5A" w:rsidP="001B5C5A">
      <w:r w:rsidRPr="001B5C5A">
        <w:t xml:space="preserve">This matches the </w:t>
      </w:r>
      <w:r w:rsidRPr="001B5C5A">
        <w:rPr>
          <w:b/>
          <w:bCs/>
        </w:rPr>
        <w:t>project introduction</w:t>
      </w:r>
      <w:r w:rsidRPr="001B5C5A">
        <w:t>.</w:t>
      </w:r>
    </w:p>
    <w:p w14:paraId="7BF3F3EA" w14:textId="77777777" w:rsidR="001B5C5A" w:rsidRPr="001B5C5A" w:rsidRDefault="001B5C5A" w:rsidP="001B5C5A">
      <w:r w:rsidRPr="001B5C5A">
        <w:pict w14:anchorId="6AD9E38F">
          <v:rect id="_x0000_i1575" style="width:0;height:1.5pt" o:hralign="center" o:hrstd="t" o:hr="t" fillcolor="#a0a0a0" stroked="f"/>
        </w:pict>
      </w:r>
    </w:p>
    <w:p w14:paraId="58E15A02" w14:textId="77777777" w:rsidR="001B5C5A" w:rsidRPr="001B5C5A" w:rsidRDefault="001B5C5A" w:rsidP="001B5C5A">
      <w:pPr>
        <w:rPr>
          <w:b/>
          <w:bCs/>
        </w:rPr>
      </w:pPr>
      <w:proofErr w:type="spellStart"/>
      <w:r w:rsidRPr="001B5C5A">
        <w:rPr>
          <w:b/>
          <w:bCs/>
        </w:rPr>
        <w:t>Dashboard.tsx</w:t>
      </w:r>
      <w:proofErr w:type="spellEnd"/>
      <w:r w:rsidRPr="001B5C5A">
        <w:rPr>
          <w:b/>
          <w:bCs/>
        </w:rPr>
        <w:t xml:space="preserve"> (MOST IMPORTANT PAGE)</w:t>
      </w:r>
    </w:p>
    <w:p w14:paraId="5846DE42" w14:textId="77777777" w:rsidR="001B5C5A" w:rsidRPr="001B5C5A" w:rsidRDefault="001B5C5A" w:rsidP="001B5C5A">
      <w:r w:rsidRPr="001B5C5A">
        <w:t xml:space="preserve">This is the </w:t>
      </w:r>
      <w:r w:rsidRPr="001B5C5A">
        <w:rPr>
          <w:b/>
          <w:bCs/>
        </w:rPr>
        <w:t>heart of FINLEX</w:t>
      </w:r>
      <w:r w:rsidRPr="001B5C5A">
        <w:t>.</w:t>
      </w:r>
    </w:p>
    <w:p w14:paraId="31C97A85" w14:textId="77777777" w:rsidR="001B5C5A" w:rsidRPr="001B5C5A" w:rsidRDefault="001B5C5A" w:rsidP="001B5C5A">
      <w:r w:rsidRPr="001B5C5A">
        <w:t>Dashboard contains:</w:t>
      </w:r>
    </w:p>
    <w:p w14:paraId="196E136A" w14:textId="77777777" w:rsidR="001B5C5A" w:rsidRPr="001B5C5A" w:rsidRDefault="001B5C5A" w:rsidP="001B5C5A">
      <w:pPr>
        <w:numPr>
          <w:ilvl w:val="0"/>
          <w:numId w:val="74"/>
        </w:numPr>
      </w:pPr>
      <w:r w:rsidRPr="001B5C5A">
        <w:t>Charts</w:t>
      </w:r>
    </w:p>
    <w:p w14:paraId="2EEB8DD8" w14:textId="77777777" w:rsidR="001B5C5A" w:rsidRPr="001B5C5A" w:rsidRDefault="001B5C5A" w:rsidP="001B5C5A">
      <w:pPr>
        <w:numPr>
          <w:ilvl w:val="0"/>
          <w:numId w:val="74"/>
        </w:numPr>
      </w:pPr>
      <w:r w:rsidRPr="001B5C5A">
        <w:t>Portfolio</w:t>
      </w:r>
    </w:p>
    <w:p w14:paraId="1DAD641F" w14:textId="77777777" w:rsidR="001B5C5A" w:rsidRPr="001B5C5A" w:rsidRDefault="001B5C5A" w:rsidP="001B5C5A">
      <w:pPr>
        <w:numPr>
          <w:ilvl w:val="0"/>
          <w:numId w:val="74"/>
        </w:numPr>
      </w:pPr>
      <w:r w:rsidRPr="001B5C5A">
        <w:t>Wallet info</w:t>
      </w:r>
    </w:p>
    <w:p w14:paraId="1FE6CC22" w14:textId="77777777" w:rsidR="001B5C5A" w:rsidRPr="001B5C5A" w:rsidRDefault="001B5C5A" w:rsidP="001B5C5A">
      <w:pPr>
        <w:numPr>
          <w:ilvl w:val="0"/>
          <w:numId w:val="74"/>
        </w:numPr>
      </w:pPr>
      <w:r w:rsidRPr="001B5C5A">
        <w:t>AI components</w:t>
      </w:r>
    </w:p>
    <w:p w14:paraId="74320A24" w14:textId="77777777" w:rsidR="001B5C5A" w:rsidRPr="001B5C5A" w:rsidRDefault="001B5C5A" w:rsidP="001B5C5A">
      <w:pPr>
        <w:numPr>
          <w:ilvl w:val="0"/>
          <w:numId w:val="74"/>
        </w:numPr>
      </w:pPr>
      <w:r w:rsidRPr="001B5C5A">
        <w:t>Market data</w:t>
      </w:r>
    </w:p>
    <w:p w14:paraId="3EBC0675" w14:textId="77777777" w:rsidR="001B5C5A" w:rsidRPr="001B5C5A" w:rsidRDefault="001B5C5A" w:rsidP="001B5C5A">
      <w:r w:rsidRPr="001B5C5A">
        <w:t xml:space="preserve">Most components are </w:t>
      </w:r>
      <w:r w:rsidRPr="001B5C5A">
        <w:rPr>
          <w:b/>
          <w:bCs/>
        </w:rPr>
        <w:t>assembled here</w:t>
      </w:r>
      <w:r w:rsidRPr="001B5C5A">
        <w:t>.</w:t>
      </w:r>
    </w:p>
    <w:p w14:paraId="4E508840" w14:textId="77777777" w:rsidR="001B5C5A" w:rsidRPr="001B5C5A" w:rsidRDefault="001B5C5A" w:rsidP="001B5C5A">
      <w:r w:rsidRPr="001B5C5A">
        <w:t>Think of Dashboard as:</w:t>
      </w:r>
    </w:p>
    <w:p w14:paraId="0287DF9D" w14:textId="77777777" w:rsidR="001B5C5A" w:rsidRPr="001B5C5A" w:rsidRDefault="001B5C5A" w:rsidP="001B5C5A">
      <w:r w:rsidRPr="001B5C5A">
        <w:t>A container that holds many components together</w:t>
      </w:r>
    </w:p>
    <w:p w14:paraId="319A2DC7" w14:textId="77777777" w:rsidR="001B5C5A" w:rsidRPr="001B5C5A" w:rsidRDefault="001B5C5A" w:rsidP="001B5C5A">
      <w:r w:rsidRPr="001B5C5A">
        <w:pict w14:anchorId="43FBE66D">
          <v:rect id="_x0000_i1576" style="width:0;height:1.5pt" o:hralign="center" o:hrstd="t" o:hr="t" fillcolor="#a0a0a0" stroked="f"/>
        </w:pict>
      </w:r>
    </w:p>
    <w:p w14:paraId="02DAF76D" w14:textId="77777777" w:rsidR="001B5C5A" w:rsidRPr="001B5C5A" w:rsidRDefault="001B5C5A" w:rsidP="001B5C5A">
      <w:pPr>
        <w:rPr>
          <w:b/>
          <w:bCs/>
        </w:rPr>
      </w:pPr>
      <w:proofErr w:type="spellStart"/>
      <w:r w:rsidRPr="001B5C5A">
        <w:rPr>
          <w:b/>
          <w:bCs/>
        </w:rPr>
        <w:t>NewsPage.tsx</w:t>
      </w:r>
      <w:proofErr w:type="spellEnd"/>
    </w:p>
    <w:p w14:paraId="2552C9B2" w14:textId="77777777" w:rsidR="001B5C5A" w:rsidRPr="001B5C5A" w:rsidRDefault="001B5C5A" w:rsidP="001B5C5A">
      <w:r w:rsidRPr="001B5C5A">
        <w:t>This page:</w:t>
      </w:r>
    </w:p>
    <w:p w14:paraId="741074E0" w14:textId="77777777" w:rsidR="001B5C5A" w:rsidRPr="001B5C5A" w:rsidRDefault="001B5C5A" w:rsidP="001B5C5A">
      <w:pPr>
        <w:numPr>
          <w:ilvl w:val="0"/>
          <w:numId w:val="75"/>
        </w:numPr>
      </w:pPr>
      <w:r w:rsidRPr="001B5C5A">
        <w:t>Shows financial / crypto news</w:t>
      </w:r>
    </w:p>
    <w:p w14:paraId="3660A398" w14:textId="77777777" w:rsidR="001B5C5A" w:rsidRPr="001B5C5A" w:rsidRDefault="001B5C5A" w:rsidP="001B5C5A">
      <w:pPr>
        <w:numPr>
          <w:ilvl w:val="0"/>
          <w:numId w:val="75"/>
        </w:numPr>
      </w:pPr>
      <w:r w:rsidRPr="001B5C5A">
        <w:t>Uses news APIs</w:t>
      </w:r>
    </w:p>
    <w:p w14:paraId="3470DF8D" w14:textId="77777777" w:rsidR="001B5C5A" w:rsidRPr="001B5C5A" w:rsidRDefault="001B5C5A" w:rsidP="001B5C5A">
      <w:pPr>
        <w:numPr>
          <w:ilvl w:val="0"/>
          <w:numId w:val="75"/>
        </w:numPr>
      </w:pPr>
      <w:r w:rsidRPr="001B5C5A">
        <w:t>Supports market sentiment learning</w:t>
      </w:r>
    </w:p>
    <w:p w14:paraId="693CFC30" w14:textId="77777777" w:rsidR="001B5C5A" w:rsidRPr="001B5C5A" w:rsidRDefault="001B5C5A" w:rsidP="001B5C5A">
      <w:r w:rsidRPr="001B5C5A">
        <w:t xml:space="preserve">Matches </w:t>
      </w:r>
      <w:r w:rsidRPr="001B5C5A">
        <w:rPr>
          <w:b/>
          <w:bCs/>
        </w:rPr>
        <w:t>News &amp; Insights module</w:t>
      </w:r>
      <w:r w:rsidRPr="001B5C5A">
        <w:t xml:space="preserve"> from project idea.</w:t>
      </w:r>
    </w:p>
    <w:p w14:paraId="63A3A0B7" w14:textId="77777777" w:rsidR="001B5C5A" w:rsidRPr="001B5C5A" w:rsidRDefault="001B5C5A" w:rsidP="001B5C5A">
      <w:r w:rsidRPr="001B5C5A">
        <w:pict w14:anchorId="31C3B8A4">
          <v:rect id="_x0000_i1577" style="width:0;height:1.5pt" o:hralign="center" o:hrstd="t" o:hr="t" fillcolor="#a0a0a0" stroked="f"/>
        </w:pict>
      </w:r>
    </w:p>
    <w:p w14:paraId="1759802C" w14:textId="77777777" w:rsidR="001B5C5A" w:rsidRPr="001B5C5A" w:rsidRDefault="001B5C5A" w:rsidP="001B5C5A">
      <w:pPr>
        <w:rPr>
          <w:b/>
          <w:bCs/>
        </w:rPr>
      </w:pPr>
      <w:r w:rsidRPr="001B5C5A">
        <w:rPr>
          <w:b/>
          <w:bCs/>
        </w:rPr>
        <w:t>Expense pages</w:t>
      </w:r>
    </w:p>
    <w:p w14:paraId="5F96DCD8" w14:textId="77777777" w:rsidR="001B5C5A" w:rsidRPr="001B5C5A" w:rsidRDefault="001B5C5A" w:rsidP="001B5C5A">
      <w:r w:rsidRPr="001B5C5A">
        <w:t>Files like:</w:t>
      </w:r>
    </w:p>
    <w:p w14:paraId="39A32189" w14:textId="77777777" w:rsidR="001B5C5A" w:rsidRPr="001B5C5A" w:rsidRDefault="001B5C5A" w:rsidP="001B5C5A">
      <w:pPr>
        <w:numPr>
          <w:ilvl w:val="0"/>
          <w:numId w:val="76"/>
        </w:numPr>
      </w:pPr>
      <w:proofErr w:type="spellStart"/>
      <w:r w:rsidRPr="001B5C5A">
        <w:t>ExpenseList.tsx</w:t>
      </w:r>
      <w:proofErr w:type="spellEnd"/>
    </w:p>
    <w:p w14:paraId="424A6128" w14:textId="77777777" w:rsidR="001B5C5A" w:rsidRPr="001B5C5A" w:rsidRDefault="001B5C5A" w:rsidP="001B5C5A">
      <w:pPr>
        <w:numPr>
          <w:ilvl w:val="0"/>
          <w:numId w:val="76"/>
        </w:numPr>
      </w:pPr>
      <w:proofErr w:type="spellStart"/>
      <w:r w:rsidRPr="001B5C5A">
        <w:lastRenderedPageBreak/>
        <w:t>ManualExpenseEntry.tsx</w:t>
      </w:r>
      <w:proofErr w:type="spellEnd"/>
    </w:p>
    <w:p w14:paraId="3A7E13F3" w14:textId="77777777" w:rsidR="001B5C5A" w:rsidRPr="001B5C5A" w:rsidRDefault="001B5C5A" w:rsidP="001B5C5A">
      <w:pPr>
        <w:numPr>
          <w:ilvl w:val="0"/>
          <w:numId w:val="76"/>
        </w:numPr>
      </w:pPr>
      <w:proofErr w:type="spellStart"/>
      <w:r w:rsidRPr="001B5C5A">
        <w:t>BillUploadExpense.tsx</w:t>
      </w:r>
      <w:proofErr w:type="spellEnd"/>
    </w:p>
    <w:p w14:paraId="11D011A5" w14:textId="77777777" w:rsidR="001B5C5A" w:rsidRPr="001B5C5A" w:rsidRDefault="001B5C5A" w:rsidP="001B5C5A">
      <w:r w:rsidRPr="001B5C5A">
        <w:t>These implement:</w:t>
      </w:r>
    </w:p>
    <w:p w14:paraId="76419B8A" w14:textId="77777777" w:rsidR="001B5C5A" w:rsidRPr="001B5C5A" w:rsidRDefault="001B5C5A" w:rsidP="001B5C5A">
      <w:pPr>
        <w:numPr>
          <w:ilvl w:val="0"/>
          <w:numId w:val="77"/>
        </w:numPr>
      </w:pPr>
      <w:r w:rsidRPr="001B5C5A">
        <w:t>Expense tracker feature</w:t>
      </w:r>
    </w:p>
    <w:p w14:paraId="4DF8EA9A" w14:textId="77777777" w:rsidR="001B5C5A" w:rsidRPr="001B5C5A" w:rsidRDefault="001B5C5A" w:rsidP="001B5C5A">
      <w:pPr>
        <w:numPr>
          <w:ilvl w:val="0"/>
          <w:numId w:val="77"/>
        </w:numPr>
      </w:pPr>
      <w:r w:rsidRPr="001B5C5A">
        <w:t>Budget learning</w:t>
      </w:r>
    </w:p>
    <w:p w14:paraId="614CFE52" w14:textId="77777777" w:rsidR="001B5C5A" w:rsidRPr="001B5C5A" w:rsidRDefault="001B5C5A" w:rsidP="001B5C5A">
      <w:pPr>
        <w:numPr>
          <w:ilvl w:val="0"/>
          <w:numId w:val="77"/>
        </w:numPr>
      </w:pPr>
      <w:r w:rsidRPr="001B5C5A">
        <w:t>Financial discipline module</w:t>
      </w:r>
    </w:p>
    <w:p w14:paraId="61C56A9A" w14:textId="77777777" w:rsidR="001B5C5A" w:rsidRPr="001B5C5A" w:rsidRDefault="001B5C5A" w:rsidP="001B5C5A">
      <w:r w:rsidRPr="001B5C5A">
        <w:t xml:space="preserve">This connects to </w:t>
      </w:r>
      <w:r w:rsidRPr="001B5C5A">
        <w:rPr>
          <w:b/>
          <w:bCs/>
        </w:rPr>
        <w:t>Financial Management Module</w:t>
      </w:r>
      <w:r w:rsidRPr="001B5C5A">
        <w:t xml:space="preserve"> in your PPT.</w:t>
      </w:r>
    </w:p>
    <w:p w14:paraId="6D97757A" w14:textId="77777777" w:rsidR="001B5C5A" w:rsidRPr="001B5C5A" w:rsidRDefault="001B5C5A" w:rsidP="001B5C5A">
      <w:r w:rsidRPr="001B5C5A">
        <w:pict w14:anchorId="3C8F4BA3">
          <v:rect id="_x0000_i1578" style="width:0;height:1.5pt" o:hralign="center" o:hrstd="t" o:hr="t" fillcolor="#a0a0a0" stroked="f"/>
        </w:pict>
      </w:r>
    </w:p>
    <w:p w14:paraId="6682B9DC" w14:textId="77777777" w:rsidR="001B5C5A" w:rsidRPr="001B5C5A" w:rsidRDefault="001B5C5A" w:rsidP="001B5C5A">
      <w:pPr>
        <w:rPr>
          <w:b/>
          <w:bCs/>
        </w:rPr>
      </w:pPr>
      <w:r w:rsidRPr="001B5C5A">
        <w:rPr>
          <w:b/>
          <w:bCs/>
        </w:rPr>
        <w:t>4. Components Folder — Building Blocks</w:t>
      </w:r>
    </w:p>
    <w:p w14:paraId="40212688" w14:textId="77777777" w:rsidR="001B5C5A" w:rsidRPr="001B5C5A" w:rsidRDefault="001B5C5A" w:rsidP="001B5C5A">
      <w:r w:rsidRPr="001B5C5A">
        <w:t>components/</w:t>
      </w:r>
    </w:p>
    <w:p w14:paraId="52D001AD" w14:textId="77777777" w:rsidR="001B5C5A" w:rsidRPr="001B5C5A" w:rsidRDefault="001B5C5A" w:rsidP="001B5C5A">
      <w:r w:rsidRPr="001B5C5A">
        <w:t xml:space="preserve">  Chatbot/</w:t>
      </w:r>
    </w:p>
    <w:p w14:paraId="10DD34A0" w14:textId="77777777" w:rsidR="001B5C5A" w:rsidRPr="001B5C5A" w:rsidRDefault="001B5C5A" w:rsidP="001B5C5A">
      <w:r w:rsidRPr="001B5C5A">
        <w:t xml:space="preserve">  </w:t>
      </w:r>
      <w:proofErr w:type="spellStart"/>
      <w:r w:rsidRPr="001B5C5A">
        <w:t>Chatbot.tsx</w:t>
      </w:r>
      <w:proofErr w:type="spellEnd"/>
    </w:p>
    <w:p w14:paraId="11388B63" w14:textId="77777777" w:rsidR="001B5C5A" w:rsidRPr="001B5C5A" w:rsidRDefault="001B5C5A" w:rsidP="001B5C5A">
      <w:r w:rsidRPr="001B5C5A">
        <w:t xml:space="preserve">  </w:t>
      </w:r>
      <w:proofErr w:type="spellStart"/>
      <w:r w:rsidRPr="001B5C5A">
        <w:t>LiveChart.tsx</w:t>
      </w:r>
      <w:proofErr w:type="spellEnd"/>
    </w:p>
    <w:p w14:paraId="4147FD5A" w14:textId="77777777" w:rsidR="001B5C5A" w:rsidRPr="001B5C5A" w:rsidRDefault="001B5C5A" w:rsidP="001B5C5A">
      <w:r w:rsidRPr="001B5C5A">
        <w:t xml:space="preserve">  </w:t>
      </w:r>
      <w:proofErr w:type="spellStart"/>
      <w:r w:rsidRPr="001B5C5A">
        <w:t>WalletPortfolio.tsx</w:t>
      </w:r>
      <w:proofErr w:type="spellEnd"/>
    </w:p>
    <w:p w14:paraId="01CF3BDE" w14:textId="77777777" w:rsidR="001B5C5A" w:rsidRPr="001B5C5A" w:rsidRDefault="001B5C5A" w:rsidP="001B5C5A">
      <w:r w:rsidRPr="001B5C5A">
        <w:t xml:space="preserve">  </w:t>
      </w:r>
      <w:proofErr w:type="spellStart"/>
      <w:r w:rsidRPr="001B5C5A">
        <w:t>Navbar.tsx</w:t>
      </w:r>
      <w:proofErr w:type="spellEnd"/>
    </w:p>
    <w:p w14:paraId="063862C8" w14:textId="77777777" w:rsidR="001B5C5A" w:rsidRPr="001B5C5A" w:rsidRDefault="001B5C5A" w:rsidP="001B5C5A">
      <w:r w:rsidRPr="001B5C5A">
        <w:t xml:space="preserve">  </w:t>
      </w:r>
      <w:proofErr w:type="spellStart"/>
      <w:r w:rsidRPr="001B5C5A">
        <w:t>AIBudgetAdvisor.tsx</w:t>
      </w:r>
      <w:proofErr w:type="spellEnd"/>
    </w:p>
    <w:p w14:paraId="3C324FCD" w14:textId="77777777" w:rsidR="001B5C5A" w:rsidRPr="001B5C5A" w:rsidRDefault="001B5C5A" w:rsidP="001B5C5A">
      <w:pPr>
        <w:rPr>
          <w:b/>
          <w:bCs/>
        </w:rPr>
      </w:pPr>
      <w:r w:rsidRPr="001B5C5A">
        <w:rPr>
          <w:b/>
          <w:bCs/>
        </w:rPr>
        <w:t>Rule:</w:t>
      </w:r>
    </w:p>
    <w:p w14:paraId="712C3E55" w14:textId="77777777" w:rsidR="001B5C5A" w:rsidRPr="001B5C5A" w:rsidRDefault="001B5C5A" w:rsidP="001B5C5A">
      <w:r w:rsidRPr="001B5C5A">
        <w:t xml:space="preserve">Components are </w:t>
      </w:r>
      <w:r w:rsidRPr="001B5C5A">
        <w:rPr>
          <w:b/>
          <w:bCs/>
        </w:rPr>
        <w:t>pieces</w:t>
      </w:r>
      <w:r w:rsidRPr="001B5C5A">
        <w:t xml:space="preserve">, pages are </w:t>
      </w:r>
      <w:r w:rsidRPr="001B5C5A">
        <w:rPr>
          <w:b/>
          <w:bCs/>
        </w:rPr>
        <w:t>collections of pieces</w:t>
      </w:r>
    </w:p>
    <w:p w14:paraId="49602FC0" w14:textId="77777777" w:rsidR="001B5C5A" w:rsidRPr="001B5C5A" w:rsidRDefault="001B5C5A" w:rsidP="001B5C5A">
      <w:r w:rsidRPr="001B5C5A">
        <w:pict w14:anchorId="605580CF">
          <v:rect id="_x0000_i1579" style="width:0;height:1.5pt" o:hralign="center" o:hrstd="t" o:hr="t" fillcolor="#a0a0a0" stroked="f"/>
        </w:pict>
      </w:r>
    </w:p>
    <w:p w14:paraId="0A14AFBF" w14:textId="77777777" w:rsidR="001B5C5A" w:rsidRPr="001B5C5A" w:rsidRDefault="001B5C5A" w:rsidP="001B5C5A">
      <w:pPr>
        <w:rPr>
          <w:b/>
          <w:bCs/>
        </w:rPr>
      </w:pPr>
      <w:r w:rsidRPr="001B5C5A">
        <w:rPr>
          <w:b/>
          <w:bCs/>
        </w:rPr>
        <w:t>5. Chatbot (AI Feature)</w:t>
      </w:r>
    </w:p>
    <w:p w14:paraId="56A6E171" w14:textId="77777777" w:rsidR="001B5C5A" w:rsidRPr="001B5C5A" w:rsidRDefault="001B5C5A" w:rsidP="001B5C5A">
      <w:pPr>
        <w:rPr>
          <w:b/>
          <w:bCs/>
        </w:rPr>
      </w:pPr>
      <w:r w:rsidRPr="001B5C5A">
        <w:rPr>
          <w:b/>
          <w:bCs/>
        </w:rPr>
        <w:t>Files involved:</w:t>
      </w:r>
    </w:p>
    <w:p w14:paraId="5B238896" w14:textId="77777777" w:rsidR="001B5C5A" w:rsidRPr="001B5C5A" w:rsidRDefault="001B5C5A" w:rsidP="001B5C5A">
      <w:r w:rsidRPr="001B5C5A">
        <w:t>components/</w:t>
      </w:r>
    </w:p>
    <w:p w14:paraId="7D3BC8D7" w14:textId="77777777" w:rsidR="001B5C5A" w:rsidRPr="001B5C5A" w:rsidRDefault="001B5C5A" w:rsidP="001B5C5A">
      <w:r w:rsidRPr="001B5C5A">
        <w:t xml:space="preserve">  </w:t>
      </w:r>
      <w:proofErr w:type="spellStart"/>
      <w:r w:rsidRPr="001B5C5A">
        <w:t>Chatbot.tsx</w:t>
      </w:r>
      <w:proofErr w:type="spellEnd"/>
    </w:p>
    <w:p w14:paraId="7994E4F3" w14:textId="77777777" w:rsidR="001B5C5A" w:rsidRPr="001B5C5A" w:rsidRDefault="001B5C5A" w:rsidP="001B5C5A">
      <w:r w:rsidRPr="001B5C5A">
        <w:t xml:space="preserve">  Chatbot/</w:t>
      </w:r>
      <w:proofErr w:type="spellStart"/>
      <w:r w:rsidRPr="001B5C5A">
        <w:t>index.tsx</w:t>
      </w:r>
      <w:proofErr w:type="spellEnd"/>
    </w:p>
    <w:p w14:paraId="6020406D" w14:textId="77777777" w:rsidR="001B5C5A" w:rsidRPr="001B5C5A" w:rsidRDefault="001B5C5A" w:rsidP="001B5C5A">
      <w:r w:rsidRPr="001B5C5A">
        <w:t>server/</w:t>
      </w:r>
      <w:proofErr w:type="spellStart"/>
      <w:r w:rsidRPr="001B5C5A">
        <w:t>src</w:t>
      </w:r>
      <w:proofErr w:type="spellEnd"/>
      <w:r w:rsidRPr="001B5C5A">
        <w:t>/routes/</w:t>
      </w:r>
      <w:proofErr w:type="spellStart"/>
      <w:r w:rsidRPr="001B5C5A">
        <w:t>gemini.ts</w:t>
      </w:r>
      <w:proofErr w:type="spellEnd"/>
    </w:p>
    <w:p w14:paraId="50548311" w14:textId="77777777" w:rsidR="001B5C5A" w:rsidRPr="001B5C5A" w:rsidRDefault="001B5C5A" w:rsidP="001B5C5A">
      <w:r w:rsidRPr="001B5C5A">
        <w:t>utils/</w:t>
      </w:r>
      <w:proofErr w:type="spellStart"/>
      <w:r w:rsidRPr="001B5C5A">
        <w:t>geminiModels.ts</w:t>
      </w:r>
      <w:proofErr w:type="spellEnd"/>
    </w:p>
    <w:p w14:paraId="55350B7A" w14:textId="77777777" w:rsidR="001B5C5A" w:rsidRPr="001B5C5A" w:rsidRDefault="001B5C5A" w:rsidP="001B5C5A">
      <w:pPr>
        <w:rPr>
          <w:b/>
          <w:bCs/>
        </w:rPr>
      </w:pPr>
      <w:r w:rsidRPr="001B5C5A">
        <w:rPr>
          <w:b/>
          <w:bCs/>
        </w:rPr>
        <w:t xml:space="preserve">What </w:t>
      </w:r>
      <w:proofErr w:type="spellStart"/>
      <w:r w:rsidRPr="001B5C5A">
        <w:rPr>
          <w:b/>
          <w:bCs/>
        </w:rPr>
        <w:t>Chatbot.tsx</w:t>
      </w:r>
      <w:proofErr w:type="spellEnd"/>
      <w:r w:rsidRPr="001B5C5A">
        <w:rPr>
          <w:b/>
          <w:bCs/>
        </w:rPr>
        <w:t xml:space="preserve"> does (Frontend)</w:t>
      </w:r>
    </w:p>
    <w:p w14:paraId="6F061B2A" w14:textId="77777777" w:rsidR="001B5C5A" w:rsidRPr="001B5C5A" w:rsidRDefault="001B5C5A" w:rsidP="001B5C5A">
      <w:pPr>
        <w:numPr>
          <w:ilvl w:val="0"/>
          <w:numId w:val="78"/>
        </w:numPr>
      </w:pPr>
      <w:r w:rsidRPr="001B5C5A">
        <w:t>Displays chat UI</w:t>
      </w:r>
    </w:p>
    <w:p w14:paraId="584CFDE9" w14:textId="77777777" w:rsidR="001B5C5A" w:rsidRPr="001B5C5A" w:rsidRDefault="001B5C5A" w:rsidP="001B5C5A">
      <w:pPr>
        <w:numPr>
          <w:ilvl w:val="0"/>
          <w:numId w:val="78"/>
        </w:numPr>
      </w:pPr>
      <w:r w:rsidRPr="001B5C5A">
        <w:lastRenderedPageBreak/>
        <w:t>Takes user question</w:t>
      </w:r>
    </w:p>
    <w:p w14:paraId="1CB5C3F7" w14:textId="77777777" w:rsidR="001B5C5A" w:rsidRPr="001B5C5A" w:rsidRDefault="001B5C5A" w:rsidP="001B5C5A">
      <w:pPr>
        <w:numPr>
          <w:ilvl w:val="0"/>
          <w:numId w:val="78"/>
        </w:numPr>
      </w:pPr>
      <w:r w:rsidRPr="001B5C5A">
        <w:t>Sends question to backend</w:t>
      </w:r>
    </w:p>
    <w:p w14:paraId="042B98ED" w14:textId="77777777" w:rsidR="001B5C5A" w:rsidRPr="001B5C5A" w:rsidRDefault="001B5C5A" w:rsidP="001B5C5A">
      <w:pPr>
        <w:numPr>
          <w:ilvl w:val="0"/>
          <w:numId w:val="78"/>
        </w:numPr>
      </w:pPr>
      <w:r w:rsidRPr="001B5C5A">
        <w:t>Shows AI response</w:t>
      </w:r>
    </w:p>
    <w:p w14:paraId="1796666F" w14:textId="77777777" w:rsidR="001B5C5A" w:rsidRPr="001B5C5A" w:rsidRDefault="001B5C5A" w:rsidP="001B5C5A">
      <w:r w:rsidRPr="001B5C5A">
        <w:t>This file:</w:t>
      </w:r>
    </w:p>
    <w:p w14:paraId="7FE47BD9" w14:textId="77777777" w:rsidR="001B5C5A" w:rsidRPr="001B5C5A" w:rsidRDefault="001B5C5A" w:rsidP="001B5C5A">
      <w:pPr>
        <w:numPr>
          <w:ilvl w:val="0"/>
          <w:numId w:val="79"/>
        </w:numPr>
      </w:pPr>
      <w:r w:rsidRPr="001B5C5A">
        <w:t>Handles button clicks</w:t>
      </w:r>
    </w:p>
    <w:p w14:paraId="7B7037A1" w14:textId="77777777" w:rsidR="001B5C5A" w:rsidRPr="001B5C5A" w:rsidRDefault="001B5C5A" w:rsidP="001B5C5A">
      <w:pPr>
        <w:numPr>
          <w:ilvl w:val="0"/>
          <w:numId w:val="79"/>
        </w:numPr>
      </w:pPr>
      <w:r w:rsidRPr="001B5C5A">
        <w:t>Handles chat messages</w:t>
      </w:r>
    </w:p>
    <w:p w14:paraId="1B1308D0" w14:textId="77777777" w:rsidR="001B5C5A" w:rsidRPr="001B5C5A" w:rsidRDefault="001B5C5A" w:rsidP="001B5C5A">
      <w:pPr>
        <w:numPr>
          <w:ilvl w:val="0"/>
          <w:numId w:val="79"/>
        </w:numPr>
      </w:pPr>
      <w:r w:rsidRPr="001B5C5A">
        <w:t>Handles loading states</w:t>
      </w:r>
    </w:p>
    <w:p w14:paraId="4445C7A3" w14:textId="77777777" w:rsidR="001B5C5A" w:rsidRPr="001B5C5A" w:rsidRDefault="001B5C5A" w:rsidP="001B5C5A">
      <w:r w:rsidRPr="001B5C5A">
        <w:pict w14:anchorId="4B3B61CF">
          <v:rect id="_x0000_i1580" style="width:0;height:1.5pt" o:hralign="center" o:hrstd="t" o:hr="t" fillcolor="#a0a0a0" stroked="f"/>
        </w:pict>
      </w:r>
    </w:p>
    <w:p w14:paraId="44089B45" w14:textId="77777777" w:rsidR="001B5C5A" w:rsidRPr="001B5C5A" w:rsidRDefault="001B5C5A" w:rsidP="001B5C5A">
      <w:pPr>
        <w:rPr>
          <w:b/>
          <w:bCs/>
        </w:rPr>
      </w:pPr>
      <w:r w:rsidRPr="001B5C5A">
        <w:rPr>
          <w:b/>
          <w:bCs/>
        </w:rPr>
        <w:t xml:space="preserve">How AI </w:t>
      </w:r>
      <w:proofErr w:type="gramStart"/>
      <w:r w:rsidRPr="001B5C5A">
        <w:rPr>
          <w:b/>
          <w:bCs/>
        </w:rPr>
        <w:t>actually works</w:t>
      </w:r>
      <w:proofErr w:type="gramEnd"/>
      <w:r w:rsidRPr="001B5C5A">
        <w:rPr>
          <w:b/>
          <w:bCs/>
        </w:rPr>
        <w:t xml:space="preserve"> (Connection)</w:t>
      </w:r>
    </w:p>
    <w:p w14:paraId="193984DA" w14:textId="77777777" w:rsidR="001B5C5A" w:rsidRPr="001B5C5A" w:rsidRDefault="001B5C5A" w:rsidP="001B5C5A">
      <w:r w:rsidRPr="001B5C5A">
        <w:t>Flow:</w:t>
      </w:r>
    </w:p>
    <w:p w14:paraId="4EAA706B" w14:textId="77777777" w:rsidR="001B5C5A" w:rsidRPr="001B5C5A" w:rsidRDefault="001B5C5A" w:rsidP="001B5C5A">
      <w:r w:rsidRPr="001B5C5A">
        <w:t xml:space="preserve">User → </w:t>
      </w:r>
      <w:proofErr w:type="spellStart"/>
      <w:r w:rsidRPr="001B5C5A">
        <w:t>Chatbot.tsx</w:t>
      </w:r>
      <w:proofErr w:type="spellEnd"/>
      <w:r w:rsidRPr="001B5C5A">
        <w:t xml:space="preserve"> → Backend → Gemini API → Response → User</w:t>
      </w:r>
    </w:p>
    <w:p w14:paraId="7BA78ECF" w14:textId="77777777" w:rsidR="001B5C5A" w:rsidRPr="001B5C5A" w:rsidRDefault="001B5C5A" w:rsidP="001B5C5A">
      <w:r w:rsidRPr="001B5C5A">
        <w:t xml:space="preserve">Chatbot </w:t>
      </w:r>
      <w:r w:rsidRPr="001B5C5A">
        <w:rPr>
          <w:b/>
          <w:bCs/>
        </w:rPr>
        <w:t>never talks to Gemini directly</w:t>
      </w:r>
      <w:r w:rsidRPr="001B5C5A">
        <w:t>.</w:t>
      </w:r>
      <w:r w:rsidRPr="001B5C5A">
        <w:br/>
        <w:t>It always goes through backend (important for security).</w:t>
      </w:r>
    </w:p>
    <w:p w14:paraId="661EA883" w14:textId="77777777" w:rsidR="001B5C5A" w:rsidRPr="001B5C5A" w:rsidRDefault="001B5C5A" w:rsidP="001B5C5A">
      <w:r w:rsidRPr="001B5C5A">
        <w:pict w14:anchorId="40242F85">
          <v:rect id="_x0000_i1581" style="width:0;height:1.5pt" o:hralign="center" o:hrstd="t" o:hr="t" fillcolor="#a0a0a0" stroked="f"/>
        </w:pict>
      </w:r>
    </w:p>
    <w:p w14:paraId="4133999C" w14:textId="77777777" w:rsidR="001B5C5A" w:rsidRPr="001B5C5A" w:rsidRDefault="001B5C5A" w:rsidP="001B5C5A">
      <w:pPr>
        <w:rPr>
          <w:b/>
          <w:bCs/>
        </w:rPr>
      </w:pPr>
      <w:r w:rsidRPr="001B5C5A">
        <w:rPr>
          <w:b/>
          <w:bCs/>
        </w:rPr>
        <w:t>6. Backend Folder (server/) — Brain of the App</w:t>
      </w:r>
    </w:p>
    <w:p w14:paraId="7398BE59" w14:textId="77777777" w:rsidR="001B5C5A" w:rsidRPr="001B5C5A" w:rsidRDefault="001B5C5A" w:rsidP="001B5C5A">
      <w:r w:rsidRPr="001B5C5A">
        <w:t>server/</w:t>
      </w:r>
    </w:p>
    <w:p w14:paraId="45CB63E1" w14:textId="77777777" w:rsidR="001B5C5A" w:rsidRPr="001B5C5A" w:rsidRDefault="001B5C5A" w:rsidP="001B5C5A">
      <w:r w:rsidRPr="001B5C5A">
        <w:t xml:space="preserve">  </w:t>
      </w:r>
      <w:proofErr w:type="spellStart"/>
      <w:r w:rsidRPr="001B5C5A">
        <w:t>src</w:t>
      </w:r>
      <w:proofErr w:type="spellEnd"/>
      <w:r w:rsidRPr="001B5C5A">
        <w:t>/</w:t>
      </w:r>
    </w:p>
    <w:p w14:paraId="26C378D8" w14:textId="77777777" w:rsidR="001B5C5A" w:rsidRPr="001B5C5A" w:rsidRDefault="001B5C5A" w:rsidP="001B5C5A">
      <w:r w:rsidRPr="001B5C5A">
        <w:t xml:space="preserve">    </w:t>
      </w:r>
      <w:proofErr w:type="spellStart"/>
      <w:r w:rsidRPr="001B5C5A">
        <w:t>index.ts</w:t>
      </w:r>
      <w:proofErr w:type="spellEnd"/>
    </w:p>
    <w:p w14:paraId="33FFC299" w14:textId="77777777" w:rsidR="001B5C5A" w:rsidRPr="001B5C5A" w:rsidRDefault="001B5C5A" w:rsidP="001B5C5A">
      <w:r w:rsidRPr="001B5C5A">
        <w:t xml:space="preserve">    </w:t>
      </w:r>
      <w:proofErr w:type="spellStart"/>
      <w:r w:rsidRPr="001B5C5A">
        <w:t>db.ts</w:t>
      </w:r>
      <w:proofErr w:type="spellEnd"/>
    </w:p>
    <w:p w14:paraId="75D93009" w14:textId="77777777" w:rsidR="001B5C5A" w:rsidRPr="001B5C5A" w:rsidRDefault="001B5C5A" w:rsidP="001B5C5A">
      <w:r w:rsidRPr="001B5C5A">
        <w:t xml:space="preserve">    routes/</w:t>
      </w:r>
    </w:p>
    <w:p w14:paraId="2814BBE9" w14:textId="77777777" w:rsidR="001B5C5A" w:rsidRPr="001B5C5A" w:rsidRDefault="001B5C5A" w:rsidP="001B5C5A">
      <w:r w:rsidRPr="001B5C5A">
        <w:t xml:space="preserve">      </w:t>
      </w:r>
      <w:proofErr w:type="spellStart"/>
      <w:r w:rsidRPr="001B5C5A">
        <w:t>gemini.ts</w:t>
      </w:r>
      <w:proofErr w:type="spellEnd"/>
    </w:p>
    <w:p w14:paraId="3E79B030" w14:textId="77777777" w:rsidR="001B5C5A" w:rsidRPr="001B5C5A" w:rsidRDefault="001B5C5A" w:rsidP="001B5C5A">
      <w:r w:rsidRPr="001B5C5A">
        <w:t xml:space="preserve">      </w:t>
      </w:r>
      <w:proofErr w:type="spellStart"/>
      <w:r w:rsidRPr="001B5C5A">
        <w:t>cryptocurrencies.ts</w:t>
      </w:r>
      <w:proofErr w:type="spellEnd"/>
    </w:p>
    <w:p w14:paraId="5D68F368" w14:textId="77777777" w:rsidR="001B5C5A" w:rsidRPr="001B5C5A" w:rsidRDefault="001B5C5A" w:rsidP="001B5C5A">
      <w:r w:rsidRPr="001B5C5A">
        <w:t xml:space="preserve">      </w:t>
      </w:r>
      <w:proofErr w:type="spellStart"/>
      <w:r w:rsidRPr="001B5C5A">
        <w:t>expenses.ts</w:t>
      </w:r>
      <w:proofErr w:type="spellEnd"/>
    </w:p>
    <w:p w14:paraId="1E4ED20C" w14:textId="77777777" w:rsidR="001B5C5A" w:rsidRPr="001B5C5A" w:rsidRDefault="001B5C5A" w:rsidP="001B5C5A">
      <w:r w:rsidRPr="001B5C5A">
        <w:pict w14:anchorId="473FDBAE">
          <v:rect id="_x0000_i1582" style="width:0;height:1.5pt" o:hralign="center" o:hrstd="t" o:hr="t" fillcolor="#a0a0a0" stroked="f"/>
        </w:pict>
      </w:r>
    </w:p>
    <w:p w14:paraId="50DCD419" w14:textId="77777777" w:rsidR="001B5C5A" w:rsidRPr="001B5C5A" w:rsidRDefault="001B5C5A" w:rsidP="001B5C5A">
      <w:pPr>
        <w:rPr>
          <w:b/>
          <w:bCs/>
        </w:rPr>
      </w:pPr>
      <w:r w:rsidRPr="001B5C5A">
        <w:rPr>
          <w:b/>
          <w:bCs/>
        </w:rPr>
        <w:t>server/</w:t>
      </w:r>
      <w:proofErr w:type="spellStart"/>
      <w:r w:rsidRPr="001B5C5A">
        <w:rPr>
          <w:b/>
          <w:bCs/>
        </w:rPr>
        <w:t>src</w:t>
      </w:r>
      <w:proofErr w:type="spellEnd"/>
      <w:r w:rsidRPr="001B5C5A">
        <w:rPr>
          <w:b/>
          <w:bCs/>
        </w:rPr>
        <w:t>/</w:t>
      </w:r>
      <w:proofErr w:type="spellStart"/>
      <w:r w:rsidRPr="001B5C5A">
        <w:rPr>
          <w:b/>
          <w:bCs/>
        </w:rPr>
        <w:t>index.ts</w:t>
      </w:r>
      <w:proofErr w:type="spellEnd"/>
    </w:p>
    <w:p w14:paraId="42C1B6B2" w14:textId="77777777" w:rsidR="001B5C5A" w:rsidRPr="001B5C5A" w:rsidRDefault="001B5C5A" w:rsidP="001B5C5A">
      <w:r w:rsidRPr="001B5C5A">
        <w:t xml:space="preserve">This is the </w:t>
      </w:r>
      <w:r w:rsidRPr="001B5C5A">
        <w:rPr>
          <w:b/>
          <w:bCs/>
        </w:rPr>
        <w:t>backend entry point</w:t>
      </w:r>
      <w:r w:rsidRPr="001B5C5A">
        <w:t>.</w:t>
      </w:r>
    </w:p>
    <w:p w14:paraId="1C8AAEEC" w14:textId="77777777" w:rsidR="001B5C5A" w:rsidRPr="001B5C5A" w:rsidRDefault="001B5C5A" w:rsidP="001B5C5A">
      <w:r w:rsidRPr="001B5C5A">
        <w:t>What it does:</w:t>
      </w:r>
    </w:p>
    <w:p w14:paraId="0F654890" w14:textId="77777777" w:rsidR="001B5C5A" w:rsidRPr="001B5C5A" w:rsidRDefault="001B5C5A" w:rsidP="001B5C5A">
      <w:pPr>
        <w:numPr>
          <w:ilvl w:val="0"/>
          <w:numId w:val="80"/>
        </w:numPr>
      </w:pPr>
      <w:r w:rsidRPr="001B5C5A">
        <w:t>Starts backend server</w:t>
      </w:r>
    </w:p>
    <w:p w14:paraId="3B9D71F6" w14:textId="77777777" w:rsidR="001B5C5A" w:rsidRPr="001B5C5A" w:rsidRDefault="001B5C5A" w:rsidP="001B5C5A">
      <w:pPr>
        <w:numPr>
          <w:ilvl w:val="0"/>
          <w:numId w:val="80"/>
        </w:numPr>
      </w:pPr>
      <w:r w:rsidRPr="001B5C5A">
        <w:lastRenderedPageBreak/>
        <w:t>Opens port (4000)</w:t>
      </w:r>
    </w:p>
    <w:p w14:paraId="2229C64E" w14:textId="77777777" w:rsidR="001B5C5A" w:rsidRPr="001B5C5A" w:rsidRDefault="001B5C5A" w:rsidP="001B5C5A">
      <w:pPr>
        <w:numPr>
          <w:ilvl w:val="0"/>
          <w:numId w:val="80"/>
        </w:numPr>
      </w:pPr>
      <w:r w:rsidRPr="001B5C5A">
        <w:t>Enables API routes</w:t>
      </w:r>
    </w:p>
    <w:p w14:paraId="37A9734E" w14:textId="77777777" w:rsidR="001B5C5A" w:rsidRPr="001B5C5A" w:rsidRDefault="001B5C5A" w:rsidP="001B5C5A">
      <w:r w:rsidRPr="001B5C5A">
        <w:t>If backend is not running → chatbot &amp; data won’t work.</w:t>
      </w:r>
    </w:p>
    <w:p w14:paraId="7AB9506C" w14:textId="77777777" w:rsidR="001B5C5A" w:rsidRPr="001B5C5A" w:rsidRDefault="001B5C5A" w:rsidP="001B5C5A">
      <w:r w:rsidRPr="001B5C5A">
        <w:pict w14:anchorId="77DB7E4B">
          <v:rect id="_x0000_i1583" style="width:0;height:1.5pt" o:hralign="center" o:hrstd="t" o:hr="t" fillcolor="#a0a0a0" stroked="f"/>
        </w:pict>
      </w:r>
    </w:p>
    <w:p w14:paraId="324F3E50" w14:textId="77777777" w:rsidR="001B5C5A" w:rsidRPr="001B5C5A" w:rsidRDefault="001B5C5A" w:rsidP="001B5C5A">
      <w:pPr>
        <w:rPr>
          <w:b/>
          <w:bCs/>
        </w:rPr>
      </w:pPr>
      <w:r w:rsidRPr="001B5C5A">
        <w:rPr>
          <w:b/>
          <w:bCs/>
        </w:rPr>
        <w:t>routes/</w:t>
      </w:r>
      <w:proofErr w:type="spellStart"/>
      <w:r w:rsidRPr="001B5C5A">
        <w:rPr>
          <w:b/>
          <w:bCs/>
        </w:rPr>
        <w:t>gemini.ts</w:t>
      </w:r>
      <w:proofErr w:type="spellEnd"/>
      <w:r w:rsidRPr="001B5C5A">
        <w:rPr>
          <w:b/>
          <w:bCs/>
        </w:rPr>
        <w:t xml:space="preserve"> (AI Brain)</w:t>
      </w:r>
    </w:p>
    <w:p w14:paraId="25165F4D" w14:textId="77777777" w:rsidR="001B5C5A" w:rsidRPr="001B5C5A" w:rsidRDefault="001B5C5A" w:rsidP="001B5C5A">
      <w:r w:rsidRPr="001B5C5A">
        <w:t>This file:</w:t>
      </w:r>
    </w:p>
    <w:p w14:paraId="6652D773" w14:textId="77777777" w:rsidR="001B5C5A" w:rsidRPr="001B5C5A" w:rsidRDefault="001B5C5A" w:rsidP="001B5C5A">
      <w:pPr>
        <w:numPr>
          <w:ilvl w:val="0"/>
          <w:numId w:val="81"/>
        </w:numPr>
      </w:pPr>
      <w:r w:rsidRPr="001B5C5A">
        <w:t>Receives chat questions from frontend</w:t>
      </w:r>
    </w:p>
    <w:p w14:paraId="132045C0" w14:textId="77777777" w:rsidR="001B5C5A" w:rsidRPr="001B5C5A" w:rsidRDefault="001B5C5A" w:rsidP="001B5C5A">
      <w:pPr>
        <w:numPr>
          <w:ilvl w:val="0"/>
          <w:numId w:val="81"/>
        </w:numPr>
      </w:pPr>
      <w:r w:rsidRPr="001B5C5A">
        <w:t>Sends them to Gemini API</w:t>
      </w:r>
    </w:p>
    <w:p w14:paraId="58208A99" w14:textId="77777777" w:rsidR="001B5C5A" w:rsidRPr="001B5C5A" w:rsidRDefault="001B5C5A" w:rsidP="001B5C5A">
      <w:pPr>
        <w:numPr>
          <w:ilvl w:val="0"/>
          <w:numId w:val="81"/>
        </w:numPr>
      </w:pPr>
      <w:r w:rsidRPr="001B5C5A">
        <w:t>Returns AI response</w:t>
      </w:r>
    </w:p>
    <w:p w14:paraId="73720418" w14:textId="77777777" w:rsidR="001B5C5A" w:rsidRPr="001B5C5A" w:rsidRDefault="001B5C5A" w:rsidP="001B5C5A">
      <w:r w:rsidRPr="001B5C5A">
        <w:t>This is where:</w:t>
      </w:r>
    </w:p>
    <w:p w14:paraId="7813F7DD" w14:textId="77777777" w:rsidR="001B5C5A" w:rsidRPr="001B5C5A" w:rsidRDefault="001B5C5A" w:rsidP="001B5C5A">
      <w:r w:rsidRPr="001B5C5A">
        <w:t>“Educational, not financial advice” logic is enforced.</w:t>
      </w:r>
    </w:p>
    <w:p w14:paraId="3118CFE6" w14:textId="77777777" w:rsidR="001B5C5A" w:rsidRPr="001B5C5A" w:rsidRDefault="001B5C5A" w:rsidP="001B5C5A">
      <w:r w:rsidRPr="001B5C5A">
        <w:pict w14:anchorId="3A890C84">
          <v:rect id="_x0000_i1584" style="width:0;height:1.5pt" o:hralign="center" o:hrstd="t" o:hr="t" fillcolor="#a0a0a0" stroked="f"/>
        </w:pict>
      </w:r>
    </w:p>
    <w:p w14:paraId="1FEC72B7" w14:textId="77777777" w:rsidR="001B5C5A" w:rsidRPr="001B5C5A" w:rsidRDefault="001B5C5A" w:rsidP="001B5C5A">
      <w:pPr>
        <w:rPr>
          <w:b/>
          <w:bCs/>
        </w:rPr>
      </w:pPr>
      <w:r w:rsidRPr="001B5C5A">
        <w:rPr>
          <w:b/>
          <w:bCs/>
        </w:rPr>
        <w:t>routes/</w:t>
      </w:r>
      <w:proofErr w:type="spellStart"/>
      <w:r w:rsidRPr="001B5C5A">
        <w:rPr>
          <w:b/>
          <w:bCs/>
        </w:rPr>
        <w:t>cryptocurrencies.ts</w:t>
      </w:r>
      <w:proofErr w:type="spellEnd"/>
    </w:p>
    <w:p w14:paraId="4CF986E2" w14:textId="77777777" w:rsidR="001B5C5A" w:rsidRPr="001B5C5A" w:rsidRDefault="001B5C5A" w:rsidP="001B5C5A">
      <w:r w:rsidRPr="001B5C5A">
        <w:t>This file:</w:t>
      </w:r>
    </w:p>
    <w:p w14:paraId="1BB872FB" w14:textId="77777777" w:rsidR="001B5C5A" w:rsidRPr="001B5C5A" w:rsidRDefault="001B5C5A" w:rsidP="001B5C5A">
      <w:pPr>
        <w:numPr>
          <w:ilvl w:val="0"/>
          <w:numId w:val="82"/>
        </w:numPr>
      </w:pPr>
      <w:r w:rsidRPr="001B5C5A">
        <w:t>Fetches crypto market data</w:t>
      </w:r>
    </w:p>
    <w:p w14:paraId="0E1FC9B9" w14:textId="77777777" w:rsidR="001B5C5A" w:rsidRPr="001B5C5A" w:rsidRDefault="001B5C5A" w:rsidP="001B5C5A">
      <w:pPr>
        <w:numPr>
          <w:ilvl w:val="0"/>
          <w:numId w:val="82"/>
        </w:numPr>
      </w:pPr>
      <w:r w:rsidRPr="001B5C5A">
        <w:t xml:space="preserve">Talks to Binance / </w:t>
      </w:r>
      <w:proofErr w:type="spellStart"/>
      <w:r w:rsidRPr="001B5C5A">
        <w:t>CoinGecko</w:t>
      </w:r>
      <w:proofErr w:type="spellEnd"/>
      <w:r w:rsidRPr="001B5C5A">
        <w:t xml:space="preserve"> APIs</w:t>
      </w:r>
    </w:p>
    <w:p w14:paraId="748A7D12" w14:textId="77777777" w:rsidR="001B5C5A" w:rsidRPr="001B5C5A" w:rsidRDefault="001B5C5A" w:rsidP="001B5C5A">
      <w:pPr>
        <w:numPr>
          <w:ilvl w:val="0"/>
          <w:numId w:val="82"/>
        </w:numPr>
      </w:pPr>
      <w:r w:rsidRPr="001B5C5A">
        <w:t>Supplies chart data</w:t>
      </w:r>
    </w:p>
    <w:p w14:paraId="7FED0496" w14:textId="77777777" w:rsidR="001B5C5A" w:rsidRPr="001B5C5A" w:rsidRDefault="001B5C5A" w:rsidP="001B5C5A">
      <w:r w:rsidRPr="001B5C5A">
        <w:t>Used by:</w:t>
      </w:r>
    </w:p>
    <w:p w14:paraId="42D5E1CF" w14:textId="77777777" w:rsidR="001B5C5A" w:rsidRPr="001B5C5A" w:rsidRDefault="001B5C5A" w:rsidP="001B5C5A">
      <w:pPr>
        <w:numPr>
          <w:ilvl w:val="0"/>
          <w:numId w:val="83"/>
        </w:numPr>
      </w:pPr>
      <w:r w:rsidRPr="001B5C5A">
        <w:t>Charts</w:t>
      </w:r>
    </w:p>
    <w:p w14:paraId="22448AA8" w14:textId="77777777" w:rsidR="001B5C5A" w:rsidRPr="001B5C5A" w:rsidRDefault="001B5C5A" w:rsidP="001B5C5A">
      <w:pPr>
        <w:numPr>
          <w:ilvl w:val="0"/>
          <w:numId w:val="83"/>
        </w:numPr>
      </w:pPr>
      <w:r w:rsidRPr="001B5C5A">
        <w:t>Dashboard</w:t>
      </w:r>
    </w:p>
    <w:p w14:paraId="3A881B4F" w14:textId="77777777" w:rsidR="001B5C5A" w:rsidRPr="001B5C5A" w:rsidRDefault="001B5C5A" w:rsidP="001B5C5A">
      <w:pPr>
        <w:numPr>
          <w:ilvl w:val="0"/>
          <w:numId w:val="83"/>
        </w:numPr>
      </w:pPr>
      <w:r w:rsidRPr="001B5C5A">
        <w:t>Market views</w:t>
      </w:r>
    </w:p>
    <w:p w14:paraId="128C7C18" w14:textId="77777777" w:rsidR="001B5C5A" w:rsidRPr="001B5C5A" w:rsidRDefault="001B5C5A" w:rsidP="001B5C5A">
      <w:r w:rsidRPr="001B5C5A">
        <w:pict w14:anchorId="36B1F4CD">
          <v:rect id="_x0000_i1585" style="width:0;height:1.5pt" o:hralign="center" o:hrstd="t" o:hr="t" fillcolor="#a0a0a0" stroked="f"/>
        </w:pict>
      </w:r>
    </w:p>
    <w:p w14:paraId="328168C1" w14:textId="77777777" w:rsidR="001B5C5A" w:rsidRPr="001B5C5A" w:rsidRDefault="001B5C5A" w:rsidP="001B5C5A">
      <w:pPr>
        <w:rPr>
          <w:b/>
          <w:bCs/>
        </w:rPr>
      </w:pPr>
      <w:r w:rsidRPr="001B5C5A">
        <w:rPr>
          <w:b/>
          <w:bCs/>
        </w:rPr>
        <w:t>routes/</w:t>
      </w:r>
      <w:proofErr w:type="spellStart"/>
      <w:r w:rsidRPr="001B5C5A">
        <w:rPr>
          <w:b/>
          <w:bCs/>
        </w:rPr>
        <w:t>expenses.ts</w:t>
      </w:r>
      <w:proofErr w:type="spellEnd"/>
    </w:p>
    <w:p w14:paraId="299C8B42" w14:textId="77777777" w:rsidR="001B5C5A" w:rsidRPr="001B5C5A" w:rsidRDefault="001B5C5A" w:rsidP="001B5C5A">
      <w:r w:rsidRPr="001B5C5A">
        <w:t>This handles:</w:t>
      </w:r>
    </w:p>
    <w:p w14:paraId="75971FF7" w14:textId="77777777" w:rsidR="001B5C5A" w:rsidRPr="001B5C5A" w:rsidRDefault="001B5C5A" w:rsidP="001B5C5A">
      <w:pPr>
        <w:numPr>
          <w:ilvl w:val="0"/>
          <w:numId w:val="84"/>
        </w:numPr>
      </w:pPr>
      <w:r w:rsidRPr="001B5C5A">
        <w:t>Expense saving</w:t>
      </w:r>
    </w:p>
    <w:p w14:paraId="41B24163" w14:textId="77777777" w:rsidR="001B5C5A" w:rsidRPr="001B5C5A" w:rsidRDefault="001B5C5A" w:rsidP="001B5C5A">
      <w:pPr>
        <w:numPr>
          <w:ilvl w:val="0"/>
          <w:numId w:val="84"/>
        </w:numPr>
      </w:pPr>
      <w:r w:rsidRPr="001B5C5A">
        <w:t>Expense reading</w:t>
      </w:r>
    </w:p>
    <w:p w14:paraId="6E835A23" w14:textId="77777777" w:rsidR="001B5C5A" w:rsidRPr="001B5C5A" w:rsidRDefault="001B5C5A" w:rsidP="001B5C5A">
      <w:pPr>
        <w:numPr>
          <w:ilvl w:val="0"/>
          <w:numId w:val="84"/>
        </w:numPr>
      </w:pPr>
      <w:r w:rsidRPr="001B5C5A">
        <w:t>Budget data</w:t>
      </w:r>
    </w:p>
    <w:p w14:paraId="4025F57D" w14:textId="77777777" w:rsidR="001B5C5A" w:rsidRPr="001B5C5A" w:rsidRDefault="001B5C5A" w:rsidP="001B5C5A">
      <w:r w:rsidRPr="001B5C5A">
        <w:t>Connects to:</w:t>
      </w:r>
    </w:p>
    <w:p w14:paraId="0B479128" w14:textId="77777777" w:rsidR="001B5C5A" w:rsidRPr="001B5C5A" w:rsidRDefault="001B5C5A" w:rsidP="001B5C5A">
      <w:pPr>
        <w:numPr>
          <w:ilvl w:val="0"/>
          <w:numId w:val="85"/>
        </w:numPr>
      </w:pPr>
      <w:r w:rsidRPr="001B5C5A">
        <w:lastRenderedPageBreak/>
        <w:t>Expense pages</w:t>
      </w:r>
    </w:p>
    <w:p w14:paraId="53986FB7" w14:textId="77777777" w:rsidR="001B5C5A" w:rsidRPr="001B5C5A" w:rsidRDefault="001B5C5A" w:rsidP="001B5C5A">
      <w:pPr>
        <w:numPr>
          <w:ilvl w:val="0"/>
          <w:numId w:val="85"/>
        </w:numPr>
      </w:pPr>
      <w:r w:rsidRPr="001B5C5A">
        <w:t>AI budget advisor</w:t>
      </w:r>
    </w:p>
    <w:p w14:paraId="1A02A490" w14:textId="77777777" w:rsidR="001B5C5A" w:rsidRPr="001B5C5A" w:rsidRDefault="001B5C5A" w:rsidP="001B5C5A">
      <w:r w:rsidRPr="001B5C5A">
        <w:pict w14:anchorId="640935EF">
          <v:rect id="_x0000_i1586" style="width:0;height:1.5pt" o:hralign="center" o:hrstd="t" o:hr="t" fillcolor="#a0a0a0" stroked="f"/>
        </w:pict>
      </w:r>
    </w:p>
    <w:p w14:paraId="726FDD0F" w14:textId="77777777" w:rsidR="001B5C5A" w:rsidRPr="001B5C5A" w:rsidRDefault="001B5C5A" w:rsidP="001B5C5A">
      <w:pPr>
        <w:rPr>
          <w:b/>
          <w:bCs/>
        </w:rPr>
      </w:pPr>
      <w:r w:rsidRPr="001B5C5A">
        <w:rPr>
          <w:b/>
          <w:bCs/>
        </w:rPr>
        <w:t>7. Charts &amp; Market Data</w:t>
      </w:r>
    </w:p>
    <w:p w14:paraId="488083DB" w14:textId="77777777" w:rsidR="001B5C5A" w:rsidRPr="001B5C5A" w:rsidRDefault="001B5C5A" w:rsidP="001B5C5A">
      <w:pPr>
        <w:rPr>
          <w:b/>
          <w:bCs/>
        </w:rPr>
      </w:pPr>
      <w:r w:rsidRPr="001B5C5A">
        <w:rPr>
          <w:b/>
          <w:bCs/>
        </w:rPr>
        <w:t>Files involved:</w:t>
      </w:r>
    </w:p>
    <w:p w14:paraId="054F48B2" w14:textId="77777777" w:rsidR="001B5C5A" w:rsidRPr="001B5C5A" w:rsidRDefault="001B5C5A" w:rsidP="001B5C5A">
      <w:r w:rsidRPr="001B5C5A">
        <w:t>components/</w:t>
      </w:r>
      <w:proofErr w:type="spellStart"/>
      <w:r w:rsidRPr="001B5C5A">
        <w:t>LiveChart.tsx</w:t>
      </w:r>
      <w:proofErr w:type="spellEnd"/>
    </w:p>
    <w:p w14:paraId="4DA489DD" w14:textId="77777777" w:rsidR="001B5C5A" w:rsidRPr="001B5C5A" w:rsidRDefault="001B5C5A" w:rsidP="001B5C5A">
      <w:r w:rsidRPr="001B5C5A">
        <w:t>hooks/</w:t>
      </w:r>
      <w:proofErr w:type="spellStart"/>
      <w:r w:rsidRPr="001B5C5A">
        <w:t>useMarketData.ts</w:t>
      </w:r>
      <w:proofErr w:type="spellEnd"/>
    </w:p>
    <w:p w14:paraId="3C49BBC7" w14:textId="77777777" w:rsidR="001B5C5A" w:rsidRPr="001B5C5A" w:rsidRDefault="001B5C5A" w:rsidP="001B5C5A">
      <w:pPr>
        <w:rPr>
          <w:b/>
          <w:bCs/>
        </w:rPr>
      </w:pPr>
      <w:proofErr w:type="spellStart"/>
      <w:r w:rsidRPr="001B5C5A">
        <w:rPr>
          <w:b/>
          <w:bCs/>
        </w:rPr>
        <w:t>LiveChart.tsx</w:t>
      </w:r>
      <w:proofErr w:type="spellEnd"/>
    </w:p>
    <w:p w14:paraId="73B5889F" w14:textId="77777777" w:rsidR="001B5C5A" w:rsidRPr="001B5C5A" w:rsidRDefault="001B5C5A" w:rsidP="001B5C5A">
      <w:r w:rsidRPr="001B5C5A">
        <w:t>This file:</w:t>
      </w:r>
    </w:p>
    <w:p w14:paraId="164738F8" w14:textId="77777777" w:rsidR="001B5C5A" w:rsidRPr="001B5C5A" w:rsidRDefault="001B5C5A" w:rsidP="001B5C5A">
      <w:pPr>
        <w:numPr>
          <w:ilvl w:val="0"/>
          <w:numId w:val="86"/>
        </w:numPr>
      </w:pPr>
      <w:r w:rsidRPr="001B5C5A">
        <w:t>Draws charts</w:t>
      </w:r>
    </w:p>
    <w:p w14:paraId="456149A6" w14:textId="77777777" w:rsidR="001B5C5A" w:rsidRPr="001B5C5A" w:rsidRDefault="001B5C5A" w:rsidP="001B5C5A">
      <w:pPr>
        <w:numPr>
          <w:ilvl w:val="0"/>
          <w:numId w:val="86"/>
        </w:numPr>
      </w:pPr>
      <w:r w:rsidRPr="001B5C5A">
        <w:t>Displays price movements</w:t>
      </w:r>
    </w:p>
    <w:p w14:paraId="4053510D" w14:textId="77777777" w:rsidR="001B5C5A" w:rsidRPr="001B5C5A" w:rsidRDefault="001B5C5A" w:rsidP="001B5C5A">
      <w:pPr>
        <w:numPr>
          <w:ilvl w:val="0"/>
          <w:numId w:val="86"/>
        </w:numPr>
      </w:pPr>
      <w:r w:rsidRPr="001B5C5A">
        <w:t>Supports candlestick and line charts</w:t>
      </w:r>
    </w:p>
    <w:p w14:paraId="57594134" w14:textId="77777777" w:rsidR="001B5C5A" w:rsidRPr="001B5C5A" w:rsidRDefault="001B5C5A" w:rsidP="001B5C5A">
      <w:r w:rsidRPr="001B5C5A">
        <w:t xml:space="preserve">It does </w:t>
      </w:r>
      <w:r w:rsidRPr="001B5C5A">
        <w:rPr>
          <w:b/>
          <w:bCs/>
        </w:rPr>
        <w:t>only visualization</w:t>
      </w:r>
      <w:r w:rsidRPr="001B5C5A">
        <w:t>, not data fetching.</w:t>
      </w:r>
    </w:p>
    <w:p w14:paraId="16274DCC" w14:textId="77777777" w:rsidR="001B5C5A" w:rsidRPr="001B5C5A" w:rsidRDefault="001B5C5A" w:rsidP="001B5C5A">
      <w:r w:rsidRPr="001B5C5A">
        <w:pict w14:anchorId="50670D61">
          <v:rect id="_x0000_i1587" style="width:0;height:1.5pt" o:hralign="center" o:hrstd="t" o:hr="t" fillcolor="#a0a0a0" stroked="f"/>
        </w:pict>
      </w:r>
    </w:p>
    <w:p w14:paraId="7CE03FC8" w14:textId="77777777" w:rsidR="001B5C5A" w:rsidRPr="001B5C5A" w:rsidRDefault="001B5C5A" w:rsidP="001B5C5A">
      <w:pPr>
        <w:rPr>
          <w:b/>
          <w:bCs/>
        </w:rPr>
      </w:pPr>
      <w:proofErr w:type="spellStart"/>
      <w:r w:rsidRPr="001B5C5A">
        <w:rPr>
          <w:b/>
          <w:bCs/>
        </w:rPr>
        <w:t>useMarketData.ts</w:t>
      </w:r>
      <w:proofErr w:type="spellEnd"/>
      <w:r w:rsidRPr="001B5C5A">
        <w:rPr>
          <w:b/>
          <w:bCs/>
        </w:rPr>
        <w:t xml:space="preserve"> (Logic)</w:t>
      </w:r>
    </w:p>
    <w:p w14:paraId="41FBD018" w14:textId="77777777" w:rsidR="001B5C5A" w:rsidRPr="001B5C5A" w:rsidRDefault="001B5C5A" w:rsidP="001B5C5A">
      <w:r w:rsidRPr="001B5C5A">
        <w:t>This file:</w:t>
      </w:r>
    </w:p>
    <w:p w14:paraId="746B0D0B" w14:textId="77777777" w:rsidR="001B5C5A" w:rsidRPr="001B5C5A" w:rsidRDefault="001B5C5A" w:rsidP="001B5C5A">
      <w:pPr>
        <w:numPr>
          <w:ilvl w:val="0"/>
          <w:numId w:val="87"/>
        </w:numPr>
      </w:pPr>
      <w:r w:rsidRPr="001B5C5A">
        <w:t>Fetches live crypto prices</w:t>
      </w:r>
    </w:p>
    <w:p w14:paraId="49E06784" w14:textId="77777777" w:rsidR="001B5C5A" w:rsidRPr="001B5C5A" w:rsidRDefault="001B5C5A" w:rsidP="001B5C5A">
      <w:pPr>
        <w:numPr>
          <w:ilvl w:val="0"/>
          <w:numId w:val="87"/>
        </w:numPr>
      </w:pPr>
      <w:r w:rsidRPr="001B5C5A">
        <w:t>Uses Binance WebSocket</w:t>
      </w:r>
    </w:p>
    <w:p w14:paraId="40F00AFE" w14:textId="77777777" w:rsidR="001B5C5A" w:rsidRPr="001B5C5A" w:rsidRDefault="001B5C5A" w:rsidP="001B5C5A">
      <w:pPr>
        <w:numPr>
          <w:ilvl w:val="0"/>
          <w:numId w:val="87"/>
        </w:numPr>
      </w:pPr>
      <w:r w:rsidRPr="001B5C5A">
        <w:t>Updates chart data</w:t>
      </w:r>
    </w:p>
    <w:p w14:paraId="53E29C85" w14:textId="77777777" w:rsidR="001B5C5A" w:rsidRPr="001B5C5A" w:rsidRDefault="001B5C5A" w:rsidP="001B5C5A">
      <w:r w:rsidRPr="001B5C5A">
        <w:t>Rule:</w:t>
      </w:r>
    </w:p>
    <w:p w14:paraId="379B89E3" w14:textId="77777777" w:rsidR="001B5C5A" w:rsidRPr="001B5C5A" w:rsidRDefault="001B5C5A" w:rsidP="001B5C5A">
      <w:r w:rsidRPr="001B5C5A">
        <w:t xml:space="preserve">Hooks handle </w:t>
      </w:r>
      <w:r w:rsidRPr="001B5C5A">
        <w:rPr>
          <w:b/>
          <w:bCs/>
        </w:rPr>
        <w:t>logic</w:t>
      </w:r>
      <w:r w:rsidRPr="001B5C5A">
        <w:t xml:space="preserve">, components handle </w:t>
      </w:r>
      <w:r w:rsidRPr="001B5C5A">
        <w:rPr>
          <w:b/>
          <w:bCs/>
        </w:rPr>
        <w:t>display</w:t>
      </w:r>
    </w:p>
    <w:p w14:paraId="65058EB2" w14:textId="77777777" w:rsidR="001B5C5A" w:rsidRPr="001B5C5A" w:rsidRDefault="001B5C5A" w:rsidP="001B5C5A">
      <w:r w:rsidRPr="001B5C5A">
        <w:pict w14:anchorId="1C79303C">
          <v:rect id="_x0000_i1588" style="width:0;height:1.5pt" o:hralign="center" o:hrstd="t" o:hr="t" fillcolor="#a0a0a0" stroked="f"/>
        </w:pict>
      </w:r>
    </w:p>
    <w:p w14:paraId="21403C93" w14:textId="77777777" w:rsidR="001B5C5A" w:rsidRPr="001B5C5A" w:rsidRDefault="001B5C5A" w:rsidP="001B5C5A">
      <w:pPr>
        <w:rPr>
          <w:b/>
          <w:bCs/>
        </w:rPr>
      </w:pPr>
      <w:r w:rsidRPr="001B5C5A">
        <w:rPr>
          <w:b/>
          <w:bCs/>
        </w:rPr>
        <w:t>8. Wallet &amp; MetaMask Code (Blockchain Part)</w:t>
      </w:r>
    </w:p>
    <w:p w14:paraId="38609B2F" w14:textId="77777777" w:rsidR="001B5C5A" w:rsidRPr="001B5C5A" w:rsidRDefault="001B5C5A" w:rsidP="001B5C5A">
      <w:pPr>
        <w:rPr>
          <w:b/>
          <w:bCs/>
        </w:rPr>
      </w:pPr>
      <w:r w:rsidRPr="001B5C5A">
        <w:rPr>
          <w:b/>
          <w:bCs/>
        </w:rPr>
        <w:t>Files involved:</w:t>
      </w:r>
    </w:p>
    <w:p w14:paraId="6D2E345C" w14:textId="77777777" w:rsidR="001B5C5A" w:rsidRPr="001B5C5A" w:rsidRDefault="001B5C5A" w:rsidP="001B5C5A">
      <w:r w:rsidRPr="001B5C5A">
        <w:t>components/</w:t>
      </w:r>
      <w:proofErr w:type="spellStart"/>
      <w:r w:rsidRPr="001B5C5A">
        <w:t>WalletPortfolio.tsx</w:t>
      </w:r>
      <w:proofErr w:type="spellEnd"/>
    </w:p>
    <w:p w14:paraId="209BA8E8" w14:textId="77777777" w:rsidR="001B5C5A" w:rsidRPr="001B5C5A" w:rsidRDefault="001B5C5A" w:rsidP="001B5C5A">
      <w:r w:rsidRPr="001B5C5A">
        <w:t>hooks/</w:t>
      </w:r>
      <w:proofErr w:type="spellStart"/>
      <w:r w:rsidRPr="001B5C5A">
        <w:t>useWalletTransactions.ts</w:t>
      </w:r>
      <w:proofErr w:type="spellEnd"/>
    </w:p>
    <w:p w14:paraId="0EAB8CF3" w14:textId="77777777" w:rsidR="001B5C5A" w:rsidRPr="001B5C5A" w:rsidRDefault="001B5C5A" w:rsidP="001B5C5A">
      <w:pPr>
        <w:rPr>
          <w:b/>
          <w:bCs/>
        </w:rPr>
      </w:pPr>
      <w:proofErr w:type="spellStart"/>
      <w:r w:rsidRPr="001B5C5A">
        <w:rPr>
          <w:b/>
          <w:bCs/>
        </w:rPr>
        <w:t>WalletPortfolio.tsx</w:t>
      </w:r>
      <w:proofErr w:type="spellEnd"/>
    </w:p>
    <w:p w14:paraId="664AF063" w14:textId="77777777" w:rsidR="001B5C5A" w:rsidRPr="001B5C5A" w:rsidRDefault="001B5C5A" w:rsidP="001B5C5A">
      <w:r w:rsidRPr="001B5C5A">
        <w:t>This file:</w:t>
      </w:r>
    </w:p>
    <w:p w14:paraId="63F4E2F3" w14:textId="77777777" w:rsidR="001B5C5A" w:rsidRPr="001B5C5A" w:rsidRDefault="001B5C5A" w:rsidP="001B5C5A">
      <w:pPr>
        <w:numPr>
          <w:ilvl w:val="0"/>
          <w:numId w:val="88"/>
        </w:numPr>
      </w:pPr>
      <w:r w:rsidRPr="001B5C5A">
        <w:lastRenderedPageBreak/>
        <w:t>Shows wallet address</w:t>
      </w:r>
    </w:p>
    <w:p w14:paraId="44B36E13" w14:textId="77777777" w:rsidR="001B5C5A" w:rsidRPr="001B5C5A" w:rsidRDefault="001B5C5A" w:rsidP="001B5C5A">
      <w:pPr>
        <w:numPr>
          <w:ilvl w:val="0"/>
          <w:numId w:val="88"/>
        </w:numPr>
      </w:pPr>
      <w:r w:rsidRPr="001B5C5A">
        <w:t>Shows ETH balance</w:t>
      </w:r>
    </w:p>
    <w:p w14:paraId="3292BB06" w14:textId="77777777" w:rsidR="001B5C5A" w:rsidRPr="001B5C5A" w:rsidRDefault="001B5C5A" w:rsidP="001B5C5A">
      <w:pPr>
        <w:numPr>
          <w:ilvl w:val="0"/>
          <w:numId w:val="88"/>
        </w:numPr>
      </w:pPr>
      <w:r w:rsidRPr="001B5C5A">
        <w:t>Shows transaction list</w:t>
      </w:r>
    </w:p>
    <w:p w14:paraId="421DB324" w14:textId="77777777" w:rsidR="001B5C5A" w:rsidRPr="001B5C5A" w:rsidRDefault="001B5C5A" w:rsidP="001B5C5A">
      <w:pPr>
        <w:numPr>
          <w:ilvl w:val="0"/>
          <w:numId w:val="88"/>
        </w:numPr>
      </w:pPr>
      <w:r w:rsidRPr="001B5C5A">
        <w:t>Sends ETH (if user wants)</w:t>
      </w:r>
    </w:p>
    <w:p w14:paraId="086E3D61" w14:textId="77777777" w:rsidR="001B5C5A" w:rsidRPr="001B5C5A" w:rsidRDefault="001B5C5A" w:rsidP="001B5C5A">
      <w:r w:rsidRPr="001B5C5A">
        <w:t>It uses:</w:t>
      </w:r>
    </w:p>
    <w:p w14:paraId="083568CA" w14:textId="77777777" w:rsidR="001B5C5A" w:rsidRPr="001B5C5A" w:rsidRDefault="001B5C5A" w:rsidP="001B5C5A">
      <w:pPr>
        <w:numPr>
          <w:ilvl w:val="0"/>
          <w:numId w:val="89"/>
        </w:numPr>
      </w:pPr>
      <w:r w:rsidRPr="001B5C5A">
        <w:t>MetaMask (</w:t>
      </w:r>
      <w:proofErr w:type="spellStart"/>
      <w:proofErr w:type="gramStart"/>
      <w:r w:rsidRPr="001B5C5A">
        <w:t>window.ethereum</w:t>
      </w:r>
      <w:proofErr w:type="spellEnd"/>
      <w:proofErr w:type="gramEnd"/>
      <w:r w:rsidRPr="001B5C5A">
        <w:t>)</w:t>
      </w:r>
    </w:p>
    <w:p w14:paraId="0401C9DB" w14:textId="77777777" w:rsidR="001B5C5A" w:rsidRPr="001B5C5A" w:rsidRDefault="001B5C5A" w:rsidP="001B5C5A">
      <w:pPr>
        <w:numPr>
          <w:ilvl w:val="0"/>
          <w:numId w:val="89"/>
        </w:numPr>
      </w:pPr>
      <w:r w:rsidRPr="001B5C5A">
        <w:t>Ethers.js library</w:t>
      </w:r>
    </w:p>
    <w:p w14:paraId="53A97A13" w14:textId="77777777" w:rsidR="001B5C5A" w:rsidRPr="001B5C5A" w:rsidRDefault="001B5C5A" w:rsidP="001B5C5A">
      <w:r w:rsidRPr="001B5C5A">
        <w:pict w14:anchorId="703C3A25">
          <v:rect id="_x0000_i1589" style="width:0;height:1.5pt" o:hralign="center" o:hrstd="t" o:hr="t" fillcolor="#a0a0a0" stroked="f"/>
        </w:pict>
      </w:r>
    </w:p>
    <w:p w14:paraId="27BD087D" w14:textId="77777777" w:rsidR="001B5C5A" w:rsidRPr="001B5C5A" w:rsidRDefault="001B5C5A" w:rsidP="001B5C5A">
      <w:pPr>
        <w:rPr>
          <w:b/>
          <w:bCs/>
        </w:rPr>
      </w:pPr>
      <w:r w:rsidRPr="001B5C5A">
        <w:rPr>
          <w:b/>
          <w:bCs/>
        </w:rPr>
        <w:t>What this file DOES NOT do</w:t>
      </w:r>
    </w:p>
    <w:p w14:paraId="19FB783B" w14:textId="77777777" w:rsidR="001B5C5A" w:rsidRPr="001B5C5A" w:rsidRDefault="001B5C5A" w:rsidP="001B5C5A">
      <w:pPr>
        <w:numPr>
          <w:ilvl w:val="0"/>
          <w:numId w:val="90"/>
        </w:numPr>
      </w:pPr>
      <w:r w:rsidRPr="001B5C5A">
        <w:t>No smart contracts</w:t>
      </w:r>
    </w:p>
    <w:p w14:paraId="5F403A96" w14:textId="77777777" w:rsidR="001B5C5A" w:rsidRPr="001B5C5A" w:rsidRDefault="001B5C5A" w:rsidP="001B5C5A">
      <w:pPr>
        <w:numPr>
          <w:ilvl w:val="0"/>
          <w:numId w:val="90"/>
        </w:numPr>
      </w:pPr>
      <w:r w:rsidRPr="001B5C5A">
        <w:t>No trading on blockchain</w:t>
      </w:r>
    </w:p>
    <w:p w14:paraId="3E146D73" w14:textId="77777777" w:rsidR="001B5C5A" w:rsidRPr="001B5C5A" w:rsidRDefault="001B5C5A" w:rsidP="001B5C5A">
      <w:pPr>
        <w:numPr>
          <w:ilvl w:val="0"/>
          <w:numId w:val="90"/>
        </w:numPr>
      </w:pPr>
      <w:r w:rsidRPr="001B5C5A">
        <w:t>No DeFi logic</w:t>
      </w:r>
    </w:p>
    <w:p w14:paraId="30B7B044" w14:textId="77777777" w:rsidR="001B5C5A" w:rsidRPr="001B5C5A" w:rsidRDefault="001B5C5A" w:rsidP="001B5C5A">
      <w:r w:rsidRPr="001B5C5A">
        <w:t>This confirms:</w:t>
      </w:r>
    </w:p>
    <w:p w14:paraId="11F1F23A" w14:textId="77777777" w:rsidR="001B5C5A" w:rsidRPr="001B5C5A" w:rsidRDefault="001B5C5A" w:rsidP="001B5C5A">
      <w:r w:rsidRPr="001B5C5A">
        <w:t xml:space="preserve">Blockchain is </w:t>
      </w:r>
      <w:r w:rsidRPr="001B5C5A">
        <w:rPr>
          <w:b/>
          <w:bCs/>
        </w:rPr>
        <w:t>introductory only</w:t>
      </w:r>
    </w:p>
    <w:p w14:paraId="09E66687" w14:textId="77777777" w:rsidR="001B5C5A" w:rsidRPr="001B5C5A" w:rsidRDefault="001B5C5A" w:rsidP="001B5C5A">
      <w:r w:rsidRPr="001B5C5A">
        <w:pict w14:anchorId="518FA12A">
          <v:rect id="_x0000_i1590" style="width:0;height:1.5pt" o:hralign="center" o:hrstd="t" o:hr="t" fillcolor="#a0a0a0" stroked="f"/>
        </w:pict>
      </w:r>
    </w:p>
    <w:p w14:paraId="66F7F925" w14:textId="77777777" w:rsidR="001B5C5A" w:rsidRPr="001B5C5A" w:rsidRDefault="001B5C5A" w:rsidP="001B5C5A">
      <w:pPr>
        <w:rPr>
          <w:b/>
          <w:bCs/>
        </w:rPr>
      </w:pPr>
      <w:r w:rsidRPr="001B5C5A">
        <w:rPr>
          <w:b/>
          <w:bCs/>
        </w:rPr>
        <w:t>9. Navbar &amp; Navigation</w:t>
      </w:r>
    </w:p>
    <w:p w14:paraId="521DF1CF" w14:textId="77777777" w:rsidR="001B5C5A" w:rsidRPr="001B5C5A" w:rsidRDefault="001B5C5A" w:rsidP="001B5C5A">
      <w:pPr>
        <w:rPr>
          <w:b/>
          <w:bCs/>
        </w:rPr>
      </w:pPr>
      <w:proofErr w:type="spellStart"/>
      <w:r w:rsidRPr="001B5C5A">
        <w:rPr>
          <w:b/>
          <w:bCs/>
        </w:rPr>
        <w:t>Navbar.tsx</w:t>
      </w:r>
      <w:proofErr w:type="spellEnd"/>
    </w:p>
    <w:p w14:paraId="61D26538" w14:textId="77777777" w:rsidR="001B5C5A" w:rsidRPr="001B5C5A" w:rsidRDefault="001B5C5A" w:rsidP="001B5C5A">
      <w:r w:rsidRPr="001B5C5A">
        <w:t>This file:</w:t>
      </w:r>
    </w:p>
    <w:p w14:paraId="5F81F912" w14:textId="77777777" w:rsidR="001B5C5A" w:rsidRPr="001B5C5A" w:rsidRDefault="001B5C5A" w:rsidP="001B5C5A">
      <w:pPr>
        <w:numPr>
          <w:ilvl w:val="0"/>
          <w:numId w:val="91"/>
        </w:numPr>
      </w:pPr>
      <w:r w:rsidRPr="001B5C5A">
        <w:t>Shows top menu</w:t>
      </w:r>
    </w:p>
    <w:p w14:paraId="183D1EAE" w14:textId="77777777" w:rsidR="001B5C5A" w:rsidRPr="001B5C5A" w:rsidRDefault="001B5C5A" w:rsidP="001B5C5A">
      <w:pPr>
        <w:numPr>
          <w:ilvl w:val="0"/>
          <w:numId w:val="91"/>
        </w:numPr>
      </w:pPr>
      <w:r w:rsidRPr="001B5C5A">
        <w:t>Connect Wallet button</w:t>
      </w:r>
    </w:p>
    <w:p w14:paraId="7BCEA557" w14:textId="77777777" w:rsidR="001B5C5A" w:rsidRPr="001B5C5A" w:rsidRDefault="001B5C5A" w:rsidP="001B5C5A">
      <w:pPr>
        <w:numPr>
          <w:ilvl w:val="0"/>
          <w:numId w:val="91"/>
        </w:numPr>
      </w:pPr>
      <w:r w:rsidRPr="001B5C5A">
        <w:t>Dashboard navigation</w:t>
      </w:r>
    </w:p>
    <w:p w14:paraId="41A9FA49" w14:textId="77777777" w:rsidR="001B5C5A" w:rsidRPr="001B5C5A" w:rsidRDefault="001B5C5A" w:rsidP="001B5C5A">
      <w:r w:rsidRPr="001B5C5A">
        <w:t>Connect Wallet button:</w:t>
      </w:r>
    </w:p>
    <w:p w14:paraId="30F389C7" w14:textId="77777777" w:rsidR="001B5C5A" w:rsidRPr="001B5C5A" w:rsidRDefault="001B5C5A" w:rsidP="001B5C5A">
      <w:pPr>
        <w:numPr>
          <w:ilvl w:val="0"/>
          <w:numId w:val="92"/>
        </w:numPr>
      </w:pPr>
      <w:r w:rsidRPr="001B5C5A">
        <w:t>Triggers MetaMask connection</w:t>
      </w:r>
    </w:p>
    <w:p w14:paraId="09F9672C" w14:textId="77777777" w:rsidR="001B5C5A" w:rsidRPr="001B5C5A" w:rsidRDefault="001B5C5A" w:rsidP="001B5C5A">
      <w:pPr>
        <w:numPr>
          <w:ilvl w:val="0"/>
          <w:numId w:val="92"/>
        </w:numPr>
      </w:pPr>
      <w:r w:rsidRPr="001B5C5A">
        <w:t>Updates wallet state</w:t>
      </w:r>
    </w:p>
    <w:p w14:paraId="3FF7A839" w14:textId="77777777" w:rsidR="001B5C5A" w:rsidRPr="001B5C5A" w:rsidRDefault="001B5C5A" w:rsidP="001B5C5A">
      <w:r w:rsidRPr="001B5C5A">
        <w:pict w14:anchorId="0E26AEB0">
          <v:rect id="_x0000_i1591" style="width:0;height:1.5pt" o:hralign="center" o:hrstd="t" o:hr="t" fillcolor="#a0a0a0" stroked="f"/>
        </w:pict>
      </w:r>
    </w:p>
    <w:p w14:paraId="1AFD771D" w14:textId="77777777" w:rsidR="001B5C5A" w:rsidRPr="001B5C5A" w:rsidRDefault="001B5C5A" w:rsidP="001B5C5A">
      <w:pPr>
        <w:rPr>
          <w:b/>
          <w:bCs/>
        </w:rPr>
      </w:pPr>
      <w:r w:rsidRPr="001B5C5A">
        <w:rPr>
          <w:b/>
          <w:bCs/>
        </w:rPr>
        <w:t>10. Utils &amp; Lib</w:t>
      </w:r>
    </w:p>
    <w:p w14:paraId="08CF564D" w14:textId="77777777" w:rsidR="001B5C5A" w:rsidRPr="001B5C5A" w:rsidRDefault="001B5C5A" w:rsidP="001B5C5A">
      <w:pPr>
        <w:rPr>
          <w:b/>
          <w:bCs/>
        </w:rPr>
      </w:pPr>
      <w:r w:rsidRPr="001B5C5A">
        <w:rPr>
          <w:b/>
          <w:bCs/>
        </w:rPr>
        <w:t>utils/</w:t>
      </w:r>
    </w:p>
    <w:p w14:paraId="152E7562" w14:textId="77777777" w:rsidR="001B5C5A" w:rsidRPr="001B5C5A" w:rsidRDefault="001B5C5A" w:rsidP="001B5C5A">
      <w:r w:rsidRPr="001B5C5A">
        <w:t>Contains:</w:t>
      </w:r>
    </w:p>
    <w:p w14:paraId="3259E6ED" w14:textId="77777777" w:rsidR="001B5C5A" w:rsidRPr="001B5C5A" w:rsidRDefault="001B5C5A" w:rsidP="001B5C5A">
      <w:pPr>
        <w:numPr>
          <w:ilvl w:val="0"/>
          <w:numId w:val="93"/>
        </w:numPr>
      </w:pPr>
      <w:r w:rsidRPr="001B5C5A">
        <w:lastRenderedPageBreak/>
        <w:t>AI model helpers</w:t>
      </w:r>
    </w:p>
    <w:p w14:paraId="3DFCE006" w14:textId="77777777" w:rsidR="001B5C5A" w:rsidRPr="001B5C5A" w:rsidRDefault="001B5C5A" w:rsidP="001B5C5A">
      <w:pPr>
        <w:numPr>
          <w:ilvl w:val="0"/>
          <w:numId w:val="93"/>
        </w:numPr>
      </w:pPr>
      <w:r w:rsidRPr="001B5C5A">
        <w:t>Debug tools</w:t>
      </w:r>
    </w:p>
    <w:p w14:paraId="292B1C6D" w14:textId="77777777" w:rsidR="001B5C5A" w:rsidRPr="001B5C5A" w:rsidRDefault="001B5C5A" w:rsidP="001B5C5A">
      <w:pPr>
        <w:numPr>
          <w:ilvl w:val="0"/>
          <w:numId w:val="93"/>
        </w:numPr>
      </w:pPr>
      <w:r w:rsidRPr="001B5C5A">
        <w:t>Configuration logic</w:t>
      </w:r>
    </w:p>
    <w:p w14:paraId="75EE37B1" w14:textId="77777777" w:rsidR="001B5C5A" w:rsidRPr="001B5C5A" w:rsidRDefault="001B5C5A" w:rsidP="001B5C5A">
      <w:pPr>
        <w:rPr>
          <w:b/>
          <w:bCs/>
        </w:rPr>
      </w:pPr>
      <w:r w:rsidRPr="001B5C5A">
        <w:rPr>
          <w:b/>
          <w:bCs/>
        </w:rPr>
        <w:t>lib/</w:t>
      </w:r>
      <w:proofErr w:type="spellStart"/>
      <w:r w:rsidRPr="001B5C5A">
        <w:rPr>
          <w:b/>
          <w:bCs/>
        </w:rPr>
        <w:t>localStorage.ts</w:t>
      </w:r>
      <w:proofErr w:type="spellEnd"/>
    </w:p>
    <w:p w14:paraId="4EDB870C" w14:textId="77777777" w:rsidR="001B5C5A" w:rsidRPr="001B5C5A" w:rsidRDefault="001B5C5A" w:rsidP="001B5C5A">
      <w:r w:rsidRPr="001B5C5A">
        <w:t>This file:</w:t>
      </w:r>
    </w:p>
    <w:p w14:paraId="56D8BA0A" w14:textId="77777777" w:rsidR="001B5C5A" w:rsidRPr="001B5C5A" w:rsidRDefault="001B5C5A" w:rsidP="001B5C5A">
      <w:pPr>
        <w:numPr>
          <w:ilvl w:val="0"/>
          <w:numId w:val="94"/>
        </w:numPr>
      </w:pPr>
      <w:r w:rsidRPr="001B5C5A">
        <w:t>Saves expense data locally</w:t>
      </w:r>
    </w:p>
    <w:p w14:paraId="5365F3F0" w14:textId="77777777" w:rsidR="001B5C5A" w:rsidRPr="001B5C5A" w:rsidRDefault="001B5C5A" w:rsidP="001B5C5A">
      <w:pPr>
        <w:numPr>
          <w:ilvl w:val="0"/>
          <w:numId w:val="94"/>
        </w:numPr>
      </w:pPr>
      <w:r w:rsidRPr="001B5C5A">
        <w:t>Reads stored data</w:t>
      </w:r>
    </w:p>
    <w:p w14:paraId="094C2405" w14:textId="77777777" w:rsidR="001B5C5A" w:rsidRPr="001B5C5A" w:rsidRDefault="001B5C5A" w:rsidP="001B5C5A">
      <w:pPr>
        <w:numPr>
          <w:ilvl w:val="0"/>
          <w:numId w:val="94"/>
        </w:numPr>
      </w:pPr>
      <w:r w:rsidRPr="001B5C5A">
        <w:t>Used by expense &amp; budget features</w:t>
      </w:r>
    </w:p>
    <w:p w14:paraId="7BF21230" w14:textId="77777777" w:rsidR="001B5C5A" w:rsidRDefault="001B5C5A"/>
    <w:sectPr w:rsidR="001B5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C9E"/>
    <w:multiLevelType w:val="multilevel"/>
    <w:tmpl w:val="C0A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1A2B"/>
    <w:multiLevelType w:val="multilevel"/>
    <w:tmpl w:val="4EE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4953"/>
    <w:multiLevelType w:val="multilevel"/>
    <w:tmpl w:val="4E36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52206"/>
    <w:multiLevelType w:val="multilevel"/>
    <w:tmpl w:val="E5BA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E7E23"/>
    <w:multiLevelType w:val="multilevel"/>
    <w:tmpl w:val="AB26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73978"/>
    <w:multiLevelType w:val="multilevel"/>
    <w:tmpl w:val="E02E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73092"/>
    <w:multiLevelType w:val="multilevel"/>
    <w:tmpl w:val="F8B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A12CD"/>
    <w:multiLevelType w:val="multilevel"/>
    <w:tmpl w:val="FD42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505A2"/>
    <w:multiLevelType w:val="multilevel"/>
    <w:tmpl w:val="6C7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D6EC3"/>
    <w:multiLevelType w:val="multilevel"/>
    <w:tmpl w:val="D95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30C26"/>
    <w:multiLevelType w:val="multilevel"/>
    <w:tmpl w:val="6CF4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D36F7"/>
    <w:multiLevelType w:val="multilevel"/>
    <w:tmpl w:val="BB3E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73DC7"/>
    <w:multiLevelType w:val="multilevel"/>
    <w:tmpl w:val="942C0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E472C"/>
    <w:multiLevelType w:val="multilevel"/>
    <w:tmpl w:val="672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A07CC"/>
    <w:multiLevelType w:val="multilevel"/>
    <w:tmpl w:val="79A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749D1"/>
    <w:multiLevelType w:val="multilevel"/>
    <w:tmpl w:val="3DC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B0162"/>
    <w:multiLevelType w:val="multilevel"/>
    <w:tmpl w:val="96D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12A74"/>
    <w:multiLevelType w:val="multilevel"/>
    <w:tmpl w:val="C4F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978AA"/>
    <w:multiLevelType w:val="multilevel"/>
    <w:tmpl w:val="A34C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B54E4"/>
    <w:multiLevelType w:val="multilevel"/>
    <w:tmpl w:val="FB8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B7684"/>
    <w:multiLevelType w:val="multilevel"/>
    <w:tmpl w:val="0B0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64E63"/>
    <w:multiLevelType w:val="multilevel"/>
    <w:tmpl w:val="EE0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5658E"/>
    <w:multiLevelType w:val="multilevel"/>
    <w:tmpl w:val="9D4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959C8"/>
    <w:multiLevelType w:val="multilevel"/>
    <w:tmpl w:val="476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1057D"/>
    <w:multiLevelType w:val="multilevel"/>
    <w:tmpl w:val="5A9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900BE"/>
    <w:multiLevelType w:val="multilevel"/>
    <w:tmpl w:val="53D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E3D22"/>
    <w:multiLevelType w:val="multilevel"/>
    <w:tmpl w:val="F41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15293"/>
    <w:multiLevelType w:val="multilevel"/>
    <w:tmpl w:val="1702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23908"/>
    <w:multiLevelType w:val="multilevel"/>
    <w:tmpl w:val="34F2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F2CB9"/>
    <w:multiLevelType w:val="multilevel"/>
    <w:tmpl w:val="D02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21537"/>
    <w:multiLevelType w:val="multilevel"/>
    <w:tmpl w:val="346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66A91"/>
    <w:multiLevelType w:val="multilevel"/>
    <w:tmpl w:val="0E8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530A8"/>
    <w:multiLevelType w:val="multilevel"/>
    <w:tmpl w:val="8E10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520CA"/>
    <w:multiLevelType w:val="multilevel"/>
    <w:tmpl w:val="560A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45AC2"/>
    <w:multiLevelType w:val="multilevel"/>
    <w:tmpl w:val="383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F16B5E"/>
    <w:multiLevelType w:val="multilevel"/>
    <w:tmpl w:val="6B2E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7B0225"/>
    <w:multiLevelType w:val="multilevel"/>
    <w:tmpl w:val="D63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B0C2B"/>
    <w:multiLevelType w:val="multilevel"/>
    <w:tmpl w:val="0E44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D80916"/>
    <w:multiLevelType w:val="multilevel"/>
    <w:tmpl w:val="94BC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B62062"/>
    <w:multiLevelType w:val="multilevel"/>
    <w:tmpl w:val="026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E76CAD"/>
    <w:multiLevelType w:val="multilevel"/>
    <w:tmpl w:val="062C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9A55EE"/>
    <w:multiLevelType w:val="multilevel"/>
    <w:tmpl w:val="9820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FC7956"/>
    <w:multiLevelType w:val="multilevel"/>
    <w:tmpl w:val="5D2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095157"/>
    <w:multiLevelType w:val="multilevel"/>
    <w:tmpl w:val="9ED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1E5F25"/>
    <w:multiLevelType w:val="multilevel"/>
    <w:tmpl w:val="B55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672B45"/>
    <w:multiLevelType w:val="multilevel"/>
    <w:tmpl w:val="860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F12E2"/>
    <w:multiLevelType w:val="multilevel"/>
    <w:tmpl w:val="177C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7A33A2"/>
    <w:multiLevelType w:val="multilevel"/>
    <w:tmpl w:val="20D0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3A7B1A"/>
    <w:multiLevelType w:val="multilevel"/>
    <w:tmpl w:val="E11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17B91"/>
    <w:multiLevelType w:val="multilevel"/>
    <w:tmpl w:val="978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4725FC"/>
    <w:multiLevelType w:val="multilevel"/>
    <w:tmpl w:val="B63C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9F575B"/>
    <w:multiLevelType w:val="multilevel"/>
    <w:tmpl w:val="EEF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4416F9"/>
    <w:multiLevelType w:val="multilevel"/>
    <w:tmpl w:val="1B1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7A2D28"/>
    <w:multiLevelType w:val="multilevel"/>
    <w:tmpl w:val="3AF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8A1AAA"/>
    <w:multiLevelType w:val="multilevel"/>
    <w:tmpl w:val="2FB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5F5FF8"/>
    <w:multiLevelType w:val="multilevel"/>
    <w:tmpl w:val="D518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866019"/>
    <w:multiLevelType w:val="multilevel"/>
    <w:tmpl w:val="EB90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8A0D97"/>
    <w:multiLevelType w:val="multilevel"/>
    <w:tmpl w:val="37D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7D3A2C"/>
    <w:multiLevelType w:val="multilevel"/>
    <w:tmpl w:val="AEB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7F7048"/>
    <w:multiLevelType w:val="multilevel"/>
    <w:tmpl w:val="A30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DD6903"/>
    <w:multiLevelType w:val="multilevel"/>
    <w:tmpl w:val="B35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3039C0"/>
    <w:multiLevelType w:val="multilevel"/>
    <w:tmpl w:val="58B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EF281C"/>
    <w:multiLevelType w:val="multilevel"/>
    <w:tmpl w:val="C834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4F4573"/>
    <w:multiLevelType w:val="multilevel"/>
    <w:tmpl w:val="068A4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DC7DB8"/>
    <w:multiLevelType w:val="multilevel"/>
    <w:tmpl w:val="88F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B153D8"/>
    <w:multiLevelType w:val="multilevel"/>
    <w:tmpl w:val="8FC2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473553"/>
    <w:multiLevelType w:val="multilevel"/>
    <w:tmpl w:val="DFD2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2A20DB"/>
    <w:multiLevelType w:val="multilevel"/>
    <w:tmpl w:val="575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977CDF"/>
    <w:multiLevelType w:val="multilevel"/>
    <w:tmpl w:val="789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0C0C0D"/>
    <w:multiLevelType w:val="multilevel"/>
    <w:tmpl w:val="21C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2714A3"/>
    <w:multiLevelType w:val="multilevel"/>
    <w:tmpl w:val="B52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7C46E8"/>
    <w:multiLevelType w:val="multilevel"/>
    <w:tmpl w:val="F00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CC5E43"/>
    <w:multiLevelType w:val="multilevel"/>
    <w:tmpl w:val="D830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0A402C"/>
    <w:multiLevelType w:val="multilevel"/>
    <w:tmpl w:val="3748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753D07"/>
    <w:multiLevelType w:val="multilevel"/>
    <w:tmpl w:val="D218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12465B"/>
    <w:multiLevelType w:val="multilevel"/>
    <w:tmpl w:val="956E0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DE2644"/>
    <w:multiLevelType w:val="multilevel"/>
    <w:tmpl w:val="7B5CF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E307A2"/>
    <w:multiLevelType w:val="multilevel"/>
    <w:tmpl w:val="02E8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F653C4"/>
    <w:multiLevelType w:val="multilevel"/>
    <w:tmpl w:val="A6A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EB1ACE"/>
    <w:multiLevelType w:val="multilevel"/>
    <w:tmpl w:val="0A2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856EA4"/>
    <w:multiLevelType w:val="multilevel"/>
    <w:tmpl w:val="A356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192A2B"/>
    <w:multiLevelType w:val="multilevel"/>
    <w:tmpl w:val="D2966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AA40DA"/>
    <w:multiLevelType w:val="multilevel"/>
    <w:tmpl w:val="782A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054B3C"/>
    <w:multiLevelType w:val="multilevel"/>
    <w:tmpl w:val="DDAE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9832BE"/>
    <w:multiLevelType w:val="multilevel"/>
    <w:tmpl w:val="B79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A434F2"/>
    <w:multiLevelType w:val="multilevel"/>
    <w:tmpl w:val="EA6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4A07DD"/>
    <w:multiLevelType w:val="multilevel"/>
    <w:tmpl w:val="D40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0310FC"/>
    <w:multiLevelType w:val="multilevel"/>
    <w:tmpl w:val="9D2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E4543D"/>
    <w:multiLevelType w:val="multilevel"/>
    <w:tmpl w:val="E38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5670D5"/>
    <w:multiLevelType w:val="multilevel"/>
    <w:tmpl w:val="FBD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AB11FA"/>
    <w:multiLevelType w:val="multilevel"/>
    <w:tmpl w:val="9E02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DF5FCB"/>
    <w:multiLevelType w:val="multilevel"/>
    <w:tmpl w:val="7F5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BF743E"/>
    <w:multiLevelType w:val="multilevel"/>
    <w:tmpl w:val="700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5C57B2"/>
    <w:multiLevelType w:val="multilevel"/>
    <w:tmpl w:val="3AC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736799">
    <w:abstractNumId w:val="1"/>
  </w:num>
  <w:num w:numId="2" w16cid:durableId="784271034">
    <w:abstractNumId w:val="85"/>
  </w:num>
  <w:num w:numId="3" w16cid:durableId="1642880267">
    <w:abstractNumId w:val="40"/>
  </w:num>
  <w:num w:numId="4" w16cid:durableId="895966354">
    <w:abstractNumId w:val="39"/>
  </w:num>
  <w:num w:numId="5" w16cid:durableId="1465077382">
    <w:abstractNumId w:val="24"/>
  </w:num>
  <w:num w:numId="6" w16cid:durableId="1342781362">
    <w:abstractNumId w:val="41"/>
  </w:num>
  <w:num w:numId="7" w16cid:durableId="1111241407">
    <w:abstractNumId w:val="70"/>
  </w:num>
  <w:num w:numId="8" w16cid:durableId="1059522037">
    <w:abstractNumId w:val="20"/>
  </w:num>
  <w:num w:numId="9" w16cid:durableId="570192650">
    <w:abstractNumId w:val="11"/>
  </w:num>
  <w:num w:numId="10" w16cid:durableId="632949969">
    <w:abstractNumId w:val="22"/>
  </w:num>
  <w:num w:numId="11" w16cid:durableId="611941581">
    <w:abstractNumId w:val="82"/>
  </w:num>
  <w:num w:numId="12" w16cid:durableId="1725718050">
    <w:abstractNumId w:val="75"/>
  </w:num>
  <w:num w:numId="13" w16cid:durableId="1867333180">
    <w:abstractNumId w:val="90"/>
  </w:num>
  <w:num w:numId="14" w16cid:durableId="806161687">
    <w:abstractNumId w:val="80"/>
  </w:num>
  <w:num w:numId="15" w16cid:durableId="285235699">
    <w:abstractNumId w:val="36"/>
  </w:num>
  <w:num w:numId="16" w16cid:durableId="409739335">
    <w:abstractNumId w:val="6"/>
  </w:num>
  <w:num w:numId="17" w16cid:durableId="387337987">
    <w:abstractNumId w:val="89"/>
  </w:num>
  <w:num w:numId="18" w16cid:durableId="1677345805">
    <w:abstractNumId w:val="93"/>
  </w:num>
  <w:num w:numId="19" w16cid:durableId="835344149">
    <w:abstractNumId w:val="69"/>
  </w:num>
  <w:num w:numId="20" w16cid:durableId="2064599836">
    <w:abstractNumId w:val="19"/>
  </w:num>
  <w:num w:numId="21" w16cid:durableId="868108027">
    <w:abstractNumId w:val="45"/>
  </w:num>
  <w:num w:numId="22" w16cid:durableId="790435742">
    <w:abstractNumId w:val="58"/>
  </w:num>
  <w:num w:numId="23" w16cid:durableId="12072220">
    <w:abstractNumId w:val="48"/>
  </w:num>
  <w:num w:numId="24" w16cid:durableId="2007706140">
    <w:abstractNumId w:val="51"/>
  </w:num>
  <w:num w:numId="25" w16cid:durableId="1506751346">
    <w:abstractNumId w:val="21"/>
  </w:num>
  <w:num w:numId="26" w16cid:durableId="1829859075">
    <w:abstractNumId w:val="60"/>
  </w:num>
  <w:num w:numId="27" w16cid:durableId="7097759">
    <w:abstractNumId w:val="9"/>
  </w:num>
  <w:num w:numId="28" w16cid:durableId="1529831414">
    <w:abstractNumId w:val="18"/>
  </w:num>
  <w:num w:numId="29" w16cid:durableId="373887905">
    <w:abstractNumId w:val="33"/>
  </w:num>
  <w:num w:numId="30" w16cid:durableId="201720668">
    <w:abstractNumId w:val="59"/>
  </w:num>
  <w:num w:numId="31" w16cid:durableId="878737631">
    <w:abstractNumId w:val="8"/>
  </w:num>
  <w:num w:numId="32" w16cid:durableId="1918437370">
    <w:abstractNumId w:val="57"/>
  </w:num>
  <w:num w:numId="33" w16cid:durableId="1954821259">
    <w:abstractNumId w:val="44"/>
  </w:num>
  <w:num w:numId="34" w16cid:durableId="653139952">
    <w:abstractNumId w:val="52"/>
  </w:num>
  <w:num w:numId="35" w16cid:durableId="1211530244">
    <w:abstractNumId w:val="92"/>
  </w:num>
  <w:num w:numId="36" w16cid:durableId="1716849477">
    <w:abstractNumId w:val="7"/>
  </w:num>
  <w:num w:numId="37" w16cid:durableId="1547832026">
    <w:abstractNumId w:val="15"/>
  </w:num>
  <w:num w:numId="38" w16cid:durableId="1794208156">
    <w:abstractNumId w:val="2"/>
  </w:num>
  <w:num w:numId="39" w16cid:durableId="1952541723">
    <w:abstractNumId w:val="47"/>
  </w:num>
  <w:num w:numId="40" w16cid:durableId="1854227965">
    <w:abstractNumId w:val="17"/>
  </w:num>
  <w:num w:numId="41" w16cid:durableId="1688023399">
    <w:abstractNumId w:val="31"/>
  </w:num>
  <w:num w:numId="42" w16cid:durableId="1954827818">
    <w:abstractNumId w:val="78"/>
  </w:num>
  <w:num w:numId="43" w16cid:durableId="496458989">
    <w:abstractNumId w:val="84"/>
  </w:num>
  <w:num w:numId="44" w16cid:durableId="664283819">
    <w:abstractNumId w:val="5"/>
  </w:num>
  <w:num w:numId="45" w16cid:durableId="7755118">
    <w:abstractNumId w:val="30"/>
  </w:num>
  <w:num w:numId="46" w16cid:durableId="1422406769">
    <w:abstractNumId w:val="37"/>
  </w:num>
  <w:num w:numId="47" w16cid:durableId="617299638">
    <w:abstractNumId w:val="49"/>
  </w:num>
  <w:num w:numId="48" w16cid:durableId="1807813510">
    <w:abstractNumId w:val="10"/>
  </w:num>
  <w:num w:numId="49" w16cid:durableId="54158945">
    <w:abstractNumId w:val="64"/>
  </w:num>
  <w:num w:numId="50" w16cid:durableId="1443770549">
    <w:abstractNumId w:val="79"/>
  </w:num>
  <w:num w:numId="51" w16cid:durableId="1058820113">
    <w:abstractNumId w:val="63"/>
  </w:num>
  <w:num w:numId="52" w16cid:durableId="1968849281">
    <w:abstractNumId w:val="86"/>
  </w:num>
  <w:num w:numId="53" w16cid:durableId="1217667652">
    <w:abstractNumId w:val="32"/>
  </w:num>
  <w:num w:numId="54" w16cid:durableId="1623003032">
    <w:abstractNumId w:val="46"/>
  </w:num>
  <w:num w:numId="55" w16cid:durableId="1058868196">
    <w:abstractNumId w:val="91"/>
  </w:num>
  <w:num w:numId="56" w16cid:durableId="702905216">
    <w:abstractNumId w:val="65"/>
  </w:num>
  <w:num w:numId="57" w16cid:durableId="475151602">
    <w:abstractNumId w:val="25"/>
  </w:num>
  <w:num w:numId="58" w16cid:durableId="591742453">
    <w:abstractNumId w:val="68"/>
  </w:num>
  <w:num w:numId="59" w16cid:durableId="398407491">
    <w:abstractNumId w:val="50"/>
  </w:num>
  <w:num w:numId="60" w16cid:durableId="1201943719">
    <w:abstractNumId w:val="62"/>
  </w:num>
  <w:num w:numId="61" w16cid:durableId="2080053607">
    <w:abstractNumId w:val="81"/>
  </w:num>
  <w:num w:numId="62" w16cid:durableId="586839989">
    <w:abstractNumId w:val="56"/>
  </w:num>
  <w:num w:numId="63" w16cid:durableId="608510223">
    <w:abstractNumId w:val="38"/>
  </w:num>
  <w:num w:numId="64" w16cid:durableId="2074153878">
    <w:abstractNumId w:val="88"/>
  </w:num>
  <w:num w:numId="65" w16cid:durableId="1829200342">
    <w:abstractNumId w:val="12"/>
  </w:num>
  <w:num w:numId="66" w16cid:durableId="2063939891">
    <w:abstractNumId w:val="26"/>
  </w:num>
  <w:num w:numId="67" w16cid:durableId="1511213241">
    <w:abstractNumId w:val="74"/>
  </w:num>
  <w:num w:numId="68" w16cid:durableId="1281104806">
    <w:abstractNumId w:val="34"/>
  </w:num>
  <w:num w:numId="69" w16cid:durableId="389576123">
    <w:abstractNumId w:val="67"/>
  </w:num>
  <w:num w:numId="70" w16cid:durableId="2976607">
    <w:abstractNumId w:val="71"/>
  </w:num>
  <w:num w:numId="71" w16cid:durableId="1789885734">
    <w:abstractNumId w:val="76"/>
  </w:num>
  <w:num w:numId="72" w16cid:durableId="701052347">
    <w:abstractNumId w:val="87"/>
  </w:num>
  <w:num w:numId="73" w16cid:durableId="705569283">
    <w:abstractNumId w:val="13"/>
  </w:num>
  <w:num w:numId="74" w16cid:durableId="1813907141">
    <w:abstractNumId w:val="3"/>
  </w:num>
  <w:num w:numId="75" w16cid:durableId="2074697331">
    <w:abstractNumId w:val="73"/>
  </w:num>
  <w:num w:numId="76" w16cid:durableId="2039693994">
    <w:abstractNumId w:val="27"/>
  </w:num>
  <w:num w:numId="77" w16cid:durableId="119107078">
    <w:abstractNumId w:val="55"/>
  </w:num>
  <w:num w:numId="78" w16cid:durableId="1828814692">
    <w:abstractNumId w:val="35"/>
  </w:num>
  <w:num w:numId="79" w16cid:durableId="945968201">
    <w:abstractNumId w:val="83"/>
  </w:num>
  <w:num w:numId="80" w16cid:durableId="415444855">
    <w:abstractNumId w:val="54"/>
  </w:num>
  <w:num w:numId="81" w16cid:durableId="1163164935">
    <w:abstractNumId w:val="28"/>
  </w:num>
  <w:num w:numId="82" w16cid:durableId="1160270350">
    <w:abstractNumId w:val="53"/>
  </w:num>
  <w:num w:numId="83" w16cid:durableId="909120221">
    <w:abstractNumId w:val="42"/>
  </w:num>
  <w:num w:numId="84" w16cid:durableId="727345233">
    <w:abstractNumId w:val="72"/>
  </w:num>
  <w:num w:numId="85" w16cid:durableId="132138249">
    <w:abstractNumId w:val="29"/>
  </w:num>
  <w:num w:numId="86" w16cid:durableId="656030743">
    <w:abstractNumId w:val="43"/>
  </w:num>
  <w:num w:numId="87" w16cid:durableId="11297539">
    <w:abstractNumId w:val="4"/>
  </w:num>
  <w:num w:numId="88" w16cid:durableId="809860639">
    <w:abstractNumId w:val="23"/>
  </w:num>
  <w:num w:numId="89" w16cid:durableId="1832016698">
    <w:abstractNumId w:val="66"/>
  </w:num>
  <w:num w:numId="90" w16cid:durableId="291063339">
    <w:abstractNumId w:val="16"/>
  </w:num>
  <w:num w:numId="91" w16cid:durableId="1714111884">
    <w:abstractNumId w:val="14"/>
  </w:num>
  <w:num w:numId="92" w16cid:durableId="1812405692">
    <w:abstractNumId w:val="61"/>
  </w:num>
  <w:num w:numId="93" w16cid:durableId="361175384">
    <w:abstractNumId w:val="77"/>
  </w:num>
  <w:num w:numId="94" w16cid:durableId="309141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B7"/>
    <w:rsid w:val="00087CB7"/>
    <w:rsid w:val="001B5C5A"/>
    <w:rsid w:val="005B0BC6"/>
    <w:rsid w:val="007E51FF"/>
    <w:rsid w:val="009B0B17"/>
    <w:rsid w:val="00A459A5"/>
    <w:rsid w:val="00BD6AFD"/>
    <w:rsid w:val="00C40389"/>
    <w:rsid w:val="00E45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2B6CB"/>
  <w15:chartTrackingRefBased/>
  <w15:docId w15:val="{1B8E1434-E635-4DDE-ABB8-5F5AC7629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B7"/>
    <w:rPr>
      <w:rFonts w:eastAsiaTheme="majorEastAsia" w:cstheme="majorBidi"/>
      <w:color w:val="272727" w:themeColor="text1" w:themeTint="D8"/>
    </w:rPr>
  </w:style>
  <w:style w:type="paragraph" w:styleId="Title">
    <w:name w:val="Title"/>
    <w:basedOn w:val="Normal"/>
    <w:next w:val="Normal"/>
    <w:link w:val="TitleChar"/>
    <w:uiPriority w:val="10"/>
    <w:qFormat/>
    <w:rsid w:val="00087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B7"/>
    <w:pPr>
      <w:spacing w:before="160"/>
      <w:jc w:val="center"/>
    </w:pPr>
    <w:rPr>
      <w:i/>
      <w:iCs/>
      <w:color w:val="404040" w:themeColor="text1" w:themeTint="BF"/>
    </w:rPr>
  </w:style>
  <w:style w:type="character" w:customStyle="1" w:styleId="QuoteChar">
    <w:name w:val="Quote Char"/>
    <w:basedOn w:val="DefaultParagraphFont"/>
    <w:link w:val="Quote"/>
    <w:uiPriority w:val="29"/>
    <w:rsid w:val="00087CB7"/>
    <w:rPr>
      <w:i/>
      <w:iCs/>
      <w:color w:val="404040" w:themeColor="text1" w:themeTint="BF"/>
    </w:rPr>
  </w:style>
  <w:style w:type="paragraph" w:styleId="ListParagraph">
    <w:name w:val="List Paragraph"/>
    <w:basedOn w:val="Normal"/>
    <w:uiPriority w:val="34"/>
    <w:qFormat/>
    <w:rsid w:val="00087CB7"/>
    <w:pPr>
      <w:ind w:left="720"/>
      <w:contextualSpacing/>
    </w:pPr>
  </w:style>
  <w:style w:type="character" w:styleId="IntenseEmphasis">
    <w:name w:val="Intense Emphasis"/>
    <w:basedOn w:val="DefaultParagraphFont"/>
    <w:uiPriority w:val="21"/>
    <w:qFormat/>
    <w:rsid w:val="00087CB7"/>
    <w:rPr>
      <w:i/>
      <w:iCs/>
      <w:color w:val="0F4761" w:themeColor="accent1" w:themeShade="BF"/>
    </w:rPr>
  </w:style>
  <w:style w:type="paragraph" w:styleId="IntenseQuote">
    <w:name w:val="Intense Quote"/>
    <w:basedOn w:val="Normal"/>
    <w:next w:val="Normal"/>
    <w:link w:val="IntenseQuoteChar"/>
    <w:uiPriority w:val="30"/>
    <w:qFormat/>
    <w:rsid w:val="00087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B7"/>
    <w:rPr>
      <w:i/>
      <w:iCs/>
      <w:color w:val="0F4761" w:themeColor="accent1" w:themeShade="BF"/>
    </w:rPr>
  </w:style>
  <w:style w:type="character" w:styleId="IntenseReference">
    <w:name w:val="Intense Reference"/>
    <w:basedOn w:val="DefaultParagraphFont"/>
    <w:uiPriority w:val="32"/>
    <w:qFormat/>
    <w:rsid w:val="00087C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34</Pages>
  <Words>3645</Words>
  <Characters>20782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Abhayadev P</dc:creator>
  <cp:keywords/>
  <dc:description/>
  <cp:lastModifiedBy>Abhayadev P</cp:lastModifiedBy>
  <cp:revision>3</cp:revision>
  <dcterms:created xsi:type="dcterms:W3CDTF">2026-01-06T07:28:00Z</dcterms:created>
  <dcterms:modified xsi:type="dcterms:W3CDTF">2026-01-06T14:51:00Z</dcterms:modified>
</cp:coreProperties>
</file>