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F6B" w:rsidRDefault="00E53DC8">
      <w:r>
        <w:rPr>
          <w:noProof/>
        </w:rPr>
        <w:drawing>
          <wp:inline distT="0" distB="0" distL="0" distR="0" wp14:anchorId="0FA729D2" wp14:editId="178F5CC6">
            <wp:extent cx="3955123" cy="7643522"/>
            <wp:effectExtent l="19050" t="19050" r="266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643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DC8" w:rsidRDefault="00E53DC8"/>
    <w:p w:rsidR="00E53DC8" w:rsidRDefault="00E53DC8">
      <w:r>
        <w:rPr>
          <w:noProof/>
        </w:rPr>
        <w:lastRenderedPageBreak/>
        <w:drawing>
          <wp:inline distT="0" distB="0" distL="0" distR="0" wp14:anchorId="5699E604" wp14:editId="0440F473">
            <wp:extent cx="4023709" cy="3497883"/>
            <wp:effectExtent l="19050" t="19050" r="1524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497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DC8" w:rsidRDefault="00E53DC8">
      <w:r>
        <w:rPr>
          <w:noProof/>
        </w:rPr>
        <w:lastRenderedPageBreak/>
        <w:drawing>
          <wp:inline distT="0" distB="0" distL="0" distR="0" wp14:anchorId="3AFA06A7" wp14:editId="6A75D726">
            <wp:extent cx="5570703" cy="4983912"/>
            <wp:effectExtent l="19050" t="19050" r="1143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983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BD0" w:rsidRDefault="00DF0BD0">
      <w:r>
        <w:t>Click on the execute button above.</w:t>
      </w:r>
      <w:bookmarkStart w:id="0" w:name="_GoBack"/>
      <w:bookmarkEnd w:id="0"/>
    </w:p>
    <w:p w:rsidR="00CB3206" w:rsidRDefault="00CB3206"/>
    <w:p w:rsidR="00CB3206" w:rsidRDefault="00CB3206">
      <w:r>
        <w:rPr>
          <w:noProof/>
        </w:rPr>
        <w:lastRenderedPageBreak/>
        <w:drawing>
          <wp:inline distT="0" distB="0" distL="0" distR="0" wp14:anchorId="5F29AD47" wp14:editId="3F81207E">
            <wp:extent cx="5943600" cy="706437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B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9A"/>
    <w:rsid w:val="004F4F6B"/>
    <w:rsid w:val="00CB3206"/>
    <w:rsid w:val="00D1579A"/>
    <w:rsid w:val="00DF0BD0"/>
    <w:rsid w:val="00E5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DDC4F-BC05-4553-85C6-6D13A156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2017-02-14T08:34:00Z</dcterms:created>
  <dcterms:modified xsi:type="dcterms:W3CDTF">2017-02-14T08:42:00Z</dcterms:modified>
</cp:coreProperties>
</file>