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DBA15" w14:textId="0AEBEF81" w:rsidR="00264E08" w:rsidRDefault="008837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</w:t>
      </w:r>
      <w:r w:rsidRPr="0088377D">
        <w:rPr>
          <w:b/>
          <w:bCs/>
          <w:sz w:val="32"/>
          <w:szCs w:val="32"/>
        </w:rPr>
        <w:t>LIT ASSIGNMENT - DAY 14</w:t>
      </w:r>
    </w:p>
    <w:p w14:paraId="184FE468" w14:textId="1DAC020E" w:rsidR="008C1269" w:rsidRDefault="008C1269">
      <w:pPr>
        <w:rPr>
          <w:sz w:val="28"/>
          <w:szCs w:val="28"/>
        </w:rPr>
      </w:pPr>
      <w:r w:rsidRPr="008C1269">
        <w:rPr>
          <w:sz w:val="28"/>
          <w:szCs w:val="28"/>
        </w:rPr>
        <w:t>Batch:</w:t>
      </w:r>
      <w:r>
        <w:rPr>
          <w:sz w:val="28"/>
          <w:szCs w:val="28"/>
        </w:rPr>
        <w:t xml:space="preserve"> </w:t>
      </w:r>
      <w:r w:rsidRPr="008C1269">
        <w:rPr>
          <w:sz w:val="28"/>
          <w:szCs w:val="28"/>
        </w:rPr>
        <w:t>SAP ABAP ON HANA</w:t>
      </w:r>
      <w:r>
        <w:rPr>
          <w:sz w:val="28"/>
          <w:szCs w:val="28"/>
        </w:rPr>
        <w:t xml:space="preserve">                                                         Date:19th Oct 2022</w:t>
      </w:r>
    </w:p>
    <w:p w14:paraId="6AD78775" w14:textId="7B29DBD4" w:rsidR="008C1269" w:rsidRPr="008C1269" w:rsidRDefault="008C1269">
      <w:pPr>
        <w:rPr>
          <w:sz w:val="28"/>
          <w:szCs w:val="28"/>
        </w:rPr>
      </w:pPr>
      <w:r>
        <w:rPr>
          <w:sz w:val="28"/>
          <w:szCs w:val="28"/>
        </w:rPr>
        <w:t>EMP ID:46255236</w:t>
      </w:r>
    </w:p>
    <w:p w14:paraId="232FF804" w14:textId="024A64EF" w:rsidR="0088377D" w:rsidRDefault="0088377D">
      <w:pPr>
        <w:rPr>
          <w:b/>
          <w:bCs/>
          <w:sz w:val="32"/>
          <w:szCs w:val="32"/>
        </w:rPr>
      </w:pPr>
    </w:p>
    <w:p w14:paraId="7B0ED021" w14:textId="025381BF" w:rsidR="0088377D" w:rsidRDefault="0088377D">
      <w:pPr>
        <w:rPr>
          <w:b/>
          <w:bCs/>
          <w:sz w:val="32"/>
          <w:szCs w:val="32"/>
        </w:rPr>
      </w:pPr>
    </w:p>
    <w:p w14:paraId="0BDDA297" w14:textId="20D7E4D6" w:rsidR="0088377D" w:rsidRPr="00D15809" w:rsidRDefault="0088377D" w:rsidP="0088377D">
      <w:pPr>
        <w:rPr>
          <w:sz w:val="24"/>
          <w:szCs w:val="24"/>
        </w:rPr>
      </w:pPr>
      <w:r w:rsidRPr="0088377D">
        <w:rPr>
          <w:sz w:val="28"/>
          <w:szCs w:val="28"/>
          <w:highlight w:val="yellow"/>
        </w:rPr>
        <w:t>CDS-Assignment 1</w:t>
      </w:r>
      <w:r>
        <w:rPr>
          <w:highlight w:val="yellow"/>
        </w:rPr>
        <w:t xml:space="preserve"> –</w:t>
      </w:r>
      <w:r>
        <w:t xml:space="preserve"> </w:t>
      </w:r>
      <w:r w:rsidRPr="0088377D">
        <w:rPr>
          <w:sz w:val="28"/>
          <w:szCs w:val="28"/>
        </w:rPr>
        <w:t>Create a Simple CDS view with Date Functions in ABAP CDS Views</w:t>
      </w:r>
    </w:p>
    <w:p w14:paraId="6C350F04" w14:textId="77777777" w:rsidR="00D15809" w:rsidRPr="00D15809" w:rsidRDefault="00D15809" w:rsidP="00D15809">
      <w:pPr>
        <w:rPr>
          <w:sz w:val="24"/>
          <w:szCs w:val="24"/>
        </w:rPr>
      </w:pPr>
      <w:r w:rsidRPr="00D15809">
        <w:rPr>
          <w:b/>
          <w:sz w:val="24"/>
          <w:szCs w:val="24"/>
        </w:rPr>
        <w:t>Tables involved</w:t>
      </w:r>
      <w:r w:rsidRPr="00D15809">
        <w:rPr>
          <w:sz w:val="24"/>
          <w:szCs w:val="24"/>
        </w:rPr>
        <w:t xml:space="preserve"> – VBAK</w:t>
      </w:r>
    </w:p>
    <w:p w14:paraId="1572B026" w14:textId="77777777" w:rsidR="00D15809" w:rsidRPr="0088377D" w:rsidRDefault="00D15809" w:rsidP="0088377D">
      <w:pPr>
        <w:rPr>
          <w:sz w:val="28"/>
          <w:szCs w:val="28"/>
        </w:rPr>
      </w:pPr>
    </w:p>
    <w:p w14:paraId="6CD327DA" w14:textId="77777777" w:rsidR="00093DF0" w:rsidRDefault="00093DF0" w:rsidP="0009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@AbapCatalog.sqlViewName: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'Z36_SQL_VIEW'</w:t>
      </w:r>
    </w:p>
    <w:p w14:paraId="7BACCF47" w14:textId="77777777" w:rsidR="00093DF0" w:rsidRDefault="00093DF0" w:rsidP="0009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@AbapCatalog.compiler.compareFilter: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true</w:t>
      </w:r>
    </w:p>
    <w:p w14:paraId="2F98C504" w14:textId="77777777" w:rsidR="00093DF0" w:rsidRDefault="00093DF0" w:rsidP="0009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@AbapCatalog.preserveKey: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true</w:t>
      </w:r>
    </w:p>
    <w:p w14:paraId="12CAE56D" w14:textId="77777777" w:rsidR="00093DF0" w:rsidRDefault="00093DF0" w:rsidP="0009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@AccessControl.authorizationCheck: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#NOT_REQUIRED</w:t>
      </w:r>
    </w:p>
    <w:p w14:paraId="0CD03834" w14:textId="77777777" w:rsidR="00093DF0" w:rsidRDefault="00093DF0" w:rsidP="0009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@EndUserText.label: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'CDS VIEW WITH DATE FUNCTIONS'</w:t>
      </w:r>
    </w:p>
    <w:p w14:paraId="2B08DFCF" w14:textId="77777777" w:rsidR="00093DF0" w:rsidRDefault="00093DF0" w:rsidP="0009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 xml:space="preserve"> Z5236_CDS_VIEW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vbak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{</w:t>
      </w:r>
    </w:p>
    <w:p w14:paraId="0E7ED587" w14:textId="77777777" w:rsidR="00093DF0" w:rsidRDefault="00093DF0" w:rsidP="0009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vbeln 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Sales_Document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2D260E7" w14:textId="77777777" w:rsidR="00093DF0" w:rsidRDefault="00093DF0" w:rsidP="0009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auart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 Sales_Document_Type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BDC54FC" w14:textId="77777777" w:rsidR="00093DF0" w:rsidRDefault="00093DF0" w:rsidP="0009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audat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Document_Date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EB523EF" w14:textId="77777777" w:rsidR="00093DF0" w:rsidRDefault="00093DF0" w:rsidP="0009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vdatu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Requested_delivery_date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6630603D" w14:textId="77777777" w:rsidR="00093DF0" w:rsidRDefault="00093DF0" w:rsidP="0009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DATS_DAYS_BETWEEN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audat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vdatu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no_of_days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68E8EAE2" w14:textId="77777777" w:rsidR="00093DF0" w:rsidRDefault="00093DF0" w:rsidP="0009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DATS_ADD_DAYS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vdatu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99FF"/>
          <w:sz w:val="20"/>
          <w:szCs w:val="20"/>
        </w:rPr>
        <w:t>10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'NULL'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 shipping_date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4A87E16D" w14:textId="77777777" w:rsidR="00093DF0" w:rsidRDefault="00093DF0" w:rsidP="0009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DATS_ADD_MONTHS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vdatu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99FF"/>
          <w:sz w:val="20"/>
          <w:szCs w:val="20"/>
        </w:rPr>
        <w:t>2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'NULL'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billing_date</w:t>
      </w:r>
    </w:p>
    <w:p w14:paraId="59E00011" w14:textId="77777777" w:rsidR="00093DF0" w:rsidRDefault="00093DF0" w:rsidP="0009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16F747B" w14:textId="0FA1B52E" w:rsidR="00093DF0" w:rsidRDefault="00093DF0" w:rsidP="0009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74"/>
          <w:sz w:val="20"/>
          <w:szCs w:val="20"/>
        </w:rPr>
      </w:pPr>
      <w:r>
        <w:rPr>
          <w:rFonts w:ascii="Consolas" w:hAnsi="Consolas" w:cs="Consolas"/>
          <w:b/>
          <w:bCs/>
          <w:color w:val="7F0074"/>
          <w:sz w:val="20"/>
          <w:szCs w:val="20"/>
        </w:rPr>
        <w:t>}</w:t>
      </w:r>
    </w:p>
    <w:p w14:paraId="49B054EA" w14:textId="77777777" w:rsidR="00D15809" w:rsidRDefault="00D15809" w:rsidP="0009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AE6EEB" w14:textId="0CB67F7C" w:rsidR="00093DF0" w:rsidRPr="00D15809" w:rsidRDefault="00D15809">
      <w:pPr>
        <w:rPr>
          <w:b/>
          <w:bCs/>
          <w:sz w:val="24"/>
          <w:szCs w:val="24"/>
        </w:rPr>
      </w:pPr>
      <w:r w:rsidRPr="00D15809">
        <w:rPr>
          <w:b/>
          <w:bCs/>
          <w:sz w:val="24"/>
          <w:szCs w:val="24"/>
        </w:rPr>
        <w:t>OUTPUT:</w:t>
      </w:r>
    </w:p>
    <w:p w14:paraId="41CDCE54" w14:textId="54D3F521" w:rsidR="00093DF0" w:rsidRDefault="00093DF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976AC4C" wp14:editId="4B5B0CAA">
            <wp:extent cx="5731510" cy="3054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D930" w14:textId="77EBFD58" w:rsidR="005F46F8" w:rsidRDefault="005F46F8">
      <w:pPr>
        <w:rPr>
          <w:b/>
          <w:bCs/>
          <w:sz w:val="32"/>
          <w:szCs w:val="32"/>
        </w:rPr>
      </w:pPr>
    </w:p>
    <w:p w14:paraId="5826B89D" w14:textId="36532202" w:rsidR="005F46F8" w:rsidRDefault="005F46F8" w:rsidP="005F46F8">
      <w:pPr>
        <w:rPr>
          <w:sz w:val="28"/>
          <w:szCs w:val="28"/>
        </w:rPr>
      </w:pPr>
      <w:r w:rsidRPr="005F46F8">
        <w:rPr>
          <w:sz w:val="28"/>
          <w:szCs w:val="28"/>
          <w:highlight w:val="yellow"/>
        </w:rPr>
        <w:t>CDS-Assignment 2 –</w:t>
      </w:r>
      <w:r w:rsidRPr="005F46F8">
        <w:rPr>
          <w:sz w:val="24"/>
          <w:szCs w:val="24"/>
        </w:rPr>
        <w:t xml:space="preserve"> </w:t>
      </w:r>
      <w:r w:rsidRPr="005F46F8">
        <w:rPr>
          <w:sz w:val="28"/>
          <w:szCs w:val="28"/>
        </w:rPr>
        <w:t>Create a Simple CDS view with String Functions in ABAP CDS Views</w:t>
      </w:r>
    </w:p>
    <w:p w14:paraId="498D8A8C" w14:textId="77777777" w:rsidR="00ED68B2" w:rsidRDefault="00ED68B2" w:rsidP="005F46F8"/>
    <w:p w14:paraId="4F5973B1" w14:textId="47D4426F" w:rsidR="00ED68B2" w:rsidRDefault="00ED68B2" w:rsidP="005F46F8">
      <w:r w:rsidRPr="00ED68B2">
        <w:drawing>
          <wp:inline distT="0" distB="0" distL="0" distR="0" wp14:anchorId="6EFB9140" wp14:editId="02D0C0AD">
            <wp:extent cx="3527425" cy="378626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365" t="9142" r="19076"/>
                    <a:stretch/>
                  </pic:blipFill>
                  <pic:spPr bwMode="auto">
                    <a:xfrm>
                      <a:off x="0" y="0"/>
                      <a:ext cx="3531247" cy="3790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583A7" w14:textId="2F9863A7" w:rsidR="00086812" w:rsidRDefault="00086812" w:rsidP="005F46F8"/>
    <w:p w14:paraId="0287F9C3" w14:textId="77777777" w:rsidR="00086812" w:rsidRDefault="00086812" w:rsidP="000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@AbapCatalog.sqlViewName: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'Z36_STR_FN_VIEW'</w:t>
      </w:r>
    </w:p>
    <w:p w14:paraId="358553D4" w14:textId="77777777" w:rsidR="00086812" w:rsidRDefault="00086812" w:rsidP="000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@AbapCatalog.compiler.compareFilter: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true</w:t>
      </w:r>
    </w:p>
    <w:p w14:paraId="56EDC961" w14:textId="77777777" w:rsidR="00086812" w:rsidRDefault="00086812" w:rsidP="000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@AbapCatalog.preserveKey: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true</w:t>
      </w:r>
    </w:p>
    <w:p w14:paraId="7B536527" w14:textId="77777777" w:rsidR="00086812" w:rsidRDefault="00086812" w:rsidP="000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@AccessControl.authorizationCheck: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#NOT_REQUIRED</w:t>
      </w:r>
    </w:p>
    <w:p w14:paraId="495C7DFB" w14:textId="77777777" w:rsidR="00086812" w:rsidRDefault="00086812" w:rsidP="000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@EndUserText.label: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'CDS view with String Functions'</w:t>
      </w:r>
    </w:p>
    <w:p w14:paraId="7C59E6EA" w14:textId="77777777" w:rsidR="00086812" w:rsidRDefault="00086812" w:rsidP="000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 xml:space="preserve"> Z5236_CDSVIEW_STRING_FN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kna1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{</w:t>
      </w:r>
    </w:p>
    <w:p w14:paraId="1FFC8BF5" w14:textId="77777777" w:rsidR="00086812" w:rsidRDefault="00086812" w:rsidP="000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kunnr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Customer_Number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691EDAD" w14:textId="77777777" w:rsidR="00086812" w:rsidRDefault="00086812" w:rsidP="000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land1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Country_Key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757DE1E" w14:textId="77777777" w:rsidR="00086812" w:rsidRDefault="00086812" w:rsidP="000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concat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kna1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 xml:space="preserve">name1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kna1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name2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concat_fields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20F0D754" w14:textId="77777777" w:rsidR="00086812" w:rsidRDefault="00086812" w:rsidP="000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concat_with_space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stras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ort01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3399FF"/>
          <w:sz w:val="20"/>
          <w:szCs w:val="20"/>
        </w:rPr>
        <w:t>2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con_space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52816E5B" w14:textId="77777777" w:rsidR="00086812" w:rsidRDefault="00086812" w:rsidP="000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left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name1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3399FF"/>
          <w:sz w:val="20"/>
          <w:szCs w:val="20"/>
        </w:rPr>
        <w:t>2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no_of_char_left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4A7385C7" w14:textId="77777777" w:rsidR="00086812" w:rsidRDefault="00086812" w:rsidP="000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right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kna1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name1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3399FF"/>
          <w:sz w:val="20"/>
          <w:szCs w:val="20"/>
        </w:rPr>
        <w:t>3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no_of_char_right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4CE012A3" w14:textId="77777777" w:rsidR="00086812" w:rsidRDefault="00086812" w:rsidP="000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length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telf1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no_of_char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4B37CDE8" w14:textId="77777777" w:rsidR="00086812" w:rsidRDefault="00086812" w:rsidP="000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substring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name1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3399FF"/>
          <w:sz w:val="20"/>
          <w:szCs w:val="20"/>
        </w:rPr>
        <w:t>2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3399FF"/>
          <w:sz w:val="20"/>
          <w:szCs w:val="20"/>
        </w:rPr>
        <w:t>4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char_str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36E31D31" w14:textId="77777777" w:rsidR="00086812" w:rsidRDefault="00086812" w:rsidP="000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ltrim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kunnr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'0'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rem_zeros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41E3A775" w14:textId="77777777" w:rsidR="00086812" w:rsidRDefault="00086812" w:rsidP="000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rtrim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telf1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'4'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rem_last_char</w:t>
      </w:r>
    </w:p>
    <w:p w14:paraId="559C185B" w14:textId="77777777" w:rsidR="00086812" w:rsidRDefault="00086812" w:rsidP="000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605F47A1" w14:textId="77777777" w:rsidR="00086812" w:rsidRDefault="00086812" w:rsidP="000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74"/>
          <w:sz w:val="20"/>
          <w:szCs w:val="20"/>
        </w:rPr>
        <w:t>}</w:t>
      </w:r>
    </w:p>
    <w:p w14:paraId="0433CA2C" w14:textId="424BCCE5" w:rsidR="00086812" w:rsidRDefault="00086812" w:rsidP="005F46F8"/>
    <w:p w14:paraId="71004C1F" w14:textId="53C4BB2A" w:rsidR="00086812" w:rsidRDefault="00086812" w:rsidP="005F46F8">
      <w:r>
        <w:t>OUTPUT:</w:t>
      </w:r>
    </w:p>
    <w:p w14:paraId="3D4D2D80" w14:textId="7A8A293B" w:rsidR="00086812" w:rsidRDefault="004D34D0" w:rsidP="005F46F8">
      <w:r w:rsidRPr="004D34D0">
        <w:lastRenderedPageBreak/>
        <w:drawing>
          <wp:inline distT="0" distB="0" distL="0" distR="0" wp14:anchorId="0EE3671A" wp14:editId="59F1BDC5">
            <wp:extent cx="5731510" cy="31286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AE07" w14:textId="7B8D041A" w:rsidR="00C44724" w:rsidRDefault="00C44724" w:rsidP="005F46F8"/>
    <w:p w14:paraId="24424759" w14:textId="77777777" w:rsidR="00C44724" w:rsidRDefault="00C44724" w:rsidP="00C44724">
      <w:r>
        <w:rPr>
          <w:highlight w:val="yellow"/>
        </w:rPr>
        <w:t>CDS-Assignment 3 –</w:t>
      </w:r>
      <w:r>
        <w:t xml:space="preserve"> Create a Simple CDS view with Parameters</w:t>
      </w:r>
    </w:p>
    <w:p w14:paraId="1DB7F0AF" w14:textId="77777777" w:rsidR="00C44724" w:rsidRDefault="00C44724" w:rsidP="00C44724">
      <w:r>
        <w:rPr>
          <w:b/>
        </w:rPr>
        <w:t>Scenario</w:t>
      </w:r>
      <w:r>
        <w:t xml:space="preserve"> – </w:t>
      </w:r>
    </w:p>
    <w:p w14:paraId="34992AC3" w14:textId="77777777" w:rsidR="00C44724" w:rsidRDefault="00C44724" w:rsidP="00C44724">
      <w:pPr>
        <w:pStyle w:val="ListParagraph"/>
        <w:numPr>
          <w:ilvl w:val="0"/>
          <w:numId w:val="1"/>
        </w:numPr>
      </w:pPr>
      <w:r>
        <w:t>Create a CDS view with GL currency (PSWSL) as parameter and get the entries form BSEG</w:t>
      </w:r>
    </w:p>
    <w:p w14:paraId="730A55BA" w14:textId="187E842F" w:rsidR="00C44724" w:rsidRDefault="00C44724" w:rsidP="00C44724">
      <w:r>
        <w:rPr>
          <w:b/>
        </w:rPr>
        <w:t>Tables involved</w:t>
      </w:r>
      <w:r>
        <w:t xml:space="preserve"> – BSEG</w:t>
      </w:r>
    </w:p>
    <w:p w14:paraId="48A1BD0A" w14:textId="7FDE0AC9" w:rsidR="00C44724" w:rsidRDefault="00C44724" w:rsidP="00C44724"/>
    <w:p w14:paraId="0450BF47" w14:textId="33EE8ED2" w:rsidR="00C44724" w:rsidRDefault="00C44724" w:rsidP="00C44724">
      <w:r w:rsidRPr="00C44724">
        <w:lastRenderedPageBreak/>
        <w:drawing>
          <wp:inline distT="0" distB="0" distL="0" distR="0" wp14:anchorId="61E9E9DA" wp14:editId="6580F2F8">
            <wp:extent cx="5603463" cy="5113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5256" cy="511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572C" w14:textId="77777777" w:rsidR="00C44724" w:rsidRDefault="00C44724" w:rsidP="005F46F8"/>
    <w:p w14:paraId="0CA6151F" w14:textId="77777777" w:rsidR="002544D4" w:rsidRDefault="002544D4" w:rsidP="0025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@AbapCatalog.sqlViewName: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'Z36_SQL_VIEW1'</w:t>
      </w:r>
    </w:p>
    <w:p w14:paraId="5A84F62D" w14:textId="77777777" w:rsidR="002544D4" w:rsidRDefault="002544D4" w:rsidP="0025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@AbapCatalog.compiler.compareFilter: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true</w:t>
      </w:r>
    </w:p>
    <w:p w14:paraId="39E50F7A" w14:textId="77777777" w:rsidR="002544D4" w:rsidRDefault="002544D4" w:rsidP="0025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@AbapCatalog.preserveKey: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true</w:t>
      </w:r>
    </w:p>
    <w:p w14:paraId="238F8580" w14:textId="77777777" w:rsidR="002544D4" w:rsidRDefault="002544D4" w:rsidP="0025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@AccessControl.authorizationCheck: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#NOT_REQUIRED</w:t>
      </w:r>
    </w:p>
    <w:p w14:paraId="54015298" w14:textId="77777777" w:rsidR="002544D4" w:rsidRDefault="002544D4" w:rsidP="0025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5CA2"/>
          <w:sz w:val="20"/>
          <w:szCs w:val="20"/>
        </w:rPr>
        <w:t>@EndUserText.label: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5CA2"/>
          <w:sz w:val="20"/>
          <w:szCs w:val="20"/>
        </w:rPr>
        <w:t>'CDS view with Parameters'</w:t>
      </w:r>
    </w:p>
    <w:p w14:paraId="51CA7BEA" w14:textId="77777777" w:rsidR="002544D4" w:rsidRDefault="002544D4" w:rsidP="0025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 xml:space="preserve"> Z5236_CDSVIEW_PARA</w:t>
      </w:r>
    </w:p>
    <w:p w14:paraId="6000B305" w14:textId="77777777" w:rsidR="002544D4" w:rsidRDefault="002544D4" w:rsidP="0025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with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 xml:space="preserve"> in_curr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abap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cuky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 w:cs="Consolas"/>
          <w:color w:val="3399FF"/>
          <w:sz w:val="20"/>
          <w:szCs w:val="20"/>
        </w:rPr>
        <w:t>5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)</w:t>
      </w:r>
    </w:p>
    <w:p w14:paraId="15E0C00E" w14:textId="77777777" w:rsidR="002544D4" w:rsidRDefault="002544D4" w:rsidP="0025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bseg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{</w:t>
      </w:r>
    </w:p>
    <w:p w14:paraId="65BC201C" w14:textId="05615D5D" w:rsidR="002544D4" w:rsidRDefault="002544D4" w:rsidP="0025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bukrs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7D28B885" w14:textId="77777777" w:rsidR="002544D4" w:rsidRDefault="002544D4" w:rsidP="0025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belnr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1E3BCB2B" w14:textId="77777777" w:rsidR="002544D4" w:rsidRDefault="002544D4" w:rsidP="0025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gjahr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76EDE60B" w14:textId="77777777" w:rsidR="002544D4" w:rsidRDefault="002544D4" w:rsidP="0025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buzei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1F9F2165" w14:textId="77777777" w:rsidR="002544D4" w:rsidRDefault="002544D4" w:rsidP="0025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augdt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6A348883" w14:textId="36D0DAA9" w:rsidR="002544D4" w:rsidRDefault="002544D4" w:rsidP="0025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pswsl</w:t>
      </w:r>
    </w:p>
    <w:p w14:paraId="7C6608F7" w14:textId="034775B5" w:rsidR="002544D4" w:rsidRDefault="002544D4" w:rsidP="0025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74"/>
          <w:sz w:val="20"/>
          <w:szCs w:val="20"/>
        </w:rPr>
        <w:t>}where</w:t>
      </w:r>
      <w:r>
        <w:rPr>
          <w:rFonts w:ascii="Consolas" w:hAnsi="Consolas" w:cs="Consolas"/>
          <w:color w:val="000000"/>
          <w:sz w:val="20"/>
          <w:szCs w:val="20"/>
        </w:rPr>
        <w:t xml:space="preserve"> pswsl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$parameters.</w:t>
      </w:r>
      <w:r>
        <w:rPr>
          <w:rFonts w:ascii="Consolas" w:hAnsi="Consolas" w:cs="Consolas"/>
          <w:color w:val="000000"/>
          <w:sz w:val="20"/>
          <w:szCs w:val="20"/>
        </w:rPr>
        <w:t>in_curr</w:t>
      </w:r>
    </w:p>
    <w:p w14:paraId="677B47B7" w14:textId="7F7B22B4" w:rsidR="002544D4" w:rsidRDefault="002544D4" w:rsidP="0025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EF4176" w14:textId="42AF1F43" w:rsidR="002544D4" w:rsidRDefault="002544D4" w:rsidP="0025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34F2D8C" w14:textId="1F933664" w:rsidR="002544D4" w:rsidRDefault="002544D4" w:rsidP="0025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D9A6EB2" w14:textId="404F19F0" w:rsidR="002544D4" w:rsidRPr="002544D4" w:rsidRDefault="002544D4" w:rsidP="0025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2544D4">
        <w:rPr>
          <w:rFonts w:ascii="Consolas" w:hAnsi="Consolas" w:cs="Consolas"/>
          <w:b/>
          <w:bCs/>
          <w:color w:val="000000"/>
          <w:sz w:val="24"/>
          <w:szCs w:val="24"/>
        </w:rPr>
        <w:t>output:</w:t>
      </w:r>
    </w:p>
    <w:p w14:paraId="35A2E7AD" w14:textId="28100AE2" w:rsidR="002544D4" w:rsidRDefault="002544D4" w:rsidP="0025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44D4">
        <w:rPr>
          <w:rFonts w:ascii="Consolas" w:hAnsi="Consolas" w:cs="Consolas"/>
          <w:sz w:val="20"/>
          <w:szCs w:val="20"/>
        </w:rPr>
        <w:lastRenderedPageBreak/>
        <w:drawing>
          <wp:inline distT="0" distB="0" distL="0" distR="0" wp14:anchorId="2858F0AA" wp14:editId="77156E2A">
            <wp:extent cx="5425910" cy="489246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3B00" w14:textId="27AA19A3" w:rsidR="00261F41" w:rsidRDefault="00261F41" w:rsidP="0025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CB28CA" w14:textId="77777777" w:rsidR="00261F41" w:rsidRPr="00261F41" w:rsidRDefault="00261F41" w:rsidP="00261F41">
      <w:pPr>
        <w:rPr>
          <w:sz w:val="24"/>
          <w:szCs w:val="24"/>
        </w:rPr>
      </w:pPr>
      <w:r>
        <w:rPr>
          <w:highlight w:val="yellow"/>
        </w:rPr>
        <w:t>AMDP-Assignment 1 –</w:t>
      </w:r>
      <w:r w:rsidRPr="00261F41">
        <w:rPr>
          <w:sz w:val="24"/>
          <w:szCs w:val="24"/>
        </w:rPr>
        <w:t xml:space="preserve"> Procedures - create a basic procedure to fetch data with scalar variable</w:t>
      </w:r>
    </w:p>
    <w:p w14:paraId="32E8C98A" w14:textId="77777777" w:rsidR="00261F41" w:rsidRPr="00261F41" w:rsidRDefault="00261F41" w:rsidP="00261F41">
      <w:pPr>
        <w:rPr>
          <w:sz w:val="24"/>
          <w:szCs w:val="24"/>
        </w:rPr>
      </w:pPr>
      <w:r w:rsidRPr="00261F41">
        <w:rPr>
          <w:b/>
          <w:sz w:val="24"/>
          <w:szCs w:val="24"/>
        </w:rPr>
        <w:t>Scenario</w:t>
      </w:r>
      <w:r w:rsidRPr="00261F41">
        <w:rPr>
          <w:sz w:val="24"/>
          <w:szCs w:val="24"/>
        </w:rPr>
        <w:t xml:space="preserve"> – </w:t>
      </w:r>
    </w:p>
    <w:p w14:paraId="27888C26" w14:textId="77777777" w:rsidR="00261F41" w:rsidRPr="00261F41" w:rsidRDefault="00261F41" w:rsidP="00261F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F41">
        <w:rPr>
          <w:sz w:val="24"/>
          <w:szCs w:val="24"/>
        </w:rPr>
        <w:t>Print Sales Order number, Material Number, Quantity from VBAP table using scaler variable</w:t>
      </w:r>
    </w:p>
    <w:p w14:paraId="3C755F8D" w14:textId="66022DEA" w:rsidR="00261F41" w:rsidRDefault="00261F41" w:rsidP="00261F41">
      <w:pPr>
        <w:rPr>
          <w:sz w:val="24"/>
          <w:szCs w:val="24"/>
        </w:rPr>
      </w:pPr>
      <w:r w:rsidRPr="00261F41">
        <w:rPr>
          <w:b/>
          <w:sz w:val="24"/>
          <w:szCs w:val="24"/>
        </w:rPr>
        <w:t>Tables involved</w:t>
      </w:r>
      <w:r w:rsidRPr="00261F41">
        <w:rPr>
          <w:sz w:val="24"/>
          <w:szCs w:val="24"/>
        </w:rPr>
        <w:t xml:space="preserve"> – VBAP</w:t>
      </w:r>
    </w:p>
    <w:p w14:paraId="7CA84BA3" w14:textId="5F6AA00D" w:rsidR="00C255F5" w:rsidRDefault="00C255F5" w:rsidP="00261F41">
      <w:pPr>
        <w:rPr>
          <w:sz w:val="24"/>
          <w:szCs w:val="24"/>
        </w:rPr>
      </w:pPr>
    </w:p>
    <w:p w14:paraId="188B0C09" w14:textId="29596BAB" w:rsidR="00C255F5" w:rsidRDefault="00C255F5" w:rsidP="00261F41">
      <w:pPr>
        <w:rPr>
          <w:sz w:val="24"/>
          <w:szCs w:val="24"/>
        </w:rPr>
      </w:pPr>
    </w:p>
    <w:p w14:paraId="317CC969" w14:textId="77777777" w:rsidR="00C255F5" w:rsidRDefault="00C255F5" w:rsidP="00C2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CLASS </w:t>
      </w:r>
      <w:r>
        <w:rPr>
          <w:rFonts w:ascii="Consolas" w:hAnsi="Consolas" w:cs="Consolas"/>
          <w:color w:val="000000"/>
          <w:sz w:val="20"/>
          <w:szCs w:val="20"/>
        </w:rPr>
        <w:t>z5236_amdp_scal</w:t>
      </w:r>
      <w:r>
        <w:rPr>
          <w:rFonts w:ascii="Consolas" w:hAnsi="Consolas" w:cs="Consolas"/>
          <w:color w:val="0000FF"/>
          <w:sz w:val="20"/>
          <w:szCs w:val="20"/>
        </w:rPr>
        <w:t xml:space="preserve"> DEFINITION</w:t>
      </w:r>
    </w:p>
    <w:p w14:paraId="1B479165" w14:textId="77777777" w:rsidR="00C255F5" w:rsidRDefault="00C255F5" w:rsidP="00C2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PUBLIC</w:t>
      </w:r>
    </w:p>
    <w:p w14:paraId="23A197C6" w14:textId="77777777" w:rsidR="00C255F5" w:rsidRDefault="00C255F5" w:rsidP="00C2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FINAL</w:t>
      </w:r>
    </w:p>
    <w:p w14:paraId="094856BB" w14:textId="77777777" w:rsidR="00C255F5" w:rsidRDefault="00C255F5" w:rsidP="00C2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CREATE PUBLIC .</w:t>
      </w:r>
    </w:p>
    <w:p w14:paraId="37340892" w14:textId="77777777" w:rsidR="00C255F5" w:rsidRDefault="00C255F5" w:rsidP="00C2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PUBLIC SECTION.</w:t>
      </w:r>
    </w:p>
    <w:p w14:paraId="62398B33" w14:textId="77777777" w:rsidR="00C255F5" w:rsidRDefault="00C255F5" w:rsidP="00C2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INTERFACES :</w:t>
      </w:r>
      <w:r>
        <w:rPr>
          <w:rFonts w:ascii="Consolas" w:hAnsi="Consolas" w:cs="Consolas"/>
          <w:color w:val="000000"/>
          <w:sz w:val="20"/>
          <w:szCs w:val="20"/>
        </w:rPr>
        <w:t>IF_AMDP_MARKER_HDB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549E0C47" w14:textId="77777777" w:rsidR="00C255F5" w:rsidRDefault="00C255F5" w:rsidP="00C2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METHODS: </w:t>
      </w:r>
      <w:r>
        <w:rPr>
          <w:rFonts w:ascii="Consolas" w:hAnsi="Consolas" w:cs="Consolas"/>
          <w:color w:val="000000"/>
          <w:sz w:val="20"/>
          <w:szCs w:val="20"/>
        </w:rPr>
        <w:t>get_vbap_data</w:t>
      </w:r>
    </w:p>
    <w:p w14:paraId="4E49D715" w14:textId="77777777" w:rsidR="00C255F5" w:rsidRDefault="00C255F5" w:rsidP="00C2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EXPORTING VALUE(</w:t>
      </w:r>
      <w:r>
        <w:rPr>
          <w:rFonts w:ascii="Consolas" w:hAnsi="Consolas" w:cs="Consolas"/>
          <w:color w:val="000000"/>
          <w:sz w:val="20"/>
          <w:szCs w:val="20"/>
        </w:rPr>
        <w:t>lt_VBAP</w:t>
      </w:r>
      <w:r>
        <w:rPr>
          <w:rFonts w:ascii="Consolas" w:hAnsi="Consolas" w:cs="Consolas"/>
          <w:color w:val="0000FF"/>
          <w:sz w:val="20"/>
          <w:szCs w:val="20"/>
        </w:rPr>
        <w:t xml:space="preserve">) TYPE </w:t>
      </w:r>
      <w:r>
        <w:rPr>
          <w:rFonts w:ascii="Consolas" w:hAnsi="Consolas" w:cs="Consolas"/>
          <w:color w:val="000000"/>
          <w:sz w:val="20"/>
          <w:szCs w:val="20"/>
        </w:rPr>
        <w:t>Z5236TTSTU_VBAP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01CD31ED" w14:textId="77777777" w:rsidR="00C255F5" w:rsidRDefault="00C255F5" w:rsidP="00C2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00F6CA" w14:textId="77777777" w:rsidR="00C255F5" w:rsidRDefault="00C255F5" w:rsidP="00C2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PROTECTED SECTION.</w:t>
      </w:r>
    </w:p>
    <w:p w14:paraId="180864E0" w14:textId="77777777" w:rsidR="00C255F5" w:rsidRDefault="00C255F5" w:rsidP="00C2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PRIVATE SECTION.</w:t>
      </w:r>
    </w:p>
    <w:p w14:paraId="1512A66A" w14:textId="77777777" w:rsidR="00C255F5" w:rsidRDefault="00C255F5" w:rsidP="00C2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ENDCLASS.</w:t>
      </w:r>
    </w:p>
    <w:p w14:paraId="0786FD77" w14:textId="77777777" w:rsidR="00C255F5" w:rsidRDefault="00C255F5" w:rsidP="00C2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B6603F" w14:textId="77777777" w:rsidR="00C255F5" w:rsidRDefault="00C255F5" w:rsidP="00C2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973C8F" w14:textId="77777777" w:rsidR="00C255F5" w:rsidRDefault="00C255F5" w:rsidP="00C2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FB1476" w14:textId="77777777" w:rsidR="00C255F5" w:rsidRDefault="00C255F5" w:rsidP="00C2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CLASS </w:t>
      </w:r>
      <w:r>
        <w:rPr>
          <w:rFonts w:ascii="Consolas" w:hAnsi="Consolas" w:cs="Consolas"/>
          <w:color w:val="000000"/>
          <w:sz w:val="20"/>
          <w:szCs w:val="20"/>
        </w:rPr>
        <w:t>z5236_amdp_scal</w:t>
      </w:r>
      <w:r>
        <w:rPr>
          <w:rFonts w:ascii="Consolas" w:hAnsi="Consolas" w:cs="Consolas"/>
          <w:color w:val="0000FF"/>
          <w:sz w:val="20"/>
          <w:szCs w:val="20"/>
        </w:rPr>
        <w:t xml:space="preserve"> IMPLEMENTATION.</w:t>
      </w:r>
    </w:p>
    <w:p w14:paraId="764CDCE3" w14:textId="77777777" w:rsidR="00C255F5" w:rsidRDefault="00C255F5" w:rsidP="00C2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METHOD </w:t>
      </w:r>
      <w:r>
        <w:rPr>
          <w:rFonts w:ascii="Consolas" w:hAnsi="Consolas" w:cs="Consolas"/>
          <w:color w:val="000000"/>
          <w:sz w:val="20"/>
          <w:szCs w:val="20"/>
        </w:rPr>
        <w:t>get_vbap_data</w:t>
      </w:r>
      <w:r>
        <w:rPr>
          <w:rFonts w:ascii="Consolas" w:hAnsi="Consolas" w:cs="Consolas"/>
          <w:color w:val="0000FF"/>
          <w:sz w:val="20"/>
          <w:szCs w:val="20"/>
        </w:rPr>
        <w:t xml:space="preserve"> BY DATABASE PROCEDURE FOR HDB LANGUAGE</w:t>
      </w:r>
    </w:p>
    <w:p w14:paraId="7DC2F190" w14:textId="77777777" w:rsidR="00C255F5" w:rsidRDefault="00C255F5" w:rsidP="00C2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           SQLSCRIPT OPTIONS READ-ONLY</w:t>
      </w:r>
    </w:p>
    <w:p w14:paraId="3ABA2051" w14:textId="77777777" w:rsidR="00C255F5" w:rsidRDefault="00C255F5" w:rsidP="00C2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           USING </w:t>
      </w:r>
      <w:r>
        <w:rPr>
          <w:rFonts w:ascii="Consolas" w:hAnsi="Consolas" w:cs="Consolas"/>
          <w:color w:val="000000"/>
          <w:sz w:val="20"/>
          <w:szCs w:val="20"/>
        </w:rPr>
        <w:t>VBAP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117698C6" w14:textId="77777777" w:rsidR="00C255F5" w:rsidRDefault="00C255F5" w:rsidP="00C2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CF9323" w14:textId="77777777" w:rsidR="00C255F5" w:rsidRDefault="00C255F5" w:rsidP="00C2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lt_vbap</w:t>
      </w:r>
      <w:r>
        <w:rPr>
          <w:rFonts w:ascii="Consolas" w:hAnsi="Consolas" w:cs="Consolas"/>
          <w:color w:val="0000FF"/>
          <w:sz w:val="20"/>
          <w:szCs w:val="20"/>
        </w:rPr>
        <w:t xml:space="preserve"> = select </w:t>
      </w:r>
      <w:r>
        <w:rPr>
          <w:rFonts w:ascii="Consolas" w:hAnsi="Consolas" w:cs="Consolas"/>
          <w:color w:val="000000"/>
          <w:sz w:val="20"/>
          <w:szCs w:val="20"/>
        </w:rPr>
        <w:t>vbeln</w:t>
      </w:r>
      <w:r>
        <w:rPr>
          <w:rFonts w:ascii="Consolas" w:hAnsi="Consolas" w:cs="Consolas"/>
          <w:color w:val="0000F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matnr</w:t>
      </w:r>
      <w:r>
        <w:rPr>
          <w:rFonts w:ascii="Consolas" w:hAnsi="Consolas" w:cs="Consolas"/>
          <w:color w:val="0000F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ZMENG</w:t>
      </w:r>
      <w:r>
        <w:rPr>
          <w:rFonts w:ascii="Consolas" w:hAnsi="Consolas" w:cs="Consolas"/>
          <w:color w:val="0000FF"/>
          <w:sz w:val="20"/>
          <w:szCs w:val="20"/>
        </w:rPr>
        <w:t xml:space="preserve"> from </w:t>
      </w:r>
      <w:r>
        <w:rPr>
          <w:rFonts w:ascii="Consolas" w:hAnsi="Consolas" w:cs="Consolas"/>
          <w:color w:val="000000"/>
          <w:sz w:val="20"/>
          <w:szCs w:val="20"/>
        </w:rPr>
        <w:t>vbap</w:t>
      </w:r>
      <w:r>
        <w:rPr>
          <w:rFonts w:ascii="Consolas" w:hAnsi="Consolas" w:cs="Consolas"/>
          <w:color w:val="0000FF"/>
          <w:sz w:val="20"/>
          <w:szCs w:val="20"/>
        </w:rPr>
        <w:t>;</w:t>
      </w:r>
    </w:p>
    <w:p w14:paraId="6F4C69D2" w14:textId="77777777" w:rsidR="00C255F5" w:rsidRDefault="00C255F5" w:rsidP="00C2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endmethod.</w:t>
      </w:r>
    </w:p>
    <w:p w14:paraId="6184A1C3" w14:textId="77777777" w:rsidR="00C255F5" w:rsidRDefault="00C255F5" w:rsidP="00C2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845403" w14:textId="13D1925B" w:rsidR="00C255F5" w:rsidRDefault="00C255F5" w:rsidP="00C255F5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ENDCLASS.</w:t>
      </w:r>
    </w:p>
    <w:p w14:paraId="69E87B5B" w14:textId="16D14B25" w:rsidR="00853132" w:rsidRDefault="00853132" w:rsidP="00C255F5">
      <w:pPr>
        <w:rPr>
          <w:rFonts w:ascii="Consolas" w:hAnsi="Consolas" w:cs="Consolas"/>
          <w:color w:val="0000FF"/>
          <w:sz w:val="20"/>
          <w:szCs w:val="20"/>
        </w:rPr>
      </w:pPr>
    </w:p>
    <w:p w14:paraId="763C924B" w14:textId="1EB35D79" w:rsidR="00853132" w:rsidRPr="00853132" w:rsidRDefault="00853132" w:rsidP="00C255F5">
      <w:pPr>
        <w:rPr>
          <w:b/>
          <w:bCs/>
          <w:color w:val="262626" w:themeColor="text1" w:themeTint="D9"/>
          <w:sz w:val="28"/>
          <w:szCs w:val="28"/>
        </w:rPr>
      </w:pPr>
      <w:r w:rsidRPr="00853132">
        <w:rPr>
          <w:rFonts w:ascii="Consolas" w:hAnsi="Consolas" w:cs="Consolas"/>
          <w:b/>
          <w:bCs/>
          <w:color w:val="262626" w:themeColor="text1" w:themeTint="D9"/>
          <w:sz w:val="28"/>
          <w:szCs w:val="28"/>
        </w:rPr>
        <w:t>REPORT:</w:t>
      </w:r>
    </w:p>
    <w:p w14:paraId="15500262" w14:textId="77777777" w:rsidR="00853132" w:rsidRDefault="00853132" w:rsidP="0085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REPORT </w:t>
      </w:r>
      <w:r>
        <w:rPr>
          <w:rFonts w:ascii="Consolas" w:hAnsi="Consolas" w:cs="Consolas"/>
          <w:color w:val="000000"/>
          <w:sz w:val="20"/>
          <w:szCs w:val="20"/>
        </w:rPr>
        <w:t>z5236_amdp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397816B6" w14:textId="77777777" w:rsidR="00853132" w:rsidRDefault="00853132" w:rsidP="0085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0C04EE" w14:textId="77777777" w:rsidR="00853132" w:rsidRDefault="00853132" w:rsidP="0085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z5236_amdp_scal</w:t>
      </w:r>
      <w:r>
        <w:rPr>
          <w:rFonts w:ascii="Consolas" w:hAnsi="Consolas" w:cs="Consolas"/>
          <w:color w:val="0000FF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>get_vbap_data</w:t>
      </w:r>
      <w:r>
        <w:rPr>
          <w:rFonts w:ascii="Consolas" w:hAnsi="Consolas" w:cs="Consolas"/>
          <w:color w:val="0000FF"/>
          <w:sz w:val="20"/>
          <w:szCs w:val="20"/>
        </w:rPr>
        <w:t xml:space="preserve">( IMPORTING </w:t>
      </w:r>
      <w:r>
        <w:rPr>
          <w:rFonts w:ascii="Consolas" w:hAnsi="Consolas" w:cs="Consolas"/>
          <w:color w:val="000000"/>
          <w:sz w:val="20"/>
          <w:szCs w:val="20"/>
        </w:rPr>
        <w:t>lt_vbap</w:t>
      </w:r>
      <w:r>
        <w:rPr>
          <w:rFonts w:ascii="Consolas" w:hAnsi="Consolas" w:cs="Consolas"/>
          <w:color w:val="0000FF"/>
          <w:sz w:val="20"/>
          <w:szCs w:val="20"/>
        </w:rPr>
        <w:t xml:space="preserve"> = DATA(</w:t>
      </w:r>
      <w:r>
        <w:rPr>
          <w:rFonts w:ascii="Consolas" w:hAnsi="Consolas" w:cs="Consolas"/>
          <w:color w:val="000000"/>
          <w:sz w:val="20"/>
          <w:szCs w:val="20"/>
        </w:rPr>
        <w:t>ex_data</w:t>
      </w:r>
      <w:r>
        <w:rPr>
          <w:rFonts w:ascii="Consolas" w:hAnsi="Consolas" w:cs="Consolas"/>
          <w:color w:val="0000FF"/>
          <w:sz w:val="20"/>
          <w:szCs w:val="20"/>
        </w:rPr>
        <w:t>) ).</w:t>
      </w:r>
    </w:p>
    <w:p w14:paraId="1B25FCE0" w14:textId="77777777" w:rsidR="00853132" w:rsidRDefault="00853132" w:rsidP="0085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62CBC2" w14:textId="77777777" w:rsidR="00853132" w:rsidRDefault="00853132" w:rsidP="0085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TRY.</w:t>
      </w:r>
    </w:p>
    <w:p w14:paraId="382F95AA" w14:textId="77777777" w:rsidR="00853132" w:rsidRDefault="00853132" w:rsidP="0085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CALL METHOD </w:t>
      </w:r>
      <w:r>
        <w:rPr>
          <w:rFonts w:ascii="Consolas" w:hAnsi="Consolas" w:cs="Consolas"/>
          <w:color w:val="000000"/>
          <w:sz w:val="20"/>
          <w:szCs w:val="20"/>
        </w:rPr>
        <w:t>cl_salv_table</w:t>
      </w:r>
      <w:r>
        <w:rPr>
          <w:rFonts w:ascii="Consolas" w:hAnsi="Consolas" w:cs="Consolas"/>
          <w:color w:val="0000FF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>factory</w:t>
      </w:r>
    </w:p>
    <w:p w14:paraId="148D597A" w14:textId="77777777" w:rsidR="00853132" w:rsidRDefault="00853132" w:rsidP="0085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IMPORTING</w:t>
      </w:r>
    </w:p>
    <w:p w14:paraId="0DAE5213" w14:textId="77777777" w:rsidR="00853132" w:rsidRDefault="00853132" w:rsidP="0085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>r_salv_table</w:t>
      </w:r>
      <w:r>
        <w:rPr>
          <w:rFonts w:ascii="Consolas" w:hAnsi="Consolas" w:cs="Consolas"/>
          <w:color w:val="0000FF"/>
          <w:sz w:val="20"/>
          <w:szCs w:val="20"/>
        </w:rPr>
        <w:t xml:space="preserve"> = DATA(</w:t>
      </w:r>
      <w:r>
        <w:rPr>
          <w:rFonts w:ascii="Consolas" w:hAnsi="Consolas" w:cs="Consolas"/>
          <w:color w:val="000000"/>
          <w:sz w:val="20"/>
          <w:szCs w:val="20"/>
        </w:rPr>
        <w:t>lr_salv</w:t>
      </w:r>
      <w:r>
        <w:rPr>
          <w:rFonts w:ascii="Consolas" w:hAnsi="Consolas" w:cs="Consolas"/>
          <w:color w:val="0000FF"/>
          <w:sz w:val="20"/>
          <w:szCs w:val="20"/>
        </w:rPr>
        <w:t>)</w:t>
      </w:r>
    </w:p>
    <w:p w14:paraId="738F5194" w14:textId="77777777" w:rsidR="00853132" w:rsidRDefault="00853132" w:rsidP="0085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changing</w:t>
      </w:r>
    </w:p>
    <w:p w14:paraId="5C39A130" w14:textId="77777777" w:rsidR="00853132" w:rsidRDefault="00853132" w:rsidP="0085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>t_table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>ex_data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29E9832F" w14:textId="77777777" w:rsidR="00853132" w:rsidRDefault="00853132" w:rsidP="0085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5A6641" w14:textId="77777777" w:rsidR="00853132" w:rsidRDefault="00853132" w:rsidP="0085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CATCH </w:t>
      </w:r>
      <w:r>
        <w:rPr>
          <w:rFonts w:ascii="Consolas" w:hAnsi="Consolas" w:cs="Consolas"/>
          <w:color w:val="000000"/>
          <w:sz w:val="20"/>
          <w:szCs w:val="20"/>
        </w:rPr>
        <w:t>cx_salv_msg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6D11D70D" w14:textId="77777777" w:rsidR="00853132" w:rsidRDefault="00853132" w:rsidP="0085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ENDTRY.</w:t>
      </w:r>
    </w:p>
    <w:p w14:paraId="43A64341" w14:textId="60740F46" w:rsidR="00261F41" w:rsidRDefault="00853132" w:rsidP="00853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lr_salv</w:t>
      </w:r>
      <w:r>
        <w:rPr>
          <w:rFonts w:ascii="Consolas" w:hAnsi="Consolas" w:cs="Consolas"/>
          <w:color w:val="0000FF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FF"/>
          <w:sz w:val="20"/>
          <w:szCs w:val="20"/>
        </w:rPr>
        <w:t>(  ).</w:t>
      </w:r>
    </w:p>
    <w:p w14:paraId="4D85708F" w14:textId="77777777" w:rsidR="00261F41" w:rsidRDefault="00261F41" w:rsidP="00254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63234A" w14:textId="05C116A3" w:rsidR="005F46F8" w:rsidRDefault="004D7768">
      <w:pPr>
        <w:rPr>
          <w:b/>
          <w:bCs/>
          <w:sz w:val="24"/>
          <w:szCs w:val="24"/>
        </w:rPr>
      </w:pPr>
      <w:r w:rsidRPr="004D7768">
        <w:rPr>
          <w:b/>
          <w:bCs/>
          <w:sz w:val="24"/>
          <w:szCs w:val="24"/>
        </w:rPr>
        <w:t>OUTPUT:</w:t>
      </w:r>
    </w:p>
    <w:p w14:paraId="5B8E2103" w14:textId="769559F6" w:rsidR="004D7768" w:rsidRDefault="004D7768">
      <w:pPr>
        <w:rPr>
          <w:b/>
          <w:bCs/>
          <w:sz w:val="24"/>
          <w:szCs w:val="24"/>
        </w:rPr>
      </w:pPr>
    </w:p>
    <w:p w14:paraId="4C7010B8" w14:textId="77777777" w:rsidR="004D7768" w:rsidRDefault="004D7768">
      <w:pPr>
        <w:rPr>
          <w:b/>
          <w:bCs/>
          <w:sz w:val="24"/>
          <w:szCs w:val="24"/>
        </w:rPr>
      </w:pPr>
    </w:p>
    <w:p w14:paraId="5AA92575" w14:textId="023E41DB" w:rsidR="004D7768" w:rsidRDefault="004D7768">
      <w:pPr>
        <w:rPr>
          <w:b/>
          <w:bCs/>
          <w:sz w:val="24"/>
          <w:szCs w:val="24"/>
        </w:rPr>
      </w:pPr>
      <w:r w:rsidRPr="004D7768">
        <w:rPr>
          <w:b/>
          <w:bCs/>
          <w:sz w:val="24"/>
          <w:szCs w:val="24"/>
        </w:rPr>
        <w:lastRenderedPageBreak/>
        <w:drawing>
          <wp:inline distT="0" distB="0" distL="0" distR="0" wp14:anchorId="1C9C512E" wp14:editId="6CEE479D">
            <wp:extent cx="5731510" cy="41116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529"/>
                    <a:stretch/>
                  </pic:blipFill>
                  <pic:spPr bwMode="auto">
                    <a:xfrm>
                      <a:off x="0" y="0"/>
                      <a:ext cx="5731510" cy="411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12E53" w14:textId="157DABFF" w:rsidR="004D7768" w:rsidRDefault="004D7768">
      <w:pPr>
        <w:rPr>
          <w:b/>
          <w:bCs/>
          <w:sz w:val="24"/>
          <w:szCs w:val="24"/>
        </w:rPr>
      </w:pPr>
    </w:p>
    <w:p w14:paraId="113C1E3F" w14:textId="4A610ABD" w:rsidR="004D7768" w:rsidRDefault="004D7768">
      <w:pPr>
        <w:rPr>
          <w:b/>
          <w:bCs/>
          <w:sz w:val="24"/>
          <w:szCs w:val="24"/>
        </w:rPr>
      </w:pPr>
    </w:p>
    <w:p w14:paraId="4A1B78BD" w14:textId="77777777" w:rsidR="004D7768" w:rsidRDefault="004D7768" w:rsidP="004D776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highlight w:val="yellow"/>
        </w:rPr>
        <w:t>AMDP-Assignment 2 –</w:t>
      </w:r>
      <w:r>
        <w:t xml:space="preserve"> Procedures - create a basic procedure with Table</w:t>
      </w:r>
    </w:p>
    <w:p w14:paraId="1AF3B60A" w14:textId="77777777" w:rsidR="004D7768" w:rsidRDefault="004D7768" w:rsidP="004D7768">
      <w:pPr>
        <w:rPr>
          <w:rFonts w:ascii="Arial" w:eastAsia="Times New Roman" w:hAnsi="Arial" w:cs="Times New Roman"/>
          <w:sz w:val="24"/>
          <w:szCs w:val="20"/>
        </w:rPr>
      </w:pPr>
      <w:r>
        <w:rPr>
          <w:b/>
        </w:rPr>
        <w:t>Scenario</w:t>
      </w:r>
      <w:r>
        <w:t xml:space="preserve"> – </w:t>
      </w:r>
    </w:p>
    <w:p w14:paraId="129B6D23" w14:textId="77777777" w:rsidR="004D7768" w:rsidRDefault="004D7768" w:rsidP="004D7768">
      <w:pPr>
        <w:pStyle w:val="ListParagraph"/>
        <w:numPr>
          <w:ilvl w:val="0"/>
          <w:numId w:val="2"/>
        </w:numPr>
      </w:pPr>
      <w:r>
        <w:t>Select VBELN, VKORG, MATNR, MENGE from VBAK and VBAP and display the data using table based on material (MATNR).</w:t>
      </w:r>
    </w:p>
    <w:p w14:paraId="6FB68079" w14:textId="77777777" w:rsidR="004D7768" w:rsidRDefault="004D7768" w:rsidP="004D7768">
      <w:pPr>
        <w:pStyle w:val="ListParagraph"/>
        <w:numPr>
          <w:ilvl w:val="0"/>
          <w:numId w:val="2"/>
        </w:numPr>
      </w:pPr>
      <w:r>
        <w:t>MATNR will be input field</w:t>
      </w:r>
    </w:p>
    <w:p w14:paraId="476B9AF7" w14:textId="77777777" w:rsidR="004D7768" w:rsidRDefault="004D7768" w:rsidP="004D7768">
      <w:pPr>
        <w:pStyle w:val="ListParagraph"/>
        <w:numPr>
          <w:ilvl w:val="0"/>
          <w:numId w:val="2"/>
        </w:numPr>
      </w:pPr>
      <w:r>
        <w:t>Do inner join</w:t>
      </w:r>
    </w:p>
    <w:p w14:paraId="0624DD0F" w14:textId="77777777" w:rsidR="004D7768" w:rsidRDefault="004D7768" w:rsidP="004D7768"/>
    <w:p w14:paraId="4F414E6E" w14:textId="77777777" w:rsidR="004D7768" w:rsidRDefault="004D7768" w:rsidP="004D7768">
      <w:r>
        <w:rPr>
          <w:b/>
        </w:rPr>
        <w:t>Tables involved</w:t>
      </w:r>
      <w:r>
        <w:t xml:space="preserve"> – VBAK, VBAP</w:t>
      </w:r>
    </w:p>
    <w:p w14:paraId="0D8CB45A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CLASS </w:t>
      </w:r>
      <w:r>
        <w:rPr>
          <w:rFonts w:ascii="Consolas" w:hAnsi="Consolas" w:cs="Consolas"/>
          <w:color w:val="000000"/>
          <w:sz w:val="20"/>
          <w:szCs w:val="20"/>
        </w:rPr>
        <w:t>z5236_amdp_join</w:t>
      </w:r>
      <w:r>
        <w:rPr>
          <w:rFonts w:ascii="Consolas" w:hAnsi="Consolas" w:cs="Consolas"/>
          <w:color w:val="0000FF"/>
          <w:sz w:val="20"/>
          <w:szCs w:val="20"/>
        </w:rPr>
        <w:t xml:space="preserve"> DEFINITION</w:t>
      </w:r>
    </w:p>
    <w:p w14:paraId="69EF925F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PUBLIC</w:t>
      </w:r>
    </w:p>
    <w:p w14:paraId="26CF30C3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FINAL</w:t>
      </w:r>
    </w:p>
    <w:p w14:paraId="758E720B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CREATE PUBLIC .</w:t>
      </w:r>
    </w:p>
    <w:p w14:paraId="74B9FB97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F5C9C4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PUBLIC SECTION.</w:t>
      </w:r>
    </w:p>
    <w:p w14:paraId="794A2C0E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INTERFACES : </w:t>
      </w:r>
      <w:r>
        <w:rPr>
          <w:rFonts w:ascii="Consolas" w:hAnsi="Consolas" w:cs="Consolas"/>
          <w:color w:val="000000"/>
          <w:sz w:val="20"/>
          <w:szCs w:val="20"/>
        </w:rPr>
        <w:t>IF_AMDP_MARKER_HDB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2D891CB5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1F1CE8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A498E4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CLASS-METHODS:</w:t>
      </w:r>
      <w:r>
        <w:rPr>
          <w:rFonts w:ascii="Consolas" w:hAnsi="Consolas" w:cs="Consolas"/>
          <w:color w:val="000000"/>
          <w:sz w:val="20"/>
          <w:szCs w:val="20"/>
        </w:rPr>
        <w:t>GET_DATA</w:t>
      </w:r>
    </w:p>
    <w:p w14:paraId="798A4DE6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       IMPORTING VALUE(</w:t>
      </w:r>
      <w:r>
        <w:rPr>
          <w:rFonts w:ascii="Consolas" w:hAnsi="Consolas" w:cs="Consolas"/>
          <w:color w:val="000000"/>
          <w:sz w:val="20"/>
          <w:szCs w:val="20"/>
        </w:rPr>
        <w:t>IM_MATNR</w:t>
      </w:r>
      <w:r>
        <w:rPr>
          <w:rFonts w:ascii="Consolas" w:hAnsi="Consolas" w:cs="Consolas"/>
          <w:color w:val="0000FF"/>
          <w:sz w:val="20"/>
          <w:szCs w:val="20"/>
        </w:rPr>
        <w:t xml:space="preserve">) TYPE </w:t>
      </w:r>
      <w:r>
        <w:rPr>
          <w:rFonts w:ascii="Consolas" w:hAnsi="Consolas" w:cs="Consolas"/>
          <w:color w:val="000000"/>
          <w:sz w:val="20"/>
          <w:szCs w:val="20"/>
        </w:rPr>
        <w:t>VBAP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MATNR</w:t>
      </w:r>
    </w:p>
    <w:p w14:paraId="49DB6E6F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       EXPORTING VALUE(</w:t>
      </w:r>
      <w:r>
        <w:rPr>
          <w:rFonts w:ascii="Consolas" w:hAnsi="Consolas" w:cs="Consolas"/>
          <w:color w:val="000000"/>
          <w:sz w:val="20"/>
          <w:szCs w:val="20"/>
        </w:rPr>
        <w:t>ET_RES</w:t>
      </w:r>
      <w:r>
        <w:rPr>
          <w:rFonts w:ascii="Consolas" w:hAnsi="Consolas" w:cs="Consolas"/>
          <w:color w:val="0000FF"/>
          <w:sz w:val="20"/>
          <w:szCs w:val="20"/>
        </w:rPr>
        <w:t xml:space="preserve">) TYPE  </w:t>
      </w:r>
      <w:r>
        <w:rPr>
          <w:rFonts w:ascii="Consolas" w:hAnsi="Consolas" w:cs="Consolas"/>
          <w:color w:val="000000"/>
          <w:sz w:val="20"/>
          <w:szCs w:val="20"/>
        </w:rPr>
        <w:t>Z5236TTSRU_IN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02287829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967C95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PROTECTED SECTION.</w:t>
      </w:r>
    </w:p>
    <w:p w14:paraId="5936491B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PRIVATE SECTION.</w:t>
      </w:r>
    </w:p>
    <w:p w14:paraId="129F6DA6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ENDCLASS.</w:t>
      </w:r>
    </w:p>
    <w:p w14:paraId="093E2ECF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9662D6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5A88F3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4D0FB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CLASS </w:t>
      </w:r>
      <w:r>
        <w:rPr>
          <w:rFonts w:ascii="Consolas" w:hAnsi="Consolas" w:cs="Consolas"/>
          <w:color w:val="000000"/>
          <w:sz w:val="20"/>
          <w:szCs w:val="20"/>
        </w:rPr>
        <w:t>z5236_amdp_join</w:t>
      </w:r>
      <w:r>
        <w:rPr>
          <w:rFonts w:ascii="Consolas" w:hAnsi="Consolas" w:cs="Consolas"/>
          <w:color w:val="0000FF"/>
          <w:sz w:val="20"/>
          <w:szCs w:val="20"/>
        </w:rPr>
        <w:t xml:space="preserve"> IMPLEMENTATION.</w:t>
      </w:r>
    </w:p>
    <w:p w14:paraId="20120D05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METHOD </w:t>
      </w:r>
      <w:r>
        <w:rPr>
          <w:rFonts w:ascii="Consolas" w:hAnsi="Consolas" w:cs="Consolas"/>
          <w:color w:val="000000"/>
          <w:sz w:val="20"/>
          <w:szCs w:val="20"/>
        </w:rPr>
        <w:t>get_data</w:t>
      </w:r>
      <w:r>
        <w:rPr>
          <w:rFonts w:ascii="Consolas" w:hAnsi="Consolas" w:cs="Consolas"/>
          <w:color w:val="0000FF"/>
          <w:sz w:val="20"/>
          <w:szCs w:val="20"/>
        </w:rPr>
        <w:t xml:space="preserve"> BY DATABASE PROCEDURE FOR HDB LANGUAGE</w:t>
      </w:r>
    </w:p>
    <w:p w14:paraId="6F8A3881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           SQLSCRIPT OPTIONS READ-ONLY</w:t>
      </w:r>
    </w:p>
    <w:p w14:paraId="24A695D7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           USING </w:t>
      </w:r>
      <w:r>
        <w:rPr>
          <w:rFonts w:ascii="Consolas" w:hAnsi="Consolas" w:cs="Consolas"/>
          <w:color w:val="000000"/>
          <w:sz w:val="20"/>
          <w:szCs w:val="20"/>
        </w:rPr>
        <w:t>VBAP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VBAK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25CF1F04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E5A1FD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ET_RES</w:t>
      </w:r>
      <w:r>
        <w:rPr>
          <w:rFonts w:ascii="Consolas" w:hAnsi="Consolas" w:cs="Consolas"/>
          <w:color w:val="0000FF"/>
          <w:sz w:val="20"/>
          <w:szCs w:val="20"/>
        </w:rPr>
        <w:t xml:space="preserve"> = SELECT 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>
        <w:rPr>
          <w:rFonts w:ascii="Consolas" w:hAnsi="Consolas" w:cs="Consolas"/>
          <w:color w:val="0000FF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VBELN</w:t>
      </w:r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25842FF8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>
        <w:rPr>
          <w:rFonts w:ascii="Consolas" w:hAnsi="Consolas" w:cs="Consolas"/>
          <w:color w:val="0000FF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VKORG</w:t>
      </w:r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5B30F464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000000"/>
          <w:sz w:val="20"/>
          <w:szCs w:val="20"/>
        </w:rPr>
        <w:t>B</w:t>
      </w:r>
      <w:r>
        <w:rPr>
          <w:rFonts w:ascii="Consolas" w:hAnsi="Consolas" w:cs="Consolas"/>
          <w:color w:val="0000FF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MATNR</w:t>
      </w:r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001C7C1F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0000"/>
          <w:sz w:val="20"/>
          <w:szCs w:val="20"/>
        </w:rPr>
        <w:t>B</w:t>
      </w:r>
      <w:r>
        <w:rPr>
          <w:rFonts w:ascii="Consolas" w:hAnsi="Consolas" w:cs="Consolas"/>
          <w:color w:val="0000FF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ZMENG</w:t>
      </w:r>
    </w:p>
    <w:p w14:paraId="5FD251EE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       FROM </w:t>
      </w:r>
      <w:r>
        <w:rPr>
          <w:rFonts w:ascii="Consolas" w:hAnsi="Consolas" w:cs="Consolas"/>
          <w:color w:val="000000"/>
          <w:sz w:val="20"/>
          <w:szCs w:val="20"/>
        </w:rPr>
        <w:t>VBAK</w:t>
      </w:r>
      <w:r>
        <w:rPr>
          <w:rFonts w:ascii="Consolas" w:hAnsi="Consolas" w:cs="Consolas"/>
          <w:color w:val="0000FF"/>
          <w:sz w:val="20"/>
          <w:szCs w:val="20"/>
        </w:rPr>
        <w:t xml:space="preserve"> AS </w:t>
      </w:r>
      <w:r>
        <w:rPr>
          <w:rFonts w:ascii="Consolas" w:hAnsi="Consolas" w:cs="Consolas"/>
          <w:color w:val="000000"/>
          <w:sz w:val="20"/>
          <w:szCs w:val="20"/>
        </w:rPr>
        <w:t>A</w:t>
      </w:r>
    </w:p>
    <w:p w14:paraId="229DF8CC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       INNER JOIN </w:t>
      </w:r>
      <w:r>
        <w:rPr>
          <w:rFonts w:ascii="Consolas" w:hAnsi="Consolas" w:cs="Consolas"/>
          <w:color w:val="000000"/>
          <w:sz w:val="20"/>
          <w:szCs w:val="20"/>
        </w:rPr>
        <w:t>VBAP</w:t>
      </w:r>
      <w:r>
        <w:rPr>
          <w:rFonts w:ascii="Consolas" w:hAnsi="Consolas" w:cs="Consolas"/>
          <w:color w:val="0000FF"/>
          <w:sz w:val="20"/>
          <w:szCs w:val="20"/>
        </w:rPr>
        <w:t xml:space="preserve"> AS </w:t>
      </w:r>
      <w:r>
        <w:rPr>
          <w:rFonts w:ascii="Consolas" w:hAnsi="Consolas" w:cs="Consolas"/>
          <w:color w:val="000000"/>
          <w:sz w:val="20"/>
          <w:szCs w:val="20"/>
        </w:rPr>
        <w:t>B</w:t>
      </w:r>
    </w:p>
    <w:p w14:paraId="215E6A1A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       ON 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>
        <w:rPr>
          <w:rFonts w:ascii="Consolas" w:hAnsi="Consolas" w:cs="Consolas"/>
          <w:color w:val="0000FF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VBELN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>B</w:t>
      </w:r>
      <w:r>
        <w:rPr>
          <w:rFonts w:ascii="Consolas" w:hAnsi="Consolas" w:cs="Consolas"/>
          <w:color w:val="0000FF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VBELN</w:t>
      </w:r>
      <w:r>
        <w:rPr>
          <w:rFonts w:ascii="Consolas" w:hAnsi="Consolas" w:cs="Consolas"/>
          <w:color w:val="0000FF"/>
          <w:sz w:val="20"/>
          <w:szCs w:val="20"/>
        </w:rPr>
        <w:t>;</w:t>
      </w:r>
    </w:p>
    <w:p w14:paraId="3E191F91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ENDMETHOD.</w:t>
      </w:r>
    </w:p>
    <w:p w14:paraId="07E5C2D0" w14:textId="078C9165" w:rsidR="004D7768" w:rsidRDefault="0022299C" w:rsidP="0022299C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ENDCLASS.</w:t>
      </w:r>
    </w:p>
    <w:p w14:paraId="36B28EC8" w14:textId="7B1C663F" w:rsidR="0022299C" w:rsidRDefault="0022299C" w:rsidP="0022299C">
      <w:pPr>
        <w:rPr>
          <w:rFonts w:ascii="Consolas" w:hAnsi="Consolas" w:cs="Consolas"/>
          <w:color w:val="0000FF"/>
          <w:sz w:val="20"/>
          <w:szCs w:val="20"/>
        </w:rPr>
      </w:pPr>
    </w:p>
    <w:p w14:paraId="0B8B65B1" w14:textId="46CAE95B" w:rsidR="0022299C" w:rsidRDefault="0022299C" w:rsidP="0022299C">
      <w:pPr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22299C">
        <w:rPr>
          <w:rFonts w:ascii="Consolas" w:hAnsi="Consolas" w:cs="Consolas"/>
          <w:color w:val="0D0D0D" w:themeColor="text1" w:themeTint="F2"/>
          <w:sz w:val="28"/>
          <w:szCs w:val="28"/>
        </w:rPr>
        <w:t>REPORT:</w:t>
      </w:r>
    </w:p>
    <w:p w14:paraId="48EEC018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REPORT </w:t>
      </w:r>
      <w:r>
        <w:rPr>
          <w:rFonts w:ascii="Consolas" w:hAnsi="Consolas" w:cs="Consolas"/>
          <w:color w:val="000000"/>
          <w:sz w:val="20"/>
          <w:szCs w:val="20"/>
        </w:rPr>
        <w:t>z5236_amdp_join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0A4C3F86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2DB340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42613D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PARAMETERS: </w:t>
      </w:r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S_MATNR</w:t>
      </w:r>
      <w:r>
        <w:rPr>
          <w:rFonts w:ascii="Consolas" w:hAnsi="Consolas" w:cs="Consolas"/>
          <w:color w:val="0000FF"/>
          <w:sz w:val="20"/>
          <w:szCs w:val="20"/>
        </w:rPr>
        <w:t xml:space="preserve"> TYPE </w:t>
      </w:r>
      <w:r>
        <w:rPr>
          <w:rFonts w:ascii="Consolas" w:hAnsi="Consolas" w:cs="Consolas"/>
          <w:color w:val="000000"/>
          <w:sz w:val="20"/>
          <w:szCs w:val="20"/>
        </w:rPr>
        <w:t>VBAP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MATNR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2B992379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F2A948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z5236_amdp_join</w:t>
      </w:r>
      <w:r>
        <w:rPr>
          <w:rFonts w:ascii="Consolas" w:hAnsi="Consolas" w:cs="Consolas"/>
          <w:color w:val="0000FF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>get_data</w:t>
      </w:r>
      <w:r>
        <w:rPr>
          <w:rFonts w:ascii="Consolas" w:hAnsi="Consolas" w:cs="Consolas"/>
          <w:color w:val="0000FF"/>
          <w:sz w:val="20"/>
          <w:szCs w:val="20"/>
        </w:rPr>
        <w:t xml:space="preserve">(  EXPORTING </w:t>
      </w:r>
      <w:r>
        <w:rPr>
          <w:rFonts w:ascii="Consolas" w:hAnsi="Consolas" w:cs="Consolas"/>
          <w:color w:val="000000"/>
          <w:sz w:val="20"/>
          <w:szCs w:val="20"/>
        </w:rPr>
        <w:t>IM_MATNR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S_MATNR</w:t>
      </w:r>
    </w:p>
    <w:p w14:paraId="7454FE34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                 IMPORTING </w:t>
      </w:r>
      <w:r>
        <w:rPr>
          <w:rFonts w:ascii="Consolas" w:hAnsi="Consolas" w:cs="Consolas"/>
          <w:color w:val="000000"/>
          <w:sz w:val="20"/>
          <w:szCs w:val="20"/>
        </w:rPr>
        <w:t>ET_RES</w:t>
      </w:r>
      <w:r>
        <w:rPr>
          <w:rFonts w:ascii="Consolas" w:hAnsi="Consolas" w:cs="Consolas"/>
          <w:color w:val="0000FF"/>
          <w:sz w:val="20"/>
          <w:szCs w:val="20"/>
        </w:rPr>
        <w:t xml:space="preserve"> = DATA(</w:t>
      </w:r>
      <w:r>
        <w:rPr>
          <w:rFonts w:ascii="Consolas" w:hAnsi="Consolas" w:cs="Consolas"/>
          <w:color w:val="000000"/>
          <w:sz w:val="20"/>
          <w:szCs w:val="20"/>
        </w:rPr>
        <w:t>EX_RES</w:t>
      </w:r>
      <w:r>
        <w:rPr>
          <w:rFonts w:ascii="Consolas" w:hAnsi="Consolas" w:cs="Consolas"/>
          <w:color w:val="0000FF"/>
          <w:sz w:val="20"/>
          <w:szCs w:val="20"/>
        </w:rPr>
        <w:t>) ).</w:t>
      </w:r>
    </w:p>
    <w:p w14:paraId="7BA902EE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E24FFC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234334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TRY.</w:t>
      </w:r>
    </w:p>
    <w:p w14:paraId="79D5CE65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CALL METHOD </w:t>
      </w:r>
      <w:r>
        <w:rPr>
          <w:rFonts w:ascii="Consolas" w:hAnsi="Consolas" w:cs="Consolas"/>
          <w:color w:val="000000"/>
          <w:sz w:val="20"/>
          <w:szCs w:val="20"/>
        </w:rPr>
        <w:t>cl_salv_table</w:t>
      </w:r>
      <w:r>
        <w:rPr>
          <w:rFonts w:ascii="Consolas" w:hAnsi="Consolas" w:cs="Consolas"/>
          <w:color w:val="0000FF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>factory</w:t>
      </w:r>
    </w:p>
    <w:p w14:paraId="1A5BF4DA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IMPORTING</w:t>
      </w:r>
    </w:p>
    <w:p w14:paraId="54CD01EC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>r_salv_table</w:t>
      </w:r>
      <w:r>
        <w:rPr>
          <w:rFonts w:ascii="Consolas" w:hAnsi="Consolas" w:cs="Consolas"/>
          <w:color w:val="0000FF"/>
          <w:sz w:val="20"/>
          <w:szCs w:val="20"/>
        </w:rPr>
        <w:t xml:space="preserve"> = DATA(</w:t>
      </w:r>
      <w:r>
        <w:rPr>
          <w:rFonts w:ascii="Consolas" w:hAnsi="Consolas" w:cs="Consolas"/>
          <w:color w:val="000000"/>
          <w:sz w:val="20"/>
          <w:szCs w:val="20"/>
        </w:rPr>
        <w:t>lr_salv</w:t>
      </w:r>
      <w:r>
        <w:rPr>
          <w:rFonts w:ascii="Consolas" w:hAnsi="Consolas" w:cs="Consolas"/>
          <w:color w:val="0000FF"/>
          <w:sz w:val="20"/>
          <w:szCs w:val="20"/>
        </w:rPr>
        <w:t>)</w:t>
      </w:r>
    </w:p>
    <w:p w14:paraId="57CF9373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changing</w:t>
      </w:r>
    </w:p>
    <w:p w14:paraId="51587F03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>t_table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>ex_res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4B0D86EE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FE476E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CATCH </w:t>
      </w:r>
      <w:r>
        <w:rPr>
          <w:rFonts w:ascii="Consolas" w:hAnsi="Consolas" w:cs="Consolas"/>
          <w:color w:val="000000"/>
          <w:sz w:val="20"/>
          <w:szCs w:val="20"/>
        </w:rPr>
        <w:t>cx_salv_msg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1607212D" w14:textId="77777777" w:rsidR="0022299C" w:rsidRDefault="0022299C" w:rsidP="0022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ENDTRY.</w:t>
      </w:r>
    </w:p>
    <w:p w14:paraId="716731DB" w14:textId="05F7B84A" w:rsidR="0022299C" w:rsidRDefault="0022299C" w:rsidP="0022299C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lr_salv</w:t>
      </w:r>
      <w:r>
        <w:rPr>
          <w:rFonts w:ascii="Consolas" w:hAnsi="Consolas" w:cs="Consolas"/>
          <w:color w:val="0000FF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FF"/>
          <w:sz w:val="20"/>
          <w:szCs w:val="20"/>
        </w:rPr>
        <w:t>(  ).</w:t>
      </w:r>
    </w:p>
    <w:p w14:paraId="0B65989F" w14:textId="539CC5E8" w:rsidR="0022299C" w:rsidRDefault="0022299C" w:rsidP="0022299C">
      <w:pPr>
        <w:rPr>
          <w:rFonts w:ascii="Consolas" w:hAnsi="Consolas" w:cs="Consolas"/>
          <w:color w:val="0000FF"/>
          <w:sz w:val="20"/>
          <w:szCs w:val="20"/>
        </w:rPr>
      </w:pPr>
    </w:p>
    <w:p w14:paraId="40612D53" w14:textId="5D8875A0" w:rsidR="0022299C" w:rsidRDefault="0022299C" w:rsidP="0022299C">
      <w:pPr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22299C">
        <w:rPr>
          <w:rFonts w:ascii="Consolas" w:hAnsi="Consolas" w:cs="Consolas"/>
          <w:color w:val="0D0D0D" w:themeColor="text1" w:themeTint="F2"/>
          <w:sz w:val="28"/>
          <w:szCs w:val="28"/>
        </w:rPr>
        <w:t>OUTPUT:</w:t>
      </w:r>
    </w:p>
    <w:p w14:paraId="571550D8" w14:textId="67CB4083" w:rsidR="0022299C" w:rsidRDefault="0022299C" w:rsidP="0022299C">
      <w:pPr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14:paraId="7B76DDD1" w14:textId="7CFDFF7C" w:rsidR="0022299C" w:rsidRDefault="00261D33" w:rsidP="0022299C">
      <w:pPr>
        <w:rPr>
          <w:b/>
          <w:bCs/>
          <w:color w:val="0D0D0D" w:themeColor="text1" w:themeTint="F2"/>
          <w:sz w:val="28"/>
          <w:szCs w:val="28"/>
        </w:rPr>
      </w:pPr>
      <w:r w:rsidRPr="00261D33">
        <w:rPr>
          <w:b/>
          <w:bCs/>
          <w:color w:val="0D0D0D" w:themeColor="text1" w:themeTint="F2"/>
          <w:sz w:val="28"/>
          <w:szCs w:val="28"/>
        </w:rPr>
        <w:lastRenderedPageBreak/>
        <w:drawing>
          <wp:inline distT="0" distB="0" distL="0" distR="0" wp14:anchorId="5B637411" wp14:editId="0C2A040D">
            <wp:extent cx="5654040" cy="144827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449" cy="144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2F69" w14:textId="0E0A9043" w:rsidR="0031728B" w:rsidRDefault="0031728B" w:rsidP="0022299C">
      <w:pPr>
        <w:rPr>
          <w:b/>
          <w:bCs/>
          <w:color w:val="0D0D0D" w:themeColor="text1" w:themeTint="F2"/>
          <w:sz w:val="28"/>
          <w:szCs w:val="28"/>
        </w:rPr>
      </w:pPr>
    </w:p>
    <w:p w14:paraId="464D07E5" w14:textId="2ED9122C" w:rsidR="0031728B" w:rsidRPr="0022299C" w:rsidRDefault="0031728B" w:rsidP="0022299C">
      <w:pPr>
        <w:rPr>
          <w:b/>
          <w:bCs/>
          <w:color w:val="0D0D0D" w:themeColor="text1" w:themeTint="F2"/>
          <w:sz w:val="28"/>
          <w:szCs w:val="28"/>
        </w:rPr>
      </w:pPr>
      <w:r w:rsidRPr="0031728B">
        <w:rPr>
          <w:b/>
          <w:bCs/>
          <w:color w:val="0D0D0D" w:themeColor="text1" w:themeTint="F2"/>
          <w:sz w:val="28"/>
          <w:szCs w:val="28"/>
        </w:rPr>
        <w:drawing>
          <wp:inline distT="0" distB="0" distL="0" distR="0" wp14:anchorId="589AE113" wp14:editId="3FC1743A">
            <wp:extent cx="5731510" cy="31496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28B" w:rsidRPr="00222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6088F"/>
    <w:multiLevelType w:val="hybridMultilevel"/>
    <w:tmpl w:val="F7D69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F693E"/>
    <w:multiLevelType w:val="hybridMultilevel"/>
    <w:tmpl w:val="4D7C26F8"/>
    <w:lvl w:ilvl="0" w:tplc="2C900C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45"/>
    <w:rsid w:val="00086812"/>
    <w:rsid w:val="00093DF0"/>
    <w:rsid w:val="0022299C"/>
    <w:rsid w:val="002544D4"/>
    <w:rsid w:val="00261D33"/>
    <w:rsid w:val="00261F41"/>
    <w:rsid w:val="00264E08"/>
    <w:rsid w:val="00286745"/>
    <w:rsid w:val="0031728B"/>
    <w:rsid w:val="004D34D0"/>
    <w:rsid w:val="004D7768"/>
    <w:rsid w:val="005F46F8"/>
    <w:rsid w:val="00853132"/>
    <w:rsid w:val="0088377D"/>
    <w:rsid w:val="008C1269"/>
    <w:rsid w:val="009B0972"/>
    <w:rsid w:val="00C255F5"/>
    <w:rsid w:val="00C44724"/>
    <w:rsid w:val="00D15809"/>
    <w:rsid w:val="00ED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268D"/>
  <w15:chartTrackingRefBased/>
  <w15:docId w15:val="{E664E44B-4BFE-46D1-9D16-927B71AB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24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693CAC-CDDB-42E9-8FC8-EE052D7661E2}"/>
</file>

<file path=customXml/itemProps2.xml><?xml version="1.0" encoding="utf-8"?>
<ds:datastoreItem xmlns:ds="http://schemas.openxmlformats.org/officeDocument/2006/customXml" ds:itemID="{A6B7BFEB-460A-4463-B64D-EC6108441F94}"/>
</file>

<file path=customXml/itemProps3.xml><?xml version="1.0" encoding="utf-8"?>
<ds:datastoreItem xmlns:ds="http://schemas.openxmlformats.org/officeDocument/2006/customXml" ds:itemID="{018B3BB1-195C-487A-9D1E-8CF28B607AA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Devi, Pallapu Anjali</dc:creator>
  <cp:keywords/>
  <dc:description/>
  <cp:lastModifiedBy>Devi, Pallapu Anjali</cp:lastModifiedBy>
  <cp:revision>19</cp:revision>
  <dcterms:created xsi:type="dcterms:W3CDTF">2022-10-19T07:06:00Z</dcterms:created>
  <dcterms:modified xsi:type="dcterms:W3CDTF">2022-10-19T10:57:00Z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