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F846" w14:textId="07177C8A" w:rsidR="00937A2B" w:rsidRDefault="00787B5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ittype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sales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date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ittype </w:t>
      </w:r>
      <w:r>
        <w:rPr>
          <w:rStyle w:val="l0s521"/>
        </w:rPr>
        <w:t>initial size </w:t>
      </w:r>
      <w:r>
        <w:rPr>
          <w:rStyle w:val="l0s321"/>
        </w:rPr>
        <w:t>3 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ittype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400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300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'19980102'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700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200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'jim'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500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'jim'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600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500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'19980102'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600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Style w:val="l0s521"/>
        </w:rPr>
        <w:t>date </w:t>
      </w:r>
      <w:r>
        <w:rPr>
          <w:rStyle w:val="l0s551"/>
        </w:rPr>
        <w:t>= </w:t>
      </w:r>
      <w:r>
        <w:rPr>
          <w:rStyle w:val="l0s331"/>
        </w:rPr>
        <w:t>'19980102'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</w:t>
      </w:r>
      <w:r>
        <w:rPr>
          <w:rStyle w:val="l0s551"/>
        </w:rPr>
        <w:t>= </w:t>
      </w:r>
      <w:r>
        <w:rPr>
          <w:rStyle w:val="l0s321"/>
        </w:rPr>
        <w:t>500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</w:t>
      </w:r>
      <w:r>
        <w:rPr>
          <w:rStyle w:val="l0s701"/>
        </w:rPr>
        <w:t>-</w:t>
      </w:r>
      <w:r>
        <w:rPr>
          <w:rStyle w:val="l0s521"/>
        </w:rPr>
        <w:t>date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2B1164D8" w14:textId="236FF22E" w:rsidR="00787B56" w:rsidRDefault="00ED759F">
      <w:r>
        <w:rPr>
          <w:noProof/>
        </w:rPr>
        <w:lastRenderedPageBreak/>
        <w:drawing>
          <wp:inline distT="0" distB="0" distL="0" distR="0" wp14:anchorId="18AA93DF" wp14:editId="583072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10"/>
    <w:rsid w:val="00787B56"/>
    <w:rsid w:val="00937A2B"/>
    <w:rsid w:val="00ED759F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E65C"/>
  <w15:chartTrackingRefBased/>
  <w15:docId w15:val="{00CCCFB4-8AF0-4BE6-A749-9B6435F3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87B5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87B5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87B5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87B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87B5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2022-12-23T06:49:00Z</dcterms:created>
  <dcterms:modified xsi:type="dcterms:W3CDTF">2022-12-23T07:13:00Z</dcterms:modified>
</cp:coreProperties>
</file>