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65B4" w14:textId="0CAA893A" w:rsidR="00734C2B" w:rsidRDefault="00734C2B">
      <w:r>
        <w:t xml:space="preserve">Step1 ) </w:t>
      </w:r>
      <w:r w:rsidR="00A770FD">
        <w:t>Create a</w:t>
      </w:r>
      <w:r w:rsidR="00514A74">
        <w:t xml:space="preserve">n </w:t>
      </w:r>
      <w:r w:rsidR="00A770FD">
        <w:t>include program</w:t>
      </w:r>
      <w:r w:rsidR="00514A74">
        <w:t>. The Type of program should be include.</w:t>
      </w:r>
      <w:bookmarkStart w:id="0" w:name="_GoBack"/>
      <w:bookmarkEnd w:id="0"/>
      <w:r w:rsidR="00A770FD">
        <w:t xml:space="preserve"> </w:t>
      </w:r>
    </w:p>
    <w:p w14:paraId="673E9C2F" w14:textId="77777777" w:rsidR="00567354" w:rsidRDefault="00734C2B">
      <w:r>
        <w:t xml:space="preserve">Step2 ) The include program should have </w:t>
      </w:r>
      <w:r w:rsidR="00A770FD">
        <w:t xml:space="preserve"> the following contents</w:t>
      </w:r>
    </w:p>
    <w:p w14:paraId="14F1D786" w14:textId="24DBDD3F" w:rsidR="00A770FD" w:rsidRDefault="00514A7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C3850B" wp14:editId="07809B21">
            <wp:extent cx="5731510" cy="2355850"/>
            <wp:effectExtent l="19050" t="1905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36F3A" w14:textId="77777777" w:rsidR="0074635B" w:rsidRDefault="00734C2B">
      <w:r>
        <w:t>Step 3) Include the program in any editor program</w:t>
      </w:r>
    </w:p>
    <w:p w14:paraId="6FAED7FD" w14:textId="6AA63425" w:rsidR="0074635B" w:rsidRDefault="00514A74">
      <w:r>
        <w:rPr>
          <w:noProof/>
        </w:rPr>
        <w:drawing>
          <wp:inline distT="0" distB="0" distL="0" distR="0" wp14:anchorId="052B70C6" wp14:editId="2C54AEB0">
            <wp:extent cx="5731510" cy="3792220"/>
            <wp:effectExtent l="19050" t="1905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0EF89" w14:textId="6BCBF06A" w:rsidR="0074635B" w:rsidRDefault="0074635B"/>
    <w:sectPr w:rsidR="0074635B" w:rsidSect="00567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7219" w14:textId="77777777" w:rsidR="005B1484" w:rsidRDefault="005B1484" w:rsidP="00811F59">
      <w:pPr>
        <w:spacing w:after="0" w:line="240" w:lineRule="auto"/>
      </w:pPr>
      <w:r>
        <w:separator/>
      </w:r>
    </w:p>
  </w:endnote>
  <w:endnote w:type="continuationSeparator" w:id="0">
    <w:p w14:paraId="0D5BA2F1" w14:textId="77777777" w:rsidR="005B1484" w:rsidRDefault="005B1484" w:rsidP="0081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04ED" w14:textId="77777777" w:rsidR="00273BC7" w:rsidRDefault="00273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D1AD" w14:textId="77777777" w:rsidR="00811F59" w:rsidRDefault="00811F59">
    <w:pPr>
      <w:pStyle w:val="Footer"/>
      <w:rPr>
        <w:rFonts w:ascii="Arial" w:hAnsi="Arial" w:cs="Arial"/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6A83" w14:textId="77777777" w:rsidR="00273BC7" w:rsidRDefault="00273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8124B" w14:textId="77777777" w:rsidR="005B1484" w:rsidRDefault="005B1484" w:rsidP="00811F59">
      <w:pPr>
        <w:spacing w:after="0" w:line="240" w:lineRule="auto"/>
      </w:pPr>
      <w:r>
        <w:separator/>
      </w:r>
    </w:p>
  </w:footnote>
  <w:footnote w:type="continuationSeparator" w:id="0">
    <w:p w14:paraId="41432B9F" w14:textId="77777777" w:rsidR="005B1484" w:rsidRDefault="005B1484" w:rsidP="0081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5459" w14:textId="77777777" w:rsidR="00273BC7" w:rsidRDefault="00273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0AD0" w14:textId="77777777" w:rsidR="00273BC7" w:rsidRDefault="00273B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96566" w14:textId="77777777" w:rsidR="00273BC7" w:rsidRDefault="0027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0FD"/>
    <w:rsid w:val="00210200"/>
    <w:rsid w:val="00222159"/>
    <w:rsid w:val="00273BC7"/>
    <w:rsid w:val="00514A74"/>
    <w:rsid w:val="00543873"/>
    <w:rsid w:val="00567354"/>
    <w:rsid w:val="005B1484"/>
    <w:rsid w:val="005D34ED"/>
    <w:rsid w:val="005D43E1"/>
    <w:rsid w:val="00734C2B"/>
    <w:rsid w:val="0074635B"/>
    <w:rsid w:val="00811F59"/>
    <w:rsid w:val="00A770FD"/>
    <w:rsid w:val="00EC75DD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4DAE"/>
  <w15:docId w15:val="{D3F24E8F-C2AE-4857-9187-76DF57BA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521">
    <w:name w:val="l1s521"/>
    <w:basedOn w:val="DefaultParagraphFont"/>
    <w:rsid w:val="00A770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59"/>
  </w:style>
  <w:style w:type="paragraph" w:styleId="Footer">
    <w:name w:val="footer"/>
    <w:basedOn w:val="Normal"/>
    <w:link w:val="FooterChar"/>
    <w:uiPriority w:val="99"/>
    <w:unhideWhenUsed/>
    <w:rsid w:val="0081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7</cp:revision>
  <dcterms:created xsi:type="dcterms:W3CDTF">2012-05-14T07:16:00Z</dcterms:created>
  <dcterms:modified xsi:type="dcterms:W3CDTF">2021-04-14T04:18:00Z</dcterms:modified>
</cp:coreProperties>
</file>