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B751CD" w:rsidP="00B751C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SE16</w:t>
      </w:r>
    </w:p>
    <w:p w:rsidR="00B751CD" w:rsidRDefault="00B751CD" w:rsidP="00B751CD">
      <w:pPr>
        <w:pStyle w:val="ListParagraph"/>
      </w:pPr>
      <w:r>
        <w:rPr>
          <w:noProof/>
        </w:rPr>
        <w:drawing>
          <wp:inline distT="0" distB="0" distL="0" distR="0" wp14:anchorId="4CE05311" wp14:editId="663DD2A2">
            <wp:extent cx="5943600" cy="30505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rPr>
          <w:noProof/>
        </w:rPr>
        <w:drawing>
          <wp:inline distT="0" distB="0" distL="0" distR="0" wp14:anchorId="135F25F0" wp14:editId="0019D9FB">
            <wp:extent cx="5943600" cy="34207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rPr>
          <w:noProof/>
        </w:rPr>
        <w:lastRenderedPageBreak/>
        <w:drawing>
          <wp:inline distT="0" distB="0" distL="0" distR="0" wp14:anchorId="5AF15304" wp14:editId="0855C1BC">
            <wp:extent cx="5943600" cy="1924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t>Go back till you reach the previous screen. Create entries.</w:t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rPr>
          <w:noProof/>
        </w:rPr>
        <w:drawing>
          <wp:inline distT="0" distB="0" distL="0" distR="0" wp14:anchorId="53ED2941" wp14:editId="6C48F26B">
            <wp:extent cx="5943600" cy="29451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rPr>
          <w:noProof/>
        </w:rPr>
        <w:lastRenderedPageBreak/>
        <w:drawing>
          <wp:inline distT="0" distB="0" distL="0" distR="0" wp14:anchorId="0FCBB170" wp14:editId="2B988FC5">
            <wp:extent cx="5852667" cy="4953429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953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CD" w:rsidRDefault="00B751CD" w:rsidP="00B751CD">
      <w:pPr>
        <w:pStyle w:val="ListParagraph"/>
      </w:pPr>
    </w:p>
    <w:p w:rsidR="00B751CD" w:rsidRDefault="00B751CD" w:rsidP="00B751CD">
      <w:pPr>
        <w:pStyle w:val="ListParagraph"/>
      </w:pPr>
      <w:r>
        <w:t>In the above case, 2 screens are seen because Table Maintenance Generator with two screens has been created for the above table.</w:t>
      </w:r>
      <w:bookmarkStart w:id="0" w:name="_GoBack"/>
      <w:bookmarkEnd w:id="0"/>
    </w:p>
    <w:sectPr w:rsidR="00B7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EB5"/>
    <w:multiLevelType w:val="hybridMultilevel"/>
    <w:tmpl w:val="437E8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2E"/>
    <w:rsid w:val="0091092E"/>
    <w:rsid w:val="009B49E0"/>
    <w:rsid w:val="00B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3B2A"/>
  <w15:chartTrackingRefBased/>
  <w15:docId w15:val="{9779F19F-3DA8-4AB7-81B6-4754324E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2017-11-28T09:03:00Z</dcterms:created>
  <dcterms:modified xsi:type="dcterms:W3CDTF">2017-11-28T09:13:00Z</dcterms:modified>
</cp:coreProperties>
</file>