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7E998" w14:textId="77777777" w:rsidR="001371F2" w:rsidRDefault="00A4315C">
      <w:pPr>
        <w:spacing w:after="0" w:line="259" w:lineRule="auto"/>
        <w:ind w:left="0" w:right="160" w:firstLine="0"/>
        <w:jc w:val="center"/>
      </w:pPr>
      <w:r>
        <w:rPr>
          <w:color w:val="595959"/>
          <w:sz w:val="52"/>
        </w:rPr>
        <w:t>J A B A R I C H A M B E R S</w:t>
      </w:r>
    </w:p>
    <w:p w14:paraId="7BE94E85" w14:textId="77777777" w:rsidR="001371F2" w:rsidRDefault="00A4315C">
      <w:pPr>
        <w:spacing w:after="354" w:line="259" w:lineRule="auto"/>
        <w:ind w:left="0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1D22AA7" wp14:editId="46BAFD0B">
                <wp:extent cx="6857999" cy="9525"/>
                <wp:effectExtent l="0" t="0" r="0" b="0"/>
                <wp:docPr id="3444" name="Group 3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9525"/>
                          <a:chOff x="0" y="0"/>
                          <a:chExt cx="6857999" cy="9525"/>
                        </a:xfrm>
                      </wpg:grpSpPr>
                      <wps:wsp>
                        <wps:cNvPr id="3919" name="Shape 3919"/>
                        <wps:cNvSpPr/>
                        <wps:spPr>
                          <a:xfrm>
                            <a:off x="0" y="0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4" style="width:540pt;height:0.75pt;mso-position-horizontal-relative:char;mso-position-vertical-relative:line" coordsize="68579,95">
                <v:shape id="Shape 3920" style="position:absolute;width:68579;height:95;left:0;top:0;" coordsize="6857999,9525" path="m0,0l6857999,0l6857999,9525l0,9525l0,0">
                  <v:stroke weight="0pt" endcap="flat" joinstyle="miter" miterlimit="10" on="false" color="#000000" opacity="0"/>
                  <v:fill on="true" color="#212529"/>
                </v:shape>
              </v:group>
            </w:pict>
          </mc:Fallback>
        </mc:AlternateContent>
      </w:r>
    </w:p>
    <w:p w14:paraId="40765082" w14:textId="77777777" w:rsidR="001371F2" w:rsidRDefault="00A4315C">
      <w:pPr>
        <w:spacing w:after="243" w:line="259" w:lineRule="auto"/>
        <w:ind w:left="0" w:firstLine="0"/>
        <w:jc w:val="center"/>
      </w:pPr>
      <w:r>
        <w:t xml:space="preserve">(954) 357-3839 | </w:t>
      </w:r>
      <w:proofErr w:type="gramStart"/>
      <w:r>
        <w:t>Dallas ,</w:t>
      </w:r>
      <w:proofErr w:type="gramEnd"/>
      <w:r>
        <w:t xml:space="preserve"> TX , 75202 | jabarichamintel@gmail.com www.linkedin.com/in/JabCham-tech</w:t>
      </w:r>
    </w:p>
    <w:p w14:paraId="15FB5F60" w14:textId="77777777" w:rsidR="001371F2" w:rsidRDefault="00A4315C">
      <w:pPr>
        <w:pStyle w:val="Heading1"/>
        <w:shd w:val="clear" w:color="auto" w:fill="BDD6EE"/>
        <w:spacing w:after="212" w:line="265" w:lineRule="auto"/>
        <w:ind w:right="90"/>
        <w:jc w:val="center"/>
      </w:pPr>
      <w:r>
        <w:rPr>
          <w:color w:val="595959"/>
          <w:sz w:val="18"/>
        </w:rPr>
        <w:t xml:space="preserve">P R O F E S </w:t>
      </w:r>
      <w:proofErr w:type="spellStart"/>
      <w:r>
        <w:rPr>
          <w:color w:val="595959"/>
          <w:sz w:val="18"/>
        </w:rPr>
        <w:t>S</w:t>
      </w:r>
      <w:proofErr w:type="spellEnd"/>
      <w:r>
        <w:rPr>
          <w:color w:val="595959"/>
          <w:sz w:val="18"/>
        </w:rPr>
        <w:t xml:space="preserve"> I O N A L S K I L </w:t>
      </w:r>
      <w:proofErr w:type="spellStart"/>
      <w:r>
        <w:rPr>
          <w:color w:val="595959"/>
          <w:sz w:val="18"/>
        </w:rPr>
        <w:t>L</w:t>
      </w:r>
      <w:proofErr w:type="spellEnd"/>
      <w:r>
        <w:rPr>
          <w:color w:val="595959"/>
          <w:sz w:val="18"/>
        </w:rPr>
        <w:t xml:space="preserve"> S</w:t>
      </w:r>
    </w:p>
    <w:p w14:paraId="678698AD" w14:textId="77777777" w:rsidR="001371F2" w:rsidRDefault="00A4315C">
      <w:pPr>
        <w:spacing w:after="41"/>
        <w:ind w:left="265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E8A6791" wp14:editId="6EB3CD9C">
                <wp:simplePos x="0" y="0"/>
                <wp:positionH relativeFrom="column">
                  <wp:posOffset>28575</wp:posOffset>
                </wp:positionH>
                <wp:positionV relativeFrom="paragraph">
                  <wp:posOffset>41334</wp:posOffset>
                </wp:positionV>
                <wp:extent cx="38100" cy="781050"/>
                <wp:effectExtent l="0" t="0" r="0" b="0"/>
                <wp:wrapSquare wrapText="bothSides"/>
                <wp:docPr id="3438" name="Group 3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781050"/>
                          <a:chOff x="0" y="0"/>
                          <a:chExt cx="38100" cy="781050"/>
                        </a:xfrm>
                      </wpg:grpSpPr>
                      <wps:wsp>
                        <wps:cNvPr id="55" name="Shape 5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0" y="152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0" y="4476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0" y="742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38" style="width:3pt;height:61.5pt;position:absolute;mso-position-horizontal-relative:text;mso-position-horizontal:absolute;margin-left:2.25pt;mso-position-vertical-relative:text;margin-top:3.25465pt;" coordsize="381,7810">
                <v:shape id="Shape 55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212529"/>
                </v:shape>
                <v:shape id="Shape 58" style="position:absolute;width:381;height:381;left:0;top:1524;" coordsize="38100,38100" path="m19050,0c21576,0,24006,483,26340,1450c28674,2417,30734,3793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212529"/>
                </v:shape>
                <v:shape id="Shape 66" style="position:absolute;width:381;height:381;left:0;top:4476;" coordsize="38100,38100" path="m19050,0c21576,0,24006,483,26340,1450c28674,2416,30734,3793,32520,5579c34307,7365,35683,9426,36650,11759c37617,14093,38100,16524,38100,19050c38100,21576,37617,24006,36650,26340c35683,28673,34307,30734,32520,32520c30734,34306,28674,35683,26340,36650c24006,37616,21576,38100,19050,38100c16524,38100,14094,37616,11760,36650c9426,35683,7366,34306,5580,32520c3793,30734,2417,28673,1450,26340c483,24006,0,21576,0,19050c0,16524,483,14094,1450,11760c2417,9426,3793,7365,5580,5579c7366,3793,9426,2416,11760,1450c14094,483,16524,0,19050,0x">
                  <v:stroke weight="0pt" endcap="flat" joinstyle="miter" miterlimit="10" on="false" color="#000000" opacity="0"/>
                  <v:fill on="true" color="#212529"/>
                </v:shape>
                <v:shape id="Shape 73" style="position:absolute;width:381;height:381;left:0;top:7429;" coordsize="38100,38100" path="m19050,0c21576,0,24006,483,26340,1450c28674,2416,30734,3793,32520,5579c34307,7365,35683,9426,36650,11760c37617,14094,38100,16524,38100,19050c38100,21576,37617,24006,36650,26340c35683,28673,34307,30734,32520,32520c30734,34306,28674,35683,26340,36650c24006,37616,21576,38100,19050,38100c16524,38100,14094,37616,11760,36650c9426,35683,7366,34306,5580,32520c3793,30734,2417,28673,1450,26340c483,24006,0,21576,0,19050c0,16524,483,14094,1450,11760c2417,9426,3793,7365,5580,5579c7366,3793,9426,2416,11760,1450c14094,483,16524,0,19050,0x">
                  <v:stroke weight="0pt" endcap="flat" joinstyle="miter" miterlimit="10" on="false" color="#000000" opacity="0"/>
                  <v:fill on="true" color="#212529"/>
                </v:shape>
                <w10:wrap type="squar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2E3D2C3" wp14:editId="79192454">
                <wp:simplePos x="0" y="0"/>
                <wp:positionH relativeFrom="column">
                  <wp:posOffset>3457574</wp:posOffset>
                </wp:positionH>
                <wp:positionV relativeFrom="paragraph">
                  <wp:posOffset>41334</wp:posOffset>
                </wp:positionV>
                <wp:extent cx="38100" cy="1381125"/>
                <wp:effectExtent l="0" t="0" r="0" b="0"/>
                <wp:wrapSquare wrapText="bothSides"/>
                <wp:docPr id="3440" name="Group 3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381125"/>
                          <a:chOff x="0" y="0"/>
                          <a:chExt cx="38100" cy="1381125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7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1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1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7" y="37616"/>
                                  <a:pt x="21577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6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6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0" y="152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7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1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1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7" y="37616"/>
                                  <a:pt x="21577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6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6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0" y="4476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7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1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1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7" y="37616"/>
                                  <a:pt x="21577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6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6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0" y="742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7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1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1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7" y="37616"/>
                                  <a:pt x="21577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6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6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0" y="10477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7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1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1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7" y="37617"/>
                                  <a:pt x="21577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6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6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0" y="13430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7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1" y="5580"/>
                                </a:cubicBezTo>
                                <a:cubicBezTo>
                                  <a:pt x="34307" y="7366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1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7" y="37616"/>
                                  <a:pt x="21577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6" y="28674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6" y="9425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40" style="width:3.00003pt;height:108.75pt;position:absolute;mso-position-horizontal-relative:text;mso-position-horizontal:absolute;margin-left:272.25pt;mso-position-vertical-relative:text;margin-top:3.25465pt;" coordsize="381,13811">
                <v:shape id="Shape 99" style="position:absolute;width:381;height:381;left:0;top:0;" coordsize="38100,38100" path="m19050,0c21577,0,24007,483,26340,1450c28674,2417,30734,3793,32521,5580c34307,7366,35683,9426,36650,11760c37617,14094,38100,16524,38100,19050c38100,21576,37617,24006,36650,26340c35683,28674,34307,30734,32521,32520c30734,34306,28674,35683,26340,36650c24007,37616,21577,38100,19050,38100c16524,38100,14094,37616,11760,36650c9426,35683,7366,34306,5580,32520c3793,30734,2416,28674,1450,26340c483,24006,0,21576,0,19050c0,16524,483,14094,1450,11760c2416,9426,3793,7366,5580,5580c7366,3793,9426,2417,11760,1450c14094,483,16524,0,19050,0x">
                  <v:stroke weight="0pt" endcap="flat" joinstyle="miter" miterlimit="10" on="false" color="#000000" opacity="0"/>
                  <v:fill on="true" color="#212529"/>
                </v:shape>
                <v:shape id="Shape 102" style="position:absolute;width:381;height:381;left:0;top:1524;" coordsize="38100,38100" path="m19050,0c21577,0,24007,483,26340,1450c28674,2417,30734,3793,32521,5580c34307,7366,35683,9426,36650,11760c37617,14094,38100,16524,38100,19050c38100,21576,37617,24006,36650,26340c35683,28674,34307,30734,32521,32520c30734,34306,28674,35683,26340,36650c24007,37616,21577,38100,19050,38100c16524,38100,14094,37616,11760,36650c9426,35683,7366,34306,5580,32520c3793,30734,2416,28674,1450,26340c483,24006,0,21576,0,19050c0,16524,483,14094,1450,11760c2416,9426,3793,7366,5580,5580c7366,3793,9426,2417,11760,1450c14094,483,16524,0,19050,0x">
                  <v:stroke weight="0pt" endcap="flat" joinstyle="miter" miterlimit="10" on="false" color="#000000" opacity="0"/>
                  <v:fill on="true" color="#212529"/>
                </v:shape>
                <v:shape id="Shape 109" style="position:absolute;width:381;height:381;left:0;top:4476;" coordsize="38100,38100" path="m19050,0c21577,0,24007,483,26340,1450c28674,2416,30734,3793,32521,5579c34307,7365,35683,9426,36650,11759c37617,14093,38100,16524,38100,19050c38100,21576,37617,24006,36650,26340c35683,28673,34307,30734,32521,32520c30734,34306,28674,35683,26340,36650c24007,37616,21577,38100,19050,38100c16524,38100,14094,37616,11760,36650c9426,35683,7366,34306,5580,32520c3793,30734,2416,28673,1450,26340c483,24006,0,21576,0,19050c0,16524,483,14094,1450,11760c2416,9426,3793,7365,5580,5579c7366,3793,9426,2416,11760,1450c14094,483,16524,0,19050,0x">
                  <v:stroke weight="0pt" endcap="flat" joinstyle="miter" miterlimit="10" on="false" color="#000000" opacity="0"/>
                  <v:fill on="true" color="#212529"/>
                </v:shape>
                <v:shape id="Shape 118" style="position:absolute;width:381;height:381;left:0;top:7429;" coordsize="38100,38100" path="m19050,0c21577,0,24007,483,26340,1450c28674,2416,30734,3793,32521,5579c34307,7365,35683,9426,36650,11760c37617,14094,38100,16524,38100,19050c38100,21576,37617,24006,36650,26340c35683,28673,34307,30734,32521,32520c30734,34306,28674,35683,26340,36650c24007,37616,21577,38100,19050,38100c16524,38100,14094,37616,11760,36650c9426,35683,7366,34306,5580,32520c3793,30734,2416,28673,1450,26340c483,24006,0,21576,0,19050c0,16524,483,14094,1450,11760c2416,9426,3793,7365,5580,5579c7366,3793,9426,2416,11760,1450c14094,483,16524,0,19050,0x">
                  <v:stroke weight="0pt" endcap="flat" joinstyle="miter" miterlimit="10" on="false" color="#000000" opacity="0"/>
                  <v:fill on="true" color="#212529"/>
                </v:shape>
                <v:shape id="Shape 122" style="position:absolute;width:381;height:381;left:0;top:10477;" coordsize="38100,38100" path="m19050,0c21577,0,24007,483,26340,1450c28674,2417,30734,3793,32521,5579c34307,7365,35683,9425,36650,11759c37617,14093,38100,16524,38100,19050c38100,21576,37617,24006,36650,26340c35683,28674,34307,30734,32521,32520c30734,34307,28674,35683,26340,36650c24007,37617,21577,38100,19050,38100c16524,38100,14094,37617,11760,36650c9426,35683,7366,34307,5580,32520c3793,30734,2416,28674,1450,26340c483,24006,0,21576,0,19050c0,16524,483,14093,1450,11759c2416,9425,3793,7365,5580,5579c7366,3793,9426,2417,11760,1450c14094,483,16524,0,19050,0x">
                  <v:stroke weight="0pt" endcap="flat" joinstyle="miter" miterlimit="10" on="false" color="#000000" opacity="0"/>
                  <v:fill on="true" color="#212529"/>
                </v:shape>
                <v:shape id="Shape 131" style="position:absolute;width:381;height:381;left:0;top:13430;" coordsize="38100,38100" path="m19050,0c21577,0,24007,483,26340,1450c28674,2417,30734,3793,32521,5580c34307,7366,35683,9425,36650,11759c37617,14093,38100,16524,38100,19050c38100,21576,37617,24006,36650,26340c35683,28674,34307,30734,32521,32520c30734,34306,28674,35683,26340,36649c24007,37616,21577,38100,19050,38100c16524,38100,14094,37616,11760,36650c9426,35683,7366,34306,5580,32520c3793,30734,2416,28674,1450,26339c483,24006,0,21576,0,19050c0,16524,483,14093,1450,11759c2416,9425,3793,7366,5580,5580c7366,3793,9426,2417,11760,1450c14094,484,16524,0,19050,0x">
                  <v:stroke weight="0pt" endcap="flat" joinstyle="miter" miterlimit="10" on="false" color="#000000" opacity="0"/>
                  <v:fill on="true" color="#212529"/>
                </v:shape>
                <w10:wrap type="squar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493B223" wp14:editId="4125D0CA">
                <wp:simplePos x="0" y="0"/>
                <wp:positionH relativeFrom="column">
                  <wp:posOffset>28575</wp:posOffset>
                </wp:positionH>
                <wp:positionV relativeFrom="paragraph">
                  <wp:posOffset>1231959</wp:posOffset>
                </wp:positionV>
                <wp:extent cx="38100" cy="190500"/>
                <wp:effectExtent l="0" t="0" r="0" b="0"/>
                <wp:wrapSquare wrapText="bothSides"/>
                <wp:docPr id="3439" name="Group 3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90500"/>
                          <a:chOff x="0" y="0"/>
                          <a:chExt cx="38100" cy="190500"/>
                        </a:xfrm>
                      </wpg:grpSpPr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0" y="152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39" style="width:3pt;height:15pt;position:absolute;mso-position-horizontal-relative:text;mso-position-horizontal:absolute;margin-left:2.25pt;mso-position-vertical-relative:text;margin-top:97.0046pt;" coordsize="381,1905">
                <v:shape id="Shape 86" style="position:absolute;width:381;height:381;left:0;top:0;" coordsize="38100,38100" path="m19050,0c21576,0,24006,484,26340,1450c28674,2417,30734,3793,32520,5580c34307,7366,35683,9426,36650,11760c37617,14093,38100,16523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3,483,14093,1450,11760c2417,9426,3793,7366,5580,5580c7366,3793,9426,2417,11760,1450c14094,484,16524,0,19050,0x">
                  <v:stroke weight="0pt" endcap="flat" joinstyle="miter" miterlimit="10" on="false" color="#000000" opacity="0"/>
                  <v:fill on="true" color="#212529"/>
                </v:shape>
                <v:shape id="Shape 89" style="position:absolute;width:381;height:381;left:0;top:1524;" coordsize="38100,38100" path="m19050,0c21576,0,24006,483,26340,1450c28674,2417,30734,3793,32520,5580c34307,7366,35683,9425,36650,11759c37617,14093,38100,16524,38100,19050c38100,21576,37617,24006,36650,26340c35683,28674,34307,30734,32520,32520c30734,34306,28674,35683,26340,36649c24006,37616,21576,38100,19050,38100c16524,38100,14094,37616,11760,36650c9426,35683,7366,34306,5580,32520c3793,30734,2417,28674,1450,26339c483,24006,0,21576,0,19050c0,16524,483,14093,1450,11759c2417,9425,3793,7366,5580,5580c7366,3793,9426,2417,11760,1450c14094,484,16524,0,19050,0x">
                  <v:stroke weight="0pt" endcap="flat" joinstyle="miter" miterlimit="10" on="false" color="#000000" opacity="0"/>
                  <v:fill on="true" color="#212529"/>
                </v:shape>
                <w10:wrap type="square"/>
              </v:group>
            </w:pict>
          </mc:Fallback>
        </mc:AlternateContent>
      </w:r>
      <w:r>
        <w:rPr>
          <w:b/>
        </w:rPr>
        <w:t>Languages</w:t>
      </w:r>
      <w:r>
        <w:t>: JavaScript, TypeScript, HTML/</w:t>
      </w:r>
      <w:proofErr w:type="spellStart"/>
      <w:r>
        <w:t>CSS</w:t>
      </w:r>
      <w:r>
        <w:rPr>
          <w:b/>
        </w:rPr>
        <w:t>Frameworks</w:t>
      </w:r>
      <w:proofErr w:type="spellEnd"/>
      <w:r>
        <w:t xml:space="preserve">: React.js, Express.js, Next.js, </w:t>
      </w:r>
      <w:proofErr w:type="spellStart"/>
      <w:r>
        <w:t>NestJS</w:t>
      </w:r>
      <w:proofErr w:type="spellEnd"/>
    </w:p>
    <w:p w14:paraId="319C0488" w14:textId="77777777" w:rsidR="001371F2" w:rsidRDefault="00A4315C">
      <w:pPr>
        <w:tabs>
          <w:tab w:val="center" w:pos="3426"/>
          <w:tab w:val="center" w:pos="7321"/>
          <w:tab w:val="center" w:pos="8546"/>
          <w:tab w:val="center" w:pos="9672"/>
          <w:tab w:val="right" w:pos="10800"/>
        </w:tabs>
        <w:spacing w:after="41"/>
        <w:ind w:left="0" w:firstLine="0"/>
        <w:jc w:val="left"/>
      </w:pPr>
      <w:r>
        <w:rPr>
          <w:color w:val="000000"/>
        </w:rPr>
        <w:tab/>
      </w:r>
      <w:r>
        <w:rPr>
          <w:b/>
        </w:rPr>
        <w:t xml:space="preserve">Frontend: </w:t>
      </w:r>
      <w:r>
        <w:t xml:space="preserve">React, Redux, Angular, Context </w:t>
      </w:r>
      <w:proofErr w:type="spellStart"/>
      <w:proofErr w:type="gramStart"/>
      <w:r>
        <w:t>API,</w:t>
      </w:r>
      <w:r>
        <w:rPr>
          <w:b/>
        </w:rPr>
        <w:t>Backend</w:t>
      </w:r>
      <w:proofErr w:type="spellEnd"/>
      <w:proofErr w:type="gramEnd"/>
      <w:r>
        <w:rPr>
          <w:b/>
        </w:rPr>
        <w:t xml:space="preserve">: </w:t>
      </w:r>
      <w:r>
        <w:rPr>
          <w:b/>
        </w:rPr>
        <w:tab/>
      </w:r>
      <w:r>
        <w:t xml:space="preserve">Node.js, </w:t>
      </w:r>
      <w:r>
        <w:tab/>
        <w:t xml:space="preserve">Express.js, </w:t>
      </w:r>
      <w:r>
        <w:tab/>
        <w:t xml:space="preserve">REST </w:t>
      </w:r>
      <w:r>
        <w:tab/>
        <w:t>APIs,</w:t>
      </w:r>
    </w:p>
    <w:p w14:paraId="4966AD86" w14:textId="77777777" w:rsidR="001371F2" w:rsidRDefault="00A4315C">
      <w:pPr>
        <w:spacing w:after="41"/>
        <w:ind w:left="265"/>
      </w:pPr>
      <w:r>
        <w:t xml:space="preserve">Tailwind </w:t>
      </w:r>
      <w:proofErr w:type="spellStart"/>
      <w:proofErr w:type="gramStart"/>
      <w:r>
        <w:t>CSSGraphQL</w:t>
      </w:r>
      <w:proofErr w:type="spellEnd"/>
      <w:r>
        <w:t>(</w:t>
      </w:r>
      <w:proofErr w:type="gramEnd"/>
      <w:r>
        <w:t>Apollo Server)</w:t>
      </w:r>
    </w:p>
    <w:p w14:paraId="031BB889" w14:textId="77777777" w:rsidR="001371F2" w:rsidRDefault="00A4315C">
      <w:pPr>
        <w:spacing w:after="41"/>
        <w:ind w:left="265"/>
      </w:pPr>
      <w:r>
        <w:rPr>
          <w:b/>
        </w:rPr>
        <w:t xml:space="preserve">Database: </w:t>
      </w:r>
      <w:r>
        <w:t xml:space="preserve">MongoDB, Mongoose, PostgreSQL, </w:t>
      </w:r>
      <w:proofErr w:type="spellStart"/>
      <w:r>
        <w:t>MS</w:t>
      </w:r>
      <w:r>
        <w:rPr>
          <w:b/>
        </w:rPr>
        <w:t>Testing</w:t>
      </w:r>
      <w:proofErr w:type="spellEnd"/>
      <w:r>
        <w:rPr>
          <w:b/>
        </w:rPr>
        <w:t xml:space="preserve">: </w:t>
      </w:r>
      <w:r>
        <w:t>Jest, Mocha, Cypress, React Testing Li</w:t>
      </w:r>
      <w:r>
        <w:t>brary,</w:t>
      </w:r>
    </w:p>
    <w:p w14:paraId="598324DA" w14:textId="77777777" w:rsidR="001371F2" w:rsidRDefault="00A4315C">
      <w:pPr>
        <w:spacing w:after="41"/>
        <w:ind w:left="265"/>
      </w:pPr>
      <w:r>
        <w:t>SQLA/B Testing</w:t>
      </w:r>
    </w:p>
    <w:p w14:paraId="1729AB2C" w14:textId="77777777" w:rsidR="001371F2" w:rsidRDefault="00A4315C">
      <w:pPr>
        <w:ind w:left="265"/>
      </w:pPr>
      <w:r>
        <w:rPr>
          <w:b/>
        </w:rPr>
        <w:t xml:space="preserve">Deployment: </w:t>
      </w:r>
      <w:r>
        <w:t xml:space="preserve">Azure App Service, Azure </w:t>
      </w:r>
      <w:proofErr w:type="spellStart"/>
      <w:proofErr w:type="gramStart"/>
      <w:r>
        <w:t>Functions,</w:t>
      </w:r>
      <w:r>
        <w:rPr>
          <w:b/>
        </w:rPr>
        <w:t>Cloud</w:t>
      </w:r>
      <w:proofErr w:type="spellEnd"/>
      <w:proofErr w:type="gramEnd"/>
      <w:r>
        <w:rPr>
          <w:b/>
        </w:rPr>
        <w:t xml:space="preserve">: </w:t>
      </w:r>
      <w:r>
        <w:t xml:space="preserve">Azure (App Service, Blob Storage, Cosmos DB, Azure Kubernetes Service(AKS), Azure </w:t>
      </w:r>
      <w:proofErr w:type="spellStart"/>
      <w:r>
        <w:t>DevOps,Azure</w:t>
      </w:r>
      <w:proofErr w:type="spellEnd"/>
      <w:r>
        <w:t xml:space="preserve"> Functions, AKS), Google Cloud, AWS</w:t>
      </w:r>
    </w:p>
    <w:p w14:paraId="349877A6" w14:textId="77777777" w:rsidR="001371F2" w:rsidRDefault="00A4315C">
      <w:pPr>
        <w:spacing w:after="41"/>
        <w:ind w:left="265"/>
      </w:pPr>
      <w:proofErr w:type="spellStart"/>
      <w:r>
        <w:t>Docker</w:t>
      </w:r>
      <w:r>
        <w:rPr>
          <w:b/>
        </w:rPr>
        <w:t>DevOps</w:t>
      </w:r>
      <w:proofErr w:type="spellEnd"/>
      <w:r>
        <w:rPr>
          <w:b/>
        </w:rPr>
        <w:t>:</w:t>
      </w:r>
      <w:r>
        <w:t xml:space="preserve"> Azure DevOps, GitHub, Jenkins, Docke</w:t>
      </w:r>
      <w:r>
        <w:t>r,</w:t>
      </w:r>
    </w:p>
    <w:p w14:paraId="5832EBC7" w14:textId="77777777" w:rsidR="001371F2" w:rsidRDefault="00A4315C">
      <w:pPr>
        <w:spacing w:after="41"/>
        <w:ind w:left="265"/>
      </w:pPr>
      <w:r>
        <w:rPr>
          <w:b/>
        </w:rPr>
        <w:t>Real-time Applications:</w:t>
      </w:r>
      <w:r>
        <w:t xml:space="preserve"> </w:t>
      </w:r>
      <w:proofErr w:type="spellStart"/>
      <w:r>
        <w:t>WebSockets</w:t>
      </w:r>
      <w:proofErr w:type="spellEnd"/>
      <w:r>
        <w:t xml:space="preserve">, </w:t>
      </w:r>
      <w:proofErr w:type="spellStart"/>
      <w:r>
        <w:t>Socket.IOKubernetes</w:t>
      </w:r>
      <w:proofErr w:type="spellEnd"/>
    </w:p>
    <w:p w14:paraId="348C0E48" w14:textId="77777777" w:rsidR="001371F2" w:rsidRDefault="00A4315C">
      <w:pPr>
        <w:spacing w:after="41"/>
        <w:ind w:left="265"/>
      </w:pPr>
      <w:r>
        <w:rPr>
          <w:b/>
        </w:rPr>
        <w:t>Security:</w:t>
      </w:r>
      <w:r>
        <w:t xml:space="preserve"> Azure Active Director, JWT, OAuth </w:t>
      </w:r>
      <w:proofErr w:type="gramStart"/>
      <w:r>
        <w:t>2.0,</w:t>
      </w:r>
      <w:r>
        <w:rPr>
          <w:b/>
        </w:rPr>
        <w:t>Other</w:t>
      </w:r>
      <w:proofErr w:type="gramEnd"/>
      <w:r>
        <w:rPr>
          <w:b/>
        </w:rPr>
        <w:t>:</w:t>
      </w:r>
      <w:r>
        <w:t xml:space="preserve"> Git, Jira, Confluence, Agile/Scrum, Progressive</w:t>
      </w:r>
    </w:p>
    <w:p w14:paraId="7C0CA397" w14:textId="77777777" w:rsidR="001371F2" w:rsidRDefault="00A4315C">
      <w:pPr>
        <w:tabs>
          <w:tab w:val="center" w:pos="1039"/>
          <w:tab w:val="center" w:pos="8092"/>
        </w:tabs>
        <w:spacing w:after="531"/>
        <w:ind w:left="0" w:firstLine="0"/>
        <w:jc w:val="left"/>
      </w:pPr>
      <w:r>
        <w:rPr>
          <w:color w:val="000000"/>
        </w:rPr>
        <w:tab/>
      </w:r>
      <w:r>
        <w:t>OWASP, HTTPS</w:t>
      </w:r>
      <w:r>
        <w:tab/>
        <w:t xml:space="preserve">Web </w:t>
      </w:r>
      <w:proofErr w:type="gramStart"/>
      <w:r>
        <w:t>Apps(</w:t>
      </w:r>
      <w:proofErr w:type="gramEnd"/>
      <w:r>
        <w:t>PWAs), Microservices Architecture, Linux</w:t>
      </w:r>
    </w:p>
    <w:p w14:paraId="0BECC3FB" w14:textId="77777777" w:rsidR="001371F2" w:rsidRDefault="00A4315C">
      <w:pPr>
        <w:shd w:val="clear" w:color="auto" w:fill="BDD6EE"/>
        <w:spacing w:after="347" w:line="265" w:lineRule="auto"/>
        <w:ind w:right="90"/>
        <w:jc w:val="center"/>
      </w:pPr>
      <w:r>
        <w:rPr>
          <w:b/>
          <w:color w:val="595959"/>
          <w:sz w:val="18"/>
        </w:rPr>
        <w:t>W O R K E X P E R I E N C E</w:t>
      </w:r>
    </w:p>
    <w:p w14:paraId="15272BDC" w14:textId="30F3780B" w:rsidR="001371F2" w:rsidRDefault="00A4315C">
      <w:pPr>
        <w:pStyle w:val="Heading1"/>
        <w:tabs>
          <w:tab w:val="right" w:pos="10800"/>
        </w:tabs>
        <w:ind w:left="-15" w:right="-15" w:firstLine="0"/>
      </w:pPr>
      <w:r>
        <w:t>Senior Full Stack Engineer</w:t>
      </w:r>
      <w:r>
        <w:tab/>
        <w:t>May 2020 –</w:t>
      </w:r>
      <w:r>
        <w:t xml:space="preserve"> March 2025</w:t>
      </w:r>
    </w:p>
    <w:p w14:paraId="1ACA48D4" w14:textId="77777777" w:rsidR="001371F2" w:rsidRDefault="00A4315C">
      <w:pPr>
        <w:pStyle w:val="Heading2"/>
        <w:tabs>
          <w:tab w:val="right" w:pos="10800"/>
        </w:tabs>
        <w:ind w:left="-15" w:firstLine="0"/>
      </w:pPr>
      <w:r>
        <w:t>Tenet Healthcare</w:t>
      </w:r>
      <w:r>
        <w:tab/>
        <w:t>Dallas, Texas</w:t>
      </w:r>
    </w:p>
    <w:p w14:paraId="5D589F71" w14:textId="77777777" w:rsidR="001371F2" w:rsidRDefault="00A4315C">
      <w:pPr>
        <w:ind w:left="265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2C7BAAF" wp14:editId="2351BB98">
                <wp:simplePos x="0" y="0"/>
                <wp:positionH relativeFrom="column">
                  <wp:posOffset>28575</wp:posOffset>
                </wp:positionH>
                <wp:positionV relativeFrom="paragraph">
                  <wp:posOffset>41915</wp:posOffset>
                </wp:positionV>
                <wp:extent cx="38100" cy="333375"/>
                <wp:effectExtent l="0" t="0" r="0" b="0"/>
                <wp:wrapSquare wrapText="bothSides"/>
                <wp:docPr id="3441" name="Group 3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33375"/>
                          <a:chOff x="0" y="0"/>
                          <a:chExt cx="38100" cy="333375"/>
                        </a:xfrm>
                      </wpg:grpSpPr>
                      <wps:wsp>
                        <wps:cNvPr id="154" name="Shape 15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4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4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0" y="2952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4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4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41" style="width:3pt;height:26.25pt;position:absolute;mso-position-horizontal-relative:text;mso-position-horizontal:absolute;margin-left:2.25pt;mso-position-vertical-relative:text;margin-top:3.30038pt;" coordsize="381,3333">
                <v:shape id="Shape 154" style="position:absolute;width:381;height:381;left:0;top:0;" coordsize="38100,38100" path="m19050,0c21576,0,24006,483,26340,1450c28674,2416,30734,3793,32520,5579c34307,7365,35683,9425,36650,11759c37617,14093,38100,16523,38100,19050c38100,21576,37617,24006,36650,26339c35683,28674,34307,30733,32520,32520c30734,34306,28674,35683,26340,36649c24006,37616,21576,38099,19050,38100c16524,38099,14094,37616,11760,36649c9426,35683,7366,34306,5580,32520c3793,30733,2417,28674,1450,26339c483,24006,0,21576,0,19050c0,16523,483,14093,1450,11759c2417,9425,3793,7365,5580,5579c7366,3793,9426,2416,11760,1450c14094,483,16524,0,19050,0x">
                  <v:stroke weight="0pt" endcap="flat" joinstyle="miter" miterlimit="10" on="false" color="#000000" opacity="0"/>
                  <v:fill on="true" color="#212529"/>
                </v:shape>
                <v:shape id="Shape 168" style="position:absolute;width:381;height:381;left:0;top:2952;" coordsize="38100,38100" path="m19050,0c21576,0,24006,483,26340,1449c28674,2416,30734,3792,32520,5579c34307,7365,35683,9425,36650,11759c37617,14093,38100,16523,38100,19050c38100,21576,37617,24006,36650,26339c35683,28674,34307,30733,32520,32520c30734,34306,28674,35683,26340,36649c24006,37616,21576,38100,19050,38100c16524,38100,14094,37616,11760,36649c9426,35683,7366,34306,5580,32520c3793,30733,2417,28674,1450,26339c483,24006,0,21576,0,19050c0,16523,483,14093,1450,11759c2417,9425,3793,7365,5580,5579c7366,3792,9426,2416,11760,1449c14094,483,16524,0,19050,0x">
                  <v:stroke weight="0pt" endcap="flat" joinstyle="miter" miterlimit="10" on="false" color="#000000" opacity="0"/>
                  <v:fill on="true" color="#212529"/>
                </v:shape>
                <w10:wrap type="square"/>
              </v:group>
            </w:pict>
          </mc:Fallback>
        </mc:AlternateContent>
      </w:r>
      <w:r>
        <w:t>Migrated a legacy monolithic healthcare application to a Microservices-based architectu</w:t>
      </w:r>
      <w:r>
        <w:t>re leveraging React, Node.js, and Docker; boosted system scalability by 35%.</w:t>
      </w:r>
    </w:p>
    <w:p w14:paraId="2BE99542" w14:textId="77777777" w:rsidR="001371F2" w:rsidRDefault="00A4315C">
      <w:pPr>
        <w:ind w:left="265"/>
      </w:pPr>
      <w:r>
        <w:t>Optimized the performance of the PostgreSQL Server by creating SQL scripts, stored procedures, and functions optimized query execution time by 30%, resulting in faster database re</w:t>
      </w:r>
      <w:r>
        <w:t>sponse times and improved overall system efficiency.</w:t>
      </w:r>
    </w:p>
    <w:p w14:paraId="3B0FCB56" w14:textId="77777777" w:rsidR="001371F2" w:rsidRDefault="00A4315C">
      <w:pPr>
        <w:ind w:left="265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1967EE7" wp14:editId="558F1EBC">
                <wp:simplePos x="0" y="0"/>
                <wp:positionH relativeFrom="column">
                  <wp:posOffset>28575</wp:posOffset>
                </wp:positionH>
                <wp:positionV relativeFrom="paragraph">
                  <wp:posOffset>41915</wp:posOffset>
                </wp:positionV>
                <wp:extent cx="38100" cy="1524000"/>
                <wp:effectExtent l="0" t="0" r="0" b="0"/>
                <wp:wrapSquare wrapText="bothSides"/>
                <wp:docPr id="3442" name="Group 3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524000"/>
                          <a:chOff x="0" y="0"/>
                          <a:chExt cx="38100" cy="1524000"/>
                        </a:xfrm>
                      </wpg:grpSpPr>
                      <wps:wsp>
                        <wps:cNvPr id="187" name="Shape 18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0" y="2952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0" y="590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0" y="8858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0" y="1181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0" y="14859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42" style="width:3pt;height:120pt;position:absolute;mso-position-horizontal-relative:text;mso-position-horizontal:absolute;margin-left:2.25pt;mso-position-vertical-relative:text;margin-top:3.30038pt;" coordsize="381,15240">
                <v:shape id="Shape 187" style="position:absolute;width:381;height:381;left:0;top:0;" coordsize="38100,38100" path="m19050,0c21576,0,24006,483,26340,1449c28674,2416,30734,3792,32520,5579c34307,7365,35683,9424,36650,11759c37617,14093,38100,16523,38100,19050c38100,21576,37617,24006,36650,26339c35683,28673,34307,30733,32520,32520c30734,34306,28674,35683,26340,36649c24006,37616,21576,38099,19050,38100c16524,38099,14094,37616,11760,36649c9426,35683,7366,34306,5580,32520c3793,30733,2417,28673,1450,26339c483,24006,0,21576,0,19050c0,16523,483,14093,1450,11759c2417,9424,3793,7365,5580,5579c7366,3792,9426,2416,11760,1449c14094,483,16524,0,19050,0x">
                  <v:stroke weight="0pt" endcap="flat" joinstyle="miter" miterlimit="10" on="false" color="#000000" opacity="0"/>
                  <v:fill on="true" color="#212529"/>
                </v:shape>
                <v:shape id="Shape 205" style="position:absolute;width:381;height:381;left:0;top:2952;" coordsize="38100,38100" path="m19050,0c21576,0,24006,483,26340,1449c28674,2416,30734,3793,32520,5579c34307,7365,35683,9425,36650,11759c37617,14093,38100,16524,38100,19050c38100,21576,37617,24006,36650,26339c35683,28673,34307,30733,32520,32520c30734,34306,28674,35682,26340,36649c24006,37616,21576,38099,19050,38100c16524,38099,14094,37616,11760,36649c9426,35682,7366,34306,5580,32520c3793,30733,2417,28673,1450,26339c483,24006,0,21576,0,19050c0,16524,483,14093,1450,11759c2417,9425,3793,7365,5580,5579c7366,3793,9426,2416,11760,1449c14094,483,16524,0,19050,0x">
                  <v:stroke weight="0pt" endcap="flat" joinstyle="miter" miterlimit="10" on="false" color="#000000" opacity="0"/>
                  <v:fill on="true" color="#212529"/>
                </v:shape>
                <v:shape id="Shape 224" style="position:absolute;width:381;height:381;left:0;top:5905;" coordsize="38100,38100" path="m19050,0c21576,0,24006,483,26340,1449c28674,2416,30734,3793,32520,5579c34307,7365,35683,9425,36650,11759c37617,14093,38100,16523,38100,19050c38100,21576,37617,24006,36650,26339c35683,28673,34307,30733,32520,32519c30734,34306,28674,35682,26340,36649c24006,37616,21576,38099,19050,38100c16524,38099,14094,37616,11760,36649c9426,35682,7366,34306,5580,32519c3793,30733,2417,28673,1450,26339c483,24006,0,21576,0,19050c0,16523,483,14093,1450,11759c2417,9425,3793,7365,5580,5579c7366,3793,9426,2416,11760,1449c14094,483,16524,0,19050,0x">
                  <v:stroke weight="0pt" endcap="flat" joinstyle="miter" miterlimit="10" on="false" color="#000000" opacity="0"/>
                  <v:fill on="true" color="#212529"/>
                </v:shape>
                <v:shape id="Shape 228" style="position:absolute;width:381;height:381;left:0;top:8858;" coordsize="38100,38100" path="m19050,0c21576,0,24006,484,26340,1450c28674,2416,30734,3793,32520,5580c34307,7365,35683,9425,36650,11760c37617,14094,38100,16524,38100,19050c38100,21576,37617,24006,36650,26339c35683,28673,34307,30733,32520,32520c30734,34306,28674,35682,26340,36649c24006,37616,21576,38100,19050,38100c16524,38100,14094,37616,11760,36649c9426,35682,7366,34306,5580,32520c3793,30733,2417,28673,1450,26339c483,24006,0,21576,0,19050c0,16524,483,14094,1450,11760c2417,9425,3793,7365,5580,5580c7366,3793,9426,2416,11760,1450c14094,484,16524,0,19050,0x">
                  <v:stroke weight="0pt" endcap="flat" joinstyle="miter" miterlimit="10" on="false" color="#000000" opacity="0"/>
                  <v:fill on="true" color="#212529"/>
                </v:shape>
                <v:shape id="Shape 248" style="position:absolute;width:381;height:381;left:0;top:11811;" coordsize="38100,38100" path="m19050,0c21576,0,24006,484,26340,1450c28674,2416,30734,3793,32520,5580c34307,7365,35683,9425,36650,11760c37617,14093,38100,16523,38100,19050c38100,21575,37617,24006,36650,26339c35683,28673,34307,30734,32520,32520c30734,34306,28674,35683,26340,36650c24006,37616,21576,38100,19050,38100c16524,38100,14094,37616,11760,36650c9426,35683,7366,34306,5580,32520c3793,30734,2417,28674,1450,26340c483,24006,0,21575,0,19050c0,16523,483,14093,1450,11759c2417,9425,3793,7365,5580,5580c7366,3793,9426,2416,11760,1450c14094,484,16524,0,19050,0x">
                  <v:stroke weight="0pt" endcap="flat" joinstyle="miter" miterlimit="10" on="false" color="#000000" opacity="0"/>
                  <v:fill on="true" color="#212529"/>
                </v:shape>
                <v:shape id="Shape 252" style="position:absolute;width:381;height:381;left:0;top:14859;" coordsize="38100,38100" path="m19050,0c21576,0,24006,484,26340,1450c28674,2417,30734,3793,32520,5580c34307,7365,35683,9425,36650,11760c37617,14094,38100,16524,38100,19050c38100,21576,37617,24006,36650,26339c35683,28673,34307,30734,32520,32520c30734,34306,28674,35683,26340,36650c24006,37616,21576,38100,19050,38100c16524,38100,14094,37616,11760,36650c9426,35683,7366,34306,5580,32520c3793,30734,2417,28673,1450,26339c483,24006,0,21576,0,19050c0,16524,483,14094,1450,11760c2417,9425,3793,7365,5580,5580c7366,3793,9426,2417,11760,1450c14094,484,16524,0,19050,0x">
                  <v:stroke weight="0pt" endcap="flat" joinstyle="miter" miterlimit="10" on="false" color="#000000" opacity="0"/>
                  <v:fill on="true" color="#212529"/>
                </v:shape>
                <w10:wrap type="square"/>
              </v:group>
            </w:pict>
          </mc:Fallback>
        </mc:AlternateContent>
      </w:r>
      <w:r>
        <w:t>Built a Microservice architecture for a project using Azure Kubernetes Service (AKS) and Azure Container Instances (ACI), achieving a 35% decrease in server costs.</w:t>
      </w:r>
    </w:p>
    <w:p w14:paraId="67F86B38" w14:textId="77777777" w:rsidR="001371F2" w:rsidRDefault="00A4315C">
      <w:pPr>
        <w:ind w:left="265"/>
      </w:pPr>
      <w:r>
        <w:t>Engaged in a Test-Driven Development e</w:t>
      </w:r>
      <w:r>
        <w:t>nvironment using Jest and Mocha, resulting in a 45% reduction in critical bug incidents and enhanced code reliability.</w:t>
      </w:r>
    </w:p>
    <w:p w14:paraId="40364066" w14:textId="77777777" w:rsidR="001371F2" w:rsidRDefault="00A4315C">
      <w:pPr>
        <w:ind w:left="265"/>
      </w:pPr>
      <w:r>
        <w:t>Utilized Azure DevOps to provide a continuous integration service to automate the entire process of loading the latest build code and tes</w:t>
      </w:r>
      <w:r>
        <w:t>t files, running the tests, and generating a report of the results once per day.</w:t>
      </w:r>
    </w:p>
    <w:p w14:paraId="7C5168F6" w14:textId="77777777" w:rsidR="001371F2" w:rsidRDefault="00A4315C">
      <w:pPr>
        <w:spacing w:after="41"/>
        <w:ind w:left="265"/>
      </w:pPr>
      <w:r>
        <w:t>Explored methods to visualize and disseminate a daily report of test results to team members using HTML,</w:t>
      </w:r>
    </w:p>
    <w:p w14:paraId="5A349263" w14:textId="77777777" w:rsidR="001371F2" w:rsidRDefault="00A4315C">
      <w:pPr>
        <w:spacing w:after="41"/>
        <w:ind w:left="265"/>
      </w:pPr>
      <w:r>
        <w:t>JavaScript, and CSS</w:t>
      </w:r>
      <w:r>
        <w:rPr>
          <w:b/>
        </w:rPr>
        <w:t>.</w:t>
      </w:r>
    </w:p>
    <w:p w14:paraId="2DE0C4E5" w14:textId="77777777" w:rsidR="001371F2" w:rsidRDefault="00A4315C">
      <w:pPr>
        <w:ind w:left="265"/>
      </w:pPr>
      <w:r>
        <w:t>Streamlined the software development life cycle by implementing Agile methodologies, resulting in a 30% increase in team productivity and timely delivery of high-quality software products.</w:t>
      </w:r>
    </w:p>
    <w:p w14:paraId="22EE525F" w14:textId="77777777" w:rsidR="001371F2" w:rsidRDefault="00A4315C">
      <w:pPr>
        <w:spacing w:after="294"/>
        <w:ind w:left="265"/>
      </w:pPr>
      <w:r>
        <w:t>Mentored junior developers, followed coding best practices, and lev</w:t>
      </w:r>
      <w:r>
        <w:t>eraged code review and programming skills to improve code quality; instrumental in enhancing overall application performance by 25%.</w:t>
      </w:r>
    </w:p>
    <w:p w14:paraId="2BDABD70" w14:textId="77777777" w:rsidR="001371F2" w:rsidRDefault="00A4315C">
      <w:pPr>
        <w:pStyle w:val="Heading1"/>
        <w:tabs>
          <w:tab w:val="right" w:pos="10800"/>
        </w:tabs>
        <w:ind w:left="-15" w:right="-15" w:firstLine="0"/>
      </w:pPr>
      <w:r>
        <w:lastRenderedPageBreak/>
        <w:t>Full Stack Engineer</w:t>
      </w:r>
      <w:r>
        <w:tab/>
        <w:t>Feb 2017 - May 2020</w:t>
      </w:r>
    </w:p>
    <w:p w14:paraId="01A22AA3" w14:textId="77777777" w:rsidR="001371F2" w:rsidRDefault="00A4315C">
      <w:pPr>
        <w:pStyle w:val="Heading2"/>
        <w:tabs>
          <w:tab w:val="right" w:pos="10800"/>
        </w:tabs>
        <w:ind w:left="-15" w:firstLine="0"/>
      </w:pPr>
      <w:r>
        <w:t>Farm Credit Financial Partners</w:t>
      </w:r>
      <w:r>
        <w:tab/>
        <w:t>Springfield, MA</w:t>
      </w:r>
    </w:p>
    <w:p w14:paraId="454A647D" w14:textId="77777777" w:rsidR="001371F2" w:rsidRDefault="00A4315C">
      <w:pPr>
        <w:ind w:left="265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E9B02B0" wp14:editId="4BC30576">
                <wp:simplePos x="0" y="0"/>
                <wp:positionH relativeFrom="column">
                  <wp:posOffset>28575</wp:posOffset>
                </wp:positionH>
                <wp:positionV relativeFrom="paragraph">
                  <wp:posOffset>41914</wp:posOffset>
                </wp:positionV>
                <wp:extent cx="38100" cy="1228725"/>
                <wp:effectExtent l="0" t="0" r="0" b="0"/>
                <wp:wrapSquare wrapText="bothSides"/>
                <wp:docPr id="3443" name="Group 3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228725"/>
                          <a:chOff x="0" y="0"/>
                          <a:chExt cx="38100" cy="1228725"/>
                        </a:xfrm>
                      </wpg:grpSpPr>
                      <wps:wsp>
                        <wps:cNvPr id="260" name="Shape 26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0" y="2952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0" y="590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0" y="8953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8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0" y="11906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2"/>
                                  <a:pt x="34307" y="30732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8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2"/>
                                  <a:pt x="2417" y="28672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43" style="width:3pt;height:96.75pt;position:absolute;mso-position-horizontal-relative:text;mso-position-horizontal:absolute;margin-left:2.25pt;mso-position-vertical-relative:text;margin-top:3.30035pt;" coordsize="381,12287">
                <v:shape id="Shape 260" style="position:absolute;width:381;height:381;left:0;top:0;" coordsize="38100,38100" path="m19050,0c21576,0,24006,483,26340,1450c28674,2416,30734,3793,32520,5580c34307,7365,35683,9425,36650,11759c37617,14094,38100,16524,38100,19050c38100,21576,37617,24006,36650,26339c35683,28673,34307,30733,32520,32520c30734,34306,28674,35682,26340,36649c24006,37616,21576,38099,19050,38100c16524,38099,14094,37616,11760,36648c9426,35682,7366,34306,5580,32520c3793,30733,2417,28673,1450,26339c483,24006,0,21576,0,19050c0,16524,483,14094,1450,11759c2417,9425,3793,7365,5580,5580c7366,3793,9426,2416,11760,1450c14094,483,16524,0,19050,0x">
                  <v:stroke weight="0pt" endcap="flat" joinstyle="miter" miterlimit="10" on="false" color="#000000" opacity="0"/>
                  <v:fill on="true" color="#212529"/>
                </v:shape>
                <v:shape id="Shape 263" style="position:absolute;width:381;height:381;left:0;top:2952;" coordsize="38100,38100" path="m19050,0c21576,0,24006,483,26340,1450c28674,2416,30734,3792,32520,5579c34307,7365,35683,9425,36650,11759c37617,14094,38100,16524,38100,19050c38100,21575,37617,24005,36650,26339c35683,28673,34307,30734,32520,32520c30734,34306,28674,35682,26340,36649c24006,37616,21576,38099,19050,38100c16524,38099,14094,37616,11760,36649c9426,35682,7366,34306,5580,32520c3793,30734,2417,28673,1450,26339c483,24005,0,21575,0,19050c0,16524,483,14094,1450,11759c2417,9425,3793,7365,5580,5579c7366,3792,9426,2416,11760,1450c14094,483,16524,0,19050,0x">
                  <v:stroke weight="0pt" endcap="flat" joinstyle="miter" miterlimit="10" on="false" color="#000000" opacity="0"/>
                  <v:fill on="true" color="#212529"/>
                </v:shape>
                <v:shape id="Shape 278" style="position:absolute;width:381;height:381;left:0;top:5905;" coordsize="38100,38100" path="m19050,0c21576,0,24006,483,26340,1450c28674,2416,30734,3793,32520,5580c34307,7365,35683,9424,36650,11759c37617,14093,38100,16524,38100,19050c38100,21576,37617,24006,36650,26339c35683,28673,34307,30733,32520,32520c30734,34306,28674,35682,26340,36649c24006,37616,21576,38099,19050,38100c16524,38099,14094,37616,11760,36648c9426,35682,7366,34306,5580,32520c3793,30733,2417,28673,1450,26339c483,24006,0,21576,0,19050c0,16524,483,14093,1450,11759c2417,9424,3793,7365,5580,5580c7366,3793,9426,2416,11760,1450c14094,483,16524,0,19050,0x">
                  <v:stroke weight="0pt" endcap="flat" joinstyle="miter" miterlimit="10" on="false" color="#000000" opacity="0"/>
                  <v:fill on="true" color="#212529"/>
                </v:shape>
                <v:shape id="Shape 282" style="position:absolute;width:381;height:381;left:0;top:8953;" coordsize="38100,38100" path="m19050,0c21576,0,24006,483,26340,1450c28674,2416,30734,3793,32520,5580c34307,7365,35683,9425,36650,11759c37617,14094,38100,16524,38100,19050c38100,21575,37617,24005,36650,26339c35683,28673,34307,30734,32520,32520c30734,34306,28674,35682,26340,36648c24006,37616,21576,38099,19050,38100c16524,38099,14094,37616,11760,36648c9426,35682,7366,34306,5580,32520c3793,30734,2417,28673,1450,26339c483,24005,0,21575,0,19050c0,16524,483,14094,1450,11759c2417,9425,3793,7365,5580,5580c7366,3793,9426,2416,11760,1450c14094,483,16524,0,19050,0x">
                  <v:stroke weight="0pt" endcap="flat" joinstyle="miter" miterlimit="10" on="false" color="#000000" opacity="0"/>
                  <v:fill on="true" color="#212529"/>
                </v:shape>
                <v:shape id="Shape 301" style="position:absolute;width:381;height:381;left:0;top:11906;" coordsize="38100,38100" path="m19050,0c21576,0,24006,483,26340,1450c28674,2416,30734,3792,32520,5579c34307,7365,35683,9424,36650,11759c37617,14093,38100,16523,38100,19050c38100,21575,37617,24005,36650,26339c35683,28672,34307,30732,32520,32520c30734,34306,28674,35682,26340,36648c24006,37616,21576,38099,19050,38100c16524,38099,14094,37616,11760,36648c9426,35682,7366,34306,5580,32520c3793,30732,2417,28672,1450,26339c483,24005,0,21575,0,19050c0,16523,483,14093,1450,11759c2417,9424,3793,7365,5580,5579c7366,3792,9426,2416,11760,1450c14094,483,16524,0,19050,0x">
                  <v:stroke weight="0pt" endcap="flat" joinstyle="miter" miterlimit="10" on="false" color="#000000" opacity="0"/>
                  <v:fill on="true" color="#212529"/>
                </v:shape>
                <w10:wrap type="square"/>
              </v:group>
            </w:pict>
          </mc:Fallback>
        </mc:AlternateContent>
      </w:r>
      <w:r>
        <w:t>Built 5+ web applications focused o</w:t>
      </w:r>
      <w:r>
        <w:t>n agriculture and finance, delivering internal tools and customer-facing solutions to support farmer, ranchers, and several communities.</w:t>
      </w:r>
    </w:p>
    <w:p w14:paraId="51FDEEDF" w14:textId="77777777" w:rsidR="001371F2" w:rsidRDefault="00A4315C">
      <w:pPr>
        <w:ind w:left="265"/>
      </w:pPr>
      <w:r>
        <w:t xml:space="preserve">Advanced developing </w:t>
      </w:r>
      <w:proofErr w:type="spellStart"/>
      <w:r>
        <w:t>GraphQL</w:t>
      </w:r>
      <w:proofErr w:type="spellEnd"/>
      <w:r>
        <w:t xml:space="preserve"> and RESTful API endpoints with </w:t>
      </w:r>
      <w:proofErr w:type="spellStart"/>
      <w:r>
        <w:t>NodeJs</w:t>
      </w:r>
      <w:proofErr w:type="spellEnd"/>
      <w:r>
        <w:t>/Apollo, resulting in an improvement in API response t</w:t>
      </w:r>
      <w:r>
        <w:t>imes and a boost in overall system efficiency.</w:t>
      </w:r>
    </w:p>
    <w:p w14:paraId="15C1AFB0" w14:textId="77777777" w:rsidR="001371F2" w:rsidRDefault="00A4315C">
      <w:pPr>
        <w:ind w:left="265"/>
      </w:pPr>
      <w:r>
        <w:t>Employed AWS Load Balancer and API Gateway to establish a Microservices-based architecture, which led to a 30% reduction in response time.</w:t>
      </w:r>
    </w:p>
    <w:p w14:paraId="427DC223" w14:textId="77777777" w:rsidR="001371F2" w:rsidRDefault="00A4315C">
      <w:pPr>
        <w:ind w:left="265"/>
      </w:pPr>
      <w:r>
        <w:t>Implemented a cache strategy using Redis and AWS DynamoDB, resulting in a 40% decrease in database loading time and an improvement in response time.</w:t>
      </w:r>
    </w:p>
    <w:p w14:paraId="6D8D9254" w14:textId="77777777" w:rsidR="001371F2" w:rsidRDefault="00A4315C">
      <w:pPr>
        <w:ind w:left="265"/>
      </w:pPr>
      <w:r>
        <w:t>Crafted distinct database indexes in MongoDB based on unique collection requirements, yielding a 35% enhanc</w:t>
      </w:r>
      <w:r>
        <w:t>ement in query execution speed.</w:t>
      </w:r>
    </w:p>
    <w:p w14:paraId="6B3383A5" w14:textId="77777777" w:rsidR="001371F2" w:rsidRDefault="00A4315C">
      <w:pPr>
        <w:ind w:left="265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3B54C86" wp14:editId="2D455D30">
                <wp:simplePos x="0" y="0"/>
                <wp:positionH relativeFrom="column">
                  <wp:posOffset>28575</wp:posOffset>
                </wp:positionH>
                <wp:positionV relativeFrom="paragraph">
                  <wp:posOffset>41916</wp:posOffset>
                </wp:positionV>
                <wp:extent cx="38100" cy="628650"/>
                <wp:effectExtent l="0" t="0" r="0" b="0"/>
                <wp:wrapSquare wrapText="bothSides"/>
                <wp:docPr id="3151" name="Group 3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628650"/>
                          <a:chOff x="0" y="0"/>
                          <a:chExt cx="38100" cy="628650"/>
                        </a:xfrm>
                      </wpg:grpSpPr>
                      <wps:wsp>
                        <wps:cNvPr id="346" name="Shape 34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0" y="2952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0" y="590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3"/>
                                  <a:pt x="35683" y="9423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3"/>
                                  <a:pt x="3793" y="7363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51" style="width:3pt;height:49.5pt;position:absolute;mso-position-horizontal-relative:text;mso-position-horizontal:absolute;margin-left:2.25pt;mso-position-vertical-relative:text;margin-top:3.30046pt;" coordsize="381,6286">
                <v:shape id="Shape 346" style="position:absolute;width:381;height:381;left:0;top:0;" coordsize="38100,38100" path="m19050,0c21576,0,24006,482,26340,1449c28674,2416,30734,3793,32520,5580c34307,7365,35683,9425,36650,11758c37617,14092,38100,16523,38100,19050c38100,21575,37617,24006,36650,26339c35683,28673,34307,30733,32520,32520c30734,34306,28674,35682,26340,36649c24006,37615,21576,38098,19050,38100c16524,38098,14094,37615,11760,36649c9426,35682,7366,34306,5580,32520c3793,30733,2417,28673,1450,26339c483,24006,0,21575,0,19050c0,16523,483,14092,1450,11758c2417,9425,3793,7365,5580,5580c7366,3793,9426,2416,11760,1449c14094,482,16524,0,19050,0x">
                  <v:stroke weight="0pt" endcap="flat" joinstyle="miter" miterlimit="10" on="false" color="#000000" opacity="0"/>
                  <v:fill on="true" color="#212529"/>
                </v:shape>
                <v:shape id="Shape 362" style="position:absolute;width:381;height:381;left:0;top:2952;" coordsize="38100,38100" path="m19050,0c21576,0,24006,484,26340,1450c28674,2416,30734,3791,32520,5579c34307,7365,35683,9423,36650,11757c37617,14092,38100,16523,38100,19050c38100,21575,37617,24006,36650,26339c35683,28673,34307,30733,32520,32520c30734,34306,28674,35682,26340,36649c24006,37615,21576,38098,19050,38100c16524,38098,14094,37615,11760,36649c9426,35682,7366,34306,5580,32520c3793,30733,2417,28673,1450,26339c483,24006,0,21575,0,19050c0,16523,483,14092,1450,11757c2417,9423,3793,7365,5580,5579c7366,3791,9426,2416,11760,1450c14094,484,16524,0,19050,0x">
                  <v:stroke weight="0pt" endcap="flat" joinstyle="miter" miterlimit="10" on="false" color="#000000" opacity="0"/>
                  <v:fill on="true" color="#212529"/>
                </v:shape>
                <v:shape id="Shape 379" style="position:absolute;width:381;height:381;left:0;top:5905;" coordsize="38100,38100" path="m19050,0c21576,0,24006,482,26340,1449c28674,2416,30734,3793,32520,5579c34307,7363,35683,9423,36650,11758c37617,14092,38100,16523,38100,19050c38100,21576,37617,24006,36650,26339c35683,28673,34307,30733,32520,32520c30734,34306,28674,35682,26340,36649c24006,37615,21576,38098,19050,38100c16524,38098,14094,37615,11760,36649c9426,35682,7366,34306,5580,32520c3793,30733,2417,28673,1450,26339c483,24006,0,21576,0,19050c0,16523,483,14092,1450,11758c2417,9423,3793,7363,5580,5579c7366,3793,9426,2416,11760,1449c14094,482,16524,0,19050,0x">
                  <v:stroke weight="0pt" endcap="flat" joinstyle="miter" miterlimit="10" on="false" color="#000000" opacity="0"/>
                  <v:fill on="true" color="#212529"/>
                </v:shape>
                <w10:wrap type="square"/>
              </v:group>
            </w:pict>
          </mc:Fallback>
        </mc:AlternateContent>
      </w:r>
      <w:r>
        <w:t>Collaborated with the DevOps team to implement continuous integration and continuous delivery (CI/CD) practices, reducing software release times by 50% and minimizing production issues by 30%.</w:t>
      </w:r>
    </w:p>
    <w:p w14:paraId="324E36C5" w14:textId="77777777" w:rsidR="001371F2" w:rsidRDefault="00A4315C">
      <w:pPr>
        <w:ind w:left="265"/>
      </w:pPr>
      <w:r>
        <w:t>Cooperated with a cross-functi</w:t>
      </w:r>
      <w:r>
        <w:t xml:space="preserve">onal development team to design, plan and execute sprints following </w:t>
      </w:r>
      <w:proofErr w:type="spellStart"/>
      <w:r>
        <w:t>SAFe</w:t>
      </w:r>
      <w:proofErr w:type="spellEnd"/>
      <w:r>
        <w:t xml:space="preserve"> guidelines; increased sprint predictability and delivery accuracy by 40%.</w:t>
      </w:r>
    </w:p>
    <w:p w14:paraId="7D97F7B5" w14:textId="77777777" w:rsidR="001371F2" w:rsidRDefault="00A4315C">
      <w:pPr>
        <w:spacing w:after="270"/>
        <w:ind w:left="265"/>
      </w:pPr>
      <w:r>
        <w:t>Collaborated with team members using version control systems like Git to organize modifications and assign ta</w:t>
      </w:r>
      <w:r>
        <w:t>sks.</w:t>
      </w:r>
    </w:p>
    <w:p w14:paraId="4A06DA48" w14:textId="77777777" w:rsidR="001371F2" w:rsidRDefault="00A4315C">
      <w:pPr>
        <w:pStyle w:val="Heading1"/>
        <w:tabs>
          <w:tab w:val="right" w:pos="10800"/>
        </w:tabs>
        <w:ind w:left="-15" w:right="-15" w:firstLine="0"/>
      </w:pPr>
      <w:r>
        <w:t>Full Stack Engineer</w:t>
      </w:r>
      <w:r>
        <w:tab/>
        <w:t>Jun 2014 - Feb 2017</w:t>
      </w:r>
    </w:p>
    <w:p w14:paraId="03F0DBFE" w14:textId="77777777" w:rsidR="001371F2" w:rsidRDefault="00A4315C">
      <w:pPr>
        <w:pStyle w:val="Heading2"/>
        <w:tabs>
          <w:tab w:val="right" w:pos="10800"/>
        </w:tabs>
        <w:ind w:left="-15" w:firstLine="0"/>
      </w:pPr>
      <w:r>
        <w:t>UnitedHealth Group</w:t>
      </w:r>
      <w:r>
        <w:tab/>
        <w:t>Washington, DC</w:t>
      </w:r>
    </w:p>
    <w:p w14:paraId="4A345EF6" w14:textId="77777777" w:rsidR="001371F2" w:rsidRDefault="00A4315C">
      <w:pPr>
        <w:ind w:left="265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914D03B" wp14:editId="0E854074">
                <wp:simplePos x="0" y="0"/>
                <wp:positionH relativeFrom="column">
                  <wp:posOffset>28575</wp:posOffset>
                </wp:positionH>
                <wp:positionV relativeFrom="paragraph">
                  <wp:posOffset>41916</wp:posOffset>
                </wp:positionV>
                <wp:extent cx="38100" cy="1819274"/>
                <wp:effectExtent l="0" t="0" r="0" b="0"/>
                <wp:wrapSquare wrapText="bothSides"/>
                <wp:docPr id="3152" name="Group 3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819274"/>
                          <a:chOff x="0" y="0"/>
                          <a:chExt cx="38100" cy="1819274"/>
                        </a:xfrm>
                      </wpg:grpSpPr>
                      <wps:wsp>
                        <wps:cNvPr id="385" name="Shape 38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3"/>
                                  <a:pt x="35683" y="9423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3"/>
                                  <a:pt x="3793" y="7363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0" y="2952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0" y="590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Shape 409"/>
                        <wps:cNvSpPr/>
                        <wps:spPr>
                          <a:xfrm>
                            <a:off x="0" y="8858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0" y="118109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Shape 417"/>
                        <wps:cNvSpPr/>
                        <wps:spPr>
                          <a:xfrm>
                            <a:off x="0" y="148589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0"/>
                                  <a:pt x="32520" y="5578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5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5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0"/>
                                  <a:pt x="9426" y="2415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0" y="178117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61"/>
                                </a:cubicBezTo>
                                <a:cubicBezTo>
                                  <a:pt x="37617" y="14094"/>
                                  <a:pt x="38100" y="16525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5"/>
                                  <a:pt x="483" y="14094"/>
                                  <a:pt x="1450" y="11761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52" style="width:3pt;height:143.25pt;position:absolute;mso-position-horizontal-relative:text;mso-position-horizontal:absolute;margin-left:2.25pt;mso-position-vertical-relative:text;margin-top:3.30048pt;" coordsize="381,18192">
                <v:shape id="Shape 385" style="position:absolute;width:381;height:381;left:0;top:0;" coordsize="38100,38100" path="m19050,0c21576,0,24006,482,26340,1449c28674,2415,30734,3791,32520,5579c34307,7363,35683,9423,36650,11758c37617,14092,38100,16523,38100,19050c38100,21575,37617,24006,36650,26339c35683,28673,34307,30733,32520,32520c30734,34305,28674,35682,26340,36649c24006,37615,21576,38098,19050,38100c16524,38098,14094,37615,11760,36649c9426,35682,7366,34305,5580,32520c3793,30733,2417,28673,1450,26339c483,24006,0,21575,0,19050c0,16523,483,14092,1450,11758c2417,9423,3793,7363,5580,5579c7366,3791,9426,2415,11760,1449c14094,482,16524,0,19050,0x">
                  <v:stroke weight="0pt" endcap="flat" joinstyle="miter" miterlimit="10" on="false" color="#000000" opacity="0"/>
                  <v:fill on="true" color="#212529"/>
                </v:shape>
                <v:shape id="Shape 401" style="position:absolute;width:381;height:381;left:0;top:2952;" coordsize="38100,38100" path="m19050,0c21576,0,24006,482,26340,1449c28674,2415,30734,3791,32520,5579c34307,7365,35683,9423,36650,11757c37617,14092,38100,16523,38100,19050c38100,21575,37617,24006,36650,26339c35683,28673,34307,30731,32520,32519c30734,34305,28674,35682,26340,36647c24006,37615,21576,38098,19050,38100c16524,38098,14094,37615,11760,36647c9426,35682,7366,34305,5580,32519c3793,30731,2417,28673,1450,26339c483,24006,0,21575,0,19050c0,16523,483,14092,1450,11757c2417,9423,3793,7365,5580,5579c7366,3791,9426,2415,11760,1449c14094,482,16524,0,19050,0x">
                  <v:stroke weight="0pt" endcap="flat" joinstyle="miter" miterlimit="10" on="false" color="#000000" opacity="0"/>
                  <v:fill on="true" color="#212529"/>
                </v:shape>
                <v:shape id="Shape 405" style="position:absolute;width:381;height:381;left:0;top:5905;" coordsize="38100,38100" path="m19050,0c21576,0,24006,482,26340,1449c28674,2416,30734,3793,32520,5580c34307,7365,35683,9425,36650,11758c37617,14093,38100,16523,38100,19050c38100,21576,37617,24006,36650,26339c35683,28673,34307,30733,32520,32520c30734,34306,28674,35682,26340,36649c24006,37615,21576,38098,19050,38100c16524,38098,14094,37615,11760,36649c9426,35682,7366,34306,5580,32520c3793,30733,2417,28673,1450,26339c483,24006,0,21576,0,19050c0,16523,483,14093,1450,11758c2417,9425,3793,7365,5580,5580c7366,3793,9426,2416,11760,1449c14094,482,16524,0,19050,0x">
                  <v:stroke weight="0pt" endcap="flat" joinstyle="miter" miterlimit="10" on="false" color="#000000" opacity="0"/>
                  <v:fill on="true" color="#212529"/>
                </v:shape>
                <v:shape id="Shape 409" style="position:absolute;width:381;height:381;left:0;top:8858;" coordsize="38100,38100" path="m19050,0c21576,0,24006,482,26340,1449c28674,2415,30734,3791,32520,5579c34307,7365,35683,9425,36650,11758c37617,14092,38100,16523,38100,19050c38100,21575,37617,24006,36650,26339c35683,28673,34307,30731,32520,32519c30734,34305,28674,35682,26340,36647c24006,37615,21576,38098,19050,38100c16524,38098,14094,37615,11760,36647c9426,35682,7366,34305,5580,32519c3793,30731,2417,28673,1450,26339c483,24006,0,21575,0,19050c0,16523,483,14092,1450,11758c2417,9425,3793,7365,5580,5579c7366,3791,9426,2415,11760,1449c14094,482,16524,0,19050,0x">
                  <v:stroke weight="0pt" endcap="flat" joinstyle="miter" miterlimit="10" on="false" color="#000000" opacity="0"/>
                  <v:fill on="true" color="#212529"/>
                </v:shape>
                <v:shape id="Shape 413" style="position:absolute;width:381;height:381;left:0;top:11810;" coordsize="38100,38100" path="m19050,0c21576,0,24006,484,26340,1450c28674,2415,30734,3792,32520,5580c34307,7365,35683,9426,36650,11759c37617,14092,38100,16523,38100,19050c38100,21575,37617,24006,36650,26339c35683,28673,34307,30733,32520,32520c30734,34305,28674,35682,26340,36649c24006,37616,21576,38100,19050,38100c16524,38100,14094,37616,11760,36649c9426,35682,7366,34305,5580,32520c3793,30733,2417,28673,1450,26339c483,24006,0,21575,0,19050c0,16523,483,14092,1450,11759c2417,9426,3793,7365,5580,5580c7366,3792,9426,2415,11760,1450c14094,484,16524,0,19050,0x">
                  <v:stroke weight="0pt" endcap="flat" joinstyle="miter" miterlimit="10" on="false" color="#000000" opacity="0"/>
                  <v:fill on="true" color="#212529"/>
                </v:shape>
                <v:shape id="Shape 417" style="position:absolute;width:381;height:381;left:0;top:14858;" coordsize="38100,38100" path="m19050,0c21576,0,24006,484,26340,1450c28674,2415,30734,3790,32520,5578c34307,7364,35683,9424,36650,11757c37617,14092,38100,16525,38100,19050c38100,21575,37617,24005,36650,26338c35683,28673,34307,30733,32520,32520c30734,34305,28674,35682,26340,36649c24006,37616,21576,38100,19050,38100c16524,38100,14094,37616,11760,36649c9426,35682,7366,34305,5580,32520c3793,30733,2417,28673,1450,26338c483,24005,0,21575,0,19050c0,16525,483,14092,1450,11757c2417,9424,3793,7364,5580,5578c7366,3790,9426,2415,11760,1450c14094,484,16524,0,19050,0x">
                  <v:stroke weight="0pt" endcap="flat" joinstyle="miter" miterlimit="10" on="false" color="#000000" opacity="0"/>
                  <v:fill on="true" color="#212529"/>
                </v:shape>
                <v:shape id="Shape 434" style="position:absolute;width:381;height:381;left:0;top:17811;" coordsize="38100,38100" path="m19050,0c21576,0,24006,484,26340,1450c28674,2417,30734,3794,32520,5580c34307,7365,35683,9426,36650,11761c37617,14094,38100,16525,38100,19050c38100,21575,37617,24006,36650,26339c35683,28673,34307,30733,32520,32520c30734,34306,28674,35683,26340,36649c24006,37616,21576,38100,19050,38100c16524,38100,14094,37616,11760,36649c9426,35683,7366,34306,5580,32520c3793,30733,2417,28673,1450,26339c483,24006,0,21575,0,19050c0,16525,483,14094,1450,11761c2417,9426,3793,7365,5580,5580c7366,3794,9426,2417,11760,1450c14094,484,16524,0,19050,0x">
                  <v:stroke weight="0pt" endcap="flat" joinstyle="miter" miterlimit="10" on="false" color="#000000" opacity="0"/>
                  <v:fill on="true" color="#212529"/>
                </v:shape>
                <w10:wrap type="square"/>
              </v:group>
            </w:pict>
          </mc:Fallback>
        </mc:AlternateContent>
      </w:r>
      <w:r>
        <w:t>Maintained the company’s internal web portals using React, Angular and Node.js; successfully decreased portal loading time by 30%, resulting in enhanced user experience.</w:t>
      </w:r>
    </w:p>
    <w:p w14:paraId="562BEC57" w14:textId="77777777" w:rsidR="001371F2" w:rsidRDefault="00A4315C">
      <w:pPr>
        <w:ind w:left="265"/>
      </w:pPr>
      <w:r>
        <w:t>Implem</w:t>
      </w:r>
      <w:r>
        <w:t>ented interactive design in React components using Material UI and Styled Components to provide excellent user experience.</w:t>
      </w:r>
    </w:p>
    <w:p w14:paraId="6E16B1CD" w14:textId="77777777" w:rsidR="001371F2" w:rsidRDefault="00A4315C">
      <w:pPr>
        <w:ind w:left="265"/>
      </w:pPr>
      <w:r>
        <w:t>Revamped web portals using Angular and NG Bootstrap, and implemented unit testing for the web app, driving a 20% rise in user retenti</w:t>
      </w:r>
      <w:r>
        <w:t>on.</w:t>
      </w:r>
    </w:p>
    <w:p w14:paraId="77AFEA66" w14:textId="77777777" w:rsidR="001371F2" w:rsidRDefault="00A4315C">
      <w:pPr>
        <w:ind w:left="265"/>
      </w:pPr>
      <w:r>
        <w:t xml:space="preserve">Introduced a new and custom </w:t>
      </w:r>
      <w:proofErr w:type="spellStart"/>
      <w:r>
        <w:t>ESLint</w:t>
      </w:r>
      <w:proofErr w:type="spellEnd"/>
      <w:r>
        <w:t xml:space="preserve"> tool to automatically enforce code best practices, reducing code review time by 50%.</w:t>
      </w:r>
    </w:p>
    <w:p w14:paraId="32C03EAC" w14:textId="77777777" w:rsidR="001371F2" w:rsidRDefault="00A4315C">
      <w:pPr>
        <w:ind w:left="265"/>
      </w:pPr>
      <w:r>
        <w:t>Improved the application for maximum speed and scalability, resulting in a 30% reduction in page load times and a 20% increase in ov</w:t>
      </w:r>
      <w:r>
        <w:t>erall system performance.</w:t>
      </w:r>
    </w:p>
    <w:p w14:paraId="14310A74" w14:textId="77777777" w:rsidR="001371F2" w:rsidRDefault="00A4315C">
      <w:pPr>
        <w:ind w:left="265"/>
      </w:pPr>
      <w:r>
        <w:t>Containerized applications with Docker and deployed a highly available and scalable Kubernetes cluster on GCP, improving application performance by 40% and reducing downtime by 50%.</w:t>
      </w:r>
    </w:p>
    <w:p w14:paraId="386ABFEF" w14:textId="77777777" w:rsidR="001371F2" w:rsidRDefault="00A4315C">
      <w:pPr>
        <w:spacing w:after="293"/>
        <w:ind w:left="265"/>
      </w:pPr>
      <w:r>
        <w:t>Collaborated with a full-stack agile team, activ</w:t>
      </w:r>
      <w:r>
        <w:t>ely participating in daily standups, sprint planning, and sprint reviews.</w:t>
      </w:r>
    </w:p>
    <w:p w14:paraId="72520BB6" w14:textId="77777777" w:rsidR="001371F2" w:rsidRDefault="00A4315C">
      <w:pPr>
        <w:shd w:val="clear" w:color="auto" w:fill="BDD6EE"/>
        <w:spacing w:after="347" w:line="265" w:lineRule="auto"/>
        <w:ind w:right="90"/>
        <w:jc w:val="center"/>
      </w:pPr>
      <w:r>
        <w:rPr>
          <w:b/>
          <w:color w:val="595959"/>
          <w:sz w:val="18"/>
        </w:rPr>
        <w:t>E D U C A T I O N</w:t>
      </w:r>
    </w:p>
    <w:p w14:paraId="509847CB" w14:textId="77777777" w:rsidR="001371F2" w:rsidRDefault="00A4315C">
      <w:pPr>
        <w:pStyle w:val="Heading1"/>
        <w:tabs>
          <w:tab w:val="right" w:pos="10800"/>
        </w:tabs>
        <w:ind w:left="-15" w:right="-15" w:firstLine="0"/>
      </w:pPr>
      <w:r>
        <w:t xml:space="preserve">Bachelor of </w:t>
      </w:r>
      <w:proofErr w:type="gramStart"/>
      <w:r>
        <w:t>Science :</w:t>
      </w:r>
      <w:proofErr w:type="gramEnd"/>
      <w:r>
        <w:t xml:space="preserve"> Computer Science</w:t>
      </w:r>
      <w:r>
        <w:tab/>
        <w:t>Jun 2014</w:t>
      </w:r>
    </w:p>
    <w:p w14:paraId="7D070831" w14:textId="77777777" w:rsidR="001371F2" w:rsidRDefault="00A4315C">
      <w:pPr>
        <w:pStyle w:val="Heading2"/>
        <w:ind w:left="-5"/>
      </w:pPr>
      <w:r>
        <w:t>The University of Texas at Austin, Austin, TX</w:t>
      </w:r>
    </w:p>
    <w:sectPr w:rsidR="001371F2">
      <w:pgSz w:w="12240" w:h="15840"/>
      <w:pgMar w:top="564" w:right="720" w:bottom="671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1F2"/>
    <w:rsid w:val="001371F2"/>
    <w:rsid w:val="00A4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8EE09"/>
  <w15:docId w15:val="{2496BE4B-A9E6-41DB-A71E-0FF092965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16" w:lineRule="auto"/>
      <w:ind w:left="10" w:hanging="10"/>
      <w:jc w:val="both"/>
    </w:pPr>
    <w:rPr>
      <w:rFonts w:ascii="Calibri" w:eastAsia="Calibri" w:hAnsi="Calibri" w:cs="Calibri"/>
      <w:color w:val="21252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2125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09"/>
      <w:ind w:left="10" w:hanging="10"/>
      <w:outlineLvl w:val="1"/>
    </w:pPr>
    <w:rPr>
      <w:rFonts w:ascii="Calibri" w:eastAsia="Calibri" w:hAnsi="Calibri" w:cs="Calibri"/>
      <w:i/>
      <w:color w:val="2125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12529"/>
      <w:sz w:val="2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i/>
      <w:color w:val="212529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755</Words>
  <Characters>4306</Characters>
  <Application>Microsoft Office Word</Application>
  <DocSecurity>0</DocSecurity>
  <Lines>35</Lines>
  <Paragraphs>10</Paragraphs>
  <ScaleCrop>false</ScaleCrop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Judith Ochieng</dc:creator>
  <cp:keywords/>
  <cp:lastModifiedBy>Judith Ochieng</cp:lastModifiedBy>
  <cp:revision>2</cp:revision>
  <dcterms:created xsi:type="dcterms:W3CDTF">2025-04-22T14:38:00Z</dcterms:created>
  <dcterms:modified xsi:type="dcterms:W3CDTF">2025-04-22T14:38:00Z</dcterms:modified>
</cp:coreProperties>
</file>