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22CD" w14:textId="4582BB12" w:rsidR="0072157B" w:rsidRPr="009D2C55" w:rsidRDefault="3FBDF643" w:rsidP="009D2C55">
      <w:pPr>
        <w:spacing w:after="0" w:line="0" w:lineRule="atLeast"/>
        <w:jc w:val="center"/>
        <w:rPr>
          <w:rFonts w:ascii="Times New Roman" w:hAnsi="Times New Roman" w:cs="Times New Roman"/>
          <w:lang w:val="it-IT"/>
        </w:rPr>
      </w:pPr>
      <w:r w:rsidRPr="009D2C55">
        <w:rPr>
          <w:rFonts w:ascii="Times New Roman" w:eastAsia="Cambria" w:hAnsi="Times New Roman" w:cs="Times New Roman"/>
          <w:b/>
          <w:bCs/>
          <w:color w:val="000000" w:themeColor="text1"/>
          <w:lang w:val="it-IT"/>
        </w:rPr>
        <w:t>Zin Neb Yinga Yameogo</w:t>
      </w:r>
      <w:r w:rsidR="009D2C55" w:rsidRPr="009D2C55">
        <w:rPr>
          <w:rFonts w:ascii="Times New Roman" w:eastAsia="Cambria" w:hAnsi="Times New Roman" w:cs="Times New Roman"/>
          <w:b/>
          <w:bCs/>
          <w:color w:val="000000" w:themeColor="text1"/>
          <w:lang w:val="it-IT"/>
        </w:rPr>
        <w:br/>
      </w:r>
      <w:r w:rsidR="00E5389F">
        <w:rPr>
          <w:rFonts w:ascii="Times New Roman" w:eastAsia="Times" w:hAnsi="Times New Roman" w:cs="Times New Roman"/>
          <w:color w:val="000000" w:themeColor="text1"/>
          <w:sz w:val="22"/>
          <w:szCs w:val="22"/>
        </w:rPr>
        <w:t>Austin</w:t>
      </w:r>
      <w:r w:rsidR="009D2C55" w:rsidRPr="009D2C55">
        <w:rPr>
          <w:rFonts w:ascii="Times New Roman" w:eastAsia="Times" w:hAnsi="Times New Roman" w:cs="Times New Roman"/>
          <w:color w:val="000000" w:themeColor="text1"/>
          <w:sz w:val="22"/>
          <w:szCs w:val="22"/>
        </w:rPr>
        <w:t>, TX</w:t>
      </w:r>
      <w:r w:rsidR="009D2C55" w:rsidRPr="009D2C55">
        <w:rPr>
          <w:rFonts w:ascii="Times New Roman" w:eastAsia="Cambria" w:hAnsi="Times New Roman" w:cs="Times New Roman"/>
          <w:b/>
          <w:bCs/>
          <w:color w:val="000000" w:themeColor="text1"/>
          <w:lang w:val="it-IT"/>
        </w:rPr>
        <w:br/>
      </w:r>
      <w:hyperlink r:id="rId5">
        <w:r w:rsidR="009D2C55" w:rsidRPr="009D2C55">
          <w:rPr>
            <w:rStyle w:val="Hyperlink"/>
            <w:rFonts w:ascii="Times New Roman" w:eastAsia="Times" w:hAnsi="Times New Roman" w:cs="Times New Roman"/>
            <w:sz w:val="22"/>
            <w:szCs w:val="22"/>
            <w:lang w:val="it-IT"/>
          </w:rPr>
          <w:t>fabriceyameogo89@gmail.com</w:t>
        </w:r>
      </w:hyperlink>
      <w:r w:rsidR="009D2C55" w:rsidRPr="009D2C55">
        <w:rPr>
          <w:rFonts w:ascii="Times New Roman" w:hAnsi="Times New Roman" w:cs="Times New Roman"/>
        </w:rPr>
        <w:br/>
      </w:r>
      <w:r w:rsidRPr="009D2C55">
        <w:rPr>
          <w:rFonts w:ascii="Times New Roman" w:eastAsia="Times" w:hAnsi="Times New Roman" w:cs="Times New Roman"/>
          <w:color w:val="000000" w:themeColor="text1"/>
          <w:sz w:val="22"/>
          <w:szCs w:val="22"/>
        </w:rPr>
        <w:t>240-468-9856</w:t>
      </w:r>
      <w:r w:rsidR="009D2C55" w:rsidRPr="009D2C55">
        <w:rPr>
          <w:rFonts w:ascii="Times New Roman" w:hAnsi="Times New Roman" w:cs="Times New Roman"/>
        </w:rPr>
        <w:br/>
      </w:r>
      <w:hyperlink r:id="rId6" w:history="1">
        <w:r w:rsidR="009D2C55" w:rsidRPr="009D2C55">
          <w:rPr>
            <w:rStyle w:val="Hyperlink"/>
            <w:rFonts w:ascii="Times New Roman" w:hAnsi="Times New Roman" w:cs="Times New Roman"/>
          </w:rPr>
          <w:t>linkedin.com/in/zin-neb-yinga-y-563773132</w:t>
        </w:r>
      </w:hyperlink>
    </w:p>
    <w:p w14:paraId="31D39C71" w14:textId="6F7D9DDF" w:rsidR="0072157B" w:rsidRPr="009D2C55" w:rsidRDefault="3FBDF643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b/>
          <w:bCs/>
          <w:sz w:val="22"/>
          <w:szCs w:val="22"/>
        </w:rPr>
        <w:t>Objective</w:t>
      </w:r>
    </w:p>
    <w:p w14:paraId="3A119554" w14:textId="61548485" w:rsidR="0072157B" w:rsidRPr="009D2C55" w:rsidRDefault="3FBDF643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" w:hAnsi="Times New Roman" w:cs="Times New Roman"/>
          <w:sz w:val="22"/>
          <w:szCs w:val="22"/>
        </w:rPr>
        <w:t xml:space="preserve"> </w:t>
      </w:r>
    </w:p>
    <w:p w14:paraId="7EE8C9B1" w14:textId="79E3BA8B" w:rsidR="0072157B" w:rsidRPr="009D2C55" w:rsidRDefault="3FBDF643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To secure a challenging career as </w:t>
      </w:r>
      <w:r w:rsidR="00D751CA" w:rsidRPr="009D2C55">
        <w:rPr>
          <w:rFonts w:ascii="Times New Roman" w:eastAsia="Times New Roman" w:hAnsi="Times New Roman" w:cs="Times New Roman"/>
          <w:sz w:val="22"/>
          <w:szCs w:val="22"/>
        </w:rPr>
        <w:t xml:space="preserve">Senior </w:t>
      </w:r>
      <w:r w:rsidR="007565A4" w:rsidRPr="009D2C55">
        <w:rPr>
          <w:rFonts w:ascii="Times New Roman" w:eastAsia="Times New Roman" w:hAnsi="Times New Roman" w:cs="Times New Roman"/>
          <w:sz w:val="22"/>
          <w:szCs w:val="22"/>
        </w:rPr>
        <w:t>o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IT Security</w:t>
      </w:r>
      <w:r w:rsidR="00091062" w:rsidRPr="009D2C55">
        <w:rPr>
          <w:rFonts w:ascii="Times New Roman" w:eastAsia="Times New Roman" w:hAnsi="Times New Roman" w:cs="Times New Roman"/>
          <w:sz w:val="22"/>
          <w:szCs w:val="22"/>
        </w:rPr>
        <w:t>/ Data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Analyst in an environment where I will apply my background and experience in securing mission critical information and assets of the organization, furthering its value, mission, goals, and vision. I am a dedicated, commercially aware, insightful, passion driven Cyber Security</w:t>
      </w:r>
      <w:r w:rsidR="00091062" w:rsidRPr="009D2C55">
        <w:rPr>
          <w:rFonts w:ascii="Times New Roman" w:eastAsia="Times New Roman" w:hAnsi="Times New Roman" w:cs="Times New Roman"/>
          <w:sz w:val="22"/>
          <w:szCs w:val="22"/>
        </w:rPr>
        <w:t>/Data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Analyst with over </w:t>
      </w:r>
      <w:r w:rsidR="642235D9" w:rsidRPr="009D2C55">
        <w:rPr>
          <w:rFonts w:ascii="Times New Roman" w:eastAsia="Times New Roman" w:hAnsi="Times New Roman" w:cs="Times New Roman"/>
          <w:sz w:val="22"/>
          <w:szCs w:val="22"/>
        </w:rPr>
        <w:t>8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years of hands-on experience in Incident Response, Vulnerability Management and Data Loss Prevention.</w:t>
      </w:r>
    </w:p>
    <w:p w14:paraId="3F3999FB" w14:textId="4FCBA2E9" w:rsidR="0072157B" w:rsidRPr="009D2C55" w:rsidRDefault="3FBDF643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" w:hAnsi="Times New Roman" w:cs="Times New Roman"/>
          <w:i/>
          <w:iCs/>
          <w:sz w:val="22"/>
          <w:szCs w:val="22"/>
        </w:rPr>
        <w:t xml:space="preserve"> </w:t>
      </w:r>
    </w:p>
    <w:p w14:paraId="072C0B5E" w14:textId="6DA6515F" w:rsidR="0072157B" w:rsidRPr="009D2C55" w:rsidRDefault="3FBDF643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b/>
          <w:bCs/>
          <w:sz w:val="22"/>
          <w:szCs w:val="22"/>
        </w:rPr>
        <w:t>Qualification Summary</w:t>
      </w:r>
    </w:p>
    <w:p w14:paraId="5D28F7FC" w14:textId="3A21D51E" w:rsidR="00116A29" w:rsidRPr="009D2C55" w:rsidRDefault="00116A29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Data Loss Prevention Event Analysis, System Admin, System Manage</w:t>
      </w:r>
      <w:r w:rsidR="003C306B" w:rsidRPr="009D2C55">
        <w:rPr>
          <w:rFonts w:ascii="Times New Roman" w:hAnsi="Times New Roman" w:cs="Times New Roman"/>
          <w:sz w:val="22"/>
          <w:szCs w:val="22"/>
        </w:rPr>
        <w:t>.</w:t>
      </w:r>
    </w:p>
    <w:p w14:paraId="24084D20" w14:textId="19C1A579" w:rsidR="005001FE" w:rsidRPr="009D2C55" w:rsidRDefault="00E7005B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Experience with DLP Encryption technologies and </w:t>
      </w:r>
      <w:r w:rsidR="00E14E0E" w:rsidRPr="009D2C55">
        <w:rPr>
          <w:rFonts w:ascii="Times New Roman" w:hAnsi="Times New Roman" w:cs="Times New Roman"/>
          <w:sz w:val="22"/>
          <w:szCs w:val="22"/>
        </w:rPr>
        <w:t>advanced troubleshooting techniques.</w:t>
      </w:r>
    </w:p>
    <w:p w14:paraId="4D500FD2" w14:textId="68B03A17" w:rsidR="000777AA" w:rsidRPr="009D2C55" w:rsidRDefault="008C03A1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Experience in Data Classification, Data Discovery</w:t>
      </w:r>
      <w:r w:rsidR="00F2721E" w:rsidRPr="009D2C55">
        <w:rPr>
          <w:rFonts w:ascii="Times New Roman" w:hAnsi="Times New Roman" w:cs="Times New Roman"/>
          <w:sz w:val="22"/>
          <w:szCs w:val="22"/>
        </w:rPr>
        <w:t xml:space="preserve">, CASB solution </w:t>
      </w:r>
      <w:r w:rsidR="00C25680" w:rsidRPr="009D2C55">
        <w:rPr>
          <w:rFonts w:ascii="Times New Roman" w:hAnsi="Times New Roman" w:cs="Times New Roman"/>
          <w:sz w:val="22"/>
          <w:szCs w:val="22"/>
        </w:rPr>
        <w:t>and encryption.</w:t>
      </w:r>
    </w:p>
    <w:p w14:paraId="3976A38C" w14:textId="2DE42303" w:rsidR="00D51DDE" w:rsidRPr="009D2C55" w:rsidRDefault="0BD0828B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Incident Management: Expert in managing the lifecycle of security incidents from detection to resolution, including containment, eradication, and recovery</w:t>
      </w:r>
      <w:r w:rsidR="00983266" w:rsidRPr="009D2C55">
        <w:rPr>
          <w:rFonts w:ascii="Times New Roman" w:hAnsi="Times New Roman" w:cs="Times New Roman"/>
          <w:sz w:val="22"/>
          <w:szCs w:val="22"/>
        </w:rPr>
        <w:t>.</w:t>
      </w:r>
    </w:p>
    <w:p w14:paraId="4652E3B3" w14:textId="0D03FD16" w:rsidR="00131E36" w:rsidRPr="009D2C55" w:rsidRDefault="00131E36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Experience with </w:t>
      </w:r>
      <w:r w:rsidR="004B1715" w:rsidRPr="009D2C55">
        <w:rPr>
          <w:rFonts w:ascii="Times New Roman" w:hAnsi="Times New Roman" w:cs="Times New Roman"/>
          <w:sz w:val="22"/>
          <w:szCs w:val="22"/>
        </w:rPr>
        <w:t>AWS, Google Cloud Platform</w:t>
      </w:r>
      <w:r w:rsidR="003C306B" w:rsidRPr="009D2C55">
        <w:rPr>
          <w:rFonts w:ascii="Times New Roman" w:hAnsi="Times New Roman" w:cs="Times New Roman"/>
          <w:sz w:val="22"/>
          <w:szCs w:val="22"/>
        </w:rPr>
        <w:t>.</w:t>
      </w:r>
    </w:p>
    <w:p w14:paraId="6EC09381" w14:textId="77777777" w:rsidR="007248B6" w:rsidRPr="009D2C55" w:rsidRDefault="00983266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Experience </w:t>
      </w:r>
      <w:r w:rsidR="00313C15" w:rsidRPr="009D2C55">
        <w:rPr>
          <w:rFonts w:ascii="Times New Roman" w:hAnsi="Times New Roman" w:cs="Times New Roman"/>
          <w:sz w:val="22"/>
          <w:szCs w:val="22"/>
        </w:rPr>
        <w:t>with configuring and deploying SIEM</w:t>
      </w:r>
      <w:r w:rsidR="00032FA9" w:rsidRPr="009D2C55">
        <w:rPr>
          <w:rFonts w:ascii="Times New Roman" w:hAnsi="Times New Roman" w:cs="Times New Roman"/>
          <w:sz w:val="22"/>
          <w:szCs w:val="22"/>
        </w:rPr>
        <w:t>, SOAR, Log forwar</w:t>
      </w:r>
      <w:r w:rsidR="00F779AF" w:rsidRPr="009D2C55">
        <w:rPr>
          <w:rFonts w:ascii="Times New Roman" w:hAnsi="Times New Roman" w:cs="Times New Roman"/>
          <w:sz w:val="22"/>
          <w:szCs w:val="22"/>
        </w:rPr>
        <w:t>ders.</w:t>
      </w:r>
    </w:p>
    <w:p w14:paraId="746E3E01" w14:textId="7C49DDF8" w:rsidR="005E059C" w:rsidRPr="009D2C55" w:rsidRDefault="005E059C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Experience with Network, Memory and </w:t>
      </w:r>
      <w:r w:rsidR="00612F55" w:rsidRPr="009D2C55">
        <w:rPr>
          <w:rFonts w:ascii="Times New Roman" w:hAnsi="Times New Roman" w:cs="Times New Roman"/>
          <w:sz w:val="22"/>
          <w:szCs w:val="22"/>
        </w:rPr>
        <w:t xml:space="preserve">Malware </w:t>
      </w:r>
      <w:r w:rsidR="002D5A39" w:rsidRPr="009D2C55">
        <w:rPr>
          <w:rFonts w:ascii="Times New Roman" w:hAnsi="Times New Roman" w:cs="Times New Roman"/>
          <w:sz w:val="22"/>
          <w:szCs w:val="22"/>
        </w:rPr>
        <w:t>Investigation.</w:t>
      </w:r>
    </w:p>
    <w:p w14:paraId="13CA4B20" w14:textId="388C05A0" w:rsidR="001C5D51" w:rsidRPr="009D2C55" w:rsidRDefault="001C5D51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Configured Detection, Prevention and sensor policies to generate alerts.</w:t>
      </w:r>
    </w:p>
    <w:p w14:paraId="5DC0884C" w14:textId="3088F780" w:rsidR="0072157B" w:rsidRPr="009D2C55" w:rsidRDefault="7B90FB48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Experience with attacker tools, Tactics and Procedures</w:t>
      </w:r>
      <w:r w:rsidR="037A68F1" w:rsidRPr="009D2C55">
        <w:rPr>
          <w:rFonts w:ascii="Times New Roman" w:hAnsi="Times New Roman" w:cs="Times New Roman"/>
          <w:sz w:val="22"/>
          <w:szCs w:val="22"/>
        </w:rPr>
        <w:t xml:space="preserve">, and Indicators of </w:t>
      </w:r>
      <w:r w:rsidR="00212173" w:rsidRPr="009D2C55">
        <w:rPr>
          <w:rFonts w:ascii="Times New Roman" w:hAnsi="Times New Roman" w:cs="Times New Roman"/>
          <w:sz w:val="22"/>
          <w:szCs w:val="22"/>
        </w:rPr>
        <w:t>Compromise (</w:t>
      </w:r>
      <w:r w:rsidR="037A68F1" w:rsidRPr="009D2C55">
        <w:rPr>
          <w:rFonts w:ascii="Times New Roman" w:hAnsi="Times New Roman" w:cs="Times New Roman"/>
          <w:sz w:val="22"/>
          <w:szCs w:val="22"/>
        </w:rPr>
        <w:t>IOCs)</w:t>
      </w:r>
    </w:p>
    <w:p w14:paraId="7C75FC78" w14:textId="34687C68" w:rsidR="0072157B" w:rsidRPr="009D2C55" w:rsidRDefault="3FBDF64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Experience with vulnerability </w:t>
      </w:r>
      <w:r w:rsidR="1D15B726" w:rsidRPr="009D2C55">
        <w:rPr>
          <w:rFonts w:ascii="Times New Roman" w:hAnsi="Times New Roman" w:cs="Times New Roman"/>
          <w:sz w:val="22"/>
          <w:szCs w:val="22"/>
        </w:rPr>
        <w:t>scanning (</w:t>
      </w:r>
      <w:r w:rsidRPr="009D2C55">
        <w:rPr>
          <w:rFonts w:ascii="Times New Roman" w:hAnsi="Times New Roman" w:cs="Times New Roman"/>
          <w:sz w:val="22"/>
          <w:szCs w:val="22"/>
        </w:rPr>
        <w:t xml:space="preserve">using </w:t>
      </w:r>
      <w:r w:rsidR="00D21132" w:rsidRPr="009D2C55">
        <w:rPr>
          <w:rFonts w:ascii="Times New Roman" w:hAnsi="Times New Roman" w:cs="Times New Roman"/>
          <w:sz w:val="22"/>
          <w:szCs w:val="22"/>
        </w:rPr>
        <w:t xml:space="preserve">Nessus, </w:t>
      </w:r>
      <w:proofErr w:type="spellStart"/>
      <w:r w:rsidR="00D21132" w:rsidRPr="009D2C55">
        <w:rPr>
          <w:rFonts w:ascii="Times New Roman" w:hAnsi="Times New Roman" w:cs="Times New Roman"/>
          <w:sz w:val="22"/>
          <w:szCs w:val="22"/>
        </w:rPr>
        <w:t>Qualys</w:t>
      </w:r>
      <w:proofErr w:type="spellEnd"/>
      <w:r w:rsidR="00322BEE" w:rsidRPr="009D2C55">
        <w:rPr>
          <w:rFonts w:ascii="Times New Roman" w:hAnsi="Times New Roman" w:cs="Times New Roman"/>
          <w:sz w:val="22"/>
          <w:szCs w:val="22"/>
        </w:rPr>
        <w:t>,</w:t>
      </w:r>
      <w:r w:rsidRPr="009D2C55">
        <w:rPr>
          <w:rFonts w:ascii="Times New Roman" w:hAnsi="Times New Roman" w:cs="Times New Roman"/>
          <w:sz w:val="22"/>
          <w:szCs w:val="22"/>
        </w:rPr>
        <w:t xml:space="preserve"> WebInspect, </w:t>
      </w:r>
      <w:proofErr w:type="spellStart"/>
      <w:r w:rsidRPr="009D2C55">
        <w:rPr>
          <w:rFonts w:ascii="Times New Roman" w:hAnsi="Times New Roman" w:cs="Times New Roman"/>
          <w:sz w:val="22"/>
          <w:szCs w:val="22"/>
        </w:rPr>
        <w:t>Nexpose</w:t>
      </w:r>
      <w:proofErr w:type="spellEnd"/>
      <w:r w:rsidRPr="009D2C55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9D2C55">
        <w:rPr>
          <w:rFonts w:ascii="Times New Roman" w:hAnsi="Times New Roman" w:cs="Times New Roman"/>
          <w:sz w:val="22"/>
          <w:szCs w:val="22"/>
        </w:rPr>
        <w:t>Nmap</w:t>
      </w:r>
      <w:proofErr w:type="spellEnd"/>
      <w:r w:rsidRPr="009D2C55">
        <w:rPr>
          <w:rFonts w:ascii="Times New Roman" w:hAnsi="Times New Roman" w:cs="Times New Roman"/>
          <w:sz w:val="22"/>
          <w:szCs w:val="22"/>
        </w:rPr>
        <w:t xml:space="preserve">) and SIEM environment monitoring (by </w:t>
      </w:r>
      <w:proofErr w:type="spellStart"/>
      <w:r w:rsidRPr="009D2C55">
        <w:rPr>
          <w:rFonts w:ascii="Times New Roman" w:hAnsi="Times New Roman" w:cs="Times New Roman"/>
          <w:sz w:val="22"/>
          <w:szCs w:val="22"/>
        </w:rPr>
        <w:t>Splunk</w:t>
      </w:r>
      <w:proofErr w:type="spellEnd"/>
      <w:r w:rsidR="002F60B8" w:rsidRPr="009D2C5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2F60B8" w:rsidRPr="009D2C55">
        <w:rPr>
          <w:rFonts w:ascii="Times New Roman" w:hAnsi="Times New Roman" w:cs="Times New Roman"/>
          <w:sz w:val="22"/>
          <w:szCs w:val="22"/>
        </w:rPr>
        <w:t>QRadar</w:t>
      </w:r>
      <w:proofErr w:type="spellEnd"/>
      <w:r w:rsidR="002F60B8" w:rsidRPr="009D2C55">
        <w:rPr>
          <w:rFonts w:ascii="Times New Roman" w:hAnsi="Times New Roman" w:cs="Times New Roman"/>
          <w:sz w:val="22"/>
          <w:szCs w:val="22"/>
        </w:rPr>
        <w:t xml:space="preserve">, </w:t>
      </w:r>
      <w:r w:rsidR="003D6938" w:rsidRPr="009D2C55">
        <w:rPr>
          <w:rFonts w:ascii="Times New Roman" w:hAnsi="Times New Roman" w:cs="Times New Roman"/>
          <w:sz w:val="22"/>
          <w:szCs w:val="22"/>
        </w:rPr>
        <w:t>Google SecOps</w:t>
      </w:r>
      <w:r w:rsidR="00243771" w:rsidRPr="009D2C55">
        <w:rPr>
          <w:rFonts w:ascii="Times New Roman" w:hAnsi="Times New Roman" w:cs="Times New Roman"/>
          <w:sz w:val="22"/>
          <w:szCs w:val="22"/>
        </w:rPr>
        <w:t>)</w:t>
      </w:r>
    </w:p>
    <w:p w14:paraId="51EDFB3D" w14:textId="414CCE75" w:rsidR="0072157B" w:rsidRPr="009D2C55" w:rsidRDefault="5A2D7897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Threat </w:t>
      </w:r>
      <w:r w:rsidR="00212173" w:rsidRPr="009D2C55">
        <w:rPr>
          <w:rFonts w:ascii="Times New Roman" w:hAnsi="Times New Roman" w:cs="Times New Roman"/>
          <w:sz w:val="22"/>
          <w:szCs w:val="22"/>
        </w:rPr>
        <w:t>Intelligence: Ability</w:t>
      </w:r>
      <w:r w:rsidRPr="009D2C55">
        <w:rPr>
          <w:rFonts w:ascii="Times New Roman" w:hAnsi="Times New Roman" w:cs="Times New Roman"/>
          <w:sz w:val="22"/>
          <w:szCs w:val="22"/>
        </w:rPr>
        <w:t xml:space="preserve"> to gather, analyze, and apply threat intelligence to anticipate and mitigate potential security threats.</w:t>
      </w:r>
    </w:p>
    <w:p w14:paraId="41178A25" w14:textId="287236FB" w:rsidR="0072157B" w:rsidRPr="009D2C55" w:rsidRDefault="3FBDF64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Provided Security Awareness and Training about phishing attacks to educate users about malicious emails.</w:t>
      </w:r>
    </w:p>
    <w:p w14:paraId="4F29B328" w14:textId="2D79A4D8" w:rsidR="0072157B" w:rsidRPr="009D2C55" w:rsidRDefault="5FA0BF9A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Digital Forensics: Proficient in conducting forensic investigations, including data recovery, malware analysis, and root cause analysis.</w:t>
      </w:r>
    </w:p>
    <w:p w14:paraId="06A7500B" w14:textId="0CEECAD1" w:rsidR="0072157B" w:rsidRPr="009D2C55" w:rsidRDefault="07DE563F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Scripting experience: </w:t>
      </w:r>
      <w:r w:rsidR="4DACBD11" w:rsidRPr="009D2C55">
        <w:rPr>
          <w:rFonts w:ascii="Times New Roman" w:hAnsi="Times New Roman" w:cs="Times New Roman"/>
          <w:sz w:val="22"/>
          <w:szCs w:val="22"/>
        </w:rPr>
        <w:t xml:space="preserve">Python, Perl, Slingshot, </w:t>
      </w:r>
      <w:r w:rsidR="0E95C64E" w:rsidRPr="009D2C55">
        <w:rPr>
          <w:rFonts w:ascii="Times New Roman" w:hAnsi="Times New Roman" w:cs="Times New Roman"/>
          <w:sz w:val="22"/>
          <w:szCs w:val="22"/>
        </w:rPr>
        <w:t>Bash, PowerShell</w:t>
      </w:r>
    </w:p>
    <w:p w14:paraId="3F50C96C" w14:textId="13932CB5" w:rsidR="0072157B" w:rsidRPr="009D2C55" w:rsidRDefault="62382B17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Vulnerability </w:t>
      </w:r>
      <w:r w:rsidR="008348FE" w:rsidRPr="009D2C55">
        <w:rPr>
          <w:rFonts w:ascii="Times New Roman" w:hAnsi="Times New Roman" w:cs="Times New Roman"/>
          <w:sz w:val="22"/>
          <w:szCs w:val="22"/>
        </w:rPr>
        <w:t>Management: Experience</w:t>
      </w:r>
      <w:r w:rsidRPr="009D2C55">
        <w:rPr>
          <w:rFonts w:ascii="Times New Roman" w:hAnsi="Times New Roman" w:cs="Times New Roman"/>
          <w:sz w:val="22"/>
          <w:szCs w:val="22"/>
        </w:rPr>
        <w:t xml:space="preserve"> in conducting vulnerability assessments, penetration testing, and risk management.</w:t>
      </w:r>
    </w:p>
    <w:p w14:paraId="140C25ED" w14:textId="61CF8CD7" w:rsidR="0072157B" w:rsidRPr="009D2C55" w:rsidRDefault="3FBDF64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Attack Surface Management with </w:t>
      </w:r>
      <w:proofErr w:type="spellStart"/>
      <w:r w:rsidRPr="009D2C55">
        <w:rPr>
          <w:rFonts w:ascii="Times New Roman" w:hAnsi="Times New Roman" w:cs="Times New Roman"/>
          <w:sz w:val="22"/>
          <w:szCs w:val="22"/>
        </w:rPr>
        <w:t>CyCognito</w:t>
      </w:r>
      <w:proofErr w:type="spellEnd"/>
    </w:p>
    <w:p w14:paraId="19366197" w14:textId="4A1C7879" w:rsidR="0072157B" w:rsidRPr="009D2C55" w:rsidRDefault="3FBDF64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Endpoint Detection and Response</w:t>
      </w:r>
    </w:p>
    <w:p w14:paraId="5AD25129" w14:textId="0D94E956" w:rsidR="0072157B" w:rsidRPr="009D2C55" w:rsidRDefault="3FBDF64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Supported ISO 27001, PCI DSS.</w:t>
      </w:r>
    </w:p>
    <w:p w14:paraId="700A758C" w14:textId="77E3CC97" w:rsidR="0072157B" w:rsidRPr="009D2C55" w:rsidRDefault="3FBDF64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Performs network and host DLP monitoring and logging.</w:t>
      </w:r>
    </w:p>
    <w:p w14:paraId="04D4F7AB" w14:textId="05C200E7" w:rsidR="0072157B" w:rsidRPr="009D2C55" w:rsidRDefault="008BDFA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SIEM &amp; Monitoring: Advanced skills in configuring and using SIEM tools such as </w:t>
      </w:r>
      <w:proofErr w:type="spellStart"/>
      <w:r w:rsidRPr="009D2C55">
        <w:rPr>
          <w:rFonts w:ascii="Times New Roman" w:hAnsi="Times New Roman" w:cs="Times New Roman"/>
          <w:sz w:val="22"/>
          <w:szCs w:val="22"/>
        </w:rPr>
        <w:t>Splunk</w:t>
      </w:r>
      <w:proofErr w:type="spellEnd"/>
      <w:r w:rsidRPr="009D2C55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9D2C55">
        <w:rPr>
          <w:rFonts w:ascii="Times New Roman" w:hAnsi="Times New Roman" w:cs="Times New Roman"/>
          <w:sz w:val="22"/>
          <w:szCs w:val="22"/>
        </w:rPr>
        <w:t>QRadar</w:t>
      </w:r>
      <w:proofErr w:type="spellEnd"/>
      <w:r w:rsidRPr="009D2C55">
        <w:rPr>
          <w:rFonts w:ascii="Times New Roman" w:hAnsi="Times New Roman" w:cs="Times New Roman"/>
          <w:sz w:val="22"/>
          <w:szCs w:val="22"/>
        </w:rPr>
        <w:t xml:space="preserve"> for threat detection and analysis.</w:t>
      </w:r>
    </w:p>
    <w:p w14:paraId="1E90ED67" w14:textId="4B90855D" w:rsidR="0072157B" w:rsidRPr="009D2C55" w:rsidRDefault="3FBDF64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Monitoring and responding to alerts that generated from SPLUNK. </w:t>
      </w:r>
    </w:p>
    <w:p w14:paraId="3CB12560" w14:textId="028B6AFC" w:rsidR="0072157B" w:rsidRPr="009D2C55" w:rsidRDefault="3FBDF64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Familiar with VMware and other Virtual Machine Applications.</w:t>
      </w:r>
    </w:p>
    <w:p w14:paraId="29F827FB" w14:textId="2A267365" w:rsidR="0072157B" w:rsidRPr="009D2C55" w:rsidRDefault="143C798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Deep experience</w:t>
      </w:r>
      <w:r w:rsidR="3FBDF643" w:rsidRPr="009D2C55">
        <w:rPr>
          <w:rFonts w:ascii="Times New Roman" w:hAnsi="Times New Roman" w:cs="Times New Roman"/>
          <w:sz w:val="22"/>
          <w:szCs w:val="22"/>
        </w:rPr>
        <w:t xml:space="preserve"> with </w:t>
      </w:r>
      <w:r w:rsidR="34F8A019" w:rsidRPr="009D2C55">
        <w:rPr>
          <w:rFonts w:ascii="Times New Roman" w:hAnsi="Times New Roman" w:cs="Times New Roman"/>
          <w:sz w:val="22"/>
          <w:szCs w:val="22"/>
        </w:rPr>
        <w:t>access/application/system log analysis and</w:t>
      </w:r>
      <w:r w:rsidR="3FBDF643" w:rsidRPr="009D2C55">
        <w:rPr>
          <w:rFonts w:ascii="Times New Roman" w:hAnsi="Times New Roman" w:cs="Times New Roman"/>
          <w:sz w:val="22"/>
          <w:szCs w:val="22"/>
        </w:rPr>
        <w:t xml:space="preserve"> network hardware and software devices such as Firewalls, Switches, Routers, IDS/IPS, and LANs.</w:t>
      </w:r>
    </w:p>
    <w:p w14:paraId="2938F99D" w14:textId="5EC06182" w:rsidR="0072157B" w:rsidRPr="009D2C55" w:rsidRDefault="1ADA5E6D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Regulatory </w:t>
      </w:r>
      <w:r w:rsidR="145FB444" w:rsidRPr="009D2C55">
        <w:rPr>
          <w:rFonts w:ascii="Times New Roman" w:hAnsi="Times New Roman" w:cs="Times New Roman"/>
          <w:sz w:val="22"/>
          <w:szCs w:val="22"/>
        </w:rPr>
        <w:t>Compliance: Knowledgeable</w:t>
      </w:r>
      <w:r w:rsidRPr="009D2C55">
        <w:rPr>
          <w:rFonts w:ascii="Times New Roman" w:hAnsi="Times New Roman" w:cs="Times New Roman"/>
          <w:sz w:val="22"/>
          <w:szCs w:val="22"/>
        </w:rPr>
        <w:t xml:space="preserve"> in compliance with regulations like HIPAA, PCI-DSS, and how they impact incident response practices.</w:t>
      </w:r>
    </w:p>
    <w:p w14:paraId="10E9BD86" w14:textId="5D842F18" w:rsidR="0072157B" w:rsidRPr="009D2C55" w:rsidRDefault="3FBDF64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Excellent verbal communication and writing skills.</w:t>
      </w:r>
    </w:p>
    <w:p w14:paraId="032E452C" w14:textId="6A7EDEBA" w:rsidR="0072157B" w:rsidRPr="009D2C55" w:rsidRDefault="21B5333C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Communication &amp; Reporting: Effective in communicating findings to stakeholders and preparing comprehensive incident reports and documentation.</w:t>
      </w:r>
    </w:p>
    <w:p w14:paraId="09A4574A" w14:textId="7B4E07A6" w:rsidR="008D0472" w:rsidRDefault="009D2C55" w:rsidP="009D2C55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D2C55">
        <w:rPr>
          <w:rFonts w:ascii="Times New Roman" w:eastAsia="Calibri" w:hAnsi="Times New Roman" w:cs="Times New Roman"/>
          <w:sz w:val="22"/>
          <w:szCs w:val="22"/>
        </w:rPr>
        <w:br/>
      </w:r>
      <w:r w:rsidR="00091062" w:rsidRPr="00091062">
        <w:rPr>
          <w:rFonts w:ascii="Times New Roman" w:hAnsi="Times New Roman" w:cs="Times New Roman"/>
          <w:b/>
          <w:bCs/>
          <w:sz w:val="22"/>
          <w:szCs w:val="22"/>
        </w:rPr>
        <w:t xml:space="preserve">My role and responsibilities </w:t>
      </w:r>
      <w:r w:rsidR="00EE536B">
        <w:rPr>
          <w:rFonts w:ascii="Times New Roman" w:hAnsi="Times New Roman" w:cs="Times New Roman"/>
          <w:b/>
          <w:bCs/>
          <w:sz w:val="22"/>
          <w:szCs w:val="22"/>
        </w:rPr>
        <w:t xml:space="preserve">as </w:t>
      </w:r>
      <w:r w:rsidR="007967A0">
        <w:rPr>
          <w:rFonts w:ascii="Times New Roman" w:hAnsi="Times New Roman" w:cs="Times New Roman"/>
          <w:b/>
          <w:bCs/>
          <w:sz w:val="22"/>
          <w:szCs w:val="22"/>
        </w:rPr>
        <w:t xml:space="preserve">Symantec </w:t>
      </w:r>
      <w:r w:rsidR="00091062" w:rsidRPr="00091062">
        <w:rPr>
          <w:rFonts w:ascii="Times New Roman" w:hAnsi="Times New Roman" w:cs="Times New Roman"/>
          <w:b/>
          <w:bCs/>
          <w:sz w:val="22"/>
          <w:szCs w:val="22"/>
        </w:rPr>
        <w:t>DLP system administrator, and event analyst</w:t>
      </w:r>
    </w:p>
    <w:p w14:paraId="7F77DF48" w14:textId="4326CFCD" w:rsidR="007B2ADD" w:rsidRPr="007B2ADD" w:rsidRDefault="007B2ADD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have </w:t>
      </w:r>
      <w:r w:rsidR="00AF02ED">
        <w:rPr>
          <w:rFonts w:ascii="Times New Roman" w:hAnsi="Times New Roman" w:cs="Times New Roman"/>
          <w:sz w:val="22"/>
          <w:szCs w:val="22"/>
        </w:rPr>
        <w:t>8</w:t>
      </w:r>
      <w:r>
        <w:rPr>
          <w:rFonts w:ascii="Times New Roman" w:hAnsi="Times New Roman" w:cs="Times New Roman"/>
          <w:sz w:val="22"/>
          <w:szCs w:val="22"/>
        </w:rPr>
        <w:t xml:space="preserve"> years of experience administering and managing the Symantec DLP tool.</w:t>
      </w:r>
    </w:p>
    <w:p w14:paraId="1FFC259F" w14:textId="77777777" w:rsidR="00091062" w:rsidRDefault="0009106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I deploy and maintain the tool by troubleshooting issues, applying patches </w:t>
      </w:r>
    </w:p>
    <w:p w14:paraId="3DC6B5C1" w14:textId="0CA21685" w:rsidR="00293C37" w:rsidRDefault="00F04877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implement and confi</w:t>
      </w:r>
      <w:r w:rsidR="00746FCA">
        <w:rPr>
          <w:rFonts w:ascii="Times New Roman" w:hAnsi="Times New Roman" w:cs="Times New Roman"/>
          <w:sz w:val="22"/>
          <w:szCs w:val="22"/>
        </w:rPr>
        <w:t xml:space="preserve">gure </w:t>
      </w:r>
      <w:r w:rsidR="00986F2B">
        <w:rPr>
          <w:rFonts w:ascii="Times New Roman" w:hAnsi="Times New Roman" w:cs="Times New Roman"/>
          <w:sz w:val="22"/>
          <w:szCs w:val="22"/>
        </w:rPr>
        <w:t xml:space="preserve">Symantec </w:t>
      </w:r>
      <w:r w:rsidR="00746FCA">
        <w:rPr>
          <w:rFonts w:ascii="Times New Roman" w:hAnsi="Times New Roman" w:cs="Times New Roman"/>
          <w:sz w:val="22"/>
          <w:szCs w:val="22"/>
        </w:rPr>
        <w:t>DLP Network</w:t>
      </w:r>
      <w:r w:rsidR="007B2ADD">
        <w:rPr>
          <w:rFonts w:ascii="Times New Roman" w:hAnsi="Times New Roman" w:cs="Times New Roman"/>
          <w:sz w:val="22"/>
          <w:szCs w:val="22"/>
        </w:rPr>
        <w:t>,</w:t>
      </w:r>
      <w:r w:rsidR="00C0063B">
        <w:rPr>
          <w:rFonts w:ascii="Times New Roman" w:hAnsi="Times New Roman" w:cs="Times New Roman"/>
          <w:sz w:val="22"/>
          <w:szCs w:val="22"/>
        </w:rPr>
        <w:t xml:space="preserve"> Email and Endpoint </w:t>
      </w:r>
      <w:r w:rsidR="00746FCA">
        <w:rPr>
          <w:rFonts w:ascii="Times New Roman" w:hAnsi="Times New Roman" w:cs="Times New Roman"/>
          <w:sz w:val="22"/>
          <w:szCs w:val="22"/>
        </w:rPr>
        <w:t>solution.</w:t>
      </w:r>
    </w:p>
    <w:p w14:paraId="56AECFF0" w14:textId="7209638C" w:rsidR="00211B54" w:rsidRDefault="00CF0716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manage the </w:t>
      </w:r>
      <w:r w:rsidR="00746148">
        <w:rPr>
          <w:rFonts w:ascii="Times New Roman" w:hAnsi="Times New Roman" w:cs="Times New Roman"/>
          <w:sz w:val="22"/>
          <w:szCs w:val="22"/>
        </w:rPr>
        <w:t>Enforce, and</w:t>
      </w:r>
      <w:r>
        <w:rPr>
          <w:rFonts w:ascii="Times New Roman" w:hAnsi="Times New Roman" w:cs="Times New Roman"/>
          <w:sz w:val="22"/>
          <w:szCs w:val="22"/>
        </w:rPr>
        <w:t xml:space="preserve"> detection </w:t>
      </w:r>
      <w:r w:rsidR="00951886">
        <w:rPr>
          <w:rFonts w:ascii="Times New Roman" w:hAnsi="Times New Roman" w:cs="Times New Roman"/>
          <w:sz w:val="22"/>
          <w:szCs w:val="22"/>
        </w:rPr>
        <w:t>servers</w:t>
      </w:r>
      <w:r w:rsidR="00C02E6D">
        <w:rPr>
          <w:rFonts w:ascii="Times New Roman" w:hAnsi="Times New Roman" w:cs="Times New Roman"/>
          <w:sz w:val="22"/>
          <w:szCs w:val="22"/>
        </w:rPr>
        <w:t xml:space="preserve"> by deploying policies. </w:t>
      </w:r>
    </w:p>
    <w:p w14:paraId="53DF3C9F" w14:textId="7ED97A82" w:rsidR="005C760A" w:rsidRPr="00505445" w:rsidRDefault="00DF664F" w:rsidP="0050544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Configured</w:t>
      </w:r>
      <w:r w:rsidR="00CF530B">
        <w:rPr>
          <w:rFonts w:ascii="Times New Roman" w:hAnsi="Times New Roman" w:cs="Times New Roman"/>
          <w:sz w:val="22"/>
          <w:szCs w:val="22"/>
        </w:rPr>
        <w:t xml:space="preserve"> Symantec </w:t>
      </w:r>
      <w:proofErr w:type="spellStart"/>
      <w:r>
        <w:rPr>
          <w:rFonts w:ascii="Times New Roman" w:hAnsi="Times New Roman" w:cs="Times New Roman"/>
          <w:sz w:val="22"/>
          <w:szCs w:val="22"/>
        </w:rPr>
        <w:t>CloudSoc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468FC">
        <w:rPr>
          <w:rFonts w:ascii="Times New Roman" w:hAnsi="Times New Roman" w:cs="Times New Roman"/>
          <w:sz w:val="22"/>
          <w:szCs w:val="22"/>
        </w:rPr>
        <w:t>porta</w:t>
      </w:r>
      <w:r w:rsidR="00505445">
        <w:rPr>
          <w:rFonts w:ascii="Times New Roman" w:hAnsi="Times New Roman" w:cs="Times New Roman"/>
          <w:sz w:val="22"/>
          <w:szCs w:val="22"/>
        </w:rPr>
        <w:t>l.</w:t>
      </w:r>
    </w:p>
    <w:p w14:paraId="76CEE4B5" w14:textId="20185FF8" w:rsidR="009538B2" w:rsidRDefault="009538B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Create policies to prevent all types of file formats from </w:t>
      </w:r>
      <w:r w:rsidR="00770F01">
        <w:rPr>
          <w:rFonts w:ascii="Times New Roman" w:hAnsi="Times New Roman" w:cs="Times New Roman"/>
          <w:sz w:val="22"/>
          <w:szCs w:val="22"/>
        </w:rPr>
        <w:t xml:space="preserve">being copied to USB , </w:t>
      </w:r>
      <w:r w:rsidR="0013070C">
        <w:rPr>
          <w:rFonts w:ascii="Times New Roman" w:hAnsi="Times New Roman" w:cs="Times New Roman"/>
          <w:sz w:val="22"/>
          <w:szCs w:val="22"/>
        </w:rPr>
        <w:t xml:space="preserve">being printed and faxed. </w:t>
      </w:r>
    </w:p>
    <w:p w14:paraId="59F5C4E1" w14:textId="4BDB2FF9" w:rsidR="00A12B09" w:rsidRDefault="00A12B09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Manage LDAP </w:t>
      </w:r>
      <w:r w:rsidR="0082083E">
        <w:rPr>
          <w:rFonts w:ascii="Times New Roman" w:hAnsi="Times New Roman" w:cs="Times New Roman"/>
          <w:sz w:val="22"/>
          <w:szCs w:val="22"/>
        </w:rPr>
        <w:t xml:space="preserve">to create </w:t>
      </w:r>
      <w:r w:rsidR="00A27B32">
        <w:rPr>
          <w:rFonts w:ascii="Times New Roman" w:hAnsi="Times New Roman" w:cs="Times New Roman"/>
          <w:sz w:val="22"/>
          <w:szCs w:val="22"/>
        </w:rPr>
        <w:t xml:space="preserve"> </w:t>
      </w:r>
      <w:r w:rsidR="0082083E">
        <w:rPr>
          <w:rFonts w:ascii="Times New Roman" w:hAnsi="Times New Roman" w:cs="Times New Roman"/>
          <w:sz w:val="22"/>
          <w:szCs w:val="22"/>
        </w:rPr>
        <w:t xml:space="preserve"> groups to apply policies. </w:t>
      </w:r>
    </w:p>
    <w:p w14:paraId="78BD9F06" w14:textId="4BB277F3" w:rsidR="00746148" w:rsidRDefault="000616B3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Experience locating </w:t>
      </w:r>
      <w:r w:rsidR="001A0F92">
        <w:rPr>
          <w:rFonts w:ascii="Times New Roman" w:hAnsi="Times New Roman" w:cs="Times New Roman"/>
          <w:sz w:val="22"/>
          <w:szCs w:val="22"/>
        </w:rPr>
        <w:t xml:space="preserve">confidential data </w:t>
      </w:r>
      <w:r w:rsidR="003B79CC">
        <w:rPr>
          <w:rFonts w:ascii="Times New Roman" w:hAnsi="Times New Roman" w:cs="Times New Roman"/>
          <w:sz w:val="22"/>
          <w:szCs w:val="22"/>
        </w:rPr>
        <w:t xml:space="preserve">on </w:t>
      </w:r>
      <w:proofErr w:type="spellStart"/>
      <w:r w:rsidR="003B79CC">
        <w:rPr>
          <w:rFonts w:ascii="Times New Roman" w:hAnsi="Times New Roman" w:cs="Times New Roman"/>
          <w:sz w:val="22"/>
          <w:szCs w:val="22"/>
        </w:rPr>
        <w:t>prem</w:t>
      </w:r>
      <w:proofErr w:type="spellEnd"/>
      <w:r w:rsidR="003B79CC">
        <w:rPr>
          <w:rFonts w:ascii="Times New Roman" w:hAnsi="Times New Roman" w:cs="Times New Roman"/>
          <w:sz w:val="22"/>
          <w:szCs w:val="22"/>
        </w:rPr>
        <w:t xml:space="preserve"> and in the cloud.</w:t>
      </w:r>
    </w:p>
    <w:p w14:paraId="028D4093" w14:textId="176FD7C8" w:rsidR="00C02E6D" w:rsidRPr="00C02E6D" w:rsidRDefault="00872ADE" w:rsidP="00C02E6D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have experience in integrating Symantec DLP with </w:t>
      </w:r>
      <w:r w:rsidR="00633A6C">
        <w:rPr>
          <w:rFonts w:ascii="Times New Roman" w:hAnsi="Times New Roman" w:cs="Times New Roman"/>
          <w:sz w:val="22"/>
          <w:szCs w:val="22"/>
        </w:rPr>
        <w:t>D</w:t>
      </w:r>
      <w:r w:rsidR="00B9468C">
        <w:rPr>
          <w:rFonts w:ascii="Times New Roman" w:hAnsi="Times New Roman" w:cs="Times New Roman"/>
          <w:sz w:val="22"/>
          <w:szCs w:val="22"/>
        </w:rPr>
        <w:t xml:space="preserve">LP REST API and other </w:t>
      </w:r>
      <w:r w:rsidR="000A5E75">
        <w:rPr>
          <w:rFonts w:ascii="Times New Roman" w:hAnsi="Times New Roman" w:cs="Times New Roman"/>
          <w:sz w:val="22"/>
          <w:szCs w:val="22"/>
        </w:rPr>
        <w:t>Symantec products</w:t>
      </w:r>
      <w:r w:rsidR="00D740AF">
        <w:rPr>
          <w:rFonts w:ascii="Times New Roman" w:hAnsi="Times New Roman" w:cs="Times New Roman"/>
          <w:sz w:val="22"/>
          <w:szCs w:val="22"/>
        </w:rPr>
        <w:t>.</w:t>
      </w:r>
    </w:p>
    <w:p w14:paraId="716B9ADC" w14:textId="77777777" w:rsidR="004E79E5" w:rsidRDefault="004E79E5" w:rsidP="004E79E5">
      <w:pPr>
        <w:pStyle w:val="ListParagraph"/>
        <w:numPr>
          <w:ilvl w:val="0"/>
          <w:numId w:val="9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 training materials and DLP systems and general security awareness and deliver DLP training to the IT team.</w:t>
      </w:r>
    </w:p>
    <w:p w14:paraId="4820E375" w14:textId="77777777" w:rsidR="004E79E5" w:rsidRDefault="004E79E5" w:rsidP="004E79E5">
      <w:pPr>
        <w:pStyle w:val="ListParagraph"/>
        <w:numPr>
          <w:ilvl w:val="0"/>
          <w:numId w:val="9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 support procedures and performance metrics reports.</w:t>
      </w:r>
    </w:p>
    <w:p w14:paraId="4CDDBB69" w14:textId="41785A2C" w:rsidR="004E79E5" w:rsidRDefault="00807D6D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Using the Symantec DLP tool to protect data </w:t>
      </w:r>
      <w:r w:rsidR="001C499B">
        <w:rPr>
          <w:rFonts w:ascii="Times New Roman" w:hAnsi="Times New Roman" w:cs="Times New Roman"/>
          <w:sz w:val="22"/>
          <w:szCs w:val="22"/>
        </w:rPr>
        <w:t xml:space="preserve">leaving through Email, Network and Endpoint. </w:t>
      </w:r>
    </w:p>
    <w:p w14:paraId="3947061B" w14:textId="46D55F96" w:rsidR="001C499B" w:rsidRDefault="00E632FF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Protect data leaving through AI </w:t>
      </w:r>
      <w:r w:rsidR="0031071C">
        <w:rPr>
          <w:rFonts w:ascii="Times New Roman" w:hAnsi="Times New Roman" w:cs="Times New Roman"/>
          <w:sz w:val="22"/>
          <w:szCs w:val="22"/>
        </w:rPr>
        <w:t>tools such as ChatGP</w:t>
      </w:r>
      <w:r w:rsidR="007B1F19">
        <w:rPr>
          <w:rFonts w:ascii="Times New Roman" w:hAnsi="Times New Roman" w:cs="Times New Roman"/>
          <w:sz w:val="22"/>
          <w:szCs w:val="22"/>
        </w:rPr>
        <w:t>T, and OpenAI.</w:t>
      </w:r>
    </w:p>
    <w:p w14:paraId="68C964A2" w14:textId="6D142B39" w:rsidR="00A62C6F" w:rsidRDefault="00A62C6F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Automated Clean up </w:t>
      </w:r>
      <w:r w:rsidR="00D55366">
        <w:rPr>
          <w:rFonts w:ascii="Times New Roman" w:hAnsi="Times New Roman" w:cs="Times New Roman"/>
          <w:sz w:val="22"/>
          <w:szCs w:val="22"/>
        </w:rPr>
        <w:t>of EDM data.</w:t>
      </w:r>
    </w:p>
    <w:p w14:paraId="6A9BBD19" w14:textId="6CE75E04" w:rsidR="00AD7054" w:rsidRDefault="00AD7054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Deploy the Symantec agents </w:t>
      </w:r>
      <w:r w:rsidR="009F53F7">
        <w:rPr>
          <w:rFonts w:ascii="Times New Roman" w:hAnsi="Times New Roman" w:cs="Times New Roman"/>
          <w:sz w:val="22"/>
          <w:szCs w:val="22"/>
        </w:rPr>
        <w:t>on Windows and MacOs.</w:t>
      </w:r>
    </w:p>
    <w:p w14:paraId="640A0DBF" w14:textId="28BE8624" w:rsidR="009F53F7" w:rsidRDefault="00B16ACF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Patching the</w:t>
      </w:r>
      <w:r w:rsidR="00941FE6">
        <w:rPr>
          <w:rFonts w:ascii="Times New Roman" w:hAnsi="Times New Roman" w:cs="Times New Roman"/>
          <w:sz w:val="22"/>
          <w:szCs w:val="22"/>
        </w:rPr>
        <w:t xml:space="preserve"> Oracle , Enforce and </w:t>
      </w:r>
      <w:r w:rsidR="00F13725">
        <w:rPr>
          <w:rFonts w:ascii="Times New Roman" w:hAnsi="Times New Roman" w:cs="Times New Roman"/>
          <w:sz w:val="22"/>
          <w:szCs w:val="22"/>
        </w:rPr>
        <w:t xml:space="preserve">Detection servers. </w:t>
      </w:r>
    </w:p>
    <w:p w14:paraId="75FD405D" w14:textId="665C30F2" w:rsidR="000364AB" w:rsidRPr="009D2C55" w:rsidRDefault="000364AB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Configured the ICAP </w:t>
      </w:r>
      <w:r w:rsidR="00695A31">
        <w:rPr>
          <w:rFonts w:ascii="Times New Roman" w:hAnsi="Times New Roman" w:cs="Times New Roman"/>
          <w:sz w:val="22"/>
          <w:szCs w:val="22"/>
        </w:rPr>
        <w:t xml:space="preserve">to </w:t>
      </w:r>
      <w:r w:rsidR="00247877">
        <w:rPr>
          <w:rFonts w:ascii="Times New Roman" w:hAnsi="Times New Roman" w:cs="Times New Roman"/>
          <w:sz w:val="22"/>
          <w:szCs w:val="22"/>
        </w:rPr>
        <w:t xml:space="preserve">inspect </w:t>
      </w:r>
      <w:r w:rsidR="00695A31">
        <w:rPr>
          <w:rFonts w:ascii="Times New Roman" w:hAnsi="Times New Roman" w:cs="Times New Roman"/>
          <w:sz w:val="22"/>
          <w:szCs w:val="22"/>
        </w:rPr>
        <w:t xml:space="preserve">the network traffic </w:t>
      </w:r>
      <w:r w:rsidR="008D0472">
        <w:rPr>
          <w:rFonts w:ascii="Times New Roman" w:hAnsi="Times New Roman" w:cs="Times New Roman"/>
          <w:sz w:val="22"/>
          <w:szCs w:val="22"/>
        </w:rPr>
        <w:t xml:space="preserve">from user space to the proxy. </w:t>
      </w:r>
    </w:p>
    <w:p w14:paraId="273C1456" w14:textId="129FD4DE" w:rsidR="00091062" w:rsidRPr="009D2C55" w:rsidRDefault="0009106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I create and deploy policies to protect sensitive data </w:t>
      </w:r>
      <w:r w:rsidR="009D2C55" w:rsidRPr="009D2C55">
        <w:rPr>
          <w:rFonts w:ascii="Times New Roman" w:hAnsi="Times New Roman" w:cs="Times New Roman"/>
          <w:sz w:val="22"/>
          <w:szCs w:val="22"/>
        </w:rPr>
        <w:t>(data</w:t>
      </w:r>
      <w:r w:rsidRPr="009D2C55">
        <w:rPr>
          <w:rFonts w:ascii="Times New Roman" w:hAnsi="Times New Roman" w:cs="Times New Roman"/>
          <w:sz w:val="22"/>
          <w:szCs w:val="22"/>
        </w:rPr>
        <w:t xml:space="preserve"> in Use</w:t>
      </w:r>
      <w:r w:rsidR="009D1D78">
        <w:rPr>
          <w:rFonts w:ascii="Times New Roman" w:hAnsi="Times New Roman" w:cs="Times New Roman"/>
          <w:sz w:val="22"/>
          <w:szCs w:val="22"/>
        </w:rPr>
        <w:t>,</w:t>
      </w:r>
      <w:r w:rsidRPr="009D2C55">
        <w:rPr>
          <w:rFonts w:ascii="Times New Roman" w:hAnsi="Times New Roman" w:cs="Times New Roman"/>
          <w:sz w:val="22"/>
          <w:szCs w:val="22"/>
        </w:rPr>
        <w:t xml:space="preserve"> data in </w:t>
      </w:r>
      <w:r w:rsidR="009D2C55" w:rsidRPr="009D2C55">
        <w:rPr>
          <w:rFonts w:ascii="Times New Roman" w:hAnsi="Times New Roman" w:cs="Times New Roman"/>
          <w:sz w:val="22"/>
          <w:szCs w:val="22"/>
        </w:rPr>
        <w:t xml:space="preserve">motion, </w:t>
      </w:r>
      <w:r w:rsidR="009D1D78">
        <w:rPr>
          <w:rFonts w:ascii="Times New Roman" w:hAnsi="Times New Roman" w:cs="Times New Roman"/>
          <w:sz w:val="22"/>
          <w:szCs w:val="22"/>
        </w:rPr>
        <w:t xml:space="preserve">and </w:t>
      </w:r>
      <w:r w:rsidR="009D2C55" w:rsidRPr="009D2C55">
        <w:rPr>
          <w:rFonts w:ascii="Times New Roman" w:hAnsi="Times New Roman" w:cs="Times New Roman"/>
          <w:sz w:val="22"/>
          <w:szCs w:val="22"/>
        </w:rPr>
        <w:t>data</w:t>
      </w:r>
      <w:r w:rsidRPr="009D2C55">
        <w:rPr>
          <w:rFonts w:ascii="Times New Roman" w:hAnsi="Times New Roman" w:cs="Times New Roman"/>
          <w:sz w:val="22"/>
          <w:szCs w:val="22"/>
        </w:rPr>
        <w:t xml:space="preserve"> at rest) including rules </w:t>
      </w:r>
      <w:r w:rsidR="005D0F6D">
        <w:rPr>
          <w:rFonts w:ascii="Times New Roman" w:hAnsi="Times New Roman" w:cs="Times New Roman"/>
          <w:sz w:val="22"/>
          <w:szCs w:val="22"/>
        </w:rPr>
        <w:t>to</w:t>
      </w:r>
      <w:r w:rsidRPr="009D2C55">
        <w:rPr>
          <w:rFonts w:ascii="Times New Roman" w:hAnsi="Times New Roman" w:cs="Times New Roman"/>
          <w:sz w:val="22"/>
          <w:szCs w:val="22"/>
        </w:rPr>
        <w:t xml:space="preserve"> identif</w:t>
      </w:r>
      <w:r w:rsidR="005D0F6D">
        <w:rPr>
          <w:rFonts w:ascii="Times New Roman" w:hAnsi="Times New Roman" w:cs="Times New Roman"/>
          <w:sz w:val="22"/>
          <w:szCs w:val="22"/>
        </w:rPr>
        <w:t>y</w:t>
      </w:r>
      <w:r w:rsidRPr="009D2C55">
        <w:rPr>
          <w:rFonts w:ascii="Times New Roman" w:hAnsi="Times New Roman" w:cs="Times New Roman"/>
          <w:sz w:val="22"/>
          <w:szCs w:val="22"/>
        </w:rPr>
        <w:t>, monitor, and prevent data loss from the endpoint, cloud, and network space.</w:t>
      </w:r>
    </w:p>
    <w:p w14:paraId="46E4FD56" w14:textId="77777777" w:rsidR="00091062" w:rsidRPr="009D2C55" w:rsidRDefault="0009106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I help organizations to classify sensitive data based on its type, location and how the data is shared.</w:t>
      </w:r>
    </w:p>
    <w:p w14:paraId="59D79AC4" w14:textId="620AB05C" w:rsidR="00091062" w:rsidRPr="009D2C55" w:rsidRDefault="0009106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I analyze events generated by </w:t>
      </w:r>
      <w:r w:rsidR="004E2B8E">
        <w:rPr>
          <w:rFonts w:ascii="Times New Roman" w:hAnsi="Times New Roman" w:cs="Times New Roman"/>
          <w:sz w:val="22"/>
          <w:szCs w:val="22"/>
        </w:rPr>
        <w:t xml:space="preserve">Symantec DLP </w:t>
      </w:r>
      <w:r w:rsidRPr="009D2C55">
        <w:rPr>
          <w:rFonts w:ascii="Times New Roman" w:hAnsi="Times New Roman" w:cs="Times New Roman"/>
          <w:sz w:val="22"/>
          <w:szCs w:val="22"/>
        </w:rPr>
        <w:t>tool to take appropriate actions to remediate incidents. </w:t>
      </w:r>
    </w:p>
    <w:p w14:paraId="3F5938D4" w14:textId="77777777" w:rsidR="00091062" w:rsidRPr="009D2C55" w:rsidRDefault="0009106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I also manage the role-based access control for other users to perform their duties.</w:t>
      </w:r>
    </w:p>
    <w:p w14:paraId="5CE5FEDF" w14:textId="734EC225" w:rsidR="00091062" w:rsidRPr="009D2C55" w:rsidRDefault="0009106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I </w:t>
      </w:r>
      <w:r w:rsidR="00AA45D2">
        <w:rPr>
          <w:rFonts w:ascii="Times New Roman" w:hAnsi="Times New Roman" w:cs="Times New Roman"/>
          <w:sz w:val="22"/>
          <w:szCs w:val="22"/>
        </w:rPr>
        <w:t xml:space="preserve">create </w:t>
      </w:r>
      <w:r w:rsidR="00C3305B">
        <w:rPr>
          <w:rFonts w:ascii="Times New Roman" w:hAnsi="Times New Roman" w:cs="Times New Roman"/>
          <w:sz w:val="22"/>
          <w:szCs w:val="22"/>
        </w:rPr>
        <w:t xml:space="preserve">and manage </w:t>
      </w:r>
      <w:r w:rsidR="00A96788">
        <w:rPr>
          <w:rFonts w:ascii="Times New Roman" w:hAnsi="Times New Roman" w:cs="Times New Roman"/>
          <w:sz w:val="22"/>
          <w:szCs w:val="22"/>
        </w:rPr>
        <w:t xml:space="preserve">Describe Content </w:t>
      </w:r>
      <w:r w:rsidR="00D279CE">
        <w:rPr>
          <w:rFonts w:ascii="Times New Roman" w:hAnsi="Times New Roman" w:cs="Times New Roman"/>
          <w:sz w:val="22"/>
          <w:szCs w:val="22"/>
        </w:rPr>
        <w:t>Matching, Exact</w:t>
      </w:r>
      <w:r w:rsidR="00F615C6">
        <w:rPr>
          <w:rFonts w:ascii="Times New Roman" w:hAnsi="Times New Roman" w:cs="Times New Roman"/>
          <w:sz w:val="22"/>
          <w:szCs w:val="22"/>
        </w:rPr>
        <w:t xml:space="preserve"> Matching Data </w:t>
      </w:r>
      <w:r w:rsidR="00A43B92">
        <w:rPr>
          <w:rFonts w:ascii="Times New Roman" w:hAnsi="Times New Roman" w:cs="Times New Roman"/>
          <w:sz w:val="22"/>
          <w:szCs w:val="22"/>
        </w:rPr>
        <w:t>Identifier, Optic</w:t>
      </w:r>
      <w:r w:rsidR="00EE1316">
        <w:rPr>
          <w:rFonts w:ascii="Times New Roman" w:hAnsi="Times New Roman" w:cs="Times New Roman"/>
          <w:sz w:val="22"/>
          <w:szCs w:val="22"/>
        </w:rPr>
        <w:t>al Character</w:t>
      </w:r>
      <w:r w:rsidR="00E875BD">
        <w:rPr>
          <w:rFonts w:ascii="Times New Roman" w:hAnsi="Times New Roman" w:cs="Times New Roman"/>
          <w:sz w:val="22"/>
          <w:szCs w:val="22"/>
        </w:rPr>
        <w:t xml:space="preserve"> Recognition , Index </w:t>
      </w:r>
      <w:r w:rsidR="00D279CE">
        <w:rPr>
          <w:rFonts w:ascii="Times New Roman" w:hAnsi="Times New Roman" w:cs="Times New Roman"/>
          <w:sz w:val="22"/>
          <w:szCs w:val="22"/>
        </w:rPr>
        <w:t xml:space="preserve">Document Matching and </w:t>
      </w:r>
      <w:r w:rsidRPr="009D2C55">
        <w:rPr>
          <w:rFonts w:ascii="Times New Roman" w:hAnsi="Times New Roman" w:cs="Times New Roman"/>
          <w:sz w:val="22"/>
          <w:szCs w:val="22"/>
        </w:rPr>
        <w:t xml:space="preserve">Exact Data Matching </w:t>
      </w:r>
      <w:r w:rsidR="00D279CE">
        <w:rPr>
          <w:rFonts w:ascii="Times New Roman" w:hAnsi="Times New Roman" w:cs="Times New Roman"/>
          <w:sz w:val="22"/>
          <w:szCs w:val="22"/>
        </w:rPr>
        <w:t xml:space="preserve">policies </w:t>
      </w:r>
      <w:r w:rsidRPr="009D2C55">
        <w:rPr>
          <w:rFonts w:ascii="Times New Roman" w:hAnsi="Times New Roman" w:cs="Times New Roman"/>
          <w:sz w:val="22"/>
          <w:szCs w:val="22"/>
        </w:rPr>
        <w:t>based on first, and last name and SSN, BA, RN, and DOB</w:t>
      </w:r>
      <w:r w:rsidR="00734B21">
        <w:rPr>
          <w:rFonts w:ascii="Times New Roman" w:hAnsi="Times New Roman" w:cs="Times New Roman"/>
          <w:sz w:val="22"/>
          <w:szCs w:val="22"/>
        </w:rPr>
        <w:t xml:space="preserve">, keywords and Regex. </w:t>
      </w:r>
    </w:p>
    <w:p w14:paraId="7E6F9364" w14:textId="77777777" w:rsidR="00091062" w:rsidRPr="009D2C55" w:rsidRDefault="0009106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Regularly test the policies and fine-tune them to make sure we get detections. </w:t>
      </w:r>
    </w:p>
    <w:p w14:paraId="19765020" w14:textId="6128EC7F" w:rsidR="00091062" w:rsidRPr="009D2C55" w:rsidRDefault="00091062" w:rsidP="009D2C55">
      <w:pPr>
        <w:pStyle w:val="ListParagraph"/>
        <w:numPr>
          <w:ilvl w:val="0"/>
          <w:numId w:val="9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 xml:space="preserve">I’m CJIS </w:t>
      </w:r>
      <w:r w:rsidR="009D2C55" w:rsidRPr="009D2C55">
        <w:rPr>
          <w:rFonts w:ascii="Times New Roman" w:hAnsi="Times New Roman" w:cs="Times New Roman"/>
          <w:sz w:val="22"/>
          <w:szCs w:val="22"/>
        </w:rPr>
        <w:t>(Criminal</w:t>
      </w:r>
      <w:r w:rsidRPr="009D2C55">
        <w:rPr>
          <w:rFonts w:ascii="Times New Roman" w:hAnsi="Times New Roman" w:cs="Times New Roman"/>
          <w:sz w:val="22"/>
          <w:szCs w:val="22"/>
        </w:rPr>
        <w:t xml:space="preserve"> Justice Information Services) certified. That means I’m trained to handle sensitive data and criminal cases. </w:t>
      </w:r>
    </w:p>
    <w:p w14:paraId="46119153" w14:textId="3DEF72EE" w:rsidR="0072157B" w:rsidRPr="009D2C55" w:rsidRDefault="00091062" w:rsidP="009D2C55">
      <w:p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br/>
      </w:r>
      <w:r w:rsidR="3FBDF643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>Professional Experience</w:t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 xml:space="preserve"> </w:t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  <w:t xml:space="preserve">           </w:t>
      </w:r>
      <w:r w:rsidR="009D2C55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9D2C55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  <w:t xml:space="preserve">           </w:t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>October 2022 to Present</w:t>
      </w:r>
    </w:p>
    <w:p w14:paraId="662280B4" w14:textId="72F0B85B" w:rsidR="00091062" w:rsidRPr="009D2C55" w:rsidRDefault="00091062" w:rsidP="009D2C55">
      <w:pPr>
        <w:spacing w:after="0" w:line="0" w:lineRule="atLeast"/>
        <w:jc w:val="both"/>
        <w:rPr>
          <w:rFonts w:ascii="Times New Roman" w:eastAsia="Times" w:hAnsi="Times New Roman" w:cs="Times New Roman"/>
          <w:b/>
          <w:bCs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 xml:space="preserve">DLP System Administrator/ Analyst </w:t>
      </w:r>
    </w:p>
    <w:p w14:paraId="47D61D7D" w14:textId="703EBFE2" w:rsidR="0072157B" w:rsidRPr="009D2C55" w:rsidRDefault="0575B2C5" w:rsidP="009D2C55">
      <w:pPr>
        <w:spacing w:after="0" w:line="0" w:lineRule="atLeast"/>
        <w:jc w:val="both"/>
        <w:rPr>
          <w:rFonts w:ascii="Times New Roman" w:eastAsia="Times" w:hAnsi="Times New Roman" w:cs="Times New Roman"/>
          <w:b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>Texas Comptroller of Public Accounts</w:t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  <w:t xml:space="preserve">           </w:t>
      </w:r>
    </w:p>
    <w:p w14:paraId="5E7965A9" w14:textId="295269D1" w:rsidR="00535E35" w:rsidRPr="009D2C55" w:rsidRDefault="00535E35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Using PowerShell and Python for triage and perform live investigation such as process examination, services, network usage, registry interrogation, unusual accounts, scheduled tasks, log entries.</w:t>
      </w:r>
    </w:p>
    <w:p w14:paraId="2CBA620D" w14:textId="6F13E70F" w:rsidR="00F412B9" w:rsidRDefault="00A3635F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SME in </w:t>
      </w:r>
      <w:r w:rsidR="008F7C88">
        <w:rPr>
          <w:rFonts w:ascii="Times New Roman" w:eastAsia="Times New Roman" w:hAnsi="Times New Roman" w:cs="Times New Roman"/>
          <w:sz w:val="22"/>
          <w:szCs w:val="22"/>
        </w:rPr>
        <w:t xml:space="preserve">Symantec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Data Loss Prevention and Insider Threat Program</w:t>
      </w:r>
      <w:r w:rsidR="006007EA" w:rsidRPr="009D2C55">
        <w:rPr>
          <w:rFonts w:ascii="Times New Roman" w:eastAsia="Times New Roman" w:hAnsi="Times New Roman" w:cs="Times New Roman"/>
          <w:sz w:val="22"/>
          <w:szCs w:val="22"/>
        </w:rPr>
        <w:t>s</w:t>
      </w:r>
      <w:r w:rsidR="00B032CD" w:rsidRPr="009D2C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CD460CF" w14:textId="39234C73" w:rsidR="008A2BAC" w:rsidRDefault="004E7F70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Implement</w:t>
      </w:r>
      <w:r w:rsidR="00B564C6">
        <w:rPr>
          <w:rFonts w:ascii="Times New Roman" w:eastAsia="Times New Roman" w:hAnsi="Times New Roman" w:cs="Times New Roman"/>
          <w:sz w:val="22"/>
          <w:szCs w:val="22"/>
        </w:rPr>
        <w:t xml:space="preserve"> and manage ForcePoint </w:t>
      </w:r>
      <w:r w:rsidR="00901597">
        <w:rPr>
          <w:rFonts w:ascii="Times New Roman" w:eastAsia="Times New Roman" w:hAnsi="Times New Roman" w:cs="Times New Roman"/>
          <w:sz w:val="22"/>
          <w:szCs w:val="22"/>
        </w:rPr>
        <w:t>DLP solution across all endpoints.</w:t>
      </w:r>
    </w:p>
    <w:p w14:paraId="62D90A13" w14:textId="32535221" w:rsidR="00BC2328" w:rsidRDefault="00167CC1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Conduct data discovery</w:t>
      </w:r>
      <w:r w:rsidR="00575715">
        <w:rPr>
          <w:rFonts w:ascii="Times New Roman" w:eastAsia="Times New Roman" w:hAnsi="Times New Roman" w:cs="Times New Roman"/>
          <w:sz w:val="22"/>
          <w:szCs w:val="22"/>
        </w:rPr>
        <w:t xml:space="preserve"> and classification</w:t>
      </w:r>
      <w:r w:rsidR="005A186B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E96381E" w14:textId="5213E914" w:rsidR="00901597" w:rsidRDefault="00FB60D0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 and </w:t>
      </w:r>
      <w:r w:rsidR="00C475A4">
        <w:rPr>
          <w:rFonts w:ascii="Times New Roman" w:eastAsia="Times New Roman" w:hAnsi="Times New Roman" w:cs="Times New Roman"/>
          <w:sz w:val="22"/>
          <w:szCs w:val="22"/>
        </w:rPr>
        <w:t xml:space="preserve">manage ForcePoint </w:t>
      </w:r>
      <w:r w:rsidR="00A47A0F">
        <w:rPr>
          <w:rFonts w:ascii="Times New Roman" w:eastAsia="Times New Roman" w:hAnsi="Times New Roman" w:cs="Times New Roman"/>
          <w:sz w:val="22"/>
          <w:szCs w:val="22"/>
        </w:rPr>
        <w:t xml:space="preserve">DLP policies to protect sensitive data </w:t>
      </w:r>
      <w:r w:rsidR="00105BD7">
        <w:rPr>
          <w:rFonts w:ascii="Times New Roman" w:eastAsia="Times New Roman" w:hAnsi="Times New Roman" w:cs="Times New Roman"/>
          <w:sz w:val="22"/>
          <w:szCs w:val="22"/>
        </w:rPr>
        <w:t>and ensure compliance.</w:t>
      </w:r>
    </w:p>
    <w:p w14:paraId="641C57D3" w14:textId="7FA028AB" w:rsidR="00D2122A" w:rsidRDefault="00D2122A" w:rsidP="00D2122A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Troubleshoot and resolved issues related to</w:t>
      </w:r>
      <w:r w:rsidR="00D45867">
        <w:rPr>
          <w:rFonts w:ascii="Times New Roman" w:eastAsia="Times New Roman" w:hAnsi="Times New Roman" w:cs="Times New Roman"/>
          <w:sz w:val="22"/>
          <w:szCs w:val="22"/>
        </w:rPr>
        <w:t xml:space="preserve"> DLP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agents, and policies.</w:t>
      </w:r>
    </w:p>
    <w:p w14:paraId="3FD1852D" w14:textId="109262E6" w:rsidR="00B22974" w:rsidRDefault="00B22974" w:rsidP="00D2122A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 training materials and DLP systems and general security </w:t>
      </w:r>
      <w:r w:rsidR="00AB7B80">
        <w:rPr>
          <w:rFonts w:ascii="Times New Roman" w:eastAsia="Times New Roman" w:hAnsi="Times New Roman" w:cs="Times New Roman"/>
          <w:sz w:val="22"/>
          <w:szCs w:val="22"/>
        </w:rPr>
        <w:t>awareness and deliver DLP training to the IT team.</w:t>
      </w:r>
    </w:p>
    <w:p w14:paraId="2E2C3D78" w14:textId="2CF6A99F" w:rsidR="00AB7B80" w:rsidRDefault="00AB7B80" w:rsidP="00D2122A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 support </w:t>
      </w:r>
      <w:r w:rsidR="004E79E5">
        <w:rPr>
          <w:rFonts w:ascii="Times New Roman" w:eastAsia="Times New Roman" w:hAnsi="Times New Roman" w:cs="Times New Roman"/>
          <w:sz w:val="22"/>
          <w:szCs w:val="22"/>
        </w:rPr>
        <w:t>procedures and performance metrics reports.</w:t>
      </w:r>
    </w:p>
    <w:p w14:paraId="7FF75821" w14:textId="2CE6C129" w:rsidR="00B032CD" w:rsidRPr="009D2C55" w:rsidRDefault="0063483F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Configured </w:t>
      </w:r>
      <w:r w:rsidR="003819DC" w:rsidRPr="009D2C55">
        <w:rPr>
          <w:rFonts w:ascii="Times New Roman" w:eastAsia="Times New Roman" w:hAnsi="Times New Roman" w:cs="Times New Roman"/>
          <w:sz w:val="22"/>
          <w:szCs w:val="22"/>
        </w:rPr>
        <w:t xml:space="preserve">and deployed </w:t>
      </w:r>
      <w:r w:rsidR="00E05D2B" w:rsidRPr="009D2C55">
        <w:rPr>
          <w:rFonts w:ascii="Times New Roman" w:eastAsia="Times New Roman" w:hAnsi="Times New Roman" w:cs="Times New Roman"/>
          <w:sz w:val="22"/>
          <w:szCs w:val="22"/>
        </w:rPr>
        <w:t>DLP and Insider Threat</w:t>
      </w:r>
      <w:r w:rsidR="00D225E6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35458" w:rsidRPr="009D2C55">
        <w:rPr>
          <w:rFonts w:ascii="Times New Roman" w:eastAsia="Times New Roman" w:hAnsi="Times New Roman" w:cs="Times New Roman"/>
          <w:sz w:val="22"/>
          <w:szCs w:val="22"/>
        </w:rPr>
        <w:t>systems</w:t>
      </w:r>
      <w:r w:rsidR="00063CA2" w:rsidRPr="009D2C55">
        <w:rPr>
          <w:rFonts w:ascii="Times New Roman" w:eastAsia="Times New Roman" w:hAnsi="Times New Roman" w:cs="Times New Roman"/>
          <w:sz w:val="22"/>
          <w:szCs w:val="22"/>
        </w:rPr>
        <w:t xml:space="preserve"> such </w:t>
      </w:r>
      <w:r w:rsidR="00435F02" w:rsidRPr="009D2C55">
        <w:rPr>
          <w:rFonts w:ascii="Times New Roman" w:eastAsia="Times New Roman" w:hAnsi="Times New Roman" w:cs="Times New Roman"/>
          <w:sz w:val="22"/>
          <w:szCs w:val="22"/>
        </w:rPr>
        <w:t>as</w:t>
      </w:r>
      <w:r w:rsidR="00435F02" w:rsidRPr="00435F0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35F02" w:rsidRPr="009D2C55">
        <w:rPr>
          <w:rFonts w:ascii="Times New Roman" w:eastAsia="Times New Roman" w:hAnsi="Times New Roman" w:cs="Times New Roman"/>
          <w:sz w:val="22"/>
          <w:szCs w:val="22"/>
        </w:rPr>
        <w:t>Symantec DLP</w:t>
      </w:r>
      <w:r w:rsidR="00435F0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435F02" w:rsidRPr="009D2C55">
        <w:rPr>
          <w:rFonts w:ascii="Times New Roman" w:eastAsia="Times New Roman" w:hAnsi="Times New Roman" w:cs="Times New Roman"/>
          <w:sz w:val="22"/>
          <w:szCs w:val="22"/>
        </w:rPr>
        <w:t>ForcePoint</w:t>
      </w:r>
      <w:r w:rsidR="00D46EB3" w:rsidRPr="009D2C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="00396AEF">
        <w:rPr>
          <w:rFonts w:ascii="Times New Roman" w:eastAsia="Times New Roman" w:hAnsi="Times New Roman" w:cs="Times New Roman"/>
          <w:sz w:val="22"/>
          <w:szCs w:val="22"/>
        </w:rPr>
        <w:t>Z</w:t>
      </w:r>
      <w:r w:rsidR="006B28DD">
        <w:rPr>
          <w:rFonts w:ascii="Times New Roman" w:eastAsia="Times New Roman" w:hAnsi="Times New Roman" w:cs="Times New Roman"/>
          <w:sz w:val="22"/>
          <w:szCs w:val="22"/>
        </w:rPr>
        <w:t>scaler</w:t>
      </w:r>
      <w:proofErr w:type="spellEnd"/>
      <w:r w:rsidR="006B28DD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="004A3BAC">
        <w:rPr>
          <w:rFonts w:ascii="Times New Roman" w:eastAsia="Times New Roman" w:hAnsi="Times New Roman" w:cs="Times New Roman"/>
          <w:sz w:val="22"/>
          <w:szCs w:val="22"/>
        </w:rPr>
        <w:t>Varonis</w:t>
      </w:r>
      <w:proofErr w:type="spellEnd"/>
      <w:r w:rsidR="00063CA2" w:rsidRPr="009D2C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D577B5" w:rsidRPr="009D2C55">
        <w:rPr>
          <w:rFonts w:ascii="Times New Roman" w:eastAsia="Times New Roman" w:hAnsi="Times New Roman" w:cs="Times New Roman"/>
          <w:sz w:val="22"/>
          <w:szCs w:val="22"/>
        </w:rPr>
        <w:t>Microsoft Purview, Pro</w:t>
      </w:r>
      <w:r w:rsidR="00B1512E" w:rsidRPr="009D2C55">
        <w:rPr>
          <w:rFonts w:ascii="Times New Roman" w:eastAsia="Times New Roman" w:hAnsi="Times New Roman" w:cs="Times New Roman"/>
          <w:sz w:val="22"/>
          <w:szCs w:val="22"/>
        </w:rPr>
        <w:t>of</w:t>
      </w:r>
      <w:r w:rsidR="00ED3AA2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1512E" w:rsidRPr="009D2C55">
        <w:rPr>
          <w:rFonts w:ascii="Times New Roman" w:eastAsia="Times New Roman" w:hAnsi="Times New Roman" w:cs="Times New Roman"/>
          <w:sz w:val="22"/>
          <w:szCs w:val="22"/>
        </w:rPr>
        <w:t xml:space="preserve">Point, </w:t>
      </w:r>
      <w:proofErr w:type="spellStart"/>
      <w:r w:rsidR="00B1512E" w:rsidRPr="009D2C55">
        <w:rPr>
          <w:rFonts w:ascii="Times New Roman" w:eastAsia="Times New Roman" w:hAnsi="Times New Roman" w:cs="Times New Roman"/>
          <w:sz w:val="22"/>
          <w:szCs w:val="22"/>
        </w:rPr>
        <w:t>Mimecast</w:t>
      </w:r>
      <w:proofErr w:type="spellEnd"/>
      <w:r w:rsidR="00FD559A" w:rsidRPr="009D2C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6000BD" w:rsidRPr="009D2C55">
        <w:rPr>
          <w:rFonts w:ascii="Times New Roman" w:eastAsia="Times New Roman" w:hAnsi="Times New Roman" w:cs="Times New Roman"/>
          <w:sz w:val="22"/>
          <w:szCs w:val="22"/>
        </w:rPr>
        <w:t>barracuda</w:t>
      </w:r>
      <w:r w:rsidR="004119E2" w:rsidRPr="009D2C55">
        <w:rPr>
          <w:rFonts w:ascii="Times New Roman" w:eastAsia="Times New Roman" w:hAnsi="Times New Roman" w:cs="Times New Roman"/>
          <w:sz w:val="22"/>
          <w:szCs w:val="22"/>
        </w:rPr>
        <w:t>, NetScope</w:t>
      </w:r>
      <w:r w:rsidR="00E9797C" w:rsidRPr="009D2C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32709AF" w14:textId="5C26D034" w:rsidR="00E9797C" w:rsidRPr="009D2C55" w:rsidRDefault="00E9797C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As a System </w:t>
      </w:r>
      <w:r w:rsidR="00B56F43" w:rsidRPr="009D2C55">
        <w:rPr>
          <w:rFonts w:ascii="Times New Roman" w:eastAsia="Times New Roman" w:hAnsi="Times New Roman" w:cs="Times New Roman"/>
          <w:sz w:val="22"/>
          <w:szCs w:val="22"/>
        </w:rPr>
        <w:t xml:space="preserve">Administrator I maintain and </w:t>
      </w:r>
      <w:r w:rsidR="001D7576" w:rsidRPr="009D2C55">
        <w:rPr>
          <w:rFonts w:ascii="Times New Roman" w:eastAsia="Times New Roman" w:hAnsi="Times New Roman" w:cs="Times New Roman"/>
          <w:sz w:val="22"/>
          <w:szCs w:val="22"/>
        </w:rPr>
        <w:t xml:space="preserve">troubleshoot and test </w:t>
      </w:r>
      <w:r w:rsidR="00F8368A" w:rsidRPr="009D2C55">
        <w:rPr>
          <w:rFonts w:ascii="Times New Roman" w:eastAsia="Times New Roman" w:hAnsi="Times New Roman" w:cs="Times New Roman"/>
          <w:sz w:val="22"/>
          <w:szCs w:val="22"/>
        </w:rPr>
        <w:t xml:space="preserve">the policies and </w:t>
      </w:r>
      <w:r w:rsidR="007F2CA3" w:rsidRPr="009D2C55">
        <w:rPr>
          <w:rFonts w:ascii="Times New Roman" w:eastAsia="Times New Roman" w:hAnsi="Times New Roman" w:cs="Times New Roman"/>
          <w:sz w:val="22"/>
          <w:szCs w:val="22"/>
        </w:rPr>
        <w:t xml:space="preserve">all the issues that </w:t>
      </w:r>
      <w:r w:rsidR="00F8368A" w:rsidRPr="009D2C55">
        <w:rPr>
          <w:rFonts w:ascii="Times New Roman" w:eastAsia="Times New Roman" w:hAnsi="Times New Roman" w:cs="Times New Roman"/>
          <w:sz w:val="22"/>
          <w:szCs w:val="22"/>
        </w:rPr>
        <w:t xml:space="preserve">may arise. </w:t>
      </w:r>
    </w:p>
    <w:p w14:paraId="15025775" w14:textId="73AEAABF" w:rsidR="002B61A0" w:rsidRPr="009D2C55" w:rsidRDefault="00A15627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D</w:t>
      </w:r>
      <w:r w:rsidR="00955D90" w:rsidRPr="009D2C55">
        <w:rPr>
          <w:rFonts w:ascii="Times New Roman" w:eastAsia="Times New Roman" w:hAnsi="Times New Roman" w:cs="Times New Roman"/>
          <w:sz w:val="22"/>
          <w:szCs w:val="22"/>
        </w:rPr>
        <w:t xml:space="preserve">ata In Motion, Data </w:t>
      </w:r>
      <w:r w:rsidR="00091062" w:rsidRPr="009D2C55">
        <w:rPr>
          <w:rFonts w:ascii="Times New Roman" w:eastAsia="Times New Roman" w:hAnsi="Times New Roman" w:cs="Times New Roman"/>
          <w:sz w:val="22"/>
          <w:szCs w:val="22"/>
        </w:rPr>
        <w:t>i</w:t>
      </w:r>
      <w:r w:rsidR="00955D90" w:rsidRPr="009D2C55">
        <w:rPr>
          <w:rFonts w:ascii="Times New Roman" w:eastAsia="Times New Roman" w:hAnsi="Times New Roman" w:cs="Times New Roman"/>
          <w:sz w:val="22"/>
          <w:szCs w:val="22"/>
        </w:rPr>
        <w:t xml:space="preserve">n Use and Data At Rest </w:t>
      </w:r>
      <w:r w:rsidR="00BF6D4C" w:rsidRPr="009D2C55">
        <w:rPr>
          <w:rFonts w:ascii="Times New Roman" w:eastAsia="Times New Roman" w:hAnsi="Times New Roman" w:cs="Times New Roman"/>
          <w:sz w:val="22"/>
          <w:szCs w:val="22"/>
        </w:rPr>
        <w:t xml:space="preserve">Policies creation </w:t>
      </w:r>
      <w:r w:rsidR="00DA56C6" w:rsidRPr="009D2C55">
        <w:rPr>
          <w:rFonts w:ascii="Times New Roman" w:eastAsia="Times New Roman" w:hAnsi="Times New Roman" w:cs="Times New Roman"/>
          <w:sz w:val="22"/>
          <w:szCs w:val="22"/>
        </w:rPr>
        <w:t xml:space="preserve">to </w:t>
      </w:r>
      <w:r w:rsidR="00AF495D" w:rsidRPr="009D2C55">
        <w:rPr>
          <w:rFonts w:ascii="Times New Roman" w:eastAsia="Times New Roman" w:hAnsi="Times New Roman" w:cs="Times New Roman"/>
          <w:sz w:val="22"/>
          <w:szCs w:val="22"/>
        </w:rPr>
        <w:t xml:space="preserve">monitor </w:t>
      </w:r>
      <w:r w:rsidR="00B87141" w:rsidRPr="009D2C55">
        <w:rPr>
          <w:rFonts w:ascii="Times New Roman" w:eastAsia="Times New Roman" w:hAnsi="Times New Roman" w:cs="Times New Roman"/>
          <w:sz w:val="22"/>
          <w:szCs w:val="22"/>
        </w:rPr>
        <w:t>and block</w:t>
      </w:r>
      <w:r w:rsidR="00EA7A74" w:rsidRPr="009D2C55">
        <w:rPr>
          <w:rFonts w:ascii="Times New Roman" w:eastAsia="Times New Roman" w:hAnsi="Times New Roman" w:cs="Times New Roman"/>
          <w:sz w:val="22"/>
          <w:szCs w:val="22"/>
        </w:rPr>
        <w:t xml:space="preserve"> at the users et network space.</w:t>
      </w:r>
    </w:p>
    <w:p w14:paraId="1FC5C213" w14:textId="77777777" w:rsidR="006E0AD8" w:rsidRDefault="003600B0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Implement and manage </w:t>
      </w:r>
      <w:r w:rsidR="00170E59" w:rsidRPr="009D2C55">
        <w:rPr>
          <w:rFonts w:ascii="Times New Roman" w:eastAsia="Times New Roman" w:hAnsi="Times New Roman" w:cs="Times New Roman"/>
          <w:sz w:val="22"/>
          <w:szCs w:val="22"/>
        </w:rPr>
        <w:t>DLP Encryption</w:t>
      </w:r>
      <w:r w:rsidR="003E0F73" w:rsidRPr="009D2C55">
        <w:rPr>
          <w:rFonts w:ascii="Times New Roman" w:eastAsia="Times New Roman" w:hAnsi="Times New Roman" w:cs="Times New Roman"/>
          <w:sz w:val="22"/>
          <w:szCs w:val="22"/>
        </w:rPr>
        <w:t xml:space="preserve">, enforce </w:t>
      </w:r>
      <w:r w:rsidR="008479E8" w:rsidRPr="009D2C55">
        <w:rPr>
          <w:rFonts w:ascii="Times New Roman" w:eastAsia="Times New Roman" w:hAnsi="Times New Roman" w:cs="Times New Roman"/>
          <w:sz w:val="22"/>
          <w:szCs w:val="22"/>
        </w:rPr>
        <w:t>server et Detection servers</w:t>
      </w:r>
      <w:r w:rsidR="00971FF7" w:rsidRPr="009D2C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9832A4" w:rsidRPr="009D2C55">
        <w:rPr>
          <w:rFonts w:ascii="Times New Roman" w:eastAsia="Times New Roman" w:hAnsi="Times New Roman" w:cs="Times New Roman"/>
          <w:sz w:val="22"/>
          <w:szCs w:val="22"/>
        </w:rPr>
        <w:t xml:space="preserve">system </w:t>
      </w:r>
      <w:r w:rsidR="008378E0" w:rsidRPr="009D2C55">
        <w:rPr>
          <w:rFonts w:ascii="Times New Roman" w:eastAsia="Times New Roman" w:hAnsi="Times New Roman" w:cs="Times New Roman"/>
          <w:sz w:val="22"/>
          <w:szCs w:val="22"/>
        </w:rPr>
        <w:t xml:space="preserve">patching, </w:t>
      </w:r>
      <w:r w:rsidR="00987146" w:rsidRPr="009D2C55">
        <w:rPr>
          <w:rFonts w:ascii="Times New Roman" w:eastAsia="Times New Roman" w:hAnsi="Times New Roman" w:cs="Times New Roman"/>
          <w:sz w:val="22"/>
          <w:szCs w:val="22"/>
        </w:rPr>
        <w:t>software updates</w:t>
      </w:r>
      <w:r w:rsidR="00513E98" w:rsidRPr="009D2C55">
        <w:rPr>
          <w:rFonts w:ascii="Times New Roman" w:eastAsia="Times New Roman" w:hAnsi="Times New Roman" w:cs="Times New Roman"/>
          <w:sz w:val="22"/>
          <w:szCs w:val="22"/>
        </w:rPr>
        <w:t xml:space="preserve">, hardware refresh and </w:t>
      </w:r>
      <w:r w:rsidR="0008667B" w:rsidRPr="009D2C55">
        <w:rPr>
          <w:rFonts w:ascii="Times New Roman" w:eastAsia="Times New Roman" w:hAnsi="Times New Roman" w:cs="Times New Roman"/>
          <w:sz w:val="22"/>
          <w:szCs w:val="22"/>
        </w:rPr>
        <w:t>system troubleshooting</w:t>
      </w:r>
    </w:p>
    <w:p w14:paraId="5CB7ED5E" w14:textId="77777777" w:rsidR="00FF1C31" w:rsidRPr="009D2C55" w:rsidRDefault="00FF1C31" w:rsidP="00FF1C31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Configured the ICAP to inspect the network traffic from user space to the proxy. </w:t>
      </w:r>
    </w:p>
    <w:p w14:paraId="1CED7541" w14:textId="1F7DFFBB" w:rsidR="00FF1C31" w:rsidRPr="00FF1C31" w:rsidRDefault="00FF1C31" w:rsidP="00FF1C31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I create and deploy policies to protect sensitive data (data in Use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9D2C55">
        <w:rPr>
          <w:rFonts w:ascii="Times New Roman" w:hAnsi="Times New Roman" w:cs="Times New Roman"/>
          <w:sz w:val="22"/>
          <w:szCs w:val="22"/>
        </w:rPr>
        <w:t xml:space="preserve"> data in motion,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Pr="009D2C55">
        <w:rPr>
          <w:rFonts w:ascii="Times New Roman" w:hAnsi="Times New Roman" w:cs="Times New Roman"/>
          <w:sz w:val="22"/>
          <w:szCs w:val="22"/>
        </w:rPr>
        <w:t xml:space="preserve">data at rest) including rules </w:t>
      </w:r>
      <w:r>
        <w:rPr>
          <w:rFonts w:ascii="Times New Roman" w:hAnsi="Times New Roman" w:cs="Times New Roman"/>
          <w:sz w:val="22"/>
          <w:szCs w:val="22"/>
        </w:rPr>
        <w:t>to</w:t>
      </w:r>
      <w:r w:rsidRPr="009D2C55">
        <w:rPr>
          <w:rFonts w:ascii="Times New Roman" w:hAnsi="Times New Roman" w:cs="Times New Roman"/>
          <w:sz w:val="22"/>
          <w:szCs w:val="22"/>
        </w:rPr>
        <w:t xml:space="preserve"> identif</w:t>
      </w:r>
      <w:r>
        <w:rPr>
          <w:rFonts w:ascii="Times New Roman" w:hAnsi="Times New Roman" w:cs="Times New Roman"/>
          <w:sz w:val="22"/>
          <w:szCs w:val="22"/>
        </w:rPr>
        <w:t>y</w:t>
      </w:r>
      <w:r w:rsidRPr="009D2C55">
        <w:rPr>
          <w:rFonts w:ascii="Times New Roman" w:hAnsi="Times New Roman" w:cs="Times New Roman"/>
          <w:sz w:val="22"/>
          <w:szCs w:val="22"/>
        </w:rPr>
        <w:t>, monitor, and prevent data loss from the endpoint, cloud, and network space.</w:t>
      </w:r>
    </w:p>
    <w:p w14:paraId="54DB5234" w14:textId="20BBCEF7" w:rsidR="0008667B" w:rsidRPr="009D2C55" w:rsidRDefault="006E0AD8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Create and maintain </w:t>
      </w:r>
      <w:r w:rsidR="00444925" w:rsidRPr="009D2C55">
        <w:rPr>
          <w:rFonts w:ascii="Times New Roman" w:eastAsia="Times New Roman" w:hAnsi="Times New Roman" w:cs="Times New Roman"/>
          <w:sz w:val="22"/>
          <w:szCs w:val="22"/>
        </w:rPr>
        <w:t>SOP, SSP and POA</w:t>
      </w:r>
      <w:r w:rsidR="004271B8" w:rsidRPr="009D2C55">
        <w:rPr>
          <w:rFonts w:ascii="Times New Roman" w:eastAsia="Times New Roman" w:hAnsi="Times New Roman" w:cs="Times New Roman"/>
          <w:sz w:val="22"/>
          <w:szCs w:val="22"/>
        </w:rPr>
        <w:t>&amp;M.</w:t>
      </w:r>
    </w:p>
    <w:p w14:paraId="5DF4EC68" w14:textId="1E12D713" w:rsidR="00A615B1" w:rsidRPr="009D2C55" w:rsidRDefault="00A615B1" w:rsidP="009D2C55">
      <w:pPr>
        <w:numPr>
          <w:ilvl w:val="0"/>
          <w:numId w:val="2"/>
        </w:numPr>
        <w:spacing w:after="0" w:line="0" w:lineRule="atLeast"/>
        <w:contextualSpacing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9D2C55">
        <w:rPr>
          <w:rFonts w:ascii="Times New Roman" w:eastAsia="Times New Roman" w:hAnsi="Times New Roman" w:cs="Times New Roman"/>
          <w:sz w:val="22"/>
          <w:szCs w:val="22"/>
          <w:lang w:eastAsia="en-US"/>
        </w:rPr>
        <w:t>Worked with Compliance Team to complete Plan of Action and Milestones for the identified Vulnerabilities.</w:t>
      </w:r>
    </w:p>
    <w:p w14:paraId="0051421A" w14:textId="47249CE8" w:rsidR="00FE3A19" w:rsidRPr="009D2C55" w:rsidRDefault="00681FE0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Perform Network Investigation </w:t>
      </w:r>
      <w:r w:rsidR="00925D0E" w:rsidRPr="009D2C55">
        <w:rPr>
          <w:rFonts w:ascii="Times New Roman" w:eastAsia="Times New Roman" w:hAnsi="Times New Roman" w:cs="Times New Roman"/>
          <w:sz w:val="22"/>
          <w:szCs w:val="22"/>
        </w:rPr>
        <w:t xml:space="preserve">by analyzing Packet </w:t>
      </w:r>
      <w:r w:rsidR="00BD693D" w:rsidRPr="009D2C55">
        <w:rPr>
          <w:rFonts w:ascii="Times New Roman" w:eastAsia="Times New Roman" w:hAnsi="Times New Roman" w:cs="Times New Roman"/>
          <w:sz w:val="22"/>
          <w:szCs w:val="22"/>
        </w:rPr>
        <w:t>Captures,</w:t>
      </w:r>
      <w:r w:rsidR="003F0056" w:rsidRPr="009D2C55">
        <w:rPr>
          <w:rFonts w:ascii="Times New Roman" w:eastAsia="Times New Roman" w:hAnsi="Times New Roman" w:cs="Times New Roman"/>
          <w:sz w:val="22"/>
          <w:szCs w:val="22"/>
        </w:rPr>
        <w:t xml:space="preserve"> Web Proxy </w:t>
      </w:r>
      <w:r w:rsidR="00424260" w:rsidRPr="009D2C55">
        <w:rPr>
          <w:rFonts w:ascii="Times New Roman" w:eastAsia="Times New Roman" w:hAnsi="Times New Roman" w:cs="Times New Roman"/>
          <w:sz w:val="22"/>
          <w:szCs w:val="22"/>
        </w:rPr>
        <w:t>Logs,</w:t>
      </w:r>
      <w:r w:rsidR="00BD693D" w:rsidRPr="009D2C55">
        <w:rPr>
          <w:rFonts w:ascii="Times New Roman" w:eastAsia="Times New Roman" w:hAnsi="Times New Roman" w:cs="Times New Roman"/>
          <w:sz w:val="22"/>
          <w:szCs w:val="22"/>
        </w:rPr>
        <w:t xml:space="preserve"> hosts devices </w:t>
      </w:r>
      <w:r w:rsidR="00B75CE3" w:rsidRPr="009D2C55">
        <w:rPr>
          <w:rFonts w:ascii="Times New Roman" w:eastAsia="Times New Roman" w:hAnsi="Times New Roman" w:cs="Times New Roman"/>
          <w:sz w:val="22"/>
          <w:szCs w:val="22"/>
        </w:rPr>
        <w:t xml:space="preserve">event logs, Network </w:t>
      </w:r>
      <w:r w:rsidR="009A19F8" w:rsidRPr="009D2C55">
        <w:rPr>
          <w:rFonts w:ascii="Times New Roman" w:eastAsia="Times New Roman" w:hAnsi="Times New Roman" w:cs="Times New Roman"/>
          <w:sz w:val="22"/>
          <w:szCs w:val="22"/>
        </w:rPr>
        <w:t>devices (</w:t>
      </w:r>
      <w:r w:rsidR="00E6182B" w:rsidRPr="009D2C55">
        <w:rPr>
          <w:rFonts w:ascii="Times New Roman" w:eastAsia="Times New Roman" w:hAnsi="Times New Roman" w:cs="Times New Roman"/>
          <w:sz w:val="22"/>
          <w:szCs w:val="22"/>
        </w:rPr>
        <w:t>firewall, routers)</w:t>
      </w:r>
    </w:p>
    <w:p w14:paraId="47EDF281" w14:textId="5C83B28D" w:rsidR="00420DEE" w:rsidRPr="009D2C55" w:rsidRDefault="00424260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Using </w:t>
      </w:r>
      <w:proofErr w:type="spellStart"/>
      <w:r w:rsidRPr="009D2C55">
        <w:rPr>
          <w:rFonts w:ascii="Times New Roman" w:eastAsia="Times New Roman" w:hAnsi="Times New Roman" w:cs="Times New Roman"/>
          <w:sz w:val="22"/>
          <w:szCs w:val="22"/>
        </w:rPr>
        <w:t>WinPmem</w:t>
      </w:r>
      <w:proofErr w:type="spellEnd"/>
      <w:r w:rsidR="00661EED" w:rsidRPr="009D2C55">
        <w:rPr>
          <w:rFonts w:ascii="Times New Roman" w:eastAsia="Times New Roman" w:hAnsi="Times New Roman" w:cs="Times New Roman"/>
          <w:sz w:val="22"/>
          <w:szCs w:val="22"/>
        </w:rPr>
        <w:t xml:space="preserve">, Volatility V3, </w:t>
      </w:r>
      <w:r w:rsidR="006110D6" w:rsidRPr="009D2C55">
        <w:rPr>
          <w:rFonts w:ascii="Times New Roman" w:eastAsia="Times New Roman" w:hAnsi="Times New Roman" w:cs="Times New Roman"/>
          <w:sz w:val="22"/>
          <w:szCs w:val="22"/>
        </w:rPr>
        <w:t>Volatility Plugins to perform</w:t>
      </w:r>
      <w:r w:rsidR="000C1B61" w:rsidRPr="009D2C55">
        <w:rPr>
          <w:rFonts w:ascii="Times New Roman" w:eastAsia="Times New Roman" w:hAnsi="Times New Roman" w:cs="Times New Roman"/>
          <w:sz w:val="22"/>
          <w:szCs w:val="22"/>
        </w:rPr>
        <w:t xml:space="preserve"> Memory Investigation </w:t>
      </w:r>
    </w:p>
    <w:p w14:paraId="490165BD" w14:textId="39E8175B" w:rsidR="00C958C8" w:rsidRPr="009D2C55" w:rsidRDefault="00A2383B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Perform Malware Investigation </w:t>
      </w:r>
      <w:r w:rsidR="002F0709" w:rsidRPr="009D2C55">
        <w:rPr>
          <w:rFonts w:ascii="Times New Roman" w:eastAsia="Times New Roman" w:hAnsi="Times New Roman" w:cs="Times New Roman"/>
          <w:sz w:val="22"/>
          <w:szCs w:val="22"/>
        </w:rPr>
        <w:t xml:space="preserve">by analyzing Code, </w:t>
      </w:r>
      <w:r w:rsidR="00456EB1" w:rsidRPr="009D2C55">
        <w:rPr>
          <w:rFonts w:ascii="Times New Roman" w:eastAsia="Times New Roman" w:hAnsi="Times New Roman" w:cs="Times New Roman"/>
          <w:sz w:val="22"/>
          <w:szCs w:val="22"/>
        </w:rPr>
        <w:t xml:space="preserve">snapshot recording, </w:t>
      </w:r>
      <w:r w:rsidR="00A61DA2" w:rsidRPr="009D2C55">
        <w:rPr>
          <w:rFonts w:ascii="Times New Roman" w:eastAsia="Times New Roman" w:hAnsi="Times New Roman" w:cs="Times New Roman"/>
          <w:sz w:val="22"/>
          <w:szCs w:val="22"/>
        </w:rPr>
        <w:t xml:space="preserve">using </w:t>
      </w:r>
      <w:r w:rsidR="00117C4E" w:rsidRPr="009D2C55">
        <w:rPr>
          <w:rFonts w:ascii="Times New Roman" w:eastAsia="Times New Roman" w:hAnsi="Times New Roman" w:cs="Times New Roman"/>
          <w:sz w:val="22"/>
          <w:szCs w:val="22"/>
        </w:rPr>
        <w:t>OSINT</w:t>
      </w:r>
      <w:r w:rsidR="00212173" w:rsidRPr="009D2C55">
        <w:rPr>
          <w:rFonts w:ascii="Times New Roman" w:eastAsia="Times New Roman" w:hAnsi="Times New Roman" w:cs="Times New Roman"/>
          <w:sz w:val="22"/>
          <w:szCs w:val="22"/>
        </w:rPr>
        <w:t xml:space="preserve"> tools</w:t>
      </w:r>
      <w:r w:rsidR="00117C4E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75AF8" w:rsidRPr="009D2C55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="00711D4A" w:rsidRPr="009D2C55">
        <w:rPr>
          <w:rFonts w:ascii="Times New Roman" w:eastAsia="Times New Roman" w:hAnsi="Times New Roman" w:cs="Times New Roman"/>
          <w:sz w:val="22"/>
          <w:szCs w:val="22"/>
        </w:rPr>
        <w:t xml:space="preserve">maintaining good hygiene </w:t>
      </w:r>
      <w:r w:rsidR="00DA360F" w:rsidRPr="009D2C55">
        <w:rPr>
          <w:rFonts w:ascii="Times New Roman" w:eastAsia="Times New Roman" w:hAnsi="Times New Roman" w:cs="Times New Roman"/>
          <w:sz w:val="22"/>
          <w:szCs w:val="22"/>
        </w:rPr>
        <w:t>and basic attributes</w:t>
      </w:r>
      <w:r w:rsidR="001C1D22" w:rsidRPr="009D2C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AA86C9B" w14:textId="59D77717" w:rsidR="00C958C8" w:rsidRPr="009D2C55" w:rsidRDefault="001C1D22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Investigating malicious </w:t>
      </w:r>
      <w:r w:rsidR="00B11C0B" w:rsidRPr="009D2C55">
        <w:rPr>
          <w:rFonts w:ascii="Times New Roman" w:eastAsia="Times New Roman" w:hAnsi="Times New Roman" w:cs="Times New Roman"/>
          <w:sz w:val="22"/>
          <w:szCs w:val="22"/>
        </w:rPr>
        <w:t xml:space="preserve">phishing </w:t>
      </w:r>
      <w:r w:rsidR="00F23645" w:rsidRPr="009D2C55">
        <w:rPr>
          <w:rFonts w:ascii="Times New Roman" w:eastAsia="Times New Roman" w:hAnsi="Times New Roman" w:cs="Times New Roman"/>
          <w:sz w:val="22"/>
          <w:szCs w:val="22"/>
        </w:rPr>
        <w:t>emails, domains</w:t>
      </w:r>
      <w:r w:rsidR="00316F45" w:rsidRPr="009D2C55">
        <w:rPr>
          <w:rFonts w:ascii="Times New Roman" w:eastAsia="Times New Roman" w:hAnsi="Times New Roman" w:cs="Times New Roman"/>
          <w:sz w:val="22"/>
          <w:szCs w:val="22"/>
        </w:rPr>
        <w:t xml:space="preserve"> and IPs using Open</w:t>
      </w:r>
      <w:r w:rsidR="001C0390" w:rsidRPr="009D2C55">
        <w:rPr>
          <w:rFonts w:ascii="Times New Roman" w:eastAsia="Times New Roman" w:hAnsi="Times New Roman" w:cs="Times New Roman"/>
          <w:sz w:val="22"/>
          <w:szCs w:val="22"/>
        </w:rPr>
        <w:t xml:space="preserve">-source tools and </w:t>
      </w:r>
      <w:r w:rsidR="00720069" w:rsidRPr="009D2C55">
        <w:rPr>
          <w:rFonts w:ascii="Times New Roman" w:eastAsia="Times New Roman" w:hAnsi="Times New Roman" w:cs="Times New Roman"/>
          <w:sz w:val="22"/>
          <w:szCs w:val="22"/>
        </w:rPr>
        <w:t xml:space="preserve">recommend proper blocking </w:t>
      </w:r>
      <w:r w:rsidR="00F23645" w:rsidRPr="009D2C55">
        <w:rPr>
          <w:rFonts w:ascii="Times New Roman" w:eastAsia="Times New Roman" w:hAnsi="Times New Roman" w:cs="Times New Roman"/>
          <w:sz w:val="22"/>
          <w:szCs w:val="22"/>
        </w:rPr>
        <w:t>based on analysis.</w:t>
      </w:r>
    </w:p>
    <w:p w14:paraId="12169EDB" w14:textId="7017DCAA" w:rsidR="00E43EF7" w:rsidRPr="009D2C55" w:rsidRDefault="004E26CC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Perform</w:t>
      </w:r>
      <w:r w:rsidR="00E43EF7" w:rsidRPr="009D2C55">
        <w:rPr>
          <w:rFonts w:ascii="Times New Roman" w:eastAsia="Times New Roman" w:hAnsi="Times New Roman" w:cs="Times New Roman"/>
          <w:sz w:val="22"/>
          <w:szCs w:val="22"/>
        </w:rPr>
        <w:t xml:space="preserve"> troubleshooting functions related to application deployment on AWS infrastructure by aiding 35+</w:t>
      </w:r>
      <w:r w:rsidR="00395C6E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E43EF7" w:rsidRPr="009D2C55">
        <w:rPr>
          <w:rFonts w:ascii="Times New Roman" w:eastAsia="Times New Roman" w:hAnsi="Times New Roman" w:cs="Times New Roman"/>
          <w:sz w:val="22"/>
          <w:szCs w:val="22"/>
        </w:rPr>
        <w:t>incident investigations.</w:t>
      </w:r>
    </w:p>
    <w:p w14:paraId="203BC7C6" w14:textId="5FC30D86" w:rsidR="00770D81" w:rsidRPr="009D2C55" w:rsidRDefault="00770D81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Identified and resolved complex problems with parallel processes, improving network</w:t>
      </w:r>
      <w:r w:rsidR="00DC3CBA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resilience by 88% in</w:t>
      </w:r>
      <w:r w:rsidR="0060309E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the first month of employment.</w:t>
      </w:r>
    </w:p>
    <w:p w14:paraId="47AB2EFC" w14:textId="2E3C6B00" w:rsidR="008B5CDC" w:rsidRPr="009D2C55" w:rsidRDefault="00FF0AA0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Configured and deployed SIEM, SOAR and DLP systems</w:t>
      </w:r>
      <w:r w:rsidR="008B5CDC" w:rsidRPr="009D2C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2705831" w14:textId="086B48F1" w:rsidR="00B471F6" w:rsidRPr="009D2C55" w:rsidRDefault="0091179D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Administering </w:t>
      </w:r>
      <w:r w:rsidR="00A832EA" w:rsidRPr="009D2C55">
        <w:rPr>
          <w:rFonts w:ascii="Times New Roman" w:eastAsia="Times New Roman" w:hAnsi="Times New Roman" w:cs="Times New Roman"/>
          <w:sz w:val="22"/>
          <w:szCs w:val="22"/>
        </w:rPr>
        <w:t xml:space="preserve">SIEM tools, create and manage </w:t>
      </w:r>
      <w:r w:rsidR="00644DDB" w:rsidRPr="009D2C55">
        <w:rPr>
          <w:rFonts w:ascii="Times New Roman" w:eastAsia="Times New Roman" w:hAnsi="Times New Roman" w:cs="Times New Roman"/>
          <w:sz w:val="22"/>
          <w:szCs w:val="22"/>
        </w:rPr>
        <w:t xml:space="preserve">dashboard, and </w:t>
      </w:r>
      <w:r w:rsidR="00A832EA" w:rsidRPr="009D2C55">
        <w:rPr>
          <w:rFonts w:ascii="Times New Roman" w:eastAsia="Times New Roman" w:hAnsi="Times New Roman" w:cs="Times New Roman"/>
          <w:sz w:val="22"/>
          <w:szCs w:val="22"/>
        </w:rPr>
        <w:t>alerts</w:t>
      </w:r>
      <w:r w:rsidR="00183B6C" w:rsidRPr="009D2C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81F2EB4" w14:textId="6EC791C6" w:rsidR="00C320AC" w:rsidRPr="009D2C55" w:rsidRDefault="00C320AC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Triage </w:t>
      </w:r>
      <w:r w:rsidR="00885942" w:rsidRPr="009D2C55">
        <w:rPr>
          <w:rFonts w:ascii="Times New Roman" w:eastAsia="Times New Roman" w:hAnsi="Times New Roman" w:cs="Times New Roman"/>
          <w:sz w:val="22"/>
          <w:szCs w:val="22"/>
        </w:rPr>
        <w:t xml:space="preserve">Security events and coordinate </w:t>
      </w:r>
      <w:r w:rsidR="00756A35" w:rsidRPr="009D2C55">
        <w:rPr>
          <w:rFonts w:ascii="Times New Roman" w:eastAsia="Times New Roman" w:hAnsi="Times New Roman" w:cs="Times New Roman"/>
          <w:sz w:val="22"/>
          <w:szCs w:val="22"/>
        </w:rPr>
        <w:t>response activities.</w:t>
      </w:r>
    </w:p>
    <w:p w14:paraId="695D4667" w14:textId="05BCDBAC" w:rsidR="0072157B" w:rsidRPr="009D2C55" w:rsidRDefault="7F42BF9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Incident Handling: Led and managed response efforts for over 150 high-severity incidents annually, including data breaches, ransomware attacks, and insider threats</w:t>
      </w:r>
      <w:r w:rsidR="2B6A03CD" w:rsidRPr="009D2C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BEA42D0" w14:textId="43422FA3" w:rsidR="0072157B" w:rsidRPr="009D2C55" w:rsidRDefault="2E2CDC94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Forensic </w:t>
      </w:r>
      <w:r w:rsidR="00AD572A" w:rsidRPr="009D2C55">
        <w:rPr>
          <w:rFonts w:ascii="Times New Roman" w:eastAsia="Times New Roman" w:hAnsi="Times New Roman" w:cs="Times New Roman"/>
          <w:sz w:val="22"/>
          <w:szCs w:val="22"/>
        </w:rPr>
        <w:t>Analysis: Conducted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forensic investigations using tools such as EnCase, FTK,</w:t>
      </w:r>
      <w:r w:rsidR="388D8EAA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388D8EAA" w:rsidRPr="009D2C55">
        <w:rPr>
          <w:rFonts w:ascii="Times New Roman" w:eastAsia="Times New Roman" w:hAnsi="Times New Roman" w:cs="Times New Roman"/>
          <w:sz w:val="22"/>
          <w:szCs w:val="22"/>
        </w:rPr>
        <w:t>Talino</w:t>
      </w:r>
      <w:proofErr w:type="spellEnd"/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and Volatility to uncover and analyze malicious activities.</w:t>
      </w:r>
    </w:p>
    <w:p w14:paraId="3DC8072B" w14:textId="604AEF1A" w:rsidR="0072157B" w:rsidRPr="009D2C55" w:rsidRDefault="052B1397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Response Planning: Developed and updated incident response plans</w:t>
      </w:r>
      <w:r w:rsidR="3FC7EA11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and playbooks, incorporating lessons learned from past incidents</w:t>
      </w:r>
    </w:p>
    <w:p w14:paraId="69756F62" w14:textId="2AF22BAD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Supporting an environment of over 50,000 devices, including Windows, Mac and Cisco operating systems.</w:t>
      </w:r>
    </w:p>
    <w:p w14:paraId="466584AA" w14:textId="2B039CF1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Supporting live customers with over 60,000 employees with operational requests for daily remediations.</w:t>
      </w:r>
    </w:p>
    <w:p w14:paraId="7060333C" w14:textId="71EC2A9C" w:rsidR="00684126" w:rsidRPr="009D2C55" w:rsidRDefault="00684126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Built Nessus vulnerability scanner to support IT infrastructure vulnerability management program. </w:t>
      </w:r>
    </w:p>
    <w:p w14:paraId="0E303A9E" w14:textId="5F341AA8" w:rsidR="003B1B92" w:rsidRPr="009D2C55" w:rsidRDefault="00E843BA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Performing </w:t>
      </w:r>
      <w:r w:rsidR="003B1B92" w:rsidRPr="009D2C55">
        <w:rPr>
          <w:rFonts w:ascii="Times New Roman" w:eastAsia="Times New Roman" w:hAnsi="Times New Roman" w:cs="Times New Roman"/>
          <w:sz w:val="22"/>
          <w:szCs w:val="22"/>
        </w:rPr>
        <w:t>vulnerability scans of networks and applications to assess effectiveness and identify weaknesses.</w:t>
      </w:r>
    </w:p>
    <w:p w14:paraId="0958990E" w14:textId="486DB07F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Attack Surface Management: Managing and reducing Attack surface using </w:t>
      </w:r>
      <w:proofErr w:type="spellStart"/>
      <w:r w:rsidRPr="009D2C55">
        <w:rPr>
          <w:rFonts w:ascii="Times New Roman" w:eastAsia="Times New Roman" w:hAnsi="Times New Roman" w:cs="Times New Roman"/>
          <w:sz w:val="22"/>
          <w:szCs w:val="22"/>
        </w:rPr>
        <w:t>CyCognito</w:t>
      </w:r>
      <w:proofErr w:type="spellEnd"/>
      <w:r w:rsidRPr="009D2C55">
        <w:rPr>
          <w:rFonts w:ascii="Times New Roman" w:eastAsia="Times New Roman" w:hAnsi="Times New Roman" w:cs="Times New Roman"/>
          <w:sz w:val="22"/>
          <w:szCs w:val="22"/>
        </w:rPr>
        <w:t>, Security Scorecard.</w:t>
      </w:r>
    </w:p>
    <w:p w14:paraId="4538EFA3" w14:textId="7C4B32CA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Administering the CrowdStrike Falcon sensor to over 50,000 devices.</w:t>
      </w:r>
    </w:p>
    <w:p w14:paraId="2A626DF1" w14:textId="776D0479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Configuring and updating detection policies, prevention policies, and sensor update policies.</w:t>
      </w:r>
    </w:p>
    <w:p w14:paraId="492AC2CA" w14:textId="51F2507F" w:rsidR="00C73F70" w:rsidRPr="009D2C55" w:rsidRDefault="00C73F70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Provide ongoing monitoring of sources of information on potential threats and vulnerabilities, including hacker web sites, anti-virus vendors, other government agencies and trade publications.</w:t>
      </w:r>
    </w:p>
    <w:p w14:paraId="2F33211E" w14:textId="041F77D8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Managing Role Based Access Control (RBAC) for users based on roles and duties.</w:t>
      </w:r>
    </w:p>
    <w:p w14:paraId="0FB39786" w14:textId="4414721F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Perform</w:t>
      </w:r>
      <w:r w:rsidR="00BC1156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AF5E8F" w:rsidRPr="009D2C55">
        <w:rPr>
          <w:rFonts w:ascii="Times New Roman" w:eastAsia="Times New Roman" w:hAnsi="Times New Roman" w:cs="Times New Roman"/>
          <w:sz w:val="22"/>
          <w:szCs w:val="22"/>
        </w:rPr>
        <w:t xml:space="preserve">Dynamic </w:t>
      </w:r>
      <w:r w:rsidR="005978DE" w:rsidRPr="009D2C55">
        <w:rPr>
          <w:rFonts w:ascii="Times New Roman" w:eastAsia="Times New Roman" w:hAnsi="Times New Roman" w:cs="Times New Roman"/>
          <w:sz w:val="22"/>
          <w:szCs w:val="22"/>
        </w:rPr>
        <w:t xml:space="preserve">Approach to </w:t>
      </w:r>
      <w:r w:rsidR="0026685A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5978DE" w:rsidRPr="009D2C55">
        <w:rPr>
          <w:rFonts w:ascii="Times New Roman" w:eastAsia="Times New Roman" w:hAnsi="Times New Roman" w:cs="Times New Roman"/>
          <w:sz w:val="22"/>
          <w:szCs w:val="22"/>
        </w:rPr>
        <w:t xml:space="preserve"> Incident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Response activities such as </w:t>
      </w:r>
      <w:r w:rsidR="00283F71" w:rsidRPr="009D2C55">
        <w:rPr>
          <w:rFonts w:ascii="Times New Roman" w:eastAsia="Times New Roman" w:hAnsi="Times New Roman" w:cs="Times New Roman"/>
          <w:sz w:val="22"/>
          <w:szCs w:val="22"/>
        </w:rPr>
        <w:t>detection,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D284A" w:rsidRPr="009D2C55">
        <w:rPr>
          <w:rFonts w:ascii="Times New Roman" w:eastAsia="Times New Roman" w:hAnsi="Times New Roman" w:cs="Times New Roman"/>
          <w:sz w:val="22"/>
          <w:szCs w:val="22"/>
        </w:rPr>
        <w:t xml:space="preserve">verification and </w:t>
      </w:r>
      <w:r w:rsidR="00283F71" w:rsidRPr="009D2C55">
        <w:rPr>
          <w:rFonts w:ascii="Times New Roman" w:eastAsia="Times New Roman" w:hAnsi="Times New Roman" w:cs="Times New Roman"/>
          <w:sz w:val="22"/>
          <w:szCs w:val="22"/>
        </w:rPr>
        <w:t>triage, scoping</w:t>
      </w:r>
      <w:r w:rsidR="00A535CF" w:rsidRPr="009D2C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containment, eradication, </w:t>
      </w:r>
      <w:r w:rsidR="00283F71" w:rsidRPr="009D2C55">
        <w:rPr>
          <w:rFonts w:ascii="Times New Roman" w:eastAsia="Times New Roman" w:hAnsi="Times New Roman" w:cs="Times New Roman"/>
          <w:sz w:val="22"/>
          <w:szCs w:val="22"/>
        </w:rPr>
        <w:t>recovery, remediation,</w:t>
      </w:r>
      <w:r w:rsidR="002A06B5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="002A06B5" w:rsidRPr="009D2C55">
        <w:rPr>
          <w:rFonts w:ascii="Times New Roman" w:eastAsia="Times New Roman" w:hAnsi="Times New Roman" w:cs="Times New Roman"/>
          <w:sz w:val="22"/>
          <w:szCs w:val="22"/>
        </w:rPr>
        <w:t xml:space="preserve">post Incident </w:t>
      </w:r>
      <w:r w:rsidR="00283F71" w:rsidRPr="009D2C55">
        <w:rPr>
          <w:rFonts w:ascii="Times New Roman" w:eastAsia="Times New Roman" w:hAnsi="Times New Roman" w:cs="Times New Roman"/>
          <w:sz w:val="22"/>
          <w:szCs w:val="22"/>
        </w:rPr>
        <w:t>wrap up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.  </w:t>
      </w:r>
    </w:p>
    <w:p w14:paraId="72B2C7D9" w14:textId="5BFB668D" w:rsidR="00965192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Manage Endpoint Detection and Response using</w:t>
      </w:r>
      <w:r w:rsidR="004F0468" w:rsidRPr="009D2C55">
        <w:rPr>
          <w:rFonts w:ascii="Times New Roman" w:eastAsia="Times New Roman" w:hAnsi="Times New Roman" w:cs="Times New Roman"/>
          <w:sz w:val="22"/>
          <w:szCs w:val="22"/>
        </w:rPr>
        <w:t xml:space="preserve"> Qualys</w:t>
      </w:r>
      <w:r w:rsidR="00DD314A" w:rsidRPr="009D2C5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CrowdStrike</w:t>
      </w:r>
      <w:r w:rsidR="01E2160D" w:rsidRPr="009D2C55">
        <w:rPr>
          <w:rFonts w:ascii="Times New Roman" w:eastAsia="Times New Roman" w:hAnsi="Times New Roman" w:cs="Times New Roman"/>
          <w:sz w:val="22"/>
          <w:szCs w:val="22"/>
        </w:rPr>
        <w:t xml:space="preserve">, Carbon Black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and Symantec Endpoint Protection.</w:t>
      </w:r>
    </w:p>
    <w:p w14:paraId="18BC3247" w14:textId="7D7CCA59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Performed Threat Hunting by analyzing intrusion attempts using </w:t>
      </w:r>
      <w:r w:rsidR="51E9ADF4" w:rsidRPr="009D2C55">
        <w:rPr>
          <w:rFonts w:ascii="Times New Roman" w:eastAsia="Times New Roman" w:hAnsi="Times New Roman" w:cs="Times New Roman"/>
          <w:sz w:val="22"/>
          <w:szCs w:val="22"/>
        </w:rPr>
        <w:t>Security Monitoring Tools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85F4C3E" w14:textId="0B1934EC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Correlated network events and analyzing incidents using Splunk to create dashboards and alerts. </w:t>
      </w:r>
    </w:p>
    <w:p w14:paraId="2A772AB1" w14:textId="35129F08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Implement and maintain enterprise security systems including Anti-Virus, DLP, SIEM systems, vulnerability scanners and security information management tools.</w:t>
      </w:r>
    </w:p>
    <w:p w14:paraId="389ADE91" w14:textId="09E00BF5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Monitors and analyzes cybersecurity alerts from cybersecurity tools, network devices, and information systems.</w:t>
      </w:r>
    </w:p>
    <w:p w14:paraId="2912A388" w14:textId="59C28DD5" w:rsidR="07F747F7" w:rsidRPr="009D2C55" w:rsidRDefault="07F747F7" w:rsidP="009D2C55">
      <w:p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4ECC0D2C" w14:textId="3254FB17" w:rsidR="004D0310" w:rsidRPr="009D2C55" w:rsidRDefault="0294D31D" w:rsidP="009D2C55">
      <w:pPr>
        <w:spacing w:after="0" w:line="0" w:lineRule="atLeast"/>
        <w:rPr>
          <w:rFonts w:ascii="Times New Roman" w:eastAsia="Times" w:hAnsi="Times New Roman" w:cs="Times New Roman"/>
          <w:b/>
          <w:bCs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>Cybersecurity Engineer</w:t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  <w:t xml:space="preserve"> </w:t>
      </w:r>
      <w:r w:rsidR="009D2C55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9D2C55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ab/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>October 2017 to October 2022</w:t>
      </w:r>
    </w:p>
    <w:p w14:paraId="5D89BD12" w14:textId="1C01A52F" w:rsidR="07F747F7" w:rsidRPr="009D2C55" w:rsidRDefault="0294D31D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>Cypher24</w:t>
      </w:r>
      <w:r w:rsidR="004D0310"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 xml:space="preserve"> LLC</w:t>
      </w:r>
    </w:p>
    <w:p w14:paraId="2C158056" w14:textId="67B40F08" w:rsidR="0072157B" w:rsidRPr="009D2C55" w:rsidRDefault="00395D5C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Monitored 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="00900481" w:rsidRPr="009D2C55">
        <w:rPr>
          <w:rFonts w:ascii="Times New Roman" w:eastAsia="Times New Roman" w:hAnsi="Times New Roman" w:cs="Times New Roman"/>
          <w:sz w:val="22"/>
          <w:szCs w:val="22"/>
        </w:rPr>
        <w:t xml:space="preserve">maintained 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>cybersecurity infrastructure and policies and procedures to protect information systems from unauthorized use.</w:t>
      </w:r>
    </w:p>
    <w:p w14:paraId="1E740087" w14:textId="15054900" w:rsidR="00693C1C" w:rsidRPr="009D2C55" w:rsidRDefault="00900481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Supported </w:t>
      </w:r>
      <w:r w:rsidR="032EF472" w:rsidRPr="009D2C55">
        <w:rPr>
          <w:rFonts w:ascii="Times New Roman" w:eastAsia="Times New Roman" w:hAnsi="Times New Roman" w:cs="Times New Roman"/>
          <w:sz w:val="22"/>
          <w:szCs w:val="22"/>
        </w:rPr>
        <w:t>and le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d 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>incident response activities including coordination of immediate corrective action to systems known to have any security weaknesses or vulnerabilities, including network isolation, re-configuration and installing appropriate patches or upgrades.</w:t>
      </w:r>
    </w:p>
    <w:p w14:paraId="1C301CAE" w14:textId="6BE99041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Perform</w:t>
      </w:r>
      <w:r w:rsidR="00900481" w:rsidRPr="009D2C55">
        <w:rPr>
          <w:rFonts w:ascii="Times New Roman" w:eastAsia="Times New Roman" w:hAnsi="Times New Roman" w:cs="Times New Roman"/>
          <w:sz w:val="22"/>
          <w:szCs w:val="22"/>
        </w:rPr>
        <w:t xml:space="preserve">ed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cybersecurity incident detection, analysis, and prevention.</w:t>
      </w:r>
    </w:p>
    <w:p w14:paraId="0C3B39F9" w14:textId="7ACD366C" w:rsidR="0072157B" w:rsidRPr="009D2C55" w:rsidRDefault="00900481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Researched 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analyzed 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 xml:space="preserve">cybersecurity threat indicators and their </w:t>
      </w:r>
      <w:r w:rsidR="00E27043" w:rsidRPr="009D2C55">
        <w:rPr>
          <w:rFonts w:ascii="Times New Roman" w:eastAsia="Times New Roman" w:hAnsi="Times New Roman" w:cs="Times New Roman"/>
          <w:sz w:val="22"/>
          <w:szCs w:val="22"/>
        </w:rPr>
        <w:t>behaviors and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 xml:space="preserve"> recommends threat mitigation strategies.</w:t>
      </w:r>
    </w:p>
    <w:p w14:paraId="2D3038ED" w14:textId="5FC59FA3" w:rsidR="0072157B" w:rsidRPr="009D2C55" w:rsidRDefault="00667254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Evaluated 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 xml:space="preserve">network and system security configuration for best practices and risk-based access </w:t>
      </w:r>
      <w:r w:rsidR="6FFC3461" w:rsidRPr="009D2C55">
        <w:rPr>
          <w:rFonts w:ascii="Times New Roman" w:eastAsia="Times New Roman" w:hAnsi="Times New Roman" w:cs="Times New Roman"/>
          <w:sz w:val="22"/>
          <w:szCs w:val="22"/>
        </w:rPr>
        <w:t>controls. Assists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 xml:space="preserve"> in advising management and users regarding security procedures.</w:t>
      </w:r>
    </w:p>
    <w:p w14:paraId="1A6949A1" w14:textId="39CB11F0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Data Loss Prevention Event analysis, System Admin, System manage.</w:t>
      </w:r>
    </w:p>
    <w:p w14:paraId="596E9D3F" w14:textId="3347086F" w:rsidR="00613733" w:rsidRPr="009D2C55" w:rsidRDefault="0061373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Configured and deployed DLP and Insider Threat systems such as Symantec DLP, Microsoft Purview, ProofPoint, </w:t>
      </w:r>
      <w:proofErr w:type="spellStart"/>
      <w:r w:rsidRPr="009D2C55">
        <w:rPr>
          <w:rFonts w:ascii="Times New Roman" w:eastAsia="Times New Roman" w:hAnsi="Times New Roman" w:cs="Times New Roman"/>
          <w:sz w:val="22"/>
          <w:szCs w:val="22"/>
        </w:rPr>
        <w:t>Mimecast</w:t>
      </w:r>
      <w:proofErr w:type="spellEnd"/>
      <w:r w:rsidRPr="009D2C55">
        <w:rPr>
          <w:rFonts w:ascii="Times New Roman" w:eastAsia="Times New Roman" w:hAnsi="Times New Roman" w:cs="Times New Roman"/>
          <w:sz w:val="22"/>
          <w:szCs w:val="22"/>
        </w:rPr>
        <w:t>, ForcePoint, barracuda, NetScope.</w:t>
      </w:r>
    </w:p>
    <w:p w14:paraId="020E9C81" w14:textId="73ABDDDE" w:rsidR="00485FDE" w:rsidRDefault="00485FDE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Implement and manage DLP Encryption, enforce server et Detection servers, system patching, software updates, hardware refresh and system troubleshooting.</w:t>
      </w:r>
    </w:p>
    <w:p w14:paraId="7995F779" w14:textId="65EC7822" w:rsidR="008A61D4" w:rsidRDefault="00AF345A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Designed and deployed ForcePoint </w:t>
      </w:r>
      <w:r w:rsidR="00C05612">
        <w:rPr>
          <w:rFonts w:ascii="Times New Roman" w:eastAsia="Times New Roman" w:hAnsi="Times New Roman" w:cs="Times New Roman"/>
          <w:sz w:val="22"/>
          <w:szCs w:val="22"/>
        </w:rPr>
        <w:t>DLP architecture for enterprise level security.</w:t>
      </w:r>
    </w:p>
    <w:p w14:paraId="33A844B3" w14:textId="519F9D3E" w:rsidR="007B3D83" w:rsidRDefault="007B3D8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Troubleshoot </w:t>
      </w:r>
      <w:r w:rsidR="00476F74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="00ED1AE5">
        <w:rPr>
          <w:rFonts w:ascii="Times New Roman" w:eastAsia="Times New Roman" w:hAnsi="Times New Roman" w:cs="Times New Roman"/>
          <w:sz w:val="22"/>
          <w:szCs w:val="22"/>
        </w:rPr>
        <w:t xml:space="preserve">resolved </w:t>
      </w:r>
      <w:r w:rsidR="00476F74">
        <w:rPr>
          <w:rFonts w:ascii="Times New Roman" w:eastAsia="Times New Roman" w:hAnsi="Times New Roman" w:cs="Times New Roman"/>
          <w:sz w:val="22"/>
          <w:szCs w:val="22"/>
        </w:rPr>
        <w:t xml:space="preserve">issues related </w:t>
      </w:r>
      <w:r w:rsidR="0019595F">
        <w:rPr>
          <w:rFonts w:ascii="Times New Roman" w:eastAsia="Times New Roman" w:hAnsi="Times New Roman" w:cs="Times New Roman"/>
          <w:sz w:val="22"/>
          <w:szCs w:val="22"/>
        </w:rPr>
        <w:t>to</w:t>
      </w:r>
      <w:r w:rsidR="00927A7A">
        <w:rPr>
          <w:rFonts w:ascii="Times New Roman" w:eastAsia="Times New Roman" w:hAnsi="Times New Roman" w:cs="Times New Roman"/>
          <w:sz w:val="22"/>
          <w:szCs w:val="22"/>
        </w:rPr>
        <w:t xml:space="preserve"> DLP </w:t>
      </w:r>
      <w:r w:rsidR="0019595F">
        <w:rPr>
          <w:rFonts w:ascii="Times New Roman" w:eastAsia="Times New Roman" w:hAnsi="Times New Roman" w:cs="Times New Roman"/>
          <w:sz w:val="22"/>
          <w:szCs w:val="22"/>
        </w:rPr>
        <w:t>agents</w:t>
      </w:r>
      <w:r w:rsidR="00ED1AE5">
        <w:rPr>
          <w:rFonts w:ascii="Times New Roman" w:eastAsia="Times New Roman" w:hAnsi="Times New Roman" w:cs="Times New Roman"/>
          <w:sz w:val="22"/>
          <w:szCs w:val="22"/>
        </w:rPr>
        <w:t>,</w:t>
      </w:r>
      <w:r w:rsidR="001D24A5">
        <w:rPr>
          <w:rFonts w:ascii="Times New Roman" w:eastAsia="Times New Roman" w:hAnsi="Times New Roman" w:cs="Times New Roman"/>
          <w:sz w:val="22"/>
          <w:szCs w:val="22"/>
        </w:rPr>
        <w:t xml:space="preserve"> and policies.</w:t>
      </w:r>
    </w:p>
    <w:p w14:paraId="32D235A5" w14:textId="77777777" w:rsidR="00A169A8" w:rsidRDefault="00A169A8" w:rsidP="00A169A8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 training materials and DLP systems and general security awareness and deliver DLP training to the IT team.</w:t>
      </w:r>
    </w:p>
    <w:p w14:paraId="0AA5E91B" w14:textId="77777777" w:rsidR="00554D3E" w:rsidRPr="009D2C55" w:rsidRDefault="00554D3E" w:rsidP="00554D3E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Configured the ICAP to inspect the network traffic from user space to the proxy. </w:t>
      </w:r>
    </w:p>
    <w:p w14:paraId="7C0944EB" w14:textId="6CC5E0D9" w:rsidR="00554D3E" w:rsidRPr="00554D3E" w:rsidRDefault="00554D3E" w:rsidP="00554D3E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I create and deploy policies to protect sensitive data (data in Use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9D2C55">
        <w:rPr>
          <w:rFonts w:ascii="Times New Roman" w:hAnsi="Times New Roman" w:cs="Times New Roman"/>
          <w:sz w:val="22"/>
          <w:szCs w:val="22"/>
        </w:rPr>
        <w:t xml:space="preserve"> data in motion,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Pr="009D2C55">
        <w:rPr>
          <w:rFonts w:ascii="Times New Roman" w:hAnsi="Times New Roman" w:cs="Times New Roman"/>
          <w:sz w:val="22"/>
          <w:szCs w:val="22"/>
        </w:rPr>
        <w:t xml:space="preserve">data at rest) including rules </w:t>
      </w:r>
      <w:r>
        <w:rPr>
          <w:rFonts w:ascii="Times New Roman" w:hAnsi="Times New Roman" w:cs="Times New Roman"/>
          <w:sz w:val="22"/>
          <w:szCs w:val="22"/>
        </w:rPr>
        <w:t>to</w:t>
      </w:r>
      <w:r w:rsidRPr="009D2C55">
        <w:rPr>
          <w:rFonts w:ascii="Times New Roman" w:hAnsi="Times New Roman" w:cs="Times New Roman"/>
          <w:sz w:val="22"/>
          <w:szCs w:val="22"/>
        </w:rPr>
        <w:t xml:space="preserve"> identif</w:t>
      </w:r>
      <w:r>
        <w:rPr>
          <w:rFonts w:ascii="Times New Roman" w:hAnsi="Times New Roman" w:cs="Times New Roman"/>
          <w:sz w:val="22"/>
          <w:szCs w:val="22"/>
        </w:rPr>
        <w:t>y</w:t>
      </w:r>
      <w:r w:rsidRPr="009D2C55">
        <w:rPr>
          <w:rFonts w:ascii="Times New Roman" w:hAnsi="Times New Roman" w:cs="Times New Roman"/>
          <w:sz w:val="22"/>
          <w:szCs w:val="22"/>
        </w:rPr>
        <w:t>, monitor, and prevent data loss from the endpoint, cloud, and network space.</w:t>
      </w:r>
    </w:p>
    <w:p w14:paraId="4B8B1C87" w14:textId="56DFDBC8" w:rsidR="00A169A8" w:rsidRPr="00A169A8" w:rsidRDefault="00A169A8" w:rsidP="00A169A8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 support procedures and performance metrics reports.</w:t>
      </w:r>
    </w:p>
    <w:p w14:paraId="4710E4AC" w14:textId="4FC36471" w:rsidR="003B0FF3" w:rsidRPr="009D2C55" w:rsidRDefault="003B0FF3" w:rsidP="009D2C55">
      <w:pPr>
        <w:numPr>
          <w:ilvl w:val="0"/>
          <w:numId w:val="2"/>
        </w:numPr>
        <w:spacing w:after="0" w:line="0" w:lineRule="atLeast"/>
        <w:contextualSpacing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9D2C55">
        <w:rPr>
          <w:rFonts w:ascii="Times New Roman" w:eastAsia="Times New Roman" w:hAnsi="Times New Roman" w:cs="Times New Roman"/>
          <w:sz w:val="22"/>
          <w:szCs w:val="22"/>
          <w:lang w:eastAsia="en-US"/>
        </w:rPr>
        <w:t>Worked with Compliance Team to complete Plan of Action and Milestones for the identified Vulnerabilities.</w:t>
      </w:r>
    </w:p>
    <w:p w14:paraId="4BBC290A" w14:textId="14E360BC" w:rsidR="0072157B" w:rsidRPr="009D2C55" w:rsidRDefault="004C052B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Performed 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>vulnerability scans of networks and applications to assess effectiveness and identify weaknesses</w:t>
      </w:r>
      <w:r w:rsidR="00AB7B7E" w:rsidRPr="009D2C55">
        <w:rPr>
          <w:rFonts w:ascii="Times New Roman" w:eastAsia="Times New Roman" w:hAnsi="Times New Roman" w:cs="Times New Roman"/>
          <w:sz w:val="22"/>
          <w:szCs w:val="22"/>
        </w:rPr>
        <w:t xml:space="preserve"> using Qualys, Nessus</w:t>
      </w:r>
      <w:r w:rsidR="004D0310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E3360" w:rsidRPr="009D2C55">
        <w:rPr>
          <w:rFonts w:ascii="Times New Roman" w:eastAsia="Times New Roman" w:hAnsi="Times New Roman" w:cs="Times New Roman"/>
          <w:sz w:val="22"/>
          <w:szCs w:val="22"/>
        </w:rPr>
        <w:t>and Rapid7</w:t>
      </w:r>
    </w:p>
    <w:p w14:paraId="634B287E" w14:textId="5D34F3ED" w:rsidR="00B776F8" w:rsidRPr="009D2C55" w:rsidRDefault="00B776F8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Configured and deployed SIEM,</w:t>
      </w:r>
      <w:r w:rsidR="006B2959" w:rsidRPr="009D2C55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SOAR</w:t>
      </w:r>
    </w:p>
    <w:p w14:paraId="7102BAFC" w14:textId="11615F86" w:rsidR="00183B6C" w:rsidRPr="009D2C55" w:rsidRDefault="00183B6C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Administering SIEM tools, create and manage dashboard, alerts.</w:t>
      </w:r>
    </w:p>
    <w:p w14:paraId="33EC2F51" w14:textId="6B8C32F1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Implement</w:t>
      </w:r>
      <w:r w:rsidR="00606F1A" w:rsidRPr="009D2C55">
        <w:rPr>
          <w:rFonts w:ascii="Times New Roman" w:eastAsia="Times New Roman" w:hAnsi="Times New Roman" w:cs="Times New Roman"/>
          <w:sz w:val="22"/>
          <w:szCs w:val="22"/>
        </w:rPr>
        <w:t xml:space="preserve">ed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and maintain</w:t>
      </w:r>
      <w:r w:rsidR="00606F1A" w:rsidRPr="009D2C55">
        <w:rPr>
          <w:rFonts w:ascii="Times New Roman" w:eastAsia="Times New Roman" w:hAnsi="Times New Roman" w:cs="Times New Roman"/>
          <w:sz w:val="22"/>
          <w:szCs w:val="22"/>
        </w:rPr>
        <w:t xml:space="preserve">ed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security controls for infrastructure systems including servers, workstations, web and other applications.</w:t>
      </w:r>
    </w:p>
    <w:p w14:paraId="7830A924" w14:textId="6088872C" w:rsidR="0072157B" w:rsidRPr="009D2C55" w:rsidRDefault="009D3362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Provided 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>ongoing monitoring of sources of information on potential threats and vulnerabilities, including hacker web sites, anti-virus vendors, other government agencies and trade publications.</w:t>
      </w:r>
    </w:p>
    <w:p w14:paraId="21DADB02" w14:textId="0F75534B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Monitors network traffic and flow for analysis.</w:t>
      </w:r>
    </w:p>
    <w:p w14:paraId="79DCC977" w14:textId="19834A97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Troubleshoots complex systems problems related to network, security, infrastructure and application information systems</w:t>
      </w:r>
    </w:p>
    <w:p w14:paraId="7555F52E" w14:textId="225FB13D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Assists in identifying and evaluating new cybersecurity technologies to remediate vulnerabilities.</w:t>
      </w:r>
    </w:p>
    <w:p w14:paraId="28F0A57B" w14:textId="5309A463" w:rsidR="0072157B" w:rsidRPr="009D2C55" w:rsidRDefault="141DAE91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Cross-functional </w:t>
      </w:r>
      <w:r w:rsidR="0629A80B" w:rsidRPr="009D2C55">
        <w:rPr>
          <w:rFonts w:ascii="Times New Roman" w:eastAsia="Times New Roman" w:hAnsi="Times New Roman" w:cs="Times New Roman"/>
          <w:sz w:val="22"/>
          <w:szCs w:val="22"/>
        </w:rPr>
        <w:t>Collaboration: Coordinated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with IT, legal, and compliance teams to ensure a cohesive response and adherence to regulatory requirements.</w:t>
      </w:r>
    </w:p>
    <w:p w14:paraId="38EBC557" w14:textId="1890A11B" w:rsidR="0072157B" w:rsidRPr="009D2C55" w:rsidRDefault="141DAE91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Vendor Coordination: Worked with external vendors and consultants to evaluate and implement advanced security solutions.</w:t>
      </w:r>
    </w:p>
    <w:p w14:paraId="7C4DA7AC" w14:textId="6AD02D0D" w:rsidR="0072157B" w:rsidRPr="009D2C55" w:rsidRDefault="018853EC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Policy Development: Contributed to the development of security policies and procedures, enhancing the organization's security posture.</w:t>
      </w:r>
    </w:p>
    <w:p w14:paraId="442482E1" w14:textId="09007CF1" w:rsidR="0072157B" w:rsidRPr="009D2C55" w:rsidRDefault="3FBDF643" w:rsidP="009D2C55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Creates and maintains accurate documentation of current enterprise security environment.</w:t>
      </w:r>
    </w:p>
    <w:p w14:paraId="53FD486D" w14:textId="24A2F355" w:rsidR="0072157B" w:rsidRPr="009D2C55" w:rsidRDefault="3FBDF643" w:rsidP="009D2C55">
      <w:pPr>
        <w:spacing w:after="0" w:line="0" w:lineRule="atLeast"/>
        <w:jc w:val="both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 xml:space="preserve"> </w:t>
      </w:r>
    </w:p>
    <w:p w14:paraId="7F1349B9" w14:textId="722615A7" w:rsidR="0072157B" w:rsidRPr="009D2C55" w:rsidRDefault="3FBDF643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  <w:u w:val="single"/>
        </w:rPr>
        <w:t>Education and Certificates</w:t>
      </w:r>
    </w:p>
    <w:p w14:paraId="2549D033" w14:textId="2BE5D65F" w:rsidR="0072157B" w:rsidRPr="009D2C55" w:rsidRDefault="00104AD6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hAnsi="Times New Roman" w:cs="Times New Roman"/>
          <w:sz w:val="22"/>
          <w:szCs w:val="22"/>
        </w:rPr>
        <w:t>Austin Community College</w:t>
      </w:r>
    </w:p>
    <w:p w14:paraId="1BAC5486" w14:textId="56117074" w:rsidR="0072157B" w:rsidRPr="009D2C55" w:rsidRDefault="3FBDF643" w:rsidP="009D2C55">
      <w:p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Bachelor of Science in Computer Network and Cyber Security</w:t>
      </w:r>
      <w:r w:rsidR="1559C207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D0310" w:rsidRPr="009D2C55">
        <w:rPr>
          <w:rFonts w:ascii="Times New Roman" w:eastAsia="Times New Roman" w:hAnsi="Times New Roman" w:cs="Times New Roman"/>
          <w:sz w:val="22"/>
          <w:szCs w:val="22"/>
        </w:rPr>
        <w:t>2015</w:t>
      </w:r>
    </w:p>
    <w:p w14:paraId="584E366F" w14:textId="63F91AA3" w:rsidR="0072157B" w:rsidRPr="009D2C55" w:rsidRDefault="3FBDF643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Calibri" w:hAnsi="Times New Roman" w:cs="Times New Roman"/>
          <w:sz w:val="22"/>
          <w:szCs w:val="22"/>
        </w:rPr>
        <w:t xml:space="preserve"> </w:t>
      </w:r>
    </w:p>
    <w:p w14:paraId="2CE411B6" w14:textId="458F85A3" w:rsidR="0072157B" w:rsidRPr="009D2C55" w:rsidRDefault="3FBDF643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>Certificates/Courses completed:</w:t>
      </w:r>
    </w:p>
    <w:p w14:paraId="45F04550" w14:textId="22907C5E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Certification and Authorization </w:t>
      </w:r>
      <w:r w:rsidR="40E607AE" w:rsidRPr="009D2C55">
        <w:rPr>
          <w:rFonts w:ascii="Times New Roman" w:eastAsia="Times New Roman" w:hAnsi="Times New Roman" w:cs="Times New Roman"/>
          <w:sz w:val="22"/>
          <w:szCs w:val="22"/>
        </w:rPr>
        <w:t>Professional.</w:t>
      </w:r>
    </w:p>
    <w:p w14:paraId="1998B320" w14:textId="49EDB0BD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Risk Management Framework-Trained.</w:t>
      </w:r>
    </w:p>
    <w:p w14:paraId="375CADCE" w14:textId="503B98CE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Cyber Threat Intelligence Summit </w:t>
      </w:r>
      <w:r w:rsidRPr="009D2C55">
        <w:rPr>
          <w:rFonts w:ascii="Times New Roman" w:eastAsia="Times" w:hAnsi="Times New Roman" w:cs="Times New Roman"/>
          <w:sz w:val="22"/>
          <w:szCs w:val="22"/>
        </w:rPr>
        <w:t>–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Certified </w:t>
      </w:r>
    </w:p>
    <w:p w14:paraId="341DA648" w14:textId="013B0E02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Data Loss Prevention 15.5 Policy Authoring and Incident Remediation </w:t>
      </w:r>
      <w:r w:rsidRPr="009D2C55">
        <w:rPr>
          <w:rFonts w:ascii="Times New Roman" w:eastAsia="Times" w:hAnsi="Times New Roman" w:cs="Times New Roman"/>
          <w:sz w:val="22"/>
          <w:szCs w:val="22"/>
        </w:rPr>
        <w:t>–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Certified</w:t>
      </w:r>
    </w:p>
    <w:p w14:paraId="6B28EF9C" w14:textId="6C6DADB8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Data Loss Prevention Planning and Implementation-Certified </w:t>
      </w:r>
    </w:p>
    <w:p w14:paraId="073C6087" w14:textId="4156775D" w:rsidR="0072157B" w:rsidRPr="009D2C55" w:rsidRDefault="711E141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Carbon Black App Control - Certified</w:t>
      </w:r>
    </w:p>
    <w:p w14:paraId="0ADDC304" w14:textId="50B8E48C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COMPTIA Security+ - Certified.</w:t>
      </w:r>
    </w:p>
    <w:p w14:paraId="10BD32B6" w14:textId="1DA16BD2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SOC visibility Triad </w:t>
      </w:r>
      <w:r w:rsidRPr="009D2C55">
        <w:rPr>
          <w:rFonts w:ascii="Times New Roman" w:eastAsia="Times" w:hAnsi="Times New Roman" w:cs="Times New Roman"/>
          <w:sz w:val="22"/>
          <w:szCs w:val="22"/>
        </w:rPr>
        <w:t>–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Certified </w:t>
      </w:r>
    </w:p>
    <w:p w14:paraId="66643377" w14:textId="65E33A06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Attack Surface Management Solutions -Certified </w:t>
      </w:r>
    </w:p>
    <w:p w14:paraId="26FB88D3" w14:textId="5E0396E9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Ransomware and Malware Intrusion- Certified </w:t>
      </w:r>
    </w:p>
    <w:p w14:paraId="547316D2" w14:textId="05C7369E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Incident Response Solutions </w:t>
      </w:r>
      <w:r w:rsidRPr="009D2C55">
        <w:rPr>
          <w:rFonts w:ascii="Times New Roman" w:eastAsia="Times" w:hAnsi="Times New Roman" w:cs="Times New Roman"/>
          <w:sz w:val="22"/>
          <w:szCs w:val="22"/>
        </w:rPr>
        <w:t>–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Certified </w:t>
      </w:r>
    </w:p>
    <w:p w14:paraId="6C037A29" w14:textId="63ACDF08" w:rsidR="0072157B" w:rsidRPr="009D2C55" w:rsidRDefault="00B45B84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Criminal Justice Information services 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 xml:space="preserve">CJIS </w:t>
      </w:r>
      <w:r w:rsidR="3FBDF643" w:rsidRPr="009D2C55">
        <w:rPr>
          <w:rFonts w:ascii="Times New Roman" w:eastAsia="Times" w:hAnsi="Times New Roman" w:cs="Times New Roman"/>
          <w:sz w:val="22"/>
          <w:szCs w:val="22"/>
        </w:rPr>
        <w:t>–</w:t>
      </w:r>
      <w:r w:rsidR="3FBDF643" w:rsidRPr="009D2C55">
        <w:rPr>
          <w:rFonts w:ascii="Times New Roman" w:eastAsia="Times New Roman" w:hAnsi="Times New Roman" w:cs="Times New Roman"/>
          <w:sz w:val="22"/>
          <w:szCs w:val="22"/>
        </w:rPr>
        <w:t xml:space="preserve"> Certified </w:t>
      </w:r>
    </w:p>
    <w:p w14:paraId="6573EAC7" w14:textId="458C3E13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Secure Database Administration-Certified </w:t>
      </w:r>
    </w:p>
    <w:p w14:paraId="21C84B8A" w14:textId="71BF4605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Secure Linux Administration-Certified </w:t>
      </w:r>
    </w:p>
    <w:p w14:paraId="4022079B" w14:textId="41366855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Secure Windows Administration- Certified </w:t>
      </w:r>
    </w:p>
    <w:p w14:paraId="43A0FE2A" w14:textId="570913A6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Privilege User Access Management- Certified </w:t>
      </w:r>
    </w:p>
    <w:p w14:paraId="7A311FB2" w14:textId="08321DA1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Secure Cloud Administration- Certified </w:t>
      </w:r>
    </w:p>
    <w:p w14:paraId="1BBD55CF" w14:textId="342A2B8B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9D2C55">
        <w:rPr>
          <w:rFonts w:ascii="Times New Roman" w:eastAsia="Times New Roman" w:hAnsi="Times New Roman" w:cs="Times New Roman"/>
          <w:sz w:val="22"/>
          <w:szCs w:val="22"/>
        </w:rPr>
        <w:t>CloudSoc</w:t>
      </w:r>
      <w:proofErr w:type="spellEnd"/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CASB- Certified </w:t>
      </w:r>
    </w:p>
    <w:p w14:paraId="7D53A5B5" w14:textId="5A407587" w:rsidR="0072157B" w:rsidRPr="009D2C55" w:rsidRDefault="3FBDF643" w:rsidP="009D2C5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GCIH-in Progress </w:t>
      </w:r>
    </w:p>
    <w:p w14:paraId="34A84AEF" w14:textId="3600D05E" w:rsidR="07F747F7" w:rsidRPr="009D2C55" w:rsidRDefault="3FBDF643" w:rsidP="009D2C55">
      <w:pPr>
        <w:spacing w:after="0" w:line="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" w:hAnsi="Times New Roman" w:cs="Times New Roman"/>
          <w:sz w:val="22"/>
          <w:szCs w:val="22"/>
        </w:rPr>
        <w:t xml:space="preserve"> </w:t>
      </w:r>
    </w:p>
    <w:p w14:paraId="6CE8BCBF" w14:textId="1DF26E06" w:rsidR="0072157B" w:rsidRPr="009D2C55" w:rsidRDefault="3FBDF643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lastRenderedPageBreak/>
        <w:t>TECHNICAL SKILLS/ ABILITIES</w:t>
      </w:r>
    </w:p>
    <w:p w14:paraId="5B63B871" w14:textId="0C749617" w:rsidR="0072157B" w:rsidRPr="009D2C55" w:rsidRDefault="3FBDF643" w:rsidP="009D2C55">
      <w:pPr>
        <w:pStyle w:val="NoSpacing"/>
        <w:spacing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Multilingual: Speak fluently English, French</w:t>
      </w:r>
    </w:p>
    <w:p w14:paraId="7CF5ED72" w14:textId="22A634FC" w:rsidR="0072157B" w:rsidRPr="009D2C55" w:rsidRDefault="3FBDF643" w:rsidP="009D2C55">
      <w:pPr>
        <w:pStyle w:val="NoSpacing"/>
        <w:spacing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Vulnerability Scanning: </w:t>
      </w:r>
      <w:r w:rsidR="004276C2" w:rsidRPr="009D2C55">
        <w:rPr>
          <w:rFonts w:ascii="Times New Roman" w:eastAsia="Times New Roman" w:hAnsi="Times New Roman" w:cs="Times New Roman"/>
          <w:sz w:val="22"/>
          <w:szCs w:val="22"/>
        </w:rPr>
        <w:t>Qua</w:t>
      </w:r>
      <w:r w:rsidR="009C4F5C" w:rsidRPr="009D2C55">
        <w:rPr>
          <w:rFonts w:ascii="Times New Roman" w:eastAsia="Times New Roman" w:hAnsi="Times New Roman" w:cs="Times New Roman"/>
          <w:sz w:val="22"/>
          <w:szCs w:val="22"/>
        </w:rPr>
        <w:t xml:space="preserve">lys 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>Nessus, Nexpose, Carbon black, CrowdStrike EDR solution</w:t>
      </w:r>
    </w:p>
    <w:p w14:paraId="60FB8D55" w14:textId="4875AC7A" w:rsidR="0072157B" w:rsidRPr="009D2C55" w:rsidRDefault="3FBDF643" w:rsidP="009D2C55">
      <w:pPr>
        <w:pStyle w:val="NoSpacing"/>
        <w:spacing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Attack Surface Management, Data Loss Prevention (</w:t>
      </w:r>
      <w:r w:rsidR="00022507" w:rsidRPr="009D2C55">
        <w:rPr>
          <w:rFonts w:ascii="Times New Roman" w:eastAsia="Times New Roman" w:hAnsi="Times New Roman" w:cs="Times New Roman"/>
          <w:sz w:val="22"/>
          <w:szCs w:val="22"/>
        </w:rPr>
        <w:t>Symantec, ProofPoint,</w:t>
      </w:r>
      <w:r w:rsidR="00913659" w:rsidRPr="009D2C5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913659" w:rsidRPr="009D2C55">
        <w:rPr>
          <w:rFonts w:ascii="Times New Roman" w:eastAsia="Times New Roman" w:hAnsi="Times New Roman" w:cs="Times New Roman"/>
          <w:sz w:val="22"/>
          <w:szCs w:val="22"/>
        </w:rPr>
        <w:t>Minecast</w:t>
      </w:r>
      <w:proofErr w:type="spellEnd"/>
      <w:r w:rsidR="00913659" w:rsidRPr="009D2C55">
        <w:rPr>
          <w:rFonts w:ascii="Times New Roman" w:eastAsia="Times New Roman" w:hAnsi="Times New Roman" w:cs="Times New Roman"/>
          <w:sz w:val="22"/>
          <w:szCs w:val="22"/>
        </w:rPr>
        <w:t>, Force</w:t>
      </w:r>
      <w:r w:rsidR="00673BB4" w:rsidRPr="009D2C55">
        <w:rPr>
          <w:rFonts w:ascii="Times New Roman" w:eastAsia="Times New Roman" w:hAnsi="Times New Roman" w:cs="Times New Roman"/>
          <w:sz w:val="22"/>
          <w:szCs w:val="22"/>
        </w:rPr>
        <w:t xml:space="preserve">, Purview, </w:t>
      </w:r>
      <w:proofErr w:type="spellStart"/>
      <w:r w:rsidR="00673BB4" w:rsidRPr="009D2C55">
        <w:rPr>
          <w:rFonts w:ascii="Times New Roman" w:eastAsia="Times New Roman" w:hAnsi="Times New Roman" w:cs="Times New Roman"/>
          <w:sz w:val="22"/>
          <w:szCs w:val="22"/>
        </w:rPr>
        <w:t>NetSkope</w:t>
      </w:r>
      <w:proofErr w:type="spellEnd"/>
      <w:r w:rsidRPr="009D2C55">
        <w:rPr>
          <w:rFonts w:ascii="Times New Roman" w:eastAsia="Times New Roman" w:hAnsi="Times New Roman" w:cs="Times New Roman"/>
          <w:sz w:val="22"/>
          <w:szCs w:val="22"/>
        </w:rPr>
        <w:t>), Cisco Umbrella, Confluence, Silo Browser, ADAudit plus, Wireshark, KnowBe4, ServiceNow, Jira</w:t>
      </w:r>
      <w:r w:rsidR="00687D45" w:rsidRPr="009D2C55">
        <w:rPr>
          <w:rFonts w:ascii="Times New Roman" w:eastAsia="Times New Roman" w:hAnsi="Times New Roman" w:cs="Times New Roman"/>
          <w:sz w:val="22"/>
          <w:szCs w:val="22"/>
        </w:rPr>
        <w:t>, NIST 800</w:t>
      </w:r>
      <w:r w:rsidR="004F6438" w:rsidRPr="009D2C55">
        <w:rPr>
          <w:rFonts w:ascii="Times New Roman" w:eastAsia="Times New Roman" w:hAnsi="Times New Roman" w:cs="Times New Roman"/>
          <w:sz w:val="22"/>
          <w:szCs w:val="22"/>
        </w:rPr>
        <w:t>-53</w:t>
      </w:r>
    </w:p>
    <w:p w14:paraId="3EB429AA" w14:textId="03A777B3" w:rsidR="0072157B" w:rsidRPr="009D2C55" w:rsidRDefault="3FBDF643" w:rsidP="009D2C55">
      <w:pPr>
        <w:pStyle w:val="NoSpacing"/>
        <w:spacing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Endpoint Detection and Response (EDR)</w:t>
      </w:r>
    </w:p>
    <w:p w14:paraId="31BAB894" w14:textId="7ECCFFC6" w:rsidR="0072157B" w:rsidRPr="009D2C55" w:rsidRDefault="3FBDF643" w:rsidP="009D2C55">
      <w:pPr>
        <w:pStyle w:val="NoSpacing"/>
        <w:spacing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SIEM tool Experience: Splunk</w:t>
      </w:r>
    </w:p>
    <w:p w14:paraId="53798859" w14:textId="0178483A" w:rsidR="0072157B" w:rsidRPr="009D2C55" w:rsidRDefault="3FBDF643" w:rsidP="009D2C55">
      <w:pPr>
        <w:pStyle w:val="NoSpacing"/>
        <w:spacing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Experienced with RMF process, FISMA, NIST SP 800series, FedRAMP.</w:t>
      </w:r>
    </w:p>
    <w:p w14:paraId="18FBD554" w14:textId="6AA0F55B" w:rsidR="0072157B" w:rsidRPr="009D2C55" w:rsidRDefault="3FBDF643" w:rsidP="009D2C55">
      <w:pPr>
        <w:pStyle w:val="NoSpacing"/>
        <w:spacing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Team Player, Excellent communication skills, work under pressure.</w:t>
      </w:r>
    </w:p>
    <w:p w14:paraId="183E738B" w14:textId="50C1E5AC" w:rsidR="07F747F7" w:rsidRPr="009D2C55" w:rsidRDefault="07F747F7" w:rsidP="009D2C55">
      <w:pPr>
        <w:spacing w:after="0" w:line="0" w:lineRule="atLeast"/>
        <w:rPr>
          <w:rFonts w:ascii="Times New Roman" w:eastAsia="Calibri" w:hAnsi="Times New Roman" w:cs="Times New Roman"/>
          <w:sz w:val="22"/>
          <w:szCs w:val="22"/>
        </w:rPr>
      </w:pPr>
    </w:p>
    <w:p w14:paraId="44E9D434" w14:textId="5BA2A72B" w:rsidR="2DFF5BF7" w:rsidRPr="009D2C55" w:rsidRDefault="2DFF5BF7" w:rsidP="009D2C55">
      <w:pPr>
        <w:spacing w:after="0" w:line="0" w:lineRule="atLeast"/>
        <w:rPr>
          <w:rFonts w:ascii="Times New Roman" w:eastAsia="Times" w:hAnsi="Times New Roman" w:cs="Times New Roman"/>
          <w:b/>
          <w:bCs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>Projects &amp; Accomplishments</w:t>
      </w:r>
    </w:p>
    <w:p w14:paraId="5D63AA89" w14:textId="716505F7" w:rsidR="2DFF5BF7" w:rsidRPr="009D2C55" w:rsidRDefault="2DFF5BF7" w:rsidP="009D2C55">
      <w:p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Incident Response Automation Project: Led a project to automate incident response workflows, reducing response time.</w:t>
      </w:r>
    </w:p>
    <w:p w14:paraId="1C05A8F3" w14:textId="3E62C281" w:rsidR="002C404D" w:rsidRPr="009D2C55" w:rsidRDefault="00C92764" w:rsidP="009D2C55">
      <w:p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Insider Threat Project: </w:t>
      </w:r>
      <w:r w:rsidR="00EF21A4" w:rsidRPr="009D2C55">
        <w:rPr>
          <w:rFonts w:ascii="Times New Roman" w:eastAsia="Times New Roman" w:hAnsi="Times New Roman" w:cs="Times New Roman"/>
          <w:sz w:val="22"/>
          <w:szCs w:val="22"/>
        </w:rPr>
        <w:t xml:space="preserve">Conducted the </w:t>
      </w:r>
      <w:r w:rsidR="00140809" w:rsidRPr="009D2C55">
        <w:rPr>
          <w:rFonts w:ascii="Times New Roman" w:eastAsia="Times New Roman" w:hAnsi="Times New Roman" w:cs="Times New Roman"/>
          <w:sz w:val="22"/>
          <w:szCs w:val="22"/>
        </w:rPr>
        <w:t xml:space="preserve">Insider Threat project </w:t>
      </w:r>
      <w:r w:rsidR="00D3033C" w:rsidRPr="009D2C55">
        <w:rPr>
          <w:rFonts w:ascii="Times New Roman" w:eastAsia="Times New Roman" w:hAnsi="Times New Roman" w:cs="Times New Roman"/>
          <w:sz w:val="22"/>
          <w:szCs w:val="22"/>
        </w:rPr>
        <w:t xml:space="preserve">to </w:t>
      </w:r>
      <w:r w:rsidR="002713B0" w:rsidRPr="009D2C55">
        <w:rPr>
          <w:rFonts w:ascii="Times New Roman" w:eastAsia="Times New Roman" w:hAnsi="Times New Roman" w:cs="Times New Roman"/>
          <w:sz w:val="22"/>
          <w:szCs w:val="22"/>
        </w:rPr>
        <w:t>prevent data exfiltration</w:t>
      </w:r>
      <w:r w:rsidR="002732BA" w:rsidRPr="009D2C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BF78D64" w14:textId="6195DA5C" w:rsidR="2DFF5BF7" w:rsidRPr="009D2C55" w:rsidRDefault="2DFF5BF7" w:rsidP="009D2C55">
      <w:p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Forensic </w:t>
      </w:r>
      <w:r w:rsidR="4B36EE23" w:rsidRPr="009D2C55">
        <w:rPr>
          <w:rFonts w:ascii="Times New Roman" w:eastAsia="Times New Roman" w:hAnsi="Times New Roman" w:cs="Times New Roman"/>
          <w:sz w:val="22"/>
          <w:szCs w:val="22"/>
        </w:rPr>
        <w:t>Analysis: Successfully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investigated a major data breach, identifying the attacker’s methods and contributing to the recovery and strengthening of security measures.</w:t>
      </w:r>
    </w:p>
    <w:p w14:paraId="1452B610" w14:textId="5147DDB7" w:rsidR="2DFF5BF7" w:rsidRPr="009D2C55" w:rsidRDefault="2DFF5BF7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Security Awareness </w:t>
      </w:r>
      <w:r w:rsidR="7E313FD3" w:rsidRPr="009D2C55">
        <w:rPr>
          <w:rFonts w:ascii="Times New Roman" w:eastAsia="Times New Roman" w:hAnsi="Times New Roman" w:cs="Times New Roman"/>
          <w:sz w:val="22"/>
          <w:szCs w:val="22"/>
        </w:rPr>
        <w:t>Campaign: Developed</w:t>
      </w:r>
      <w:r w:rsidRPr="009D2C55">
        <w:rPr>
          <w:rFonts w:ascii="Times New Roman" w:eastAsia="Times New Roman" w:hAnsi="Times New Roman" w:cs="Times New Roman"/>
          <w:sz w:val="22"/>
          <w:szCs w:val="22"/>
        </w:rPr>
        <w:t xml:space="preserve"> and executed a security awareness campaign that led to an increase in employee adherence to security policies.</w:t>
      </w:r>
    </w:p>
    <w:p w14:paraId="28F40EE5" w14:textId="00D3CC8C" w:rsidR="2DFF5BF7" w:rsidRPr="009D2C55" w:rsidRDefault="2DFF5BF7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D2C55">
        <w:rPr>
          <w:rFonts w:ascii="Times New Roman" w:eastAsia="Calibri" w:hAnsi="Times New Roman" w:cs="Times New Roman"/>
          <w:sz w:val="22"/>
          <w:szCs w:val="22"/>
        </w:rPr>
        <w:t xml:space="preserve"> </w:t>
      </w:r>
    </w:p>
    <w:p w14:paraId="1F4B8D1C" w14:textId="156F35CB" w:rsidR="2DFF5BF7" w:rsidRPr="009D2C55" w:rsidRDefault="2DFF5BF7" w:rsidP="009D2C55">
      <w:pPr>
        <w:spacing w:after="0" w:line="0" w:lineRule="atLeast"/>
        <w:rPr>
          <w:rFonts w:ascii="Times New Roman" w:eastAsia="Times" w:hAnsi="Times New Roman" w:cs="Times New Roman"/>
          <w:b/>
          <w:bCs/>
          <w:sz w:val="22"/>
          <w:szCs w:val="22"/>
        </w:rPr>
      </w:pPr>
      <w:r w:rsidRPr="009D2C55">
        <w:rPr>
          <w:rFonts w:ascii="Times New Roman" w:eastAsia="Times" w:hAnsi="Times New Roman" w:cs="Times New Roman"/>
          <w:b/>
          <w:bCs/>
          <w:sz w:val="22"/>
          <w:szCs w:val="22"/>
        </w:rPr>
        <w:t>Professional Affiliations</w:t>
      </w:r>
    </w:p>
    <w:p w14:paraId="70269F50" w14:textId="35A88EFB" w:rsidR="2DFF5BF7" w:rsidRPr="009D2C55" w:rsidRDefault="2DFF5BF7" w:rsidP="009D2C55">
      <w:p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Member, DIR</w:t>
      </w:r>
    </w:p>
    <w:p w14:paraId="48FF66A0" w14:textId="7AE1D763" w:rsidR="2DFF5BF7" w:rsidRPr="009D2C55" w:rsidRDefault="2DFF5BF7" w:rsidP="009D2C55">
      <w:pPr>
        <w:spacing w:after="0"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D2C55">
        <w:rPr>
          <w:rFonts w:ascii="Times New Roman" w:eastAsia="Times New Roman" w:hAnsi="Times New Roman" w:cs="Times New Roman"/>
          <w:sz w:val="22"/>
          <w:szCs w:val="22"/>
        </w:rPr>
        <w:t>Member, MS_ISAC</w:t>
      </w:r>
    </w:p>
    <w:p w14:paraId="1449EB2F" w14:textId="7DE4041C" w:rsidR="07F747F7" w:rsidRPr="009D2C55" w:rsidRDefault="07F747F7" w:rsidP="009D2C55">
      <w:pPr>
        <w:spacing w:after="0" w:line="0" w:lineRule="atLeast"/>
        <w:rPr>
          <w:rFonts w:ascii="Times New Roman" w:eastAsia="Calibri" w:hAnsi="Times New Roman" w:cs="Times New Roman"/>
          <w:sz w:val="22"/>
          <w:szCs w:val="22"/>
        </w:rPr>
      </w:pPr>
    </w:p>
    <w:p w14:paraId="7CD8050A" w14:textId="0FC565AB" w:rsidR="0072157B" w:rsidRPr="009D2C55" w:rsidRDefault="0072157B" w:rsidP="009D2C55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sectPr w:rsidR="0072157B" w:rsidRPr="009D2C55" w:rsidSect="009D2C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7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E997"/>
    <w:multiLevelType w:val="hybridMultilevel"/>
    <w:tmpl w:val="FFFFFFFF"/>
    <w:lvl w:ilvl="0" w:tplc="94E0D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885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F66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E08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D48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2CC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20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5E3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AE7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679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34578"/>
    <w:multiLevelType w:val="hybridMultilevel"/>
    <w:tmpl w:val="A3E2C6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E4A19"/>
    <w:multiLevelType w:val="hybridMultilevel"/>
    <w:tmpl w:val="CB40C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661EE"/>
    <w:multiLevelType w:val="hybridMultilevel"/>
    <w:tmpl w:val="FFFFFFFF"/>
    <w:lvl w:ilvl="0" w:tplc="55668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E0E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84D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CE1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749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E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41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0C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FAF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7052E"/>
    <w:multiLevelType w:val="hybridMultilevel"/>
    <w:tmpl w:val="0BF05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7BDA80"/>
    <w:multiLevelType w:val="hybridMultilevel"/>
    <w:tmpl w:val="FFFFFFFF"/>
    <w:lvl w:ilvl="0" w:tplc="33C2110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464C68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24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302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83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A04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EA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6E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3A3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E426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012858">
    <w:abstractNumId w:val="1"/>
  </w:num>
  <w:num w:numId="2" w16cid:durableId="445658699">
    <w:abstractNumId w:val="5"/>
  </w:num>
  <w:num w:numId="3" w16cid:durableId="1660384263">
    <w:abstractNumId w:val="7"/>
  </w:num>
  <w:num w:numId="4" w16cid:durableId="1859151502">
    <w:abstractNumId w:val="2"/>
  </w:num>
  <w:num w:numId="5" w16cid:durableId="737482045">
    <w:abstractNumId w:val="0"/>
  </w:num>
  <w:num w:numId="6" w16cid:durableId="1376615562">
    <w:abstractNumId w:val="8"/>
  </w:num>
  <w:num w:numId="7" w16cid:durableId="1743258527">
    <w:abstractNumId w:val="3"/>
  </w:num>
  <w:num w:numId="8" w16cid:durableId="1364015701">
    <w:abstractNumId w:val="6"/>
  </w:num>
  <w:num w:numId="9" w16cid:durableId="317612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2F4773"/>
    <w:rsid w:val="0000432D"/>
    <w:rsid w:val="00014FA9"/>
    <w:rsid w:val="00022507"/>
    <w:rsid w:val="000257D6"/>
    <w:rsid w:val="00032FA9"/>
    <w:rsid w:val="000364AB"/>
    <w:rsid w:val="00042E3C"/>
    <w:rsid w:val="00056695"/>
    <w:rsid w:val="000616B3"/>
    <w:rsid w:val="00063CA2"/>
    <w:rsid w:val="000777AA"/>
    <w:rsid w:val="0008667B"/>
    <w:rsid w:val="00087B0B"/>
    <w:rsid w:val="00091062"/>
    <w:rsid w:val="000A0766"/>
    <w:rsid w:val="000A5BA6"/>
    <w:rsid w:val="000A5E75"/>
    <w:rsid w:val="000C1B61"/>
    <w:rsid w:val="000D0BBD"/>
    <w:rsid w:val="000D284A"/>
    <w:rsid w:val="000E3360"/>
    <w:rsid w:val="000E73F0"/>
    <w:rsid w:val="000F5ECF"/>
    <w:rsid w:val="00104AD6"/>
    <w:rsid w:val="00105BD7"/>
    <w:rsid w:val="00116A29"/>
    <w:rsid w:val="00117C4E"/>
    <w:rsid w:val="0013070C"/>
    <w:rsid w:val="00131998"/>
    <w:rsid w:val="00131E36"/>
    <w:rsid w:val="00135365"/>
    <w:rsid w:val="00140809"/>
    <w:rsid w:val="00167CC1"/>
    <w:rsid w:val="00170E59"/>
    <w:rsid w:val="00183B6C"/>
    <w:rsid w:val="00193909"/>
    <w:rsid w:val="0019595F"/>
    <w:rsid w:val="001A0F92"/>
    <w:rsid w:val="001C0390"/>
    <w:rsid w:val="001C1D22"/>
    <w:rsid w:val="001C499B"/>
    <w:rsid w:val="001C5D51"/>
    <w:rsid w:val="001D24A5"/>
    <w:rsid w:val="001D7576"/>
    <w:rsid w:val="002011D1"/>
    <w:rsid w:val="00211B54"/>
    <w:rsid w:val="00212173"/>
    <w:rsid w:val="00212324"/>
    <w:rsid w:val="002378BD"/>
    <w:rsid w:val="00243771"/>
    <w:rsid w:val="00247877"/>
    <w:rsid w:val="0026685A"/>
    <w:rsid w:val="002713B0"/>
    <w:rsid w:val="002732BA"/>
    <w:rsid w:val="00283F71"/>
    <w:rsid w:val="00293C37"/>
    <w:rsid w:val="002A06B5"/>
    <w:rsid w:val="002B61A0"/>
    <w:rsid w:val="002C404D"/>
    <w:rsid w:val="002D2D1E"/>
    <w:rsid w:val="002D5A39"/>
    <w:rsid w:val="002F0709"/>
    <w:rsid w:val="002F139E"/>
    <w:rsid w:val="002F60B8"/>
    <w:rsid w:val="0031071C"/>
    <w:rsid w:val="00313C15"/>
    <w:rsid w:val="00316F45"/>
    <w:rsid w:val="00322BEE"/>
    <w:rsid w:val="003304C4"/>
    <w:rsid w:val="003600B0"/>
    <w:rsid w:val="00371117"/>
    <w:rsid w:val="003741C9"/>
    <w:rsid w:val="00375B75"/>
    <w:rsid w:val="003819DC"/>
    <w:rsid w:val="0038547D"/>
    <w:rsid w:val="00392E76"/>
    <w:rsid w:val="00395C6E"/>
    <w:rsid w:val="00395D5C"/>
    <w:rsid w:val="00396AEF"/>
    <w:rsid w:val="003B0FF3"/>
    <w:rsid w:val="003B1B92"/>
    <w:rsid w:val="003B79CC"/>
    <w:rsid w:val="003C306B"/>
    <w:rsid w:val="003D6938"/>
    <w:rsid w:val="003E0F73"/>
    <w:rsid w:val="003E7699"/>
    <w:rsid w:val="003F0056"/>
    <w:rsid w:val="003F2644"/>
    <w:rsid w:val="003F5D15"/>
    <w:rsid w:val="0040418A"/>
    <w:rsid w:val="00404C29"/>
    <w:rsid w:val="00407B3D"/>
    <w:rsid w:val="00407D66"/>
    <w:rsid w:val="004119E2"/>
    <w:rsid w:val="00420DEE"/>
    <w:rsid w:val="00424260"/>
    <w:rsid w:val="004271B8"/>
    <w:rsid w:val="004276C2"/>
    <w:rsid w:val="00435F02"/>
    <w:rsid w:val="00444925"/>
    <w:rsid w:val="0045302B"/>
    <w:rsid w:val="00456EB1"/>
    <w:rsid w:val="00475AF8"/>
    <w:rsid w:val="00476F74"/>
    <w:rsid w:val="00485FDE"/>
    <w:rsid w:val="00486CA4"/>
    <w:rsid w:val="004944BF"/>
    <w:rsid w:val="004A329B"/>
    <w:rsid w:val="004A3BAC"/>
    <w:rsid w:val="004A4443"/>
    <w:rsid w:val="004B1715"/>
    <w:rsid w:val="004C052B"/>
    <w:rsid w:val="004D0310"/>
    <w:rsid w:val="004E26CC"/>
    <w:rsid w:val="004E2B8E"/>
    <w:rsid w:val="004E79E5"/>
    <w:rsid w:val="004E7F70"/>
    <w:rsid w:val="004F0468"/>
    <w:rsid w:val="004F1035"/>
    <w:rsid w:val="004F6438"/>
    <w:rsid w:val="005001FE"/>
    <w:rsid w:val="00505445"/>
    <w:rsid w:val="00513E98"/>
    <w:rsid w:val="00535E35"/>
    <w:rsid w:val="0054259D"/>
    <w:rsid w:val="0054264A"/>
    <w:rsid w:val="00546871"/>
    <w:rsid w:val="00546A5B"/>
    <w:rsid w:val="00554D3E"/>
    <w:rsid w:val="00575715"/>
    <w:rsid w:val="00596B9F"/>
    <w:rsid w:val="005978DE"/>
    <w:rsid w:val="005A134A"/>
    <w:rsid w:val="005A186B"/>
    <w:rsid w:val="005B0A1D"/>
    <w:rsid w:val="005C4975"/>
    <w:rsid w:val="005C760A"/>
    <w:rsid w:val="005D0F6D"/>
    <w:rsid w:val="005E059C"/>
    <w:rsid w:val="006000BD"/>
    <w:rsid w:val="006007EA"/>
    <w:rsid w:val="0060309E"/>
    <w:rsid w:val="00606F1A"/>
    <w:rsid w:val="006110D6"/>
    <w:rsid w:val="00612F55"/>
    <w:rsid w:val="00613733"/>
    <w:rsid w:val="00620BF7"/>
    <w:rsid w:val="00626178"/>
    <w:rsid w:val="00633A6C"/>
    <w:rsid w:val="0063483F"/>
    <w:rsid w:val="00644DDB"/>
    <w:rsid w:val="00661EED"/>
    <w:rsid w:val="006665D8"/>
    <w:rsid w:val="00667254"/>
    <w:rsid w:val="00673BB4"/>
    <w:rsid w:val="00676F61"/>
    <w:rsid w:val="00681FE0"/>
    <w:rsid w:val="00684126"/>
    <w:rsid w:val="00687D45"/>
    <w:rsid w:val="00693C1C"/>
    <w:rsid w:val="00693EA0"/>
    <w:rsid w:val="00695A31"/>
    <w:rsid w:val="006B28DD"/>
    <w:rsid w:val="006B2959"/>
    <w:rsid w:val="006E0AD8"/>
    <w:rsid w:val="0070176E"/>
    <w:rsid w:val="00711D4A"/>
    <w:rsid w:val="00720069"/>
    <w:rsid w:val="0072157B"/>
    <w:rsid w:val="007248B6"/>
    <w:rsid w:val="00726F3F"/>
    <w:rsid w:val="00734B21"/>
    <w:rsid w:val="00746148"/>
    <w:rsid w:val="00746FCA"/>
    <w:rsid w:val="007565A4"/>
    <w:rsid w:val="00756A35"/>
    <w:rsid w:val="00760678"/>
    <w:rsid w:val="00770D81"/>
    <w:rsid w:val="00770F01"/>
    <w:rsid w:val="00772C42"/>
    <w:rsid w:val="00783D24"/>
    <w:rsid w:val="007967A0"/>
    <w:rsid w:val="007B1F19"/>
    <w:rsid w:val="007B2ADD"/>
    <w:rsid w:val="007B3D83"/>
    <w:rsid w:val="007F2CA3"/>
    <w:rsid w:val="007F7604"/>
    <w:rsid w:val="008038B4"/>
    <w:rsid w:val="00804220"/>
    <w:rsid w:val="00806701"/>
    <w:rsid w:val="00807D6D"/>
    <w:rsid w:val="0082083E"/>
    <w:rsid w:val="00831256"/>
    <w:rsid w:val="008348FE"/>
    <w:rsid w:val="008378E0"/>
    <w:rsid w:val="008479E8"/>
    <w:rsid w:val="00872ADE"/>
    <w:rsid w:val="008844B5"/>
    <w:rsid w:val="00885942"/>
    <w:rsid w:val="00890B94"/>
    <w:rsid w:val="008A2BAC"/>
    <w:rsid w:val="008A61D4"/>
    <w:rsid w:val="008B4E80"/>
    <w:rsid w:val="008B5CDC"/>
    <w:rsid w:val="008BDFA3"/>
    <w:rsid w:val="008C03A1"/>
    <w:rsid w:val="008C16CE"/>
    <w:rsid w:val="008D0472"/>
    <w:rsid w:val="008D592B"/>
    <w:rsid w:val="008F339F"/>
    <w:rsid w:val="008F7C88"/>
    <w:rsid w:val="00900481"/>
    <w:rsid w:val="00901597"/>
    <w:rsid w:val="0091179D"/>
    <w:rsid w:val="00913659"/>
    <w:rsid w:val="0091522E"/>
    <w:rsid w:val="00924E74"/>
    <w:rsid w:val="00925D0E"/>
    <w:rsid w:val="00927A7A"/>
    <w:rsid w:val="00941FE6"/>
    <w:rsid w:val="00951886"/>
    <w:rsid w:val="009538B2"/>
    <w:rsid w:val="00955D90"/>
    <w:rsid w:val="00956556"/>
    <w:rsid w:val="009612CB"/>
    <w:rsid w:val="00965192"/>
    <w:rsid w:val="00971FF7"/>
    <w:rsid w:val="00983266"/>
    <w:rsid w:val="009832A4"/>
    <w:rsid w:val="00986F2B"/>
    <w:rsid w:val="00987146"/>
    <w:rsid w:val="00992BA1"/>
    <w:rsid w:val="009A014A"/>
    <w:rsid w:val="009A12C4"/>
    <w:rsid w:val="009A19F8"/>
    <w:rsid w:val="009A4D42"/>
    <w:rsid w:val="009B1652"/>
    <w:rsid w:val="009C4F5C"/>
    <w:rsid w:val="009D0112"/>
    <w:rsid w:val="009D08ED"/>
    <w:rsid w:val="009D1D78"/>
    <w:rsid w:val="009D2C55"/>
    <w:rsid w:val="009D3362"/>
    <w:rsid w:val="009E01AC"/>
    <w:rsid w:val="009E256B"/>
    <w:rsid w:val="009E7EE6"/>
    <w:rsid w:val="009F4950"/>
    <w:rsid w:val="009F53F7"/>
    <w:rsid w:val="009F76C5"/>
    <w:rsid w:val="00A01BD7"/>
    <w:rsid w:val="00A07211"/>
    <w:rsid w:val="00A10518"/>
    <w:rsid w:val="00A11E0E"/>
    <w:rsid w:val="00A12B09"/>
    <w:rsid w:val="00A15627"/>
    <w:rsid w:val="00A169A8"/>
    <w:rsid w:val="00A2383B"/>
    <w:rsid w:val="00A27B32"/>
    <w:rsid w:val="00A3635F"/>
    <w:rsid w:val="00A37B93"/>
    <w:rsid w:val="00A41D11"/>
    <w:rsid w:val="00A43B92"/>
    <w:rsid w:val="00A47A0F"/>
    <w:rsid w:val="00A535CF"/>
    <w:rsid w:val="00A615B1"/>
    <w:rsid w:val="00A61DA2"/>
    <w:rsid w:val="00A62C6F"/>
    <w:rsid w:val="00A77A05"/>
    <w:rsid w:val="00A832EA"/>
    <w:rsid w:val="00A96788"/>
    <w:rsid w:val="00AA45D2"/>
    <w:rsid w:val="00AB2DA7"/>
    <w:rsid w:val="00AB7B7E"/>
    <w:rsid w:val="00AB7B80"/>
    <w:rsid w:val="00AD572A"/>
    <w:rsid w:val="00AD7054"/>
    <w:rsid w:val="00AF02ED"/>
    <w:rsid w:val="00AF345A"/>
    <w:rsid w:val="00AF495D"/>
    <w:rsid w:val="00AF5E8F"/>
    <w:rsid w:val="00B032CD"/>
    <w:rsid w:val="00B106EB"/>
    <w:rsid w:val="00B11C0B"/>
    <w:rsid w:val="00B1512E"/>
    <w:rsid w:val="00B16ACF"/>
    <w:rsid w:val="00B22974"/>
    <w:rsid w:val="00B25332"/>
    <w:rsid w:val="00B25549"/>
    <w:rsid w:val="00B25DF5"/>
    <w:rsid w:val="00B35458"/>
    <w:rsid w:val="00B435C1"/>
    <w:rsid w:val="00B45B84"/>
    <w:rsid w:val="00B471F6"/>
    <w:rsid w:val="00B523A0"/>
    <w:rsid w:val="00B564C6"/>
    <w:rsid w:val="00B56F43"/>
    <w:rsid w:val="00B634C2"/>
    <w:rsid w:val="00B7046F"/>
    <w:rsid w:val="00B75CE3"/>
    <w:rsid w:val="00B776F8"/>
    <w:rsid w:val="00B87141"/>
    <w:rsid w:val="00B9468C"/>
    <w:rsid w:val="00BA3F28"/>
    <w:rsid w:val="00BC1156"/>
    <w:rsid w:val="00BC1B3A"/>
    <w:rsid w:val="00BC2328"/>
    <w:rsid w:val="00BD693D"/>
    <w:rsid w:val="00BE495A"/>
    <w:rsid w:val="00BF6D4C"/>
    <w:rsid w:val="00C0063B"/>
    <w:rsid w:val="00C019E9"/>
    <w:rsid w:val="00C02E6D"/>
    <w:rsid w:val="00C05612"/>
    <w:rsid w:val="00C21474"/>
    <w:rsid w:val="00C25680"/>
    <w:rsid w:val="00C320AC"/>
    <w:rsid w:val="00C3305B"/>
    <w:rsid w:val="00C475A4"/>
    <w:rsid w:val="00C73F70"/>
    <w:rsid w:val="00C92764"/>
    <w:rsid w:val="00C958C8"/>
    <w:rsid w:val="00CA53D7"/>
    <w:rsid w:val="00CA57A9"/>
    <w:rsid w:val="00CB2DF8"/>
    <w:rsid w:val="00CB66E2"/>
    <w:rsid w:val="00CC3FF6"/>
    <w:rsid w:val="00CD641C"/>
    <w:rsid w:val="00CD748B"/>
    <w:rsid w:val="00CF0716"/>
    <w:rsid w:val="00CF530B"/>
    <w:rsid w:val="00D21132"/>
    <w:rsid w:val="00D2122A"/>
    <w:rsid w:val="00D225E6"/>
    <w:rsid w:val="00D22910"/>
    <w:rsid w:val="00D279CE"/>
    <w:rsid w:val="00D3033C"/>
    <w:rsid w:val="00D45867"/>
    <w:rsid w:val="00D46EB3"/>
    <w:rsid w:val="00D51DDE"/>
    <w:rsid w:val="00D5456B"/>
    <w:rsid w:val="00D55366"/>
    <w:rsid w:val="00D56079"/>
    <w:rsid w:val="00D577B5"/>
    <w:rsid w:val="00D65892"/>
    <w:rsid w:val="00D740AF"/>
    <w:rsid w:val="00D751CA"/>
    <w:rsid w:val="00D84F98"/>
    <w:rsid w:val="00DA360F"/>
    <w:rsid w:val="00DA56C6"/>
    <w:rsid w:val="00DC3CBA"/>
    <w:rsid w:val="00DC5429"/>
    <w:rsid w:val="00DD314A"/>
    <w:rsid w:val="00DE6243"/>
    <w:rsid w:val="00DF4A64"/>
    <w:rsid w:val="00DF664F"/>
    <w:rsid w:val="00E05D2B"/>
    <w:rsid w:val="00E11D31"/>
    <w:rsid w:val="00E14896"/>
    <w:rsid w:val="00E14E0E"/>
    <w:rsid w:val="00E27043"/>
    <w:rsid w:val="00E40062"/>
    <w:rsid w:val="00E43EF7"/>
    <w:rsid w:val="00E468FC"/>
    <w:rsid w:val="00E5389F"/>
    <w:rsid w:val="00E6182B"/>
    <w:rsid w:val="00E632FF"/>
    <w:rsid w:val="00E7005B"/>
    <w:rsid w:val="00E843BA"/>
    <w:rsid w:val="00E875BD"/>
    <w:rsid w:val="00E9797C"/>
    <w:rsid w:val="00EA7A74"/>
    <w:rsid w:val="00ED0D5A"/>
    <w:rsid w:val="00ED1AE5"/>
    <w:rsid w:val="00ED3AA2"/>
    <w:rsid w:val="00EE1316"/>
    <w:rsid w:val="00EE536B"/>
    <w:rsid w:val="00EE5AF0"/>
    <w:rsid w:val="00EF21A4"/>
    <w:rsid w:val="00EF6EC8"/>
    <w:rsid w:val="00F02666"/>
    <w:rsid w:val="00F034BA"/>
    <w:rsid w:val="00F04877"/>
    <w:rsid w:val="00F1088B"/>
    <w:rsid w:val="00F13725"/>
    <w:rsid w:val="00F23645"/>
    <w:rsid w:val="00F2721E"/>
    <w:rsid w:val="00F407A1"/>
    <w:rsid w:val="00F412B9"/>
    <w:rsid w:val="00F42356"/>
    <w:rsid w:val="00F60733"/>
    <w:rsid w:val="00F615C6"/>
    <w:rsid w:val="00F779AF"/>
    <w:rsid w:val="00F8368A"/>
    <w:rsid w:val="00FB60D0"/>
    <w:rsid w:val="00FD559A"/>
    <w:rsid w:val="00FE0432"/>
    <w:rsid w:val="00FE3A19"/>
    <w:rsid w:val="00FE55F1"/>
    <w:rsid w:val="00FF0AA0"/>
    <w:rsid w:val="00FF1C31"/>
    <w:rsid w:val="018853EC"/>
    <w:rsid w:val="01E2160D"/>
    <w:rsid w:val="024259FB"/>
    <w:rsid w:val="0294D31D"/>
    <w:rsid w:val="032EF472"/>
    <w:rsid w:val="037A68F1"/>
    <w:rsid w:val="044F7DCB"/>
    <w:rsid w:val="052B1397"/>
    <w:rsid w:val="0575B2C5"/>
    <w:rsid w:val="05F21D3A"/>
    <w:rsid w:val="0629A80B"/>
    <w:rsid w:val="07477386"/>
    <w:rsid w:val="0774AD03"/>
    <w:rsid w:val="07DE563F"/>
    <w:rsid w:val="07F747F7"/>
    <w:rsid w:val="0A14868F"/>
    <w:rsid w:val="0BC8FF13"/>
    <w:rsid w:val="0BD0828B"/>
    <w:rsid w:val="0D9BAFF9"/>
    <w:rsid w:val="0E95C64E"/>
    <w:rsid w:val="1114E141"/>
    <w:rsid w:val="11FE2601"/>
    <w:rsid w:val="12361057"/>
    <w:rsid w:val="141DAE91"/>
    <w:rsid w:val="143C7982"/>
    <w:rsid w:val="145FB444"/>
    <w:rsid w:val="1495985F"/>
    <w:rsid w:val="1559C207"/>
    <w:rsid w:val="196BEA91"/>
    <w:rsid w:val="19A77EBE"/>
    <w:rsid w:val="1ADA5E6D"/>
    <w:rsid w:val="1AE2E972"/>
    <w:rsid w:val="1B356B08"/>
    <w:rsid w:val="1BC66AFB"/>
    <w:rsid w:val="1CDCB5EC"/>
    <w:rsid w:val="1D15B726"/>
    <w:rsid w:val="1EDA53FE"/>
    <w:rsid w:val="1F1E9A40"/>
    <w:rsid w:val="1F2277E7"/>
    <w:rsid w:val="207706AF"/>
    <w:rsid w:val="21B5333C"/>
    <w:rsid w:val="2526039E"/>
    <w:rsid w:val="26066BD2"/>
    <w:rsid w:val="2B4202E0"/>
    <w:rsid w:val="2B6A03CD"/>
    <w:rsid w:val="2CD5016E"/>
    <w:rsid w:val="2DFF5BF7"/>
    <w:rsid w:val="2E2CDC94"/>
    <w:rsid w:val="2EBA2DF3"/>
    <w:rsid w:val="2F41E1AD"/>
    <w:rsid w:val="3022FD98"/>
    <w:rsid w:val="304AD43C"/>
    <w:rsid w:val="31E9B9A5"/>
    <w:rsid w:val="3409F452"/>
    <w:rsid w:val="34F8A019"/>
    <w:rsid w:val="37CA033D"/>
    <w:rsid w:val="38807DCC"/>
    <w:rsid w:val="388D8EAA"/>
    <w:rsid w:val="3D508559"/>
    <w:rsid w:val="3FBDF643"/>
    <w:rsid w:val="3FC7EA11"/>
    <w:rsid w:val="40454A72"/>
    <w:rsid w:val="40E607AE"/>
    <w:rsid w:val="4123C9B5"/>
    <w:rsid w:val="4516D007"/>
    <w:rsid w:val="4608E3FF"/>
    <w:rsid w:val="483C095F"/>
    <w:rsid w:val="4B36EE23"/>
    <w:rsid w:val="4BE21430"/>
    <w:rsid w:val="4DACBD11"/>
    <w:rsid w:val="4E6CBFBC"/>
    <w:rsid w:val="50B93B37"/>
    <w:rsid w:val="51E9ADF4"/>
    <w:rsid w:val="54725C08"/>
    <w:rsid w:val="54A6FC20"/>
    <w:rsid w:val="55DE2C1E"/>
    <w:rsid w:val="575F0A39"/>
    <w:rsid w:val="58D6AF6F"/>
    <w:rsid w:val="592F4773"/>
    <w:rsid w:val="5A2D7897"/>
    <w:rsid w:val="5B595EC8"/>
    <w:rsid w:val="5F2F6D20"/>
    <w:rsid w:val="5FA0BF9A"/>
    <w:rsid w:val="5FC11754"/>
    <w:rsid w:val="60B263C0"/>
    <w:rsid w:val="62382B17"/>
    <w:rsid w:val="62B739C3"/>
    <w:rsid w:val="63D3DA28"/>
    <w:rsid w:val="642235D9"/>
    <w:rsid w:val="65A07F35"/>
    <w:rsid w:val="66610E58"/>
    <w:rsid w:val="68D9637C"/>
    <w:rsid w:val="6AACDF62"/>
    <w:rsid w:val="6B58C8C9"/>
    <w:rsid w:val="6CD44ADB"/>
    <w:rsid w:val="6FFC3461"/>
    <w:rsid w:val="711E1413"/>
    <w:rsid w:val="72C4354D"/>
    <w:rsid w:val="73625487"/>
    <w:rsid w:val="73BECF78"/>
    <w:rsid w:val="7A116E3D"/>
    <w:rsid w:val="7B90FB48"/>
    <w:rsid w:val="7DE517B8"/>
    <w:rsid w:val="7E313FD3"/>
    <w:rsid w:val="7EB0D2BB"/>
    <w:rsid w:val="7F42BF93"/>
    <w:rsid w:val="7FFBD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4773"/>
  <w15:chartTrackingRefBased/>
  <w15:docId w15:val="{0A43D87B-5DFF-4D74-9F90-B6B223A01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B4202E0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B4202E0"/>
    <w:pPr>
      <w:ind w:left="720"/>
      <w:contextualSpacing/>
    </w:pPr>
  </w:style>
  <w:style w:type="paragraph" w:styleId="NoSpacing">
    <w:name w:val="No Spacing"/>
    <w:uiPriority w:val="1"/>
    <w:qFormat/>
    <w:rsid w:val="2B4202E0"/>
    <w:pPr>
      <w:spacing w:after="0"/>
    </w:pPr>
  </w:style>
  <w:style w:type="character" w:customStyle="1" w:styleId="apple-converted-space">
    <w:name w:val="apple-converted-space"/>
    <w:basedOn w:val="DefaultParagraphFont"/>
    <w:rsid w:val="00804220"/>
  </w:style>
  <w:style w:type="character" w:styleId="Strong">
    <w:name w:val="Strong"/>
    <w:basedOn w:val="DefaultParagraphFont"/>
    <w:uiPriority w:val="22"/>
    <w:qFormat/>
    <w:rsid w:val="0080422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D0310"/>
    <w:rPr>
      <w:color w:val="605E5C"/>
      <w:shd w:val="clear" w:color="auto" w:fill="E1DFDD"/>
    </w:rPr>
  </w:style>
  <w:style w:type="paragraph" w:customStyle="1" w:styleId="p1">
    <w:name w:val="p1"/>
    <w:basedOn w:val="Normal"/>
    <w:rsid w:val="00FE0432"/>
    <w:pPr>
      <w:spacing w:after="0" w:line="240" w:lineRule="auto"/>
    </w:pPr>
    <w:rPr>
      <w:rFonts w:ascii="Helvetica" w:hAnsi="Helvetica" w:cs="Times New Roman"/>
      <w:color w:val="000000"/>
      <w:sz w:val="18"/>
      <w:szCs w:val="18"/>
      <w:lang w:eastAsia="en-US"/>
    </w:rPr>
  </w:style>
  <w:style w:type="character" w:customStyle="1" w:styleId="s1">
    <w:name w:val="s1"/>
    <w:basedOn w:val="DefaultParagraphFont"/>
    <w:rsid w:val="00FE043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bumpedfont15">
    <w:name w:val="bumpedfont15"/>
    <w:basedOn w:val="DefaultParagraphFont"/>
    <w:rsid w:val="00ED0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7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zin-neb-yinga-y-563773132" TargetMode="External"/><Relationship Id="rId5" Type="http://schemas.openxmlformats.org/officeDocument/2006/relationships/hyperlink" Target="mailto:fabriceyameogo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2342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 YAMEOGO</dc:creator>
  <cp:keywords/>
  <dc:description/>
  <cp:lastModifiedBy>ZIN NEB YINGA YAMEOGO</cp:lastModifiedBy>
  <cp:revision>140</cp:revision>
  <dcterms:created xsi:type="dcterms:W3CDTF">2025-03-26T21:38:00Z</dcterms:created>
  <dcterms:modified xsi:type="dcterms:W3CDTF">2025-04-28T05:45:00Z</dcterms:modified>
</cp:coreProperties>
</file>