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EA4435" w14:textId="4DC8FB79" w:rsidR="008B663C" w:rsidRPr="00D80C98" w:rsidRDefault="0086254E" w:rsidP="0086254E">
      <w:pPr>
        <w:pStyle w:val="NoSpacing"/>
        <w:rPr>
          <w:rStyle w:val="Strong"/>
          <w:rFonts w:ascii="Georgia" w:hAnsi="Georgia"/>
          <w:color w:val="000000" w:themeColor="text1"/>
          <w:sz w:val="18"/>
          <w:szCs w:val="18"/>
        </w:rPr>
      </w:pPr>
      <w:r w:rsidRPr="00D80C98">
        <w:rPr>
          <w:rStyle w:val="Strong"/>
          <w:rFonts w:ascii="Georgia" w:hAnsi="Georgia"/>
          <w:color w:val="000000" w:themeColor="text1"/>
          <w:sz w:val="18"/>
          <w:szCs w:val="18"/>
        </w:rPr>
        <w:t>Name: Shravan Kumar</w:t>
      </w:r>
    </w:p>
    <w:p w14:paraId="7770928E" w14:textId="2D8C5D5D" w:rsidR="00BE1972" w:rsidRPr="00D80C98" w:rsidRDefault="0086254E" w:rsidP="0086254E">
      <w:pPr>
        <w:pStyle w:val="NoSpacing"/>
        <w:rPr>
          <w:rStyle w:val="Strong"/>
          <w:rFonts w:ascii="Georgia" w:hAnsi="Georgia"/>
          <w:color w:val="000000" w:themeColor="text1"/>
          <w:sz w:val="18"/>
          <w:szCs w:val="18"/>
        </w:rPr>
      </w:pPr>
      <w:r w:rsidRPr="00D80C98">
        <w:rPr>
          <w:rStyle w:val="Strong"/>
          <w:rFonts w:ascii="Georgia" w:hAnsi="Georgia"/>
          <w:color w:val="000000" w:themeColor="text1"/>
          <w:sz w:val="18"/>
          <w:szCs w:val="18"/>
        </w:rPr>
        <w:t xml:space="preserve">Sr. </w:t>
      </w:r>
      <w:r w:rsidR="00BC241D" w:rsidRPr="00D80C98">
        <w:rPr>
          <w:rStyle w:val="Strong"/>
          <w:rFonts w:ascii="Georgia" w:hAnsi="Georgia"/>
          <w:color w:val="000000" w:themeColor="text1"/>
          <w:sz w:val="18"/>
          <w:szCs w:val="18"/>
        </w:rPr>
        <w:t xml:space="preserve">Full Stack </w:t>
      </w:r>
      <w:r w:rsidR="008B663C" w:rsidRPr="00D80C98">
        <w:rPr>
          <w:rStyle w:val="Strong"/>
          <w:rFonts w:ascii="Georgia" w:hAnsi="Georgia"/>
          <w:color w:val="000000" w:themeColor="text1"/>
          <w:sz w:val="18"/>
          <w:szCs w:val="18"/>
        </w:rPr>
        <w:t xml:space="preserve">Java </w:t>
      </w:r>
      <w:r w:rsidR="00BC241D" w:rsidRPr="00D80C98">
        <w:rPr>
          <w:rStyle w:val="Strong"/>
          <w:rFonts w:ascii="Georgia" w:hAnsi="Georgia"/>
          <w:color w:val="000000" w:themeColor="text1"/>
          <w:sz w:val="18"/>
          <w:szCs w:val="18"/>
        </w:rPr>
        <w:t>Developer</w:t>
      </w:r>
    </w:p>
    <w:p w14:paraId="05846BA6" w14:textId="511A8F4A" w:rsidR="005E0CF1" w:rsidRPr="00D80C98" w:rsidRDefault="008B663C" w:rsidP="0086254E">
      <w:pPr>
        <w:pStyle w:val="NoSpacing"/>
        <w:rPr>
          <w:rStyle w:val="Strong"/>
          <w:rFonts w:ascii="Georgia" w:hAnsi="Georgia" w:cstheme="minorHAnsi"/>
          <w:color w:val="000000" w:themeColor="text1"/>
          <w:sz w:val="18"/>
          <w:szCs w:val="18"/>
        </w:rPr>
      </w:pPr>
      <w:r w:rsidRPr="00D80C98">
        <w:rPr>
          <w:rStyle w:val="Strong"/>
          <w:rFonts w:ascii="Georgia" w:hAnsi="Georgia" w:cstheme="minorHAnsi"/>
          <w:color w:val="000000" w:themeColor="text1"/>
          <w:sz w:val="18"/>
          <w:szCs w:val="18"/>
        </w:rPr>
        <w:t>Email</w:t>
      </w:r>
      <w:r w:rsidRPr="00D80C98">
        <w:rPr>
          <w:rFonts w:ascii="Georgia" w:hAnsi="Georgia" w:cstheme="minorHAnsi"/>
          <w:color w:val="000000" w:themeColor="text1"/>
          <w:sz w:val="18"/>
          <w:szCs w:val="18"/>
        </w:rPr>
        <w:t xml:space="preserve">: </w:t>
      </w:r>
      <w:hyperlink r:id="rId8" w:history="1">
        <w:r w:rsidR="0086254E" w:rsidRPr="00D80C98">
          <w:rPr>
            <w:rStyle w:val="Hyperlink"/>
            <w:rFonts w:ascii="Georgia" w:hAnsi="Georgia" w:cstheme="minorHAnsi"/>
            <w:b/>
            <w:color w:val="000000" w:themeColor="text1"/>
            <w:sz w:val="18"/>
            <w:szCs w:val="18"/>
            <w:u w:val="none"/>
          </w:rPr>
          <w:t>pjaishravankumar@gmail.com</w:t>
        </w:r>
      </w:hyperlink>
      <w:r w:rsidRPr="00D80C98">
        <w:rPr>
          <w:rFonts w:ascii="Georgia" w:hAnsi="Georgia" w:cstheme="minorHAnsi"/>
          <w:color w:val="000000" w:themeColor="text1"/>
          <w:sz w:val="18"/>
          <w:szCs w:val="18"/>
        </w:rPr>
        <w:t xml:space="preserve"> </w:t>
      </w:r>
      <w:r w:rsidRPr="00D80C98">
        <w:rPr>
          <w:rStyle w:val="Strong"/>
          <w:rFonts w:ascii="Georgia" w:hAnsi="Georgia" w:cstheme="minorHAnsi"/>
          <w:color w:val="000000" w:themeColor="text1"/>
          <w:sz w:val="18"/>
          <w:szCs w:val="18"/>
        </w:rPr>
        <w:t xml:space="preserve"> </w:t>
      </w:r>
    </w:p>
    <w:p w14:paraId="0346F6A7" w14:textId="2F2A5179" w:rsidR="007A31DE" w:rsidRPr="00D80C98" w:rsidRDefault="008B663C" w:rsidP="0086254E">
      <w:pPr>
        <w:pStyle w:val="NoSpacing"/>
        <w:rPr>
          <w:rFonts w:ascii="Georgia" w:hAnsi="Georgia" w:cstheme="minorHAnsi"/>
          <w:color w:val="000000" w:themeColor="text1"/>
          <w:sz w:val="18"/>
          <w:szCs w:val="18"/>
        </w:rPr>
      </w:pPr>
      <w:r w:rsidRPr="00D80C98">
        <w:rPr>
          <w:rStyle w:val="Strong"/>
          <w:rFonts w:ascii="Georgia" w:hAnsi="Georgia" w:cstheme="minorHAnsi"/>
          <w:color w:val="000000" w:themeColor="text1"/>
          <w:sz w:val="18"/>
          <w:szCs w:val="18"/>
        </w:rPr>
        <w:t xml:space="preserve">Phone:  </w:t>
      </w:r>
      <w:r w:rsidRPr="00D80C98">
        <w:rPr>
          <w:rFonts w:ascii="Georgia" w:hAnsi="Georgia" w:cstheme="minorHAnsi"/>
          <w:b/>
          <w:color w:val="000000" w:themeColor="text1"/>
          <w:sz w:val="18"/>
          <w:szCs w:val="18"/>
        </w:rPr>
        <w:t>+1</w:t>
      </w:r>
      <w:r w:rsidRPr="00D80C98">
        <w:rPr>
          <w:rStyle w:val="Strong"/>
          <w:rFonts w:ascii="Georgia" w:hAnsi="Georgia" w:cstheme="minorHAnsi"/>
          <w:b w:val="0"/>
          <w:color w:val="000000" w:themeColor="text1"/>
          <w:sz w:val="18"/>
          <w:szCs w:val="18"/>
        </w:rPr>
        <w:t xml:space="preserve"> </w:t>
      </w:r>
      <w:r w:rsidRPr="00D80C98">
        <w:rPr>
          <w:rFonts w:ascii="Georgia" w:hAnsi="Georgia" w:cstheme="minorHAnsi"/>
          <w:b/>
          <w:color w:val="000000" w:themeColor="text1"/>
          <w:sz w:val="18"/>
          <w:szCs w:val="18"/>
        </w:rPr>
        <w:t>(</w:t>
      </w:r>
      <w:r w:rsidR="0086254E" w:rsidRPr="00D80C98">
        <w:rPr>
          <w:rStyle w:val="Hyperlink"/>
          <w:rFonts w:ascii="Georgia" w:hAnsi="Georgia" w:cstheme="minorHAnsi"/>
          <w:b/>
          <w:color w:val="000000" w:themeColor="text1"/>
          <w:sz w:val="18"/>
          <w:szCs w:val="18"/>
          <w:u w:val="none"/>
        </w:rPr>
        <w:t>408</w:t>
      </w:r>
      <w:r w:rsidRPr="00D80C98">
        <w:rPr>
          <w:rStyle w:val="Hyperlink"/>
          <w:rFonts w:ascii="Georgia" w:hAnsi="Georgia" w:cstheme="minorHAnsi"/>
          <w:b/>
          <w:color w:val="000000" w:themeColor="text1"/>
          <w:sz w:val="18"/>
          <w:szCs w:val="18"/>
          <w:u w:val="none"/>
        </w:rPr>
        <w:t>) </w:t>
      </w:r>
      <w:r w:rsidR="0086254E" w:rsidRPr="00D80C98">
        <w:rPr>
          <w:rStyle w:val="Hyperlink"/>
          <w:rFonts w:ascii="Georgia" w:hAnsi="Georgia" w:cstheme="minorHAnsi"/>
          <w:b/>
          <w:color w:val="000000" w:themeColor="text1"/>
          <w:sz w:val="18"/>
          <w:szCs w:val="18"/>
          <w:u w:val="none"/>
        </w:rPr>
        <w:t>641</w:t>
      </w:r>
      <w:r w:rsidRPr="00D80C98">
        <w:rPr>
          <w:rStyle w:val="Hyperlink"/>
          <w:rFonts w:ascii="Georgia" w:hAnsi="Georgia" w:cstheme="minorHAnsi"/>
          <w:b/>
          <w:color w:val="000000" w:themeColor="text1"/>
          <w:sz w:val="18"/>
          <w:szCs w:val="18"/>
          <w:u w:val="none"/>
        </w:rPr>
        <w:t>-</w:t>
      </w:r>
      <w:r w:rsidR="0086254E" w:rsidRPr="00D80C98">
        <w:rPr>
          <w:rStyle w:val="Hyperlink"/>
          <w:rFonts w:ascii="Georgia" w:hAnsi="Georgia" w:cstheme="minorHAnsi"/>
          <w:b/>
          <w:color w:val="000000" w:themeColor="text1"/>
          <w:sz w:val="18"/>
          <w:szCs w:val="18"/>
          <w:u w:val="none"/>
        </w:rPr>
        <w:t>9487</w:t>
      </w:r>
      <w:r w:rsidRPr="00D80C98">
        <w:rPr>
          <w:rFonts w:ascii="Georgia" w:hAnsi="Georgia" w:cstheme="minorHAnsi"/>
          <w:color w:val="000000" w:themeColor="text1"/>
          <w:sz w:val="18"/>
          <w:szCs w:val="18"/>
        </w:rPr>
        <w:t xml:space="preserve"> </w:t>
      </w:r>
    </w:p>
    <w:p w14:paraId="35EE0F07" w14:textId="77777777" w:rsidR="0086254E" w:rsidRPr="00D80C98" w:rsidRDefault="0086254E" w:rsidP="0086254E">
      <w:pPr>
        <w:pStyle w:val="NoSpacing"/>
        <w:rPr>
          <w:rStyle w:val="Strong"/>
          <w:rFonts w:ascii="Georgia" w:hAnsi="Georgia" w:cstheme="minorHAnsi"/>
          <w:color w:val="000000" w:themeColor="text1"/>
          <w:sz w:val="18"/>
          <w:szCs w:val="18"/>
        </w:rPr>
      </w:pPr>
      <w:r w:rsidRPr="00D80C98">
        <w:rPr>
          <w:rStyle w:val="Strong"/>
          <w:rFonts w:ascii="Georgia" w:hAnsi="Georgia" w:cstheme="minorHAnsi"/>
          <w:color w:val="000000" w:themeColor="text1"/>
          <w:sz w:val="18"/>
          <w:szCs w:val="18"/>
        </w:rPr>
        <w:t xml:space="preserve">LinkedIn: </w:t>
      </w:r>
    </w:p>
    <w:p w14:paraId="54710D81" w14:textId="459AE2F5" w:rsidR="007A31DE" w:rsidRPr="00D80C98" w:rsidRDefault="008B663C" w:rsidP="0086254E">
      <w:pPr>
        <w:pStyle w:val="Heading1"/>
        <w:pBdr>
          <w:bottom w:val="single" w:sz="24" w:space="0" w:color="808080" w:themeColor="background1" w:themeShade="80"/>
        </w:pBdr>
        <w:spacing w:before="0"/>
        <w:rPr>
          <w:rFonts w:ascii="Georgia" w:hAnsi="Georgia" w:cstheme="minorHAnsi"/>
          <w:color w:val="auto"/>
          <w:sz w:val="18"/>
          <w:szCs w:val="18"/>
        </w:rPr>
      </w:pPr>
      <w:r w:rsidRPr="00D80C98">
        <w:rPr>
          <w:rFonts w:ascii="Georgia" w:hAnsi="Georgia" w:cstheme="minorHAnsi"/>
          <w:b w:val="0"/>
          <w:bCs w:val="0"/>
          <w:color w:val="auto"/>
          <w:sz w:val="18"/>
          <w:szCs w:val="18"/>
        </w:rPr>
        <w:t xml:space="preserve"> </w:t>
      </w:r>
      <w:r w:rsidRPr="00D80C98">
        <w:rPr>
          <w:rFonts w:ascii="Georgia" w:hAnsi="Georgia" w:cstheme="minorHAnsi"/>
          <w:color w:val="auto"/>
          <w:sz w:val="18"/>
          <w:szCs w:val="18"/>
        </w:rPr>
        <w:t xml:space="preserve"> </w:t>
      </w:r>
    </w:p>
    <w:p w14:paraId="28F6B412" w14:textId="77777777" w:rsidR="0086254E" w:rsidRPr="00D80C98" w:rsidRDefault="0086254E" w:rsidP="0086254E">
      <w:pPr>
        <w:ind w:left="270" w:hanging="270"/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</w:pPr>
    </w:p>
    <w:p w14:paraId="520B89FC" w14:textId="41C7CC55" w:rsidR="00587363" w:rsidRPr="00D80C98" w:rsidRDefault="0086254E" w:rsidP="0086254E">
      <w:pPr>
        <w:ind w:left="270" w:hanging="270"/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</w:pPr>
      <w:r w:rsidRPr="00D80C98"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  <w:t>Summary:</w:t>
      </w:r>
    </w:p>
    <w:p w14:paraId="16A81EB3" w14:textId="77777777" w:rsidR="0086254E" w:rsidRPr="00D80C98" w:rsidRDefault="0086254E" w:rsidP="0086254E">
      <w:pPr>
        <w:ind w:left="270" w:hanging="270"/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</w:pPr>
    </w:p>
    <w:p w14:paraId="73805ADC" w14:textId="6E845DD1" w:rsidR="003D7227" w:rsidRPr="00D80C98" w:rsidRDefault="003D7227" w:rsidP="0086254E">
      <w:pPr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b/>
          <w:sz w:val="18"/>
          <w:szCs w:val="18"/>
        </w:rPr>
        <w:t>Full Stack Java Developer</w:t>
      </w:r>
      <w:r w:rsidRPr="00D80C98">
        <w:rPr>
          <w:rFonts w:ascii="Georgia" w:hAnsi="Georgia" w:cstheme="minorHAnsi"/>
          <w:sz w:val="18"/>
          <w:szCs w:val="18"/>
        </w:rPr>
        <w:t xml:space="preserve"> with around </w:t>
      </w:r>
      <w:r w:rsidR="005E0CF1" w:rsidRPr="00D80C98">
        <w:rPr>
          <w:rFonts w:ascii="Georgia" w:hAnsi="Georgia" w:cstheme="minorHAnsi"/>
          <w:b/>
          <w:sz w:val="18"/>
          <w:szCs w:val="18"/>
        </w:rPr>
        <w:t>8</w:t>
      </w:r>
      <w:r w:rsidR="0022032C" w:rsidRPr="00D80C98">
        <w:rPr>
          <w:rFonts w:ascii="Georgia" w:hAnsi="Georgia" w:cstheme="minorHAnsi"/>
          <w:b/>
          <w:sz w:val="18"/>
          <w:szCs w:val="18"/>
        </w:rPr>
        <w:t xml:space="preserve">+ </w:t>
      </w:r>
      <w:r w:rsidRPr="00D80C98">
        <w:rPr>
          <w:rFonts w:ascii="Georgia" w:hAnsi="Georgia" w:cstheme="minorHAnsi"/>
          <w:b/>
          <w:sz w:val="18"/>
          <w:szCs w:val="18"/>
        </w:rPr>
        <w:t xml:space="preserve">Years </w:t>
      </w:r>
      <w:r w:rsidRPr="00D80C98">
        <w:rPr>
          <w:rFonts w:ascii="Georgia" w:hAnsi="Georgia" w:cstheme="minorHAnsi"/>
          <w:sz w:val="18"/>
          <w:szCs w:val="18"/>
        </w:rPr>
        <w:t xml:space="preserve">of software industry experience in Object Oriented technologies on </w:t>
      </w:r>
      <w:r w:rsidRPr="00D80C98">
        <w:rPr>
          <w:rFonts w:ascii="Georgia" w:hAnsi="Georgia" w:cstheme="minorHAnsi"/>
          <w:bCs/>
          <w:sz w:val="18"/>
          <w:szCs w:val="18"/>
        </w:rPr>
        <w:t>client server, multi-tier applications,</w:t>
      </w:r>
      <w:r w:rsidRPr="00D80C98">
        <w:rPr>
          <w:rFonts w:ascii="Georgia" w:hAnsi="Georgia" w:cstheme="minorHAnsi"/>
          <w:b/>
          <w:sz w:val="18"/>
          <w:szCs w:val="18"/>
        </w:rPr>
        <w:t xml:space="preserve"> </w:t>
      </w:r>
      <w:r w:rsidRPr="00D80C98">
        <w:rPr>
          <w:rFonts w:ascii="Georgia" w:hAnsi="Georgia" w:cstheme="minorHAnsi"/>
          <w:sz w:val="18"/>
          <w:szCs w:val="18"/>
        </w:rPr>
        <w:t xml:space="preserve">and Web technologies with </w:t>
      </w:r>
      <w:r w:rsidRPr="00D80C98">
        <w:rPr>
          <w:rFonts w:ascii="Georgia" w:hAnsi="Georgia" w:cstheme="minorHAnsi"/>
          <w:b/>
          <w:sz w:val="18"/>
          <w:szCs w:val="18"/>
        </w:rPr>
        <w:t>Java/J2EE</w:t>
      </w:r>
      <w:r w:rsidRPr="00D80C98">
        <w:rPr>
          <w:rFonts w:ascii="Georgia" w:hAnsi="Georgia" w:cstheme="minorHAnsi"/>
          <w:sz w:val="18"/>
          <w:szCs w:val="18"/>
        </w:rPr>
        <w:t xml:space="preserve"> technologies involving </w:t>
      </w:r>
      <w:r w:rsidRPr="00D80C98">
        <w:rPr>
          <w:rFonts w:ascii="Georgia" w:hAnsi="Georgia" w:cstheme="minorHAnsi"/>
          <w:bCs/>
          <w:sz w:val="18"/>
          <w:szCs w:val="18"/>
        </w:rPr>
        <w:t>System Analysis, Technical Architecture, Design, Development, Testing, and Implementation.</w:t>
      </w:r>
    </w:p>
    <w:p w14:paraId="4D1913BC" w14:textId="6A110DBE" w:rsidR="00184C07" w:rsidRPr="00D80C98" w:rsidRDefault="00184C07" w:rsidP="0086254E">
      <w:pPr>
        <w:widowControl/>
        <w:numPr>
          <w:ilvl w:val="0"/>
          <w:numId w:val="27"/>
        </w:numPr>
        <w:shd w:val="clear" w:color="auto" w:fill="FFFFFF"/>
        <w:autoSpaceDE/>
        <w:autoSpaceDN/>
        <w:adjustRightInd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>Experience in Developing User Interface (UI) Rich Web Applications using Front End/User Interface (UI) Technologies using </w:t>
      </w:r>
      <w:r w:rsidRPr="00D80C98">
        <w:rPr>
          <w:rFonts w:ascii="Georgia" w:hAnsi="Georgia" w:cstheme="minorHAnsi"/>
          <w:b/>
          <w:sz w:val="18"/>
          <w:szCs w:val="18"/>
        </w:rPr>
        <w:t>HTML5, DHTML, CSS3 (SASS, LESS) frameworks, Bootstrap, JavaScript (ES5 &amp; ES6), jQuery, and AJAX</w:t>
      </w:r>
      <w:r w:rsidRPr="00D80C98">
        <w:rPr>
          <w:rFonts w:ascii="Georgia" w:hAnsi="Georgia" w:cstheme="minorHAnsi"/>
          <w:bCs/>
          <w:sz w:val="18"/>
          <w:szCs w:val="18"/>
        </w:rPr>
        <w:t> by managing all facets and pipelines of application.</w:t>
      </w:r>
    </w:p>
    <w:p w14:paraId="1E2A918D" w14:textId="77777777" w:rsidR="003D7227" w:rsidRPr="00D80C98" w:rsidRDefault="003D7227" w:rsidP="0086254E">
      <w:pPr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Experience in developing web applications with various open-source frameworks like </w:t>
      </w:r>
      <w:r w:rsidRPr="00D80C98">
        <w:rPr>
          <w:rFonts w:ascii="Georgia" w:hAnsi="Georgia" w:cstheme="minorHAnsi"/>
          <w:b/>
          <w:sz w:val="18"/>
          <w:szCs w:val="18"/>
        </w:rPr>
        <w:t>Spring (MVC), Spring, Spring Boot, Web Flow, Hibernate ORM.</w:t>
      </w:r>
    </w:p>
    <w:p w14:paraId="621E89CA" w14:textId="77777777" w:rsidR="003D7227" w:rsidRPr="00D80C98" w:rsidRDefault="003D7227" w:rsidP="0086254E">
      <w:pPr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Experience with various </w:t>
      </w:r>
      <w:r w:rsidRPr="00D80C98">
        <w:rPr>
          <w:rFonts w:ascii="Georgia" w:hAnsi="Georgia" w:cstheme="minorHAnsi"/>
          <w:b/>
          <w:sz w:val="18"/>
          <w:szCs w:val="18"/>
        </w:rPr>
        <w:t>spring modules</w:t>
      </w:r>
      <w:r w:rsidRPr="00D80C98">
        <w:rPr>
          <w:rFonts w:ascii="Georgia" w:hAnsi="Georgia" w:cstheme="minorHAnsi"/>
          <w:sz w:val="18"/>
          <w:szCs w:val="18"/>
        </w:rPr>
        <w:t xml:space="preserve"> such as 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Spring Core, Spring DI, Auto-wiring, Spring MVC, Spring Security, Spring AOP, Spring Transaction, using spring framework with </w:t>
      </w:r>
      <w:r w:rsidRPr="00D80C98">
        <w:rPr>
          <w:rFonts w:ascii="Georgia" w:hAnsi="Georgia" w:cstheme="minorHAnsi"/>
          <w:b/>
          <w:sz w:val="18"/>
          <w:szCs w:val="18"/>
        </w:rPr>
        <w:t>Hibernate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as the backend ORM tool, Spring Restful Web Services.</w:t>
      </w:r>
    </w:p>
    <w:p w14:paraId="4898F3BB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Generated </w:t>
      </w:r>
      <w:r w:rsidRPr="00D80C98">
        <w:rPr>
          <w:rFonts w:ascii="Georgia" w:hAnsi="Georgia" w:cstheme="minorHAnsi"/>
          <w:b/>
          <w:bCs/>
          <w:sz w:val="18"/>
          <w:szCs w:val="18"/>
        </w:rPr>
        <w:t>Python</w:t>
      </w:r>
      <w:r w:rsidRPr="00D80C98">
        <w:rPr>
          <w:rFonts w:ascii="Georgia" w:hAnsi="Georgia" w:cstheme="minorHAnsi"/>
          <w:sz w:val="18"/>
          <w:szCs w:val="18"/>
        </w:rPr>
        <w:t xml:space="preserve"> </w:t>
      </w:r>
      <w:r w:rsidRPr="00D80C98">
        <w:rPr>
          <w:rFonts w:ascii="Georgia" w:hAnsi="Georgia" w:cstheme="minorHAnsi"/>
          <w:b/>
          <w:bCs/>
          <w:sz w:val="18"/>
          <w:szCs w:val="18"/>
        </w:rPr>
        <w:t>Django</w:t>
      </w:r>
      <w:r w:rsidRPr="00D80C98">
        <w:rPr>
          <w:rFonts w:ascii="Georgia" w:hAnsi="Georgia" w:cstheme="minorHAnsi"/>
          <w:sz w:val="18"/>
          <w:szCs w:val="18"/>
        </w:rPr>
        <w:t xml:space="preserve"> forms to record data of online users and used </w:t>
      </w:r>
      <w:r w:rsidRPr="00D80C98">
        <w:rPr>
          <w:rFonts w:ascii="Georgia" w:hAnsi="Georgia" w:cstheme="minorHAnsi"/>
          <w:b/>
          <w:bCs/>
          <w:sz w:val="18"/>
          <w:szCs w:val="18"/>
        </w:rPr>
        <w:t>Pytest</w:t>
      </w:r>
      <w:r w:rsidRPr="00D80C98">
        <w:rPr>
          <w:rFonts w:ascii="Georgia" w:hAnsi="Georgia" w:cstheme="minorHAnsi"/>
          <w:sz w:val="18"/>
          <w:szCs w:val="18"/>
        </w:rPr>
        <w:t xml:space="preserve"> for writing test cases.</w:t>
      </w:r>
    </w:p>
    <w:p w14:paraId="2ECB359C" w14:textId="35D71180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Extensively worked on </w:t>
      </w:r>
      <w:r w:rsidRPr="00D80C98">
        <w:rPr>
          <w:rFonts w:ascii="Georgia" w:hAnsi="Georgia" w:cstheme="minorHAnsi"/>
          <w:b/>
          <w:bCs/>
          <w:sz w:val="18"/>
          <w:szCs w:val="18"/>
        </w:rPr>
        <w:t>Python 2</w:t>
      </w:r>
      <w:r w:rsidR="00141F0E" w:rsidRPr="00D80C98">
        <w:rPr>
          <w:rFonts w:ascii="Georgia" w:hAnsi="Georgia" w:cstheme="minorHAnsi"/>
          <w:b/>
          <w:bCs/>
          <w:sz w:val="18"/>
          <w:szCs w:val="18"/>
        </w:rPr>
        <w:t>.</w:t>
      </w:r>
      <w:r w:rsidRPr="00D80C98">
        <w:rPr>
          <w:rFonts w:ascii="Georgia" w:hAnsi="Georgia" w:cstheme="minorHAnsi"/>
          <w:b/>
          <w:bCs/>
          <w:sz w:val="18"/>
          <w:szCs w:val="18"/>
        </w:rPr>
        <w:t>7 &amp; 3</w:t>
      </w:r>
      <w:r w:rsidRPr="00D80C98">
        <w:rPr>
          <w:rFonts w:ascii="Georgia" w:hAnsi="Georgia" w:cstheme="minorHAnsi"/>
          <w:sz w:val="18"/>
          <w:szCs w:val="18"/>
        </w:rPr>
        <w:t xml:space="preserve"> (NumPy, Pandas, Matplotlib)</w:t>
      </w:r>
    </w:p>
    <w:p w14:paraId="44D471FF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Experience in automating deployment workflows, verification, configuration, and testing Network Cloud components using 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Python, Ansible, </w:t>
      </w:r>
      <w:r w:rsidRPr="00D80C98">
        <w:rPr>
          <w:rFonts w:ascii="Georgia" w:hAnsi="Georgia" w:cstheme="minorHAnsi"/>
          <w:sz w:val="18"/>
          <w:szCs w:val="18"/>
        </w:rPr>
        <w:t>and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Shell Scripting</w:t>
      </w:r>
      <w:r w:rsidRPr="00D80C98">
        <w:rPr>
          <w:rFonts w:ascii="Georgia" w:hAnsi="Georgia" w:cstheme="minorHAnsi"/>
          <w:sz w:val="18"/>
          <w:szCs w:val="18"/>
        </w:rPr>
        <w:t>.</w:t>
      </w:r>
    </w:p>
    <w:p w14:paraId="252612B0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Experience in developing data models using </w:t>
      </w:r>
      <w:r w:rsidRPr="00D80C98">
        <w:rPr>
          <w:rFonts w:ascii="Georgia" w:hAnsi="Georgia" w:cstheme="minorHAnsi"/>
          <w:b/>
          <w:sz w:val="18"/>
          <w:szCs w:val="18"/>
        </w:rPr>
        <w:t>Hibernate ORM tools, POJOs</w:t>
      </w:r>
      <w:r w:rsidRPr="00D80C98">
        <w:rPr>
          <w:rFonts w:ascii="Georgia" w:hAnsi="Georgia" w:cstheme="minorHAnsi"/>
          <w:sz w:val="18"/>
          <w:szCs w:val="18"/>
        </w:rPr>
        <w:t xml:space="preserve"> and configuring </w:t>
      </w:r>
      <w:r w:rsidRPr="00D80C98">
        <w:rPr>
          <w:rFonts w:ascii="Georgia" w:hAnsi="Georgia" w:cstheme="minorHAnsi"/>
          <w:b/>
          <w:sz w:val="18"/>
          <w:szCs w:val="18"/>
        </w:rPr>
        <w:t>Hibernate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persistence layer.</w:t>
      </w:r>
    </w:p>
    <w:p w14:paraId="40A7B59E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 xml:space="preserve">Developed </w:t>
      </w:r>
      <w:r w:rsidRPr="00D80C98">
        <w:rPr>
          <w:rFonts w:ascii="Georgia" w:hAnsi="Georgia" w:cstheme="minorHAnsi"/>
          <w:b/>
          <w:sz w:val="18"/>
          <w:szCs w:val="18"/>
        </w:rPr>
        <w:t>Microservices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</w:t>
      </w:r>
      <w:r w:rsidRPr="00D80C98">
        <w:rPr>
          <w:rFonts w:ascii="Georgia" w:hAnsi="Georgia" w:cstheme="minorHAnsi"/>
          <w:b/>
          <w:sz w:val="18"/>
          <w:szCs w:val="18"/>
        </w:rPr>
        <w:t xml:space="preserve">using Spring framework 2.5 </w:t>
      </w:r>
      <w:r w:rsidRPr="00D80C98">
        <w:rPr>
          <w:rFonts w:ascii="Georgia" w:hAnsi="Georgia" w:cstheme="minorHAnsi"/>
          <w:bCs/>
          <w:sz w:val="18"/>
          <w:szCs w:val="18"/>
        </w:rPr>
        <w:t>and</w:t>
      </w:r>
      <w:r w:rsidRPr="00D80C98">
        <w:rPr>
          <w:rFonts w:ascii="Georgia" w:hAnsi="Georgia" w:cstheme="minorHAnsi"/>
          <w:b/>
          <w:sz w:val="18"/>
          <w:szCs w:val="18"/>
        </w:rPr>
        <w:t xml:space="preserve"> Java 8.0 </w:t>
      </w:r>
      <w:r w:rsidRPr="00D80C98">
        <w:rPr>
          <w:rFonts w:ascii="Georgia" w:hAnsi="Georgia" w:cstheme="minorHAnsi"/>
          <w:bCs/>
          <w:sz w:val="18"/>
          <w:szCs w:val="18"/>
        </w:rPr>
        <w:t>with a focus on</w:t>
      </w:r>
      <w:r w:rsidRPr="00D80C98">
        <w:rPr>
          <w:rFonts w:ascii="Georgia" w:hAnsi="Georgia" w:cstheme="minorHAnsi"/>
          <w:b/>
          <w:sz w:val="18"/>
          <w:szCs w:val="18"/>
        </w:rPr>
        <w:t xml:space="preserve"> Test Driven Development (TDD).</w:t>
      </w:r>
    </w:p>
    <w:p w14:paraId="6C155029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 xml:space="preserve">Familiarity with cloud platforms such as </w:t>
      </w:r>
      <w:r w:rsidRPr="00D80C98">
        <w:rPr>
          <w:rFonts w:ascii="Georgia" w:hAnsi="Georgia" w:cstheme="minorHAnsi"/>
          <w:b/>
          <w:sz w:val="18"/>
          <w:szCs w:val="18"/>
        </w:rPr>
        <w:t xml:space="preserve">GCE, GAE, Big Query </w:t>
      </w:r>
      <w:r w:rsidRPr="00D80C98">
        <w:rPr>
          <w:rFonts w:ascii="Georgia" w:hAnsi="Georgia" w:cstheme="minorHAnsi"/>
          <w:bCs/>
          <w:sz w:val="18"/>
          <w:szCs w:val="18"/>
        </w:rPr>
        <w:t>in Google Cloud Platform (GCP).</w:t>
      </w:r>
    </w:p>
    <w:p w14:paraId="08B13480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 xml:space="preserve">In-depth knowledge and hands-on experience with </w:t>
      </w:r>
      <w:r w:rsidRPr="00D80C98">
        <w:rPr>
          <w:rFonts w:ascii="Georgia" w:hAnsi="Georgia" w:cstheme="minorHAnsi"/>
          <w:b/>
          <w:sz w:val="18"/>
          <w:szCs w:val="18"/>
        </w:rPr>
        <w:t>Angular 2.0 and TypeScript</w:t>
      </w:r>
      <w:r w:rsidRPr="00D80C98">
        <w:rPr>
          <w:rFonts w:ascii="Georgia" w:hAnsi="Georgia" w:cstheme="minorHAnsi"/>
          <w:bCs/>
          <w:sz w:val="18"/>
          <w:szCs w:val="18"/>
        </w:rPr>
        <w:t>.</w:t>
      </w:r>
    </w:p>
    <w:p w14:paraId="1137D2DE" w14:textId="4E6B1711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 xml:space="preserve">Expertise in </w:t>
      </w:r>
      <w:r w:rsidRPr="00D80C98">
        <w:rPr>
          <w:rFonts w:ascii="Georgia" w:hAnsi="Georgia" w:cstheme="minorHAnsi"/>
          <w:b/>
          <w:sz w:val="18"/>
          <w:szCs w:val="18"/>
        </w:rPr>
        <w:t>UI frameworks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including </w:t>
      </w:r>
      <w:r w:rsidRPr="00D80C98">
        <w:rPr>
          <w:rFonts w:ascii="Georgia" w:hAnsi="Georgia" w:cstheme="minorHAnsi"/>
          <w:b/>
          <w:sz w:val="18"/>
          <w:szCs w:val="18"/>
        </w:rPr>
        <w:t xml:space="preserve">JavaScript, NodeJS, ReactJS, and </w:t>
      </w:r>
      <w:r w:rsidR="00A129E4" w:rsidRPr="00D80C98">
        <w:rPr>
          <w:rFonts w:ascii="Georgia" w:hAnsi="Georgia" w:cstheme="minorHAnsi"/>
          <w:b/>
          <w:sz w:val="18"/>
          <w:szCs w:val="18"/>
        </w:rPr>
        <w:t>AngularJS</w:t>
      </w:r>
      <w:r w:rsidR="00AF1BD1" w:rsidRPr="00D80C98">
        <w:rPr>
          <w:rFonts w:ascii="Georgia" w:hAnsi="Georgia" w:cstheme="minorHAnsi"/>
          <w:b/>
          <w:sz w:val="18"/>
          <w:szCs w:val="18"/>
        </w:rPr>
        <w:t>.</w:t>
      </w:r>
    </w:p>
    <w:p w14:paraId="25A14340" w14:textId="73A56060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>Experience in security protocols,</w:t>
      </w:r>
      <w:r w:rsidR="00FF5A01" w:rsidRPr="00D80C98">
        <w:rPr>
          <w:rFonts w:ascii="Georgia" w:hAnsi="Georgia" w:cstheme="minorHAnsi"/>
          <w:bCs/>
          <w:sz w:val="18"/>
          <w:szCs w:val="18"/>
        </w:rPr>
        <w:t xml:space="preserve"> </w:t>
      </w:r>
      <w:r w:rsidRPr="00D80C98">
        <w:rPr>
          <w:rFonts w:ascii="Georgia" w:hAnsi="Georgia" w:cstheme="minorHAnsi"/>
          <w:bCs/>
          <w:sz w:val="18"/>
          <w:szCs w:val="18"/>
        </w:rPr>
        <w:t>products,</w:t>
      </w:r>
      <w:r w:rsidR="00FF5A01" w:rsidRPr="00D80C98">
        <w:rPr>
          <w:rFonts w:ascii="Georgia" w:hAnsi="Georgia" w:cstheme="minorHAnsi"/>
          <w:bCs/>
          <w:sz w:val="18"/>
          <w:szCs w:val="18"/>
        </w:rPr>
        <w:t xml:space="preserve"> </w:t>
      </w:r>
      <w:r w:rsidRPr="00D80C98">
        <w:rPr>
          <w:rFonts w:ascii="Georgia" w:hAnsi="Georgia" w:cstheme="minorHAnsi"/>
          <w:bCs/>
          <w:sz w:val="18"/>
          <w:szCs w:val="18"/>
        </w:rPr>
        <w:t>deployments</w:t>
      </w:r>
      <w:r w:rsidRPr="00D80C98">
        <w:rPr>
          <w:rFonts w:ascii="Georgia" w:hAnsi="Georgia" w:cstheme="minorHAnsi"/>
          <w:b/>
          <w:sz w:val="18"/>
          <w:szCs w:val="18"/>
        </w:rPr>
        <w:t xml:space="preserve"> (TLS/SSL/SAML/OAUTH/OWSAP) 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and identity and access </w:t>
      </w:r>
      <w:r w:rsidR="00FF5A01" w:rsidRPr="00D80C98">
        <w:rPr>
          <w:rFonts w:ascii="Georgia" w:hAnsi="Georgia" w:cstheme="minorHAnsi"/>
          <w:bCs/>
          <w:sz w:val="18"/>
          <w:szCs w:val="18"/>
        </w:rPr>
        <w:t>management.</w:t>
      </w:r>
    </w:p>
    <w:p w14:paraId="5B434C5C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 xml:space="preserve">Setup and configuration of </w:t>
      </w:r>
      <w:r w:rsidRPr="00D80C98">
        <w:rPr>
          <w:rFonts w:ascii="Georgia" w:hAnsi="Georgia" w:cstheme="minorHAnsi"/>
          <w:b/>
          <w:sz w:val="18"/>
          <w:szCs w:val="18"/>
        </w:rPr>
        <w:t xml:space="preserve">OpenShift </w:t>
      </w:r>
      <w:r w:rsidRPr="00D80C98">
        <w:rPr>
          <w:rFonts w:ascii="Georgia" w:hAnsi="Georgia" w:cstheme="minorHAnsi"/>
          <w:bCs/>
          <w:sz w:val="18"/>
          <w:szCs w:val="18"/>
        </w:rPr>
        <w:t>clusters</w:t>
      </w:r>
      <w:r w:rsidRPr="00D80C98">
        <w:rPr>
          <w:rFonts w:ascii="Georgia" w:hAnsi="Georgia" w:cstheme="minorHAnsi"/>
          <w:b/>
          <w:sz w:val="18"/>
          <w:szCs w:val="18"/>
        </w:rPr>
        <w:t xml:space="preserve"> </w:t>
      </w:r>
      <w:r w:rsidRPr="00D80C98">
        <w:rPr>
          <w:rFonts w:ascii="Georgia" w:hAnsi="Georgia" w:cstheme="minorHAnsi"/>
          <w:bCs/>
          <w:sz w:val="18"/>
          <w:szCs w:val="18"/>
        </w:rPr>
        <w:t>for development, testing, and production environments.</w:t>
      </w:r>
    </w:p>
    <w:p w14:paraId="3FD53944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>Knowledge and experience with Imaging and Document Storage tools such as</w:t>
      </w:r>
      <w:r w:rsidRPr="00D80C98">
        <w:rPr>
          <w:rFonts w:ascii="Georgia" w:hAnsi="Georgia" w:cstheme="minorHAnsi"/>
          <w:b/>
          <w:sz w:val="18"/>
          <w:szCs w:val="18"/>
        </w:rPr>
        <w:t xml:space="preserve"> Case 360 </w:t>
      </w:r>
      <w:r w:rsidRPr="00D80C98">
        <w:rPr>
          <w:rFonts w:ascii="Georgia" w:hAnsi="Georgia" w:cstheme="minorHAnsi"/>
          <w:bCs/>
          <w:sz w:val="18"/>
          <w:szCs w:val="18"/>
        </w:rPr>
        <w:t>and</w:t>
      </w:r>
      <w:r w:rsidRPr="00D80C98">
        <w:rPr>
          <w:rFonts w:ascii="Georgia" w:hAnsi="Georgia" w:cstheme="minorHAnsi"/>
          <w:b/>
          <w:sz w:val="18"/>
          <w:szCs w:val="18"/>
        </w:rPr>
        <w:t xml:space="preserve"> IBM </w:t>
      </w:r>
      <w:r w:rsidRPr="00D80C98">
        <w:rPr>
          <w:rFonts w:ascii="Georgia" w:hAnsi="Georgia" w:cstheme="minorHAnsi"/>
          <w:bCs/>
          <w:sz w:val="18"/>
          <w:szCs w:val="18"/>
        </w:rPr>
        <w:t>DB2 Content Manager.</w:t>
      </w:r>
    </w:p>
    <w:p w14:paraId="7202C95B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 xml:space="preserve">Proficient in </w:t>
      </w:r>
      <w:r w:rsidRPr="00D80C98">
        <w:rPr>
          <w:rFonts w:ascii="Georgia" w:hAnsi="Georgia" w:cstheme="minorHAnsi"/>
          <w:b/>
          <w:sz w:val="18"/>
          <w:szCs w:val="18"/>
        </w:rPr>
        <w:t xml:space="preserve">database modeling, design, </w:t>
      </w:r>
      <w:r w:rsidRPr="00D80C98">
        <w:rPr>
          <w:rFonts w:ascii="Georgia" w:hAnsi="Georgia" w:cstheme="minorHAnsi"/>
          <w:bCs/>
          <w:sz w:val="18"/>
          <w:szCs w:val="18"/>
        </w:rPr>
        <w:t>and</w:t>
      </w:r>
      <w:r w:rsidRPr="00D80C98">
        <w:rPr>
          <w:rFonts w:ascii="Georgia" w:hAnsi="Georgia" w:cstheme="minorHAnsi"/>
          <w:b/>
          <w:sz w:val="18"/>
          <w:szCs w:val="18"/>
        </w:rPr>
        <w:t xml:space="preserve"> development </w:t>
      </w:r>
      <w:r w:rsidRPr="00D80C98">
        <w:rPr>
          <w:rFonts w:ascii="Georgia" w:hAnsi="Georgia" w:cstheme="minorHAnsi"/>
          <w:bCs/>
          <w:sz w:val="18"/>
          <w:szCs w:val="18"/>
        </w:rPr>
        <w:t>of</w:t>
      </w:r>
      <w:r w:rsidRPr="00D80C98">
        <w:rPr>
          <w:rFonts w:ascii="Georgia" w:hAnsi="Georgia" w:cstheme="minorHAnsi"/>
          <w:b/>
          <w:sz w:val="18"/>
          <w:szCs w:val="18"/>
        </w:rPr>
        <w:t xml:space="preserve"> PL/SQL stored procedures, packages 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in relational databases including </w:t>
      </w:r>
      <w:r w:rsidRPr="00D80C98">
        <w:rPr>
          <w:rFonts w:ascii="Georgia" w:hAnsi="Georgia" w:cstheme="minorHAnsi"/>
          <w:b/>
          <w:sz w:val="18"/>
          <w:szCs w:val="18"/>
        </w:rPr>
        <w:t>Oracle, IBM DB2, MySQL, and SQL Server</w:t>
      </w:r>
      <w:r w:rsidRPr="00D80C98">
        <w:rPr>
          <w:rFonts w:ascii="Georgia" w:hAnsi="Georgia" w:cstheme="minorHAnsi"/>
          <w:bCs/>
          <w:sz w:val="18"/>
          <w:szCs w:val="18"/>
        </w:rPr>
        <w:t>.</w:t>
      </w:r>
    </w:p>
    <w:p w14:paraId="6FF39839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 xml:space="preserve">Written Unit testing using </w:t>
      </w:r>
      <w:r w:rsidRPr="00D80C98">
        <w:rPr>
          <w:rFonts w:ascii="Georgia" w:hAnsi="Georgia" w:cstheme="minorHAnsi"/>
          <w:b/>
          <w:sz w:val="18"/>
          <w:szCs w:val="18"/>
        </w:rPr>
        <w:t xml:space="preserve">JUnit, Easy Mock, and Mockito. 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Good exposure to </w:t>
      </w:r>
      <w:r w:rsidRPr="00D80C98">
        <w:rPr>
          <w:rFonts w:ascii="Georgia" w:hAnsi="Georgia" w:cstheme="minorHAnsi"/>
          <w:b/>
          <w:sz w:val="18"/>
          <w:szCs w:val="18"/>
        </w:rPr>
        <w:t>Testing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and </w:t>
      </w:r>
      <w:r w:rsidRPr="00D80C98">
        <w:rPr>
          <w:rFonts w:ascii="Georgia" w:hAnsi="Georgia" w:cstheme="minorHAnsi"/>
          <w:b/>
          <w:sz w:val="18"/>
          <w:szCs w:val="18"/>
        </w:rPr>
        <w:t>Bug Life Cycle.</w:t>
      </w:r>
    </w:p>
    <w:p w14:paraId="6F23BFC3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>Experience with CI/CD pipelines and integration of</w:t>
      </w:r>
      <w:r w:rsidRPr="00D80C98">
        <w:rPr>
          <w:rFonts w:ascii="Georgia" w:hAnsi="Georgia" w:cstheme="minorHAnsi"/>
          <w:b/>
          <w:sz w:val="18"/>
          <w:szCs w:val="18"/>
        </w:rPr>
        <w:t xml:space="preserve"> Kubernetes </w:t>
      </w:r>
      <w:r w:rsidRPr="00D80C98">
        <w:rPr>
          <w:rFonts w:ascii="Georgia" w:hAnsi="Georgia" w:cstheme="minorHAnsi"/>
          <w:bCs/>
          <w:sz w:val="18"/>
          <w:szCs w:val="18"/>
        </w:rPr>
        <w:t>with tools like</w:t>
      </w:r>
      <w:r w:rsidRPr="00D80C98">
        <w:rPr>
          <w:rFonts w:ascii="Georgia" w:hAnsi="Georgia" w:cstheme="minorHAnsi"/>
          <w:b/>
          <w:sz w:val="18"/>
          <w:szCs w:val="18"/>
        </w:rPr>
        <w:t xml:space="preserve"> Jenkins, GitLab CI/CD, or Travis CI.</w:t>
      </w:r>
    </w:p>
    <w:p w14:paraId="49807BD3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 xml:space="preserve">Strong knowledge and experience of </w:t>
      </w:r>
      <w:r w:rsidRPr="00D80C98">
        <w:rPr>
          <w:rFonts w:ascii="Georgia" w:hAnsi="Georgia" w:cstheme="minorHAnsi"/>
          <w:b/>
          <w:sz w:val="18"/>
          <w:szCs w:val="18"/>
        </w:rPr>
        <w:t>Kubernetes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concepts and hands-on experience with OpenShift's container orchestration capabilities.</w:t>
      </w:r>
    </w:p>
    <w:p w14:paraId="611B1B5A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Proficient in administering, maintaining, and optimizing 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IBM DB2 </w:t>
      </w:r>
      <w:r w:rsidRPr="00D80C98">
        <w:rPr>
          <w:rFonts w:ascii="Georgia" w:hAnsi="Georgia" w:cstheme="minorHAnsi"/>
          <w:sz w:val="18"/>
          <w:szCs w:val="18"/>
        </w:rPr>
        <w:t>databases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</w:t>
      </w:r>
      <w:r w:rsidRPr="00D80C98">
        <w:rPr>
          <w:rFonts w:ascii="Georgia" w:hAnsi="Georgia" w:cstheme="minorHAnsi"/>
          <w:sz w:val="18"/>
          <w:szCs w:val="18"/>
        </w:rPr>
        <w:t>for high availability and performance.</w:t>
      </w:r>
    </w:p>
    <w:p w14:paraId="67F53365" w14:textId="2BC11639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Experience in setting up and managing Kubernetes clusters using tools like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kops</w:t>
      </w:r>
      <w:r w:rsidR="00885DDC" w:rsidRPr="00D80C98">
        <w:rPr>
          <w:rFonts w:ascii="Georgia" w:hAnsi="Georgia" w:cstheme="minorHAnsi"/>
          <w:b/>
          <w:bCs/>
          <w:sz w:val="18"/>
          <w:szCs w:val="18"/>
        </w:rPr>
        <w:t xml:space="preserve"> and </w:t>
      </w:r>
      <w:r w:rsidRPr="00D80C98">
        <w:rPr>
          <w:rFonts w:ascii="Georgia" w:hAnsi="Georgia" w:cstheme="minorHAnsi"/>
          <w:b/>
          <w:bCs/>
          <w:sz w:val="18"/>
          <w:szCs w:val="18"/>
        </w:rPr>
        <w:t>Rancher</w:t>
      </w:r>
      <w:r w:rsidRPr="00D80C98">
        <w:rPr>
          <w:rFonts w:ascii="Georgia" w:hAnsi="Georgia" w:cstheme="minorHAnsi"/>
          <w:sz w:val="18"/>
          <w:szCs w:val="18"/>
        </w:rPr>
        <w:t>.</w:t>
      </w:r>
    </w:p>
    <w:p w14:paraId="44C19284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Worked on generating the classes for </w:t>
      </w:r>
      <w:r w:rsidRPr="00D80C98">
        <w:rPr>
          <w:rFonts w:ascii="Georgia" w:hAnsi="Georgia" w:cstheme="minorHAnsi"/>
          <w:b/>
          <w:bCs/>
          <w:sz w:val="18"/>
          <w:szCs w:val="18"/>
        </w:rPr>
        <w:t>SOAP</w:t>
      </w:r>
      <w:r w:rsidRPr="00D80C98">
        <w:rPr>
          <w:rFonts w:ascii="Georgia" w:hAnsi="Georgia" w:cstheme="minorHAnsi"/>
          <w:sz w:val="18"/>
          <w:szCs w:val="18"/>
        </w:rPr>
        <w:t xml:space="preserve"> and </w:t>
      </w:r>
      <w:r w:rsidRPr="00D80C98">
        <w:rPr>
          <w:rFonts w:ascii="Georgia" w:hAnsi="Georgia" w:cstheme="minorHAnsi"/>
          <w:b/>
          <w:bCs/>
          <w:sz w:val="18"/>
          <w:szCs w:val="18"/>
        </w:rPr>
        <w:t>RESTful</w:t>
      </w:r>
      <w:r w:rsidRPr="00D80C98">
        <w:rPr>
          <w:rFonts w:ascii="Georgia" w:hAnsi="Georgia" w:cstheme="minorHAnsi"/>
          <w:sz w:val="18"/>
          <w:szCs w:val="18"/>
        </w:rPr>
        <w:t xml:space="preserve"> web services using </w:t>
      </w:r>
      <w:r w:rsidRPr="00D80C98">
        <w:rPr>
          <w:rFonts w:ascii="Georgia" w:hAnsi="Georgia" w:cstheme="minorHAnsi"/>
          <w:b/>
          <w:bCs/>
          <w:sz w:val="18"/>
          <w:szCs w:val="18"/>
        </w:rPr>
        <w:t>Apache CXF.</w:t>
      </w:r>
    </w:p>
    <w:p w14:paraId="511EB036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Added the ability to send and receive 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AMQP </w:t>
      </w:r>
      <w:r w:rsidRPr="00D80C98">
        <w:rPr>
          <w:rFonts w:ascii="Georgia" w:hAnsi="Georgia" w:cstheme="minorHAnsi"/>
          <w:sz w:val="18"/>
          <w:szCs w:val="18"/>
        </w:rPr>
        <w:t>messages on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RabbitMQ </w:t>
      </w:r>
      <w:r w:rsidRPr="00D80C98">
        <w:rPr>
          <w:rFonts w:ascii="Georgia" w:hAnsi="Georgia" w:cstheme="minorHAnsi"/>
          <w:sz w:val="18"/>
          <w:szCs w:val="18"/>
        </w:rPr>
        <w:t xml:space="preserve">and send </w:t>
      </w:r>
      <w:r w:rsidRPr="00D80C98">
        <w:rPr>
          <w:rFonts w:ascii="Georgia" w:hAnsi="Georgia" w:cstheme="minorHAnsi"/>
          <w:b/>
          <w:bCs/>
          <w:sz w:val="18"/>
          <w:szCs w:val="18"/>
        </w:rPr>
        <w:t>JMS</w:t>
      </w:r>
      <w:r w:rsidRPr="00D80C98">
        <w:rPr>
          <w:rFonts w:ascii="Georgia" w:hAnsi="Georgia" w:cstheme="minorHAnsi"/>
          <w:sz w:val="18"/>
          <w:szCs w:val="18"/>
        </w:rPr>
        <w:t xml:space="preserve"> messages to other </w:t>
      </w:r>
      <w:r w:rsidRPr="00D80C98">
        <w:rPr>
          <w:rFonts w:ascii="Georgia" w:hAnsi="Georgia" w:cstheme="minorHAnsi"/>
          <w:b/>
          <w:bCs/>
          <w:sz w:val="18"/>
          <w:szCs w:val="18"/>
        </w:rPr>
        <w:t>MQ</w:t>
      </w:r>
      <w:r w:rsidRPr="00D80C98">
        <w:rPr>
          <w:rFonts w:ascii="Georgia" w:hAnsi="Georgia" w:cstheme="minorHAnsi"/>
          <w:sz w:val="18"/>
          <w:szCs w:val="18"/>
        </w:rPr>
        <w:t xml:space="preserve"> modules synchronously and asynchronously.</w:t>
      </w:r>
    </w:p>
    <w:p w14:paraId="396DB5CF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Cs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Expertise in Messaging tools like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Kafka, JMS, Rabbit MQ, and Active MQ</w:t>
      </w:r>
      <w:r w:rsidRPr="00D80C98">
        <w:rPr>
          <w:rFonts w:ascii="Georgia" w:hAnsi="Georgia" w:cstheme="minorHAnsi"/>
          <w:sz w:val="18"/>
          <w:szCs w:val="18"/>
        </w:rPr>
        <w:t>.</w:t>
      </w:r>
    </w:p>
    <w:p w14:paraId="40E4AA87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>Experience with build tools like</w:t>
      </w:r>
      <w:r w:rsidRPr="00D80C98">
        <w:rPr>
          <w:rFonts w:ascii="Georgia" w:hAnsi="Georgia" w:cstheme="minorHAnsi"/>
          <w:b/>
          <w:sz w:val="18"/>
          <w:szCs w:val="18"/>
        </w:rPr>
        <w:t xml:space="preserve"> CICD - ANT, Maven, 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and logging tools like </w:t>
      </w:r>
      <w:r w:rsidRPr="00D80C98">
        <w:rPr>
          <w:rFonts w:ascii="Georgia" w:hAnsi="Georgia" w:cstheme="minorHAnsi"/>
          <w:b/>
          <w:sz w:val="18"/>
          <w:szCs w:val="18"/>
        </w:rPr>
        <w:t>Log4J.</w:t>
      </w:r>
    </w:p>
    <w:p w14:paraId="1F6EDF34" w14:textId="77777777" w:rsidR="003D7227" w:rsidRPr="00D80C98" w:rsidRDefault="003D7227" w:rsidP="0086254E">
      <w:pPr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Experience in using </w:t>
      </w:r>
      <w:r w:rsidRPr="00D80C98">
        <w:rPr>
          <w:rFonts w:ascii="Georgia" w:hAnsi="Georgia" w:cstheme="minorHAnsi"/>
          <w:b/>
          <w:sz w:val="18"/>
          <w:szCs w:val="18"/>
        </w:rPr>
        <w:t>Java 8</w:t>
      </w:r>
      <w:r w:rsidRPr="00D80C98">
        <w:rPr>
          <w:rFonts w:ascii="Georgia" w:hAnsi="Georgia" w:cstheme="minorHAnsi"/>
          <w:sz w:val="18"/>
          <w:szCs w:val="18"/>
        </w:rPr>
        <w:t xml:space="preserve"> enhancements like </w:t>
      </w:r>
      <w:r w:rsidRPr="00D80C98">
        <w:rPr>
          <w:rFonts w:ascii="Georgia" w:hAnsi="Georgia" w:cstheme="minorHAnsi"/>
          <w:bCs/>
          <w:sz w:val="18"/>
          <w:szCs w:val="18"/>
        </w:rPr>
        <w:t>functional programming, Lambda expressions, Parallel Streams API</w:t>
      </w:r>
      <w:r w:rsidRPr="00D80C98">
        <w:rPr>
          <w:rFonts w:ascii="Georgia" w:hAnsi="Georgia" w:cstheme="minorHAnsi"/>
          <w:sz w:val="18"/>
          <w:szCs w:val="18"/>
        </w:rPr>
        <w:t xml:space="preserve"> to achieve high productivity. </w:t>
      </w:r>
    </w:p>
    <w:p w14:paraId="7B757F6A" w14:textId="63CA443F" w:rsidR="003D7227" w:rsidRPr="00D80C98" w:rsidRDefault="005D6F3B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Worked on</w:t>
      </w:r>
      <w:r w:rsidR="003D7227" w:rsidRPr="00D80C98">
        <w:rPr>
          <w:rFonts w:ascii="Georgia" w:hAnsi="Georgia" w:cstheme="minorHAnsi"/>
          <w:sz w:val="18"/>
          <w:szCs w:val="18"/>
        </w:rPr>
        <w:t xml:space="preserve"> </w:t>
      </w:r>
      <w:r w:rsidR="003D7227" w:rsidRPr="00D80C98">
        <w:rPr>
          <w:rFonts w:ascii="Georgia" w:hAnsi="Georgia" w:cstheme="minorHAnsi"/>
          <w:b/>
          <w:bCs/>
          <w:sz w:val="18"/>
          <w:szCs w:val="18"/>
        </w:rPr>
        <w:t>Struts</w:t>
      </w:r>
      <w:r w:rsidR="003D7227" w:rsidRPr="00D80C98">
        <w:rPr>
          <w:rFonts w:ascii="Georgia" w:hAnsi="Georgia" w:cstheme="minorHAnsi"/>
          <w:sz w:val="18"/>
          <w:szCs w:val="18"/>
        </w:rPr>
        <w:t xml:space="preserve">, </w:t>
      </w:r>
      <w:r w:rsidR="003D7227" w:rsidRPr="00D80C98">
        <w:rPr>
          <w:rFonts w:ascii="Georgia" w:hAnsi="Georgia" w:cstheme="minorHAnsi"/>
          <w:b/>
          <w:bCs/>
          <w:sz w:val="18"/>
          <w:szCs w:val="18"/>
        </w:rPr>
        <w:t xml:space="preserve">Spring MVC, </w:t>
      </w:r>
      <w:r w:rsidR="003D7227" w:rsidRPr="00D80C98">
        <w:rPr>
          <w:rFonts w:ascii="Georgia" w:hAnsi="Georgia" w:cstheme="minorHAnsi"/>
          <w:sz w:val="18"/>
          <w:szCs w:val="18"/>
        </w:rPr>
        <w:t>and</w:t>
      </w:r>
      <w:r w:rsidR="003D7227" w:rsidRPr="00D80C98">
        <w:rPr>
          <w:rFonts w:ascii="Georgia" w:hAnsi="Georgia" w:cstheme="minorHAnsi"/>
          <w:b/>
          <w:bCs/>
          <w:sz w:val="18"/>
          <w:szCs w:val="18"/>
        </w:rPr>
        <w:t xml:space="preserve"> Spring Boot</w:t>
      </w:r>
      <w:r w:rsidR="003D7227" w:rsidRPr="00D80C98">
        <w:rPr>
          <w:rFonts w:ascii="Georgia" w:hAnsi="Georgia" w:cstheme="minorHAnsi"/>
          <w:sz w:val="18"/>
          <w:szCs w:val="18"/>
        </w:rPr>
        <w:t xml:space="preserve">, created and built </w:t>
      </w:r>
      <w:r w:rsidR="003D7227" w:rsidRPr="00D80C98">
        <w:rPr>
          <w:rFonts w:ascii="Georgia" w:hAnsi="Georgia" w:cstheme="minorHAnsi"/>
          <w:b/>
          <w:bCs/>
          <w:sz w:val="18"/>
          <w:szCs w:val="18"/>
        </w:rPr>
        <w:t>J2EE</w:t>
      </w:r>
      <w:r w:rsidR="003D7227" w:rsidRPr="00D80C98">
        <w:rPr>
          <w:rFonts w:ascii="Georgia" w:hAnsi="Georgia" w:cstheme="minorHAnsi"/>
          <w:sz w:val="18"/>
          <w:szCs w:val="18"/>
        </w:rPr>
        <w:t xml:space="preserve"> </w:t>
      </w:r>
      <w:r w:rsidR="003D7227" w:rsidRPr="00D80C98">
        <w:rPr>
          <w:rFonts w:ascii="Georgia" w:hAnsi="Georgia" w:cstheme="minorHAnsi"/>
          <w:b/>
          <w:bCs/>
          <w:sz w:val="18"/>
          <w:szCs w:val="18"/>
        </w:rPr>
        <w:t>MVC</w:t>
      </w:r>
      <w:r w:rsidR="003D7227" w:rsidRPr="00D80C98">
        <w:rPr>
          <w:rFonts w:ascii="Georgia" w:hAnsi="Georgia" w:cstheme="minorHAnsi"/>
          <w:sz w:val="18"/>
          <w:szCs w:val="18"/>
        </w:rPr>
        <w:t xml:space="preserve"> applications.</w:t>
      </w:r>
    </w:p>
    <w:p w14:paraId="2D94C486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Proficient use of </w:t>
      </w:r>
      <w:r w:rsidRPr="00D80C98">
        <w:rPr>
          <w:rFonts w:ascii="Georgia" w:hAnsi="Georgia" w:cstheme="minorHAnsi"/>
          <w:b/>
          <w:bCs/>
          <w:sz w:val="18"/>
          <w:szCs w:val="18"/>
        </w:rPr>
        <w:t>J2EE</w:t>
      </w:r>
      <w:r w:rsidRPr="00D80C98">
        <w:rPr>
          <w:rFonts w:ascii="Georgia" w:hAnsi="Georgia" w:cstheme="minorHAnsi"/>
          <w:sz w:val="18"/>
          <w:szCs w:val="18"/>
        </w:rPr>
        <w:t xml:space="preserve"> technologies, such as 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Servlets, JSP, EJB, JSTL, Struts, Spring, Spring Boot, JSF, JMS, AJAX, JDBC, JNDI, GWT Java Beans, Hibernate, </w:t>
      </w:r>
      <w:r w:rsidRPr="00D80C98">
        <w:rPr>
          <w:rFonts w:ascii="Georgia" w:hAnsi="Georgia" w:cstheme="minorHAnsi"/>
          <w:sz w:val="18"/>
          <w:szCs w:val="18"/>
        </w:rPr>
        <w:t>and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Web Services,</w:t>
      </w:r>
      <w:r w:rsidRPr="00D80C98">
        <w:rPr>
          <w:rFonts w:ascii="Georgia" w:hAnsi="Georgia" w:cstheme="minorHAnsi"/>
          <w:sz w:val="18"/>
          <w:szCs w:val="18"/>
        </w:rPr>
        <w:t xml:space="preserve"> in the design, development, and deployment of applications.</w:t>
      </w:r>
    </w:p>
    <w:p w14:paraId="30B9DED9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Working knowledge of the most recent </w:t>
      </w:r>
      <w:r w:rsidRPr="00D80C98">
        <w:rPr>
          <w:rFonts w:ascii="Georgia" w:hAnsi="Georgia" w:cstheme="minorHAnsi"/>
          <w:b/>
          <w:bCs/>
          <w:sz w:val="18"/>
          <w:szCs w:val="18"/>
        </w:rPr>
        <w:t>JavaScript frameworks, including Express.JS, Bootstrap, Angular, NodeJS, and Angular 11</w:t>
      </w:r>
      <w:r w:rsidRPr="00D80C98">
        <w:rPr>
          <w:rFonts w:ascii="Georgia" w:hAnsi="Georgia" w:cstheme="minorHAnsi"/>
          <w:sz w:val="18"/>
          <w:szCs w:val="18"/>
        </w:rPr>
        <w:t xml:space="preserve">. developed numerous web applications utilizing the </w:t>
      </w:r>
      <w:r w:rsidRPr="00D80C98">
        <w:rPr>
          <w:rFonts w:ascii="Georgia" w:hAnsi="Georgia" w:cstheme="minorHAnsi"/>
          <w:b/>
          <w:bCs/>
          <w:sz w:val="18"/>
          <w:szCs w:val="18"/>
        </w:rPr>
        <w:t>MEAN</w:t>
      </w:r>
      <w:r w:rsidRPr="00D80C98">
        <w:rPr>
          <w:rFonts w:ascii="Georgia" w:hAnsi="Georgia" w:cstheme="minorHAnsi"/>
          <w:sz w:val="18"/>
          <w:szCs w:val="18"/>
        </w:rPr>
        <w:t xml:space="preserve"> </w:t>
      </w:r>
      <w:r w:rsidRPr="00D80C98">
        <w:rPr>
          <w:rFonts w:ascii="Georgia" w:hAnsi="Georgia" w:cstheme="minorHAnsi"/>
          <w:b/>
          <w:bCs/>
          <w:sz w:val="18"/>
          <w:szCs w:val="18"/>
        </w:rPr>
        <w:t>Stack</w:t>
      </w:r>
      <w:r w:rsidRPr="00D80C98">
        <w:rPr>
          <w:rFonts w:ascii="Georgia" w:hAnsi="Georgia" w:cstheme="minorHAnsi"/>
          <w:sz w:val="18"/>
          <w:szCs w:val="18"/>
        </w:rPr>
        <w:t>.</w:t>
      </w:r>
    </w:p>
    <w:p w14:paraId="51238669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 xml:space="preserve">Used </w:t>
      </w:r>
      <w:r w:rsidRPr="00D80C98">
        <w:rPr>
          <w:rFonts w:ascii="Georgia" w:hAnsi="Georgia" w:cstheme="minorHAnsi"/>
          <w:b/>
          <w:sz w:val="18"/>
          <w:szCs w:val="18"/>
        </w:rPr>
        <w:t>Kafka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to produce and consume messages or data asynchronously to process real-time and high-volume data based on business requirements.</w:t>
      </w:r>
    </w:p>
    <w:p w14:paraId="5AE83C1D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Expertise in developing and integrating </w:t>
      </w:r>
      <w:r w:rsidRPr="00D80C98">
        <w:rPr>
          <w:rFonts w:ascii="Georgia" w:hAnsi="Georgia" w:cstheme="minorHAnsi"/>
          <w:b/>
          <w:bCs/>
          <w:sz w:val="18"/>
          <w:szCs w:val="18"/>
        </w:rPr>
        <w:t>AEM</w:t>
      </w:r>
      <w:r w:rsidRPr="00D80C98">
        <w:rPr>
          <w:rFonts w:ascii="Georgia" w:hAnsi="Georgia" w:cstheme="minorHAnsi"/>
          <w:sz w:val="18"/>
          <w:szCs w:val="18"/>
        </w:rPr>
        <w:t xml:space="preserve"> with other systems, such as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CMS, CRM, </w:t>
      </w:r>
      <w:r w:rsidRPr="00D80C98">
        <w:rPr>
          <w:rFonts w:ascii="Georgia" w:hAnsi="Georgia" w:cstheme="minorHAnsi"/>
          <w:sz w:val="18"/>
          <w:szCs w:val="18"/>
        </w:rPr>
        <w:t>and e-commerce platforms.</w:t>
      </w:r>
    </w:p>
    <w:p w14:paraId="103A8A3C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Created </w:t>
      </w:r>
      <w:r w:rsidRPr="00D80C98">
        <w:rPr>
          <w:rFonts w:ascii="Georgia" w:hAnsi="Georgia" w:cstheme="minorHAnsi"/>
          <w:b/>
          <w:bCs/>
          <w:sz w:val="18"/>
          <w:szCs w:val="18"/>
        </w:rPr>
        <w:t>React JS</w:t>
      </w:r>
      <w:r w:rsidRPr="00D80C98">
        <w:rPr>
          <w:rFonts w:ascii="Georgia" w:hAnsi="Georgia" w:cstheme="minorHAnsi"/>
          <w:sz w:val="18"/>
          <w:szCs w:val="18"/>
        </w:rPr>
        <w:t> components using </w:t>
      </w:r>
      <w:r w:rsidRPr="00D80C98">
        <w:rPr>
          <w:rFonts w:ascii="Georgia" w:hAnsi="Georgia" w:cstheme="minorHAnsi"/>
          <w:b/>
          <w:bCs/>
          <w:sz w:val="18"/>
          <w:szCs w:val="18"/>
        </w:rPr>
        <w:t>JSX</w:t>
      </w:r>
      <w:r w:rsidRPr="00D80C98">
        <w:rPr>
          <w:rFonts w:ascii="Georgia" w:hAnsi="Georgia" w:cstheme="minorHAnsi"/>
          <w:sz w:val="18"/>
          <w:szCs w:val="18"/>
        </w:rPr>
        <w:t xml:space="preserve">, followed </w:t>
      </w:r>
      <w:r w:rsidRPr="00D80C98">
        <w:rPr>
          <w:rFonts w:ascii="Georgia" w:hAnsi="Georgia" w:cstheme="minorHAnsi"/>
          <w:b/>
          <w:bCs/>
          <w:sz w:val="18"/>
          <w:szCs w:val="18"/>
        </w:rPr>
        <w:t>FLUX</w:t>
      </w:r>
      <w:r w:rsidRPr="00D80C98">
        <w:rPr>
          <w:rFonts w:ascii="Georgia" w:hAnsi="Georgia" w:cstheme="minorHAnsi"/>
          <w:sz w:val="18"/>
          <w:szCs w:val="18"/>
        </w:rPr>
        <w:t xml:space="preserve"> design pattern for unidirectional data flow.</w:t>
      </w:r>
    </w:p>
    <w:p w14:paraId="30D5DDB0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Experience with </w:t>
      </w:r>
      <w:r w:rsidRPr="00D80C98">
        <w:rPr>
          <w:rFonts w:ascii="Georgia" w:hAnsi="Georgia" w:cstheme="minorHAnsi"/>
          <w:b/>
          <w:bCs/>
          <w:sz w:val="18"/>
          <w:szCs w:val="18"/>
        </w:rPr>
        <w:t>RedHat JBoss</w:t>
      </w:r>
      <w:r w:rsidRPr="00D80C98">
        <w:rPr>
          <w:rFonts w:ascii="Georgia" w:hAnsi="Georgia" w:cstheme="minorHAnsi"/>
          <w:sz w:val="18"/>
          <w:szCs w:val="18"/>
        </w:rPr>
        <w:t xml:space="preserve">, </w:t>
      </w:r>
      <w:r w:rsidRPr="00D80C98">
        <w:rPr>
          <w:rFonts w:ascii="Georgia" w:hAnsi="Georgia" w:cstheme="minorHAnsi"/>
          <w:b/>
          <w:bCs/>
          <w:sz w:val="18"/>
          <w:szCs w:val="18"/>
        </w:rPr>
        <w:t>Web Sphere (9.0, 8.5, 8.0, 7.0), Web Logic (12c, 11g, 10.3, 9.2), and Tomcat 6.0.</w:t>
      </w:r>
    </w:p>
    <w:p w14:paraId="6A279BA2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Experience in </w:t>
      </w:r>
      <w:r w:rsidRPr="00D80C98">
        <w:rPr>
          <w:rFonts w:ascii="Georgia" w:hAnsi="Georgia" w:cstheme="minorHAnsi"/>
          <w:b/>
          <w:sz w:val="18"/>
          <w:szCs w:val="18"/>
        </w:rPr>
        <w:t>XML</w:t>
      </w:r>
      <w:r w:rsidRPr="00D80C98">
        <w:rPr>
          <w:rFonts w:ascii="Georgia" w:hAnsi="Georgia" w:cstheme="minorHAnsi"/>
          <w:sz w:val="18"/>
          <w:szCs w:val="18"/>
        </w:rPr>
        <w:t xml:space="preserve"> and related technologies like </w:t>
      </w:r>
      <w:r w:rsidRPr="00D80C98">
        <w:rPr>
          <w:rFonts w:ascii="Georgia" w:hAnsi="Georgia" w:cstheme="minorHAnsi"/>
          <w:b/>
          <w:sz w:val="18"/>
          <w:szCs w:val="18"/>
        </w:rPr>
        <w:t xml:space="preserve">XSD, XSL, XSLT, 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and parsers like </w:t>
      </w:r>
      <w:r w:rsidRPr="00D80C98">
        <w:rPr>
          <w:rFonts w:ascii="Georgia" w:hAnsi="Georgia" w:cstheme="minorHAnsi"/>
          <w:b/>
          <w:sz w:val="18"/>
          <w:szCs w:val="18"/>
        </w:rPr>
        <w:t>JAXP SAX, DOM and JAXB.</w:t>
      </w:r>
    </w:p>
    <w:p w14:paraId="0C8A9828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t xml:space="preserve">Proficient in using </w:t>
      </w:r>
      <w:r w:rsidRPr="00D80C98">
        <w:rPr>
          <w:rFonts w:ascii="Georgia" w:hAnsi="Georgia" w:cstheme="minorHAnsi"/>
          <w:b/>
          <w:sz w:val="18"/>
          <w:szCs w:val="18"/>
        </w:rPr>
        <w:t>Postman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for comprehensive </w:t>
      </w:r>
      <w:r w:rsidRPr="00D80C98">
        <w:rPr>
          <w:rFonts w:ascii="Georgia" w:hAnsi="Georgia" w:cstheme="minorHAnsi"/>
          <w:b/>
          <w:sz w:val="18"/>
          <w:szCs w:val="18"/>
        </w:rPr>
        <w:t>RESTful API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testing and development.</w:t>
      </w:r>
    </w:p>
    <w:p w14:paraId="0BFFDF8E" w14:textId="29165711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Experience on </w:t>
      </w:r>
      <w:r w:rsidRPr="00D80C98">
        <w:rPr>
          <w:rFonts w:ascii="Georgia" w:hAnsi="Georgia" w:cstheme="minorHAnsi"/>
          <w:b/>
          <w:sz w:val="18"/>
          <w:szCs w:val="18"/>
        </w:rPr>
        <w:t xml:space="preserve">J2EE </w:t>
      </w:r>
      <w:r w:rsidRPr="00D80C98">
        <w:rPr>
          <w:rFonts w:ascii="Georgia" w:hAnsi="Georgia" w:cstheme="minorHAnsi"/>
          <w:sz w:val="18"/>
          <w:szCs w:val="18"/>
        </w:rPr>
        <w:t xml:space="preserve">design patterns such as </w:t>
      </w:r>
      <w:r w:rsidRPr="00D80C98">
        <w:rPr>
          <w:rFonts w:ascii="Georgia" w:hAnsi="Georgia" w:cstheme="minorHAnsi"/>
          <w:b/>
          <w:sz w:val="18"/>
          <w:szCs w:val="18"/>
        </w:rPr>
        <w:t>Transfer Object, Data Access Object</w:t>
      </w:r>
      <w:r w:rsidR="00F643BF" w:rsidRPr="00D80C98">
        <w:rPr>
          <w:rFonts w:ascii="Georgia" w:hAnsi="Georgia" w:cstheme="minorHAnsi"/>
          <w:b/>
          <w:sz w:val="18"/>
          <w:szCs w:val="18"/>
        </w:rPr>
        <w:t xml:space="preserve"> </w:t>
      </w:r>
      <w:r w:rsidR="00F643BF" w:rsidRPr="00D80C98">
        <w:rPr>
          <w:rFonts w:ascii="Georgia" w:hAnsi="Georgia" w:cstheme="minorHAnsi"/>
          <w:bCs/>
          <w:sz w:val="18"/>
          <w:szCs w:val="18"/>
        </w:rPr>
        <w:t>and</w:t>
      </w:r>
      <w:r w:rsidRPr="00D80C98">
        <w:rPr>
          <w:rFonts w:ascii="Georgia" w:hAnsi="Georgia" w:cstheme="minorHAnsi"/>
          <w:b/>
          <w:sz w:val="18"/>
          <w:szCs w:val="18"/>
        </w:rPr>
        <w:t xml:space="preserve"> Singleton patterns.</w:t>
      </w:r>
    </w:p>
    <w:p w14:paraId="368E7959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Experience in using </w:t>
      </w:r>
      <w:r w:rsidRPr="00D80C98">
        <w:rPr>
          <w:rFonts w:ascii="Georgia" w:hAnsi="Georgia" w:cstheme="minorHAnsi"/>
          <w:b/>
          <w:sz w:val="18"/>
          <w:szCs w:val="18"/>
        </w:rPr>
        <w:t>AWS (Amazon Web Services)</w:t>
      </w:r>
      <w:r w:rsidRPr="00D80C98">
        <w:rPr>
          <w:rFonts w:ascii="Georgia" w:hAnsi="Georgia" w:cstheme="minorHAnsi"/>
          <w:sz w:val="18"/>
          <w:szCs w:val="18"/>
        </w:rPr>
        <w:t xml:space="preserve"> services like </w:t>
      </w:r>
      <w:r w:rsidRPr="00D80C98">
        <w:rPr>
          <w:rFonts w:ascii="Georgia" w:hAnsi="Georgia" w:cstheme="minorHAnsi"/>
          <w:b/>
          <w:sz w:val="18"/>
          <w:szCs w:val="18"/>
        </w:rPr>
        <w:t xml:space="preserve">EC2, VPC, Cloud Watch, Cloud Front, Cloud Formation, IAM, S3, Amazon RDS, Elastic Cache, SNS, SQS. </w:t>
      </w:r>
    </w:p>
    <w:p w14:paraId="72F62AA7" w14:textId="033E07D6" w:rsidR="000547F4" w:rsidRPr="00D80C98" w:rsidRDefault="000547F4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Set up </w:t>
      </w:r>
      <w:r w:rsidRPr="00D80C98">
        <w:rPr>
          <w:rFonts w:ascii="Georgia" w:hAnsi="Georgia" w:cstheme="minorHAnsi"/>
          <w:b/>
          <w:bCs/>
          <w:sz w:val="18"/>
          <w:szCs w:val="18"/>
        </w:rPr>
        <w:t>CloudWatch</w:t>
      </w:r>
      <w:r w:rsidRPr="00D80C98">
        <w:rPr>
          <w:rFonts w:ascii="Georgia" w:hAnsi="Georgia" w:cstheme="minorHAnsi"/>
          <w:sz w:val="18"/>
          <w:szCs w:val="18"/>
        </w:rPr>
        <w:t xml:space="preserve"> Logs to centralize log data from various </w:t>
      </w:r>
      <w:r w:rsidRPr="00D80C98">
        <w:rPr>
          <w:rFonts w:ascii="Georgia" w:hAnsi="Georgia" w:cstheme="minorHAnsi"/>
          <w:b/>
          <w:bCs/>
          <w:sz w:val="18"/>
          <w:szCs w:val="18"/>
        </w:rPr>
        <w:t>AWS</w:t>
      </w:r>
      <w:r w:rsidRPr="00D80C98">
        <w:rPr>
          <w:rFonts w:ascii="Georgia" w:hAnsi="Georgia" w:cstheme="minorHAnsi"/>
          <w:sz w:val="18"/>
          <w:szCs w:val="18"/>
        </w:rPr>
        <w:t xml:space="preserve"> services, facilitating real-time analysis, troubleshooting, and compliance auditing.</w:t>
      </w:r>
    </w:p>
    <w:p w14:paraId="2EF2917C" w14:textId="49EC5A5C" w:rsidR="000547F4" w:rsidRPr="00D80C98" w:rsidRDefault="000547F4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Developed customized </w:t>
      </w:r>
      <w:r w:rsidRPr="00D80C98">
        <w:rPr>
          <w:rFonts w:ascii="Georgia" w:hAnsi="Georgia" w:cstheme="minorHAnsi"/>
          <w:b/>
          <w:bCs/>
          <w:sz w:val="18"/>
          <w:szCs w:val="18"/>
        </w:rPr>
        <w:t>CloudWatch</w:t>
      </w:r>
      <w:r w:rsidRPr="00D80C98">
        <w:rPr>
          <w:rFonts w:ascii="Georgia" w:hAnsi="Georgia" w:cstheme="minorHAnsi"/>
          <w:sz w:val="18"/>
          <w:szCs w:val="18"/>
        </w:rPr>
        <w:t xml:space="preserve"> dashboards to visualize key metrics and performance indicators, providing stakeholders with actionable insights.</w:t>
      </w:r>
    </w:p>
    <w:p w14:paraId="75443429" w14:textId="4F4F5FE3" w:rsidR="008653AC" w:rsidRPr="00D80C98" w:rsidRDefault="008653AC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Utilized </w:t>
      </w:r>
      <w:r w:rsidRPr="00D80C98">
        <w:rPr>
          <w:rFonts w:ascii="Georgia" w:hAnsi="Georgia" w:cstheme="minorHAnsi"/>
          <w:b/>
          <w:bCs/>
          <w:sz w:val="18"/>
          <w:szCs w:val="18"/>
        </w:rPr>
        <w:t>GCP's</w:t>
      </w:r>
      <w:r w:rsidRPr="00D80C98">
        <w:rPr>
          <w:rFonts w:ascii="Georgia" w:hAnsi="Georgia" w:cstheme="minorHAnsi"/>
          <w:sz w:val="18"/>
          <w:szCs w:val="18"/>
        </w:rPr>
        <w:t xml:space="preserve"> managed services like Cloud Functions, Cloud Run, and App Engine for serverless application development, improving scalability and reducing operational overhead.</w:t>
      </w:r>
    </w:p>
    <w:p w14:paraId="12D21417" w14:textId="1F8B52B1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bCs/>
          <w:sz w:val="18"/>
          <w:szCs w:val="18"/>
        </w:rPr>
        <w:lastRenderedPageBreak/>
        <w:t xml:space="preserve">Demonstrated ability in implementing DevOps best practices using </w:t>
      </w:r>
      <w:r w:rsidRPr="00D80C98">
        <w:rPr>
          <w:rFonts w:ascii="Georgia" w:hAnsi="Georgia" w:cstheme="minorHAnsi"/>
          <w:b/>
          <w:sz w:val="18"/>
          <w:szCs w:val="18"/>
        </w:rPr>
        <w:t>AWS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tools, such as </w:t>
      </w:r>
      <w:r w:rsidRPr="00D80C98">
        <w:rPr>
          <w:rFonts w:ascii="Georgia" w:hAnsi="Georgia" w:cstheme="minorHAnsi"/>
          <w:b/>
          <w:sz w:val="18"/>
          <w:szCs w:val="18"/>
        </w:rPr>
        <w:t>AWS CloudFormation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for infrastructure as code (IaC), </w:t>
      </w:r>
      <w:r w:rsidRPr="00D80C98">
        <w:rPr>
          <w:rFonts w:ascii="Georgia" w:hAnsi="Georgia" w:cstheme="minorHAnsi"/>
          <w:b/>
          <w:sz w:val="18"/>
          <w:szCs w:val="18"/>
        </w:rPr>
        <w:t>AWS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</w:t>
      </w:r>
      <w:r w:rsidR="00885DDC" w:rsidRPr="00D80C98">
        <w:rPr>
          <w:rFonts w:ascii="Georgia" w:hAnsi="Georgia" w:cstheme="minorHAnsi"/>
          <w:b/>
          <w:sz w:val="18"/>
          <w:szCs w:val="18"/>
        </w:rPr>
        <w:t>Code Pipeline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for CI/CD, and </w:t>
      </w:r>
      <w:r w:rsidRPr="00D80C98">
        <w:rPr>
          <w:rFonts w:ascii="Georgia" w:hAnsi="Georgia" w:cstheme="minorHAnsi"/>
          <w:b/>
          <w:sz w:val="18"/>
          <w:szCs w:val="18"/>
        </w:rPr>
        <w:t>Lambda</w:t>
      </w:r>
      <w:r w:rsidRPr="00D80C98">
        <w:rPr>
          <w:rFonts w:ascii="Georgia" w:hAnsi="Georgia" w:cstheme="minorHAnsi"/>
          <w:bCs/>
          <w:sz w:val="18"/>
          <w:szCs w:val="18"/>
        </w:rPr>
        <w:t xml:space="preserve"> for serverless deployments.</w:t>
      </w:r>
    </w:p>
    <w:p w14:paraId="249EE73B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Demonstrated expertise in </w:t>
      </w:r>
      <w:r w:rsidRPr="00D80C98">
        <w:rPr>
          <w:rFonts w:ascii="Georgia" w:hAnsi="Georgia" w:cstheme="minorHAnsi"/>
          <w:b/>
          <w:bCs/>
          <w:sz w:val="18"/>
          <w:szCs w:val="18"/>
        </w:rPr>
        <w:t>Apache Spark</w:t>
      </w:r>
      <w:r w:rsidRPr="00D80C98">
        <w:rPr>
          <w:rFonts w:ascii="Georgia" w:hAnsi="Georgia" w:cstheme="minorHAnsi"/>
          <w:sz w:val="18"/>
          <w:szCs w:val="18"/>
        </w:rPr>
        <w:t xml:space="preserve"> by leading the development and implementation of 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big data </w:t>
      </w:r>
      <w:r w:rsidRPr="00D80C98">
        <w:rPr>
          <w:rFonts w:ascii="Georgia" w:hAnsi="Georgia" w:cstheme="minorHAnsi"/>
          <w:sz w:val="18"/>
          <w:szCs w:val="18"/>
        </w:rPr>
        <w:t xml:space="preserve">processing solutions for diverse business needs, utilizing </w:t>
      </w:r>
      <w:r w:rsidRPr="00D80C98">
        <w:rPr>
          <w:rFonts w:ascii="Georgia" w:hAnsi="Georgia" w:cstheme="minorHAnsi"/>
          <w:b/>
          <w:bCs/>
          <w:sz w:val="18"/>
          <w:szCs w:val="18"/>
        </w:rPr>
        <w:t>Spark's</w:t>
      </w:r>
      <w:r w:rsidRPr="00D80C98">
        <w:rPr>
          <w:rFonts w:ascii="Georgia" w:hAnsi="Georgia" w:cstheme="minorHAnsi"/>
          <w:sz w:val="18"/>
          <w:szCs w:val="18"/>
        </w:rPr>
        <w:t xml:space="preserve"> distributed computing capabilities to efficiently handle large-scale datasets.</w:t>
      </w:r>
    </w:p>
    <w:p w14:paraId="7F198B7C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Successfully designed and executed real-time data streaming pipelines using </w:t>
      </w:r>
      <w:r w:rsidRPr="00D80C98">
        <w:rPr>
          <w:rFonts w:ascii="Georgia" w:hAnsi="Georgia" w:cstheme="minorHAnsi"/>
          <w:b/>
          <w:bCs/>
          <w:sz w:val="18"/>
          <w:szCs w:val="18"/>
        </w:rPr>
        <w:t>Apache Spark</w:t>
      </w:r>
      <w:r w:rsidRPr="00D80C98">
        <w:rPr>
          <w:rFonts w:ascii="Georgia" w:hAnsi="Georgia" w:cstheme="minorHAnsi"/>
          <w:sz w:val="18"/>
          <w:szCs w:val="18"/>
        </w:rPr>
        <w:t xml:space="preserve"> Streaming, enabling real-time analytics and timely decision-making for critical business processes</w:t>
      </w:r>
    </w:p>
    <w:p w14:paraId="12091813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Experience in different Web Applications Servers like</w:t>
      </w:r>
      <w:r w:rsidRPr="00D80C98">
        <w:rPr>
          <w:rFonts w:ascii="Georgia" w:hAnsi="Georgia" w:cstheme="minorHAnsi"/>
          <w:b/>
          <w:sz w:val="18"/>
          <w:szCs w:val="18"/>
        </w:rPr>
        <w:t xml:space="preserve"> Web Sphere, BEA WebLogic, Apache Tomcat and JBoss.</w:t>
      </w:r>
    </w:p>
    <w:p w14:paraId="33FF2D02" w14:textId="75EA7BCA" w:rsidR="000F7F4B" w:rsidRPr="00D80C98" w:rsidRDefault="000F7F4B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Managed and maintained </w:t>
      </w:r>
      <w:r w:rsidRPr="00D80C98">
        <w:rPr>
          <w:rFonts w:ascii="Georgia" w:hAnsi="Georgia" w:cstheme="minorHAnsi"/>
          <w:b/>
          <w:bCs/>
          <w:sz w:val="18"/>
          <w:szCs w:val="18"/>
        </w:rPr>
        <w:t>Jira projects</w:t>
      </w:r>
      <w:r w:rsidRPr="00D80C98">
        <w:rPr>
          <w:rFonts w:ascii="Georgia" w:hAnsi="Georgia" w:cstheme="minorHAnsi"/>
          <w:sz w:val="18"/>
          <w:szCs w:val="18"/>
        </w:rPr>
        <w:t>, overseeing workflows and configurations to support agile development practices.</w:t>
      </w:r>
    </w:p>
    <w:p w14:paraId="06B58B4B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Experience in performing unit testing using </w:t>
      </w:r>
      <w:r w:rsidRPr="00D80C98">
        <w:rPr>
          <w:rFonts w:ascii="Georgia" w:hAnsi="Georgia" w:cstheme="minorHAnsi"/>
          <w:b/>
          <w:sz w:val="18"/>
          <w:szCs w:val="18"/>
        </w:rPr>
        <w:t>JUnit,</w:t>
      </w:r>
      <w:r w:rsidRPr="00D80C98">
        <w:rPr>
          <w:rFonts w:ascii="Georgia" w:hAnsi="Georgia" w:cstheme="minorHAnsi"/>
          <w:sz w:val="18"/>
          <w:szCs w:val="18"/>
        </w:rPr>
        <w:t xml:space="preserve"> integration and deployment of applications done using tools like </w:t>
      </w:r>
      <w:r w:rsidRPr="00D80C98">
        <w:rPr>
          <w:rFonts w:ascii="Georgia" w:hAnsi="Georgia" w:cstheme="minorHAnsi"/>
          <w:b/>
          <w:sz w:val="18"/>
          <w:szCs w:val="18"/>
        </w:rPr>
        <w:t xml:space="preserve">ANT </w:t>
      </w:r>
      <w:r w:rsidRPr="00D80C98">
        <w:rPr>
          <w:rFonts w:ascii="Georgia" w:hAnsi="Georgia" w:cstheme="minorHAnsi"/>
          <w:sz w:val="18"/>
          <w:szCs w:val="18"/>
        </w:rPr>
        <w:t xml:space="preserve">and </w:t>
      </w:r>
      <w:r w:rsidRPr="00D80C98">
        <w:rPr>
          <w:rFonts w:ascii="Georgia" w:hAnsi="Georgia" w:cstheme="minorHAnsi"/>
          <w:b/>
          <w:sz w:val="18"/>
          <w:szCs w:val="18"/>
        </w:rPr>
        <w:t xml:space="preserve">Maven </w:t>
      </w:r>
      <w:r w:rsidRPr="00D80C98">
        <w:rPr>
          <w:rFonts w:ascii="Georgia" w:hAnsi="Georgia" w:cstheme="minorHAnsi"/>
          <w:sz w:val="18"/>
          <w:szCs w:val="18"/>
        </w:rPr>
        <w:t xml:space="preserve">and debugging through </w:t>
      </w:r>
      <w:r w:rsidRPr="00D80C98">
        <w:rPr>
          <w:rFonts w:ascii="Georgia" w:hAnsi="Georgia" w:cstheme="minorHAnsi"/>
          <w:b/>
          <w:sz w:val="18"/>
          <w:szCs w:val="18"/>
        </w:rPr>
        <w:t>log4j.</w:t>
      </w:r>
    </w:p>
    <w:p w14:paraId="7DAD6EF9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Experience in SOA and developing Web services using </w:t>
      </w:r>
      <w:r w:rsidRPr="00D80C98">
        <w:rPr>
          <w:rFonts w:ascii="Georgia" w:hAnsi="Georgia" w:cstheme="minorHAnsi"/>
          <w:b/>
          <w:sz w:val="18"/>
          <w:szCs w:val="18"/>
        </w:rPr>
        <w:t>SOAP, REST, XML, WSDL and JAXP XML Beans.</w:t>
      </w:r>
    </w:p>
    <w:p w14:paraId="0187362B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Experienced in writing </w:t>
      </w:r>
      <w:r w:rsidRPr="00D80C98">
        <w:rPr>
          <w:rFonts w:ascii="Georgia" w:hAnsi="Georgia" w:cstheme="minorHAnsi"/>
          <w:b/>
          <w:sz w:val="18"/>
          <w:szCs w:val="18"/>
        </w:rPr>
        <w:t>SQL, PL/SQL,</w:t>
      </w:r>
      <w:r w:rsidRPr="00D80C98">
        <w:rPr>
          <w:rFonts w:ascii="Georgia" w:hAnsi="Georgia" w:cstheme="minorHAnsi"/>
          <w:sz w:val="18"/>
          <w:szCs w:val="18"/>
        </w:rPr>
        <w:t xml:space="preserve"> and </w:t>
      </w:r>
      <w:r w:rsidRPr="00D80C98">
        <w:rPr>
          <w:rFonts w:ascii="Georgia" w:hAnsi="Georgia" w:cstheme="minorHAnsi"/>
          <w:b/>
          <w:sz w:val="18"/>
          <w:szCs w:val="18"/>
        </w:rPr>
        <w:t>Stored Procedures</w:t>
      </w:r>
      <w:r w:rsidRPr="00D80C98">
        <w:rPr>
          <w:rFonts w:ascii="Georgia" w:hAnsi="Georgia" w:cstheme="minorHAnsi"/>
          <w:sz w:val="18"/>
          <w:szCs w:val="18"/>
        </w:rPr>
        <w:t xml:space="preserve"> for accessing and managing databases queries with </w:t>
      </w:r>
      <w:r w:rsidRPr="00D80C98">
        <w:rPr>
          <w:rFonts w:ascii="Georgia" w:hAnsi="Georgia" w:cstheme="minorHAnsi"/>
          <w:b/>
          <w:sz w:val="18"/>
          <w:szCs w:val="18"/>
        </w:rPr>
        <w:t xml:space="preserve">Oracle, MySQL, NoSQL, MongoDB, SQL Server, </w:t>
      </w:r>
      <w:r w:rsidRPr="00D80C98">
        <w:rPr>
          <w:rFonts w:ascii="Georgia" w:hAnsi="Georgia" w:cstheme="minorHAnsi"/>
          <w:bCs/>
          <w:sz w:val="18"/>
          <w:szCs w:val="18"/>
        </w:rPr>
        <w:t>and</w:t>
      </w:r>
      <w:r w:rsidRPr="00D80C98">
        <w:rPr>
          <w:rFonts w:ascii="Georgia" w:hAnsi="Georgia" w:cstheme="minorHAnsi"/>
          <w:b/>
          <w:sz w:val="18"/>
          <w:szCs w:val="18"/>
        </w:rPr>
        <w:t xml:space="preserve"> DB2.</w:t>
      </w:r>
    </w:p>
    <w:p w14:paraId="1B02CB4E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Experience in working with </w:t>
      </w:r>
      <w:r w:rsidRPr="00D80C98">
        <w:rPr>
          <w:rFonts w:ascii="Georgia" w:hAnsi="Georgia" w:cstheme="minorHAnsi"/>
          <w:b/>
          <w:sz w:val="18"/>
          <w:szCs w:val="18"/>
        </w:rPr>
        <w:t xml:space="preserve">Agile SCRUM </w:t>
      </w:r>
      <w:r w:rsidRPr="00D80C98">
        <w:rPr>
          <w:rFonts w:ascii="Georgia" w:hAnsi="Georgia" w:cstheme="minorHAnsi"/>
          <w:bCs/>
          <w:sz w:val="18"/>
          <w:szCs w:val="18"/>
        </w:rPr>
        <w:t>and</w:t>
      </w:r>
      <w:r w:rsidRPr="00D80C98">
        <w:rPr>
          <w:rFonts w:ascii="Georgia" w:hAnsi="Georgia" w:cstheme="minorHAnsi"/>
          <w:b/>
          <w:sz w:val="18"/>
          <w:szCs w:val="18"/>
        </w:rPr>
        <w:t xml:space="preserve"> Waterfall</w:t>
      </w:r>
      <w:r w:rsidRPr="00D80C98">
        <w:rPr>
          <w:rFonts w:ascii="Georgia" w:hAnsi="Georgia" w:cstheme="minorHAnsi"/>
          <w:sz w:val="18"/>
          <w:szCs w:val="18"/>
        </w:rPr>
        <w:t xml:space="preserve"> Methodologies.</w:t>
      </w:r>
    </w:p>
    <w:p w14:paraId="553E3BE9" w14:textId="77777777" w:rsidR="003D7227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/>
        <w:ind w:left="284" w:right="-115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Proven expertise in application </w:t>
      </w:r>
      <w:r w:rsidRPr="00D80C98">
        <w:rPr>
          <w:rFonts w:ascii="Georgia" w:hAnsi="Georgia" w:cstheme="minorHAnsi"/>
          <w:b/>
          <w:bCs/>
          <w:sz w:val="18"/>
          <w:szCs w:val="18"/>
        </w:rPr>
        <w:t>production</w:t>
      </w:r>
      <w:r w:rsidRPr="00D80C98">
        <w:rPr>
          <w:rFonts w:ascii="Georgia" w:hAnsi="Georgia" w:cstheme="minorHAnsi"/>
          <w:sz w:val="18"/>
          <w:szCs w:val="18"/>
        </w:rPr>
        <w:t xml:space="preserve"> 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support </w:t>
      </w:r>
      <w:r w:rsidRPr="00D80C98">
        <w:rPr>
          <w:rFonts w:ascii="Georgia" w:hAnsi="Georgia" w:cstheme="minorHAnsi"/>
          <w:sz w:val="18"/>
          <w:szCs w:val="18"/>
        </w:rPr>
        <w:t>and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troubleshooting problems</w:t>
      </w:r>
      <w:r w:rsidRPr="00D80C98">
        <w:rPr>
          <w:rFonts w:ascii="Georgia" w:hAnsi="Georgia" w:cstheme="minorHAnsi"/>
          <w:sz w:val="18"/>
          <w:szCs w:val="18"/>
        </w:rPr>
        <w:t>.</w:t>
      </w:r>
    </w:p>
    <w:p w14:paraId="487DD744" w14:textId="074DDF4A" w:rsidR="00BE1972" w:rsidRPr="00D80C98" w:rsidRDefault="003D7227" w:rsidP="0086254E">
      <w:pPr>
        <w:pStyle w:val="ListParagraph"/>
        <w:widowControl/>
        <w:numPr>
          <w:ilvl w:val="0"/>
          <w:numId w:val="27"/>
        </w:numPr>
        <w:autoSpaceDE/>
        <w:autoSpaceDN/>
        <w:adjustRightInd/>
        <w:ind w:left="284" w:right="-115"/>
        <w:rPr>
          <w:rFonts w:ascii="Georgia" w:hAnsi="Georgia" w:cstheme="minorHAnsi"/>
          <w:b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Excellent written and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verbal communication skills, Analytical, </w:t>
      </w:r>
      <w:r w:rsidR="00885DDC" w:rsidRPr="00D80C98">
        <w:rPr>
          <w:rFonts w:ascii="Georgia" w:hAnsi="Georgia" w:cstheme="minorHAnsi"/>
          <w:b/>
          <w:bCs/>
          <w:sz w:val="18"/>
          <w:szCs w:val="18"/>
        </w:rPr>
        <w:t>Problem-Solving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skills, </w:t>
      </w:r>
      <w:r w:rsidRPr="00D80C98">
        <w:rPr>
          <w:rFonts w:ascii="Georgia" w:hAnsi="Georgia" w:cstheme="minorHAnsi"/>
          <w:sz w:val="18"/>
          <w:szCs w:val="18"/>
        </w:rPr>
        <w:t>strict attention to detail and ability to work independently, work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</w:t>
      </w:r>
      <w:r w:rsidRPr="00D80C98">
        <w:rPr>
          <w:rFonts w:ascii="Georgia" w:hAnsi="Georgia" w:cstheme="minorHAnsi"/>
          <w:sz w:val="18"/>
          <w:szCs w:val="18"/>
        </w:rPr>
        <w:t>within a team environment.</w:t>
      </w:r>
    </w:p>
    <w:p w14:paraId="530AC826" w14:textId="77777777" w:rsidR="008653AC" w:rsidRPr="00D80C98" w:rsidRDefault="008653AC" w:rsidP="0086254E">
      <w:pPr>
        <w:pStyle w:val="ListParagraph"/>
        <w:widowControl/>
        <w:autoSpaceDE/>
        <w:autoSpaceDN/>
        <w:adjustRightInd/>
        <w:rPr>
          <w:rFonts w:ascii="Georgia" w:hAnsi="Georgia" w:cstheme="minorHAnsi"/>
          <w:b/>
          <w:sz w:val="18"/>
          <w:szCs w:val="18"/>
        </w:rPr>
      </w:pPr>
    </w:p>
    <w:p w14:paraId="7B23E588" w14:textId="00F5862E" w:rsidR="00513966" w:rsidRPr="00D80C98" w:rsidRDefault="00BE1972" w:rsidP="0086254E">
      <w:pPr>
        <w:ind w:left="270" w:hanging="270"/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</w:pPr>
      <w:r w:rsidRPr="00D80C98"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  <w:t>Technical Skills</w:t>
      </w:r>
      <w:r w:rsidR="0086254E" w:rsidRPr="00D80C98"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  <w:t>:</w:t>
      </w:r>
    </w:p>
    <w:p w14:paraId="66294F8D" w14:textId="77777777" w:rsidR="0086254E" w:rsidRPr="00D80C98" w:rsidRDefault="0086254E" w:rsidP="0086254E">
      <w:pPr>
        <w:ind w:left="270" w:hanging="270"/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</w:pPr>
    </w:p>
    <w:tbl>
      <w:tblPr>
        <w:tblStyle w:val="TableGrid"/>
        <w:tblW w:w="10556" w:type="dxa"/>
        <w:jc w:val="center"/>
        <w:tblLook w:val="04A0" w:firstRow="1" w:lastRow="0" w:firstColumn="1" w:lastColumn="0" w:noHBand="0" w:noVBand="1"/>
      </w:tblPr>
      <w:tblGrid>
        <w:gridCol w:w="3347"/>
        <w:gridCol w:w="7209"/>
      </w:tblGrid>
      <w:tr w:rsidR="00607E6D" w:rsidRPr="00D80C98" w14:paraId="1E1A2C59" w14:textId="77777777" w:rsidTr="00144ECF">
        <w:trPr>
          <w:trHeight w:val="198"/>
          <w:jc w:val="center"/>
        </w:trPr>
        <w:tc>
          <w:tcPr>
            <w:tcW w:w="3347" w:type="dxa"/>
          </w:tcPr>
          <w:p w14:paraId="65EFC0C7" w14:textId="715B057D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bCs/>
                <w:sz w:val="18"/>
                <w:szCs w:val="18"/>
              </w:rPr>
              <w:t>Programming Languages</w:t>
            </w:r>
          </w:p>
        </w:tc>
        <w:tc>
          <w:tcPr>
            <w:tcW w:w="7209" w:type="dxa"/>
          </w:tcPr>
          <w:p w14:paraId="39C38D8D" w14:textId="754C2BCA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</w:rPr>
              <w:t>Java7/8/11, JEE, J2SE, Scala, xml, Python.</w:t>
            </w:r>
          </w:p>
        </w:tc>
      </w:tr>
      <w:tr w:rsidR="00607E6D" w:rsidRPr="00D80C98" w14:paraId="3AD87B2E" w14:textId="77777777" w:rsidTr="00144ECF">
        <w:trPr>
          <w:trHeight w:val="213"/>
          <w:jc w:val="center"/>
        </w:trPr>
        <w:tc>
          <w:tcPr>
            <w:tcW w:w="3347" w:type="dxa"/>
          </w:tcPr>
          <w:p w14:paraId="6D2408CD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bCs/>
                <w:sz w:val="18"/>
                <w:szCs w:val="18"/>
              </w:rPr>
              <w:t>Software Methodologies</w:t>
            </w:r>
          </w:p>
        </w:tc>
        <w:tc>
          <w:tcPr>
            <w:tcW w:w="7209" w:type="dxa"/>
          </w:tcPr>
          <w:p w14:paraId="1A72A2B3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</w:rPr>
              <w:t>Agile, Scrum, SDLC Waterfall.</w:t>
            </w:r>
          </w:p>
        </w:tc>
      </w:tr>
      <w:tr w:rsidR="00607E6D" w:rsidRPr="00D80C98" w14:paraId="343E6E4E" w14:textId="77777777" w:rsidTr="00144ECF">
        <w:trPr>
          <w:trHeight w:val="395"/>
          <w:jc w:val="center"/>
        </w:trPr>
        <w:tc>
          <w:tcPr>
            <w:tcW w:w="3347" w:type="dxa"/>
          </w:tcPr>
          <w:p w14:paraId="1DFA587F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sz w:val="18"/>
                <w:szCs w:val="18"/>
                <w:highlight w:val="white"/>
              </w:rPr>
              <w:t>J2EE Technologies</w:t>
            </w:r>
          </w:p>
        </w:tc>
        <w:tc>
          <w:tcPr>
            <w:tcW w:w="7209" w:type="dxa"/>
          </w:tcPr>
          <w:p w14:paraId="2821D03D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  <w:highlight w:val="white"/>
              </w:rPr>
              <w:t>Servlets (3.1, 3.0), JSP (2.x), JDBC, EJB (3.x), JSF, Java Beans, XSD, JAX-RS, JAX-WS, WSDL</w:t>
            </w:r>
            <w:r w:rsidRPr="00D80C98">
              <w:rPr>
                <w:rFonts w:ascii="Georgia" w:hAnsi="Georgia" w:cstheme="minorHAnsi"/>
                <w:sz w:val="18"/>
                <w:szCs w:val="18"/>
              </w:rPr>
              <w:t>, Threads, Swing, Microservices.</w:t>
            </w:r>
          </w:p>
        </w:tc>
      </w:tr>
      <w:tr w:rsidR="00607E6D" w:rsidRPr="00D80C98" w14:paraId="513D7BD4" w14:textId="77777777" w:rsidTr="00144ECF">
        <w:trPr>
          <w:trHeight w:val="533"/>
          <w:jc w:val="center"/>
        </w:trPr>
        <w:tc>
          <w:tcPr>
            <w:tcW w:w="3347" w:type="dxa"/>
          </w:tcPr>
          <w:p w14:paraId="5A1A7E60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sz w:val="18"/>
                <w:szCs w:val="18"/>
                <w:highlight w:val="white"/>
              </w:rPr>
              <w:t>Web service Frameworks</w:t>
            </w:r>
          </w:p>
        </w:tc>
        <w:tc>
          <w:tcPr>
            <w:tcW w:w="7209" w:type="dxa"/>
          </w:tcPr>
          <w:p w14:paraId="456F1320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  <w:highlight w:val="white"/>
              </w:rPr>
              <w:t>Spring 4.3, Hibernate 4.3, Struts (2.5/2.3), Spring MVC, Spring IOC, Spring Boot, Spring AOP, Kafka, Rabbit MQ, IBM MQ, Spring Web Flow, Log 4J, JPA</w:t>
            </w:r>
            <w:r w:rsidRPr="00D80C98">
              <w:rPr>
                <w:rFonts w:ascii="Georgia" w:hAnsi="Georgia" w:cstheme="minorHAnsi"/>
                <w:sz w:val="18"/>
                <w:szCs w:val="18"/>
              </w:rPr>
              <w:t>.</w:t>
            </w:r>
          </w:p>
        </w:tc>
      </w:tr>
      <w:tr w:rsidR="00607E6D" w:rsidRPr="00D80C98" w14:paraId="000564EA" w14:textId="77777777" w:rsidTr="00144ECF">
        <w:trPr>
          <w:trHeight w:val="343"/>
          <w:jc w:val="center"/>
        </w:trPr>
        <w:tc>
          <w:tcPr>
            <w:tcW w:w="3347" w:type="dxa"/>
          </w:tcPr>
          <w:p w14:paraId="3EC45F9D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bCs/>
                <w:sz w:val="18"/>
                <w:szCs w:val="18"/>
              </w:rPr>
              <w:t>Web Technologies</w:t>
            </w:r>
          </w:p>
        </w:tc>
        <w:tc>
          <w:tcPr>
            <w:tcW w:w="7209" w:type="dxa"/>
          </w:tcPr>
          <w:p w14:paraId="0E94DD95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</w:rPr>
              <w:t>HTML, XML, CSS, jQuery, JavaScript, AJAX, Bootstrap, JSON, Angular 6, Angular 13, Angular 16, Node JS, React JS, Angular JS, Web Services.</w:t>
            </w:r>
          </w:p>
        </w:tc>
      </w:tr>
      <w:tr w:rsidR="00607E6D" w:rsidRPr="00D80C98" w14:paraId="2ECADB71" w14:textId="77777777" w:rsidTr="00144ECF">
        <w:trPr>
          <w:trHeight w:val="172"/>
          <w:jc w:val="center"/>
        </w:trPr>
        <w:tc>
          <w:tcPr>
            <w:tcW w:w="3347" w:type="dxa"/>
          </w:tcPr>
          <w:p w14:paraId="69FD18EE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bCs/>
                <w:sz w:val="18"/>
                <w:szCs w:val="18"/>
              </w:rPr>
              <w:t>Web Servers</w:t>
            </w:r>
          </w:p>
        </w:tc>
        <w:tc>
          <w:tcPr>
            <w:tcW w:w="7209" w:type="dxa"/>
          </w:tcPr>
          <w:p w14:paraId="2DB25DF2" w14:textId="772C4833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</w:rPr>
              <w:t xml:space="preserve">Apache Tomcat, WebLogic, SOAP, </w:t>
            </w:r>
            <w:r w:rsidRPr="00D80C98">
              <w:rPr>
                <w:rFonts w:ascii="Georgia" w:hAnsi="Georgia" w:cstheme="minorHAnsi"/>
                <w:sz w:val="18"/>
                <w:szCs w:val="18"/>
                <w:highlight w:val="white"/>
              </w:rPr>
              <w:t>RESTful</w:t>
            </w:r>
            <w:r w:rsidRPr="00D80C98">
              <w:rPr>
                <w:rFonts w:ascii="Georgia" w:hAnsi="Georgia" w:cstheme="minorHAnsi"/>
                <w:sz w:val="18"/>
                <w:szCs w:val="18"/>
              </w:rPr>
              <w:t>.</w:t>
            </w:r>
          </w:p>
        </w:tc>
      </w:tr>
      <w:tr w:rsidR="00607E6D" w:rsidRPr="00D80C98" w14:paraId="0F7A36C1" w14:textId="77777777" w:rsidTr="00144ECF">
        <w:trPr>
          <w:trHeight w:val="179"/>
          <w:jc w:val="center"/>
        </w:trPr>
        <w:tc>
          <w:tcPr>
            <w:tcW w:w="3347" w:type="dxa"/>
          </w:tcPr>
          <w:p w14:paraId="37513F50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bCs/>
                <w:sz w:val="18"/>
                <w:szCs w:val="18"/>
              </w:rPr>
              <w:t>XML Technologies</w:t>
            </w:r>
          </w:p>
        </w:tc>
        <w:tc>
          <w:tcPr>
            <w:tcW w:w="7209" w:type="dxa"/>
          </w:tcPr>
          <w:p w14:paraId="42F6C1EB" w14:textId="7A22514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</w:rPr>
              <w:t>XML, XSL, XSLT, DOM</w:t>
            </w:r>
            <w:r w:rsidR="00634B37" w:rsidRPr="00D80C98">
              <w:rPr>
                <w:rFonts w:ascii="Georgia" w:hAnsi="Georgia" w:cstheme="minorHAnsi"/>
                <w:sz w:val="18"/>
                <w:szCs w:val="18"/>
              </w:rPr>
              <w:t>.</w:t>
            </w:r>
          </w:p>
        </w:tc>
      </w:tr>
      <w:tr w:rsidR="00607E6D" w:rsidRPr="00D80C98" w14:paraId="2E2809C6" w14:textId="77777777" w:rsidTr="00144ECF">
        <w:trPr>
          <w:trHeight w:val="172"/>
          <w:jc w:val="center"/>
        </w:trPr>
        <w:tc>
          <w:tcPr>
            <w:tcW w:w="3347" w:type="dxa"/>
          </w:tcPr>
          <w:p w14:paraId="5E93508B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sz w:val="18"/>
                <w:szCs w:val="18"/>
                <w:highlight w:val="white"/>
              </w:rPr>
              <w:t>Testing Tools</w:t>
            </w:r>
            <w:r w:rsidRPr="00D80C98">
              <w:rPr>
                <w:rFonts w:ascii="Georgia" w:hAnsi="Georgia" w:cstheme="minorHAnsi"/>
                <w:sz w:val="18"/>
                <w:szCs w:val="18"/>
                <w:highlight w:val="white"/>
              </w:rPr>
              <w:t>/</w:t>
            </w:r>
            <w:r w:rsidRPr="00D80C98">
              <w:rPr>
                <w:rFonts w:ascii="Georgia" w:hAnsi="Georgia" w:cstheme="minorHAnsi"/>
                <w:b/>
                <w:sz w:val="18"/>
                <w:szCs w:val="18"/>
                <w:highlight w:val="white"/>
              </w:rPr>
              <w:t>Others</w:t>
            </w:r>
          </w:p>
        </w:tc>
        <w:tc>
          <w:tcPr>
            <w:tcW w:w="7209" w:type="dxa"/>
          </w:tcPr>
          <w:p w14:paraId="5485DACF" w14:textId="4C562651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  <w:highlight w:val="white"/>
              </w:rPr>
              <w:t>JUnit, Mockito, Log4J</w:t>
            </w:r>
            <w:r w:rsidR="00634B37" w:rsidRPr="00D80C98">
              <w:rPr>
                <w:rFonts w:ascii="Georgia" w:hAnsi="Georgia" w:cstheme="minorHAnsi"/>
                <w:sz w:val="18"/>
                <w:szCs w:val="18"/>
                <w:highlight w:val="white"/>
              </w:rPr>
              <w:t>.</w:t>
            </w:r>
            <w:r w:rsidRPr="00D80C98">
              <w:rPr>
                <w:rFonts w:ascii="Georgia" w:hAnsi="Georgia" w:cstheme="minorHAnsi"/>
                <w:sz w:val="18"/>
                <w:szCs w:val="18"/>
                <w:highlight w:val="white"/>
              </w:rPr>
              <w:t xml:space="preserve"> </w:t>
            </w:r>
          </w:p>
        </w:tc>
      </w:tr>
      <w:tr w:rsidR="00607E6D" w:rsidRPr="00D80C98" w14:paraId="4D98FD20" w14:textId="77777777" w:rsidTr="00144ECF">
        <w:trPr>
          <w:trHeight w:val="191"/>
          <w:jc w:val="center"/>
        </w:trPr>
        <w:tc>
          <w:tcPr>
            <w:tcW w:w="3347" w:type="dxa"/>
          </w:tcPr>
          <w:p w14:paraId="510BAAD9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bCs/>
                <w:sz w:val="18"/>
                <w:szCs w:val="18"/>
              </w:rPr>
              <w:t>Databases</w:t>
            </w:r>
          </w:p>
        </w:tc>
        <w:tc>
          <w:tcPr>
            <w:tcW w:w="7209" w:type="dxa"/>
          </w:tcPr>
          <w:p w14:paraId="47A63055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</w:rPr>
              <w:t xml:space="preserve">Oracle, SQL Server, MySQL, MS-Access and MS-SQL Server, </w:t>
            </w:r>
            <w:r w:rsidRPr="00D80C98">
              <w:rPr>
                <w:rFonts w:ascii="Georgia" w:hAnsi="Georgia" w:cstheme="minorHAnsi"/>
                <w:sz w:val="18"/>
                <w:szCs w:val="18"/>
                <w:highlight w:val="white"/>
              </w:rPr>
              <w:t>Mongo DB</w:t>
            </w:r>
            <w:r w:rsidRPr="00D80C98">
              <w:rPr>
                <w:rFonts w:ascii="Georgia" w:hAnsi="Georgia" w:cstheme="minorHAnsi"/>
                <w:sz w:val="18"/>
                <w:szCs w:val="18"/>
              </w:rPr>
              <w:t>.</w:t>
            </w:r>
          </w:p>
        </w:tc>
      </w:tr>
      <w:tr w:rsidR="00607E6D" w:rsidRPr="00D80C98" w14:paraId="6AEA033D" w14:textId="77777777" w:rsidTr="00144ECF">
        <w:trPr>
          <w:trHeight w:val="345"/>
          <w:jc w:val="center"/>
        </w:trPr>
        <w:tc>
          <w:tcPr>
            <w:tcW w:w="3347" w:type="dxa"/>
          </w:tcPr>
          <w:p w14:paraId="0133A313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bCs/>
                <w:sz w:val="18"/>
                <w:szCs w:val="18"/>
              </w:rPr>
              <w:t>Development Tools/IDE</w:t>
            </w:r>
          </w:p>
        </w:tc>
        <w:tc>
          <w:tcPr>
            <w:tcW w:w="7209" w:type="dxa"/>
          </w:tcPr>
          <w:p w14:paraId="3503B957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</w:rPr>
              <w:t xml:space="preserve">Eclipse, Net Beans, JBuilder, Sublime Text, Visual Studio, </w:t>
            </w:r>
            <w:r w:rsidRPr="00D80C98">
              <w:rPr>
                <w:rFonts w:ascii="Georgia" w:hAnsi="Georgia" w:cstheme="minorHAnsi"/>
                <w:sz w:val="18"/>
                <w:szCs w:val="18"/>
                <w:highlight w:val="white"/>
              </w:rPr>
              <w:t>Spring Tool Suite, IntelliJ IDEA 2017.1</w:t>
            </w:r>
            <w:r w:rsidRPr="00D80C98">
              <w:rPr>
                <w:rFonts w:ascii="Georgia" w:hAnsi="Georgia" w:cstheme="minorHAnsi"/>
                <w:sz w:val="18"/>
                <w:szCs w:val="18"/>
              </w:rPr>
              <w:t>, SQL Developer, DB Visualizer, Visio etc.</w:t>
            </w:r>
          </w:p>
        </w:tc>
      </w:tr>
      <w:tr w:rsidR="00607E6D" w:rsidRPr="00D80C98" w14:paraId="47AEEA77" w14:textId="77777777" w:rsidTr="00144ECF">
        <w:trPr>
          <w:trHeight w:val="267"/>
          <w:jc w:val="center"/>
        </w:trPr>
        <w:tc>
          <w:tcPr>
            <w:tcW w:w="3347" w:type="dxa"/>
          </w:tcPr>
          <w:p w14:paraId="2E8B2F30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bCs/>
                <w:sz w:val="18"/>
                <w:szCs w:val="18"/>
              </w:rPr>
              <w:t>Build Tool</w:t>
            </w:r>
          </w:p>
        </w:tc>
        <w:tc>
          <w:tcPr>
            <w:tcW w:w="7209" w:type="dxa"/>
          </w:tcPr>
          <w:p w14:paraId="2C9E1596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  <w:highlight w:val="white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  <w:highlight w:val="white"/>
              </w:rPr>
              <w:t>Maven 3.3.9, Ant 1.10, Gradle 3.4.1, Jenkins.</w:t>
            </w:r>
          </w:p>
        </w:tc>
      </w:tr>
      <w:tr w:rsidR="00607E6D" w:rsidRPr="00D80C98" w14:paraId="3F1800DC" w14:textId="77777777" w:rsidTr="00144ECF">
        <w:trPr>
          <w:trHeight w:val="353"/>
          <w:jc w:val="center"/>
        </w:trPr>
        <w:tc>
          <w:tcPr>
            <w:tcW w:w="3347" w:type="dxa"/>
          </w:tcPr>
          <w:p w14:paraId="1C65C24E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sz w:val="18"/>
                <w:szCs w:val="18"/>
                <w:highlight w:val="white"/>
              </w:rPr>
              <w:t>Application</w:t>
            </w:r>
            <w:r w:rsidRPr="00D80C98">
              <w:rPr>
                <w:rFonts w:ascii="Georgia" w:hAnsi="Georgia" w:cstheme="minorHAnsi"/>
                <w:sz w:val="18"/>
                <w:szCs w:val="18"/>
                <w:highlight w:val="white"/>
              </w:rPr>
              <w:t>/</w:t>
            </w:r>
            <w:r w:rsidRPr="00D80C98">
              <w:rPr>
                <w:rFonts w:ascii="Georgia" w:hAnsi="Georgia" w:cstheme="minorHAnsi"/>
                <w:b/>
                <w:sz w:val="18"/>
                <w:szCs w:val="18"/>
                <w:highlight w:val="white"/>
              </w:rPr>
              <w:t>Web Servers</w:t>
            </w:r>
          </w:p>
        </w:tc>
        <w:tc>
          <w:tcPr>
            <w:tcW w:w="7209" w:type="dxa"/>
          </w:tcPr>
          <w:p w14:paraId="06DBF378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  <w:highlight w:val="white"/>
              </w:rPr>
              <w:t>Web Logic Server 12c, Web Sphere Application Server 8.5, Apache HTTP Server, JBoss.</w:t>
            </w:r>
          </w:p>
        </w:tc>
      </w:tr>
      <w:tr w:rsidR="00607E6D" w:rsidRPr="00D80C98" w14:paraId="4DA63726" w14:textId="77777777" w:rsidTr="00144ECF">
        <w:trPr>
          <w:trHeight w:val="179"/>
          <w:jc w:val="center"/>
        </w:trPr>
        <w:tc>
          <w:tcPr>
            <w:tcW w:w="3347" w:type="dxa"/>
          </w:tcPr>
          <w:p w14:paraId="16E5CF97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sz w:val="18"/>
                <w:szCs w:val="18"/>
                <w:highlight w:val="white"/>
              </w:rPr>
              <w:t>Version Control Tools</w:t>
            </w:r>
          </w:p>
        </w:tc>
        <w:tc>
          <w:tcPr>
            <w:tcW w:w="7209" w:type="dxa"/>
          </w:tcPr>
          <w:p w14:paraId="09599B44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  <w:highlight w:val="white"/>
              </w:rPr>
              <w:t>GIT, GITHUB 2.12.0, SVN, Bit Bucket.</w:t>
            </w:r>
          </w:p>
        </w:tc>
      </w:tr>
      <w:tr w:rsidR="00607E6D" w:rsidRPr="00D80C98" w14:paraId="381EC665" w14:textId="77777777" w:rsidTr="00144ECF">
        <w:trPr>
          <w:trHeight w:val="172"/>
          <w:jc w:val="center"/>
        </w:trPr>
        <w:tc>
          <w:tcPr>
            <w:tcW w:w="3347" w:type="dxa"/>
          </w:tcPr>
          <w:p w14:paraId="7C9E9686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bCs/>
                <w:sz w:val="18"/>
                <w:szCs w:val="18"/>
              </w:rPr>
              <w:t>Operating System</w:t>
            </w:r>
          </w:p>
        </w:tc>
        <w:tc>
          <w:tcPr>
            <w:tcW w:w="7209" w:type="dxa"/>
          </w:tcPr>
          <w:p w14:paraId="6B019E32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</w:rPr>
              <w:t>Windows, UNIX, LINUX, Mac OS.</w:t>
            </w:r>
          </w:p>
        </w:tc>
      </w:tr>
      <w:tr w:rsidR="00607E6D" w:rsidRPr="00D80C98" w14:paraId="79B43A38" w14:textId="77777777" w:rsidTr="00144ECF">
        <w:trPr>
          <w:trHeight w:val="172"/>
          <w:jc w:val="center"/>
        </w:trPr>
        <w:tc>
          <w:tcPr>
            <w:tcW w:w="3347" w:type="dxa"/>
          </w:tcPr>
          <w:p w14:paraId="0FADEFA1" w14:textId="77777777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b/>
                <w:bCs/>
                <w:sz w:val="18"/>
                <w:szCs w:val="18"/>
              </w:rPr>
              <w:t>Cloud Technologies</w:t>
            </w:r>
          </w:p>
        </w:tc>
        <w:tc>
          <w:tcPr>
            <w:tcW w:w="7209" w:type="dxa"/>
          </w:tcPr>
          <w:p w14:paraId="1ECEAC49" w14:textId="2582309F" w:rsidR="00607E6D" w:rsidRPr="00D80C98" w:rsidRDefault="00607E6D" w:rsidP="0086254E">
            <w:pPr>
              <w:pStyle w:val="NoSpacing"/>
              <w:ind w:right="-78"/>
              <w:rPr>
                <w:rFonts w:ascii="Georgia" w:hAnsi="Georgia" w:cstheme="minorHAnsi"/>
                <w:sz w:val="18"/>
                <w:szCs w:val="18"/>
              </w:rPr>
            </w:pPr>
            <w:r w:rsidRPr="00D80C98">
              <w:rPr>
                <w:rFonts w:ascii="Georgia" w:hAnsi="Georgia" w:cstheme="minorHAnsi"/>
                <w:sz w:val="18"/>
                <w:szCs w:val="18"/>
              </w:rPr>
              <w:t>AWS, Azure</w:t>
            </w:r>
            <w:r w:rsidR="00CF6F94" w:rsidRPr="00D80C98">
              <w:rPr>
                <w:rFonts w:ascii="Georgia" w:hAnsi="Georgia" w:cstheme="minorHAnsi"/>
                <w:sz w:val="18"/>
                <w:szCs w:val="18"/>
              </w:rPr>
              <w:t>.</w:t>
            </w:r>
          </w:p>
        </w:tc>
      </w:tr>
    </w:tbl>
    <w:p w14:paraId="27740FE6" w14:textId="663C52A1" w:rsidR="0079748F" w:rsidRPr="00D80C98" w:rsidRDefault="0079748F" w:rsidP="0086254E">
      <w:pPr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</w:pPr>
    </w:p>
    <w:p w14:paraId="2B973CB9" w14:textId="0B16A985" w:rsidR="007A31DE" w:rsidRPr="00D80C98" w:rsidRDefault="00BE1972" w:rsidP="0086254E">
      <w:pPr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</w:pPr>
      <w:r w:rsidRPr="00D80C98"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  <w:t>Education Details</w:t>
      </w:r>
      <w:r w:rsidR="00144ECF" w:rsidRPr="00D80C98"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  <w:t>:</w:t>
      </w:r>
    </w:p>
    <w:p w14:paraId="7F71FF5F" w14:textId="77777777" w:rsidR="00144ECF" w:rsidRPr="00D80C98" w:rsidRDefault="00144ECF" w:rsidP="0086254E">
      <w:pPr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</w:pPr>
    </w:p>
    <w:p w14:paraId="4BC1BF13" w14:textId="706261A6" w:rsidR="00BE1972" w:rsidRPr="00D80C98" w:rsidRDefault="0043791E" w:rsidP="0086254E">
      <w:pPr>
        <w:numPr>
          <w:ilvl w:val="0"/>
          <w:numId w:val="3"/>
        </w:numPr>
        <w:suppressAutoHyphens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Bachelors in </w:t>
      </w:r>
      <w:r w:rsidR="00636536" w:rsidRPr="00D80C98">
        <w:rPr>
          <w:rFonts w:ascii="Georgia" w:hAnsi="Georgia" w:cstheme="minorHAnsi"/>
          <w:sz w:val="18"/>
          <w:szCs w:val="18"/>
        </w:rPr>
        <w:t xml:space="preserve">Computer Science at Sri Indu College of Engineering and Technology, </w:t>
      </w:r>
      <w:r w:rsidR="00636536" w:rsidRPr="00D80C98">
        <w:rPr>
          <w:rFonts w:ascii="Georgia" w:hAnsi="Georgia" w:cstheme="minorHAnsi" w:hint="cs"/>
          <w:sz w:val="18"/>
          <w:szCs w:val="18"/>
          <w:lang w:bidi="hi-IN"/>
        </w:rPr>
        <w:t>India</w:t>
      </w:r>
      <w:r w:rsidR="00636536" w:rsidRPr="00D80C98">
        <w:rPr>
          <w:rFonts w:ascii="Georgia" w:hAnsi="Georgia" w:cs="Mangal" w:hint="cs"/>
          <w:sz w:val="18"/>
          <w:szCs w:val="18"/>
          <w:cs/>
          <w:lang w:bidi="hi-IN"/>
        </w:rPr>
        <w:t xml:space="preserve"> -</w:t>
      </w:r>
      <w:r w:rsidR="00636536" w:rsidRPr="00D80C98">
        <w:rPr>
          <w:rFonts w:ascii="Georgia" w:hAnsi="Georgia" w:cstheme="minorHAnsi" w:hint="cs"/>
          <w:sz w:val="18"/>
          <w:szCs w:val="18"/>
          <w:cs/>
          <w:lang w:bidi="hi-IN"/>
        </w:rPr>
        <w:t xml:space="preserve"> 2016</w:t>
      </w:r>
    </w:p>
    <w:p w14:paraId="3617FC20" w14:textId="77777777" w:rsidR="006A3F6A" w:rsidRPr="00D80C98" w:rsidRDefault="006A3F6A" w:rsidP="0086254E">
      <w:pPr>
        <w:suppressAutoHyphens/>
        <w:autoSpaceDN/>
        <w:adjustRightInd/>
        <w:ind w:left="284"/>
        <w:rPr>
          <w:rFonts w:ascii="Georgia" w:hAnsi="Georgia" w:cstheme="minorHAnsi"/>
          <w:sz w:val="18"/>
          <w:szCs w:val="18"/>
          <w:lang w:bidi="hi-IN"/>
        </w:rPr>
      </w:pPr>
    </w:p>
    <w:p w14:paraId="5E25EC07" w14:textId="761886BF" w:rsidR="00EA4D4C" w:rsidRPr="00D80C98" w:rsidRDefault="00BE1972" w:rsidP="0086254E">
      <w:pPr>
        <w:ind w:left="270" w:hanging="270"/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</w:pPr>
      <w:r w:rsidRPr="00D80C98"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  <w:t>Project Experience</w:t>
      </w:r>
      <w:r w:rsidR="0086254E" w:rsidRPr="00D80C98"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  <w:t>:</w:t>
      </w:r>
    </w:p>
    <w:p w14:paraId="25F6358A" w14:textId="77777777" w:rsidR="0086254E" w:rsidRPr="00D80C98" w:rsidRDefault="0086254E" w:rsidP="0086254E">
      <w:pPr>
        <w:ind w:left="270" w:hanging="270"/>
        <w:rPr>
          <w:rFonts w:ascii="Georgia" w:eastAsiaTheme="majorEastAsia" w:hAnsi="Georgia" w:cstheme="minorHAnsi"/>
          <w:b/>
          <w:bCs/>
          <w:color w:val="002060"/>
          <w:sz w:val="18"/>
          <w:szCs w:val="18"/>
          <w:u w:val="single"/>
        </w:rPr>
      </w:pPr>
    </w:p>
    <w:p w14:paraId="508BC12A" w14:textId="15260C81" w:rsidR="00065DBB" w:rsidRPr="00D80C98" w:rsidRDefault="00065DBB" w:rsidP="00065DBB">
      <w:pPr>
        <w:pStyle w:val="NoSpacing"/>
        <w:rPr>
          <w:rFonts w:ascii="Georgia" w:hAnsi="Georgia" w:cstheme="minorHAnsi"/>
          <w:b/>
          <w:bCs/>
          <w:sz w:val="18"/>
          <w:szCs w:val="18"/>
        </w:rPr>
      </w:pP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Client: 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 xml:space="preserve">Change Healthcare – San Antonio, TX 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                </w:t>
      </w:r>
      <w:r w:rsidR="00C76AB2">
        <w:rPr>
          <w:rFonts w:ascii="Georgia" w:hAnsi="Georgia" w:cstheme="minorHAnsi"/>
          <w:b/>
          <w:bCs/>
          <w:sz w:val="18"/>
          <w:szCs w:val="18"/>
        </w:rPr>
        <w:t xml:space="preserve">                                                   </w:t>
      </w:r>
      <w:bookmarkStart w:id="0" w:name="_GoBack"/>
      <w:bookmarkEnd w:id="0"/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               March 2023 – Present</w:t>
      </w:r>
    </w:p>
    <w:p w14:paraId="77794417" w14:textId="556DADAB" w:rsidR="00186D66" w:rsidRPr="00D80C98" w:rsidRDefault="00065DBB" w:rsidP="00065DBB">
      <w:pPr>
        <w:pStyle w:val="NoSpacing"/>
        <w:rPr>
          <w:rFonts w:ascii="Georgia" w:hAnsi="Georgia" w:cstheme="minorHAnsi"/>
          <w:b/>
          <w:bCs/>
          <w:sz w:val="18"/>
          <w:szCs w:val="18"/>
        </w:rPr>
      </w:pP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Role: Sr. </w:t>
      </w:r>
      <w:r w:rsidR="008D5B27" w:rsidRPr="00D80C98">
        <w:rPr>
          <w:rFonts w:ascii="Georgia" w:hAnsi="Georgia" w:cstheme="minorHAnsi"/>
          <w:b/>
          <w:bCs/>
          <w:sz w:val="18"/>
          <w:szCs w:val="18"/>
        </w:rPr>
        <w:t xml:space="preserve">Full Stack </w:t>
      </w:r>
      <w:r w:rsidR="006A3F15" w:rsidRPr="00D80C98">
        <w:rPr>
          <w:rFonts w:ascii="Georgia" w:hAnsi="Georgia" w:cstheme="minorHAnsi"/>
          <w:b/>
          <w:bCs/>
          <w:sz w:val="18"/>
          <w:szCs w:val="18"/>
        </w:rPr>
        <w:t xml:space="preserve">Java </w:t>
      </w:r>
      <w:r w:rsidR="008D5B27" w:rsidRPr="00D80C98">
        <w:rPr>
          <w:rFonts w:ascii="Georgia" w:hAnsi="Georgia" w:cstheme="minorHAnsi"/>
          <w:b/>
          <w:bCs/>
          <w:sz w:val="18"/>
          <w:szCs w:val="18"/>
        </w:rPr>
        <w:t>Developer</w:t>
      </w:r>
      <w:r w:rsidR="00BE1972" w:rsidRPr="00D80C98">
        <w:rPr>
          <w:rFonts w:ascii="Georgia" w:hAnsi="Georgia" w:cstheme="minorHAnsi"/>
          <w:b/>
          <w:bCs/>
          <w:sz w:val="18"/>
          <w:szCs w:val="18"/>
        </w:rPr>
        <w:t xml:space="preserve"> </w:t>
      </w:r>
    </w:p>
    <w:p w14:paraId="752935F1" w14:textId="10D8CF8B" w:rsidR="00AF3DEF" w:rsidRPr="00D80C98" w:rsidRDefault="0086254E" w:rsidP="0086254E">
      <w:pPr>
        <w:pStyle w:val="NoSpacing"/>
        <w:rPr>
          <w:rFonts w:ascii="Georgia" w:hAnsi="Georgia" w:cstheme="minorHAnsi"/>
          <w:b/>
          <w:bCs/>
          <w:sz w:val="18"/>
          <w:szCs w:val="18"/>
        </w:rPr>
      </w:pPr>
      <w:r w:rsidRPr="00D80C98">
        <w:rPr>
          <w:rFonts w:ascii="Georgia" w:hAnsi="Georgia" w:cstheme="minorHAnsi"/>
          <w:b/>
          <w:bCs/>
          <w:sz w:val="18"/>
          <w:szCs w:val="18"/>
        </w:rPr>
        <w:t>Responsibilities</w:t>
      </w:r>
      <w:r w:rsidR="00C81359" w:rsidRPr="00D80C98">
        <w:rPr>
          <w:rFonts w:ascii="Georgia" w:hAnsi="Georgia" w:cstheme="minorHAnsi"/>
          <w:b/>
          <w:bCs/>
          <w:sz w:val="18"/>
          <w:szCs w:val="18"/>
        </w:rPr>
        <w:t>:</w:t>
      </w:r>
    </w:p>
    <w:p w14:paraId="689EC037" w14:textId="77777777" w:rsidR="0086254E" w:rsidRPr="00D80C98" w:rsidRDefault="0086254E" w:rsidP="0086254E">
      <w:pPr>
        <w:pStyle w:val="NoSpacing"/>
        <w:rPr>
          <w:rFonts w:ascii="Georgia" w:hAnsi="Georgia" w:cstheme="minorHAnsi"/>
          <w:sz w:val="18"/>
          <w:szCs w:val="18"/>
        </w:rPr>
      </w:pPr>
    </w:p>
    <w:p w14:paraId="32071933" w14:textId="7E329273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Responsible for reviewing business user requirements and participating in meeting the users with Business Analysts.</w:t>
      </w:r>
    </w:p>
    <w:p w14:paraId="555E79E4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Developed UI models using Angular.JS, HTML5, JavaScript, AJAX, Web link and CSS3.</w:t>
      </w:r>
    </w:p>
    <w:p w14:paraId="2476FACB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Developed various helper classes needed following Java 11 multi-threaded programming and Collection classes.</w:t>
      </w:r>
    </w:p>
    <w:p w14:paraId="038004DB" w14:textId="14799CA4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Worked on Java 11 concepts involving Streams, lambda expressions, Functional Interfaces, Optional </w:t>
      </w:r>
      <w:r w:rsidR="00885DDC" w:rsidRPr="00D80C98">
        <w:rPr>
          <w:rFonts w:ascii="Georgia" w:hAnsi="Georgia" w:cstheme="minorHAnsi"/>
          <w:sz w:val="18"/>
          <w:szCs w:val="18"/>
        </w:rPr>
        <w:t>Features,</w:t>
      </w:r>
      <w:r w:rsidRPr="00D80C98">
        <w:rPr>
          <w:rFonts w:ascii="Georgia" w:hAnsi="Georgia" w:cstheme="minorHAnsi"/>
          <w:sz w:val="18"/>
          <w:szCs w:val="18"/>
        </w:rPr>
        <w:t xml:space="preserve"> and developed UI using Angular 14.</w:t>
      </w:r>
    </w:p>
    <w:p w14:paraId="7CF766FA" w14:textId="602E6B9F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Used Angular.JS as framework to create a Single Page Application (SPA) which can bind data to specific views </w:t>
      </w:r>
      <w:r w:rsidR="00607E6D" w:rsidRPr="00D80C98">
        <w:rPr>
          <w:rFonts w:ascii="Georgia" w:hAnsi="Georgia" w:cstheme="minorHAnsi"/>
          <w:sz w:val="18"/>
          <w:szCs w:val="18"/>
        </w:rPr>
        <w:t>and synchronize</w:t>
      </w:r>
      <w:r w:rsidRPr="00D80C98">
        <w:rPr>
          <w:rFonts w:ascii="Georgia" w:hAnsi="Georgia" w:cstheme="minorHAnsi"/>
          <w:sz w:val="18"/>
          <w:szCs w:val="18"/>
        </w:rPr>
        <w:t xml:space="preserve"> data with server.</w:t>
      </w:r>
    </w:p>
    <w:p w14:paraId="5A12980F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Enabled pagination using Angular Material to improve user experience.</w:t>
      </w:r>
    </w:p>
    <w:p w14:paraId="16605C01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Created application with Angular modules, components, directives, and services to implement main functionalities including viewing details and deleting practices.</w:t>
      </w:r>
    </w:p>
    <w:p w14:paraId="09B66311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Created key functionalities such as updating, deleting, and viewing tasks with Angular modules, components, directives, and services.</w:t>
      </w:r>
    </w:p>
    <w:p w14:paraId="35032857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Worked with the Flux concept, Forms, Events, Keys, Router, and Angular JS components.</w:t>
      </w:r>
    </w:p>
    <w:p w14:paraId="552F6F0A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Developed the application using spring boot Framework that leverages the classical Model View Layer (MVC) architecture.</w:t>
      </w:r>
    </w:p>
    <w:p w14:paraId="17C3BFE2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Used groovy and spring boot to collect the data from users and packaged the data as Json distributed to 43 other applications.</w:t>
      </w:r>
    </w:p>
    <w:p w14:paraId="4BA4EE22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Utilized Spring MVC framework to implement design patterns like IOC (Dependency Injection), Spring DAO (Data access objects), Data Transfer objects, Business objects, ORM Mappings.</w:t>
      </w:r>
    </w:p>
    <w:p w14:paraId="11506E90" w14:textId="55F9F834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lastRenderedPageBreak/>
        <w:t xml:space="preserve">Leveraged OpenShift's monitoring and logging features to ensure optimal availability and performance of the </w:t>
      </w:r>
      <w:r w:rsidR="009F62ED" w:rsidRPr="00D80C98">
        <w:rPr>
          <w:rFonts w:ascii="Georgia" w:hAnsi="Georgia" w:cstheme="minorHAnsi"/>
          <w:sz w:val="18"/>
          <w:szCs w:val="18"/>
        </w:rPr>
        <w:t>Aviation</w:t>
      </w:r>
      <w:r w:rsidRPr="00D80C98">
        <w:rPr>
          <w:rFonts w:ascii="Georgia" w:hAnsi="Georgia" w:cstheme="minorHAnsi"/>
          <w:sz w:val="18"/>
          <w:szCs w:val="18"/>
        </w:rPr>
        <w:t xml:space="preserve"> applications.</w:t>
      </w:r>
    </w:p>
    <w:p w14:paraId="55AE467B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Implemented container security practices on OpenShift, including image scanning, role-based access control (RBAC), and network policies, to enhance overall system security.</w:t>
      </w:r>
    </w:p>
    <w:p w14:paraId="19D2B10E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Designed and developed Microservices business components using Spring Boot. Consumed REST based Microservices with Rest template based on RESTful APIs.</w:t>
      </w:r>
    </w:p>
    <w:p w14:paraId="42DF2DCB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Used WebSphere server to deploy the services.</w:t>
      </w:r>
    </w:p>
    <w:p w14:paraId="3D929D6A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Designed and implemented a routing application utilizing Spring Cloud Gateway, allowing seamless navigation for both on-premises and cloud paths based on migrated users.</w:t>
      </w:r>
    </w:p>
    <w:p w14:paraId="3CADD229" w14:textId="32CB5E81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Integrated Ultraviolet IDP with SAML, mutual TLS, and XML signatures to enhance the security framework of the </w:t>
      </w:r>
      <w:r w:rsidR="006A48B3" w:rsidRPr="00D80C98">
        <w:rPr>
          <w:rFonts w:ascii="Georgia" w:hAnsi="Georgia" w:cstheme="minorHAnsi"/>
          <w:sz w:val="18"/>
          <w:szCs w:val="18"/>
        </w:rPr>
        <w:t>Aviation system.</w:t>
      </w:r>
    </w:p>
    <w:p w14:paraId="7874C41A" w14:textId="77777777" w:rsidR="00330732" w:rsidRPr="00D80C98" w:rsidRDefault="00330732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Implemented SOAP security mechanisms such as WS-Security to protect SOAP messages and ensure confidentiality, integrity, and authentication.</w:t>
      </w:r>
    </w:p>
    <w:p w14:paraId="02451EC4" w14:textId="32942197" w:rsidR="00330732" w:rsidRPr="00D80C98" w:rsidRDefault="00330732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Configured SOAP clients and servers to handle message routing, error handling, and other protocol-specific features.</w:t>
      </w:r>
    </w:p>
    <w:p w14:paraId="736442E3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Designed, developed, and maintained the data layer using Hibernate and performed configuration of Spring Application Framework. </w:t>
      </w:r>
    </w:p>
    <w:p w14:paraId="6866F00E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Used Hibernate to do the O-R mapping and used HQL to transfer the data to and from for inserting, updating, and accessing the information from the database.</w:t>
      </w:r>
    </w:p>
    <w:p w14:paraId="50143103" w14:textId="7BD7CD6F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Worked w</w:t>
      </w:r>
      <w:r w:rsidR="00065DBB" w:rsidRPr="00D80C98">
        <w:rPr>
          <w:rFonts w:ascii="Georgia" w:hAnsi="Georgia" w:cstheme="minorHAnsi"/>
          <w:sz w:val="18"/>
          <w:szCs w:val="18"/>
        </w:rPr>
        <w:t>i</w:t>
      </w:r>
      <w:r w:rsidRPr="00D80C98">
        <w:rPr>
          <w:rFonts w:ascii="Georgia" w:hAnsi="Georgia" w:cstheme="minorHAnsi"/>
          <w:sz w:val="18"/>
          <w:szCs w:val="18"/>
        </w:rPr>
        <w:t>th NoSQL database MongoDB and developed custom MongoDB applications specific to client needs and Developed PL-SQL store procedures to convert the data from Oracle to MongoDB.</w:t>
      </w:r>
    </w:p>
    <w:p w14:paraId="31A91775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Implemented DB2 High Availability Disaster Recovery (HADR) solutions to ensure database continuity.</w:t>
      </w:r>
    </w:p>
    <w:p w14:paraId="3EF5B567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Used to write SQL queries, Triggers, Functions for Oracle database and developed some complex SQL queries.</w:t>
      </w:r>
    </w:p>
    <w:p w14:paraId="50CBA5C2" w14:textId="5103E979" w:rsidR="00885DDC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Worked on DB design and showcased draw</w:t>
      </w:r>
      <w:r w:rsidR="00FF5A01" w:rsidRPr="00D80C98">
        <w:rPr>
          <w:rFonts w:ascii="Georgia" w:hAnsi="Georgia" w:cstheme="minorHAnsi"/>
          <w:sz w:val="18"/>
          <w:szCs w:val="18"/>
        </w:rPr>
        <w:t xml:space="preserve"> </w:t>
      </w:r>
      <w:r w:rsidRPr="00D80C98">
        <w:rPr>
          <w:rFonts w:ascii="Georgia" w:hAnsi="Georgia" w:cstheme="minorHAnsi"/>
          <w:sz w:val="18"/>
          <w:szCs w:val="18"/>
        </w:rPr>
        <w:t>io models to architect and got approval and implemented same in system using PostgreSQL.</w:t>
      </w:r>
    </w:p>
    <w:p w14:paraId="7778F15F" w14:textId="77777777" w:rsidR="00885DDC" w:rsidRPr="00D80C98" w:rsidRDefault="00885DDC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Developed robust data access layer using Spring Data JPA to facilitate seamless interaction between the application and the underlying database.</w:t>
      </w:r>
    </w:p>
    <w:p w14:paraId="1BA79549" w14:textId="7D0BD418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Applied </w:t>
      </w:r>
      <w:r w:rsidR="00885DDC" w:rsidRPr="00D80C98">
        <w:rPr>
          <w:rFonts w:ascii="Georgia" w:hAnsi="Georgia" w:cstheme="minorHAnsi"/>
          <w:sz w:val="18"/>
          <w:szCs w:val="18"/>
        </w:rPr>
        <w:t>Argo CD</w:t>
      </w:r>
      <w:r w:rsidRPr="00D80C98">
        <w:rPr>
          <w:rFonts w:ascii="Georgia" w:hAnsi="Georgia" w:cstheme="minorHAnsi"/>
          <w:sz w:val="18"/>
          <w:szCs w:val="18"/>
        </w:rPr>
        <w:t xml:space="preserve"> for continuous deployment and GitOps practices, ensuring streamlined application updates and rollbacks.</w:t>
      </w:r>
    </w:p>
    <w:p w14:paraId="6C32758C" w14:textId="2DB78BC8" w:rsidR="00447611" w:rsidRPr="00D80C98" w:rsidRDefault="00447611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Managed IBM WebSphere application server infrastructure for hosting mission-critical applications.</w:t>
      </w:r>
    </w:p>
    <w:p w14:paraId="0716C5AC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Implemented GitLab CI within Docker for containerizing the integration process, contributing to a more efficient and reproducible development workflow.</w:t>
      </w:r>
    </w:p>
    <w:p w14:paraId="445B8A9C" w14:textId="77777777" w:rsidR="000547F4" w:rsidRPr="00D80C98" w:rsidRDefault="000547F4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Implemented message acknowledgment mechanisms in RabbitMQ to ensure reliable message delivery and prevent message loss.</w:t>
      </w:r>
    </w:p>
    <w:p w14:paraId="0FAA1B26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Demonstrated expertise in migrating from GitLab to Docker and implementing GitLab inside Docker, optimizing version control and collaboration processes.</w:t>
      </w:r>
    </w:p>
    <w:p w14:paraId="0BE0351C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Worked with Docker container snapshots, attaching to a running container, managing containers, directory structures.</w:t>
      </w:r>
    </w:p>
    <w:p w14:paraId="33621E68" w14:textId="77777777" w:rsidR="003D7227" w:rsidRPr="00D80C98" w:rsidRDefault="003D7227" w:rsidP="0086254E">
      <w:pPr>
        <w:pStyle w:val="ListParagraph"/>
        <w:widowControl/>
        <w:numPr>
          <w:ilvl w:val="0"/>
          <w:numId w:val="28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Utilized Kubernetes to orchestrate the deployment, scaling, and management of Docker Containers.</w:t>
      </w:r>
    </w:p>
    <w:p w14:paraId="492116CA" w14:textId="628A9DF1" w:rsidR="00184C07" w:rsidRPr="00D80C98" w:rsidRDefault="00BE1972" w:rsidP="0086254E">
      <w:p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b/>
          <w:sz w:val="18"/>
          <w:szCs w:val="18"/>
          <w:u w:val="single"/>
        </w:rPr>
        <w:t>Environment</w:t>
      </w:r>
      <w:r w:rsidRPr="00D80C98">
        <w:rPr>
          <w:rFonts w:ascii="Georgia" w:hAnsi="Georgia" w:cstheme="minorHAnsi"/>
          <w:sz w:val="18"/>
          <w:szCs w:val="18"/>
        </w:rPr>
        <w:t>: </w:t>
      </w:r>
      <w:r w:rsidR="00184C07" w:rsidRPr="00D80C98">
        <w:rPr>
          <w:rFonts w:ascii="Georgia" w:hAnsi="Georgia" w:cstheme="minorHAnsi"/>
          <w:sz w:val="18"/>
          <w:szCs w:val="18"/>
        </w:rPr>
        <w:t>Java 11, Spring, Angular 14, Hibernate, Python, Spring Boot, A</w:t>
      </w:r>
      <w:r w:rsidR="00DD13F9" w:rsidRPr="00D80C98">
        <w:rPr>
          <w:rFonts w:ascii="Georgia" w:hAnsi="Georgia" w:cstheme="minorHAnsi"/>
          <w:sz w:val="18"/>
          <w:szCs w:val="18"/>
        </w:rPr>
        <w:t>WS</w:t>
      </w:r>
      <w:r w:rsidR="00184C07" w:rsidRPr="00D80C98">
        <w:rPr>
          <w:rFonts w:ascii="Georgia" w:hAnsi="Georgia" w:cstheme="minorHAnsi"/>
          <w:sz w:val="18"/>
          <w:szCs w:val="18"/>
        </w:rPr>
        <w:t>, LINUX, Maven. RESTful Web Services, Jenkins, HTML5, CSS3, React JS, Bootstrap, .Net Framework, Spring Batch, OpenShift, Next JS, Redis Cache, JavaScript, jQuery, Akka, Blaze Graph, Ajax, Node.js, MongoDB</w:t>
      </w:r>
      <w:r w:rsidR="00144ECF" w:rsidRPr="00D80C98">
        <w:rPr>
          <w:rFonts w:ascii="Georgia" w:hAnsi="Georgia" w:cstheme="minorHAnsi"/>
          <w:sz w:val="18"/>
          <w:szCs w:val="18"/>
        </w:rPr>
        <w:t>.</w:t>
      </w:r>
    </w:p>
    <w:p w14:paraId="689CCF04" w14:textId="77777777" w:rsidR="00EC298F" w:rsidRPr="00D80C98" w:rsidRDefault="00EC298F" w:rsidP="0086254E">
      <w:p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</w:p>
    <w:p w14:paraId="59181485" w14:textId="39737B32" w:rsidR="00065DBB" w:rsidRPr="00D80C98" w:rsidRDefault="00065DBB" w:rsidP="00065DBB">
      <w:pPr>
        <w:pStyle w:val="NoSpacing"/>
        <w:rPr>
          <w:rFonts w:ascii="Georgia" w:hAnsi="Georgia" w:cstheme="minorHAnsi"/>
          <w:b/>
          <w:bCs/>
          <w:sz w:val="18"/>
          <w:szCs w:val="18"/>
        </w:rPr>
      </w:pP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Client | 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Kohl’s – San Jose</w:t>
      </w:r>
      <w:r w:rsidRPr="00D80C98">
        <w:rPr>
          <w:rFonts w:ascii="Georgia" w:hAnsi="Georgia" w:cstheme="minorHAnsi"/>
          <w:b/>
          <w:bCs/>
          <w:sz w:val="18"/>
          <w:szCs w:val="18"/>
        </w:rPr>
        <w:t>,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CA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                                                                             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Sep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202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1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- 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Feb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202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3</w:t>
      </w:r>
    </w:p>
    <w:p w14:paraId="34B00916" w14:textId="1DB48A43" w:rsidR="00577309" w:rsidRPr="00D80C98" w:rsidRDefault="00065DBB" w:rsidP="00065DBB">
      <w:pPr>
        <w:pStyle w:val="NoSpacing"/>
        <w:rPr>
          <w:rFonts w:ascii="Georgia" w:hAnsi="Georgia" w:cstheme="minorHAnsi"/>
          <w:b/>
          <w:bCs/>
          <w:sz w:val="18"/>
          <w:szCs w:val="18"/>
        </w:rPr>
      </w:pP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Role: Sr. Java </w:t>
      </w:r>
      <w:r w:rsidR="00577309" w:rsidRPr="00D80C98">
        <w:rPr>
          <w:rFonts w:ascii="Georgia" w:hAnsi="Georgia" w:cstheme="minorHAnsi"/>
          <w:b/>
          <w:bCs/>
          <w:sz w:val="18"/>
          <w:szCs w:val="18"/>
        </w:rPr>
        <w:t>Full Stack Developer</w:t>
      </w:r>
      <w:r w:rsidR="00BE1972" w:rsidRPr="00D80C98">
        <w:rPr>
          <w:rFonts w:ascii="Georgia" w:hAnsi="Georgia" w:cstheme="minorHAnsi"/>
          <w:b/>
          <w:bCs/>
          <w:sz w:val="18"/>
          <w:szCs w:val="18"/>
        </w:rPr>
        <w:t xml:space="preserve"> </w:t>
      </w:r>
    </w:p>
    <w:p w14:paraId="34A11900" w14:textId="027B6DED" w:rsidR="00C81359" w:rsidRPr="00D80C98" w:rsidRDefault="00065DBB" w:rsidP="0086254E">
      <w:pPr>
        <w:pStyle w:val="NoSpacing"/>
        <w:rPr>
          <w:rFonts w:ascii="Georgia" w:hAnsi="Georgia" w:cstheme="minorHAnsi"/>
          <w:b/>
          <w:bCs/>
          <w:sz w:val="18"/>
          <w:szCs w:val="18"/>
        </w:rPr>
      </w:pPr>
      <w:r w:rsidRPr="00D80C98">
        <w:rPr>
          <w:rFonts w:ascii="Georgia" w:hAnsi="Georgia" w:cstheme="minorHAnsi"/>
          <w:b/>
          <w:bCs/>
          <w:sz w:val="18"/>
          <w:szCs w:val="18"/>
        </w:rPr>
        <w:t>Responsibilities</w:t>
      </w:r>
      <w:r w:rsidR="00C81359" w:rsidRPr="00D80C98">
        <w:rPr>
          <w:rFonts w:ascii="Georgia" w:hAnsi="Georgia" w:cstheme="minorHAnsi"/>
          <w:b/>
          <w:bCs/>
          <w:sz w:val="18"/>
          <w:szCs w:val="18"/>
        </w:rPr>
        <w:t>:</w:t>
      </w:r>
    </w:p>
    <w:p w14:paraId="5434CEED" w14:textId="77777777" w:rsidR="007B4FFE" w:rsidRPr="00D80C98" w:rsidRDefault="007B4FFE" w:rsidP="0086254E">
      <w:pPr>
        <w:pStyle w:val="NoSpacing"/>
        <w:rPr>
          <w:rFonts w:ascii="Georgia" w:hAnsi="Georgia" w:cstheme="minorHAnsi"/>
          <w:b/>
          <w:bCs/>
          <w:sz w:val="18"/>
          <w:szCs w:val="18"/>
        </w:rPr>
      </w:pPr>
    </w:p>
    <w:p w14:paraId="1F87DFCC" w14:textId="4D4A40B4" w:rsidR="003D7227" w:rsidRPr="00D80C98" w:rsidRDefault="003D7227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Involved in requirement gathering, Analysis, Design, Development, documentation, UAT and Production phases of the application.</w:t>
      </w:r>
    </w:p>
    <w:p w14:paraId="3AA147B0" w14:textId="77777777" w:rsidR="003D7227" w:rsidRPr="00D80C98" w:rsidRDefault="003D7227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Developed the application using Java 8 and implemented its features like Lambdas Expressions, Time API, Streams, functional interfaces, collectors, default methods, type interfaces, for each loop.</w:t>
      </w:r>
    </w:p>
    <w:p w14:paraId="5847F5B7" w14:textId="77777777" w:rsidR="003D7227" w:rsidRPr="00D80C98" w:rsidRDefault="003D7227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Involved in front ends (GUI) design and implementations using HTML5, CSS3, Angular.JS, JavaScript and Bootstrap.  </w:t>
      </w:r>
    </w:p>
    <w:p w14:paraId="4A23B258" w14:textId="77777777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ind w:left="284"/>
        <w:rPr>
          <w:rStyle w:val="hl"/>
          <w:rFonts w:ascii="Georgia" w:hAnsi="Georgia" w:cstheme="minorHAnsi"/>
          <w:sz w:val="18"/>
          <w:szCs w:val="18"/>
        </w:rPr>
      </w:pPr>
      <w:r w:rsidRPr="00D80C98">
        <w:rPr>
          <w:rStyle w:val="hl"/>
          <w:rFonts w:ascii="Georgia" w:hAnsi="Georgia" w:cstheme="minorHAnsi"/>
          <w:sz w:val="18"/>
          <w:szCs w:val="18"/>
        </w:rPr>
        <w:t>Developed robust and scalable Angular applications using TypeScript, showcasing proficiency in building type-safe and modular front-end architectures.</w:t>
      </w:r>
    </w:p>
    <w:p w14:paraId="567DB7B4" w14:textId="77777777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ind w:left="284"/>
        <w:rPr>
          <w:rStyle w:val="hl"/>
          <w:rFonts w:ascii="Georgia" w:hAnsi="Georgia" w:cstheme="minorHAnsi"/>
          <w:sz w:val="18"/>
          <w:szCs w:val="18"/>
        </w:rPr>
      </w:pPr>
      <w:r w:rsidRPr="00D80C98">
        <w:rPr>
          <w:rStyle w:val="hl"/>
          <w:rFonts w:ascii="Georgia" w:hAnsi="Georgia" w:cstheme="minorHAnsi"/>
          <w:sz w:val="18"/>
          <w:szCs w:val="18"/>
        </w:rPr>
        <w:t>Implemented advanced Angular features like Dependency Injection, Routing, Route Guards, and Directives for enhanced user experience and application security.</w:t>
      </w:r>
    </w:p>
    <w:p w14:paraId="622050AA" w14:textId="593EE01D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ind w:left="284"/>
        <w:rPr>
          <w:rStyle w:val="hl"/>
          <w:rFonts w:ascii="Georgia" w:hAnsi="Georgia" w:cstheme="minorHAnsi"/>
          <w:sz w:val="18"/>
          <w:szCs w:val="18"/>
        </w:rPr>
      </w:pPr>
      <w:r w:rsidRPr="00D80C98">
        <w:rPr>
          <w:rStyle w:val="hl"/>
          <w:rFonts w:ascii="Georgia" w:hAnsi="Georgia" w:cstheme="minorHAnsi"/>
          <w:sz w:val="18"/>
          <w:szCs w:val="18"/>
        </w:rPr>
        <w:t xml:space="preserve">Utilized </w:t>
      </w:r>
      <w:r w:rsidR="00447611" w:rsidRPr="00D80C98">
        <w:rPr>
          <w:rStyle w:val="hl"/>
          <w:rFonts w:ascii="Georgia" w:hAnsi="Georgia" w:cstheme="minorHAnsi"/>
          <w:sz w:val="18"/>
          <w:szCs w:val="18"/>
        </w:rPr>
        <w:t>Agular’s</w:t>
      </w:r>
      <w:r w:rsidRPr="00D80C98">
        <w:rPr>
          <w:rStyle w:val="hl"/>
          <w:rFonts w:ascii="Georgia" w:hAnsi="Georgia" w:cstheme="minorHAnsi"/>
          <w:sz w:val="18"/>
          <w:szCs w:val="18"/>
        </w:rPr>
        <w:t xml:space="preserve"> reactive programming concepts, including RxJS Observables and Subjects, to build responsive and efficient user interfaces.</w:t>
      </w:r>
    </w:p>
    <w:p w14:paraId="77D34E7E" w14:textId="77777777" w:rsidR="003D7227" w:rsidRPr="00D80C98" w:rsidRDefault="003D7227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Implemented Core Java modules utilizing Java 8 features such as Streams, Lambda Expressions, and Jordan API.</w:t>
      </w:r>
    </w:p>
    <w:p w14:paraId="00772878" w14:textId="77777777" w:rsidR="003D7227" w:rsidRPr="00D80C98" w:rsidRDefault="003D7227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Involved in designing and implementation of multi-tier applications using Spring Boot.</w:t>
      </w:r>
    </w:p>
    <w:p w14:paraId="76583E42" w14:textId="77777777" w:rsidR="003D7227" w:rsidRPr="00D80C98" w:rsidRDefault="003D7227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Developed REST service for authentication using Spring Boot with embedded Tomcat server. Used Spring Boot for single sign on page application to access more quickly.  </w:t>
      </w:r>
    </w:p>
    <w:p w14:paraId="2C95D50D" w14:textId="15B4999E" w:rsidR="003D7227" w:rsidRPr="00D80C98" w:rsidRDefault="003D7227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 xml:space="preserve">Designed and implemented multi-tier applications using Spring </w:t>
      </w:r>
      <w:r w:rsidR="00AF1BD1" w:rsidRPr="00D80C98">
        <w:rPr>
          <w:rFonts w:ascii="Georgia" w:hAnsi="Georgia" w:cstheme="minorHAnsi"/>
          <w:sz w:val="18"/>
          <w:szCs w:val="18"/>
        </w:rPr>
        <w:t>Framework,</w:t>
      </w:r>
      <w:r w:rsidRPr="00D80C98">
        <w:rPr>
          <w:rFonts w:ascii="Georgia" w:hAnsi="Georgia" w:cstheme="minorHAnsi"/>
          <w:sz w:val="18"/>
          <w:szCs w:val="18"/>
        </w:rPr>
        <w:t xml:space="preserve"> including Spring Boot for microservices and Spring Batch for batch processing. </w:t>
      </w:r>
    </w:p>
    <w:p w14:paraId="0B1B1E81" w14:textId="77777777" w:rsidR="003D7227" w:rsidRPr="00D80C98" w:rsidRDefault="003D7227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Developed REST services for authentication and utilized Spring Framework manager classes for Hibernate DAO interactions.</w:t>
      </w:r>
    </w:p>
    <w:p w14:paraId="022FB0CB" w14:textId="77777777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Managed and maintained Apache Tomcat servers to ensure high availability and performance of web applications.</w:t>
      </w:r>
    </w:p>
    <w:p w14:paraId="4B29C03D" w14:textId="7A9E0F38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Conducted routine performance monitoring and optimization of Tomcat server instances.</w:t>
      </w:r>
    </w:p>
    <w:p w14:paraId="6E24FE36" w14:textId="77777777" w:rsidR="006E3CDC" w:rsidRPr="00D80C98" w:rsidRDefault="006E3C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Designed and implemented RESTful and WebSocket APIs using AWS API Gateway, facilitating seamless communication between microservices and client applications.</w:t>
      </w:r>
    </w:p>
    <w:p w14:paraId="03AC607A" w14:textId="77777777" w:rsidR="000547F4" w:rsidRPr="00D80C98" w:rsidRDefault="000547F4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Integrated RabbitMQ message broker into the application architecture to enable asynchronous communication between microservices.</w:t>
      </w:r>
    </w:p>
    <w:p w14:paraId="31C84B40" w14:textId="06FDD7C1" w:rsidR="000547F4" w:rsidRPr="00D80C98" w:rsidRDefault="000547F4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Configured RabbitMQ message queues and exchanges to efficiently route and deliver messages between different components of the system.</w:t>
      </w:r>
    </w:p>
    <w:p w14:paraId="0E6E5558" w14:textId="1C395CB3" w:rsidR="006E3CDC" w:rsidRPr="00D80C98" w:rsidRDefault="006E3C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Orchestrated API Gateway configurations for authentication and authorization using AWS Cognito, OAuth 2.0, and custom Lambda authorizers, ensuring secure access to backend services.</w:t>
      </w:r>
    </w:p>
    <w:p w14:paraId="32E1215B" w14:textId="77777777" w:rsidR="00885DDC" w:rsidRPr="00D80C98" w:rsidRDefault="00885D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lastRenderedPageBreak/>
        <w:t>Designed and implemented robust asynchronous communication mechanisms using messaging queues, integrating seamlessly with the application's architecture.</w:t>
      </w:r>
    </w:p>
    <w:p w14:paraId="659AB4FE" w14:textId="01C9800C" w:rsidR="00885DDC" w:rsidRPr="00D80C98" w:rsidRDefault="00885D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Developed message-driven components using JMS (Java Messaging Service) or other messaging protocols combined with JPA to ensure reliable and scalable message processing.</w:t>
      </w:r>
    </w:p>
    <w:p w14:paraId="1DE15DF0" w14:textId="77777777" w:rsidR="00E069F8" w:rsidRPr="00D80C98" w:rsidRDefault="003D7227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Designed and developed microservices using Spring Boot, each responsible for creating, updating, deleting, and retrieving assignment information from the backend.</w:t>
      </w:r>
    </w:p>
    <w:p w14:paraId="22ECD910" w14:textId="77777777" w:rsidR="00E069F8" w:rsidRPr="00D80C98" w:rsidRDefault="00E069F8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Developed data ingestion pipelines using Python, PySpark, and AWS services like Glue and Lambda, enabling efficient data processing and transformation.</w:t>
      </w:r>
    </w:p>
    <w:p w14:paraId="0A37E401" w14:textId="088CEB9B" w:rsidR="00E069F8" w:rsidRPr="00D80C98" w:rsidRDefault="00E069F8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Implemented ETL processes to ingest and transform data into Snowflake, leveraging tools like Informatica and Apache Airflow for orchestration.</w:t>
      </w:r>
    </w:p>
    <w:p w14:paraId="373D4523" w14:textId="7FE869CB" w:rsidR="00885DDC" w:rsidRPr="00D80C98" w:rsidRDefault="00885D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Configured and maintained IBM MQ clusters to ensure high availability and fault tolerance, enabling reliable message delivery and processing within the application ecosystem.</w:t>
      </w:r>
    </w:p>
    <w:p w14:paraId="7354F292" w14:textId="77777777" w:rsidR="00885DDC" w:rsidRPr="00D80C98" w:rsidRDefault="00885D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Utilized advanced features of Spring Data JPA such as JPQL (Java Persistence Query Language) and Criteria API to construct dynamic queries for diverse business requirements.</w:t>
      </w:r>
    </w:p>
    <w:p w14:paraId="775DE65A" w14:textId="77777777" w:rsidR="00E069F8" w:rsidRPr="00D80C98" w:rsidRDefault="00E069F8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Utilized Snowflake's data sharing capabilities to collaborate with external partners and securely share data assets, demonstrating expertise in data collaboration and governance.</w:t>
      </w:r>
    </w:p>
    <w:p w14:paraId="033EEAC0" w14:textId="77777777" w:rsidR="00E069F8" w:rsidRPr="00D80C98" w:rsidRDefault="00E069F8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Implemented security authentication and authorization mechanisms, including permissions, ACLs, SSL/TLS, and certificates, ensuring a secure and compliant application environment.</w:t>
      </w:r>
    </w:p>
    <w:p w14:paraId="452FC283" w14:textId="77777777" w:rsidR="00E069F8" w:rsidRPr="00D80C98" w:rsidRDefault="00E069F8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Utilized industry-standard security practices and protocols, such as OAuth2 and JSON Web Tokens (JWT), for secure authentication and authorization.</w:t>
      </w:r>
    </w:p>
    <w:p w14:paraId="0EA17D4E" w14:textId="77777777" w:rsidR="00E069F8" w:rsidRPr="00D80C98" w:rsidRDefault="00E069F8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Conducted security audits and vulnerability assessments to identify and mitigate potential risks, ensuring adherence to industry standards and best practices.</w:t>
      </w:r>
    </w:p>
    <w:p w14:paraId="0A046689" w14:textId="77777777" w:rsidR="00885DDC" w:rsidRPr="00D80C98" w:rsidRDefault="00885D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Implemented CloudWatch Logs to centralize and analyze application and system logs, facilitating troubleshooting and debugging processes.</w:t>
      </w:r>
    </w:p>
    <w:p w14:paraId="18713FE8" w14:textId="65DE55E8" w:rsidR="00885DDC" w:rsidRPr="00D80C98" w:rsidRDefault="00885D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Developed and maintained CloudWatch dashboards to provide real-time visibility into key performance indicators and system health.</w:t>
      </w:r>
    </w:p>
    <w:p w14:paraId="484DA540" w14:textId="77777777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Configured and customized Apache CXF for building SOAP-based web services with advanced features such as WS-Security.</w:t>
      </w:r>
    </w:p>
    <w:p w14:paraId="7B6DF5A7" w14:textId="65C973B2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Integrated CXF with various middleware technologies for seamless interoperability.</w:t>
      </w:r>
    </w:p>
    <w:p w14:paraId="34ED5280" w14:textId="77777777" w:rsidR="006E3CDC" w:rsidRPr="00D80C98" w:rsidRDefault="006E3C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Developed automated workflows using AWS Lambda and S3 triggers to process and analyze large datasets stored in S3, improving operational efficiency.</w:t>
      </w:r>
    </w:p>
    <w:p w14:paraId="1629409A" w14:textId="77777777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Managed Git repositories using Bitbucket for version control and collaboration within the organization.</w:t>
      </w:r>
    </w:p>
    <w:p w14:paraId="413AFDAC" w14:textId="1E94FB3E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Collaborated with distributed teams using Bitbuckets built-in code review and collaboration features.</w:t>
      </w:r>
    </w:p>
    <w:p w14:paraId="15E3B78B" w14:textId="0F82D74A" w:rsidR="006E3CDC" w:rsidRPr="00D80C98" w:rsidRDefault="006E3C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Designed and implemented a secure data sharing platform using Amazon S3 and AWS IAM policies, enabling controlled access to sensitive information for internal and external stakeholders.</w:t>
      </w:r>
    </w:p>
    <w:p w14:paraId="6B689975" w14:textId="77777777" w:rsidR="00E069F8" w:rsidRPr="00D80C98" w:rsidRDefault="00E069F8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Deployed Spring Boot microservices as Docker containers on Amazon EC2 Container Services (ECS) and Elastic Kubernetes Service (EKS), enabling efficient scalability and portability.</w:t>
      </w:r>
    </w:p>
    <w:p w14:paraId="4A2785E1" w14:textId="4475B5DA" w:rsidR="006E3CDC" w:rsidRPr="00D80C98" w:rsidRDefault="006E3C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Audited and monitored IAM configurations regularly to identify and remediate security vulnerabilities and compliance issues.</w:t>
      </w:r>
    </w:p>
    <w:p w14:paraId="3CE728AC" w14:textId="308CBBF1" w:rsidR="006E3CDC" w:rsidRPr="00D80C98" w:rsidRDefault="006E3C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Optimized database performance in Amazon RDS through fine-tuning of parameters, query optimization, and utilization of performance monitoring tools.</w:t>
      </w:r>
    </w:p>
    <w:p w14:paraId="06B1A9C6" w14:textId="77777777" w:rsidR="00E069F8" w:rsidRPr="00D80C98" w:rsidRDefault="00E069F8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Leveraged AWS services like Lambda, S3, and CloudWatch for serverless computing, data storage, and monitoring, demonstrating proficiency in cloud-native architectures.</w:t>
      </w:r>
    </w:p>
    <w:p w14:paraId="1F04A9E7" w14:textId="44A169AE" w:rsidR="003D7227" w:rsidRPr="00D80C98" w:rsidRDefault="00E069F8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Implemented Continuous Integration and Continuous Deployment (CI/CD) pipelines using Jenkins and Kubernetes, enabling automated builds, testing, and deployments.</w:t>
      </w:r>
    </w:p>
    <w:p w14:paraId="3D53CE97" w14:textId="77777777" w:rsidR="00E069F8" w:rsidRPr="00D80C98" w:rsidRDefault="00E069F8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Utilized Git for version control and collaborated with team members through feature branches, code reviews, and merges, ensuring code quality and effective teamwork.</w:t>
      </w:r>
    </w:p>
    <w:p w14:paraId="53294561" w14:textId="57AE1A5F" w:rsidR="00E069F8" w:rsidRPr="00D80C98" w:rsidRDefault="00E069F8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Implemented Test-Driven Development (TDD) and wrote unit tests using frameworks like JUnit and Jasmine, promoting code reliability and maintainability.</w:t>
      </w:r>
    </w:p>
    <w:p w14:paraId="38F4FBF1" w14:textId="77777777" w:rsidR="000F7F4B" w:rsidRPr="00D80C98" w:rsidRDefault="000F7F4B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Customized Jira workflows and issue types to align with project-specific requirements and team preferences.</w:t>
      </w:r>
    </w:p>
    <w:p w14:paraId="54AECF47" w14:textId="77777777" w:rsidR="00144ECF" w:rsidRPr="00D80C98" w:rsidRDefault="000F7F4B" w:rsidP="00144ECF">
      <w:pPr>
        <w:pStyle w:val="ListParagraph"/>
        <w:widowControl/>
        <w:numPr>
          <w:ilvl w:val="0"/>
          <w:numId w:val="29"/>
        </w:numPr>
        <w:autoSpaceDE/>
        <w:autoSpaceDN/>
        <w:adjustRightInd/>
        <w:ind w:left="284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Managed Jira permissions and access controls to ensure data security and compliance with organizational policies.</w:t>
      </w:r>
    </w:p>
    <w:p w14:paraId="67A7C8DD" w14:textId="0147D03B" w:rsidR="007B1D0E" w:rsidRPr="00D80C98" w:rsidRDefault="00BE1972" w:rsidP="00144ECF">
      <w:pPr>
        <w:widowControl/>
        <w:autoSpaceDE/>
        <w:autoSpaceDN/>
        <w:adjustRightInd/>
        <w:ind w:left="-76"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b/>
          <w:sz w:val="18"/>
          <w:szCs w:val="18"/>
          <w:u w:val="single"/>
        </w:rPr>
        <w:t>Environment</w:t>
      </w:r>
      <w:r w:rsidRPr="00D80C98">
        <w:rPr>
          <w:rFonts w:ascii="Georgia" w:hAnsi="Georgia" w:cstheme="minorHAnsi"/>
          <w:sz w:val="18"/>
          <w:szCs w:val="18"/>
        </w:rPr>
        <w:t>: </w:t>
      </w:r>
      <w:r w:rsidR="006A48B3" w:rsidRPr="00D80C98">
        <w:rPr>
          <w:rFonts w:ascii="Georgia" w:hAnsi="Georgia" w:cstheme="minorHAnsi"/>
          <w:sz w:val="18"/>
          <w:szCs w:val="18"/>
        </w:rPr>
        <w:t xml:space="preserve">Java </w:t>
      </w:r>
      <w:r w:rsidR="00E069F8" w:rsidRPr="00D80C98">
        <w:rPr>
          <w:rFonts w:ascii="Georgia" w:hAnsi="Georgia" w:cstheme="minorHAnsi"/>
          <w:sz w:val="18"/>
          <w:szCs w:val="18"/>
        </w:rPr>
        <w:t>8</w:t>
      </w:r>
      <w:r w:rsidR="006A48B3" w:rsidRPr="00D80C98">
        <w:rPr>
          <w:rFonts w:ascii="Georgia" w:hAnsi="Georgia" w:cstheme="minorHAnsi"/>
          <w:sz w:val="18"/>
          <w:szCs w:val="18"/>
        </w:rPr>
        <w:t>, Angular.JS, Spring, Spring Boot, Spring MVC, Struts, Hibernate, Toad, MySQL, TypeScript, JAX-WS Webservices, REST, SOAPUI, Eclipse, Tomcat, UNIX, JUnit, Power Mock, Node JS, JSON, jQuery, jQuery UI, TDD, JUnit, Agile, HTML5, CSS3, JavaScript, JPA</w:t>
      </w:r>
      <w:r w:rsidR="00065DBB" w:rsidRPr="00D80C98">
        <w:rPr>
          <w:rFonts w:ascii="Georgia" w:hAnsi="Georgia" w:cstheme="minorHAnsi"/>
          <w:sz w:val="18"/>
          <w:szCs w:val="18"/>
        </w:rPr>
        <w:t>.</w:t>
      </w:r>
    </w:p>
    <w:p w14:paraId="009139E8" w14:textId="77777777" w:rsidR="00BE1972" w:rsidRPr="00D80C98" w:rsidRDefault="00BE1972" w:rsidP="0086254E">
      <w:p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</w:p>
    <w:p w14:paraId="12CF948D" w14:textId="408F1C92" w:rsidR="002670D9" w:rsidRPr="00D80C98" w:rsidRDefault="002670D9" w:rsidP="007B4FFE">
      <w:pPr>
        <w:pStyle w:val="NoSpacing"/>
        <w:rPr>
          <w:rFonts w:ascii="Georgia" w:hAnsi="Georgia" w:cstheme="minorHAnsi"/>
          <w:b/>
          <w:bCs/>
          <w:sz w:val="18"/>
          <w:szCs w:val="18"/>
        </w:rPr>
      </w:pP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Client | 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Synovus – Atlanta, GA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                                               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 xml:space="preserve">                  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Feb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2019 – 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Aug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202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1</w:t>
      </w:r>
    </w:p>
    <w:p w14:paraId="0CE4377E" w14:textId="095A7D9B" w:rsidR="00C66B82" w:rsidRPr="00D80C98" w:rsidRDefault="002670D9" w:rsidP="007B4FFE">
      <w:pPr>
        <w:pStyle w:val="NoSpacing"/>
        <w:rPr>
          <w:rFonts w:ascii="Georgia" w:hAnsi="Georgia" w:cstheme="minorHAnsi"/>
          <w:b/>
          <w:bCs/>
          <w:sz w:val="18"/>
          <w:szCs w:val="18"/>
        </w:rPr>
      </w:pP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Role: Java Full Stack Developer </w:t>
      </w:r>
    </w:p>
    <w:p w14:paraId="769AAF5C" w14:textId="2425CEE2" w:rsidR="00C81359" w:rsidRPr="00D80C98" w:rsidRDefault="00065DBB" w:rsidP="0086254E">
      <w:pPr>
        <w:pStyle w:val="NoSpacing"/>
        <w:rPr>
          <w:rFonts w:ascii="Georgia" w:hAnsi="Georgia" w:cstheme="minorHAnsi"/>
          <w:b/>
          <w:bCs/>
          <w:sz w:val="18"/>
          <w:szCs w:val="18"/>
        </w:rPr>
      </w:pPr>
      <w:r w:rsidRPr="00D80C98">
        <w:rPr>
          <w:rFonts w:ascii="Georgia" w:hAnsi="Georgia" w:cstheme="minorHAnsi"/>
          <w:b/>
          <w:bCs/>
          <w:sz w:val="18"/>
          <w:szCs w:val="18"/>
        </w:rPr>
        <w:t>Responsibilities</w:t>
      </w:r>
      <w:r w:rsidR="00C81359" w:rsidRPr="00D80C98">
        <w:rPr>
          <w:rFonts w:ascii="Georgia" w:hAnsi="Georgia" w:cstheme="minorHAnsi"/>
          <w:b/>
          <w:bCs/>
          <w:sz w:val="18"/>
          <w:szCs w:val="18"/>
        </w:rPr>
        <w:t>:</w:t>
      </w:r>
    </w:p>
    <w:p w14:paraId="597E86F9" w14:textId="77777777" w:rsidR="00065DBB" w:rsidRPr="00D80C98" w:rsidRDefault="00065DBB" w:rsidP="0086254E">
      <w:pPr>
        <w:pStyle w:val="NoSpacing"/>
        <w:rPr>
          <w:rFonts w:ascii="Georgia" w:hAnsi="Georgia" w:cstheme="minorHAnsi"/>
          <w:b/>
          <w:bCs/>
          <w:sz w:val="18"/>
          <w:szCs w:val="18"/>
          <w:u w:val="single"/>
        </w:rPr>
      </w:pPr>
    </w:p>
    <w:p w14:paraId="0A9E226E" w14:textId="6B6EF011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Involved in analysis, specification, design, and implementation and testing phases of Software Development Life Cycle (SDLC) and used agile methodology (SCRUM) for developing application.</w:t>
      </w:r>
    </w:p>
    <w:p w14:paraId="6F9B8DEE" w14:textId="28223D48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 xml:space="preserve">Responsible for designing and </w:t>
      </w:r>
      <w:r w:rsidR="00607E6D" w:rsidRPr="00D80C98">
        <w:rPr>
          <w:rFonts w:ascii="Georgia" w:eastAsia="Cambria" w:hAnsi="Georgia" w:cstheme="minorHAnsi"/>
          <w:sz w:val="18"/>
          <w:szCs w:val="18"/>
        </w:rPr>
        <w:t>developing</w:t>
      </w:r>
      <w:r w:rsidRPr="00D80C98">
        <w:rPr>
          <w:rFonts w:ascii="Georgia" w:eastAsia="Cambria" w:hAnsi="Georgia" w:cstheme="minorHAnsi"/>
          <w:sz w:val="18"/>
          <w:szCs w:val="18"/>
        </w:rPr>
        <w:t xml:space="preserve"> web pages using HTML5, CSS3, JavaScript, and jQuery, </w:t>
      </w:r>
      <w:r w:rsidR="00A034FD" w:rsidRPr="00D80C98">
        <w:rPr>
          <w:rFonts w:ascii="Georgia" w:eastAsia="Cambria" w:hAnsi="Georgia" w:cstheme="minorHAnsi"/>
          <w:sz w:val="18"/>
          <w:szCs w:val="18"/>
        </w:rPr>
        <w:t>React</w:t>
      </w:r>
      <w:r w:rsidRPr="00D80C98">
        <w:rPr>
          <w:rFonts w:ascii="Georgia" w:eastAsia="Cambria" w:hAnsi="Georgia" w:cstheme="minorHAnsi"/>
          <w:sz w:val="18"/>
          <w:szCs w:val="18"/>
        </w:rPr>
        <w:t xml:space="preserve"> and Bootstrap.</w:t>
      </w:r>
    </w:p>
    <w:p w14:paraId="3DA0D79A" w14:textId="57D38B76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Involves in the design and development of RESTful Web Services using Apache CXF.</w:t>
      </w:r>
    </w:p>
    <w:p w14:paraId="5E7BF766" w14:textId="56402FC0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Migrate existing Monolithic architecture to full-fledged Microservices architecture using Spring Boot &amp; Spring Cloud in multiple stages.</w:t>
      </w:r>
    </w:p>
    <w:p w14:paraId="54CEF6B2" w14:textId="3E488DF4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 xml:space="preserve">Implement and enhance java based multithreading ETL tool for </w:t>
      </w:r>
      <w:r w:rsidR="00607E6D" w:rsidRPr="00D80C98">
        <w:rPr>
          <w:rFonts w:ascii="Georgia" w:eastAsia="Cambria" w:hAnsi="Georgia" w:cstheme="minorHAnsi"/>
          <w:sz w:val="18"/>
          <w:szCs w:val="18"/>
        </w:rPr>
        <w:t>distributing</w:t>
      </w:r>
      <w:r w:rsidRPr="00D80C98">
        <w:rPr>
          <w:rFonts w:ascii="Georgia" w:eastAsia="Cambria" w:hAnsi="Georgia" w:cstheme="minorHAnsi"/>
          <w:sz w:val="18"/>
          <w:szCs w:val="18"/>
        </w:rPr>
        <w:t xml:space="preserve"> XML data into MySQL database using JPA/Hibernate.</w:t>
      </w:r>
    </w:p>
    <w:p w14:paraId="1F921D3E" w14:textId="77777777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Designed and implemented RESTful web services using JAX-RS standards for efficient communication between clients and servers.</w:t>
      </w:r>
    </w:p>
    <w:p w14:paraId="3E7096E2" w14:textId="4378A80B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Integrated JAX-RS endpoints with existing applications to expose functionalities via RESTful APIs.</w:t>
      </w:r>
    </w:p>
    <w:p w14:paraId="519510CB" w14:textId="6EF153F2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Familiar with creating Custom Reusable React Components Library.</w:t>
      </w:r>
    </w:p>
    <w:p w14:paraId="5EB21030" w14:textId="3B2E6BDE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lastRenderedPageBreak/>
        <w:t>Implemented the application using Spring IOC, Spring MVC Framework, Spring Batch, Spring Boot and handled the security using Spring Security.</w:t>
      </w:r>
    </w:p>
    <w:p w14:paraId="528223AB" w14:textId="77777777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Administered WebLogic application server environments for hosting enterprise-grade Java applications.</w:t>
      </w:r>
    </w:p>
    <w:p w14:paraId="45B2AC8E" w14:textId="659F4736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Conducted regular performance tuning and optimization of WebLogic server configurations.</w:t>
      </w:r>
    </w:p>
    <w:p w14:paraId="7023F679" w14:textId="6280D034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 xml:space="preserve">Developed and implemented Spring boot, Spring Modules (DAO, MVC, Securities, AOP, ORM data) and Java/J2EE based MVC (Model-View-Controller) framework for the application. </w:t>
      </w:r>
    </w:p>
    <w:p w14:paraId="2EB37585" w14:textId="26A78E16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 xml:space="preserve">Worked on the SPRING framework like SPRING DAO, JDBC Templates, Transactions, Security, AOP, MVC, ORM. </w:t>
      </w:r>
    </w:p>
    <w:p w14:paraId="35B04902" w14:textId="7232A7C3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 xml:space="preserve">Developed Microservice to provide Restful API utilizing Spring Boot with various frameworks such </w:t>
      </w:r>
      <w:r w:rsidR="00E069F8" w:rsidRPr="00D80C98">
        <w:rPr>
          <w:rFonts w:ascii="Georgia" w:eastAsia="Cambria" w:hAnsi="Georgia" w:cstheme="minorHAnsi"/>
          <w:sz w:val="18"/>
          <w:szCs w:val="18"/>
        </w:rPr>
        <w:t>Hibernate and</w:t>
      </w:r>
      <w:r w:rsidRPr="00D80C98">
        <w:rPr>
          <w:rFonts w:ascii="Georgia" w:eastAsia="Cambria" w:hAnsi="Georgia" w:cstheme="minorHAnsi"/>
          <w:sz w:val="18"/>
          <w:szCs w:val="18"/>
        </w:rPr>
        <w:t xml:space="preserve"> PA. </w:t>
      </w:r>
    </w:p>
    <w:p w14:paraId="4C007D0E" w14:textId="77777777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Designed and implemented data models for Cassandra NoSQL databases to meet application requirements.</w:t>
      </w:r>
    </w:p>
    <w:p w14:paraId="6F8FB293" w14:textId="49CA710E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Optimized Cassandra schema designs for efficient data retrieval and storage.</w:t>
      </w:r>
    </w:p>
    <w:p w14:paraId="238D4836" w14:textId="77777777" w:rsidR="006E3CDC" w:rsidRPr="00D80C98" w:rsidRDefault="006E3C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Developed and maintained XML binding configurations for seamless integration of Java objects with XML data structures.</w:t>
      </w:r>
    </w:p>
    <w:p w14:paraId="2D56E9A6" w14:textId="7E17F6D6" w:rsidR="006E3CDC" w:rsidRPr="00D80C98" w:rsidRDefault="006E3C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Optimized performance by fine-tuning JAXB mappings and schema designs.</w:t>
      </w:r>
    </w:p>
    <w:p w14:paraId="46ED9576" w14:textId="2D2D15A1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 xml:space="preserve">Implemented functionalities using Spring IO / Spring Boot with Thyme leaf and Hibernate ORM. </w:t>
      </w:r>
    </w:p>
    <w:p w14:paraId="238BB180" w14:textId="57B4D1DC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 xml:space="preserve">Automated build processes for front-end and back-end components using Azure Pipelines, enhancing code </w:t>
      </w:r>
      <w:r w:rsidR="00E069F8" w:rsidRPr="00D80C98">
        <w:rPr>
          <w:rFonts w:ascii="Georgia" w:eastAsia="Cambria" w:hAnsi="Georgia" w:cstheme="minorHAnsi"/>
          <w:sz w:val="18"/>
          <w:szCs w:val="18"/>
        </w:rPr>
        <w:t>quality,</w:t>
      </w:r>
      <w:r w:rsidRPr="00D80C98">
        <w:rPr>
          <w:rFonts w:ascii="Georgia" w:eastAsia="Cambria" w:hAnsi="Georgia" w:cstheme="minorHAnsi"/>
          <w:sz w:val="18"/>
          <w:szCs w:val="18"/>
        </w:rPr>
        <w:t xml:space="preserve"> and reducing manual errors.</w:t>
      </w:r>
    </w:p>
    <w:p w14:paraId="3F2BFB7F" w14:textId="29ED21B3" w:rsidR="00885DDC" w:rsidRPr="00D80C98" w:rsidRDefault="00885D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Orchestrated complex workflows and event-driven processes by leveraging messaging queues and integrating them with Spring Data JPA for efficient data persistence and retrieval.</w:t>
      </w:r>
    </w:p>
    <w:p w14:paraId="4E6D719E" w14:textId="39F606FE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Integrated Azure DevOps with other Azure services like Azure App Service, Azure Functions, and Azure Container Registry for seamless deployments.</w:t>
      </w:r>
    </w:p>
    <w:p w14:paraId="483150EB" w14:textId="65AB3E34" w:rsidR="00885DDC" w:rsidRPr="00D80C98" w:rsidRDefault="00885DD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Developed custom message handlers and adapters to interface with IBM MQ queues, effectively bridging the communication gap between disparate systems and databases managed by JPA.</w:t>
      </w:r>
    </w:p>
    <w:p w14:paraId="57AC8939" w14:textId="066D8043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 xml:space="preserve">Developed presentation layer using JavaScript based frameworks such as </w:t>
      </w:r>
      <w:r w:rsidR="00885DDC" w:rsidRPr="00D80C98">
        <w:rPr>
          <w:rFonts w:ascii="Georgia" w:eastAsia="Cambria" w:hAnsi="Georgia" w:cstheme="minorHAnsi"/>
          <w:sz w:val="18"/>
          <w:szCs w:val="18"/>
        </w:rPr>
        <w:t>JavaScript</w:t>
      </w:r>
      <w:r w:rsidRPr="00D80C98">
        <w:rPr>
          <w:rFonts w:ascii="Georgia" w:eastAsia="Cambria" w:hAnsi="Georgia" w:cstheme="minorHAnsi"/>
          <w:sz w:val="18"/>
          <w:szCs w:val="18"/>
        </w:rPr>
        <w:t xml:space="preserve">, Ajax, JSON.  </w:t>
      </w:r>
    </w:p>
    <w:p w14:paraId="11192CD9" w14:textId="1D1FFE29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Managed environment configurations in Azure DevOps, ensuring consistency between development, staging, and production environments.</w:t>
      </w:r>
    </w:p>
    <w:p w14:paraId="54317EBB" w14:textId="77777777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Managed source code repositories using SVN for version control and collaboration.</w:t>
      </w:r>
    </w:p>
    <w:p w14:paraId="38A080C4" w14:textId="09D7AC25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Provided training and support to team members on SVN usage and best practices.</w:t>
      </w:r>
    </w:p>
    <w:p w14:paraId="0DDA2BD8" w14:textId="3CE9E5B3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 xml:space="preserve">Worked on responsive design and developed a single ISOMORPHIC responsive website that could be served to desktop, Tablets and mobile users using React.js. </w:t>
      </w:r>
    </w:p>
    <w:p w14:paraId="01A4F929" w14:textId="0C3C8566" w:rsidR="00447611" w:rsidRPr="00D80C98" w:rsidRDefault="00447611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Developed and maintained Java applications using Eclipse IDE for coding, debugging, and testing.</w:t>
      </w:r>
    </w:p>
    <w:p w14:paraId="05D0BAFD" w14:textId="389BE1E8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Developed CI/CD system with Jenkins on Kubernetes environment, utilized Kubernetes and Docker for the runtime environment for the CI/CD system to build, Test and Deploy.</w:t>
      </w:r>
    </w:p>
    <w:p w14:paraId="33A23442" w14:textId="74217C9F" w:rsidR="00F2424C" w:rsidRPr="00D80C98" w:rsidRDefault="00F2424C" w:rsidP="00065DBB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200"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Integrated automated testing frameworks (e.g., Selenium, JUnit) into CI/CD pipelines, ensuring comprehensive test coverage before deployment.</w:t>
      </w:r>
    </w:p>
    <w:p w14:paraId="54E3B44A" w14:textId="5570C9E1" w:rsidR="006A48B3" w:rsidRPr="00D80C98" w:rsidRDefault="00F2424C" w:rsidP="00144ECF">
      <w:pPr>
        <w:pStyle w:val="ListParagraph"/>
        <w:widowControl/>
        <w:numPr>
          <w:ilvl w:val="0"/>
          <w:numId w:val="29"/>
        </w:numPr>
        <w:autoSpaceDE/>
        <w:autoSpaceDN/>
        <w:adjustRightInd/>
        <w:ind w:left="284"/>
        <w:rPr>
          <w:rFonts w:ascii="Georgia" w:eastAsia="Cambria" w:hAnsi="Georgia" w:cstheme="minorHAnsi"/>
          <w:sz w:val="18"/>
          <w:szCs w:val="18"/>
        </w:rPr>
      </w:pPr>
      <w:r w:rsidRPr="00D80C98">
        <w:rPr>
          <w:rFonts w:ascii="Georgia" w:eastAsia="Cambria" w:hAnsi="Georgia" w:cstheme="minorHAnsi"/>
          <w:sz w:val="18"/>
          <w:szCs w:val="18"/>
        </w:rPr>
        <w:t>Use JIRA tool for tracking new requirements, enhancements, bugs, and Git for version control.</w:t>
      </w:r>
    </w:p>
    <w:p w14:paraId="56CC0F95" w14:textId="7D782CA0" w:rsidR="00BF62E8" w:rsidRPr="00D80C98" w:rsidRDefault="00EE121C" w:rsidP="00144ECF">
      <w:pPr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b/>
          <w:sz w:val="18"/>
          <w:szCs w:val="18"/>
          <w:u w:val="single"/>
        </w:rPr>
        <w:t>Environment</w:t>
      </w:r>
      <w:r w:rsidRPr="00D80C98">
        <w:rPr>
          <w:rFonts w:ascii="Georgia" w:hAnsi="Georgia" w:cstheme="minorHAnsi"/>
          <w:sz w:val="18"/>
          <w:szCs w:val="18"/>
        </w:rPr>
        <w:t xml:space="preserve">: </w:t>
      </w:r>
      <w:r w:rsidR="006A48B3" w:rsidRPr="00D80C98">
        <w:rPr>
          <w:rFonts w:ascii="Georgia" w:hAnsi="Georgia" w:cstheme="minorHAnsi"/>
          <w:sz w:val="18"/>
          <w:szCs w:val="18"/>
        </w:rPr>
        <w:t xml:space="preserve">Java 8, J2EE, Maven, MVC, Spring Boot, Hibernate, React JS, Angular JS HTML5, CSS3, Kafka, Node.JS, RabbitMQ, EJB, Apache Tomcat, JavaScript, Json, Java script, Spring, Oracle, </w:t>
      </w:r>
      <w:r w:rsidR="00983A6D" w:rsidRPr="00D80C98">
        <w:rPr>
          <w:rFonts w:ascii="Georgia" w:hAnsi="Georgia" w:cstheme="minorHAnsi"/>
          <w:sz w:val="18"/>
          <w:szCs w:val="18"/>
          <w:highlight w:val="white"/>
        </w:rPr>
        <w:t>Couchbase</w:t>
      </w:r>
      <w:r w:rsidR="006A48B3" w:rsidRPr="00D80C98">
        <w:rPr>
          <w:rFonts w:ascii="Georgia" w:hAnsi="Georgia" w:cstheme="minorHAnsi"/>
          <w:sz w:val="18"/>
          <w:szCs w:val="18"/>
        </w:rPr>
        <w:t>, Spring JDBC, Eclipse, Microservices, JUnit/Mockito, JMS, Karma, JMeter, Selenium</w:t>
      </w:r>
      <w:r w:rsidR="00065DBB" w:rsidRPr="00D80C98">
        <w:rPr>
          <w:rFonts w:ascii="Georgia" w:hAnsi="Georgia" w:cstheme="minorHAnsi"/>
          <w:sz w:val="18"/>
          <w:szCs w:val="18"/>
        </w:rPr>
        <w:t>.</w:t>
      </w:r>
    </w:p>
    <w:p w14:paraId="452BC94E" w14:textId="77777777" w:rsidR="00DA00A1" w:rsidRPr="00D80C98" w:rsidRDefault="00DA00A1" w:rsidP="0086254E">
      <w:pPr>
        <w:rPr>
          <w:rFonts w:ascii="Georgia" w:hAnsi="Georgia" w:cstheme="minorHAnsi"/>
          <w:sz w:val="18"/>
          <w:szCs w:val="18"/>
        </w:rPr>
      </w:pPr>
    </w:p>
    <w:p w14:paraId="3C1152B6" w14:textId="77777777" w:rsidR="00BE1972" w:rsidRPr="00D80C98" w:rsidRDefault="00BE1972" w:rsidP="0086254E">
      <w:pPr>
        <w:rPr>
          <w:rFonts w:ascii="Georgia" w:eastAsiaTheme="majorEastAsia" w:hAnsi="Georgia" w:cstheme="minorHAnsi"/>
          <w:b/>
          <w:bCs/>
          <w:sz w:val="18"/>
          <w:szCs w:val="18"/>
        </w:rPr>
      </w:pPr>
    </w:p>
    <w:p w14:paraId="1412AE30" w14:textId="56514161" w:rsidR="002670D9" w:rsidRPr="00D80C98" w:rsidRDefault="002670D9" w:rsidP="007B4FFE">
      <w:pPr>
        <w:pStyle w:val="NoSpacing"/>
        <w:rPr>
          <w:rFonts w:ascii="Georgia" w:hAnsi="Georgia" w:cstheme="minorHAnsi"/>
          <w:b/>
          <w:bCs/>
          <w:sz w:val="18"/>
          <w:szCs w:val="18"/>
        </w:rPr>
      </w:pPr>
      <w:r w:rsidRPr="00D80C98">
        <w:rPr>
          <w:rFonts w:ascii="Georgia" w:hAnsi="Georgia" w:cstheme="minorHAnsi"/>
          <w:b/>
          <w:bCs/>
          <w:sz w:val="18"/>
          <w:szCs w:val="18"/>
        </w:rPr>
        <w:t>Client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: Happiest Minds Technologies - India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                                          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July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201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6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- 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Dec</w:t>
      </w: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 201</w:t>
      </w:r>
      <w:r w:rsidR="007B4FFE" w:rsidRPr="00D80C98">
        <w:rPr>
          <w:rFonts w:ascii="Georgia" w:hAnsi="Georgia" w:cstheme="minorHAnsi"/>
          <w:b/>
          <w:bCs/>
          <w:sz w:val="18"/>
          <w:szCs w:val="18"/>
        </w:rPr>
        <w:t>8</w:t>
      </w:r>
    </w:p>
    <w:p w14:paraId="0919F3DB" w14:textId="3A20BF18" w:rsidR="003A76E6" w:rsidRPr="00D80C98" w:rsidRDefault="002670D9" w:rsidP="007B4FFE">
      <w:pPr>
        <w:pStyle w:val="NoSpacing"/>
        <w:rPr>
          <w:rFonts w:ascii="Georgia" w:hAnsi="Georgia" w:cstheme="minorHAnsi"/>
          <w:b/>
          <w:bCs/>
          <w:sz w:val="18"/>
          <w:szCs w:val="18"/>
        </w:rPr>
      </w:pPr>
      <w:r w:rsidRPr="00D80C98">
        <w:rPr>
          <w:rFonts w:ascii="Georgia" w:hAnsi="Georgia" w:cstheme="minorHAnsi"/>
          <w:b/>
          <w:bCs/>
          <w:sz w:val="18"/>
          <w:szCs w:val="18"/>
        </w:rPr>
        <w:t xml:space="preserve">Role: </w:t>
      </w:r>
      <w:r w:rsidR="00EF642D" w:rsidRPr="00D80C98">
        <w:rPr>
          <w:rFonts w:ascii="Georgia" w:hAnsi="Georgia" w:cstheme="minorHAnsi"/>
          <w:b/>
          <w:bCs/>
          <w:sz w:val="18"/>
          <w:szCs w:val="18"/>
        </w:rPr>
        <w:t>Java Developer</w:t>
      </w:r>
      <w:r w:rsidR="00BE1972" w:rsidRPr="00D80C98">
        <w:rPr>
          <w:rFonts w:ascii="Georgia" w:hAnsi="Georgia" w:cstheme="minorHAnsi"/>
          <w:b/>
          <w:bCs/>
          <w:sz w:val="18"/>
          <w:szCs w:val="18"/>
        </w:rPr>
        <w:t xml:space="preserve"> </w:t>
      </w:r>
    </w:p>
    <w:p w14:paraId="7F1BC430" w14:textId="14DA7F7F" w:rsidR="00A2497F" w:rsidRPr="00D80C98" w:rsidRDefault="00065DBB" w:rsidP="0086254E">
      <w:pPr>
        <w:pStyle w:val="NoSpacing"/>
        <w:rPr>
          <w:rFonts w:ascii="Georgia" w:hAnsi="Georgia" w:cstheme="minorHAnsi"/>
          <w:b/>
          <w:bCs/>
          <w:sz w:val="18"/>
          <w:szCs w:val="18"/>
        </w:rPr>
      </w:pPr>
      <w:r w:rsidRPr="00D80C98">
        <w:rPr>
          <w:rFonts w:ascii="Georgia" w:hAnsi="Georgia" w:cstheme="minorHAnsi"/>
          <w:b/>
          <w:bCs/>
          <w:sz w:val="18"/>
          <w:szCs w:val="18"/>
        </w:rPr>
        <w:t>Responsibilities</w:t>
      </w:r>
      <w:r w:rsidR="00C81359" w:rsidRPr="00D80C98">
        <w:rPr>
          <w:rFonts w:ascii="Georgia" w:hAnsi="Georgia" w:cstheme="minorHAnsi"/>
          <w:b/>
          <w:bCs/>
          <w:sz w:val="18"/>
          <w:szCs w:val="18"/>
        </w:rPr>
        <w:t>:</w:t>
      </w:r>
    </w:p>
    <w:p w14:paraId="1D59F70B" w14:textId="77777777" w:rsidR="00065DBB" w:rsidRPr="00D80C98" w:rsidRDefault="00065DBB" w:rsidP="0086254E">
      <w:pPr>
        <w:pStyle w:val="NoSpacing"/>
        <w:rPr>
          <w:rFonts w:ascii="Georgia" w:hAnsi="Georgia" w:cstheme="minorHAnsi"/>
          <w:b/>
          <w:bCs/>
          <w:sz w:val="18"/>
          <w:szCs w:val="18"/>
          <w:u w:val="single"/>
        </w:rPr>
      </w:pPr>
    </w:p>
    <w:p w14:paraId="5F1704AE" w14:textId="708DBB96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Involved in Requirements gathering, Development, Testing, and delivery of application.</w:t>
      </w:r>
    </w:p>
    <w:p w14:paraId="111B7D14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Participated in daily stand up and Sprint planning sessions as part of Agile Scrum Methodology.</w:t>
      </w:r>
    </w:p>
    <w:p w14:paraId="669A1106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Developed the applications using JSP, Struts and implemented MVC Architecture.</w:t>
      </w:r>
    </w:p>
    <w:p w14:paraId="7ABC74AF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Designed UI pages using JSP, HTML, Angular JS, JavaScript, CSS, AJAX, JQUERY, JSP, JSON and Tag libraries.</w:t>
      </w:r>
    </w:p>
    <w:p w14:paraId="2AD56951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Implemented business tier using Spring IOC, AOP and MVC.</w:t>
      </w:r>
    </w:p>
    <w:p w14:paraId="5836191F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Involved in using Core java concepts - Collections, Exception Handling, Multi-Threading.</w:t>
      </w:r>
    </w:p>
    <w:p w14:paraId="2E6EAC27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Involved in ORM mappings for associations, Inheritance &amp; fetching strategy, performing CRUD operations and managing second level cache using Hibernate.</w:t>
      </w:r>
    </w:p>
    <w:p w14:paraId="66CF319A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Monitoring agent on each service instance by Microservices monitoring system.</w:t>
      </w:r>
    </w:p>
    <w:p w14:paraId="35AECE31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Used JAX-B to call web services described by WSDL.</w:t>
      </w:r>
    </w:p>
    <w:p w14:paraId="0E290133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Developed and maintained automated regression test cases in Selenium Web Driver using Java programming.</w:t>
      </w:r>
    </w:p>
    <w:p w14:paraId="561FBB5F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Used Git as Version Control System for the application.</w:t>
      </w:r>
    </w:p>
    <w:p w14:paraId="1A640E0C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Used JavaScript for user interactions in pages. Creating a responsive web application integrating Bootstrap with AngularJS 5 and media queries.</w:t>
      </w:r>
    </w:p>
    <w:p w14:paraId="0B7B905E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Tested SOAP web services using SOAP UI and REST web services using REST Client.</w:t>
      </w:r>
    </w:p>
    <w:p w14:paraId="1E5E2DDB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Involved in setting up Connection pooling and used JMS for Asynchronous messaging.</w:t>
      </w:r>
    </w:p>
    <w:p w14:paraId="1E11FDE2" w14:textId="77777777" w:rsidR="00BE1972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JUnit/Mocha tests were written to test each module in the application.</w:t>
      </w:r>
    </w:p>
    <w:p w14:paraId="39DED870" w14:textId="430C6E04" w:rsidR="005D156F" w:rsidRPr="00D80C98" w:rsidRDefault="00BE1972" w:rsidP="0086254E">
      <w:pPr>
        <w:numPr>
          <w:ilvl w:val="0"/>
          <w:numId w:val="33"/>
        </w:num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sz w:val="18"/>
          <w:szCs w:val="18"/>
        </w:rPr>
        <w:t>Developed Test-driven development (TDD) strategy guiding use of the JUnit testing framework.</w:t>
      </w:r>
    </w:p>
    <w:p w14:paraId="31E65ED4" w14:textId="3DBC068D" w:rsidR="007A31DE" w:rsidRPr="00D80C98" w:rsidRDefault="00BE1972" w:rsidP="0086254E">
      <w:pPr>
        <w:suppressAutoHyphens/>
        <w:autoSpaceDN/>
        <w:adjustRightInd/>
        <w:rPr>
          <w:rFonts w:ascii="Georgia" w:hAnsi="Georgia" w:cstheme="minorHAnsi"/>
          <w:sz w:val="18"/>
          <w:szCs w:val="18"/>
        </w:rPr>
      </w:pPr>
      <w:r w:rsidRPr="00D80C98">
        <w:rPr>
          <w:rFonts w:ascii="Georgia" w:hAnsi="Georgia" w:cstheme="minorHAnsi"/>
          <w:b/>
          <w:sz w:val="18"/>
          <w:szCs w:val="18"/>
          <w:u w:val="single"/>
        </w:rPr>
        <w:t>Environment</w:t>
      </w:r>
      <w:r w:rsidRPr="00D80C98">
        <w:rPr>
          <w:rFonts w:ascii="Georgia" w:hAnsi="Georgia" w:cstheme="minorHAnsi"/>
          <w:sz w:val="18"/>
          <w:szCs w:val="18"/>
        </w:rPr>
        <w:t>: Java, JDK, Eclipse, JSF, HTML, Oracle, spring, Hibernate, Ajax, XML, AWS, WebLogic, HTML, JSP, WSDL, SOAP, Log4j, JUnit, Node.js, Maven, Jenkins, Cassandra, DB2.</w:t>
      </w:r>
    </w:p>
    <w:sectPr w:rsidR="007A31DE" w:rsidRPr="00D80C98" w:rsidSect="00144ECF">
      <w:pgSz w:w="12240" w:h="15840"/>
      <w:pgMar w:top="720" w:right="720" w:bottom="426" w:left="720" w:header="432" w:footer="28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C0D2CC" w14:textId="77777777" w:rsidR="00265C1D" w:rsidRDefault="00265C1D" w:rsidP="007C7B20">
      <w:r>
        <w:separator/>
      </w:r>
    </w:p>
  </w:endnote>
  <w:endnote w:type="continuationSeparator" w:id="0">
    <w:p w14:paraId="03464DA7" w14:textId="77777777" w:rsidR="00265C1D" w:rsidRDefault="00265C1D" w:rsidP="007C7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Klee One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Verdana Pro Black">
    <w:altName w:val="Arial"/>
    <w:charset w:val="00"/>
    <w:family w:val="swiss"/>
    <w:pitch w:val="variable"/>
    <w:sig w:usb0="00000001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7DD9AC" w14:textId="77777777" w:rsidR="00265C1D" w:rsidRDefault="00265C1D" w:rsidP="007C7B20">
      <w:r>
        <w:separator/>
      </w:r>
    </w:p>
  </w:footnote>
  <w:footnote w:type="continuationSeparator" w:id="0">
    <w:p w14:paraId="17B872F0" w14:textId="77777777" w:rsidR="00265C1D" w:rsidRDefault="00265C1D" w:rsidP="007C7B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5pt;height:10.5pt" o:bullet="t">
        <v:imagedata r:id="rId1" o:title="clip_image001"/>
      </v:shape>
    </w:pict>
  </w:numPicBullet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01853FF"/>
    <w:multiLevelType w:val="hybridMultilevel"/>
    <w:tmpl w:val="52783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AA2AFC"/>
    <w:multiLevelType w:val="hybridMultilevel"/>
    <w:tmpl w:val="8ED4056C"/>
    <w:lvl w:ilvl="0" w:tplc="B01258D6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174797B"/>
    <w:multiLevelType w:val="hybridMultilevel"/>
    <w:tmpl w:val="5AF861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17C19A1"/>
    <w:multiLevelType w:val="hybridMultilevel"/>
    <w:tmpl w:val="B65A3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94052D"/>
    <w:multiLevelType w:val="hybridMultilevel"/>
    <w:tmpl w:val="C81A2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113F49E7"/>
    <w:multiLevelType w:val="hybridMultilevel"/>
    <w:tmpl w:val="C24C4F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3DC139B"/>
    <w:multiLevelType w:val="hybridMultilevel"/>
    <w:tmpl w:val="38D49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E15DF3"/>
    <w:multiLevelType w:val="hybridMultilevel"/>
    <w:tmpl w:val="04D00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5FA4438"/>
    <w:multiLevelType w:val="hybridMultilevel"/>
    <w:tmpl w:val="BC98A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6624FAE"/>
    <w:multiLevelType w:val="hybridMultilevel"/>
    <w:tmpl w:val="1FC65AB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>
    <w:nsid w:val="18953DC1"/>
    <w:multiLevelType w:val="multilevel"/>
    <w:tmpl w:val="B164FD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220E212F"/>
    <w:multiLevelType w:val="multilevel"/>
    <w:tmpl w:val="768EAE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>
    <w:nsid w:val="29FC60D3"/>
    <w:multiLevelType w:val="multilevel"/>
    <w:tmpl w:val="1624C1A0"/>
    <w:styleLink w:val="WWNum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2E37385A"/>
    <w:multiLevelType w:val="hybridMultilevel"/>
    <w:tmpl w:val="7D5252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0A272CF"/>
    <w:multiLevelType w:val="hybridMultilevel"/>
    <w:tmpl w:val="5EBE2462"/>
    <w:lvl w:ilvl="0" w:tplc="D5FA6162">
      <w:start w:val="1"/>
      <w:numFmt w:val="bullet"/>
      <w:lvlText w:val="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</w:rPr>
    </w:lvl>
    <w:lvl w:ilvl="1" w:tplc="3D1A60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F1C3C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7888D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138AB7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57874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CE6E1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BA0071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5569E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6B7630"/>
    <w:multiLevelType w:val="hybridMultilevel"/>
    <w:tmpl w:val="F33025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1C02C63"/>
    <w:multiLevelType w:val="hybridMultilevel"/>
    <w:tmpl w:val="10FAA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F22A78"/>
    <w:multiLevelType w:val="hybridMultilevel"/>
    <w:tmpl w:val="4B763C52"/>
    <w:lvl w:ilvl="0" w:tplc="BA8AB78A">
      <w:start w:val="1"/>
      <w:numFmt w:val="bullet"/>
      <w:lvlText w:val="»"/>
      <w:lvlJc w:val="left"/>
      <w:pPr>
        <w:ind w:left="720" w:hanging="360"/>
      </w:pPr>
      <w:rPr>
        <w:rFonts w:ascii="Verdana Pro Black" w:hAnsi="Verdana Pro Black" w:hint="default"/>
        <w:b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>
    <w:nsid w:val="540C19E8"/>
    <w:multiLevelType w:val="multilevel"/>
    <w:tmpl w:val="428C69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>
    <w:nsid w:val="56F670C1"/>
    <w:multiLevelType w:val="hybridMultilevel"/>
    <w:tmpl w:val="BEECD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>
    <w:nsid w:val="5B4E1765"/>
    <w:multiLevelType w:val="hybridMultilevel"/>
    <w:tmpl w:val="BDD67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>
    <w:nsid w:val="5E2A2BE7"/>
    <w:multiLevelType w:val="hybridMultilevel"/>
    <w:tmpl w:val="0D1C413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>
    <w:nsid w:val="61787E26"/>
    <w:multiLevelType w:val="hybridMultilevel"/>
    <w:tmpl w:val="86E8D8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1E728D2"/>
    <w:multiLevelType w:val="hybridMultilevel"/>
    <w:tmpl w:val="873EB4F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F82E74"/>
    <w:multiLevelType w:val="hybridMultilevel"/>
    <w:tmpl w:val="CA12A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9CE5BA3"/>
    <w:multiLevelType w:val="multilevel"/>
    <w:tmpl w:val="6ACCB0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6C6820A2"/>
    <w:multiLevelType w:val="hybridMultilevel"/>
    <w:tmpl w:val="5310E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A90984"/>
    <w:multiLevelType w:val="hybridMultilevel"/>
    <w:tmpl w:val="AC20F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>
    <w:nsid w:val="72CF3126"/>
    <w:multiLevelType w:val="hybridMultilevel"/>
    <w:tmpl w:val="76BA2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0">
    <w:nsid w:val="746047B7"/>
    <w:multiLevelType w:val="multilevel"/>
    <w:tmpl w:val="F042B4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>
    <w:nsid w:val="77677B4D"/>
    <w:multiLevelType w:val="hybridMultilevel"/>
    <w:tmpl w:val="FD380A22"/>
    <w:lvl w:ilvl="0" w:tplc="8988980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16014B"/>
    <w:multiLevelType w:val="hybridMultilevel"/>
    <w:tmpl w:val="B05AF226"/>
    <w:lvl w:ilvl="0" w:tplc="54B06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A8D564B"/>
    <w:multiLevelType w:val="hybridMultilevel"/>
    <w:tmpl w:val="9F46D512"/>
    <w:lvl w:ilvl="0" w:tplc="D7DA4CF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CC7C94"/>
    <w:multiLevelType w:val="hybridMultilevel"/>
    <w:tmpl w:val="7D06C3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2"/>
  </w:num>
  <w:num w:numId="3">
    <w:abstractNumId w:val="18"/>
  </w:num>
  <w:num w:numId="4">
    <w:abstractNumId w:val="2"/>
  </w:num>
  <w:num w:numId="5">
    <w:abstractNumId w:val="31"/>
  </w:num>
  <w:num w:numId="6">
    <w:abstractNumId w:val="7"/>
  </w:num>
  <w:num w:numId="7">
    <w:abstractNumId w:val="0"/>
  </w:num>
  <w:num w:numId="8">
    <w:abstractNumId w:val="26"/>
  </w:num>
  <w:num w:numId="9">
    <w:abstractNumId w:val="27"/>
  </w:num>
  <w:num w:numId="10">
    <w:abstractNumId w:val="33"/>
  </w:num>
  <w:num w:numId="11">
    <w:abstractNumId w:val="24"/>
  </w:num>
  <w:num w:numId="12">
    <w:abstractNumId w:val="24"/>
  </w:num>
  <w:num w:numId="13">
    <w:abstractNumId w:val="15"/>
  </w:num>
  <w:num w:numId="14">
    <w:abstractNumId w:val="12"/>
  </w:num>
  <w:num w:numId="15">
    <w:abstractNumId w:val="30"/>
  </w:num>
  <w:num w:numId="16">
    <w:abstractNumId w:val="11"/>
  </w:num>
  <w:num w:numId="17">
    <w:abstractNumId w:val="19"/>
  </w:num>
  <w:num w:numId="18">
    <w:abstractNumId w:val="3"/>
  </w:num>
  <w:num w:numId="19">
    <w:abstractNumId w:val="14"/>
  </w:num>
  <w:num w:numId="20">
    <w:abstractNumId w:val="16"/>
  </w:num>
  <w:num w:numId="21">
    <w:abstractNumId w:val="4"/>
  </w:num>
  <w:num w:numId="22">
    <w:abstractNumId w:val="9"/>
  </w:num>
  <w:num w:numId="23">
    <w:abstractNumId w:val="8"/>
  </w:num>
  <w:num w:numId="24">
    <w:abstractNumId w:val="6"/>
  </w:num>
  <w:num w:numId="25">
    <w:abstractNumId w:val="23"/>
  </w:num>
  <w:num w:numId="26">
    <w:abstractNumId w:val="34"/>
  </w:num>
  <w:num w:numId="27">
    <w:abstractNumId w:val="21"/>
  </w:num>
  <w:num w:numId="28">
    <w:abstractNumId w:val="5"/>
  </w:num>
  <w:num w:numId="29">
    <w:abstractNumId w:val="28"/>
  </w:num>
  <w:num w:numId="30">
    <w:abstractNumId w:val="17"/>
  </w:num>
  <w:num w:numId="31">
    <w:abstractNumId w:val="22"/>
  </w:num>
  <w:num w:numId="32">
    <w:abstractNumId w:val="10"/>
  </w:num>
  <w:num w:numId="33">
    <w:abstractNumId w:val="29"/>
  </w:num>
  <w:num w:numId="34">
    <w:abstractNumId w:val="18"/>
  </w:num>
  <w:num w:numId="35">
    <w:abstractNumId w:val="18"/>
  </w:num>
  <w:num w:numId="36">
    <w:abstractNumId w:val="1"/>
  </w:num>
  <w:num w:numId="37">
    <w:abstractNumId w:val="25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110"/>
    <w:rsid w:val="000014A8"/>
    <w:rsid w:val="00006FA4"/>
    <w:rsid w:val="000120E3"/>
    <w:rsid w:val="00017607"/>
    <w:rsid w:val="0002487D"/>
    <w:rsid w:val="00030F74"/>
    <w:rsid w:val="00032B47"/>
    <w:rsid w:val="00033E7E"/>
    <w:rsid w:val="0003726F"/>
    <w:rsid w:val="0004220C"/>
    <w:rsid w:val="000429D6"/>
    <w:rsid w:val="00047C96"/>
    <w:rsid w:val="0005061E"/>
    <w:rsid w:val="00050DE0"/>
    <w:rsid w:val="000547F4"/>
    <w:rsid w:val="00057D5E"/>
    <w:rsid w:val="00064ADA"/>
    <w:rsid w:val="00065DBB"/>
    <w:rsid w:val="00072862"/>
    <w:rsid w:val="000741B2"/>
    <w:rsid w:val="00080C5E"/>
    <w:rsid w:val="000845A7"/>
    <w:rsid w:val="00090D26"/>
    <w:rsid w:val="00092B47"/>
    <w:rsid w:val="000A0BBE"/>
    <w:rsid w:val="000A0FF0"/>
    <w:rsid w:val="000B447A"/>
    <w:rsid w:val="000C2BB3"/>
    <w:rsid w:val="000C3D4B"/>
    <w:rsid w:val="000F0ECF"/>
    <w:rsid w:val="000F7F4B"/>
    <w:rsid w:val="0011408B"/>
    <w:rsid w:val="001228D5"/>
    <w:rsid w:val="00122FFB"/>
    <w:rsid w:val="0012349F"/>
    <w:rsid w:val="00135E1F"/>
    <w:rsid w:val="001367E2"/>
    <w:rsid w:val="00141F0E"/>
    <w:rsid w:val="0014289B"/>
    <w:rsid w:val="00144ECF"/>
    <w:rsid w:val="001530DB"/>
    <w:rsid w:val="0015782E"/>
    <w:rsid w:val="00160733"/>
    <w:rsid w:val="00180F59"/>
    <w:rsid w:val="00184C07"/>
    <w:rsid w:val="00184D18"/>
    <w:rsid w:val="001865C1"/>
    <w:rsid w:val="00186D66"/>
    <w:rsid w:val="0018780D"/>
    <w:rsid w:val="00191640"/>
    <w:rsid w:val="00192ABD"/>
    <w:rsid w:val="001963E5"/>
    <w:rsid w:val="001A2052"/>
    <w:rsid w:val="001A3AE1"/>
    <w:rsid w:val="001A3C0E"/>
    <w:rsid w:val="001B64CA"/>
    <w:rsid w:val="001E1F93"/>
    <w:rsid w:val="001F6EF9"/>
    <w:rsid w:val="00201B3E"/>
    <w:rsid w:val="002028D7"/>
    <w:rsid w:val="0020707F"/>
    <w:rsid w:val="0021413D"/>
    <w:rsid w:val="0022032C"/>
    <w:rsid w:val="00222B0F"/>
    <w:rsid w:val="002325C1"/>
    <w:rsid w:val="002403D2"/>
    <w:rsid w:val="00245B5A"/>
    <w:rsid w:val="002567D2"/>
    <w:rsid w:val="00265C1D"/>
    <w:rsid w:val="002670D9"/>
    <w:rsid w:val="00273058"/>
    <w:rsid w:val="00290ECE"/>
    <w:rsid w:val="002955A5"/>
    <w:rsid w:val="002A1260"/>
    <w:rsid w:val="002A70BB"/>
    <w:rsid w:val="002B0614"/>
    <w:rsid w:val="002B1565"/>
    <w:rsid w:val="002B1862"/>
    <w:rsid w:val="002C7C8D"/>
    <w:rsid w:val="002D00B9"/>
    <w:rsid w:val="002D784A"/>
    <w:rsid w:val="002E00B5"/>
    <w:rsid w:val="002E4CDE"/>
    <w:rsid w:val="002E6A80"/>
    <w:rsid w:val="002E6E58"/>
    <w:rsid w:val="002F7078"/>
    <w:rsid w:val="00303012"/>
    <w:rsid w:val="0030584F"/>
    <w:rsid w:val="00305E34"/>
    <w:rsid w:val="0031048E"/>
    <w:rsid w:val="00317669"/>
    <w:rsid w:val="00330732"/>
    <w:rsid w:val="00331C78"/>
    <w:rsid w:val="00333429"/>
    <w:rsid w:val="00333758"/>
    <w:rsid w:val="003469F0"/>
    <w:rsid w:val="0035194A"/>
    <w:rsid w:val="00354BDB"/>
    <w:rsid w:val="003640F3"/>
    <w:rsid w:val="00370AD6"/>
    <w:rsid w:val="003931F7"/>
    <w:rsid w:val="00397887"/>
    <w:rsid w:val="003A040E"/>
    <w:rsid w:val="003A4FC5"/>
    <w:rsid w:val="003A6C11"/>
    <w:rsid w:val="003A76E6"/>
    <w:rsid w:val="003A78CC"/>
    <w:rsid w:val="003B7BD1"/>
    <w:rsid w:val="003C4AEF"/>
    <w:rsid w:val="003D0CCA"/>
    <w:rsid w:val="003D7227"/>
    <w:rsid w:val="003E2F7E"/>
    <w:rsid w:val="00400AE8"/>
    <w:rsid w:val="00403B11"/>
    <w:rsid w:val="00411AB1"/>
    <w:rsid w:val="00421199"/>
    <w:rsid w:val="00421B5E"/>
    <w:rsid w:val="0043791E"/>
    <w:rsid w:val="004400F1"/>
    <w:rsid w:val="00444604"/>
    <w:rsid w:val="0044707D"/>
    <w:rsid w:val="00447611"/>
    <w:rsid w:val="00454024"/>
    <w:rsid w:val="00476CF4"/>
    <w:rsid w:val="00477F59"/>
    <w:rsid w:val="004804E9"/>
    <w:rsid w:val="00486FDA"/>
    <w:rsid w:val="00487551"/>
    <w:rsid w:val="004934DE"/>
    <w:rsid w:val="004940EF"/>
    <w:rsid w:val="00495278"/>
    <w:rsid w:val="00495927"/>
    <w:rsid w:val="00497E6D"/>
    <w:rsid w:val="004B4B87"/>
    <w:rsid w:val="004C1A05"/>
    <w:rsid w:val="004C1E74"/>
    <w:rsid w:val="004E00AE"/>
    <w:rsid w:val="004E0778"/>
    <w:rsid w:val="004E261B"/>
    <w:rsid w:val="004E7874"/>
    <w:rsid w:val="004F0B54"/>
    <w:rsid w:val="004F2AC4"/>
    <w:rsid w:val="004F7DE4"/>
    <w:rsid w:val="00503976"/>
    <w:rsid w:val="0051018C"/>
    <w:rsid w:val="00513966"/>
    <w:rsid w:val="00520608"/>
    <w:rsid w:val="00530DD0"/>
    <w:rsid w:val="00577309"/>
    <w:rsid w:val="005869A8"/>
    <w:rsid w:val="00587363"/>
    <w:rsid w:val="00592A1F"/>
    <w:rsid w:val="005939CB"/>
    <w:rsid w:val="005A4109"/>
    <w:rsid w:val="005A457D"/>
    <w:rsid w:val="005A4F82"/>
    <w:rsid w:val="005A651B"/>
    <w:rsid w:val="005B6B59"/>
    <w:rsid w:val="005C0B0C"/>
    <w:rsid w:val="005D156F"/>
    <w:rsid w:val="005D6F3B"/>
    <w:rsid w:val="005E01BB"/>
    <w:rsid w:val="005E0B44"/>
    <w:rsid w:val="005E0CF1"/>
    <w:rsid w:val="005E2B41"/>
    <w:rsid w:val="006029C3"/>
    <w:rsid w:val="00603045"/>
    <w:rsid w:val="00603CC1"/>
    <w:rsid w:val="00603DE4"/>
    <w:rsid w:val="00607E6D"/>
    <w:rsid w:val="00620160"/>
    <w:rsid w:val="00627CD9"/>
    <w:rsid w:val="00634B37"/>
    <w:rsid w:val="00636536"/>
    <w:rsid w:val="00650AC9"/>
    <w:rsid w:val="0065532F"/>
    <w:rsid w:val="00660D07"/>
    <w:rsid w:val="0067013D"/>
    <w:rsid w:val="00671552"/>
    <w:rsid w:val="006762E2"/>
    <w:rsid w:val="00685298"/>
    <w:rsid w:val="00694706"/>
    <w:rsid w:val="006950A4"/>
    <w:rsid w:val="006A3F15"/>
    <w:rsid w:val="006A3F6A"/>
    <w:rsid w:val="006A48B3"/>
    <w:rsid w:val="006B75DA"/>
    <w:rsid w:val="006D029F"/>
    <w:rsid w:val="006D5143"/>
    <w:rsid w:val="006D5F1C"/>
    <w:rsid w:val="006D65B3"/>
    <w:rsid w:val="006D70A1"/>
    <w:rsid w:val="006E1602"/>
    <w:rsid w:val="006E22EE"/>
    <w:rsid w:val="006E281F"/>
    <w:rsid w:val="006E3AD3"/>
    <w:rsid w:val="006E3CDC"/>
    <w:rsid w:val="007012E8"/>
    <w:rsid w:val="00713B76"/>
    <w:rsid w:val="00716B83"/>
    <w:rsid w:val="00741240"/>
    <w:rsid w:val="0074248C"/>
    <w:rsid w:val="00746F4C"/>
    <w:rsid w:val="00751CB8"/>
    <w:rsid w:val="00761F98"/>
    <w:rsid w:val="00762B22"/>
    <w:rsid w:val="00762C2D"/>
    <w:rsid w:val="0077196B"/>
    <w:rsid w:val="00773FD5"/>
    <w:rsid w:val="00775DCA"/>
    <w:rsid w:val="00780A1E"/>
    <w:rsid w:val="00784EAB"/>
    <w:rsid w:val="0079748F"/>
    <w:rsid w:val="007A07C5"/>
    <w:rsid w:val="007A2384"/>
    <w:rsid w:val="007A31DE"/>
    <w:rsid w:val="007A4BFC"/>
    <w:rsid w:val="007A5978"/>
    <w:rsid w:val="007B119F"/>
    <w:rsid w:val="007B17B3"/>
    <w:rsid w:val="007B1D0E"/>
    <w:rsid w:val="007B4FFE"/>
    <w:rsid w:val="007C2CCF"/>
    <w:rsid w:val="007C581F"/>
    <w:rsid w:val="007C7B20"/>
    <w:rsid w:val="007D4818"/>
    <w:rsid w:val="007E18DC"/>
    <w:rsid w:val="007E4717"/>
    <w:rsid w:val="007F497A"/>
    <w:rsid w:val="00801805"/>
    <w:rsid w:val="008116E5"/>
    <w:rsid w:val="008210B6"/>
    <w:rsid w:val="00823849"/>
    <w:rsid w:val="008308ED"/>
    <w:rsid w:val="00833190"/>
    <w:rsid w:val="0084674B"/>
    <w:rsid w:val="00850C1F"/>
    <w:rsid w:val="00855443"/>
    <w:rsid w:val="0086254E"/>
    <w:rsid w:val="008653AC"/>
    <w:rsid w:val="0087105E"/>
    <w:rsid w:val="00885DDC"/>
    <w:rsid w:val="008A0B30"/>
    <w:rsid w:val="008A66A1"/>
    <w:rsid w:val="008B663C"/>
    <w:rsid w:val="008C5D76"/>
    <w:rsid w:val="008D2195"/>
    <w:rsid w:val="008D5B27"/>
    <w:rsid w:val="008F00E6"/>
    <w:rsid w:val="008F5A74"/>
    <w:rsid w:val="008F5EDC"/>
    <w:rsid w:val="00902428"/>
    <w:rsid w:val="00902430"/>
    <w:rsid w:val="009039EC"/>
    <w:rsid w:val="0091508D"/>
    <w:rsid w:val="00917443"/>
    <w:rsid w:val="00934212"/>
    <w:rsid w:val="0093567A"/>
    <w:rsid w:val="0094374E"/>
    <w:rsid w:val="0094498C"/>
    <w:rsid w:val="009513F9"/>
    <w:rsid w:val="00954807"/>
    <w:rsid w:val="00963823"/>
    <w:rsid w:val="00965723"/>
    <w:rsid w:val="00970E32"/>
    <w:rsid w:val="00982CF0"/>
    <w:rsid w:val="00983999"/>
    <w:rsid w:val="00983A6D"/>
    <w:rsid w:val="00996BD0"/>
    <w:rsid w:val="009A296F"/>
    <w:rsid w:val="009B02CA"/>
    <w:rsid w:val="009B0E33"/>
    <w:rsid w:val="009B5BA8"/>
    <w:rsid w:val="009C1D76"/>
    <w:rsid w:val="009C4229"/>
    <w:rsid w:val="009C4F53"/>
    <w:rsid w:val="009D0110"/>
    <w:rsid w:val="009E29BA"/>
    <w:rsid w:val="009E4F50"/>
    <w:rsid w:val="009E5D59"/>
    <w:rsid w:val="009F1DB3"/>
    <w:rsid w:val="009F34D9"/>
    <w:rsid w:val="009F62ED"/>
    <w:rsid w:val="00A034FD"/>
    <w:rsid w:val="00A129E4"/>
    <w:rsid w:val="00A2497F"/>
    <w:rsid w:val="00A306FC"/>
    <w:rsid w:val="00A440F2"/>
    <w:rsid w:val="00A47E1C"/>
    <w:rsid w:val="00A502FA"/>
    <w:rsid w:val="00A70BF7"/>
    <w:rsid w:val="00A72006"/>
    <w:rsid w:val="00A733E5"/>
    <w:rsid w:val="00A74D31"/>
    <w:rsid w:val="00A81A0F"/>
    <w:rsid w:val="00A94BD3"/>
    <w:rsid w:val="00AA4A66"/>
    <w:rsid w:val="00AB61B4"/>
    <w:rsid w:val="00AC46ED"/>
    <w:rsid w:val="00AC7880"/>
    <w:rsid w:val="00AD30F9"/>
    <w:rsid w:val="00AD42E7"/>
    <w:rsid w:val="00AD450F"/>
    <w:rsid w:val="00AE6F13"/>
    <w:rsid w:val="00AF08C5"/>
    <w:rsid w:val="00AF1BD1"/>
    <w:rsid w:val="00AF3DEF"/>
    <w:rsid w:val="00AF54E2"/>
    <w:rsid w:val="00B04019"/>
    <w:rsid w:val="00B04F7A"/>
    <w:rsid w:val="00B07E92"/>
    <w:rsid w:val="00B12118"/>
    <w:rsid w:val="00B13D4A"/>
    <w:rsid w:val="00B163AB"/>
    <w:rsid w:val="00B163BB"/>
    <w:rsid w:val="00B22E2E"/>
    <w:rsid w:val="00B25A5B"/>
    <w:rsid w:val="00B26C31"/>
    <w:rsid w:val="00B30EB7"/>
    <w:rsid w:val="00B4498A"/>
    <w:rsid w:val="00B623F1"/>
    <w:rsid w:val="00B67C4C"/>
    <w:rsid w:val="00B76AB7"/>
    <w:rsid w:val="00B87E62"/>
    <w:rsid w:val="00B90044"/>
    <w:rsid w:val="00B94558"/>
    <w:rsid w:val="00B95CD9"/>
    <w:rsid w:val="00B977F9"/>
    <w:rsid w:val="00BA3E98"/>
    <w:rsid w:val="00BB4E5C"/>
    <w:rsid w:val="00BC1579"/>
    <w:rsid w:val="00BC241D"/>
    <w:rsid w:val="00BC5A01"/>
    <w:rsid w:val="00BD30FC"/>
    <w:rsid w:val="00BD51D8"/>
    <w:rsid w:val="00BD5597"/>
    <w:rsid w:val="00BE1972"/>
    <w:rsid w:val="00BE3203"/>
    <w:rsid w:val="00BE6DF6"/>
    <w:rsid w:val="00BF40C2"/>
    <w:rsid w:val="00BF62E8"/>
    <w:rsid w:val="00C04A8A"/>
    <w:rsid w:val="00C059C5"/>
    <w:rsid w:val="00C11872"/>
    <w:rsid w:val="00C143A2"/>
    <w:rsid w:val="00C16907"/>
    <w:rsid w:val="00C16A96"/>
    <w:rsid w:val="00C33D2C"/>
    <w:rsid w:val="00C40E1B"/>
    <w:rsid w:val="00C50B8B"/>
    <w:rsid w:val="00C51748"/>
    <w:rsid w:val="00C53449"/>
    <w:rsid w:val="00C66B82"/>
    <w:rsid w:val="00C76AB2"/>
    <w:rsid w:val="00C81359"/>
    <w:rsid w:val="00C845D2"/>
    <w:rsid w:val="00C90ED4"/>
    <w:rsid w:val="00C94DFE"/>
    <w:rsid w:val="00CA1CC6"/>
    <w:rsid w:val="00CB4AF4"/>
    <w:rsid w:val="00CC4586"/>
    <w:rsid w:val="00CD57FD"/>
    <w:rsid w:val="00CE4D02"/>
    <w:rsid w:val="00CE5E42"/>
    <w:rsid w:val="00CF1B46"/>
    <w:rsid w:val="00CF3EFD"/>
    <w:rsid w:val="00CF6F94"/>
    <w:rsid w:val="00CF76AF"/>
    <w:rsid w:val="00D07544"/>
    <w:rsid w:val="00D110C9"/>
    <w:rsid w:val="00D170E1"/>
    <w:rsid w:val="00D44E8A"/>
    <w:rsid w:val="00D52C48"/>
    <w:rsid w:val="00D6241B"/>
    <w:rsid w:val="00D62926"/>
    <w:rsid w:val="00D70E89"/>
    <w:rsid w:val="00D72917"/>
    <w:rsid w:val="00D80C98"/>
    <w:rsid w:val="00D864B6"/>
    <w:rsid w:val="00D9080C"/>
    <w:rsid w:val="00DA00A1"/>
    <w:rsid w:val="00DD0C17"/>
    <w:rsid w:val="00DD13F9"/>
    <w:rsid w:val="00DF2B40"/>
    <w:rsid w:val="00DF4E9E"/>
    <w:rsid w:val="00E069F8"/>
    <w:rsid w:val="00E10A7E"/>
    <w:rsid w:val="00E141B6"/>
    <w:rsid w:val="00E373D8"/>
    <w:rsid w:val="00E47C96"/>
    <w:rsid w:val="00E51FC5"/>
    <w:rsid w:val="00E52EBC"/>
    <w:rsid w:val="00E5534F"/>
    <w:rsid w:val="00E61C4D"/>
    <w:rsid w:val="00E64CBF"/>
    <w:rsid w:val="00E82F7D"/>
    <w:rsid w:val="00E86B72"/>
    <w:rsid w:val="00E90815"/>
    <w:rsid w:val="00EA3D7E"/>
    <w:rsid w:val="00EA4D4C"/>
    <w:rsid w:val="00EA63F2"/>
    <w:rsid w:val="00EC298F"/>
    <w:rsid w:val="00EC66E8"/>
    <w:rsid w:val="00ED5132"/>
    <w:rsid w:val="00ED77C6"/>
    <w:rsid w:val="00EE121C"/>
    <w:rsid w:val="00EE2F3C"/>
    <w:rsid w:val="00EE54B1"/>
    <w:rsid w:val="00EF144D"/>
    <w:rsid w:val="00EF35BD"/>
    <w:rsid w:val="00EF642D"/>
    <w:rsid w:val="00F13D85"/>
    <w:rsid w:val="00F16F2F"/>
    <w:rsid w:val="00F2015A"/>
    <w:rsid w:val="00F2424C"/>
    <w:rsid w:val="00F34E1E"/>
    <w:rsid w:val="00F50610"/>
    <w:rsid w:val="00F643BF"/>
    <w:rsid w:val="00F6687B"/>
    <w:rsid w:val="00F82896"/>
    <w:rsid w:val="00FA24B2"/>
    <w:rsid w:val="00FB012D"/>
    <w:rsid w:val="00FB22CA"/>
    <w:rsid w:val="00FC75F9"/>
    <w:rsid w:val="00FD3962"/>
    <w:rsid w:val="00FD7093"/>
    <w:rsid w:val="00FE1560"/>
    <w:rsid w:val="00FE71EA"/>
    <w:rsid w:val="00FF5A01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CABB8"/>
  <w15:docId w15:val="{A93DEA8A-F545-40A2-AF66-0D3FAA08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31D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1D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31D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1D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A31DE"/>
    <w:rPr>
      <w:rFonts w:asciiTheme="majorHAnsi" w:eastAsiaTheme="majorEastAsia" w:hAnsiTheme="majorHAnsi" w:cstheme="majorBidi"/>
      <w:b/>
      <w:iCs/>
      <w:color w:val="2E74B5" w:themeColor="accent1" w:themeShade="BF"/>
      <w:sz w:val="24"/>
      <w:szCs w:val="24"/>
      <w:lang w:val="en-US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7A31DE"/>
    <w:pPr>
      <w:ind w:left="720"/>
      <w:contextualSpacing/>
    </w:pPr>
    <w:rPr>
      <w:rFonts w:ascii="Arial" w:hAnsi="Arial" w:cs="Arial"/>
    </w:rPr>
  </w:style>
  <w:style w:type="paragraph" w:styleId="NoSpacing">
    <w:name w:val="No Spacing"/>
    <w:link w:val="NoSpacingChar"/>
    <w:uiPriority w:val="1"/>
    <w:qFormat/>
    <w:rsid w:val="007A31DE"/>
    <w:pPr>
      <w:widowControl w:val="0"/>
      <w:tabs>
        <w:tab w:val="left" w:pos="720"/>
      </w:tabs>
      <w:suppressAutoHyphens/>
      <w:spacing w:after="0" w:line="240" w:lineRule="auto"/>
    </w:pPr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basedOn w:val="DefaultParagraphFont"/>
    <w:link w:val="ListParagraph"/>
    <w:uiPriority w:val="34"/>
    <w:qFormat/>
    <w:locked/>
    <w:rsid w:val="007A31DE"/>
    <w:rPr>
      <w:rFonts w:ascii="Arial" w:eastAsia="Times New Roman" w:hAnsi="Arial" w:cs="Arial"/>
      <w:sz w:val="24"/>
      <w:szCs w:val="24"/>
      <w:lang w:val="en-US"/>
    </w:rPr>
  </w:style>
  <w:style w:type="character" w:customStyle="1" w:styleId="NoSpacingChar">
    <w:name w:val="No Spacing Char"/>
    <w:link w:val="NoSpacing"/>
    <w:uiPriority w:val="1"/>
    <w:locked/>
    <w:rsid w:val="007A31DE"/>
    <w:rPr>
      <w:rFonts w:ascii="Calibri" w:eastAsia="Times New Roman" w:hAnsi="Calibri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A31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C7B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7B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7B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7B20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9E29BA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939CB"/>
    <w:rPr>
      <w:i/>
      <w:iCs/>
    </w:rPr>
  </w:style>
  <w:style w:type="character" w:styleId="Hyperlink">
    <w:name w:val="Hyperlink"/>
    <w:basedOn w:val="DefaultParagraphFont"/>
    <w:uiPriority w:val="99"/>
    <w:unhideWhenUsed/>
    <w:rsid w:val="008B663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663C"/>
    <w:rPr>
      <w:color w:val="605E5C"/>
      <w:shd w:val="clear" w:color="auto" w:fill="E1DFDD"/>
    </w:rPr>
  </w:style>
  <w:style w:type="character" w:customStyle="1" w:styleId="hl">
    <w:name w:val="hl"/>
    <w:basedOn w:val="DefaultParagraphFont"/>
    <w:rsid w:val="003D7227"/>
  </w:style>
  <w:style w:type="character" w:customStyle="1" w:styleId="rezemp-highlightedfield-highlightedterm">
    <w:name w:val="rezemp-highlightedfield-highlightedterm"/>
    <w:basedOn w:val="DefaultParagraphFont"/>
    <w:rsid w:val="006A48B3"/>
  </w:style>
  <w:style w:type="paragraph" w:customStyle="1" w:styleId="ListContents">
    <w:name w:val="List Contents"/>
    <w:basedOn w:val="Normal"/>
    <w:uiPriority w:val="99"/>
    <w:rsid w:val="006A48B3"/>
    <w:pPr>
      <w:suppressAutoHyphens/>
      <w:autoSpaceDE/>
      <w:adjustRightInd/>
      <w:ind w:left="567"/>
      <w:textAlignment w:val="baseline"/>
    </w:pPr>
    <w:rPr>
      <w:rFonts w:eastAsia="Arial Unicode MS" w:cs="Tahoma"/>
      <w:kern w:val="3"/>
    </w:rPr>
  </w:style>
  <w:style w:type="character" w:styleId="FollowedHyperlink">
    <w:name w:val="FollowedHyperlink"/>
    <w:basedOn w:val="DefaultParagraphFont"/>
    <w:uiPriority w:val="99"/>
    <w:semiHidden/>
    <w:unhideWhenUsed/>
    <w:rsid w:val="007B1D0E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07E6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WWNum1">
    <w:name w:val="WWNum1"/>
    <w:basedOn w:val="NoList"/>
    <w:rsid w:val="00184C07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6908">
          <w:marLeft w:val="0"/>
          <w:marRight w:val="0"/>
          <w:marTop w:val="6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5639">
          <w:marLeft w:val="0"/>
          <w:marRight w:val="0"/>
          <w:marTop w:val="6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5771">
          <w:marLeft w:val="0"/>
          <w:marRight w:val="0"/>
          <w:marTop w:val="6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4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1810">
          <w:marLeft w:val="0"/>
          <w:marRight w:val="0"/>
          <w:marTop w:val="6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jaishravankuma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17F0C-50FA-4659-ABB8-0BACC9875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5</Pages>
  <Words>3910</Words>
  <Characters>22293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</dc:creator>
  <cp:keywords/>
  <dc:description/>
  <cp:lastModifiedBy>user</cp:lastModifiedBy>
  <cp:revision>272</cp:revision>
  <dcterms:created xsi:type="dcterms:W3CDTF">2024-01-22T02:47:00Z</dcterms:created>
  <dcterms:modified xsi:type="dcterms:W3CDTF">2025-02-03T15:43:00Z</dcterms:modified>
</cp:coreProperties>
</file>