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517B" w14:textId="77777777" w:rsidR="0080006E" w:rsidRDefault="00000000">
      <w:pPr>
        <w:shd w:val="clear" w:color="auto" w:fill="AEAAAA" w:themeFill="background2" w:themeFillShade="BF"/>
        <w:spacing w:after="0" w:line="240" w:lineRule="auto"/>
        <w:ind w:right="-720"/>
        <w:contextualSpacing/>
        <w:rPr>
          <w:rFonts w:cstheme="minorHAnsi"/>
          <w:b/>
        </w:rPr>
      </w:pPr>
      <w:r>
        <w:rPr>
          <w:rFonts w:cstheme="minorHAnsi"/>
          <w:b/>
        </w:rPr>
        <w:t>Professional Summary:</w:t>
      </w:r>
    </w:p>
    <w:p w14:paraId="0EBFC5A3" w14:textId="77777777" w:rsidR="0080006E" w:rsidRDefault="00000000">
      <w:pPr>
        <w:pStyle w:val="ListParagraph"/>
        <w:numPr>
          <w:ilvl w:val="0"/>
          <w:numId w:val="1"/>
        </w:numPr>
        <w:tabs>
          <w:tab w:val="clear" w:pos="42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</w:pPr>
      <w:r>
        <w:rPr>
          <w:rFonts w:asciiTheme="minorHAnsi" w:hAnsiTheme="minorHAnsi" w:cstheme="minorHAnsi"/>
          <w:b/>
          <w:sz w:val="22"/>
          <w:szCs w:val="22"/>
        </w:rPr>
        <w:t xml:space="preserve">Having 9+ Years </w:t>
      </w:r>
      <w:r>
        <w:rPr>
          <w:rFonts w:asciiTheme="minorHAnsi" w:hAnsiTheme="minorHAnsi" w:cstheme="minorHAnsi"/>
          <w:sz w:val="22"/>
          <w:szCs w:val="22"/>
        </w:rPr>
        <w:t xml:space="preserve">of IT experience as a </w:t>
      </w:r>
      <w:r>
        <w:rPr>
          <w:rFonts w:asciiTheme="minorHAnsi" w:hAnsiTheme="minorHAnsi" w:cstheme="minorHAnsi"/>
          <w:b/>
          <w:sz w:val="22"/>
          <w:szCs w:val="22"/>
        </w:rPr>
        <w:t xml:space="preserve">Web/Application </w:t>
      </w:r>
      <w:r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Developer</w:t>
      </w:r>
      <w:r>
        <w:rPr>
          <w:rFonts w:asciiTheme="minorHAnsi" w:hAnsiTheme="minorHAnsi" w:cstheme="minorHAnsi"/>
          <w:sz w:val="22"/>
          <w:szCs w:val="22"/>
        </w:rPr>
        <w:t xml:space="preserve"> and coding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with a strong focus on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AWS development and Python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6E0DABB2" w14:textId="77777777" w:rsidR="0080006E" w:rsidRDefault="00000000">
      <w:pPr>
        <w:pStyle w:val="ListParagraph"/>
        <w:numPr>
          <w:ilvl w:val="0"/>
          <w:numId w:val="1"/>
        </w:numPr>
        <w:tabs>
          <w:tab w:val="clear" w:pos="420"/>
        </w:tabs>
        <w:overflowPunct w:val="0"/>
        <w:autoSpaceDE w:val="0"/>
        <w:autoSpaceDN w:val="0"/>
        <w:adjustRightInd w:val="0"/>
        <w:ind w:left="360" w:hanging="360"/>
        <w:textAlignment w:val="baseline"/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Experienced with full software development life-cycle, architecting scalable platforms, object-oriented programming, database design and agile methodologies.</w:t>
      </w:r>
    </w:p>
    <w:p w14:paraId="1D80AF52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0" w:line="240" w:lineRule="auto"/>
        <w:ind w:left="360" w:right="-864" w:hanging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Experienced in working with various stages of Software Development Life Cycle (</w:t>
      </w:r>
      <w:r>
        <w:rPr>
          <w:rFonts w:eastAsia="Times New Roman" w:cstheme="minorHAnsi"/>
          <w:b/>
          <w:bCs/>
          <w:color w:val="000000"/>
        </w:rPr>
        <w:t>SDLC</w:t>
      </w:r>
      <w:r>
        <w:rPr>
          <w:rFonts w:eastAsia="Times New Roman" w:cstheme="minorHAnsi"/>
        </w:rPr>
        <w:t>), Software Testing Life Cycle (</w:t>
      </w:r>
      <w:r>
        <w:rPr>
          <w:rFonts w:eastAsia="Times New Roman" w:cstheme="minorHAnsi"/>
          <w:b/>
          <w:bCs/>
          <w:color w:val="000000"/>
        </w:rPr>
        <w:t>STLC</w:t>
      </w:r>
      <w:r>
        <w:rPr>
          <w:rFonts w:eastAsia="Times New Roman" w:cstheme="minorHAnsi"/>
        </w:rPr>
        <w:t>) and QA methodologies from project definition to post-deployment documentation.</w:t>
      </w:r>
    </w:p>
    <w:p w14:paraId="6CD2A6BE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with </w:t>
      </w:r>
      <w:r>
        <w:rPr>
          <w:rFonts w:eastAsia="Times New Roman" w:cstheme="minorHAnsi"/>
          <w:b/>
          <w:bCs/>
          <w:color w:val="000000"/>
        </w:rPr>
        <w:t>Design, code, debug operations, reporting, data analysis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Web Applications</w:t>
      </w:r>
      <w:r>
        <w:rPr>
          <w:rFonts w:eastAsia="Times New Roman" w:cstheme="minorHAnsi"/>
        </w:rPr>
        <w:t> utilizing </w:t>
      </w:r>
      <w:r>
        <w:rPr>
          <w:rFonts w:eastAsia="Times New Roman" w:cstheme="minorHAnsi"/>
          <w:b/>
          <w:bCs/>
          <w:color w:val="000000"/>
        </w:rPr>
        <w:t>Python</w:t>
      </w:r>
      <w:r>
        <w:rPr>
          <w:rFonts w:eastAsia="Times New Roman" w:cstheme="minorHAnsi"/>
        </w:rPr>
        <w:t>.</w:t>
      </w:r>
    </w:p>
    <w:p w14:paraId="6853AB93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Experienced in implementing </w:t>
      </w:r>
      <w:r>
        <w:rPr>
          <w:rFonts w:eastAsia="Times New Roman" w:cstheme="minorHAnsi"/>
          <w:b/>
          <w:bCs/>
          <w:color w:val="000000"/>
        </w:rPr>
        <w:t>Object Oriented Python</w:t>
      </w:r>
      <w:r>
        <w:rPr>
          <w:rFonts w:eastAsia="Times New Roman" w:cstheme="minorHAnsi"/>
        </w:rPr>
        <w:t>, </w:t>
      </w:r>
      <w:r>
        <w:rPr>
          <w:rFonts w:eastAsia="Times New Roman" w:cstheme="minorHAnsi"/>
          <w:b/>
          <w:bCs/>
          <w:color w:val="000000"/>
        </w:rPr>
        <w:t>Hash Tables</w:t>
      </w:r>
      <w:r>
        <w:rPr>
          <w:rFonts w:eastAsia="Times New Roman" w:cstheme="minorHAnsi"/>
        </w:rPr>
        <w:t> (</w:t>
      </w:r>
      <w:r>
        <w:rPr>
          <w:rFonts w:eastAsia="Times New Roman" w:cstheme="minorHAnsi"/>
          <w:b/>
          <w:bCs/>
          <w:color w:val="000000"/>
        </w:rPr>
        <w:t>Dictionaries</w:t>
      </w:r>
      <w:r>
        <w:rPr>
          <w:rFonts w:eastAsia="Times New Roman" w:cstheme="minorHAnsi"/>
        </w:rPr>
        <w:t>) and Multithreading, Django, MYSQL, Exception Handling and </w:t>
      </w:r>
      <w:r>
        <w:rPr>
          <w:rFonts w:eastAsia="Times New Roman" w:cstheme="minorHAnsi"/>
          <w:b/>
          <w:bCs/>
          <w:color w:val="000000"/>
        </w:rPr>
        <w:t>Collections</w:t>
      </w:r>
      <w:r>
        <w:rPr>
          <w:rFonts w:eastAsia="Times New Roman" w:cstheme="minorHAnsi"/>
        </w:rPr>
        <w:t> using </w:t>
      </w:r>
      <w:r>
        <w:rPr>
          <w:rFonts w:eastAsia="Times New Roman" w:cstheme="minorHAnsi"/>
          <w:b/>
          <w:bCs/>
          <w:color w:val="000000"/>
        </w:rPr>
        <w:t>Python</w:t>
      </w:r>
      <w:r>
        <w:rPr>
          <w:rFonts w:eastAsia="Times New Roman" w:cstheme="minorHAnsi"/>
        </w:rPr>
        <w:t>.</w:t>
      </w:r>
    </w:p>
    <w:p w14:paraId="6CEA1D9C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with MVW frameworks like </w:t>
      </w:r>
      <w:r>
        <w:rPr>
          <w:rFonts w:eastAsia="Times New Roman" w:cstheme="minorHAnsi"/>
          <w:b/>
          <w:bCs/>
          <w:color w:val="000000"/>
        </w:rPr>
        <w:t>Django,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Angular JS,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HTML,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CSS,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XML,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Java Script,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jQuery,</w:t>
      </w:r>
      <w:r>
        <w:rPr>
          <w:rFonts w:eastAsia="Times New Roman" w:cstheme="minorHAnsi"/>
        </w:rPr>
        <w:t> </w:t>
      </w:r>
      <w:r>
        <w:rPr>
          <w:rFonts w:eastAsia="Times New Roman" w:cstheme="minorHAnsi"/>
          <w:b/>
          <w:bCs/>
          <w:color w:val="000000"/>
        </w:rPr>
        <w:t>Bootstrap.</w:t>
      </w:r>
    </w:p>
    <w:p w14:paraId="6C7EE97F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writing JSON REST APIs using </w:t>
      </w:r>
      <w:r>
        <w:rPr>
          <w:rFonts w:eastAsia="Times New Roman" w:cstheme="minorHAnsi"/>
          <w:b/>
          <w:bCs/>
          <w:color w:val="000000"/>
        </w:rPr>
        <w:t>Golang.</w:t>
      </w:r>
    </w:p>
    <w:p w14:paraId="5BD0A8D8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Strong experience of software development in </w:t>
      </w:r>
      <w:proofErr w:type="gramStart"/>
      <w:r>
        <w:rPr>
          <w:rFonts w:eastAsia="Times New Roman" w:cstheme="minorHAnsi"/>
        </w:rPr>
        <w:t>Python(</w:t>
      </w:r>
      <w:proofErr w:type="gramEnd"/>
      <w:r>
        <w:rPr>
          <w:rFonts w:eastAsia="Times New Roman" w:cstheme="minorHAnsi"/>
        </w:rPr>
        <w:t>libraries used: libraries -Beautiful Soup, </w:t>
      </w:r>
      <w:proofErr w:type="spellStart"/>
      <w:r>
        <w:rPr>
          <w:rFonts w:eastAsia="Times New Roman" w:cstheme="minorHAnsi"/>
        </w:rPr>
        <w:t>numpy</w:t>
      </w:r>
      <w:proofErr w:type="spellEnd"/>
      <w:r>
        <w:rPr>
          <w:rFonts w:eastAsia="Times New Roman" w:cstheme="minorHAnsi"/>
        </w:rPr>
        <w:t>, </w:t>
      </w:r>
      <w:proofErr w:type="spellStart"/>
      <w:r>
        <w:rPr>
          <w:rFonts w:eastAsia="Times New Roman" w:cstheme="minorHAnsi"/>
        </w:rPr>
        <w:t>scipy</w:t>
      </w:r>
      <w:proofErr w:type="spellEnd"/>
      <w:r>
        <w:rPr>
          <w:rFonts w:eastAsia="Times New Roman" w:cstheme="minorHAnsi"/>
        </w:rPr>
        <w:t xml:space="preserve">, matplotlib, python-twitter, Pandas data frame, </w:t>
      </w:r>
      <w:proofErr w:type="spellStart"/>
      <w:r>
        <w:rPr>
          <w:rFonts w:eastAsia="Times New Roman" w:cstheme="minorHAnsi"/>
        </w:rPr>
        <w:t>networkx</w:t>
      </w:r>
      <w:proofErr w:type="spellEnd"/>
      <w:r>
        <w:rPr>
          <w:rFonts w:eastAsia="Times New Roman" w:cstheme="minorHAnsi"/>
        </w:rPr>
        <w:t>, urllib2, MySQL dB for database connectivity) and IDEs - sublime text, Spyder, emacs.</w:t>
      </w:r>
    </w:p>
    <w:p w14:paraId="6EEA3C1C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Hands-on experience working with various Relational Database Management Systems (RDBMS) like </w:t>
      </w:r>
      <w:r>
        <w:rPr>
          <w:rFonts w:eastAsia="Times New Roman" w:cstheme="minorHAnsi"/>
          <w:b/>
          <w:bCs/>
          <w:color w:val="000000"/>
        </w:rPr>
        <w:t>MySQL</w:t>
      </w:r>
      <w:r>
        <w:rPr>
          <w:rFonts w:eastAsia="Times New Roman" w:cstheme="minorHAnsi"/>
        </w:rPr>
        <w:t>, Microsoft SQL Server, Oracle &amp; non- relational databases (NoSQL) like </w:t>
      </w:r>
      <w:r>
        <w:rPr>
          <w:rFonts w:eastAsia="Times New Roman" w:cstheme="minorHAnsi"/>
          <w:b/>
          <w:bCs/>
          <w:color w:val="000000"/>
        </w:rPr>
        <w:t>MongoDB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Cassandra</w:t>
      </w:r>
      <w:r>
        <w:rPr>
          <w:rFonts w:eastAsia="Times New Roman" w:cstheme="minorHAnsi"/>
        </w:rPr>
        <w:t>.</w:t>
      </w:r>
    </w:p>
    <w:p w14:paraId="2B10EF9D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Experienced in developing Web Services with Python programming language - implementing JSON based </w:t>
      </w:r>
      <w:r>
        <w:rPr>
          <w:rFonts w:eastAsia="Times New Roman" w:cstheme="minorHAnsi"/>
          <w:b/>
          <w:bCs/>
          <w:color w:val="000000"/>
        </w:rPr>
        <w:t>RESTful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XML</w:t>
      </w:r>
      <w:r>
        <w:rPr>
          <w:rFonts w:eastAsia="Times New Roman" w:cstheme="minorHAnsi"/>
        </w:rPr>
        <w:t> based </w:t>
      </w:r>
      <w:r>
        <w:rPr>
          <w:rFonts w:eastAsia="Times New Roman" w:cstheme="minorHAnsi"/>
          <w:b/>
          <w:bCs/>
          <w:color w:val="000000"/>
        </w:rPr>
        <w:t>SOAP</w:t>
      </w:r>
      <w:r>
        <w:rPr>
          <w:rFonts w:eastAsia="Times New Roman" w:cstheme="minorHAnsi"/>
        </w:rPr>
        <w:t> web services.</w:t>
      </w:r>
    </w:p>
    <w:p w14:paraId="43C5342D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using Design Patterns such as </w:t>
      </w:r>
      <w:r>
        <w:rPr>
          <w:rFonts w:eastAsia="Times New Roman" w:cstheme="minorHAnsi"/>
          <w:b/>
          <w:bCs/>
          <w:color w:val="000000"/>
        </w:rPr>
        <w:t>MVC</w:t>
      </w:r>
      <w:r>
        <w:rPr>
          <w:rFonts w:eastAsia="Times New Roman" w:cstheme="minorHAnsi"/>
        </w:rPr>
        <w:t>, Singleton and frameworks such as DJANGO, Ability in handling </w:t>
      </w:r>
      <w:r>
        <w:rPr>
          <w:rFonts w:eastAsia="Times New Roman" w:cstheme="minorHAnsi"/>
          <w:b/>
          <w:bCs/>
          <w:color w:val="000000"/>
        </w:rPr>
        <w:t>Django ORM</w:t>
      </w:r>
      <w:r>
        <w:rPr>
          <w:rFonts w:eastAsia="Times New Roman" w:cstheme="minorHAnsi"/>
        </w:rPr>
        <w:t> (Object-Relational Mapper) and </w:t>
      </w:r>
      <w:proofErr w:type="spellStart"/>
      <w:r>
        <w:rPr>
          <w:rFonts w:eastAsia="Times New Roman" w:cstheme="minorHAnsi"/>
          <w:b/>
          <w:bCs/>
          <w:color w:val="000000"/>
        </w:rPr>
        <w:t>SQLAlchemy</w:t>
      </w:r>
      <w:proofErr w:type="spellEnd"/>
      <w:r>
        <w:rPr>
          <w:rFonts w:eastAsia="Times New Roman" w:cstheme="minorHAnsi"/>
        </w:rPr>
        <w:t>.</w:t>
      </w:r>
    </w:p>
    <w:p w14:paraId="7F6F6987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Proficient in Python OpenStack </w:t>
      </w:r>
      <w:r>
        <w:rPr>
          <w:rFonts w:eastAsia="Times New Roman" w:cstheme="minorHAnsi"/>
          <w:b/>
          <w:bCs/>
          <w:color w:val="000000"/>
        </w:rPr>
        <w:t>API'S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GUI</w:t>
      </w:r>
      <w:r>
        <w:rPr>
          <w:rFonts w:eastAsia="Times New Roman" w:cstheme="minorHAnsi"/>
        </w:rPr>
        <w:t xml:space="preserve"> framework - </w:t>
      </w:r>
      <w:proofErr w:type="spellStart"/>
      <w:r>
        <w:rPr>
          <w:rFonts w:eastAsia="Times New Roman" w:cstheme="minorHAnsi"/>
        </w:rPr>
        <w:t>Pyjamas</w:t>
      </w:r>
      <w:proofErr w:type="spellEnd"/>
      <w:r>
        <w:rPr>
          <w:rFonts w:eastAsia="Times New Roman" w:cstheme="minorHAnsi"/>
        </w:rPr>
        <w:t xml:space="preserve"> (for web).</w:t>
      </w:r>
    </w:p>
    <w:p w14:paraId="70304F4F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proofErr w:type="spellStart"/>
      <w:r>
        <w:rPr>
          <w:rFonts w:eastAsia="Times New Roman" w:cstheme="minorHAnsi"/>
          <w:b/>
          <w:bCs/>
          <w:color w:val="000000"/>
        </w:rPr>
        <w:t>Pycharm</w:t>
      </w:r>
      <w:proofErr w:type="spellEnd"/>
      <w:r>
        <w:rPr>
          <w:rFonts w:eastAsia="Times New Roman" w:cstheme="minorHAnsi"/>
        </w:rPr>
        <w:t> Proficient in performing Data analysis and Data Visualization using Python libraries.</w:t>
      </w:r>
    </w:p>
    <w:p w14:paraId="085F7FDD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Scaling up projects using python tools like multithreading, celery.</w:t>
      </w:r>
    </w:p>
    <w:p w14:paraId="52B905FE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using Version Control Systems like the one </w:t>
      </w:r>
      <w:r>
        <w:rPr>
          <w:rFonts w:eastAsia="Times New Roman" w:cstheme="minorHAnsi"/>
          <w:b/>
          <w:bCs/>
          <w:color w:val="000000"/>
        </w:rPr>
        <w:t>GIT</w:t>
      </w:r>
      <w:r>
        <w:rPr>
          <w:rFonts w:eastAsia="Times New Roman" w:cstheme="minorHAnsi"/>
        </w:rPr>
        <w:t>, </w:t>
      </w:r>
      <w:r>
        <w:rPr>
          <w:rFonts w:eastAsia="Times New Roman" w:cstheme="minorHAnsi"/>
          <w:b/>
          <w:bCs/>
          <w:color w:val="000000"/>
        </w:rPr>
        <w:t>SVN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CVS</w:t>
      </w:r>
      <w:r>
        <w:rPr>
          <w:rFonts w:eastAsia="Times New Roman" w:cstheme="minorHAnsi"/>
        </w:rPr>
        <w:t> to keep the versions and configurations of the code organized.</w:t>
      </w:r>
    </w:p>
    <w:p w14:paraId="1F27D0C5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Chatbot Frameworks Developed AI-powered chatbots using popular Python libraries and frameworks like Rasa, </w:t>
      </w:r>
      <w:proofErr w:type="spellStart"/>
      <w:r>
        <w:rPr>
          <w:rFonts w:eastAsia="Times New Roman" w:cstheme="minorHAnsi"/>
        </w:rPr>
        <w:t>ChatterBot</w:t>
      </w:r>
      <w:proofErr w:type="spellEnd"/>
      <w:r>
        <w:rPr>
          <w:rFonts w:eastAsia="Times New Roman" w:cstheme="minorHAnsi"/>
        </w:rPr>
        <w:t>, and Microsoft Bot Framework.</w:t>
      </w:r>
    </w:p>
    <w:p w14:paraId="5580D3D5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and optimized high-performance applications using CUDA for parallel computing on NVIDIA GPUs, significantly improving computational efficiency.</w:t>
      </w:r>
    </w:p>
    <w:p w14:paraId="4A4B6A0B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 </w:t>
      </w:r>
      <w:r>
        <w:rPr>
          <w:rFonts w:eastAsia="Times New Roman" w:cstheme="minorHAnsi"/>
          <w:b/>
          <w:bCs/>
          <w:color w:val="000000"/>
        </w:rPr>
        <w:t>UNIX/Linux shell</w:t>
      </w:r>
      <w:r>
        <w:rPr>
          <w:rFonts w:eastAsia="Times New Roman" w:cstheme="minorHAnsi"/>
        </w:rPr>
        <w:t> scripting for job scheduling, batch-job scheduling, automating batch programs, forking and cloning jobs.</w:t>
      </w:r>
    </w:p>
    <w:p w14:paraId="4A3015C4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Exposure to </w:t>
      </w:r>
      <w:r>
        <w:rPr>
          <w:rFonts w:eastAsia="Times New Roman" w:cstheme="minorHAnsi"/>
          <w:b/>
          <w:bCs/>
          <w:color w:val="000000"/>
        </w:rPr>
        <w:t>CI/CD</w:t>
      </w:r>
      <w:r>
        <w:rPr>
          <w:rFonts w:eastAsia="Times New Roman" w:cstheme="minorHAnsi"/>
        </w:rPr>
        <w:t> tools - Jenkins for Continuous Integration, </w:t>
      </w:r>
      <w:r>
        <w:rPr>
          <w:rFonts w:eastAsia="Times New Roman" w:cstheme="minorHAnsi"/>
          <w:b/>
          <w:bCs/>
          <w:color w:val="000000"/>
        </w:rPr>
        <w:t>Ansible</w:t>
      </w:r>
      <w:r>
        <w:rPr>
          <w:rFonts w:eastAsia="Times New Roman" w:cstheme="minorHAnsi"/>
        </w:rPr>
        <w:t> for continuous deployment.</w:t>
      </w:r>
    </w:p>
    <w:p w14:paraId="31BFDE04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Extensively worked on </w:t>
      </w:r>
      <w:r>
        <w:rPr>
          <w:rFonts w:eastAsia="Times New Roman" w:cstheme="minorHAnsi"/>
          <w:b/>
          <w:bCs/>
          <w:color w:val="000000"/>
        </w:rPr>
        <w:t>Hudson/Jenkins</w:t>
      </w:r>
      <w:r>
        <w:rPr>
          <w:rFonts w:eastAsia="Times New Roman" w:cstheme="minorHAnsi"/>
        </w:rPr>
        <w:t>, Build Forge for continuous integration and for End-to-End automation for all build and deployments.</w:t>
      </w:r>
    </w:p>
    <w:p w14:paraId="28B502D1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Experienced with containerizing applications using </w:t>
      </w:r>
      <w:r>
        <w:rPr>
          <w:rFonts w:eastAsia="Times New Roman" w:cstheme="minorHAnsi"/>
          <w:b/>
          <w:bCs/>
          <w:color w:val="000000"/>
        </w:rPr>
        <w:t>Docker</w:t>
      </w:r>
      <w:r>
        <w:rPr>
          <w:rFonts w:eastAsia="Times New Roman" w:cstheme="minorHAnsi"/>
        </w:rPr>
        <w:t>.</w:t>
      </w:r>
    </w:p>
    <w:p w14:paraId="4339CAB7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maintaining and executing build scripts to automate development and production builds.</w:t>
      </w:r>
    </w:p>
    <w:p w14:paraId="1B22B090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 </w:t>
      </w:r>
      <w:r>
        <w:rPr>
          <w:rFonts w:eastAsia="Times New Roman" w:cstheme="minorHAnsi"/>
          <w:b/>
          <w:bCs/>
          <w:color w:val="000000"/>
        </w:rPr>
        <w:t>Amazon Web Services (AWS)</w:t>
      </w:r>
      <w:r>
        <w:rPr>
          <w:rFonts w:eastAsia="Times New Roman" w:cstheme="minorHAnsi"/>
        </w:rPr>
        <w:t> cloud platform like </w:t>
      </w:r>
      <w:r>
        <w:rPr>
          <w:rFonts w:eastAsia="Times New Roman" w:cstheme="minorHAnsi"/>
          <w:b/>
          <w:bCs/>
          <w:color w:val="000000"/>
        </w:rPr>
        <w:t>EC2</w:t>
      </w:r>
      <w:r>
        <w:rPr>
          <w:rFonts w:eastAsia="Times New Roman" w:cstheme="minorHAnsi"/>
        </w:rPr>
        <w:t>, </w:t>
      </w:r>
      <w:r>
        <w:rPr>
          <w:rFonts w:eastAsia="Times New Roman" w:cstheme="minorHAnsi"/>
          <w:b/>
          <w:bCs/>
          <w:color w:val="000000"/>
        </w:rPr>
        <w:t>Virtual private clouds </w:t>
      </w:r>
      <w:r>
        <w:rPr>
          <w:rFonts w:eastAsia="Times New Roman" w:cstheme="minorHAnsi"/>
        </w:rPr>
        <w:t>(VPCs), Storage models (</w:t>
      </w:r>
      <w:r>
        <w:rPr>
          <w:rFonts w:eastAsia="Times New Roman" w:cstheme="minorHAnsi"/>
          <w:b/>
          <w:bCs/>
          <w:color w:val="000000"/>
        </w:rPr>
        <w:t>EBS</w:t>
      </w:r>
      <w:r>
        <w:rPr>
          <w:rFonts w:eastAsia="Times New Roman" w:cstheme="minorHAnsi"/>
        </w:rPr>
        <w:t>, </w:t>
      </w:r>
      <w:r>
        <w:rPr>
          <w:rFonts w:eastAsia="Times New Roman" w:cstheme="minorHAnsi"/>
          <w:b/>
          <w:bCs/>
          <w:color w:val="000000"/>
        </w:rPr>
        <w:t>S3</w:t>
      </w:r>
      <w:r>
        <w:rPr>
          <w:rFonts w:eastAsia="Times New Roman" w:cstheme="minorHAnsi"/>
        </w:rPr>
        <w:t>, instance storage), </w:t>
      </w:r>
      <w:r>
        <w:rPr>
          <w:rFonts w:eastAsia="Times New Roman" w:cstheme="minorHAnsi"/>
          <w:b/>
          <w:bCs/>
          <w:color w:val="000000"/>
        </w:rPr>
        <w:t>Elastic Load Balancers</w:t>
      </w:r>
      <w:r>
        <w:rPr>
          <w:rFonts w:eastAsia="Times New Roman" w:cstheme="minorHAnsi"/>
        </w:rPr>
        <w:t> (ELBs).</w:t>
      </w:r>
    </w:p>
    <w:p w14:paraId="1CDC553D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Experienced in developing </w:t>
      </w:r>
      <w:r>
        <w:rPr>
          <w:rFonts w:eastAsia="Times New Roman" w:cstheme="minorHAnsi"/>
          <w:b/>
          <w:bCs/>
          <w:color w:val="000000"/>
        </w:rPr>
        <w:t>API</w:t>
      </w:r>
      <w:r>
        <w:rPr>
          <w:rFonts w:eastAsia="Times New Roman" w:cstheme="minorHAnsi"/>
        </w:rPr>
        <w:t> services in Python/Tornado, while leveraging </w:t>
      </w:r>
      <w:r>
        <w:rPr>
          <w:rFonts w:eastAsia="Times New Roman" w:cstheme="minorHAnsi"/>
          <w:b/>
          <w:bCs/>
          <w:color w:val="000000"/>
        </w:rPr>
        <w:t>AMQP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RabbitMQ</w:t>
      </w:r>
      <w:r>
        <w:rPr>
          <w:rFonts w:eastAsia="Times New Roman" w:cstheme="minorHAnsi"/>
        </w:rPr>
        <w:t> for distributed architectures.</w:t>
      </w:r>
    </w:p>
    <w:p w14:paraId="4BBEBF3B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developing </w:t>
      </w:r>
      <w:r>
        <w:rPr>
          <w:rFonts w:eastAsia="Times New Roman" w:cstheme="minorHAnsi"/>
          <w:b/>
          <w:bCs/>
          <w:color w:val="000000"/>
        </w:rPr>
        <w:t>ColdFusion</w:t>
      </w:r>
      <w:r>
        <w:rPr>
          <w:rFonts w:eastAsia="Times New Roman" w:cstheme="minorHAnsi"/>
        </w:rPr>
        <w:t> Components, custom tags and modified CF Objects.</w:t>
      </w:r>
    </w:p>
    <w:p w14:paraId="6FBB0B81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with Unit testing/ Test driven Development (TDD), Load Testing.</w:t>
      </w:r>
    </w:p>
    <w:p w14:paraId="75B5423B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Experienced in building tools such as </w:t>
      </w:r>
      <w:r>
        <w:rPr>
          <w:rFonts w:eastAsia="Times New Roman" w:cstheme="minorHAnsi"/>
          <w:b/>
          <w:bCs/>
          <w:color w:val="000000"/>
        </w:rPr>
        <w:t>ANT</w:t>
      </w:r>
      <w:r>
        <w:rPr>
          <w:rFonts w:eastAsia="Times New Roman" w:cstheme="minorHAnsi"/>
        </w:rPr>
        <w:t>, </w:t>
      </w:r>
      <w:r>
        <w:rPr>
          <w:rFonts w:eastAsia="Times New Roman" w:cstheme="minorHAnsi"/>
          <w:b/>
          <w:bCs/>
          <w:color w:val="000000"/>
        </w:rPr>
        <w:t>Apache MAVEN</w:t>
      </w:r>
      <w:r>
        <w:rPr>
          <w:rFonts w:eastAsia="Times New Roman" w:cstheme="minorHAnsi"/>
        </w:rPr>
        <w:t>, and </w:t>
      </w:r>
      <w:r>
        <w:rPr>
          <w:rFonts w:eastAsia="Times New Roman" w:cstheme="minorHAnsi"/>
          <w:b/>
          <w:bCs/>
          <w:color w:val="000000"/>
        </w:rPr>
        <w:t>JENKINS</w:t>
      </w:r>
      <w:r>
        <w:rPr>
          <w:rFonts w:eastAsia="Times New Roman" w:cstheme="minorHAnsi"/>
        </w:rPr>
        <w:t>.</w:t>
      </w:r>
    </w:p>
    <w:p w14:paraId="45BAC0B4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Experience in deploying applications in heterogeneous Application Servers TOMCAT, Web Logic and Oracle Application Server.</w:t>
      </w:r>
    </w:p>
    <w:p w14:paraId="287F8931" w14:textId="77777777" w:rsidR="0080006E" w:rsidRDefault="00000000">
      <w:pPr>
        <w:numPr>
          <w:ilvl w:val="0"/>
          <w:numId w:val="1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36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Good Experience on testing tools like </w:t>
      </w:r>
      <w:r>
        <w:rPr>
          <w:rFonts w:eastAsia="Times New Roman" w:cstheme="minorHAnsi"/>
          <w:b/>
          <w:bCs/>
          <w:color w:val="000000"/>
        </w:rPr>
        <w:t>JIRA</w:t>
      </w:r>
      <w:r>
        <w:rPr>
          <w:rFonts w:eastAsia="Times New Roman" w:cstheme="minorHAnsi"/>
        </w:rPr>
        <w:t> and </w:t>
      </w:r>
      <w:r>
        <w:rPr>
          <w:rFonts w:eastAsia="Times New Roman" w:cstheme="minorHAnsi"/>
          <w:b/>
          <w:bCs/>
          <w:color w:val="000000"/>
        </w:rPr>
        <w:t>Bugzilla</w:t>
      </w:r>
      <w:r>
        <w:rPr>
          <w:rFonts w:eastAsia="Times New Roman" w:cstheme="minorHAnsi"/>
        </w:rPr>
        <w:t> for bug tracking.</w:t>
      </w:r>
    </w:p>
    <w:p w14:paraId="3FBEE16F" w14:textId="77777777" w:rsidR="0080006E" w:rsidRDefault="00000000">
      <w:pPr>
        <w:shd w:val="clear" w:color="auto" w:fill="AEAAAA" w:themeFill="background2" w:themeFillShade="BF"/>
        <w:spacing w:before="100" w:beforeAutospacing="1" w:after="100" w:afterAutospacing="1" w:line="240" w:lineRule="auto"/>
        <w:ind w:left="-270" w:right="-864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Technical Skills:</w:t>
      </w:r>
    </w:p>
    <w:tbl>
      <w:tblPr>
        <w:tblStyle w:val="TableGrid"/>
        <w:tblW w:w="10548" w:type="dxa"/>
        <w:tblInd w:w="-5" w:type="dxa"/>
        <w:tblLook w:val="04A0" w:firstRow="1" w:lastRow="0" w:firstColumn="1" w:lastColumn="0" w:noHBand="0" w:noVBand="1"/>
      </w:tblPr>
      <w:tblGrid>
        <w:gridCol w:w="3451"/>
        <w:gridCol w:w="7097"/>
      </w:tblGrid>
      <w:tr w:rsidR="0080006E" w14:paraId="1967836C" w14:textId="77777777">
        <w:trPr>
          <w:trHeight w:val="342"/>
        </w:trPr>
        <w:tc>
          <w:tcPr>
            <w:tcW w:w="3451" w:type="dxa"/>
          </w:tcPr>
          <w:p w14:paraId="18DB47DA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Languages:</w:t>
            </w:r>
          </w:p>
        </w:tc>
        <w:tc>
          <w:tcPr>
            <w:tcW w:w="7097" w:type="dxa"/>
          </w:tcPr>
          <w:p w14:paraId="2F603895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Python, C, C++, Shell Script, Java, PHP, PL/SQL, Ruby</w:t>
            </w:r>
          </w:p>
        </w:tc>
      </w:tr>
      <w:tr w:rsidR="0080006E" w14:paraId="5121F28D" w14:textId="77777777">
        <w:trPr>
          <w:trHeight w:val="341"/>
        </w:trPr>
        <w:tc>
          <w:tcPr>
            <w:tcW w:w="3451" w:type="dxa"/>
          </w:tcPr>
          <w:p w14:paraId="3329912A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Version Controls:</w:t>
            </w:r>
          </w:p>
        </w:tc>
        <w:tc>
          <w:tcPr>
            <w:tcW w:w="7097" w:type="dxa"/>
          </w:tcPr>
          <w:p w14:paraId="5CB2C44F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GIT, GitHub, SVN, CVS</w:t>
            </w:r>
          </w:p>
        </w:tc>
      </w:tr>
      <w:tr w:rsidR="0080006E" w14:paraId="24DF1837" w14:textId="77777777">
        <w:trPr>
          <w:trHeight w:val="357"/>
        </w:trPr>
        <w:tc>
          <w:tcPr>
            <w:tcW w:w="3451" w:type="dxa"/>
          </w:tcPr>
          <w:p w14:paraId="1E62DBA0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Web Technologies:</w:t>
            </w:r>
          </w:p>
        </w:tc>
        <w:tc>
          <w:tcPr>
            <w:tcW w:w="7097" w:type="dxa"/>
          </w:tcPr>
          <w:p w14:paraId="519038C7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 xml:space="preserve">JavaScript, HTML, CSS, jQuery, AngularJS, </w:t>
            </w:r>
            <w:proofErr w:type="spellStart"/>
            <w:proofErr w:type="gramStart"/>
            <w:r>
              <w:rPr>
                <w:rFonts w:cstheme="minorHAnsi"/>
                <w:shd w:val="clear" w:color="auto" w:fill="FFFFFF"/>
                <w:lang w:val="en-IN"/>
              </w:rPr>
              <w:t>Asyncio</w:t>
            </w:r>
            <w:proofErr w:type="spellEnd"/>
            <w:r>
              <w:rPr>
                <w:rFonts w:cstheme="minorHAnsi"/>
                <w:shd w:val="clear" w:color="auto" w:fill="FFFFFF"/>
                <w:lang w:val="en-IN"/>
              </w:rPr>
              <w:t>,</w:t>
            </w:r>
            <w:proofErr w:type="spellStart"/>
            <w:r>
              <w:rPr>
                <w:rFonts w:cstheme="minorHAnsi"/>
                <w:shd w:val="clear" w:color="auto" w:fill="FFFFFF"/>
              </w:rPr>
              <w:t>ExtJS</w:t>
            </w:r>
            <w:proofErr w:type="spellEnd"/>
            <w:proofErr w:type="gramEnd"/>
            <w:r>
              <w:rPr>
                <w:rFonts w:cstheme="minorHAnsi"/>
                <w:shd w:val="clear" w:color="auto" w:fill="FFFFFF"/>
              </w:rPr>
              <w:t>, Node JS, JSON and bootstrap.</w:t>
            </w:r>
          </w:p>
        </w:tc>
      </w:tr>
      <w:tr w:rsidR="0080006E" w14:paraId="3DACD69B" w14:textId="77777777">
        <w:trPr>
          <w:trHeight w:val="342"/>
        </w:trPr>
        <w:tc>
          <w:tcPr>
            <w:tcW w:w="3451" w:type="dxa"/>
          </w:tcPr>
          <w:p w14:paraId="1DB0BB5E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Frameworks:</w:t>
            </w:r>
          </w:p>
        </w:tc>
        <w:tc>
          <w:tcPr>
            <w:tcW w:w="7097" w:type="dxa"/>
          </w:tcPr>
          <w:p w14:paraId="2010C045" w14:textId="77777777" w:rsidR="0080006E" w:rsidRDefault="00000000">
            <w:pPr>
              <w:pStyle w:val="NormalWeb"/>
              <w:shd w:val="clear" w:color="auto" w:fill="FFFFFF"/>
              <w:spacing w:before="15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Django, Flask, Pyramid</w:t>
            </w:r>
          </w:p>
        </w:tc>
      </w:tr>
      <w:tr w:rsidR="0080006E" w14:paraId="105938F7" w14:textId="77777777">
        <w:trPr>
          <w:trHeight w:val="342"/>
        </w:trPr>
        <w:tc>
          <w:tcPr>
            <w:tcW w:w="3451" w:type="dxa"/>
          </w:tcPr>
          <w:p w14:paraId="2AB1D359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Web Services:</w:t>
            </w:r>
          </w:p>
        </w:tc>
        <w:tc>
          <w:tcPr>
            <w:tcW w:w="7097" w:type="dxa"/>
          </w:tcPr>
          <w:p w14:paraId="0305CB69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Soap, Apache Axis, Restful</w:t>
            </w:r>
          </w:p>
        </w:tc>
      </w:tr>
      <w:tr w:rsidR="0080006E" w14:paraId="7FFA10FB" w14:textId="77777777">
        <w:trPr>
          <w:trHeight w:val="342"/>
        </w:trPr>
        <w:tc>
          <w:tcPr>
            <w:tcW w:w="3451" w:type="dxa"/>
          </w:tcPr>
          <w:p w14:paraId="49EB0997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Bigdata Technologies:</w:t>
            </w:r>
          </w:p>
        </w:tc>
        <w:tc>
          <w:tcPr>
            <w:tcW w:w="7097" w:type="dxa"/>
          </w:tcPr>
          <w:p w14:paraId="58DBB6A1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Hadoop, Hive, Pig, Spark</w:t>
            </w:r>
          </w:p>
        </w:tc>
      </w:tr>
      <w:tr w:rsidR="0080006E" w14:paraId="7316A15E" w14:textId="77777777">
        <w:trPr>
          <w:trHeight w:val="342"/>
        </w:trPr>
        <w:tc>
          <w:tcPr>
            <w:tcW w:w="3451" w:type="dxa"/>
          </w:tcPr>
          <w:p w14:paraId="376A6CDD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Cloud:</w:t>
            </w:r>
          </w:p>
        </w:tc>
        <w:tc>
          <w:tcPr>
            <w:tcW w:w="7097" w:type="dxa"/>
          </w:tcPr>
          <w:p w14:paraId="08DF218C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proofErr w:type="gramStart"/>
            <w:r>
              <w:rPr>
                <w:rFonts w:cstheme="minorHAnsi"/>
                <w:shd w:val="clear" w:color="auto" w:fill="FFFFFF"/>
              </w:rPr>
              <w:t>AWS(</w:t>
            </w:r>
            <w:proofErr w:type="gramEnd"/>
            <w:r>
              <w:t xml:space="preserve">Lambda, S3, Athena, Glue, DynamoDB, </w:t>
            </w:r>
            <w:proofErr w:type="spellStart"/>
            <w:r>
              <w:t>EventBridge</w:t>
            </w:r>
            <w:proofErr w:type="spellEnd"/>
            <w:r>
              <w:rPr>
                <w:rFonts w:cstheme="minorHAnsi"/>
                <w:shd w:val="clear" w:color="auto" w:fill="FFFFFF"/>
              </w:rPr>
              <w:t>), Open stack</w:t>
            </w:r>
          </w:p>
        </w:tc>
      </w:tr>
      <w:tr w:rsidR="0080006E" w14:paraId="54B8F92E" w14:textId="77777777">
        <w:trPr>
          <w:trHeight w:val="357"/>
        </w:trPr>
        <w:tc>
          <w:tcPr>
            <w:tcW w:w="3451" w:type="dxa"/>
          </w:tcPr>
          <w:p w14:paraId="4639851D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Databases:</w:t>
            </w:r>
          </w:p>
        </w:tc>
        <w:tc>
          <w:tcPr>
            <w:tcW w:w="7097" w:type="dxa"/>
          </w:tcPr>
          <w:p w14:paraId="27B48E04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PostgreSQL, MySQL, MariaDB, Oracle 8i/9i/10g, MS Access, SQL Server, Sybase, SQLite, SQL Alchemy</w:t>
            </w:r>
          </w:p>
        </w:tc>
      </w:tr>
      <w:tr w:rsidR="0080006E" w14:paraId="74C6A678" w14:textId="77777777">
        <w:trPr>
          <w:trHeight w:val="357"/>
        </w:trPr>
        <w:tc>
          <w:tcPr>
            <w:tcW w:w="3451" w:type="dxa"/>
          </w:tcPr>
          <w:p w14:paraId="573C4FB9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Style w:val="Strong"/>
                <w:rFonts w:cstheme="minorHAnsi"/>
                <w:color w:val="000000"/>
                <w:shd w:val="clear" w:color="auto" w:fill="FFFFFF"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Operating Systems:</w:t>
            </w:r>
          </w:p>
        </w:tc>
        <w:tc>
          <w:tcPr>
            <w:tcW w:w="7097" w:type="dxa"/>
          </w:tcPr>
          <w:p w14:paraId="3FCB4945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Linux, Windows, IOS, MAC OSX</w:t>
            </w:r>
          </w:p>
        </w:tc>
      </w:tr>
      <w:tr w:rsidR="0080006E" w14:paraId="02FB7F5E" w14:textId="77777777">
        <w:trPr>
          <w:trHeight w:val="357"/>
        </w:trPr>
        <w:tc>
          <w:tcPr>
            <w:tcW w:w="3451" w:type="dxa"/>
          </w:tcPr>
          <w:p w14:paraId="03ED3199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Style w:val="Strong"/>
                <w:rFonts w:cstheme="minorHAnsi"/>
                <w:color w:val="000000"/>
                <w:shd w:val="clear" w:color="auto" w:fill="FFFFFF"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NoSQL Databases:</w:t>
            </w:r>
          </w:p>
        </w:tc>
        <w:tc>
          <w:tcPr>
            <w:tcW w:w="7097" w:type="dxa"/>
          </w:tcPr>
          <w:p w14:paraId="3D94728E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Mongo DB, Redis, Cassandra</w:t>
            </w:r>
          </w:p>
        </w:tc>
      </w:tr>
      <w:tr w:rsidR="0080006E" w14:paraId="5DDCC313" w14:textId="77777777">
        <w:trPr>
          <w:trHeight w:val="357"/>
        </w:trPr>
        <w:tc>
          <w:tcPr>
            <w:tcW w:w="3451" w:type="dxa"/>
          </w:tcPr>
          <w:p w14:paraId="0551DB18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Style w:val="Strong"/>
                <w:rFonts w:cstheme="minorHAnsi"/>
                <w:color w:val="000000"/>
                <w:shd w:val="clear" w:color="auto" w:fill="FFFFFF"/>
              </w:rPr>
            </w:pPr>
            <w:r>
              <w:rPr>
                <w:rStyle w:val="Strong"/>
                <w:rFonts w:cstheme="minorHAnsi"/>
                <w:color w:val="000000"/>
                <w:shd w:val="clear" w:color="auto" w:fill="FFFFFF"/>
              </w:rPr>
              <w:t>Protocols:</w:t>
            </w:r>
          </w:p>
        </w:tc>
        <w:tc>
          <w:tcPr>
            <w:tcW w:w="7097" w:type="dxa"/>
          </w:tcPr>
          <w:p w14:paraId="304EE610" w14:textId="77777777" w:rsidR="0080006E" w:rsidRDefault="00000000">
            <w:pPr>
              <w:spacing w:before="100" w:beforeAutospacing="1" w:after="100" w:afterAutospacing="1" w:line="240" w:lineRule="auto"/>
              <w:ind w:right="-864"/>
              <w:rPr>
                <w:rFonts w:eastAsia="Times New Roman" w:cstheme="minorHAnsi"/>
                <w:b/>
              </w:rPr>
            </w:pPr>
            <w:r>
              <w:rPr>
                <w:rFonts w:cstheme="minorHAnsi"/>
                <w:shd w:val="clear" w:color="auto" w:fill="FFFFFF"/>
              </w:rPr>
              <w:t>TCP/IP, HTTP/HTTPS, SMTP</w:t>
            </w:r>
          </w:p>
        </w:tc>
      </w:tr>
    </w:tbl>
    <w:p w14:paraId="7934A799" w14:textId="77777777" w:rsidR="0080006E" w:rsidRDefault="0080006E">
      <w:pPr>
        <w:pStyle w:val="NoSpacing"/>
        <w:ind w:right="-340"/>
        <w:rPr>
          <w:rFonts w:cstheme="minorHAnsi"/>
          <w:b/>
          <w:u w:val="single"/>
        </w:rPr>
      </w:pPr>
    </w:p>
    <w:p w14:paraId="740E8C1E" w14:textId="77777777" w:rsidR="0080006E" w:rsidRDefault="00000000">
      <w:pPr>
        <w:pStyle w:val="NoSpacing"/>
        <w:shd w:val="clear" w:color="auto" w:fill="AEAAAA" w:themeFill="background2" w:themeFillShade="BF"/>
        <w:ind w:left="-360" w:right="-340"/>
        <w:rPr>
          <w:rFonts w:cstheme="minorHAnsi"/>
          <w:b/>
        </w:rPr>
      </w:pPr>
      <w:r>
        <w:rPr>
          <w:rFonts w:cstheme="minorHAnsi"/>
          <w:b/>
        </w:rPr>
        <w:t>Professional Experience:</w:t>
      </w:r>
    </w:p>
    <w:p w14:paraId="6D225EB2" w14:textId="77777777" w:rsidR="0080006E" w:rsidRDefault="0080006E">
      <w:pPr>
        <w:pStyle w:val="NoSpacing"/>
        <w:rPr>
          <w:rFonts w:cstheme="minorHAnsi"/>
          <w:b/>
        </w:rPr>
      </w:pPr>
    </w:p>
    <w:p w14:paraId="5A97BFFC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Client: Master Card, Atlanta, GA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Aug 2023 – Till Date</w:t>
      </w:r>
      <w:r>
        <w:rPr>
          <w:rFonts w:cstheme="minorHAnsi"/>
          <w:b/>
        </w:rPr>
        <w:br/>
        <w:t>Role: Sr. Full Stack Python Developer</w:t>
      </w:r>
    </w:p>
    <w:p w14:paraId="0AAD00FD" w14:textId="77777777" w:rsidR="0080006E" w:rsidRDefault="0080006E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</w:p>
    <w:p w14:paraId="2A0BA69B" w14:textId="77777777" w:rsidR="0080006E" w:rsidRDefault="00000000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  <w:r>
        <w:rPr>
          <w:rFonts w:eastAsia="Times New Roman" w:cstheme="minorHAnsi"/>
          <w:b/>
          <w:bCs/>
          <w:color w:val="000000"/>
          <w:u w:val="single"/>
          <w:lang w:eastAsia="en-IN"/>
        </w:rPr>
        <w:t>Responsibilities:</w:t>
      </w:r>
    </w:p>
    <w:p w14:paraId="1C0340BB" w14:textId="77777777" w:rsidR="0080006E" w:rsidRDefault="0080006E">
      <w:pPr>
        <w:shd w:val="clear" w:color="auto" w:fill="FFFFFF"/>
        <w:spacing w:after="0" w:line="240" w:lineRule="auto"/>
        <w:ind w:left="-360"/>
        <w:rPr>
          <w:rFonts w:eastAsia="Times New Roman" w:cstheme="minorHAnsi"/>
          <w:u w:val="single"/>
          <w:lang w:eastAsia="en-IN"/>
        </w:rPr>
      </w:pPr>
    </w:p>
    <w:p w14:paraId="43D71728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Gathering requirements and translating the </w:t>
      </w:r>
      <w:r>
        <w:rPr>
          <w:rFonts w:eastAsia="Times New Roman" w:cstheme="minorHAnsi"/>
          <w:b/>
          <w:bCs/>
          <w:color w:val="000000"/>
        </w:rPr>
        <w:t>Business details</w:t>
      </w:r>
      <w:r>
        <w:rPr>
          <w:rFonts w:eastAsia="Times New Roman" w:cstheme="minorHAnsi"/>
        </w:rPr>
        <w:t> into </w:t>
      </w:r>
      <w:proofErr w:type="gramStart"/>
      <w:r>
        <w:rPr>
          <w:rFonts w:eastAsia="Times New Roman" w:cstheme="minorHAnsi"/>
          <w:b/>
          <w:bCs/>
          <w:color w:val="000000"/>
        </w:rPr>
        <w:t>Technical</w:t>
      </w:r>
      <w:proofErr w:type="gramEnd"/>
      <w:r>
        <w:rPr>
          <w:rFonts w:eastAsia="Times New Roman" w:cstheme="minorHAnsi"/>
          <w:b/>
          <w:bCs/>
          <w:color w:val="000000"/>
        </w:rPr>
        <w:t xml:space="preserve"> design</w:t>
      </w:r>
      <w:r>
        <w:rPr>
          <w:rFonts w:eastAsia="Times New Roman" w:cstheme="minorHAnsi"/>
        </w:rPr>
        <w:t>.</w:t>
      </w:r>
    </w:p>
    <w:p w14:paraId="2DA02F7A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Participated in all the stages of software development lifecycle </w:t>
      </w:r>
      <w:r>
        <w:rPr>
          <w:rFonts w:eastAsia="Times New Roman" w:cstheme="minorHAnsi"/>
          <w:b/>
        </w:rPr>
        <w:t>(SDLC</w:t>
      </w:r>
      <w:r>
        <w:rPr>
          <w:rFonts w:eastAsia="Times New Roman" w:cstheme="minorHAnsi"/>
          <w:b/>
          <w:bCs/>
          <w:color w:val="000000"/>
        </w:rPr>
        <w:t xml:space="preserve">) </w:t>
      </w:r>
      <w:r>
        <w:rPr>
          <w:rFonts w:eastAsia="Times New Roman" w:cstheme="minorHAnsi"/>
        </w:rPr>
        <w:t>like design, testing development and implementation.</w:t>
      </w:r>
    </w:p>
    <w:p w14:paraId="754A1BE8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entire frontend and backend modules using </w:t>
      </w:r>
      <w:r>
        <w:rPr>
          <w:rFonts w:eastAsia="Times New Roman" w:cstheme="minorHAnsi"/>
          <w:b/>
          <w:bCs/>
          <w:color w:val="000000"/>
        </w:rPr>
        <w:t>Python </w:t>
      </w:r>
      <w:r>
        <w:rPr>
          <w:rFonts w:eastAsia="Times New Roman" w:cstheme="minorHAnsi"/>
        </w:rPr>
        <w:t>on </w:t>
      </w:r>
      <w:r>
        <w:rPr>
          <w:rFonts w:eastAsia="Times New Roman" w:cstheme="minorHAnsi"/>
          <w:b/>
          <w:bCs/>
          <w:color w:val="000000"/>
        </w:rPr>
        <w:t>Django Web Framework </w:t>
      </w:r>
      <w:r>
        <w:rPr>
          <w:rFonts w:eastAsia="Times New Roman" w:cstheme="minorHAnsi"/>
        </w:rPr>
        <w:t>by implementing MVC architecture.</w:t>
      </w:r>
    </w:p>
    <w:p w14:paraId="371D8326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Utilized use State, use Effect, and other React Hooks to build dynamic, state-driven UI components, enhancing performance and reusability.</w:t>
      </w:r>
    </w:p>
    <w:p w14:paraId="023D29FE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Developed scalable Restful and </w:t>
      </w:r>
      <w:proofErr w:type="spellStart"/>
      <w:r>
        <w:rPr>
          <w:rFonts w:eastAsia="Times New Roman" w:cstheme="minorHAnsi"/>
        </w:rPr>
        <w:t>GraphQL</w:t>
      </w:r>
      <w:proofErr w:type="spellEnd"/>
      <w:r>
        <w:rPr>
          <w:rFonts w:eastAsia="Times New Roman" w:cstheme="minorHAnsi"/>
        </w:rPr>
        <w:t xml:space="preserve"> APIs using Node.js, ensuring efficient data retrieval and integration with frontend applications.</w:t>
      </w:r>
    </w:p>
    <w:p w14:paraId="7F8098F0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Deployed Cloud Front as a CDN (Content Delivery Network) to distribute static and dynamic content from Python-based web applications, improving content delivery speed for global users.</w:t>
      </w:r>
    </w:p>
    <w:p w14:paraId="03781AB7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Designed and developed high-performance, asynchronous Restful APIs using </w:t>
      </w:r>
      <w:proofErr w:type="spellStart"/>
      <w:r>
        <w:rPr>
          <w:rFonts w:eastAsia="Times New Roman" w:cstheme="minorHAnsi"/>
        </w:rPr>
        <w:t>FastAPI</w:t>
      </w:r>
      <w:proofErr w:type="spellEnd"/>
      <w:r>
        <w:rPr>
          <w:rFonts w:eastAsia="Times New Roman" w:cstheme="minorHAnsi"/>
        </w:rPr>
        <w:t xml:space="preserve"> and Python, enabling scalable and efficient communication between microservices.</w:t>
      </w:r>
    </w:p>
    <w:p w14:paraId="31A59BB3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Utilized Tensor Flow with NVIDIA GPUs to accelerate deep learning model training and inference, achieving substantial reductions in training times.</w:t>
      </w:r>
    </w:p>
    <w:p w14:paraId="3952E4DD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Leveraged Akamai's Edge Worker platform to build and manage serverless functions, enabling distributed edge processing for enhanced scalability.</w:t>
      </w:r>
    </w:p>
    <w:p w14:paraId="3C22CD06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Implemented </w:t>
      </w:r>
      <w:r>
        <w:rPr>
          <w:rFonts w:eastAsia="Times New Roman" w:cstheme="minorHAnsi"/>
          <w:b/>
          <w:bCs/>
        </w:rPr>
        <w:t>Helm</w:t>
      </w:r>
      <w:r>
        <w:rPr>
          <w:rFonts w:eastAsia="Times New Roman" w:cstheme="minorHAnsi"/>
        </w:rPr>
        <w:t xml:space="preserve"> charts to manage </w:t>
      </w:r>
      <w:r>
        <w:rPr>
          <w:rFonts w:eastAsia="Times New Roman" w:cstheme="minorHAnsi"/>
          <w:b/>
          <w:bCs/>
        </w:rPr>
        <w:t>Kubernetes</w:t>
      </w:r>
      <w:r>
        <w:rPr>
          <w:rFonts w:eastAsia="Times New Roman" w:cstheme="minorHAnsi"/>
        </w:rPr>
        <w:t xml:space="preserve"> deployments for </w:t>
      </w:r>
      <w:r>
        <w:rPr>
          <w:rFonts w:eastAsia="Times New Roman" w:cstheme="minorHAnsi"/>
          <w:b/>
          <w:bCs/>
        </w:rPr>
        <w:t>Python</w:t>
      </w:r>
      <w:r>
        <w:rPr>
          <w:rFonts w:eastAsia="Times New Roman" w:cstheme="minorHAnsi"/>
        </w:rPr>
        <w:t xml:space="preserve"> applications, ensuring consistent and repeatable deployments.</w:t>
      </w:r>
    </w:p>
    <w:p w14:paraId="1E2037BF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and integrated Elastic search with Python-based applications, enabling efficient full-text search, filtering, and data aggregation capabilities.</w:t>
      </w:r>
    </w:p>
    <w:p w14:paraId="550768B0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the tools using </w:t>
      </w:r>
      <w:r>
        <w:rPr>
          <w:rFonts w:eastAsia="Times New Roman" w:cstheme="minorHAnsi"/>
          <w:b/>
          <w:bCs/>
          <w:color w:val="000000"/>
        </w:rPr>
        <w:t>Python Django </w:t>
      </w:r>
      <w:r>
        <w:rPr>
          <w:rFonts w:eastAsia="Times New Roman" w:cstheme="minorHAnsi"/>
        </w:rPr>
        <w:t>and used </w:t>
      </w:r>
      <w:r>
        <w:rPr>
          <w:rFonts w:eastAsia="Times New Roman" w:cstheme="minorHAnsi"/>
          <w:b/>
          <w:bCs/>
          <w:color w:val="000000"/>
        </w:rPr>
        <w:t>MongoDB </w:t>
      </w:r>
      <w:r>
        <w:rPr>
          <w:rFonts w:eastAsia="Times New Roman" w:cstheme="minorHAnsi"/>
        </w:rPr>
        <w:t>for databases. Parsers written in Python for extracting useful data from the design data base. Used Parse kit (Enigma.io) framework for writing Parsers for ETL extraction.</w:t>
      </w:r>
    </w:p>
    <w:p w14:paraId="1847FAA9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Monitored and logged events in </w:t>
      </w:r>
      <w:r>
        <w:rPr>
          <w:rFonts w:eastAsia="Times New Roman" w:cstheme="minorHAnsi"/>
          <w:b/>
          <w:bCs/>
        </w:rPr>
        <w:t>Event Bridge</w:t>
      </w:r>
      <w:r>
        <w:rPr>
          <w:rFonts w:eastAsia="Times New Roman" w:cstheme="minorHAnsi"/>
        </w:rPr>
        <w:t xml:space="preserve"> using Cloud Watch, creating custom </w:t>
      </w:r>
      <w:r>
        <w:rPr>
          <w:rFonts w:eastAsia="Times New Roman" w:cstheme="minorHAnsi"/>
          <w:b/>
          <w:bCs/>
        </w:rPr>
        <w:t>metrics</w:t>
      </w:r>
      <w:r>
        <w:rPr>
          <w:rFonts w:eastAsia="Times New Roman" w:cstheme="minorHAnsi"/>
        </w:rPr>
        <w:t xml:space="preserve"> and alarms for proactive issue resolution.</w:t>
      </w:r>
    </w:p>
    <w:p w14:paraId="1C67ED41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Managed application state in distributed environments using technologies like Redis and Apache Kafka, ensuring consistency and reliability across microservices-based architectures.</w:t>
      </w:r>
    </w:p>
    <w:p w14:paraId="5A059181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Built RESTful APIs and </w:t>
      </w:r>
      <w:proofErr w:type="spellStart"/>
      <w:r>
        <w:rPr>
          <w:rFonts w:eastAsia="Times New Roman" w:cstheme="minorHAnsi"/>
        </w:rPr>
        <w:t>GraphQL</w:t>
      </w:r>
      <w:proofErr w:type="spellEnd"/>
      <w:r>
        <w:rPr>
          <w:rFonts w:eastAsia="Times New Roman" w:cstheme="minorHAnsi"/>
        </w:rPr>
        <w:t xml:space="preserve"> services with TypeScript, ensuring seamless communication between frontend and backend systems.</w:t>
      </w:r>
    </w:p>
    <w:p w14:paraId="22ABF93A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Built serverless applications using Golang and Python for AWS Lambda, optimizing execution time and reducing cost.</w:t>
      </w:r>
    </w:p>
    <w:p w14:paraId="3A84E71C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Python automation scripts and utilities with the assistance of Copilot, streamlining repetitive tasks and improving code efficiency.</w:t>
      </w:r>
    </w:p>
    <w:p w14:paraId="17A2EA20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Improved application response times by implementing edge-side logic and caching mechanisms, minimizing requests to the origin servers.</w:t>
      </w:r>
    </w:p>
    <w:p w14:paraId="5FFC9601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Built real-time applications using Node.js and Web Sockets, delivering high-performance features like live notifications and chat functionalities.</w:t>
      </w:r>
    </w:p>
    <w:p w14:paraId="78139008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Leveraged custom hooks for complex state management in React applications, simplifying code structure and improving maintainability.</w:t>
      </w:r>
    </w:p>
    <w:p w14:paraId="218983C9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Optimized </w:t>
      </w:r>
      <w:proofErr w:type="spellStart"/>
      <w:r>
        <w:rPr>
          <w:rFonts w:eastAsia="Times New Roman" w:cstheme="minorHAnsi"/>
        </w:rPr>
        <w:t>PySpark</w:t>
      </w:r>
      <w:proofErr w:type="spellEnd"/>
      <w:r>
        <w:rPr>
          <w:rFonts w:eastAsia="Times New Roman" w:cstheme="minorHAnsi"/>
        </w:rPr>
        <w:t xml:space="preserve"> jobs for performance by tuning configurations, partitioning, and caching to improve execution times in big data workflows.</w:t>
      </w:r>
    </w:p>
    <w:p w14:paraId="339179AE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Deployed and managed Python-based web applications on Azure App Services, ensuring scalability and security.</w:t>
      </w:r>
    </w:p>
    <w:p w14:paraId="6EF5E2DF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Developed custom </w:t>
      </w:r>
      <w:r>
        <w:rPr>
          <w:rFonts w:eastAsia="Times New Roman" w:cstheme="minorHAnsi"/>
          <w:b/>
          <w:bCs/>
        </w:rPr>
        <w:t>Helm</w:t>
      </w:r>
      <w:r>
        <w:rPr>
          <w:rFonts w:eastAsia="Times New Roman" w:cstheme="minorHAnsi"/>
        </w:rPr>
        <w:t xml:space="preserve"> charts for </w:t>
      </w:r>
      <w:r>
        <w:rPr>
          <w:rFonts w:eastAsia="Times New Roman" w:cstheme="minorHAnsi"/>
          <w:b/>
          <w:bCs/>
        </w:rPr>
        <w:t>Python microservices</w:t>
      </w:r>
      <w:r>
        <w:rPr>
          <w:rFonts w:eastAsia="Times New Roman" w:cstheme="minorHAnsi"/>
        </w:rPr>
        <w:t xml:space="preserve">, encapsulating application configurations and </w:t>
      </w:r>
      <w:r>
        <w:rPr>
          <w:rFonts w:eastAsia="Times New Roman" w:cstheme="minorHAnsi"/>
          <w:b/>
          <w:bCs/>
        </w:rPr>
        <w:t>Kubernetes</w:t>
      </w:r>
      <w:r>
        <w:rPr>
          <w:rFonts w:eastAsia="Times New Roman" w:cstheme="minorHAnsi"/>
        </w:rPr>
        <w:t xml:space="preserve"> resources.</w:t>
      </w:r>
    </w:p>
    <w:p w14:paraId="6A0D7CF8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Utilized business intelligence and reporting tools (e.g., Tableau, Power BI, or Google Data Studio) to create real-time dashboards and custom reports, providing actionable insights to stakeholders.</w:t>
      </w:r>
    </w:p>
    <w:p w14:paraId="22802EF5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Babel to convert ES6+ syntax into ES5, allowing Python-based web applications to support older browsers while still utilizing modern JavaScript features in development.</w:t>
      </w:r>
    </w:p>
    <w:p w14:paraId="2A961FF5" w14:textId="77777777" w:rsidR="0080006E" w:rsidRDefault="00000000">
      <w:pPr>
        <w:numPr>
          <w:ilvl w:val="0"/>
          <w:numId w:val="2"/>
        </w:numPr>
        <w:shd w:val="clear" w:color="auto" w:fill="FFFFFF"/>
        <w:tabs>
          <w:tab w:val="clear" w:pos="420"/>
        </w:tabs>
        <w:spacing w:after="0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Performed efficient delivery of code based on principles of Test-Driven Development (</w:t>
      </w:r>
      <w:r>
        <w:rPr>
          <w:rFonts w:eastAsia="Times New Roman" w:cstheme="minorHAnsi"/>
          <w:b/>
          <w:bCs/>
          <w:color w:val="000000"/>
        </w:rPr>
        <w:t>TDD</w:t>
      </w:r>
      <w:r>
        <w:rPr>
          <w:rFonts w:eastAsia="Times New Roman" w:cstheme="minorHAnsi"/>
        </w:rPr>
        <w:t>) and continuous integration to keep in line with Agile Software Methodology principles.</w:t>
      </w:r>
    </w:p>
    <w:p w14:paraId="5C54C142" w14:textId="77777777" w:rsidR="0080006E" w:rsidRDefault="0080006E">
      <w:pPr>
        <w:shd w:val="clear" w:color="auto" w:fill="FFFFFF"/>
        <w:spacing w:after="0" w:line="240" w:lineRule="auto"/>
        <w:ind w:left="-360" w:right="-864"/>
        <w:rPr>
          <w:rFonts w:eastAsia="Times New Roman" w:cstheme="minorHAnsi"/>
          <w:b/>
          <w:bCs/>
          <w:color w:val="000000"/>
        </w:rPr>
      </w:pPr>
    </w:p>
    <w:p w14:paraId="3A86F737" w14:textId="77777777" w:rsidR="0080006E" w:rsidRDefault="00000000">
      <w:pPr>
        <w:shd w:val="clear" w:color="auto" w:fill="FFFFFF"/>
        <w:spacing w:after="0" w:line="240" w:lineRule="auto"/>
        <w:ind w:left="-360" w:right="-864"/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</w:rPr>
        <w:t>Environment:</w:t>
      </w:r>
      <w:r>
        <w:rPr>
          <w:rFonts w:eastAsia="Times New Roman" w:cstheme="minorHAnsi"/>
        </w:rPr>
        <w:t> Python, Django,</w:t>
      </w:r>
      <w:r>
        <w:rPr>
          <w:rFonts w:eastAsia="Times New Roman" w:cstheme="minorHAnsi"/>
          <w:color w:val="0D0D0D"/>
        </w:rPr>
        <w:t xml:space="preserve"> </w:t>
      </w:r>
      <w:proofErr w:type="spellStart"/>
      <w:proofErr w:type="gramStart"/>
      <w:r>
        <w:rPr>
          <w:rFonts w:eastAsia="Times New Roman" w:cstheme="minorHAnsi"/>
          <w:color w:val="0D0D0D"/>
        </w:rPr>
        <w:t>Angular.js,</w:t>
      </w:r>
      <w:r>
        <w:rPr>
          <w:rFonts w:eastAsia="Times New Roman" w:cstheme="minorHAnsi"/>
        </w:rPr>
        <w:t>CherryPy</w:t>
      </w:r>
      <w:proofErr w:type="spellEnd"/>
      <w:proofErr w:type="gramEnd"/>
      <w:r>
        <w:rPr>
          <w:rFonts w:eastAsia="Times New Roman" w:cstheme="minorHAnsi"/>
        </w:rPr>
        <w:t xml:space="preserve">, Golang, HTML5, CSS, Bootstrap, JSON, JavaScript, AJAX, RESTful web service, MongoDB, MySQL, jQuery SQLite, Elastic search, Docker, Windows 12 Server, AWS (EC2, S3), </w:t>
      </w:r>
      <w:proofErr w:type="spellStart"/>
      <w:r>
        <w:rPr>
          <w:rFonts w:eastAsia="Times New Roman" w:cstheme="minorHAnsi"/>
        </w:rPr>
        <w:t>PyUnit</w:t>
      </w:r>
      <w:proofErr w:type="spellEnd"/>
      <w:r>
        <w:rPr>
          <w:rFonts w:eastAsia="Times New Roman" w:cstheme="minorHAnsi"/>
        </w:rPr>
        <w:t>, Jenkins, Selenium Automation Testing.</w:t>
      </w:r>
    </w:p>
    <w:p w14:paraId="66C6C495" w14:textId="77777777" w:rsidR="0080006E" w:rsidRDefault="0080006E">
      <w:pPr>
        <w:pStyle w:val="NoSpacing"/>
        <w:ind w:right="-340"/>
        <w:rPr>
          <w:rFonts w:cstheme="minorHAnsi"/>
          <w:b/>
        </w:rPr>
      </w:pPr>
    </w:p>
    <w:p w14:paraId="72706C88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Client: DTCC, Jersey City, NJ                                                                                                    Oct 2021 – July 2023</w:t>
      </w:r>
    </w:p>
    <w:p w14:paraId="5E008687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Role: Full Stack Python developer</w:t>
      </w:r>
    </w:p>
    <w:p w14:paraId="5535E340" w14:textId="77777777" w:rsidR="0080006E" w:rsidRDefault="0080006E">
      <w:pPr>
        <w:pStyle w:val="NoSpacing"/>
        <w:ind w:left="-360"/>
        <w:rPr>
          <w:rFonts w:cstheme="minorHAnsi"/>
          <w:b/>
          <w:bCs/>
        </w:rPr>
      </w:pPr>
    </w:p>
    <w:p w14:paraId="0F5BF1E8" w14:textId="77777777" w:rsidR="0080006E" w:rsidRDefault="00000000">
      <w:pPr>
        <w:pStyle w:val="NoSpacing"/>
        <w:ind w:left="-36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Responsibilities:</w:t>
      </w:r>
    </w:p>
    <w:p w14:paraId="555C1B16" w14:textId="77777777" w:rsidR="0080006E" w:rsidRDefault="0080006E">
      <w:pPr>
        <w:pStyle w:val="NoSpacing"/>
        <w:ind w:left="-360"/>
        <w:rPr>
          <w:rFonts w:cstheme="minorHAnsi"/>
          <w:b/>
          <w:u w:val="single"/>
        </w:rPr>
      </w:pPr>
    </w:p>
    <w:p w14:paraId="4987F19C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Analysis and Design of applications.</w:t>
      </w:r>
    </w:p>
    <w:p w14:paraId="7F4CC69C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and tested many features for dashboard using Python, Django and JavaScript.</w:t>
      </w:r>
    </w:p>
    <w:p w14:paraId="3F6C3FD0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with millions of database records daily, finding common errors and bad data patterns and fixing them.</w:t>
      </w:r>
    </w:p>
    <w:p w14:paraId="36D8F331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Designed and developed ETL APIs which will automate the data mining in different database sources.</w:t>
      </w:r>
    </w:p>
    <w:p w14:paraId="3BF67678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Integrated </w:t>
      </w:r>
      <w:proofErr w:type="spellStart"/>
      <w:r>
        <w:rPr>
          <w:rFonts w:eastAsia="Times New Roman" w:cstheme="minorHAnsi"/>
        </w:rPr>
        <w:t>Lambda@Edge</w:t>
      </w:r>
      <w:proofErr w:type="spellEnd"/>
      <w:r>
        <w:rPr>
          <w:rFonts w:eastAsia="Times New Roman" w:cstheme="minorHAnsi"/>
        </w:rPr>
        <w:t xml:space="preserve"> with CloudFront to execute Python-based Lambda functions at edge locations, providing intelligent request routing and optimizing content delivery based on user location.</w:t>
      </w:r>
    </w:p>
    <w:p w14:paraId="792BA0FF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Mastered asynchronous programming patterns such as Promises, async/await, and event loops to enhance application performance and scalability.</w:t>
      </w:r>
    </w:p>
    <w:p w14:paraId="19CC5AD0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Exported/Imported data between different data sources using SQL Server Management Studio.</w:t>
      </w:r>
    </w:p>
    <w:p w14:paraId="4FC4A0EC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Maintained program libraries, user's manuals and technical documentation.</w:t>
      </w:r>
    </w:p>
    <w:p w14:paraId="455E62E3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Utilized Azure Blob Storage with Python for scalable data storage and management of unstructured data.</w:t>
      </w:r>
    </w:p>
    <w:p w14:paraId="5104808C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Managed large datasets using Panda data frames and MySQL.</w:t>
      </w:r>
    </w:p>
    <w:p w14:paraId="34C44BC8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and integrated solutions with AWS S3 and RDS, leveraging Golang for efficient data processing and Python for orchestration.</w:t>
      </w:r>
    </w:p>
    <w:p w14:paraId="699C1816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Configured Babel to apply optimizations such as tree shaking and dead code elimination, improving load times and performance for front-end assets in Python-based web applications.</w:t>
      </w:r>
    </w:p>
    <w:p w14:paraId="2454FB6E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Configured API Gateway to implement rate limiting, throttling, and quotas to safeguard Python APIs from overuse or abuse, ensuring stable and reliable API performance.</w:t>
      </w:r>
    </w:p>
    <w:p w14:paraId="6B3E72F7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authentication and API gateway functionalities at the edge, enhancing security and ensuring seamless data flow between clients and services.</w:t>
      </w:r>
    </w:p>
    <w:p w14:paraId="55CD5CEC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APIs in Python to handle front-end state management for React, Angular, and Vue.js applications, enabling smooth communication and data flow between client and server.</w:t>
      </w:r>
    </w:p>
    <w:p w14:paraId="4272B8DA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Designed and implemented event-driven workflows using AWS </w:t>
      </w:r>
      <w:proofErr w:type="spellStart"/>
      <w:r>
        <w:rPr>
          <w:rFonts w:eastAsia="Times New Roman" w:cstheme="minorHAnsi"/>
          <w:b/>
          <w:bCs/>
        </w:rPr>
        <w:t>EventBridge</w:t>
      </w:r>
      <w:proofErr w:type="spellEnd"/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Python</w:t>
      </w:r>
      <w:r>
        <w:rPr>
          <w:rFonts w:eastAsia="Times New Roman" w:cstheme="minorHAnsi"/>
        </w:rPr>
        <w:t xml:space="preserve">, improving system decoupling and </w:t>
      </w:r>
      <w:r>
        <w:rPr>
          <w:rFonts w:eastAsia="Times New Roman" w:cstheme="minorHAnsi"/>
          <w:b/>
          <w:bCs/>
        </w:rPr>
        <w:t>scalability</w:t>
      </w:r>
      <w:r>
        <w:rPr>
          <w:rFonts w:eastAsia="Times New Roman" w:cstheme="minorHAnsi"/>
        </w:rPr>
        <w:t>.</w:t>
      </w:r>
    </w:p>
    <w:p w14:paraId="462A6B58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Developed machine learning models in Python using libraries like Scikit-learn, integrating them into </w:t>
      </w:r>
      <w:proofErr w:type="spellStart"/>
      <w:r>
        <w:rPr>
          <w:rFonts w:eastAsia="Times New Roman" w:cstheme="minorHAnsi"/>
        </w:rPr>
        <w:t>PySpark</w:t>
      </w:r>
      <w:proofErr w:type="spellEnd"/>
      <w:r>
        <w:rPr>
          <w:rFonts w:eastAsia="Times New Roman" w:cstheme="minorHAnsi"/>
        </w:rPr>
        <w:t xml:space="preserve"> pipelines for large-scale training and predictions.</w:t>
      </w:r>
    </w:p>
    <w:p w14:paraId="6464FB3D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Managed Cross-Origin Resource Sharing (CORS) policies in CloudFront for Python APIs, allowing secure interaction between front-end applications and Python-based services hosted on different domains.</w:t>
      </w:r>
    </w:p>
    <w:p w14:paraId="11073F0F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Created ETL pipelines with Python for data extraction, transformation, and loading, optimizing data flow and ensuring consistency.</w:t>
      </w:r>
    </w:p>
    <w:p w14:paraId="5E0AEB81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Integrated secure authentication and authorization mechanisms between ReactJS and Python back-end using JWT, OAuth, or session management.</w:t>
      </w:r>
    </w:p>
    <w:p w14:paraId="63F99186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Utilized Python for data analysis, web scraping, and automation of repetitive tasks through scripts and libraries like Pandas and </w:t>
      </w:r>
      <w:proofErr w:type="spellStart"/>
      <w:r>
        <w:rPr>
          <w:rFonts w:eastAsia="Times New Roman" w:cstheme="minorHAnsi"/>
        </w:rPr>
        <w:t>BeautifulSoup</w:t>
      </w:r>
      <w:proofErr w:type="spellEnd"/>
      <w:r>
        <w:rPr>
          <w:rFonts w:eastAsia="Times New Roman" w:cstheme="minorHAnsi"/>
        </w:rPr>
        <w:t>.</w:t>
      </w:r>
    </w:p>
    <w:p w14:paraId="78509D77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Built full-stack applications where Babel </w:t>
      </w:r>
      <w:proofErr w:type="spellStart"/>
      <w:r>
        <w:rPr>
          <w:rFonts w:eastAsia="Times New Roman" w:cstheme="minorHAnsi"/>
        </w:rPr>
        <w:t>transpiled</w:t>
      </w:r>
      <w:proofErr w:type="spellEnd"/>
      <w:r>
        <w:rPr>
          <w:rFonts w:eastAsia="Times New Roman" w:cstheme="minorHAnsi"/>
        </w:rPr>
        <w:t xml:space="preserve"> front-end code while Python managed the back-end logic, ensuring smooth development workflows and compatibility across environments.</w:t>
      </w:r>
    </w:p>
    <w:p w14:paraId="47B5CBA0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Integrated Node.js applications with various databases (e.g., MongoDB, PostgreSQL, MySQL) using ORM libraries like Sequelize and Mongoose for seamless data management.</w:t>
      </w:r>
    </w:p>
    <w:p w14:paraId="24519A75" w14:textId="77777777" w:rsidR="0080006E" w:rsidRDefault="00000000">
      <w:pPr>
        <w:numPr>
          <w:ilvl w:val="0"/>
          <w:numId w:val="3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Utilized API Gateway's built-in caching capabilities to reduce load on Python backends by caching frequent API responses, improving latency and scalability.</w:t>
      </w:r>
    </w:p>
    <w:p w14:paraId="699F5278" w14:textId="77777777" w:rsidR="0080006E" w:rsidRDefault="00000000">
      <w:pPr>
        <w:shd w:val="clear" w:color="auto" w:fill="FFFFFF"/>
        <w:spacing w:after="0" w:line="240" w:lineRule="auto"/>
        <w:ind w:left="-360" w:right="-864"/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</w:rPr>
        <w:t>Environment:</w:t>
      </w:r>
      <w:r>
        <w:rPr>
          <w:rFonts w:eastAsia="Times New Roman" w:cstheme="minorHAnsi"/>
        </w:rPr>
        <w:t xml:space="preserve"> Python, Django, Golang, </w:t>
      </w:r>
      <w:r>
        <w:rPr>
          <w:rFonts w:cstheme="minorHAnsi"/>
        </w:rPr>
        <w:t>Angular.js,</w:t>
      </w:r>
      <w:r>
        <w:rPr>
          <w:rFonts w:eastAsia="Times New Roman" w:cstheme="minorHAnsi"/>
        </w:rPr>
        <w:t xml:space="preserve"> HTML5/CSS, UNIX, MS SQL Server 2013, AWS, T-SQL, Reports, JavaScript, Eclipse, Linux, Shell Scripting, Restful, MVC3.</w:t>
      </w:r>
    </w:p>
    <w:p w14:paraId="202BA8E0" w14:textId="77777777" w:rsidR="0080006E" w:rsidRDefault="0080006E">
      <w:pPr>
        <w:pStyle w:val="NoSpacing"/>
        <w:ind w:right="-340"/>
        <w:rPr>
          <w:rFonts w:cstheme="minorHAnsi"/>
          <w:b/>
        </w:rPr>
      </w:pPr>
    </w:p>
    <w:p w14:paraId="45FA66B3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Client: Liberty Utilities, OH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Feb 2019 – Sept 2021</w:t>
      </w:r>
    </w:p>
    <w:p w14:paraId="3242CC40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Role: Python Developer</w:t>
      </w:r>
    </w:p>
    <w:p w14:paraId="47A28A51" w14:textId="77777777" w:rsidR="0080006E" w:rsidRDefault="0080006E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</w:p>
    <w:p w14:paraId="41A121D0" w14:textId="77777777" w:rsidR="0080006E" w:rsidRDefault="00000000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  <w:r>
        <w:rPr>
          <w:rFonts w:eastAsia="Times New Roman" w:cstheme="minorHAnsi"/>
          <w:b/>
          <w:bCs/>
          <w:color w:val="000000"/>
          <w:u w:val="single"/>
          <w:lang w:eastAsia="en-IN"/>
        </w:rPr>
        <w:t>Responsibilities:</w:t>
      </w:r>
    </w:p>
    <w:p w14:paraId="5D9B00FA" w14:textId="77777777" w:rsidR="0080006E" w:rsidRDefault="0080006E">
      <w:pPr>
        <w:shd w:val="clear" w:color="auto" w:fill="FFFFFF"/>
        <w:spacing w:after="0" w:line="240" w:lineRule="auto"/>
        <w:ind w:left="-360"/>
        <w:rPr>
          <w:rFonts w:eastAsia="Times New Roman" w:cstheme="minorHAnsi"/>
          <w:u w:val="single"/>
          <w:lang w:eastAsia="en-IN"/>
        </w:rPr>
      </w:pPr>
    </w:p>
    <w:p w14:paraId="1E815D8D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Participated in requirement gathering and analysis phase of the project in documenting the business requirements by conducting workshops/meetings with various business users.</w:t>
      </w:r>
    </w:p>
    <w:p w14:paraId="63EE9ED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the Django Framework to develop the application.</w:t>
      </w:r>
    </w:p>
    <w:p w14:paraId="544FCBC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Implemented web applications in Flask and spring frameworks following MVC architecture.</w:t>
      </w:r>
    </w:p>
    <w:p w14:paraId="1448B9C8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Python to place data into JSON files for testing Django Websites.</w:t>
      </w:r>
    </w:p>
    <w:p w14:paraId="450BDB23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Updated and manipulated content and files by using python scripts.</w:t>
      </w:r>
    </w:p>
    <w:p w14:paraId="72E2B15E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Organized Python code using PEP8 online tool including documentation of scripts.</w:t>
      </w:r>
    </w:p>
    <w:p w14:paraId="7DBB5350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Implemented web applications in Flask and spring frameworks following MVC architecture.</w:t>
      </w:r>
    </w:p>
    <w:p w14:paraId="1678211F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Installing, configuring and upgrading EMC Power-path for AIX servers.</w:t>
      </w:r>
    </w:p>
    <w:p w14:paraId="199B5BE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Django configuration to manage URLs and application parameters.</w:t>
      </w:r>
    </w:p>
    <w:p w14:paraId="7820BAB9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Wrote Automation test cases using Selenium WebDriver using Python API.</w:t>
      </w:r>
    </w:p>
    <w:p w14:paraId="1AA8524E" w14:textId="77777777" w:rsidR="0080006E" w:rsidRDefault="00000000">
      <w:pPr>
        <w:pStyle w:val="ListParagraph"/>
        <w:numPr>
          <w:ilvl w:val="0"/>
          <w:numId w:val="4"/>
        </w:numPr>
        <w:tabs>
          <w:tab w:val="clear" w:pos="420"/>
        </w:tabs>
        <w:ind w:left="0" w:hanging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JavaScript MVC Framework like Angular.js.</w:t>
      </w:r>
    </w:p>
    <w:p w14:paraId="466A40FE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Abided by PEP8 Python coding standard for Squish scripts.</w:t>
      </w:r>
    </w:p>
    <w:p w14:paraId="754C3520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on Amazon Web Services (AWS) infrastructure with automation and configuration management tools such as Chef and Puppet.</w:t>
      </w:r>
    </w:p>
    <w:p w14:paraId="079EF933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on Python Open stack API's.</w:t>
      </w:r>
    </w:p>
    <w:p w14:paraId="78CAD4A5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Wrote Automation test cases using Selenium WebDriver using Python API.</w:t>
      </w:r>
    </w:p>
    <w:p w14:paraId="184CA3D9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Installed Veritas Cluster Server on Solaris, with Oracle agent.</w:t>
      </w:r>
    </w:p>
    <w:p w14:paraId="4F36708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Python scripts to update content in the database and manipulate files.</w:t>
      </w:r>
    </w:p>
    <w:p w14:paraId="7686F94D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Used Flask to connect front-end to back-end, </w:t>
      </w:r>
      <w:proofErr w:type="spellStart"/>
      <w:r>
        <w:rPr>
          <w:rFonts w:eastAsia="Times New Roman" w:cstheme="minorHAnsi"/>
        </w:rPr>
        <w:t>CherryPy</w:t>
      </w:r>
      <w:proofErr w:type="spellEnd"/>
      <w:r>
        <w:rPr>
          <w:rFonts w:eastAsia="Times New Roman" w:cstheme="minorHAnsi"/>
        </w:rPr>
        <w:t xml:space="preserve"> to build the server and word clouds to visualize movies.</w:t>
      </w:r>
    </w:p>
    <w:p w14:paraId="3316E327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latest Video Conference Applications and worked extensively on them.</w:t>
      </w:r>
    </w:p>
    <w:p w14:paraId="10152377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Data mapping, logical data modeling, created class diagrams and ER diagrams and used SQL queries to filter data within the Oracle database.</w:t>
      </w:r>
    </w:p>
    <w:p w14:paraId="15FE4CF9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Performed daily administration functions, including database management, monitoring, performance tuning, backup &amp; recovery and also general troubleshooting on multiple UNIX platforms and Windows Servers.</w:t>
      </w:r>
    </w:p>
    <w:p w14:paraId="57DB9D89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Added support for Amazon AWS S3 and RDS to host static/media files and the database into Amazon Cloud.</w:t>
      </w:r>
    </w:p>
    <w:p w14:paraId="1F3769A3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tools using Python, Shell scripting, XML to automate some of the menial tasks.</w:t>
      </w:r>
    </w:p>
    <w:p w14:paraId="2BDC5607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HTML, CSS, jQuery, JSON and JavaScript for front end applications.</w:t>
      </w:r>
    </w:p>
    <w:p w14:paraId="3EDD0CC8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Designed and developed the UI of the website using HTML, XHTML, AJAX, CSS, and JavaScript.</w:t>
      </w:r>
    </w:p>
    <w:p w14:paraId="41401E03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Also, used Bootstrap as a mechanism to manage and organize the html page layout.</w:t>
      </w:r>
    </w:p>
    <w:p w14:paraId="53CC2C4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Django configuration to manage URLs and application parameters.</w:t>
      </w:r>
    </w:p>
    <w:p w14:paraId="5ACAD1A4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Built various graphs for business decision making using Python matplotlib library.</w:t>
      </w:r>
    </w:p>
    <w:p w14:paraId="31D96F79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Wrote and executed various MYSQL database queries from Python using Python-MySQL connector and MySQL dB package.</w:t>
      </w:r>
    </w:p>
    <w:p w14:paraId="7D964833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with PIP in managing software packages written in Python.</w:t>
      </w:r>
    </w:p>
    <w:p w14:paraId="095CC52A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Involved in development of Web Services using SOAP for sending and getting data from the external interface in the XML format.</w:t>
      </w:r>
    </w:p>
    <w:p w14:paraId="4704A0D1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Manage, collaborate, and coordinate the work of an offshore development team.</w:t>
      </w:r>
    </w:p>
    <w:p w14:paraId="179A537C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on rebranding the existing web pages to clients per the type of deployment.</w:t>
      </w:r>
    </w:p>
    <w:p w14:paraId="1681828F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Worked on updating the existing clip board to have the new features as per the client requirements.</w:t>
      </w:r>
    </w:p>
    <w:p w14:paraId="017A5882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Responsible for debugging the project monitored on JIRA (Agile)</w:t>
      </w:r>
    </w:p>
    <w:p w14:paraId="4DA21B50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Analyzed performance test requirements and developed test plans and have done debugging to understand test objective requirements.</w:t>
      </w:r>
    </w:p>
    <w:p w14:paraId="5EFEACB8" w14:textId="77777777" w:rsidR="0080006E" w:rsidRDefault="00000000">
      <w:pPr>
        <w:numPr>
          <w:ilvl w:val="0"/>
          <w:numId w:val="4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Performed troubleshooting, fixed and deployed many Python bug fixes of the two main applications that were a main source of data for both customers and internal customer service team.</w:t>
      </w:r>
    </w:p>
    <w:p w14:paraId="6B350048" w14:textId="77777777" w:rsidR="0080006E" w:rsidRDefault="0080006E">
      <w:pPr>
        <w:shd w:val="clear" w:color="auto" w:fill="FFFFFF"/>
        <w:spacing w:after="0" w:line="240" w:lineRule="auto"/>
        <w:ind w:left="-360" w:right="-864"/>
        <w:contextualSpacing/>
        <w:rPr>
          <w:rFonts w:eastAsia="Times New Roman" w:cstheme="minorHAnsi"/>
          <w:b/>
          <w:bCs/>
          <w:color w:val="000000"/>
        </w:rPr>
      </w:pPr>
    </w:p>
    <w:p w14:paraId="6B58CA82" w14:textId="77777777" w:rsidR="0080006E" w:rsidRDefault="00000000">
      <w:pPr>
        <w:shd w:val="clear" w:color="auto" w:fill="FFFFFF"/>
        <w:spacing w:after="0" w:line="240" w:lineRule="auto"/>
        <w:ind w:left="-360" w:right="-864"/>
        <w:contextualSpacing/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</w:rPr>
        <w:t>Environment:</w:t>
      </w:r>
      <w:r>
        <w:rPr>
          <w:rFonts w:eastAsia="Times New Roman" w:cstheme="minorHAnsi"/>
        </w:rPr>
        <w:t xml:space="preserve"> Python, Amazon AWS S3, MySQL, HTML, </w:t>
      </w:r>
      <w:r>
        <w:rPr>
          <w:rFonts w:cstheme="minorHAnsi"/>
          <w:color w:val="000000" w:themeColor="text1"/>
        </w:rPr>
        <w:t>Angular.js</w:t>
      </w:r>
      <w:r>
        <w:rPr>
          <w:rFonts w:eastAsia="Times New Roman" w:cstheme="minorHAnsi"/>
        </w:rPr>
        <w:t>, Django, HTML5, CSS, XML, MySQL, MS SQL Server, JavaScript, AWS, Linux,</w:t>
      </w:r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  <w:lang w:val="en-IN"/>
        </w:rPr>
        <w:t>Asyncio</w:t>
      </w:r>
      <w:proofErr w:type="spellEnd"/>
      <w:r>
        <w:rPr>
          <w:rFonts w:ascii="SimSun" w:eastAsia="SimSun" w:hAnsi="SimSun" w:cs="SimSun"/>
          <w:sz w:val="24"/>
          <w:szCs w:val="24"/>
          <w:lang w:val="en-IN"/>
        </w:rPr>
        <w:t>,</w:t>
      </w:r>
      <w:r>
        <w:rPr>
          <w:rFonts w:eastAsia="Times New Roman" w:cstheme="minorHAnsi"/>
        </w:rPr>
        <w:t>Shell</w:t>
      </w:r>
      <w:proofErr w:type="gramEnd"/>
      <w:r>
        <w:rPr>
          <w:rFonts w:eastAsia="Times New Roman" w:cstheme="minorHAnsi"/>
        </w:rPr>
        <w:t xml:space="preserve"> Scripting, AJAX.</w:t>
      </w:r>
    </w:p>
    <w:p w14:paraId="485DBCE9" w14:textId="77777777" w:rsidR="0080006E" w:rsidRDefault="0080006E">
      <w:pPr>
        <w:shd w:val="clear" w:color="auto" w:fill="FFFFFF"/>
        <w:spacing w:after="0" w:line="240" w:lineRule="auto"/>
        <w:ind w:left="-360" w:right="-864"/>
        <w:contextualSpacing/>
        <w:rPr>
          <w:rFonts w:eastAsia="Times New Roman" w:cstheme="minorHAnsi"/>
        </w:rPr>
      </w:pPr>
    </w:p>
    <w:p w14:paraId="4F250ED6" w14:textId="77777777" w:rsidR="0080006E" w:rsidRDefault="0080006E">
      <w:pPr>
        <w:shd w:val="clear" w:color="auto" w:fill="FFFFFF"/>
        <w:spacing w:after="0" w:line="240" w:lineRule="auto"/>
        <w:ind w:left="-360" w:right="-864"/>
        <w:contextualSpacing/>
        <w:rPr>
          <w:rFonts w:eastAsia="Times New Roman" w:cstheme="minorHAnsi"/>
        </w:rPr>
      </w:pPr>
    </w:p>
    <w:p w14:paraId="5BB6F990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Client:  State Farm, Bloomington, IL                                                                                                  Oct 2017 - Jan 2019</w:t>
      </w:r>
    </w:p>
    <w:p w14:paraId="1590F0A4" w14:textId="77777777" w:rsidR="0080006E" w:rsidRDefault="00000000">
      <w:pPr>
        <w:pStyle w:val="NoSpacing"/>
        <w:ind w:left="-360"/>
        <w:rPr>
          <w:b/>
        </w:rPr>
      </w:pPr>
      <w:r>
        <w:rPr>
          <w:rFonts w:cstheme="minorHAnsi"/>
          <w:b/>
        </w:rPr>
        <w:t>Role: Python Developer</w:t>
      </w:r>
    </w:p>
    <w:p w14:paraId="746C898F" w14:textId="77777777" w:rsidR="0080006E" w:rsidRDefault="0080006E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</w:p>
    <w:p w14:paraId="02E625D1" w14:textId="77777777" w:rsidR="0080006E" w:rsidRDefault="00000000">
      <w:pPr>
        <w:shd w:val="clear" w:color="auto" w:fill="FFFFFF"/>
        <w:spacing w:after="0" w:line="240" w:lineRule="auto"/>
        <w:ind w:left="-360"/>
        <w:rPr>
          <w:rFonts w:eastAsia="Times New Roman" w:cstheme="minorHAnsi"/>
          <w:b/>
          <w:bCs/>
          <w:color w:val="000000"/>
          <w:u w:val="single"/>
          <w:lang w:eastAsia="en-IN"/>
        </w:rPr>
      </w:pPr>
      <w:r>
        <w:rPr>
          <w:rFonts w:eastAsia="Times New Roman" w:cstheme="minorHAnsi"/>
          <w:b/>
          <w:bCs/>
          <w:color w:val="000000"/>
          <w:u w:val="single"/>
          <w:lang w:eastAsia="en-IN"/>
        </w:rPr>
        <w:t>Responsibilities:</w:t>
      </w:r>
    </w:p>
    <w:p w14:paraId="524587EF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Involved in building database Model, APIs and Views utilizing Python, in order to build an interactive web-based solution.</w:t>
      </w:r>
    </w:p>
    <w:p w14:paraId="507CC0D4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Responsible for setting up Python REST API framework using Django.</w:t>
      </w:r>
    </w:p>
    <w:p w14:paraId="5CFE7029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views and templates with Python and Django view controller and templating language to create a user-friendly website interface.</w:t>
      </w:r>
    </w:p>
    <w:p w14:paraId="2821CB5C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web applications in Django Framework model view control (MVC) architecture.</w:t>
      </w:r>
    </w:p>
    <w:p w14:paraId="33834291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Involved in Python OOP code for quality, logging, monitoring, and debugging code optimization.</w:t>
      </w:r>
    </w:p>
    <w:p w14:paraId="4D9D8CB7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tools using Python, Shell scripting, XML to automate some of the menial tasks. Interfacing with supervisors, artists, systems administrators and production to ensure production deadlines are met.</w:t>
      </w:r>
    </w:p>
    <w:p w14:paraId="302C32BB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Integrated GCP services into Python applications using GCP SDKs and APIs, such as IAM APIs for authentication and access control.</w:t>
      </w:r>
    </w:p>
    <w:p w14:paraId="2AA2F924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Deployed Python applications on Google Kubernetes Engine (GKE), leveraging horizontal scaling, load balancing, and managed SSL certificates for improved performance and reliability.</w:t>
      </w:r>
    </w:p>
    <w:p w14:paraId="493C9F50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Utilized GCP monitoring and logging tools like </w:t>
      </w:r>
      <w:proofErr w:type="spellStart"/>
      <w:r>
        <w:rPr>
          <w:rFonts w:eastAsia="Times New Roman" w:cstheme="minorHAnsi"/>
        </w:rPr>
        <w:t>Stackdriver</w:t>
      </w:r>
      <w:proofErr w:type="spellEnd"/>
      <w:r>
        <w:rPr>
          <w:rFonts w:eastAsia="Times New Roman" w:cstheme="minorHAnsi"/>
        </w:rPr>
        <w:t xml:space="preserve"> to set up centralized logging and build custom monitoring dashboards for Python applications running on GCP.</w:t>
      </w:r>
    </w:p>
    <w:p w14:paraId="35B8939C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Implemented robust error handling and logging mechanisms in batch job scripts, resulting in quicker identification and resolution of issues.</w:t>
      </w:r>
    </w:p>
    <w:p w14:paraId="05038F75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AWS to build cloud instances EC2, storage buckets S3, RedShift, Security Groups, VPC etc.</w:t>
      </w:r>
    </w:p>
    <w:p w14:paraId="74A32F6D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Wrote Python scripts to gather data from different vendors and created S3 buckets to store files.</w:t>
      </w:r>
    </w:p>
    <w:p w14:paraId="335F6415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Business Logic using Python on Django Web Framework.</w:t>
      </w:r>
    </w:p>
    <w:p w14:paraId="6D8F3A4A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Developed Merge jobs in Python to extract and load data into MySQL database.</w:t>
      </w:r>
    </w:p>
    <w:p w14:paraId="2ABC1FB9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Successfully migrated the Django database from SQLite to MySQL with complete data integrity.</w:t>
      </w:r>
    </w:p>
    <w:p w14:paraId="0E19B2FC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jQuery and Ajax calls for transmitting JSON data objects between frontend and controllers.</w:t>
      </w:r>
    </w:p>
    <w:p w14:paraId="0AF4188F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Used GitHub for version control.</w:t>
      </w:r>
    </w:p>
    <w:p w14:paraId="515EE377" w14:textId="77777777" w:rsidR="0080006E" w:rsidRDefault="00000000">
      <w:pPr>
        <w:numPr>
          <w:ilvl w:val="0"/>
          <w:numId w:val="5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-864" w:hanging="360"/>
        <w:rPr>
          <w:rFonts w:eastAsia="Times New Roman" w:cstheme="minorHAnsi"/>
        </w:rPr>
      </w:pPr>
      <w:r>
        <w:rPr>
          <w:rFonts w:eastAsia="Times New Roman" w:cstheme="minorHAnsi"/>
        </w:rPr>
        <w:t>Attended everyday Enterprise Workflow Stand-Up meeting to provide current status, thus implementing Agile (Scrum) Methodology with Test Driven Development.</w:t>
      </w:r>
    </w:p>
    <w:p w14:paraId="40492AF1" w14:textId="77777777" w:rsidR="0080006E" w:rsidRDefault="00000000">
      <w:pPr>
        <w:shd w:val="clear" w:color="auto" w:fill="FFFFFF"/>
        <w:spacing w:after="0" w:line="240" w:lineRule="auto"/>
        <w:ind w:left="-360" w:right="576"/>
        <w:rPr>
          <w:rFonts w:eastAsia="Times New Roman" w:cstheme="minorHAnsi"/>
          <w:b/>
          <w:bCs/>
          <w:color w:val="000000"/>
          <w:sz w:val="21"/>
          <w:szCs w:val="21"/>
        </w:rPr>
      </w:pPr>
      <w:r>
        <w:rPr>
          <w:rFonts w:eastAsia="Times New Roman" w:cstheme="minorHAnsi"/>
          <w:b/>
          <w:bCs/>
          <w:color w:val="000000"/>
          <w:sz w:val="21"/>
          <w:szCs w:val="21"/>
        </w:rPr>
        <w:t xml:space="preserve">Environment: </w:t>
      </w:r>
      <w:r>
        <w:rPr>
          <w:rFonts w:eastAsia="Times New Roman" w:cstheme="minorHAnsi"/>
          <w:bCs/>
          <w:color w:val="000000"/>
          <w:sz w:val="21"/>
          <w:szCs w:val="21"/>
        </w:rPr>
        <w:t>Python 3.x, Django, Django Rest framework, AWS, SQLite, MySQL, and PostgreSQL, HTML5, CSS3, and JavaScript, jQuery and Ajax, GitHub, Shell scripting and XML, Agile (Scrum) Methodology, Test-driven development</w:t>
      </w:r>
    </w:p>
    <w:p w14:paraId="520129CE" w14:textId="77777777" w:rsidR="0080006E" w:rsidRDefault="0080006E">
      <w:pPr>
        <w:shd w:val="clear" w:color="auto" w:fill="FFFFFF"/>
        <w:spacing w:after="0" w:line="240" w:lineRule="auto"/>
        <w:ind w:right="-864"/>
        <w:rPr>
          <w:rFonts w:eastAsia="Times New Roman" w:cstheme="minorHAnsi"/>
        </w:rPr>
      </w:pPr>
    </w:p>
    <w:p w14:paraId="11AD9DE7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Client: Real Page, India                                                                                                                      Jun 2015 – April 2017</w:t>
      </w:r>
    </w:p>
    <w:p w14:paraId="4C8F6722" w14:textId="77777777" w:rsidR="0080006E" w:rsidRDefault="00000000">
      <w:pPr>
        <w:pStyle w:val="NoSpacing"/>
        <w:ind w:left="-360"/>
        <w:rPr>
          <w:rFonts w:cstheme="minorHAnsi"/>
          <w:b/>
        </w:rPr>
      </w:pPr>
      <w:r>
        <w:rPr>
          <w:rFonts w:cstheme="minorHAnsi"/>
          <w:b/>
        </w:rPr>
        <w:t>Role: Python Developer</w:t>
      </w:r>
    </w:p>
    <w:p w14:paraId="34745061" w14:textId="77777777" w:rsidR="0080006E" w:rsidRDefault="0080006E">
      <w:pPr>
        <w:shd w:val="clear" w:color="auto" w:fill="FFFFFF"/>
        <w:spacing w:after="0" w:line="240" w:lineRule="auto"/>
        <w:ind w:left="-540" w:firstLine="180"/>
        <w:rPr>
          <w:rFonts w:eastAsia="Times New Roman" w:cstheme="minorHAnsi"/>
          <w:b/>
          <w:bCs/>
          <w:color w:val="000000"/>
          <w:u w:val="single"/>
          <w:lang w:eastAsia="en-IN"/>
        </w:rPr>
      </w:pPr>
    </w:p>
    <w:p w14:paraId="6D3C6896" w14:textId="77777777" w:rsidR="0080006E" w:rsidRDefault="00000000">
      <w:pPr>
        <w:shd w:val="clear" w:color="auto" w:fill="FFFFFF"/>
        <w:spacing w:after="0" w:line="240" w:lineRule="auto"/>
        <w:ind w:left="-540" w:firstLine="180"/>
        <w:contextualSpacing/>
        <w:rPr>
          <w:rFonts w:eastAsia="Times New Roman" w:cstheme="minorHAnsi"/>
          <w:b/>
          <w:bCs/>
          <w:color w:val="000000"/>
          <w:u w:val="single"/>
          <w:lang w:eastAsia="en-IN"/>
        </w:rPr>
      </w:pPr>
      <w:r>
        <w:rPr>
          <w:rFonts w:eastAsia="Times New Roman" w:cstheme="minorHAnsi"/>
          <w:b/>
          <w:bCs/>
          <w:color w:val="000000"/>
          <w:u w:val="single"/>
          <w:lang w:eastAsia="en-IN"/>
        </w:rPr>
        <w:t>Responsibilities:</w:t>
      </w:r>
    </w:p>
    <w:p w14:paraId="41852A0B" w14:textId="77777777" w:rsidR="0080006E" w:rsidRDefault="0080006E">
      <w:pPr>
        <w:shd w:val="clear" w:color="auto" w:fill="FFFFFF"/>
        <w:spacing w:after="0" w:line="240" w:lineRule="auto"/>
        <w:ind w:left="-540" w:firstLine="180"/>
        <w:contextualSpacing/>
        <w:rPr>
          <w:rFonts w:eastAsia="Times New Roman" w:cstheme="minorHAnsi"/>
          <w:u w:val="single"/>
          <w:lang w:eastAsia="en-IN"/>
        </w:rPr>
      </w:pPr>
    </w:p>
    <w:p w14:paraId="2CAAC309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Used Agile Methodology and SCRUM Process.</w:t>
      </w:r>
    </w:p>
    <w:p w14:paraId="2E08FE59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Worked with the Stakeholders, gathered requirements developed High-level design Detail design documents.</w:t>
      </w:r>
    </w:p>
    <w:p w14:paraId="2A125A26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UI using HTML, AJAX, JavaScript and jQuery and </w:t>
      </w:r>
      <w:proofErr w:type="spellStart"/>
      <w:r>
        <w:rPr>
          <w:rFonts w:eastAsia="Times New Roman" w:cstheme="minorHAnsi"/>
          <w:sz w:val="21"/>
          <w:szCs w:val="21"/>
        </w:rPr>
        <w:t>jQueryUI</w:t>
      </w:r>
      <w:proofErr w:type="spellEnd"/>
      <w:r>
        <w:rPr>
          <w:rFonts w:eastAsia="Times New Roman" w:cstheme="minorHAnsi"/>
          <w:sz w:val="21"/>
          <w:szCs w:val="21"/>
        </w:rPr>
        <w:t>.</w:t>
      </w:r>
    </w:p>
    <w:p w14:paraId="1D193807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Re-engineered various modules for implementing changes and creating efficient system.</w:t>
      </w:r>
    </w:p>
    <w:p w14:paraId="6B871E4F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rich UI web application using JavaScript libraries like </w:t>
      </w:r>
      <w:proofErr w:type="spellStart"/>
      <w:r>
        <w:rPr>
          <w:rFonts w:eastAsia="Times New Roman" w:cstheme="minorHAnsi"/>
          <w:sz w:val="21"/>
          <w:szCs w:val="21"/>
        </w:rPr>
        <w:t>jQueryUI</w:t>
      </w:r>
      <w:proofErr w:type="spellEnd"/>
      <w:r>
        <w:rPr>
          <w:rFonts w:eastAsia="Times New Roman" w:cstheme="minorHAnsi"/>
          <w:sz w:val="21"/>
          <w:szCs w:val="21"/>
        </w:rPr>
        <w:t xml:space="preserve">, DataGrid, </w:t>
      </w:r>
      <w:proofErr w:type="spellStart"/>
      <w:r>
        <w:rPr>
          <w:rFonts w:eastAsia="Times New Roman" w:cstheme="minorHAnsi"/>
          <w:sz w:val="21"/>
          <w:szCs w:val="21"/>
        </w:rPr>
        <w:t>jscolor</w:t>
      </w:r>
      <w:proofErr w:type="spellEnd"/>
      <w:r>
        <w:rPr>
          <w:rFonts w:eastAsia="Times New Roman" w:cstheme="minorHAnsi"/>
          <w:sz w:val="21"/>
          <w:szCs w:val="21"/>
        </w:rPr>
        <w:t>, and high charts.</w:t>
      </w:r>
    </w:p>
    <w:p w14:paraId="39A2BEA0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Designed and developed components using Python with Django framework. Implemented code in python to retrieve and manipulate data.</w:t>
      </w:r>
    </w:p>
    <w:p w14:paraId="3377D8C4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Implemented database access using Django ORM.</w:t>
      </w:r>
    </w:p>
    <w:p w14:paraId="17C3AC79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Used MySQL as backend database and MySQL dB of python as database connector to interact with MySQL server.</w:t>
      </w:r>
    </w:p>
    <w:p w14:paraId="48BC6C8E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Used Restful APIs to access data from different suppliers.</w:t>
      </w:r>
    </w:p>
    <w:p w14:paraId="7F9D722D" w14:textId="77777777" w:rsidR="0080006E" w:rsidRDefault="00000000">
      <w:pPr>
        <w:numPr>
          <w:ilvl w:val="0"/>
          <w:numId w:val="6"/>
        </w:numPr>
        <w:shd w:val="clear" w:color="auto" w:fill="FFFFFF"/>
        <w:tabs>
          <w:tab w:val="clear" w:pos="420"/>
        </w:tabs>
        <w:spacing w:before="100" w:beforeAutospacing="1" w:after="100" w:afterAutospacing="1" w:line="240" w:lineRule="auto"/>
        <w:ind w:left="0" w:right="576" w:hanging="3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Support the scripts configuration, testing, execution, deployment and run monitoring and metering.</w:t>
      </w:r>
    </w:p>
    <w:p w14:paraId="56322C72" w14:textId="77777777" w:rsidR="0080006E" w:rsidRDefault="0080006E">
      <w:pPr>
        <w:shd w:val="clear" w:color="auto" w:fill="FFFFFF"/>
        <w:spacing w:after="0" w:line="240" w:lineRule="auto"/>
        <w:ind w:left="-360" w:right="576"/>
        <w:rPr>
          <w:rFonts w:eastAsia="Times New Roman" w:cstheme="minorHAnsi"/>
          <w:b/>
          <w:bCs/>
          <w:color w:val="000000"/>
          <w:sz w:val="21"/>
          <w:szCs w:val="21"/>
        </w:rPr>
      </w:pPr>
    </w:p>
    <w:p w14:paraId="5DDFF43E" w14:textId="77777777" w:rsidR="0080006E" w:rsidRDefault="00000000">
      <w:pPr>
        <w:shd w:val="clear" w:color="auto" w:fill="FFFFFF"/>
        <w:spacing w:after="0" w:line="240" w:lineRule="auto"/>
        <w:ind w:left="-360" w:right="576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b/>
          <w:bCs/>
          <w:color w:val="000000"/>
          <w:sz w:val="21"/>
          <w:szCs w:val="21"/>
        </w:rPr>
        <w:t>Environment:</w:t>
      </w:r>
      <w:r>
        <w:rPr>
          <w:rFonts w:eastAsia="Times New Roman" w:cstheme="minorHAnsi"/>
          <w:sz w:val="21"/>
          <w:szCs w:val="21"/>
        </w:rPr>
        <w:t> Python, Django, C++, HTML Restful API, MySQL, Shell Scripting, PL/SQL, Unix, Linux.</w:t>
      </w:r>
    </w:p>
    <w:p w14:paraId="73A9DEC3" w14:textId="77777777" w:rsidR="0080006E" w:rsidRDefault="0080006E">
      <w:pPr>
        <w:pStyle w:val="NoSpacing"/>
        <w:rPr>
          <w:rFonts w:cstheme="minorHAnsi"/>
          <w:b/>
        </w:rPr>
      </w:pPr>
    </w:p>
    <w:p w14:paraId="56D3E2CA" w14:textId="77777777" w:rsidR="0080006E" w:rsidRDefault="00000000">
      <w:pPr>
        <w:shd w:val="clear" w:color="auto" w:fill="FFFFFF"/>
        <w:spacing w:after="0" w:line="240" w:lineRule="auto"/>
        <w:ind w:left="-360" w:right="576"/>
        <w:rPr>
          <w:rFonts w:cstheme="minorHAnsi"/>
          <w:b/>
        </w:rPr>
      </w:pPr>
      <w:r>
        <w:rPr>
          <w:rFonts w:cstheme="minorHAnsi"/>
          <w:b/>
        </w:rPr>
        <w:t>Education:</w:t>
      </w:r>
    </w:p>
    <w:p w14:paraId="19B03447" w14:textId="77777777" w:rsidR="0080006E" w:rsidRDefault="00000000">
      <w:pPr>
        <w:shd w:val="clear" w:color="auto" w:fill="FFFFFF"/>
        <w:spacing w:after="0" w:line="240" w:lineRule="auto"/>
        <w:ind w:left="-360" w:right="576"/>
        <w:rPr>
          <w:rFonts w:eastAsia="Times New Roman" w:cstheme="minorHAnsi"/>
          <w:b/>
          <w:sz w:val="21"/>
          <w:szCs w:val="21"/>
        </w:rPr>
      </w:pPr>
      <w:proofErr w:type="gramStart"/>
      <w:r>
        <w:rPr>
          <w:rFonts w:cstheme="minorHAnsi"/>
          <w:b/>
        </w:rPr>
        <w:t>Bachelor’s</w:t>
      </w:r>
      <w:proofErr w:type="gramEnd"/>
      <w:r>
        <w:rPr>
          <w:rFonts w:cstheme="minorHAnsi"/>
          <w:b/>
        </w:rPr>
        <w:t xml:space="preserve"> in Computer Science at SRKR ENGINEERING COLLEGE</w:t>
      </w:r>
    </w:p>
    <w:p w14:paraId="17D259EB" w14:textId="77777777" w:rsidR="0080006E" w:rsidRDefault="0080006E">
      <w:pPr>
        <w:pStyle w:val="NoSpacing"/>
        <w:ind w:right="-720"/>
        <w:rPr>
          <w:rFonts w:cstheme="minorHAnsi"/>
          <w:b/>
        </w:rPr>
      </w:pPr>
    </w:p>
    <w:sectPr w:rsidR="0080006E">
      <w:headerReference w:type="default" r:id="rId7"/>
      <w:headerReference w:type="first" r:id="rId8"/>
      <w:pgSz w:w="12240" w:h="15840"/>
      <w:pgMar w:top="990" w:right="1530" w:bottom="90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F055" w14:textId="77777777" w:rsidR="00EF6410" w:rsidRDefault="00EF6410">
      <w:pPr>
        <w:spacing w:line="240" w:lineRule="auto"/>
      </w:pPr>
      <w:r>
        <w:separator/>
      </w:r>
    </w:p>
  </w:endnote>
  <w:endnote w:type="continuationSeparator" w:id="0">
    <w:p w14:paraId="0CE3D632" w14:textId="77777777" w:rsidR="00EF6410" w:rsidRDefault="00EF6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D013" w14:textId="77777777" w:rsidR="00EF6410" w:rsidRDefault="00EF6410">
      <w:pPr>
        <w:spacing w:after="0"/>
      </w:pPr>
      <w:r>
        <w:separator/>
      </w:r>
    </w:p>
  </w:footnote>
  <w:footnote w:type="continuationSeparator" w:id="0">
    <w:p w14:paraId="21A7890A" w14:textId="77777777" w:rsidR="00EF6410" w:rsidRDefault="00EF64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66A6" w14:textId="77777777" w:rsidR="0080006E" w:rsidRDefault="00000000">
    <w:pPr>
      <w:pStyle w:val="Header"/>
    </w:pPr>
    <w:sdt>
      <w:sdtPr>
        <w:id w:val="1704979692"/>
        <w:placeholder>
          <w:docPart w:val="38A42E63A7474F1FA3AB9CA5DF73FE53"/>
        </w:placeholder>
        <w:temporary/>
        <w:showingPlcHdr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38A42E63A7474F1FA3AB9CA5DF73FE53"/>
        </w:placeholder>
        <w:temporary/>
        <w:showingPlcHdr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38A42E63A7474F1FA3AB9CA5DF73FE53"/>
        </w:placeholder>
        <w:temporary/>
        <w:showingPlcHdr/>
      </w:sdtPr>
      <w:sdtContent>
        <w:r>
          <w:t>[Type here]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6354" w14:textId="77777777" w:rsidR="0080006E" w:rsidRDefault="00000000">
    <w:pPr>
      <w:pStyle w:val="Header"/>
      <w:jc w:val="center"/>
      <w:rPr>
        <w:b/>
        <w:sz w:val="40"/>
        <w:szCs w:val="40"/>
      </w:rPr>
    </w:pPr>
    <w:r>
      <w:rPr>
        <w:b/>
        <w:sz w:val="40"/>
        <w:szCs w:val="40"/>
      </w:rPr>
      <w:t>Sr Full Stack Python Developer</w:t>
    </w:r>
  </w:p>
  <w:p w14:paraId="7CA66002" w14:textId="77777777" w:rsidR="0080006E" w:rsidRDefault="00000000">
    <w:pPr>
      <w:pStyle w:val="Header"/>
      <w:rPr>
        <w:b/>
      </w:rPr>
    </w:pPr>
    <w:r>
      <w:rPr>
        <w:b/>
      </w:rPr>
      <w:t>Name: Vasamsetti Teja Krishna</w:t>
    </w:r>
  </w:p>
  <w:p w14:paraId="15BE2C68" w14:textId="77777777" w:rsidR="0080006E" w:rsidRDefault="00000000">
    <w:pPr>
      <w:pStyle w:val="Header"/>
      <w:rPr>
        <w:b/>
      </w:rPr>
    </w:pPr>
    <w:r>
      <w:rPr>
        <w:b/>
      </w:rPr>
      <w:t>Email: tejakrishna3214@gmail.com</w:t>
    </w:r>
  </w:p>
  <w:p w14:paraId="3BBA590A" w14:textId="49E63F80" w:rsidR="0080006E" w:rsidRDefault="00000000">
    <w:pPr>
      <w:pStyle w:val="Header"/>
      <w:rPr>
        <w:b/>
        <w:lang w:val="en-IN"/>
      </w:rPr>
    </w:pPr>
    <w:r>
      <w:rPr>
        <w:b/>
      </w:rPr>
      <w:t>Contact:</w:t>
    </w:r>
    <w:r w:rsidR="008E01E8">
      <w:rPr>
        <w:b/>
        <w:lang w:val="en-IN"/>
      </w:rPr>
      <w:t>3177312543</w:t>
    </w:r>
  </w:p>
  <w:p w14:paraId="76F6A481" w14:textId="77777777" w:rsidR="0080006E" w:rsidRDefault="008000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471B2F"/>
    <w:multiLevelType w:val="singleLevel"/>
    <w:tmpl w:val="9C471B2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EDD89EC"/>
    <w:multiLevelType w:val="singleLevel"/>
    <w:tmpl w:val="DEDD89E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862C7E4"/>
    <w:multiLevelType w:val="singleLevel"/>
    <w:tmpl w:val="1862C7E4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37B98FF"/>
    <w:multiLevelType w:val="singleLevel"/>
    <w:tmpl w:val="237B98F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3D23870"/>
    <w:multiLevelType w:val="singleLevel"/>
    <w:tmpl w:val="43D2387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58A6AA2"/>
    <w:multiLevelType w:val="singleLevel"/>
    <w:tmpl w:val="558A6AA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364290082">
    <w:abstractNumId w:val="3"/>
  </w:num>
  <w:num w:numId="2" w16cid:durableId="996616210">
    <w:abstractNumId w:val="0"/>
  </w:num>
  <w:num w:numId="3" w16cid:durableId="585502422">
    <w:abstractNumId w:val="5"/>
  </w:num>
  <w:num w:numId="4" w16cid:durableId="1087076137">
    <w:abstractNumId w:val="1"/>
  </w:num>
  <w:num w:numId="5" w16cid:durableId="1118378557">
    <w:abstractNumId w:val="2"/>
  </w:num>
  <w:num w:numId="6" w16cid:durableId="680741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82"/>
    <w:rsid w:val="00017713"/>
    <w:rsid w:val="00021718"/>
    <w:rsid w:val="00030BA9"/>
    <w:rsid w:val="000451BA"/>
    <w:rsid w:val="000611E9"/>
    <w:rsid w:val="00064B97"/>
    <w:rsid w:val="00071A1C"/>
    <w:rsid w:val="00084DFD"/>
    <w:rsid w:val="00085D0C"/>
    <w:rsid w:val="00086860"/>
    <w:rsid w:val="0009024D"/>
    <w:rsid w:val="000914AC"/>
    <w:rsid w:val="000974A2"/>
    <w:rsid w:val="00097E0D"/>
    <w:rsid w:val="000A403D"/>
    <w:rsid w:val="000B263F"/>
    <w:rsid w:val="000D0420"/>
    <w:rsid w:val="000D04FD"/>
    <w:rsid w:val="000E538C"/>
    <w:rsid w:val="000F139C"/>
    <w:rsid w:val="000F4360"/>
    <w:rsid w:val="00117E82"/>
    <w:rsid w:val="00120C85"/>
    <w:rsid w:val="00121E97"/>
    <w:rsid w:val="001228AB"/>
    <w:rsid w:val="001305B4"/>
    <w:rsid w:val="001321DC"/>
    <w:rsid w:val="001336C2"/>
    <w:rsid w:val="00133ED1"/>
    <w:rsid w:val="00134FF8"/>
    <w:rsid w:val="00166A9A"/>
    <w:rsid w:val="00174F17"/>
    <w:rsid w:val="00175E8B"/>
    <w:rsid w:val="00180CD1"/>
    <w:rsid w:val="00186BB7"/>
    <w:rsid w:val="0019574D"/>
    <w:rsid w:val="001A5B8D"/>
    <w:rsid w:val="001B309D"/>
    <w:rsid w:val="001C705A"/>
    <w:rsid w:val="001D5648"/>
    <w:rsid w:val="00203C10"/>
    <w:rsid w:val="0020665A"/>
    <w:rsid w:val="0021036A"/>
    <w:rsid w:val="00211098"/>
    <w:rsid w:val="00216120"/>
    <w:rsid w:val="00216884"/>
    <w:rsid w:val="002169FB"/>
    <w:rsid w:val="00220DE2"/>
    <w:rsid w:val="00230F7F"/>
    <w:rsid w:val="00247AEE"/>
    <w:rsid w:val="0026726E"/>
    <w:rsid w:val="0027030E"/>
    <w:rsid w:val="002774B8"/>
    <w:rsid w:val="00277D2B"/>
    <w:rsid w:val="00291DFB"/>
    <w:rsid w:val="00293650"/>
    <w:rsid w:val="002A4D37"/>
    <w:rsid w:val="002C09CC"/>
    <w:rsid w:val="002C50FA"/>
    <w:rsid w:val="002C5A1E"/>
    <w:rsid w:val="002D1F03"/>
    <w:rsid w:val="002E0902"/>
    <w:rsid w:val="002E11F3"/>
    <w:rsid w:val="002E17C3"/>
    <w:rsid w:val="002E19F0"/>
    <w:rsid w:val="002F10CE"/>
    <w:rsid w:val="002F35CA"/>
    <w:rsid w:val="002F6F5B"/>
    <w:rsid w:val="00322F1B"/>
    <w:rsid w:val="00333961"/>
    <w:rsid w:val="003356B1"/>
    <w:rsid w:val="00336A69"/>
    <w:rsid w:val="003446B3"/>
    <w:rsid w:val="00347850"/>
    <w:rsid w:val="00351530"/>
    <w:rsid w:val="00356963"/>
    <w:rsid w:val="0036241A"/>
    <w:rsid w:val="00371191"/>
    <w:rsid w:val="00386043"/>
    <w:rsid w:val="00396B24"/>
    <w:rsid w:val="003A0869"/>
    <w:rsid w:val="003B42F7"/>
    <w:rsid w:val="003B61F9"/>
    <w:rsid w:val="003C1715"/>
    <w:rsid w:val="003C60DC"/>
    <w:rsid w:val="003F55CA"/>
    <w:rsid w:val="004042FE"/>
    <w:rsid w:val="004158C1"/>
    <w:rsid w:val="00416545"/>
    <w:rsid w:val="00420BE6"/>
    <w:rsid w:val="00431718"/>
    <w:rsid w:val="00442E90"/>
    <w:rsid w:val="0045470C"/>
    <w:rsid w:val="00456DC7"/>
    <w:rsid w:val="00462775"/>
    <w:rsid w:val="00467EF8"/>
    <w:rsid w:val="0047120D"/>
    <w:rsid w:val="00472A65"/>
    <w:rsid w:val="00481571"/>
    <w:rsid w:val="004952D3"/>
    <w:rsid w:val="004A6E2C"/>
    <w:rsid w:val="004C224B"/>
    <w:rsid w:val="004C4A4D"/>
    <w:rsid w:val="004C7FDF"/>
    <w:rsid w:val="004D7CE3"/>
    <w:rsid w:val="004F4A03"/>
    <w:rsid w:val="00503579"/>
    <w:rsid w:val="005058CF"/>
    <w:rsid w:val="005129F9"/>
    <w:rsid w:val="00516EDA"/>
    <w:rsid w:val="00535A82"/>
    <w:rsid w:val="005445ED"/>
    <w:rsid w:val="00550E4A"/>
    <w:rsid w:val="00551C4E"/>
    <w:rsid w:val="00553375"/>
    <w:rsid w:val="00561694"/>
    <w:rsid w:val="00564F90"/>
    <w:rsid w:val="005750BA"/>
    <w:rsid w:val="00576A7F"/>
    <w:rsid w:val="00577B6B"/>
    <w:rsid w:val="00580C77"/>
    <w:rsid w:val="00584D3A"/>
    <w:rsid w:val="00594424"/>
    <w:rsid w:val="005948B4"/>
    <w:rsid w:val="005B32C5"/>
    <w:rsid w:val="005C339A"/>
    <w:rsid w:val="005D1FBF"/>
    <w:rsid w:val="005D2B7D"/>
    <w:rsid w:val="005E31DF"/>
    <w:rsid w:val="005E437B"/>
    <w:rsid w:val="005F2060"/>
    <w:rsid w:val="005F700C"/>
    <w:rsid w:val="00600EC0"/>
    <w:rsid w:val="00603495"/>
    <w:rsid w:val="00612CD3"/>
    <w:rsid w:val="0061381A"/>
    <w:rsid w:val="00613F22"/>
    <w:rsid w:val="0062035D"/>
    <w:rsid w:val="00631EC4"/>
    <w:rsid w:val="00644B55"/>
    <w:rsid w:val="0065004E"/>
    <w:rsid w:val="00652D59"/>
    <w:rsid w:val="0065371D"/>
    <w:rsid w:val="00660810"/>
    <w:rsid w:val="00662157"/>
    <w:rsid w:val="0066257C"/>
    <w:rsid w:val="00663FC4"/>
    <w:rsid w:val="00667485"/>
    <w:rsid w:val="00692462"/>
    <w:rsid w:val="00695403"/>
    <w:rsid w:val="00696E97"/>
    <w:rsid w:val="006A004B"/>
    <w:rsid w:val="006B4087"/>
    <w:rsid w:val="006C60E0"/>
    <w:rsid w:val="006D3510"/>
    <w:rsid w:val="006E2F35"/>
    <w:rsid w:val="006E61D3"/>
    <w:rsid w:val="006F0E3E"/>
    <w:rsid w:val="00703BA1"/>
    <w:rsid w:val="00715AD1"/>
    <w:rsid w:val="00720297"/>
    <w:rsid w:val="00725371"/>
    <w:rsid w:val="00725815"/>
    <w:rsid w:val="007433DE"/>
    <w:rsid w:val="00743B4F"/>
    <w:rsid w:val="00744DFF"/>
    <w:rsid w:val="00746BEE"/>
    <w:rsid w:val="007567AD"/>
    <w:rsid w:val="007638B8"/>
    <w:rsid w:val="00774719"/>
    <w:rsid w:val="007861CE"/>
    <w:rsid w:val="007A1A61"/>
    <w:rsid w:val="007D2BC7"/>
    <w:rsid w:val="007D72DD"/>
    <w:rsid w:val="007F056B"/>
    <w:rsid w:val="007F0793"/>
    <w:rsid w:val="007F1ED3"/>
    <w:rsid w:val="0080006E"/>
    <w:rsid w:val="00802DC1"/>
    <w:rsid w:val="00805A7E"/>
    <w:rsid w:val="0082204C"/>
    <w:rsid w:val="0082292B"/>
    <w:rsid w:val="00835BB9"/>
    <w:rsid w:val="00836EE3"/>
    <w:rsid w:val="00861E18"/>
    <w:rsid w:val="00867423"/>
    <w:rsid w:val="00870926"/>
    <w:rsid w:val="00870E3E"/>
    <w:rsid w:val="0089521D"/>
    <w:rsid w:val="008A6D95"/>
    <w:rsid w:val="008B0559"/>
    <w:rsid w:val="008B3377"/>
    <w:rsid w:val="008B71A2"/>
    <w:rsid w:val="008C42E5"/>
    <w:rsid w:val="008D0CC3"/>
    <w:rsid w:val="008E01E8"/>
    <w:rsid w:val="008E470C"/>
    <w:rsid w:val="008F6693"/>
    <w:rsid w:val="008F670C"/>
    <w:rsid w:val="009022B0"/>
    <w:rsid w:val="009228CE"/>
    <w:rsid w:val="009331C7"/>
    <w:rsid w:val="00933837"/>
    <w:rsid w:val="00933A10"/>
    <w:rsid w:val="00955363"/>
    <w:rsid w:val="009648DE"/>
    <w:rsid w:val="00965FFB"/>
    <w:rsid w:val="009665ED"/>
    <w:rsid w:val="009673C2"/>
    <w:rsid w:val="00976F60"/>
    <w:rsid w:val="009831E4"/>
    <w:rsid w:val="009940B7"/>
    <w:rsid w:val="009A5BE6"/>
    <w:rsid w:val="009B0EA3"/>
    <w:rsid w:val="009B4E70"/>
    <w:rsid w:val="009C4E99"/>
    <w:rsid w:val="009D4F64"/>
    <w:rsid w:val="009E5D0D"/>
    <w:rsid w:val="00A10A8E"/>
    <w:rsid w:val="00A300FA"/>
    <w:rsid w:val="00A3416F"/>
    <w:rsid w:val="00A34630"/>
    <w:rsid w:val="00A36D7C"/>
    <w:rsid w:val="00A40BDE"/>
    <w:rsid w:val="00A40E24"/>
    <w:rsid w:val="00A5349F"/>
    <w:rsid w:val="00A63695"/>
    <w:rsid w:val="00A65D11"/>
    <w:rsid w:val="00A66A75"/>
    <w:rsid w:val="00A67921"/>
    <w:rsid w:val="00A75D6C"/>
    <w:rsid w:val="00A8125A"/>
    <w:rsid w:val="00A85008"/>
    <w:rsid w:val="00A852BE"/>
    <w:rsid w:val="00A9353D"/>
    <w:rsid w:val="00AA4C84"/>
    <w:rsid w:val="00AA62E8"/>
    <w:rsid w:val="00AB14F0"/>
    <w:rsid w:val="00AC5D4F"/>
    <w:rsid w:val="00AE527D"/>
    <w:rsid w:val="00AF61AD"/>
    <w:rsid w:val="00B211EA"/>
    <w:rsid w:val="00B21342"/>
    <w:rsid w:val="00B21E67"/>
    <w:rsid w:val="00B364A1"/>
    <w:rsid w:val="00B368B8"/>
    <w:rsid w:val="00B418AF"/>
    <w:rsid w:val="00B554B8"/>
    <w:rsid w:val="00B6398B"/>
    <w:rsid w:val="00B71C2F"/>
    <w:rsid w:val="00B9599E"/>
    <w:rsid w:val="00B975F5"/>
    <w:rsid w:val="00BA12F8"/>
    <w:rsid w:val="00BB1F78"/>
    <w:rsid w:val="00BC0180"/>
    <w:rsid w:val="00BC214B"/>
    <w:rsid w:val="00BE1F31"/>
    <w:rsid w:val="00BE23D7"/>
    <w:rsid w:val="00BE35E5"/>
    <w:rsid w:val="00BE5BAC"/>
    <w:rsid w:val="00BF11B6"/>
    <w:rsid w:val="00BF46F7"/>
    <w:rsid w:val="00C13579"/>
    <w:rsid w:val="00C27C5A"/>
    <w:rsid w:val="00C30885"/>
    <w:rsid w:val="00C332A0"/>
    <w:rsid w:val="00C36E07"/>
    <w:rsid w:val="00C7076D"/>
    <w:rsid w:val="00C803CD"/>
    <w:rsid w:val="00C80CD5"/>
    <w:rsid w:val="00C91137"/>
    <w:rsid w:val="00C934C1"/>
    <w:rsid w:val="00CA1647"/>
    <w:rsid w:val="00CA250B"/>
    <w:rsid w:val="00CA300A"/>
    <w:rsid w:val="00CA3538"/>
    <w:rsid w:val="00CA4C7B"/>
    <w:rsid w:val="00CB4A26"/>
    <w:rsid w:val="00CB51BF"/>
    <w:rsid w:val="00CC0D5A"/>
    <w:rsid w:val="00CC234B"/>
    <w:rsid w:val="00CE7091"/>
    <w:rsid w:val="00D01721"/>
    <w:rsid w:val="00D17F88"/>
    <w:rsid w:val="00D20888"/>
    <w:rsid w:val="00D33633"/>
    <w:rsid w:val="00D351D0"/>
    <w:rsid w:val="00D61EFD"/>
    <w:rsid w:val="00D71B21"/>
    <w:rsid w:val="00D72E6B"/>
    <w:rsid w:val="00D764C5"/>
    <w:rsid w:val="00D8491D"/>
    <w:rsid w:val="00D87089"/>
    <w:rsid w:val="00D90633"/>
    <w:rsid w:val="00D90AF6"/>
    <w:rsid w:val="00DA33CA"/>
    <w:rsid w:val="00DA7C33"/>
    <w:rsid w:val="00DB3FD0"/>
    <w:rsid w:val="00DC0A8F"/>
    <w:rsid w:val="00DC0C14"/>
    <w:rsid w:val="00DC6DC8"/>
    <w:rsid w:val="00DD5F75"/>
    <w:rsid w:val="00DE0F19"/>
    <w:rsid w:val="00DE213E"/>
    <w:rsid w:val="00DE5232"/>
    <w:rsid w:val="00DE5F8A"/>
    <w:rsid w:val="00DE7621"/>
    <w:rsid w:val="00DE7EA6"/>
    <w:rsid w:val="00E2241F"/>
    <w:rsid w:val="00E23457"/>
    <w:rsid w:val="00E371EB"/>
    <w:rsid w:val="00E63587"/>
    <w:rsid w:val="00E67D3E"/>
    <w:rsid w:val="00E77EEE"/>
    <w:rsid w:val="00EA7AD7"/>
    <w:rsid w:val="00ED4532"/>
    <w:rsid w:val="00ED4C82"/>
    <w:rsid w:val="00EE1D97"/>
    <w:rsid w:val="00EE2850"/>
    <w:rsid w:val="00EF6410"/>
    <w:rsid w:val="00F32E94"/>
    <w:rsid w:val="00F63325"/>
    <w:rsid w:val="00F642D7"/>
    <w:rsid w:val="00F67F7B"/>
    <w:rsid w:val="00F84810"/>
    <w:rsid w:val="00F87A6A"/>
    <w:rsid w:val="00FA10F1"/>
    <w:rsid w:val="00FB00BB"/>
    <w:rsid w:val="00FB4E17"/>
    <w:rsid w:val="00FC1D40"/>
    <w:rsid w:val="00FC4B2A"/>
    <w:rsid w:val="00FD30F3"/>
    <w:rsid w:val="00FD4782"/>
    <w:rsid w:val="00FD6470"/>
    <w:rsid w:val="00FE74BA"/>
    <w:rsid w:val="00FF45FA"/>
    <w:rsid w:val="016B3DE1"/>
    <w:rsid w:val="023B0C37"/>
    <w:rsid w:val="02AC5A72"/>
    <w:rsid w:val="02C17476"/>
    <w:rsid w:val="03E50FF2"/>
    <w:rsid w:val="043851F9"/>
    <w:rsid w:val="050071C0"/>
    <w:rsid w:val="051800EA"/>
    <w:rsid w:val="05420F2F"/>
    <w:rsid w:val="06110302"/>
    <w:rsid w:val="06744B24"/>
    <w:rsid w:val="07B81938"/>
    <w:rsid w:val="08115849"/>
    <w:rsid w:val="08143D5A"/>
    <w:rsid w:val="08AB5A48"/>
    <w:rsid w:val="09352129"/>
    <w:rsid w:val="09B94900"/>
    <w:rsid w:val="0A002AF6"/>
    <w:rsid w:val="0A3367C8"/>
    <w:rsid w:val="0B0434A5"/>
    <w:rsid w:val="0B8B368D"/>
    <w:rsid w:val="0CCE1990"/>
    <w:rsid w:val="0EA71BCB"/>
    <w:rsid w:val="0EFD1C24"/>
    <w:rsid w:val="0F347B80"/>
    <w:rsid w:val="0F5F09C4"/>
    <w:rsid w:val="1007595A"/>
    <w:rsid w:val="10406DB9"/>
    <w:rsid w:val="10A46ADD"/>
    <w:rsid w:val="11984DEC"/>
    <w:rsid w:val="11FD2592"/>
    <w:rsid w:val="11FF5A95"/>
    <w:rsid w:val="135051B4"/>
    <w:rsid w:val="13FE555A"/>
    <w:rsid w:val="15D31C5D"/>
    <w:rsid w:val="15EF5D0A"/>
    <w:rsid w:val="163C5E0A"/>
    <w:rsid w:val="167E7B78"/>
    <w:rsid w:val="17045852"/>
    <w:rsid w:val="18397E4E"/>
    <w:rsid w:val="18A26578"/>
    <w:rsid w:val="18F71505"/>
    <w:rsid w:val="1999328D"/>
    <w:rsid w:val="19C95FDB"/>
    <w:rsid w:val="1A273DF6"/>
    <w:rsid w:val="1B2E1125"/>
    <w:rsid w:val="1EF86BDC"/>
    <w:rsid w:val="201E69BF"/>
    <w:rsid w:val="24DE76D6"/>
    <w:rsid w:val="25451286"/>
    <w:rsid w:val="25C7728B"/>
    <w:rsid w:val="25EB0744"/>
    <w:rsid w:val="26960BDD"/>
    <w:rsid w:val="297B7736"/>
    <w:rsid w:val="2A197236"/>
    <w:rsid w:val="2ACD1247"/>
    <w:rsid w:val="2BA33828"/>
    <w:rsid w:val="2BC517DF"/>
    <w:rsid w:val="2BEC169E"/>
    <w:rsid w:val="2C634B60"/>
    <w:rsid w:val="2CBD3F75"/>
    <w:rsid w:val="2D3C4843"/>
    <w:rsid w:val="2E6220A7"/>
    <w:rsid w:val="2EB30BAD"/>
    <w:rsid w:val="314B756C"/>
    <w:rsid w:val="31547FF9"/>
    <w:rsid w:val="31964168"/>
    <w:rsid w:val="348A3241"/>
    <w:rsid w:val="35BE7DBB"/>
    <w:rsid w:val="35D1503A"/>
    <w:rsid w:val="36470B9C"/>
    <w:rsid w:val="36E01197"/>
    <w:rsid w:val="375D3FE4"/>
    <w:rsid w:val="379E4A4D"/>
    <w:rsid w:val="37B52474"/>
    <w:rsid w:val="38A36879"/>
    <w:rsid w:val="38CB784F"/>
    <w:rsid w:val="38ED59F4"/>
    <w:rsid w:val="39BD6FC6"/>
    <w:rsid w:val="3AE71032"/>
    <w:rsid w:val="3C402568"/>
    <w:rsid w:val="3C741ABD"/>
    <w:rsid w:val="3CEB2A01"/>
    <w:rsid w:val="3D91318F"/>
    <w:rsid w:val="3EBB73F9"/>
    <w:rsid w:val="3EE250BA"/>
    <w:rsid w:val="401776B5"/>
    <w:rsid w:val="43667DA2"/>
    <w:rsid w:val="47775FCD"/>
    <w:rsid w:val="481438CD"/>
    <w:rsid w:val="48B7695A"/>
    <w:rsid w:val="48DE06C3"/>
    <w:rsid w:val="4A1A0785"/>
    <w:rsid w:val="4C4B1D39"/>
    <w:rsid w:val="4D000563"/>
    <w:rsid w:val="4D0B68F4"/>
    <w:rsid w:val="4D3E5E49"/>
    <w:rsid w:val="4E4C4D02"/>
    <w:rsid w:val="4E4F3708"/>
    <w:rsid w:val="4E594017"/>
    <w:rsid w:val="4ECD6554"/>
    <w:rsid w:val="4ECE3FD6"/>
    <w:rsid w:val="4F33177C"/>
    <w:rsid w:val="4F442D1B"/>
    <w:rsid w:val="4F6F3B5F"/>
    <w:rsid w:val="52AD3FB1"/>
    <w:rsid w:val="53AC1956"/>
    <w:rsid w:val="543B24BE"/>
    <w:rsid w:val="5462237E"/>
    <w:rsid w:val="54FB4A5D"/>
    <w:rsid w:val="55BE263A"/>
    <w:rsid w:val="55D05DD8"/>
    <w:rsid w:val="565436C3"/>
    <w:rsid w:val="593A0373"/>
    <w:rsid w:val="5A284778"/>
    <w:rsid w:val="5BC709A1"/>
    <w:rsid w:val="5C61531C"/>
    <w:rsid w:val="5CA93512"/>
    <w:rsid w:val="5E29270A"/>
    <w:rsid w:val="5F7104A2"/>
    <w:rsid w:val="601B093B"/>
    <w:rsid w:val="62292C19"/>
    <w:rsid w:val="62C7181E"/>
    <w:rsid w:val="649B4C1C"/>
    <w:rsid w:val="64C92268"/>
    <w:rsid w:val="64F64031"/>
    <w:rsid w:val="65821D85"/>
    <w:rsid w:val="65D45C1E"/>
    <w:rsid w:val="66EE416C"/>
    <w:rsid w:val="676A1537"/>
    <w:rsid w:val="68F25B3B"/>
    <w:rsid w:val="696A4500"/>
    <w:rsid w:val="6C7B5108"/>
    <w:rsid w:val="6CE56D35"/>
    <w:rsid w:val="6CE8573C"/>
    <w:rsid w:val="6CFF5361"/>
    <w:rsid w:val="6EAE3DA2"/>
    <w:rsid w:val="704852C0"/>
    <w:rsid w:val="70814FA2"/>
    <w:rsid w:val="70AC5DE7"/>
    <w:rsid w:val="717F3BC0"/>
    <w:rsid w:val="71CA07BD"/>
    <w:rsid w:val="722F5F63"/>
    <w:rsid w:val="72B95EC7"/>
    <w:rsid w:val="73B72566"/>
    <w:rsid w:val="73B95A69"/>
    <w:rsid w:val="74071644"/>
    <w:rsid w:val="74E34252"/>
    <w:rsid w:val="768D428E"/>
    <w:rsid w:val="76A673B6"/>
    <w:rsid w:val="76E3721B"/>
    <w:rsid w:val="789336DE"/>
    <w:rsid w:val="797307CE"/>
    <w:rsid w:val="79C472D3"/>
    <w:rsid w:val="7A2250EE"/>
    <w:rsid w:val="7BDB7CC3"/>
    <w:rsid w:val="7C2E5E08"/>
    <w:rsid w:val="7D785165"/>
    <w:rsid w:val="7E9F29C9"/>
    <w:rsid w:val="7F6E1D9D"/>
    <w:rsid w:val="7FB73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B517"/>
  <w15:docId w15:val="{80E6F21C-6111-4190-98FE-8EC3B35A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99"/>
    <w:qFormat/>
    <w:pPr>
      <w:widowControl w:val="0"/>
      <w:suppressAutoHyphens/>
      <w:spacing w:after="0" w:line="240" w:lineRule="auto"/>
      <w:ind w:left="720"/>
      <w:contextualSpacing/>
    </w:pPr>
    <w:rPr>
      <w:rFonts w:ascii="Verdana" w:eastAsia="Verdana" w:hAnsi="Verdana" w:cs="Mangal"/>
      <w:sz w:val="20"/>
      <w:szCs w:val="18"/>
      <w:lang w:bidi="hi-IN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Pr>
      <w:rFonts w:ascii="Verdana" w:eastAsia="Verdana" w:hAnsi="Verdana" w:cs="Mangal"/>
      <w:sz w:val="20"/>
      <w:szCs w:val="18"/>
      <w:lang w:bidi="hi-IN"/>
    </w:rPr>
  </w:style>
  <w:style w:type="paragraph" w:customStyle="1" w:styleId="Normal1">
    <w:name w:val="Normal1"/>
    <w:qFormat/>
    <w:pPr>
      <w:ind w:left="-115"/>
      <w:jc w:val="both"/>
    </w:pPr>
    <w:rPr>
      <w:rFonts w:eastAsia="Times New Roman"/>
      <w:sz w:val="24"/>
      <w:szCs w:val="24"/>
      <w:lang w:val="en-US" w:eastAsia="en-US"/>
    </w:rPr>
  </w:style>
  <w:style w:type="character" w:customStyle="1" w:styleId="rezemp-highlightedfield-highlightedterm">
    <w:name w:val="rezemp-highlightedfield-highlightedterm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A42E63A7474F1FA3AB9CA5DF73F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C3F8C-5ED2-4B8D-B989-61B03BA349D3}"/>
      </w:docPartPr>
      <w:docPartBody>
        <w:p w:rsidR="00F958EF" w:rsidRDefault="00000000">
          <w:pPr>
            <w:pStyle w:val="38A42E63A7474F1FA3AB9CA5DF73FE53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7783" w:rsidRDefault="004A7783">
      <w:pPr>
        <w:spacing w:line="240" w:lineRule="auto"/>
      </w:pPr>
      <w:r>
        <w:separator/>
      </w:r>
    </w:p>
  </w:endnote>
  <w:endnote w:type="continuationSeparator" w:id="0">
    <w:p w:rsidR="004A7783" w:rsidRDefault="004A778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7783" w:rsidRDefault="004A7783">
      <w:pPr>
        <w:spacing w:after="0"/>
      </w:pPr>
      <w:r>
        <w:separator/>
      </w:r>
    </w:p>
  </w:footnote>
  <w:footnote w:type="continuationSeparator" w:id="0">
    <w:p w:rsidR="004A7783" w:rsidRDefault="004A778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FB"/>
    <w:rsid w:val="00027507"/>
    <w:rsid w:val="000F4360"/>
    <w:rsid w:val="001002E0"/>
    <w:rsid w:val="001C0A50"/>
    <w:rsid w:val="001C3BE1"/>
    <w:rsid w:val="001C7147"/>
    <w:rsid w:val="00275A52"/>
    <w:rsid w:val="00317414"/>
    <w:rsid w:val="00341F22"/>
    <w:rsid w:val="00371B20"/>
    <w:rsid w:val="003A3BE0"/>
    <w:rsid w:val="004805C8"/>
    <w:rsid w:val="004A7783"/>
    <w:rsid w:val="004F2D29"/>
    <w:rsid w:val="00535A82"/>
    <w:rsid w:val="00581069"/>
    <w:rsid w:val="008F4AC9"/>
    <w:rsid w:val="00A4363C"/>
    <w:rsid w:val="00B20366"/>
    <w:rsid w:val="00B24606"/>
    <w:rsid w:val="00B418AF"/>
    <w:rsid w:val="00B86733"/>
    <w:rsid w:val="00BB7DB9"/>
    <w:rsid w:val="00C30885"/>
    <w:rsid w:val="00C60BF6"/>
    <w:rsid w:val="00C97F09"/>
    <w:rsid w:val="00CB1A08"/>
    <w:rsid w:val="00D20888"/>
    <w:rsid w:val="00E97AFB"/>
    <w:rsid w:val="00F11504"/>
    <w:rsid w:val="00F958EF"/>
    <w:rsid w:val="00F97367"/>
    <w:rsid w:val="00FC6D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A42E63A7474F1FA3AB9CA5DF73FE53">
    <w:name w:val="38A42E63A7474F1FA3AB9CA5DF73FE53"/>
    <w:qFormat/>
    <w:pPr>
      <w:spacing w:after="160" w:line="259" w:lineRule="auto"/>
    </w:pPr>
    <w:rPr>
      <w:sz w:val="22"/>
      <w:szCs w:val="2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Swapna Goud</dc:creator>
  <cp:lastModifiedBy>Tejakrishna Vasamsetti</cp:lastModifiedBy>
  <cp:revision>3</cp:revision>
  <dcterms:created xsi:type="dcterms:W3CDTF">2025-03-17T16:14:00Z</dcterms:created>
  <dcterms:modified xsi:type="dcterms:W3CDTF">2025-04-04T18:58:00Z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EFC077C8DABE4B739C8DC28FFB3ADD45_12</vt:lpwstr>
  </property>
</Properties>
</file>