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0ED7" w14:textId="5EA0B962" w:rsidR="00995A30" w:rsidRPr="00425FBA" w:rsidRDefault="00995A30" w:rsidP="00EB3C38">
      <w:pPr>
        <w:pStyle w:val="NoSpacing"/>
        <w:rPr>
          <w:b/>
          <w:sz w:val="2"/>
          <w:szCs w:val="20"/>
        </w:rPr>
      </w:pPr>
    </w:p>
    <w:p w14:paraId="24143141" w14:textId="77777777" w:rsidR="00087058" w:rsidRPr="00751B9A" w:rsidRDefault="00087058" w:rsidP="00751B9A">
      <w:pPr>
        <w:pStyle w:val="Heading1"/>
      </w:pPr>
      <w:r w:rsidRPr="00751B9A">
        <w:t>Jeffrey Charles Lambert</w:t>
      </w:r>
    </w:p>
    <w:p w14:paraId="35B23FBD" w14:textId="34F691B2" w:rsidR="00087058" w:rsidRPr="00C774F7" w:rsidRDefault="00613DD4" w:rsidP="002B5039">
      <w:pPr>
        <w:pStyle w:val="Header"/>
        <w:tabs>
          <w:tab w:val="clear" w:pos="4680"/>
          <w:tab w:val="clear" w:pos="9360"/>
          <w:tab w:val="right" w:pos="10224"/>
        </w:tabs>
        <w:rPr>
          <w:szCs w:val="20"/>
        </w:rPr>
      </w:pPr>
      <w:r w:rsidRPr="00C774F7">
        <w:rPr>
          <w:szCs w:val="20"/>
        </w:rPr>
        <w:t>Pittsburgh, PA</w:t>
      </w:r>
      <w:r w:rsidR="00087058" w:rsidRPr="00C774F7">
        <w:rPr>
          <w:szCs w:val="20"/>
        </w:rPr>
        <w:tab/>
      </w:r>
      <w:r w:rsidR="007E4013" w:rsidRPr="00C774F7">
        <w:t>resumecontact@jeffreycl.com</w:t>
      </w:r>
    </w:p>
    <w:p w14:paraId="1244072F" w14:textId="7B8D5603" w:rsidR="00087058" w:rsidRDefault="00087058" w:rsidP="002B5039">
      <w:pPr>
        <w:pStyle w:val="Header"/>
        <w:pBdr>
          <w:bottom w:val="single" w:sz="6" w:space="1" w:color="auto"/>
        </w:pBdr>
        <w:tabs>
          <w:tab w:val="clear" w:pos="4680"/>
          <w:tab w:val="clear" w:pos="9360"/>
          <w:tab w:val="right" w:pos="10224"/>
        </w:tabs>
        <w:rPr>
          <w:szCs w:val="20"/>
        </w:rPr>
      </w:pPr>
      <w:r w:rsidRPr="00C774F7">
        <w:rPr>
          <w:szCs w:val="20"/>
        </w:rPr>
        <w:tab/>
      </w:r>
      <w:r>
        <w:rPr>
          <w:szCs w:val="20"/>
        </w:rPr>
        <w:t>(4</w:t>
      </w:r>
      <w:r w:rsidR="00633292">
        <w:rPr>
          <w:szCs w:val="20"/>
        </w:rPr>
        <w:t>12</w:t>
      </w:r>
      <w:r>
        <w:rPr>
          <w:szCs w:val="20"/>
        </w:rPr>
        <w:t xml:space="preserve">) </w:t>
      </w:r>
      <w:r w:rsidR="001B2680">
        <w:rPr>
          <w:szCs w:val="20"/>
        </w:rPr>
        <w:t>778-7615</w:t>
      </w:r>
    </w:p>
    <w:p w14:paraId="3BE9CC65" w14:textId="77777777" w:rsidR="00A56DD7" w:rsidRPr="007231EE" w:rsidRDefault="00A56DD7" w:rsidP="002058A3"/>
    <w:p w14:paraId="01AFFB86" w14:textId="661AE0B8" w:rsidR="002058A3" w:rsidRPr="00751B9A" w:rsidRDefault="002058A3" w:rsidP="00751B9A">
      <w:pPr>
        <w:pStyle w:val="Heading1"/>
      </w:pPr>
      <w:r w:rsidRPr="00751B9A">
        <w:t>Radio Frequency (RF) Test Engineer</w:t>
      </w:r>
    </w:p>
    <w:p w14:paraId="0F63B509" w14:textId="43B1FD53" w:rsidR="005A3642" w:rsidRPr="009007CF" w:rsidRDefault="00B31429" w:rsidP="00087058">
      <w:pPr>
        <w:rPr>
          <w:szCs w:val="8"/>
        </w:rPr>
      </w:pPr>
      <w:r>
        <w:t>Detail oriented</w:t>
      </w:r>
      <w:r w:rsidR="008B1B2A">
        <w:t xml:space="preserve">, </w:t>
      </w:r>
      <w:r>
        <w:t>analytical</w:t>
      </w:r>
      <w:r w:rsidR="00C24FDE">
        <w:t xml:space="preserve"> hardware</w:t>
      </w:r>
      <w:r>
        <w:t xml:space="preserve"> test engineer with a </w:t>
      </w:r>
      <w:r w:rsidR="008B1B2A">
        <w:t xml:space="preserve">strong background in LabVIEW and RF. I am solutions oriented, goal driven, and I constantly seek out new ways to continuously improve both myself and my work. I learn while on my feet, </w:t>
      </w:r>
      <w:r w:rsidR="00087058">
        <w:t xml:space="preserve">and I </w:t>
      </w:r>
      <w:r w:rsidR="008B1B2A">
        <w:t>work well in both individual and team settings</w:t>
      </w:r>
      <w:r w:rsidR="00087058">
        <w:t>.</w:t>
      </w:r>
      <w:r w:rsidR="00C24FDE">
        <w:t xml:space="preserve"> I am flexible and adaptable to your needs – let me know how I can help you!</w:t>
      </w:r>
    </w:p>
    <w:p w14:paraId="549E16A7" w14:textId="77777777" w:rsidR="005A3642" w:rsidRPr="00087058" w:rsidRDefault="005A3642" w:rsidP="002058A3"/>
    <w:p w14:paraId="2349EBB3" w14:textId="4997838A" w:rsidR="005B4F8F" w:rsidRPr="00F442B0" w:rsidRDefault="005B4F8F" w:rsidP="00AF39D1">
      <w:pPr>
        <w:pStyle w:val="Heading2"/>
        <w:rPr>
          <w:sz w:val="24"/>
          <w:szCs w:val="24"/>
        </w:rPr>
      </w:pPr>
      <w:r w:rsidRPr="00BC4359">
        <w:t>SKILLS</w:t>
      </w:r>
    </w:p>
    <w:p w14:paraId="02D187D5" w14:textId="711A11D1" w:rsidR="00341076" w:rsidRDefault="00341076" w:rsidP="00473035">
      <w:pPr>
        <w:pStyle w:val="ListParagraph"/>
      </w:pPr>
      <w:r w:rsidRPr="003C2A5A">
        <w:rPr>
          <w:b/>
          <w:bCs/>
        </w:rPr>
        <w:t>Core skills:</w:t>
      </w:r>
      <w:r>
        <w:t xml:space="preserve"> LabVIEW, </w:t>
      </w:r>
      <w:r w:rsidR="00613DD4">
        <w:t xml:space="preserve">TestStand, </w:t>
      </w:r>
      <w:r>
        <w:t xml:space="preserve">RF </w:t>
      </w:r>
      <w:r w:rsidR="00AF39D1">
        <w:t>m</w:t>
      </w:r>
      <w:r>
        <w:t xml:space="preserve">easurement and </w:t>
      </w:r>
      <w:r w:rsidR="00AF39D1">
        <w:t>c</w:t>
      </w:r>
      <w:r>
        <w:t>ommunication</w:t>
      </w:r>
      <w:r w:rsidR="00F05B48">
        <w:t xml:space="preserve">, </w:t>
      </w:r>
      <w:r w:rsidR="00AF39D1">
        <w:t>research and development (R&amp;D)</w:t>
      </w:r>
      <w:r w:rsidR="00F05B48">
        <w:t xml:space="preserve"> in manufacturing processes and product development</w:t>
      </w:r>
      <w:r>
        <w:t>.</w:t>
      </w:r>
    </w:p>
    <w:p w14:paraId="5BE2F45D" w14:textId="033DCBDF" w:rsidR="00341076" w:rsidRPr="00B60D27" w:rsidRDefault="00341076" w:rsidP="00473035">
      <w:pPr>
        <w:pStyle w:val="ListParagraph"/>
      </w:pPr>
      <w:r w:rsidRPr="003C2A5A">
        <w:rPr>
          <w:b/>
          <w:bCs/>
        </w:rPr>
        <w:t>LabVIEW skills:</w:t>
      </w:r>
      <w:r>
        <w:t xml:space="preserve"> </w:t>
      </w:r>
      <w:r w:rsidRPr="00B60D27">
        <w:t>NI DAQ</w:t>
      </w:r>
      <w:r w:rsidR="00473035">
        <w:t xml:space="preserve">, </w:t>
      </w:r>
      <w:proofErr w:type="spellStart"/>
      <w:r w:rsidRPr="00B60D27">
        <w:t>CompactDAQ</w:t>
      </w:r>
      <w:proofErr w:type="spellEnd"/>
      <w:r w:rsidR="00473035">
        <w:t xml:space="preserve"> (</w:t>
      </w:r>
      <w:proofErr w:type="spellStart"/>
      <w:r w:rsidR="00473035">
        <w:t>cDAQ</w:t>
      </w:r>
      <w:proofErr w:type="spellEnd"/>
      <w:r w:rsidR="00473035">
        <w:t>)</w:t>
      </w:r>
      <w:r w:rsidRPr="00B60D27">
        <w:t>, DAQmx, PX</w:t>
      </w:r>
      <w:r>
        <w:t>I</w:t>
      </w:r>
      <w:r w:rsidR="001B2680">
        <w:t>, LXI</w:t>
      </w:r>
      <w:r>
        <w:t xml:space="preserve">, </w:t>
      </w:r>
      <w:proofErr w:type="spellStart"/>
      <w:r>
        <w:t>FlexRIO</w:t>
      </w:r>
      <w:proofErr w:type="spellEnd"/>
      <w:r>
        <w:t>.</w:t>
      </w:r>
    </w:p>
    <w:p w14:paraId="52105DB2" w14:textId="50B83629" w:rsidR="00341076" w:rsidRDefault="003C2A5A" w:rsidP="00473035">
      <w:pPr>
        <w:pStyle w:val="ListParagraph"/>
      </w:pPr>
      <w:r>
        <w:rPr>
          <w:b/>
          <w:bCs/>
        </w:rPr>
        <w:t>General applications:</w:t>
      </w:r>
      <w:r>
        <w:t xml:space="preserve"> </w:t>
      </w:r>
      <w:r w:rsidR="00341076" w:rsidRPr="00B60D27">
        <w:t>Word, Excel, Outlook, PowerPoint</w:t>
      </w:r>
      <w:r w:rsidR="00341076">
        <w:t>, OpenOffice/LibreOffice, Google Suite</w:t>
      </w:r>
      <w:r w:rsidR="00257714">
        <w:t>.</w:t>
      </w:r>
    </w:p>
    <w:p w14:paraId="07A34320" w14:textId="019E49E7" w:rsidR="0069272C" w:rsidRPr="00341076" w:rsidRDefault="0069272C" w:rsidP="00473035">
      <w:pPr>
        <w:pStyle w:val="ListParagraph"/>
      </w:pPr>
      <w:r>
        <w:rPr>
          <w:b/>
          <w:bCs/>
        </w:rPr>
        <w:t>Domains:</w:t>
      </w:r>
      <w:r>
        <w:t xml:space="preserve"> </w:t>
      </w:r>
      <w:r w:rsidR="001B2680">
        <w:t>T</w:t>
      </w:r>
      <w:r>
        <w:t xml:space="preserve">est equipment, </w:t>
      </w:r>
      <w:r w:rsidR="001B2680">
        <w:t xml:space="preserve">automotive and rail, </w:t>
      </w:r>
      <w:r>
        <w:t>defense, research</w:t>
      </w:r>
      <w:r w:rsidR="001B2680">
        <w:t xml:space="preserve"> &amp; development</w:t>
      </w:r>
      <w:r>
        <w:t>, manufacturing</w:t>
      </w:r>
      <w:r w:rsidR="001B2680">
        <w:t>, test system design.</w:t>
      </w:r>
    </w:p>
    <w:p w14:paraId="3B7ABDE5" w14:textId="77777777" w:rsidR="00B60D27" w:rsidRPr="00B60D27" w:rsidRDefault="00B60D27" w:rsidP="002058A3"/>
    <w:p w14:paraId="69252804" w14:textId="165D2E52" w:rsidR="005B4F8F" w:rsidRDefault="00B60D27" w:rsidP="00AF39D1">
      <w:pPr>
        <w:pStyle w:val="Heading2"/>
      </w:pPr>
      <w:r>
        <w:t>Professional Experience</w:t>
      </w:r>
    </w:p>
    <w:p w14:paraId="282C88D4" w14:textId="304E5373" w:rsidR="00613DD4" w:rsidRDefault="00613DD4" w:rsidP="00613DD4">
      <w:pPr>
        <w:pStyle w:val="Heading3"/>
        <w:tabs>
          <w:tab w:val="right" w:pos="10224"/>
        </w:tabs>
      </w:pPr>
      <w:r>
        <w:t>LabVIEW Engineer</w:t>
      </w:r>
      <w:r>
        <w:tab/>
      </w:r>
      <w:r>
        <w:rPr>
          <w:b w:val="0"/>
          <w:bCs/>
        </w:rPr>
        <w:t>October 2023</w:t>
      </w:r>
      <w:r w:rsidRPr="007A20C3">
        <w:rPr>
          <w:b w:val="0"/>
          <w:bCs/>
        </w:rPr>
        <w:t xml:space="preserve"> – </w:t>
      </w:r>
      <w:r w:rsidR="00C774F7">
        <w:rPr>
          <w:b w:val="0"/>
          <w:bCs/>
        </w:rPr>
        <w:t>November 2024</w:t>
      </w:r>
    </w:p>
    <w:p w14:paraId="4F89E5F6" w14:textId="4BDA5AF6" w:rsidR="00613DD4" w:rsidRPr="00F75C5F" w:rsidRDefault="00613DD4" w:rsidP="00613DD4">
      <w:pPr>
        <w:pStyle w:val="Heading4"/>
        <w:rPr>
          <w:i w:val="0"/>
          <w:iCs w:val="0"/>
        </w:rPr>
      </w:pPr>
      <w:r>
        <w:t>Cyient</w:t>
      </w:r>
      <w:r w:rsidRPr="00B60D27">
        <w:t xml:space="preserve">, </w:t>
      </w:r>
      <w:r>
        <w:rPr>
          <w:i w:val="0"/>
          <w:iCs w:val="0"/>
        </w:rPr>
        <w:t>Pittsburgh, PA</w:t>
      </w:r>
    </w:p>
    <w:p w14:paraId="7054F7F3" w14:textId="16BED1EA" w:rsidR="00613DD4" w:rsidRDefault="00613DD4" w:rsidP="00613DD4">
      <w:r>
        <w:t>I work</w:t>
      </w:r>
      <w:r w:rsidR="008E29FA">
        <w:t>ed</w:t>
      </w:r>
      <w:r>
        <w:t xml:space="preserve"> full-time for </w:t>
      </w:r>
      <w:proofErr w:type="gramStart"/>
      <w:r>
        <w:t>Cyient</w:t>
      </w:r>
      <w:proofErr w:type="gramEnd"/>
      <w:r>
        <w:t xml:space="preserve"> and </w:t>
      </w:r>
      <w:r w:rsidRPr="00613DD4">
        <w:t xml:space="preserve">I </w:t>
      </w:r>
      <w:r w:rsidR="008E29FA">
        <w:t>was</w:t>
      </w:r>
      <w:r w:rsidRPr="00613DD4">
        <w:t xml:space="preserve"> a</w:t>
      </w:r>
      <w:r>
        <w:t>n on-site contractor for</w:t>
      </w:r>
      <w:r w:rsidRPr="00613DD4">
        <w:t xml:space="preserve"> Hitachi</w:t>
      </w:r>
      <w:r>
        <w:t xml:space="preserve">.  </w:t>
      </w:r>
      <w:r w:rsidR="008E29FA">
        <w:t xml:space="preserve">I was </w:t>
      </w:r>
      <w:r w:rsidRPr="00613DD4">
        <w:t>responsible for</w:t>
      </w:r>
      <w:r>
        <w:t>:</w:t>
      </w:r>
    </w:p>
    <w:p w14:paraId="3A7E51F6" w14:textId="3864183B" w:rsidR="00613DD4" w:rsidRDefault="00613DD4" w:rsidP="00613DD4">
      <w:pPr>
        <w:pStyle w:val="ListParagraph"/>
      </w:pPr>
      <w:r>
        <w:t>C</w:t>
      </w:r>
      <w:r w:rsidRPr="00613DD4">
        <w:t>ommunication between Hitachi and Cyient</w:t>
      </w:r>
      <w:r>
        <w:t>:</w:t>
      </w:r>
      <w:r w:rsidRPr="00613DD4">
        <w:t xml:space="preserve"> I ensure development flows smoothly and I provide Cyient with information that is requested so development </w:t>
      </w:r>
      <w:r>
        <w:t xml:space="preserve">and project management </w:t>
      </w:r>
      <w:r w:rsidRPr="00613DD4">
        <w:t>can occur efficiently and quickly.</w:t>
      </w:r>
    </w:p>
    <w:p w14:paraId="07EA8F84" w14:textId="7F65DD25" w:rsidR="00613DD4" w:rsidRDefault="00613DD4" w:rsidP="00613DD4">
      <w:pPr>
        <w:pStyle w:val="ListParagraph"/>
      </w:pPr>
      <w:r>
        <w:t xml:space="preserve">I </w:t>
      </w:r>
      <w:r w:rsidR="008E29FA">
        <w:t>was</w:t>
      </w:r>
      <w:r>
        <w:t xml:space="preserve"> a developer for </w:t>
      </w:r>
      <w:proofErr w:type="gramStart"/>
      <w:r>
        <w:t>Hitachi</w:t>
      </w:r>
      <w:proofErr w:type="gramEnd"/>
      <w:r>
        <w:t xml:space="preserve"> and I provide</w:t>
      </w:r>
      <w:r w:rsidR="008E29FA">
        <w:t>d</w:t>
      </w:r>
      <w:r>
        <w:t xml:space="preserve"> development services for </w:t>
      </w:r>
      <w:r w:rsidR="008E29FA">
        <w:t xml:space="preserve">backplane assemblies and modules </w:t>
      </w:r>
      <w:r>
        <w:t>for the San Francisco Bay Area Regional Transit (BART) automated train control and signaling system</w:t>
      </w:r>
      <w:r w:rsidR="00FE1EC6">
        <w:t>.</w:t>
      </w:r>
    </w:p>
    <w:p w14:paraId="4DE50BEB" w14:textId="77777777" w:rsidR="00613DD4" w:rsidRPr="00613DD4" w:rsidRDefault="00613DD4" w:rsidP="00613DD4"/>
    <w:p w14:paraId="74C50972" w14:textId="08E9C084" w:rsidR="007A20C3" w:rsidRDefault="007A20C3" w:rsidP="002B5039">
      <w:pPr>
        <w:pStyle w:val="Heading3"/>
        <w:tabs>
          <w:tab w:val="right" w:pos="10224"/>
        </w:tabs>
      </w:pPr>
      <w:r>
        <w:t>Software Engineer</w:t>
      </w:r>
      <w:r w:rsidR="004F746C">
        <w:tab/>
      </w:r>
      <w:r w:rsidRPr="007A20C3">
        <w:rPr>
          <w:b w:val="0"/>
          <w:bCs/>
        </w:rPr>
        <w:t>May 2022 – April 2023</w:t>
      </w:r>
    </w:p>
    <w:p w14:paraId="07C36905" w14:textId="43B43E41" w:rsidR="009B5F3A" w:rsidRPr="00F75C5F" w:rsidRDefault="009B5F3A" w:rsidP="00F75C5F">
      <w:pPr>
        <w:pStyle w:val="Heading4"/>
        <w:rPr>
          <w:i w:val="0"/>
          <w:iCs w:val="0"/>
        </w:rPr>
      </w:pPr>
      <w:r w:rsidRPr="00B60D27">
        <w:t xml:space="preserve">Astronics Test Systems, </w:t>
      </w:r>
      <w:r w:rsidRPr="00F75C5F">
        <w:rPr>
          <w:i w:val="0"/>
          <w:iCs w:val="0"/>
        </w:rPr>
        <w:t>Orlando, FL</w:t>
      </w:r>
    </w:p>
    <w:p w14:paraId="70E7EE51" w14:textId="66499DAB" w:rsidR="008B2694" w:rsidRDefault="008B2694" w:rsidP="00087058">
      <w:r w:rsidRPr="008B2694">
        <w:t xml:space="preserve">Support of </w:t>
      </w:r>
      <w:r w:rsidR="002B5039">
        <w:t xml:space="preserve">Astronics </w:t>
      </w:r>
      <w:proofErr w:type="spellStart"/>
      <w:r w:rsidRPr="008B2694">
        <w:t>AutoTune</w:t>
      </w:r>
      <w:proofErr w:type="spellEnd"/>
      <w:r w:rsidRPr="008B2694">
        <w:t>, a</w:t>
      </w:r>
      <w:r>
        <w:t>n automated test suite built into Astronics Test Systems</w:t>
      </w:r>
      <w:r w:rsidR="005907B6">
        <w:t>/</w:t>
      </w:r>
      <w:r>
        <w:t>Freedom Communications Technologies R8000 communications analyzer, to automate the process of radio transceiver alignment</w:t>
      </w:r>
      <w:r w:rsidR="005907B6">
        <w:t xml:space="preserve"> and calibration</w:t>
      </w:r>
      <w:r>
        <w:t xml:space="preserve"> in</w:t>
      </w:r>
      <w:r w:rsidR="005907B6">
        <w:t xml:space="preserve"> field </w:t>
      </w:r>
      <w:r w:rsidR="00C24FDE">
        <w:t>applications</w:t>
      </w:r>
      <w:r w:rsidR="005907B6">
        <w:t>.</w:t>
      </w:r>
    </w:p>
    <w:p w14:paraId="7D313943" w14:textId="75282E9F" w:rsidR="005907B6" w:rsidRDefault="005907B6" w:rsidP="00060148">
      <w:pPr>
        <w:pStyle w:val="ListParagraph"/>
      </w:pPr>
      <w:r>
        <w:t xml:space="preserve">Enhanced support for the Motorola SL300 and BK Realm KNG-P800 series radios </w:t>
      </w:r>
      <w:r w:rsidR="00D554D8">
        <w:t>for</w:t>
      </w:r>
      <w:r>
        <w:t xml:space="preserve"> the R8000 </w:t>
      </w:r>
      <w:proofErr w:type="spellStart"/>
      <w:r>
        <w:t>AutoTune</w:t>
      </w:r>
      <w:proofErr w:type="spellEnd"/>
      <w:r>
        <w:t xml:space="preserve"> test suite.</w:t>
      </w:r>
    </w:p>
    <w:p w14:paraId="3169B49B" w14:textId="7048D8CA" w:rsidR="009B5F3A" w:rsidRPr="00B60D27" w:rsidRDefault="005907B6" w:rsidP="00060148">
      <w:pPr>
        <w:pStyle w:val="ListParagraph"/>
      </w:pPr>
      <w:r>
        <w:t>Updated and tested the CTS3100</w:t>
      </w:r>
      <w:r w:rsidR="00D554D8">
        <w:t>/TS-4549T</w:t>
      </w:r>
      <w:r>
        <w:t xml:space="preserve"> LabVIEW API to support new software and hardware driver libraries.</w:t>
      </w:r>
    </w:p>
    <w:p w14:paraId="71A12D16" w14:textId="4848FFC4" w:rsidR="002E1B32" w:rsidRPr="00B60D27" w:rsidRDefault="00D554D8" w:rsidP="00060148">
      <w:pPr>
        <w:pStyle w:val="ListParagraph"/>
      </w:pPr>
      <w:r>
        <w:rPr>
          <w:shd w:val="clear" w:color="auto" w:fill="FFFFFF"/>
        </w:rPr>
        <w:t>Passed Certified LabVIEW Developer exam without retraining.</w:t>
      </w:r>
    </w:p>
    <w:p w14:paraId="1F9B0277" w14:textId="77777777" w:rsidR="009B5F3A" w:rsidRPr="00B60D27" w:rsidRDefault="009B5F3A" w:rsidP="002058A3"/>
    <w:p w14:paraId="10A04631" w14:textId="3538475C" w:rsidR="004F746C" w:rsidRDefault="004F746C" w:rsidP="002B5039">
      <w:pPr>
        <w:pStyle w:val="Heading3"/>
        <w:tabs>
          <w:tab w:val="right" w:pos="10224"/>
        </w:tabs>
      </w:pPr>
      <w:r w:rsidRPr="00B60D27">
        <w:t xml:space="preserve">Senior Test </w:t>
      </w:r>
      <w:r w:rsidRPr="00F75C5F">
        <w:t>Engineer</w:t>
      </w:r>
      <w:r>
        <w:tab/>
      </w:r>
      <w:r w:rsidRPr="004F746C">
        <w:rPr>
          <w:b w:val="0"/>
          <w:bCs/>
        </w:rPr>
        <w:t>October 2018 – March 2019</w:t>
      </w:r>
    </w:p>
    <w:p w14:paraId="517D3642" w14:textId="70BFFED6" w:rsidR="00B64308" w:rsidRPr="00F75C5F" w:rsidRDefault="00B64308" w:rsidP="00F75C5F">
      <w:pPr>
        <w:pStyle w:val="Heading4"/>
        <w:rPr>
          <w:i w:val="0"/>
          <w:iCs w:val="0"/>
          <w:sz w:val="16"/>
          <w:szCs w:val="16"/>
        </w:rPr>
      </w:pPr>
      <w:r w:rsidRPr="008B2694">
        <w:t xml:space="preserve">BCS Automotive Interface Solutions, </w:t>
      </w:r>
      <w:r w:rsidRPr="00F75C5F">
        <w:rPr>
          <w:i w:val="0"/>
          <w:iCs w:val="0"/>
        </w:rPr>
        <w:t>Auburn, NY</w:t>
      </w:r>
    </w:p>
    <w:p w14:paraId="3BBE9681" w14:textId="681347F1" w:rsidR="001D2C25" w:rsidRPr="00B60D27" w:rsidRDefault="002B5039" w:rsidP="00087058">
      <w:r>
        <w:t>Sustaining of</w:t>
      </w:r>
      <w:r w:rsidR="002058A3">
        <w:t xml:space="preserve"> a</w:t>
      </w:r>
      <w:r>
        <w:t xml:space="preserve"> low mix, high volume</w:t>
      </w:r>
      <w:r w:rsidR="00DC254A">
        <w:t xml:space="preserve"> robotic</w:t>
      </w:r>
      <w:r>
        <w:t xml:space="preserve"> production tester </w:t>
      </w:r>
      <w:r w:rsidR="00DC254A">
        <w:t xml:space="preserve">to </w:t>
      </w:r>
      <w:r>
        <w:t>i</w:t>
      </w:r>
      <w:r w:rsidR="00425FBA" w:rsidRPr="00B60D27">
        <w:t xml:space="preserve">mprove first pass yield </w:t>
      </w:r>
      <w:r>
        <w:t xml:space="preserve">(FPY) </w:t>
      </w:r>
      <w:r w:rsidR="00425FBA" w:rsidRPr="00B60D27">
        <w:t xml:space="preserve">of a wireless receiver for </w:t>
      </w:r>
      <w:r>
        <w:t>automotive application b</w:t>
      </w:r>
      <w:r w:rsidR="00425FBA" w:rsidRPr="00B60D27">
        <w:t>y 5-10%</w:t>
      </w:r>
      <w:r w:rsidR="002338E4" w:rsidRPr="00B60D27">
        <w:t xml:space="preserve"> and brought tester from 1-2 test chambers of operation to 3</w:t>
      </w:r>
      <w:r>
        <w:t>/4</w:t>
      </w:r>
      <w:r w:rsidR="002338E4" w:rsidRPr="00B60D27">
        <w:t xml:space="preserve"> consistently.</w:t>
      </w:r>
    </w:p>
    <w:p w14:paraId="7A82A52C" w14:textId="340A8A8C" w:rsidR="008B2694" w:rsidRDefault="002058A3" w:rsidP="00732FA5">
      <w:pPr>
        <w:pStyle w:val="ListParagraph"/>
      </w:pPr>
      <w:r>
        <w:t>Aided in retesting scrapped tire pressure sensors and saved BCS AIS over $700,000 in material cost.</w:t>
      </w:r>
    </w:p>
    <w:p w14:paraId="41C16613" w14:textId="6B6A4074" w:rsidR="002058A3" w:rsidRPr="00732FA5" w:rsidRDefault="002058A3" w:rsidP="002058A3">
      <w:pPr>
        <w:pStyle w:val="ListParagraph"/>
      </w:pPr>
      <w:r w:rsidRPr="00732FA5">
        <w:t>Improved automated LabVIEW and TestStand test code by reviewing test algorithms and ensuring proper operation of tests and communication with DUTs</w:t>
      </w:r>
      <w:r>
        <w:t>, making the test code more reliable and faster, lowering test time per DUT</w:t>
      </w:r>
      <w:r w:rsidR="00DB2EF0">
        <w:t>.</w:t>
      </w:r>
    </w:p>
    <w:p w14:paraId="74DE1102" w14:textId="4765A022" w:rsidR="006827CF" w:rsidRDefault="00606E1E" w:rsidP="00AF27F3">
      <w:pPr>
        <w:pStyle w:val="ListParagraph"/>
      </w:pPr>
      <w:r w:rsidRPr="00732FA5">
        <w:t>Miscellaneous training such as arc flash training</w:t>
      </w:r>
      <w:r w:rsidR="003E2997">
        <w:t xml:space="preserve"> and lock out/tag out (LOTO)</w:t>
      </w:r>
      <w:r w:rsidR="008B2694" w:rsidRPr="00732FA5">
        <w:t xml:space="preserve"> for support of high voltage power to test stations.</w:t>
      </w:r>
    </w:p>
    <w:p w14:paraId="08A21F73" w14:textId="77777777" w:rsidR="002058A3" w:rsidRPr="002058A3" w:rsidRDefault="002058A3" w:rsidP="002058A3"/>
    <w:p w14:paraId="5DE951DB" w14:textId="0AF98A01" w:rsidR="004F746C" w:rsidRPr="004F746C" w:rsidRDefault="004F746C" w:rsidP="002B5039">
      <w:pPr>
        <w:pStyle w:val="Heading3"/>
        <w:tabs>
          <w:tab w:val="right" w:pos="10224"/>
        </w:tabs>
        <w:rPr>
          <w:b w:val="0"/>
          <w:bCs/>
        </w:rPr>
      </w:pPr>
      <w:r>
        <w:t>Senior Systems Integration/Test Engineer</w:t>
      </w:r>
      <w:r>
        <w:tab/>
      </w:r>
      <w:r>
        <w:rPr>
          <w:b w:val="0"/>
          <w:bCs/>
        </w:rPr>
        <w:t>August 2017 – December 2017</w:t>
      </w:r>
    </w:p>
    <w:p w14:paraId="74CF7761" w14:textId="681DE50F" w:rsidR="00B64308" w:rsidRPr="00F75C5F" w:rsidRDefault="00B64308" w:rsidP="00F75C5F">
      <w:pPr>
        <w:pStyle w:val="Heading4"/>
        <w:rPr>
          <w:i w:val="0"/>
          <w:iCs w:val="0"/>
          <w:sz w:val="16"/>
          <w:szCs w:val="16"/>
        </w:rPr>
      </w:pPr>
      <w:r w:rsidRPr="008B2694">
        <w:t xml:space="preserve">Lockheed Martin, </w:t>
      </w:r>
      <w:r w:rsidRPr="00F75C5F">
        <w:rPr>
          <w:i w:val="0"/>
          <w:iCs w:val="0"/>
        </w:rPr>
        <w:t>Orlando, FL</w:t>
      </w:r>
    </w:p>
    <w:p w14:paraId="0F4A7767" w14:textId="361DDDEA" w:rsidR="00F05B48" w:rsidRDefault="00F05B48" w:rsidP="00087058">
      <w:r>
        <w:t>Responsible for the upgrade and maintenance of the Javelin manufacturing test station and modernization of the station and its associated test code and equipment.</w:t>
      </w:r>
    </w:p>
    <w:p w14:paraId="568307DB" w14:textId="7BE8FED4" w:rsidR="002E1B32" w:rsidRPr="00742F68" w:rsidRDefault="00F05B48" w:rsidP="00732FA5">
      <w:pPr>
        <w:pStyle w:val="ListParagraph"/>
      </w:pPr>
      <w:r>
        <w:t>R</w:t>
      </w:r>
      <w:r w:rsidR="0020630F" w:rsidRPr="00B60D27">
        <w:t>efactor</w:t>
      </w:r>
      <w:r>
        <w:t>ed</w:t>
      </w:r>
      <w:r w:rsidR="00FF0982" w:rsidRPr="00B60D27">
        <w:t xml:space="preserve"> </w:t>
      </w:r>
      <w:proofErr w:type="spellStart"/>
      <w:r w:rsidR="00FF0982" w:rsidRPr="00B60D27">
        <w:t>HTBasic</w:t>
      </w:r>
      <w:proofErr w:type="spellEnd"/>
      <w:r w:rsidR="00FF0982" w:rsidRPr="00B60D27">
        <w:t xml:space="preserve"> test code to modern TestStand sequences with LabV</w:t>
      </w:r>
      <w:r w:rsidR="00AF39D1">
        <w:t>IEW</w:t>
      </w:r>
      <w:r w:rsidR="00FF0982" w:rsidRPr="00B60D27">
        <w:t xml:space="preserve"> test code on the backend</w:t>
      </w:r>
      <w:r w:rsidR="00FF0982" w:rsidRPr="00742F68">
        <w:t>.</w:t>
      </w:r>
    </w:p>
    <w:p w14:paraId="23258A58" w14:textId="01DD4D8B" w:rsidR="00F41004" w:rsidRPr="00CC77B7" w:rsidRDefault="00F41004" w:rsidP="00732FA5">
      <w:pPr>
        <w:pStyle w:val="ListParagraph"/>
      </w:pPr>
      <w:r w:rsidRPr="00742F68">
        <w:t>LVOOP (LabVIEW Object Oriented Programming) for hardware drivers and communications APIs.</w:t>
      </w:r>
    </w:p>
    <w:p w14:paraId="2CC9D3BB" w14:textId="77777777" w:rsidR="00F05B48" w:rsidRPr="00B60D27" w:rsidRDefault="00F05B48" w:rsidP="002058A3"/>
    <w:p w14:paraId="63AADC83" w14:textId="37EAA0C9" w:rsidR="004F746C" w:rsidRPr="004F746C" w:rsidRDefault="004F746C" w:rsidP="002B5039">
      <w:pPr>
        <w:pStyle w:val="Heading3"/>
        <w:tabs>
          <w:tab w:val="right" w:pos="10224"/>
        </w:tabs>
        <w:rPr>
          <w:b w:val="0"/>
          <w:bCs/>
        </w:rPr>
      </w:pPr>
      <w:r>
        <w:lastRenderedPageBreak/>
        <w:t>Senior Test Development Engineer</w:t>
      </w:r>
      <w:r>
        <w:rPr>
          <w:b w:val="0"/>
          <w:bCs/>
        </w:rPr>
        <w:tab/>
        <w:t>July 2015 – January 2016</w:t>
      </w:r>
    </w:p>
    <w:p w14:paraId="754FB584" w14:textId="1C32CB38" w:rsidR="00B64308" w:rsidRPr="00F75C5F" w:rsidRDefault="00B64308" w:rsidP="00F75C5F">
      <w:pPr>
        <w:pStyle w:val="Heading4"/>
        <w:rPr>
          <w:rStyle w:val="background-details"/>
          <w:i w:val="0"/>
          <w:iCs w:val="0"/>
          <w:sz w:val="16"/>
          <w:szCs w:val="16"/>
        </w:rPr>
      </w:pPr>
      <w:r w:rsidRPr="008B2694">
        <w:t xml:space="preserve">Jabil Circuit, </w:t>
      </w:r>
      <w:r w:rsidRPr="00F75C5F">
        <w:rPr>
          <w:i w:val="0"/>
          <w:iCs w:val="0"/>
        </w:rPr>
        <w:t>St. Petersburg, FL</w:t>
      </w:r>
    </w:p>
    <w:p w14:paraId="10FBD046" w14:textId="06BC59DC" w:rsidR="00CC3D0E" w:rsidRPr="00087058" w:rsidRDefault="00CC3D0E" w:rsidP="00087058">
      <w:r w:rsidRPr="00087058">
        <w:t>Responsible for design of cable harnesses, selection of test equipment, and design of test stations for product test on the manufacturing floor of Jabil’s St. Petersburg manufacturing facility.</w:t>
      </w:r>
    </w:p>
    <w:p w14:paraId="468C1B8E" w14:textId="523D33DF" w:rsidR="00F442B0" w:rsidRPr="00117B3F" w:rsidRDefault="00F442B0" w:rsidP="00117B3F">
      <w:pPr>
        <w:pStyle w:val="ListParagraph"/>
        <w:rPr>
          <w:rStyle w:val="background-details"/>
        </w:rPr>
      </w:pPr>
      <w:r w:rsidRPr="00117B3F">
        <w:rPr>
          <w:rStyle w:val="background-details"/>
        </w:rPr>
        <w:t>Implemented a JTAG boundary scan procedure for a high voltage power supply controller board.</w:t>
      </w:r>
    </w:p>
    <w:p w14:paraId="5978C34C" w14:textId="718AC8CD" w:rsidR="00F41004" w:rsidRPr="00117B3F" w:rsidRDefault="00F442B0" w:rsidP="00117B3F">
      <w:pPr>
        <w:pStyle w:val="ListParagraph"/>
        <w:rPr>
          <w:rStyle w:val="background-details"/>
        </w:rPr>
      </w:pPr>
      <w:r w:rsidRPr="00117B3F">
        <w:rPr>
          <w:rStyle w:val="background-details"/>
        </w:rPr>
        <w:t>Selected rack and stack test equipment for an automated test station to support a high voltage power supply in a bed of nails</w:t>
      </w:r>
      <w:r w:rsidR="00CC3D0E" w:rsidRPr="00117B3F">
        <w:rPr>
          <w:rStyle w:val="background-details"/>
        </w:rPr>
        <w:t>, pneumatic</w:t>
      </w:r>
      <w:r w:rsidRPr="00117B3F">
        <w:rPr>
          <w:rStyle w:val="background-details"/>
        </w:rPr>
        <w:t xml:space="preserve"> test fixture.</w:t>
      </w:r>
    </w:p>
    <w:p w14:paraId="7DCC6942" w14:textId="77777777" w:rsidR="00F21C90" w:rsidRDefault="00F21C90" w:rsidP="002B5039">
      <w:pPr>
        <w:pStyle w:val="Heading3"/>
        <w:tabs>
          <w:tab w:val="right" w:pos="10224"/>
        </w:tabs>
      </w:pPr>
    </w:p>
    <w:p w14:paraId="59F47877" w14:textId="2325D796" w:rsidR="004F746C" w:rsidRPr="004F746C" w:rsidRDefault="004F746C" w:rsidP="002B5039">
      <w:pPr>
        <w:pStyle w:val="Heading3"/>
        <w:tabs>
          <w:tab w:val="right" w:pos="10224"/>
        </w:tabs>
        <w:rPr>
          <w:b w:val="0"/>
          <w:bCs/>
        </w:rPr>
      </w:pPr>
      <w:r>
        <w:t>Staff Test Engineer</w:t>
      </w:r>
      <w:r>
        <w:rPr>
          <w:b w:val="0"/>
          <w:bCs/>
        </w:rPr>
        <w:tab/>
        <w:t>January 2012 – June 2015</w:t>
      </w:r>
    </w:p>
    <w:p w14:paraId="517993F2" w14:textId="3F2718F0" w:rsidR="00B64308" w:rsidRDefault="00B64308" w:rsidP="00F75C5F">
      <w:pPr>
        <w:pStyle w:val="Heading4"/>
        <w:rPr>
          <w:i w:val="0"/>
          <w:iCs w:val="0"/>
        </w:rPr>
      </w:pPr>
      <w:r w:rsidRPr="00B60D27">
        <w:t xml:space="preserve">National Instruments, </w:t>
      </w:r>
      <w:r w:rsidRPr="00F75C5F">
        <w:rPr>
          <w:i w:val="0"/>
          <w:iCs w:val="0"/>
        </w:rPr>
        <w:t>Austin, TX</w:t>
      </w:r>
    </w:p>
    <w:p w14:paraId="27198D3D" w14:textId="7B534DDA" w:rsidR="004162E1" w:rsidRPr="004162E1" w:rsidRDefault="006063E4" w:rsidP="00087058">
      <w:r>
        <w:t xml:space="preserve">Engineer in the NI RF Test Engineering group supporting new product introduction (NPI) of RF test and measurement equipment and systems.  </w:t>
      </w:r>
      <w:r w:rsidR="004162E1">
        <w:t xml:space="preserve">Responsible for functional verification test (FVT) </w:t>
      </w:r>
      <w:r>
        <w:t xml:space="preserve">and intermediate functional test (IFT) of completed products as well as PCB assemblies at the </w:t>
      </w:r>
      <w:r w:rsidR="004162E1">
        <w:t>Austin, TX manufacturing facility</w:t>
      </w:r>
      <w:r w:rsidR="00CC3D0E">
        <w:t>.</w:t>
      </w:r>
    </w:p>
    <w:p w14:paraId="4449BF4F" w14:textId="3E5D520B" w:rsidR="00606E1E" w:rsidRPr="00732FA5" w:rsidRDefault="00606E1E" w:rsidP="00732FA5">
      <w:pPr>
        <w:pStyle w:val="ListParagraph"/>
      </w:pPr>
      <w:r w:rsidRPr="00732FA5">
        <w:t xml:space="preserve">Developed the Medusa test solution, a custom approach to making scalar s-parameter measurements from </w:t>
      </w:r>
      <w:r w:rsidR="004162E1" w:rsidRPr="00732FA5">
        <w:t xml:space="preserve">a bridge coupler, signal generator and spectrum </w:t>
      </w:r>
      <w:r w:rsidRPr="00732FA5">
        <w:t>analyzer, and integrated it into one of National Instrument’s existing RF test stations</w:t>
      </w:r>
      <w:r w:rsidR="004162E1" w:rsidRPr="00732FA5">
        <w:t>.</w:t>
      </w:r>
    </w:p>
    <w:p w14:paraId="22EF4761" w14:textId="2C004DCE" w:rsidR="00606E1E" w:rsidRPr="00732FA5" w:rsidRDefault="00606E1E" w:rsidP="00732FA5">
      <w:pPr>
        <w:pStyle w:val="ListParagraph"/>
      </w:pPr>
      <w:r w:rsidRPr="00732FA5">
        <w:t xml:space="preserve">Debugged </w:t>
      </w:r>
      <w:r w:rsidR="004162E1" w:rsidRPr="00732FA5">
        <w:t xml:space="preserve">an </w:t>
      </w:r>
      <w:r w:rsidRPr="00732FA5">
        <w:t>automatic VNA calibration standard that was causing an offset with S</w:t>
      </w:r>
      <w:r w:rsidRPr="006063E4">
        <w:rPr>
          <w:vertAlign w:val="subscript"/>
        </w:rPr>
        <w:t>21</w:t>
      </w:r>
      <w:r w:rsidR="006063E4" w:rsidRPr="006063E4">
        <w:t xml:space="preserve"> </w:t>
      </w:r>
      <w:r w:rsidR="006063E4">
        <w:t>and</w:t>
      </w:r>
      <w:r w:rsidRPr="00732FA5">
        <w:t xml:space="preserve"> S</w:t>
      </w:r>
      <w:r w:rsidRPr="006063E4">
        <w:rPr>
          <w:vertAlign w:val="subscript"/>
        </w:rPr>
        <w:t>12</w:t>
      </w:r>
      <w:r w:rsidRPr="00732FA5">
        <w:t xml:space="preserve"> measurements</w:t>
      </w:r>
      <w:r w:rsidR="004162E1" w:rsidRPr="00732FA5">
        <w:t>, resulting in test failures of the NI-MCT (Mobile Communications Tester).</w:t>
      </w:r>
    </w:p>
    <w:p w14:paraId="1D157A3A" w14:textId="46BC39D8" w:rsidR="005061D9" w:rsidRDefault="005061D9" w:rsidP="002058A3"/>
    <w:p w14:paraId="0D372F57" w14:textId="3867450F" w:rsidR="004F746C" w:rsidRPr="004F746C" w:rsidRDefault="004F746C" w:rsidP="002B5039">
      <w:pPr>
        <w:pStyle w:val="Heading3"/>
        <w:tabs>
          <w:tab w:val="right" w:pos="10224"/>
        </w:tabs>
        <w:rPr>
          <w:b w:val="0"/>
          <w:bCs/>
        </w:rPr>
      </w:pPr>
      <w:r>
        <w:t>Electrical Engineer/Research Assistant</w:t>
      </w:r>
      <w:r>
        <w:rPr>
          <w:b w:val="0"/>
          <w:bCs/>
        </w:rPr>
        <w:tab/>
        <w:t>April 2008 – December 2011</w:t>
      </w:r>
    </w:p>
    <w:p w14:paraId="244901B9" w14:textId="178966BD" w:rsidR="00B64308" w:rsidRPr="00F75C5F" w:rsidRDefault="00B64308" w:rsidP="00F75C5F">
      <w:pPr>
        <w:pStyle w:val="Heading4"/>
        <w:rPr>
          <w:i w:val="0"/>
          <w:iCs w:val="0"/>
        </w:rPr>
      </w:pPr>
      <w:r w:rsidRPr="00B60D27">
        <w:t xml:space="preserve">University of Central Florida, </w:t>
      </w:r>
      <w:r w:rsidRPr="00F75C5F">
        <w:rPr>
          <w:i w:val="0"/>
          <w:iCs w:val="0"/>
        </w:rPr>
        <w:t>Orlando, FL</w:t>
      </w:r>
    </w:p>
    <w:p w14:paraId="66F767B5" w14:textId="5BA4C3C0" w:rsidR="00CC3D0E" w:rsidRPr="00CC3D0E" w:rsidRDefault="00CC3D0E" w:rsidP="00751B9A">
      <w:pPr>
        <w:rPr>
          <w:rStyle w:val="background-details"/>
          <w:sz w:val="12"/>
          <w:szCs w:val="12"/>
        </w:rPr>
      </w:pPr>
      <w:r>
        <w:t xml:space="preserve">Research assistant to Dr. William Crampton in the UCF Biology department where I debugged, redesigned, and developed </w:t>
      </w:r>
      <w:r w:rsidR="005061D9">
        <w:t>h</w:t>
      </w:r>
      <w:r>
        <w:t>ardware and LabVIEW applications for research of South American electric knifefishes</w:t>
      </w:r>
      <w:r w:rsidR="005061D9">
        <w:t>.</w:t>
      </w:r>
    </w:p>
    <w:p w14:paraId="16417465" w14:textId="7B62857F" w:rsidR="00B57FAA" w:rsidRPr="00751B9A" w:rsidRDefault="00DC146C" w:rsidP="00751B9A">
      <w:pPr>
        <w:pStyle w:val="ListParagraph"/>
        <w:rPr>
          <w:rStyle w:val="background-details"/>
        </w:rPr>
      </w:pPr>
      <w:r w:rsidRPr="00751B9A">
        <w:rPr>
          <w:rStyle w:val="background-details"/>
        </w:rPr>
        <w:t xml:space="preserve">Designed </w:t>
      </w:r>
      <w:r w:rsidR="00F41004" w:rsidRPr="00751B9A">
        <w:rPr>
          <w:rStyle w:val="background-details"/>
        </w:rPr>
        <w:t xml:space="preserve">and developed </w:t>
      </w:r>
      <w:r w:rsidRPr="00751B9A">
        <w:rPr>
          <w:rStyle w:val="background-details"/>
        </w:rPr>
        <w:t xml:space="preserve">the EOD Machine, hardware </w:t>
      </w:r>
      <w:r w:rsidR="009561A4" w:rsidRPr="00751B9A">
        <w:rPr>
          <w:rStyle w:val="background-details"/>
        </w:rPr>
        <w:t>which</w:t>
      </w:r>
      <w:r w:rsidRPr="00751B9A">
        <w:rPr>
          <w:rStyle w:val="background-details"/>
        </w:rPr>
        <w:t xml:space="preserve"> integrates with LabVIEW software for the</w:t>
      </w:r>
      <w:r w:rsidR="009561A4" w:rsidRPr="00751B9A">
        <w:rPr>
          <w:rStyle w:val="background-details"/>
        </w:rPr>
        <w:t xml:space="preserve"> automated</w:t>
      </w:r>
      <w:r w:rsidRPr="00751B9A">
        <w:rPr>
          <w:rStyle w:val="background-details"/>
        </w:rPr>
        <w:t xml:space="preserve"> </w:t>
      </w:r>
      <w:r w:rsidR="008F345B" w:rsidRPr="00751B9A">
        <w:rPr>
          <w:rStyle w:val="background-details"/>
        </w:rPr>
        <w:t>recording</w:t>
      </w:r>
      <w:r w:rsidRPr="00751B9A">
        <w:rPr>
          <w:rStyle w:val="background-details"/>
        </w:rPr>
        <w:t xml:space="preserve"> of </w:t>
      </w:r>
      <w:r w:rsidR="008F345B" w:rsidRPr="00751B9A">
        <w:rPr>
          <w:rStyle w:val="background-details"/>
        </w:rPr>
        <w:t xml:space="preserve">South American </w:t>
      </w:r>
      <w:r w:rsidRPr="00751B9A">
        <w:rPr>
          <w:rStyle w:val="background-details"/>
        </w:rPr>
        <w:t>electric</w:t>
      </w:r>
      <w:r w:rsidR="008F345B" w:rsidRPr="00751B9A">
        <w:rPr>
          <w:rStyle w:val="background-details"/>
        </w:rPr>
        <w:t xml:space="preserve"> knife fishes’ electric</w:t>
      </w:r>
      <w:r w:rsidRPr="00751B9A">
        <w:rPr>
          <w:rStyle w:val="background-details"/>
        </w:rPr>
        <w:t xml:space="preserve"> organ discharges</w:t>
      </w:r>
      <w:r w:rsidR="009561A4" w:rsidRPr="00751B9A">
        <w:rPr>
          <w:rStyle w:val="background-details"/>
        </w:rPr>
        <w:t xml:space="preserve"> (EODs) </w:t>
      </w:r>
      <w:r w:rsidRPr="00751B9A">
        <w:rPr>
          <w:rStyle w:val="background-details"/>
        </w:rPr>
        <w:t>using electrodes</w:t>
      </w:r>
      <w:r w:rsidR="008F345B" w:rsidRPr="00751B9A">
        <w:rPr>
          <w:rStyle w:val="background-details"/>
        </w:rPr>
        <w:t>,</w:t>
      </w:r>
      <w:r w:rsidRPr="00751B9A">
        <w:rPr>
          <w:rStyle w:val="background-details"/>
        </w:rPr>
        <w:t xml:space="preserve"> a</w:t>
      </w:r>
      <w:r w:rsidR="008F345B" w:rsidRPr="00751B9A">
        <w:rPr>
          <w:rStyle w:val="background-details"/>
        </w:rPr>
        <w:t xml:space="preserve">n ordinary fish </w:t>
      </w:r>
      <w:r w:rsidRPr="00751B9A">
        <w:rPr>
          <w:rStyle w:val="background-details"/>
        </w:rPr>
        <w:t>tank and a net</w:t>
      </w:r>
      <w:r w:rsidR="001B54A9" w:rsidRPr="00751B9A">
        <w:rPr>
          <w:rStyle w:val="background-details"/>
        </w:rPr>
        <w:t>.</w:t>
      </w:r>
    </w:p>
    <w:p w14:paraId="45CF9AAB" w14:textId="6A32AAE8" w:rsidR="00DC146C" w:rsidRPr="00751B9A" w:rsidRDefault="00DC146C" w:rsidP="00751B9A">
      <w:pPr>
        <w:pStyle w:val="ListParagraph"/>
        <w:rPr>
          <w:rStyle w:val="background-details"/>
        </w:rPr>
      </w:pPr>
      <w:r w:rsidRPr="00751B9A">
        <w:rPr>
          <w:rStyle w:val="background-details"/>
        </w:rPr>
        <w:t xml:space="preserve">Designed </w:t>
      </w:r>
      <w:r w:rsidR="00F41004" w:rsidRPr="00751B9A">
        <w:rPr>
          <w:rStyle w:val="background-details"/>
        </w:rPr>
        <w:t>and developed</w:t>
      </w:r>
      <w:r w:rsidRPr="00751B9A">
        <w:rPr>
          <w:rStyle w:val="background-details"/>
        </w:rPr>
        <w:t xml:space="preserve"> SARD (Summing and rectification device), which integrates with LabVIEW software for </w:t>
      </w:r>
      <w:r w:rsidR="008F345B" w:rsidRPr="00751B9A">
        <w:rPr>
          <w:rStyle w:val="background-details"/>
        </w:rPr>
        <w:t xml:space="preserve">logging </w:t>
      </w:r>
      <w:r w:rsidRPr="00751B9A">
        <w:rPr>
          <w:rStyle w:val="background-details"/>
        </w:rPr>
        <w:t>the</w:t>
      </w:r>
      <w:r w:rsidR="008F345B" w:rsidRPr="00751B9A">
        <w:rPr>
          <w:rStyle w:val="background-details"/>
        </w:rPr>
        <w:t xml:space="preserve"> EOD</w:t>
      </w:r>
      <w:r w:rsidRPr="00751B9A">
        <w:rPr>
          <w:rStyle w:val="background-details"/>
        </w:rPr>
        <w:t xml:space="preserve"> pulse rate of electric fish</w:t>
      </w:r>
      <w:r w:rsidR="008F345B" w:rsidRPr="00751B9A">
        <w:rPr>
          <w:rStyle w:val="background-details"/>
        </w:rPr>
        <w:t>es</w:t>
      </w:r>
      <w:r w:rsidR="001B54A9" w:rsidRPr="00751B9A">
        <w:rPr>
          <w:rStyle w:val="background-details"/>
        </w:rPr>
        <w:t>.</w:t>
      </w:r>
    </w:p>
    <w:p w14:paraId="31373C17" w14:textId="5A638CED" w:rsidR="00F41004" w:rsidRPr="00751B9A" w:rsidRDefault="00F41004" w:rsidP="00751B9A">
      <w:pPr>
        <w:pStyle w:val="ListParagraph"/>
        <w:rPr>
          <w:rStyle w:val="background-details"/>
        </w:rPr>
      </w:pPr>
      <w:r w:rsidRPr="00751B9A">
        <w:rPr>
          <w:rStyle w:val="background-details"/>
        </w:rPr>
        <w:t xml:space="preserve">Re-architected and re-wrote EFSAP (Electric Fish Signal Acquisition Platform) a customized, </w:t>
      </w:r>
      <w:r w:rsidR="00017A86">
        <w:rPr>
          <w:rStyle w:val="background-details"/>
        </w:rPr>
        <w:t>data acquisition system</w:t>
      </w:r>
      <w:r w:rsidRPr="00751B9A">
        <w:rPr>
          <w:rStyle w:val="background-details"/>
        </w:rPr>
        <w:t xml:space="preserve"> for the calibration of and storage of electric organ discharge (EOD) signals from live electric fish for use in field and laboratory applications.</w:t>
      </w:r>
    </w:p>
    <w:p w14:paraId="7872F6D9" w14:textId="77777777" w:rsidR="00B60D27" w:rsidRPr="00B60D27" w:rsidRDefault="00B60D27" w:rsidP="002058A3"/>
    <w:p w14:paraId="2CB5AE81" w14:textId="77777777" w:rsidR="00060148" w:rsidRPr="00F442B0" w:rsidRDefault="00060148" w:rsidP="00060148">
      <w:pPr>
        <w:pStyle w:val="Heading2"/>
        <w:rPr>
          <w:sz w:val="24"/>
        </w:rPr>
      </w:pPr>
      <w:r w:rsidRPr="00A029BB">
        <w:t>Awards</w:t>
      </w:r>
    </w:p>
    <w:p w14:paraId="50F451AB" w14:textId="77777777" w:rsidR="00060148" w:rsidRPr="001B0064" w:rsidRDefault="00060148" w:rsidP="00C24FDE">
      <w:pPr>
        <w:pStyle w:val="ListParagraph"/>
      </w:pPr>
      <w:r w:rsidRPr="00B60D27">
        <w:rPr>
          <w:bCs/>
        </w:rPr>
        <w:t>National Instruments: “Rookie of the Year”, 2013.</w:t>
      </w:r>
      <w:r w:rsidRPr="00B60D27">
        <w:t xml:space="preserve"> Selected in a group of 5 people out of a team of 70.</w:t>
      </w:r>
    </w:p>
    <w:p w14:paraId="42D2D156" w14:textId="77777777" w:rsidR="00060148" w:rsidRDefault="00060148" w:rsidP="002058A3"/>
    <w:p w14:paraId="623AC933" w14:textId="3E439C60" w:rsidR="001B0064" w:rsidRPr="00F442B0" w:rsidRDefault="001B0064" w:rsidP="001B0064">
      <w:pPr>
        <w:pStyle w:val="Heading2"/>
        <w:rPr>
          <w:sz w:val="24"/>
        </w:rPr>
      </w:pPr>
      <w:r w:rsidRPr="00A029BB">
        <w:t>Education</w:t>
      </w:r>
      <w:r>
        <w:t xml:space="preserve"> &amp; Certifications</w:t>
      </w:r>
    </w:p>
    <w:p w14:paraId="58C7907D" w14:textId="5232DB8B" w:rsidR="004F746C" w:rsidRDefault="004F746C" w:rsidP="004F746C">
      <w:pPr>
        <w:pStyle w:val="Heading3"/>
      </w:pPr>
      <w:r>
        <w:t>M.S., Electrical Engineering (MSEE)</w:t>
      </w:r>
    </w:p>
    <w:p w14:paraId="46B2712C" w14:textId="161FB09F" w:rsidR="001B0064" w:rsidRPr="00F75C5F" w:rsidRDefault="001B0064" w:rsidP="001B0064">
      <w:pPr>
        <w:pStyle w:val="Heading4"/>
        <w:rPr>
          <w:i w:val="0"/>
          <w:iCs w:val="0"/>
        </w:rPr>
      </w:pPr>
      <w:r w:rsidRPr="008B2694">
        <w:t xml:space="preserve">University of Central Florida, </w:t>
      </w:r>
      <w:r w:rsidRPr="00F75C5F">
        <w:rPr>
          <w:i w:val="0"/>
          <w:iCs w:val="0"/>
        </w:rPr>
        <w:t>Orlando, FL</w:t>
      </w:r>
    </w:p>
    <w:p w14:paraId="46AC9288" w14:textId="77777777" w:rsidR="001B0064" w:rsidRDefault="001B0064" w:rsidP="00C24FDE">
      <w:r w:rsidRPr="00B60D27">
        <w:t>GPA: 3.6, RF and communications concentration, thesis track</w:t>
      </w:r>
    </w:p>
    <w:p w14:paraId="775BE1AC" w14:textId="49E87BB4" w:rsidR="00AD742E" w:rsidRPr="00B60D27" w:rsidRDefault="00AD742E" w:rsidP="00C24FDE">
      <w:r>
        <w:t>Fabrication of Solid-State Devices, Random Processes</w:t>
      </w:r>
    </w:p>
    <w:p w14:paraId="35A9B0CA" w14:textId="77777777" w:rsidR="001B0064" w:rsidRPr="001B0064" w:rsidRDefault="001B0064" w:rsidP="002058A3"/>
    <w:p w14:paraId="482CDA84" w14:textId="30FE22FE" w:rsidR="004F746C" w:rsidRDefault="004F746C" w:rsidP="004F746C">
      <w:pPr>
        <w:pStyle w:val="Heading3"/>
      </w:pPr>
      <w:r>
        <w:t>B.S., Electrical Engineering (BSEE)</w:t>
      </w:r>
    </w:p>
    <w:p w14:paraId="1FA90EBE" w14:textId="564FA2FE" w:rsidR="001B0064" w:rsidRDefault="001B0064" w:rsidP="001B0064">
      <w:pPr>
        <w:pStyle w:val="Heading4"/>
        <w:rPr>
          <w:i w:val="0"/>
          <w:iCs w:val="0"/>
        </w:rPr>
      </w:pPr>
      <w:r w:rsidRPr="008B2694">
        <w:t xml:space="preserve">University of Central Florida, </w:t>
      </w:r>
      <w:r w:rsidRPr="00F75C5F">
        <w:rPr>
          <w:i w:val="0"/>
          <w:iCs w:val="0"/>
        </w:rPr>
        <w:t>Orlando, FL</w:t>
      </w:r>
    </w:p>
    <w:p w14:paraId="30AEB72A" w14:textId="212B5E56" w:rsidR="00AD742E" w:rsidRPr="00AD742E" w:rsidRDefault="00AD742E" w:rsidP="00AD742E">
      <w:r>
        <w:t>MEMs Devices and Applications, Bioelectromagnetic Effects on Human Bodies</w:t>
      </w:r>
    </w:p>
    <w:p w14:paraId="03DA2143" w14:textId="77777777" w:rsidR="001B0064" w:rsidRPr="001B0064" w:rsidRDefault="001B0064" w:rsidP="002058A3"/>
    <w:p w14:paraId="789CC4D8" w14:textId="338D2998" w:rsidR="001B0064" w:rsidRPr="001B0064" w:rsidRDefault="001B0064" w:rsidP="002B5039">
      <w:pPr>
        <w:pStyle w:val="ListParagraph"/>
        <w:tabs>
          <w:tab w:val="right" w:pos="10224"/>
        </w:tabs>
      </w:pPr>
      <w:r w:rsidRPr="001B0064">
        <w:t>Certified LabVIEW Developer (</w:t>
      </w:r>
      <w:r w:rsidR="007A20C3">
        <w:t>CLD)</w:t>
      </w:r>
      <w:r w:rsidR="007A20C3">
        <w:tab/>
      </w:r>
      <w:r w:rsidRPr="001B0064">
        <w:t>April 2023</w:t>
      </w:r>
    </w:p>
    <w:p w14:paraId="6273C166" w14:textId="77777777" w:rsidR="001B0064" w:rsidRPr="001B0064" w:rsidRDefault="001B0064" w:rsidP="002058A3"/>
    <w:p w14:paraId="12FF8BE8" w14:textId="31389332" w:rsidR="005B4F8F" w:rsidRPr="00F442B0" w:rsidRDefault="005B4F8F" w:rsidP="00AF39D1">
      <w:pPr>
        <w:pStyle w:val="Heading2"/>
        <w:rPr>
          <w:sz w:val="24"/>
          <w:szCs w:val="24"/>
        </w:rPr>
      </w:pPr>
      <w:r w:rsidRPr="00A029BB">
        <w:t>ACTIVITIES</w:t>
      </w:r>
    </w:p>
    <w:p w14:paraId="70A70E6F" w14:textId="6A2A525D" w:rsidR="005B4F8F" w:rsidRPr="00B60D27" w:rsidRDefault="005B4F8F" w:rsidP="00732FA5">
      <w:pPr>
        <w:pStyle w:val="ListParagraph"/>
      </w:pPr>
      <w:r w:rsidRPr="00B60D27">
        <w:t>Licensed Amateur Radio Operator</w:t>
      </w:r>
      <w:r w:rsidR="004F746C">
        <w:t>: K1VZX</w:t>
      </w:r>
      <w:r w:rsidRPr="00B60D27">
        <w:t xml:space="preserve"> (Extra class).</w:t>
      </w:r>
    </w:p>
    <w:p w14:paraId="3642FF63" w14:textId="2B0D8813" w:rsidR="005B4F8F" w:rsidRPr="00B60D27" w:rsidRDefault="005B4F8F" w:rsidP="00732FA5">
      <w:pPr>
        <w:pStyle w:val="ListParagraph"/>
      </w:pPr>
      <w:r w:rsidRPr="00B60D27">
        <w:t>IEEE Instrumentation and Measurement Society Vice Program Chair, 2014.</w:t>
      </w:r>
    </w:p>
    <w:p w14:paraId="412A0670" w14:textId="1D3A420A" w:rsidR="00C50C43" w:rsidRPr="001B0064" w:rsidRDefault="00C50C43" w:rsidP="002058A3"/>
    <w:p w14:paraId="25BD96F7" w14:textId="1EE5421A" w:rsidR="00AF39D1" w:rsidRDefault="00AF39D1" w:rsidP="00F75C5F">
      <w:pPr>
        <w:pStyle w:val="Heading2"/>
      </w:pPr>
      <w:r w:rsidRPr="00F75C5F">
        <w:t>Additional</w:t>
      </w:r>
      <w:r>
        <w:t xml:space="preserve"> Technical Skills</w:t>
      </w:r>
    </w:p>
    <w:p w14:paraId="56526F95" w14:textId="79836F48" w:rsidR="00AF39D1" w:rsidRDefault="00AF39D1" w:rsidP="002B5039">
      <w:pPr>
        <w:pStyle w:val="ListParagraph"/>
      </w:pPr>
      <w:r w:rsidRPr="003C2A5A">
        <w:rPr>
          <w:b/>
          <w:bCs/>
        </w:rPr>
        <w:t>Test equipment:</w:t>
      </w:r>
      <w:r>
        <w:t xml:space="preserve"> P</w:t>
      </w:r>
      <w:r w:rsidRPr="00B60D27">
        <w:t xml:space="preserve">rogrammable </w:t>
      </w:r>
      <w:r>
        <w:t xml:space="preserve">vector </w:t>
      </w:r>
      <w:r w:rsidRPr="00B60D27">
        <w:t>network analyzers</w:t>
      </w:r>
      <w:r>
        <w:t xml:space="preserve"> (VNA)</w:t>
      </w:r>
      <w:r w:rsidRPr="00B60D27">
        <w:t>, oscilloscopes, spectrum analyzer</w:t>
      </w:r>
      <w:r>
        <w:t>s</w:t>
      </w:r>
      <w:r w:rsidRPr="00B60D27">
        <w:t>, communications analyzer</w:t>
      </w:r>
      <w:r>
        <w:t>s</w:t>
      </w:r>
      <w:r w:rsidRPr="00B60D27">
        <w:t>, vector signal transceiver</w:t>
      </w:r>
      <w:r>
        <w:t>s (VST)</w:t>
      </w:r>
      <w:r w:rsidRPr="00B60D27">
        <w:t>, signal generators</w:t>
      </w:r>
      <w:r w:rsidR="00017A86">
        <w:t>,</w:t>
      </w:r>
      <w:r>
        <w:t xml:space="preserve"> waveform generators</w:t>
      </w:r>
      <w:r w:rsidRPr="00B60D27">
        <w:t>, power meters</w:t>
      </w:r>
      <w:r>
        <w:t xml:space="preserve">, </w:t>
      </w:r>
      <w:r w:rsidRPr="00B60D27">
        <w:t>software defined radio (SDR),</w:t>
      </w:r>
      <w:r>
        <w:t xml:space="preserve"> superheterodyne</w:t>
      </w:r>
      <w:r w:rsidR="001B2680">
        <w:t>, digital multimeters (DMMs)</w:t>
      </w:r>
    </w:p>
    <w:p w14:paraId="60909762" w14:textId="291E519B" w:rsidR="00F75C5F" w:rsidRDefault="00017A86" w:rsidP="002B5039">
      <w:pPr>
        <w:pStyle w:val="ListParagraph"/>
      </w:pPr>
      <w:r>
        <w:rPr>
          <w:b/>
          <w:bCs/>
        </w:rPr>
        <w:lastRenderedPageBreak/>
        <w:t>Communications/embedded</w:t>
      </w:r>
      <w:r w:rsidR="00F75C5F" w:rsidRPr="003C2A5A">
        <w:rPr>
          <w:b/>
          <w:bCs/>
        </w:rPr>
        <w:t>:</w:t>
      </w:r>
      <w:r w:rsidR="00F75C5F">
        <w:t xml:space="preserve"> </w:t>
      </w:r>
      <w:r w:rsidR="00F75C5F" w:rsidRPr="00B60D27">
        <w:t>GPIB and RS232 control,</w:t>
      </w:r>
      <w:r>
        <w:t xml:space="preserve"> Atmel and ST microcontrollers, </w:t>
      </w:r>
      <w:r w:rsidR="00F75C5F" w:rsidRPr="00B60D27">
        <w:t>SPI/I</w:t>
      </w:r>
      <w:r w:rsidR="00F75C5F" w:rsidRPr="00B60D27">
        <w:rPr>
          <w:vertAlign w:val="superscript"/>
        </w:rPr>
        <w:t>2</w:t>
      </w:r>
      <w:r w:rsidR="00F75C5F" w:rsidRPr="00B60D27">
        <w:t>C</w:t>
      </w:r>
      <w:r w:rsidR="00F75C5F">
        <w:t>.</w:t>
      </w:r>
    </w:p>
    <w:p w14:paraId="02F0434C" w14:textId="4504A9A8" w:rsidR="00AF39D1" w:rsidRPr="001B0064" w:rsidRDefault="00F75C5F" w:rsidP="002B5039">
      <w:pPr>
        <w:pStyle w:val="ListParagraph"/>
      </w:pPr>
      <w:r w:rsidRPr="003C2A5A">
        <w:rPr>
          <w:b/>
          <w:bCs/>
        </w:rPr>
        <w:t xml:space="preserve">Operating </w:t>
      </w:r>
      <w:r>
        <w:rPr>
          <w:b/>
          <w:bCs/>
        </w:rPr>
        <w:t>s</w:t>
      </w:r>
      <w:r w:rsidRPr="003C2A5A">
        <w:rPr>
          <w:b/>
          <w:bCs/>
        </w:rPr>
        <w:t>ystems:</w:t>
      </w:r>
      <w:r>
        <w:t xml:space="preserve"> </w:t>
      </w:r>
      <w:r w:rsidRPr="00B60D27">
        <w:t>Windows</w:t>
      </w:r>
      <w:r>
        <w:t xml:space="preserve"> (9x, XP, Vista, 7, 10, 11)</w:t>
      </w:r>
      <w:r w:rsidRPr="00B60D27">
        <w:t xml:space="preserve">, </w:t>
      </w:r>
      <w:r>
        <w:t>MacOS (including classic), Linux (Ub</w:t>
      </w:r>
      <w:r w:rsidRPr="00B60D27">
        <w:t>untu</w:t>
      </w:r>
      <w:r>
        <w:t>, Debian)</w:t>
      </w:r>
      <w:r w:rsidRPr="00B60D27">
        <w:t xml:space="preserve">, </w:t>
      </w:r>
      <w:r>
        <w:t>UNIX (*BSD).</w:t>
      </w:r>
    </w:p>
    <w:sectPr w:rsidR="00AF39D1" w:rsidRPr="001B0064" w:rsidSect="008943AB">
      <w:pgSz w:w="12240" w:h="15840" w:code="1"/>
      <w:pgMar w:top="1008" w:right="1008" w:bottom="1008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00158" w14:textId="77777777" w:rsidR="00995F47" w:rsidRDefault="00995F47" w:rsidP="00F54F17">
      <w:r>
        <w:separator/>
      </w:r>
    </w:p>
  </w:endnote>
  <w:endnote w:type="continuationSeparator" w:id="0">
    <w:p w14:paraId="562C0945" w14:textId="77777777" w:rsidR="00995F47" w:rsidRDefault="00995F47" w:rsidP="00F54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8EEE4" w14:textId="77777777" w:rsidR="00995F47" w:rsidRDefault="00995F47" w:rsidP="00F54F17">
      <w:r>
        <w:separator/>
      </w:r>
    </w:p>
  </w:footnote>
  <w:footnote w:type="continuationSeparator" w:id="0">
    <w:p w14:paraId="27A79425" w14:textId="77777777" w:rsidR="00995F47" w:rsidRDefault="00995F47" w:rsidP="00F54F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70F"/>
    <w:multiLevelType w:val="hybridMultilevel"/>
    <w:tmpl w:val="8B70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B14FA"/>
    <w:multiLevelType w:val="hybridMultilevel"/>
    <w:tmpl w:val="F2567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F16B2"/>
    <w:multiLevelType w:val="hybridMultilevel"/>
    <w:tmpl w:val="A2E2640A"/>
    <w:lvl w:ilvl="0" w:tplc="4EF0AB7E">
      <w:start w:val="1"/>
      <w:numFmt w:val="bullet"/>
      <w:pStyle w:val="ListParagraph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" w15:restartNumberingAfterBreak="0">
    <w:nsid w:val="1E653431"/>
    <w:multiLevelType w:val="hybridMultilevel"/>
    <w:tmpl w:val="FBA8E40E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4" w15:restartNumberingAfterBreak="0">
    <w:nsid w:val="1E933503"/>
    <w:multiLevelType w:val="hybridMultilevel"/>
    <w:tmpl w:val="EF7C1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A433E"/>
    <w:multiLevelType w:val="hybridMultilevel"/>
    <w:tmpl w:val="AB6A9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81EBB"/>
    <w:multiLevelType w:val="hybridMultilevel"/>
    <w:tmpl w:val="4E08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06C1C"/>
    <w:multiLevelType w:val="hybridMultilevel"/>
    <w:tmpl w:val="55309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E26E6"/>
    <w:multiLevelType w:val="hybridMultilevel"/>
    <w:tmpl w:val="F4981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00E99"/>
    <w:multiLevelType w:val="hybridMultilevel"/>
    <w:tmpl w:val="7DB4B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554F0C"/>
    <w:multiLevelType w:val="hybridMultilevel"/>
    <w:tmpl w:val="7F08B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74D8E"/>
    <w:multiLevelType w:val="hybridMultilevel"/>
    <w:tmpl w:val="1FCC1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82550E"/>
    <w:multiLevelType w:val="hybridMultilevel"/>
    <w:tmpl w:val="7EB21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9734C9"/>
    <w:multiLevelType w:val="hybridMultilevel"/>
    <w:tmpl w:val="8CD66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C26544"/>
    <w:multiLevelType w:val="hybridMultilevel"/>
    <w:tmpl w:val="3BC0BC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013F5A"/>
    <w:multiLevelType w:val="hybridMultilevel"/>
    <w:tmpl w:val="A0FA3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1D69BE"/>
    <w:multiLevelType w:val="hybridMultilevel"/>
    <w:tmpl w:val="B2446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428FC"/>
    <w:multiLevelType w:val="hybridMultilevel"/>
    <w:tmpl w:val="BDD8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3394">
    <w:abstractNumId w:val="0"/>
  </w:num>
  <w:num w:numId="2" w16cid:durableId="103817800">
    <w:abstractNumId w:val="6"/>
  </w:num>
  <w:num w:numId="3" w16cid:durableId="1151412093">
    <w:abstractNumId w:val="17"/>
  </w:num>
  <w:num w:numId="4" w16cid:durableId="906887688">
    <w:abstractNumId w:val="1"/>
  </w:num>
  <w:num w:numId="5" w16cid:durableId="1795978414">
    <w:abstractNumId w:val="8"/>
  </w:num>
  <w:num w:numId="6" w16cid:durableId="1484538971">
    <w:abstractNumId w:val="11"/>
  </w:num>
  <w:num w:numId="7" w16cid:durableId="502859936">
    <w:abstractNumId w:val="10"/>
  </w:num>
  <w:num w:numId="8" w16cid:durableId="1487167712">
    <w:abstractNumId w:val="14"/>
  </w:num>
  <w:num w:numId="9" w16cid:durableId="1778864668">
    <w:abstractNumId w:val="13"/>
  </w:num>
  <w:num w:numId="10" w16cid:durableId="1853255145">
    <w:abstractNumId w:val="15"/>
  </w:num>
  <w:num w:numId="11" w16cid:durableId="370110986">
    <w:abstractNumId w:val="4"/>
  </w:num>
  <w:num w:numId="12" w16cid:durableId="1269846890">
    <w:abstractNumId w:val="9"/>
  </w:num>
  <w:num w:numId="13" w16cid:durableId="1962610792">
    <w:abstractNumId w:val="16"/>
  </w:num>
  <w:num w:numId="14" w16cid:durableId="221714007">
    <w:abstractNumId w:val="7"/>
  </w:num>
  <w:num w:numId="15" w16cid:durableId="956450582">
    <w:abstractNumId w:val="5"/>
  </w:num>
  <w:num w:numId="16" w16cid:durableId="1649821015">
    <w:abstractNumId w:val="12"/>
  </w:num>
  <w:num w:numId="17" w16cid:durableId="1607080675">
    <w:abstractNumId w:val="3"/>
  </w:num>
  <w:num w:numId="18" w16cid:durableId="1518495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F3"/>
    <w:rsid w:val="0000412B"/>
    <w:rsid w:val="00012852"/>
    <w:rsid w:val="00017A86"/>
    <w:rsid w:val="000372DC"/>
    <w:rsid w:val="00055052"/>
    <w:rsid w:val="00060148"/>
    <w:rsid w:val="00070C30"/>
    <w:rsid w:val="00087058"/>
    <w:rsid w:val="00087222"/>
    <w:rsid w:val="00091776"/>
    <w:rsid w:val="000B7904"/>
    <w:rsid w:val="000E2412"/>
    <w:rsid w:val="000E6DB3"/>
    <w:rsid w:val="00117B3F"/>
    <w:rsid w:val="00146D26"/>
    <w:rsid w:val="001568A8"/>
    <w:rsid w:val="00156E30"/>
    <w:rsid w:val="0016423B"/>
    <w:rsid w:val="00193FF8"/>
    <w:rsid w:val="001A0AC9"/>
    <w:rsid w:val="001B0064"/>
    <w:rsid w:val="001B2680"/>
    <w:rsid w:val="001B54A9"/>
    <w:rsid w:val="001D2C25"/>
    <w:rsid w:val="001D3AE0"/>
    <w:rsid w:val="001E2DA6"/>
    <w:rsid w:val="001E3BC7"/>
    <w:rsid w:val="00203AAB"/>
    <w:rsid w:val="002058A3"/>
    <w:rsid w:val="0020630F"/>
    <w:rsid w:val="002218F9"/>
    <w:rsid w:val="00225A4F"/>
    <w:rsid w:val="002338E4"/>
    <w:rsid w:val="0023490F"/>
    <w:rsid w:val="002358F9"/>
    <w:rsid w:val="00240714"/>
    <w:rsid w:val="0025280C"/>
    <w:rsid w:val="00257714"/>
    <w:rsid w:val="002B5039"/>
    <w:rsid w:val="002D47DC"/>
    <w:rsid w:val="002E1791"/>
    <w:rsid w:val="002E1B32"/>
    <w:rsid w:val="00305D82"/>
    <w:rsid w:val="0031467C"/>
    <w:rsid w:val="00341076"/>
    <w:rsid w:val="00353173"/>
    <w:rsid w:val="00354BED"/>
    <w:rsid w:val="00386ACE"/>
    <w:rsid w:val="003B0B43"/>
    <w:rsid w:val="003B3A16"/>
    <w:rsid w:val="003C2A5A"/>
    <w:rsid w:val="003C67EB"/>
    <w:rsid w:val="003E05A0"/>
    <w:rsid w:val="003E2997"/>
    <w:rsid w:val="00404C15"/>
    <w:rsid w:val="004162E1"/>
    <w:rsid w:val="00425FBA"/>
    <w:rsid w:val="00437396"/>
    <w:rsid w:val="0045271F"/>
    <w:rsid w:val="00464DBD"/>
    <w:rsid w:val="0046756E"/>
    <w:rsid w:val="00473035"/>
    <w:rsid w:val="004A4C4E"/>
    <w:rsid w:val="004B60D7"/>
    <w:rsid w:val="004C5254"/>
    <w:rsid w:val="004C72D9"/>
    <w:rsid w:val="004D1F27"/>
    <w:rsid w:val="004D5516"/>
    <w:rsid w:val="004D5A1C"/>
    <w:rsid w:val="004F746C"/>
    <w:rsid w:val="005061D9"/>
    <w:rsid w:val="00536C12"/>
    <w:rsid w:val="00556AC4"/>
    <w:rsid w:val="00582409"/>
    <w:rsid w:val="005907B6"/>
    <w:rsid w:val="005A111A"/>
    <w:rsid w:val="005A3642"/>
    <w:rsid w:val="005B1E16"/>
    <w:rsid w:val="005B2637"/>
    <w:rsid w:val="005B30A4"/>
    <w:rsid w:val="005B4F8F"/>
    <w:rsid w:val="005D74A7"/>
    <w:rsid w:val="005F03E5"/>
    <w:rsid w:val="005F24FA"/>
    <w:rsid w:val="00600F8A"/>
    <w:rsid w:val="00601BED"/>
    <w:rsid w:val="006063E4"/>
    <w:rsid w:val="00606E1E"/>
    <w:rsid w:val="006107CA"/>
    <w:rsid w:val="0061128F"/>
    <w:rsid w:val="006120B7"/>
    <w:rsid w:val="00613DD4"/>
    <w:rsid w:val="00616D57"/>
    <w:rsid w:val="00631580"/>
    <w:rsid w:val="00633292"/>
    <w:rsid w:val="006341E4"/>
    <w:rsid w:val="006369CF"/>
    <w:rsid w:val="0068244F"/>
    <w:rsid w:val="006827CF"/>
    <w:rsid w:val="0069272C"/>
    <w:rsid w:val="006B1D4E"/>
    <w:rsid w:val="006B31C9"/>
    <w:rsid w:val="006E7815"/>
    <w:rsid w:val="006F5A89"/>
    <w:rsid w:val="006F5F42"/>
    <w:rsid w:val="00711603"/>
    <w:rsid w:val="007231EE"/>
    <w:rsid w:val="00732FA5"/>
    <w:rsid w:val="00740980"/>
    <w:rsid w:val="00742F68"/>
    <w:rsid w:val="00751B9A"/>
    <w:rsid w:val="0077542D"/>
    <w:rsid w:val="00785E89"/>
    <w:rsid w:val="00786AA7"/>
    <w:rsid w:val="00787430"/>
    <w:rsid w:val="007A20C3"/>
    <w:rsid w:val="007D0E4C"/>
    <w:rsid w:val="007E4013"/>
    <w:rsid w:val="00823912"/>
    <w:rsid w:val="00831B16"/>
    <w:rsid w:val="00856157"/>
    <w:rsid w:val="00857773"/>
    <w:rsid w:val="0086071F"/>
    <w:rsid w:val="008943AB"/>
    <w:rsid w:val="008A62F0"/>
    <w:rsid w:val="008B1B2A"/>
    <w:rsid w:val="008B2694"/>
    <w:rsid w:val="008B31BD"/>
    <w:rsid w:val="008B48B2"/>
    <w:rsid w:val="008D1101"/>
    <w:rsid w:val="008E29FA"/>
    <w:rsid w:val="008F345B"/>
    <w:rsid w:val="009007CF"/>
    <w:rsid w:val="00944322"/>
    <w:rsid w:val="00946784"/>
    <w:rsid w:val="009561A4"/>
    <w:rsid w:val="0096338E"/>
    <w:rsid w:val="00967035"/>
    <w:rsid w:val="00980B59"/>
    <w:rsid w:val="00995A30"/>
    <w:rsid w:val="00995F47"/>
    <w:rsid w:val="009B5F3A"/>
    <w:rsid w:val="009B73EF"/>
    <w:rsid w:val="009C1E3D"/>
    <w:rsid w:val="009D4348"/>
    <w:rsid w:val="00A029BB"/>
    <w:rsid w:val="00A105F3"/>
    <w:rsid w:val="00A11027"/>
    <w:rsid w:val="00A15509"/>
    <w:rsid w:val="00A3780B"/>
    <w:rsid w:val="00A56DD7"/>
    <w:rsid w:val="00A71CB0"/>
    <w:rsid w:val="00A75D98"/>
    <w:rsid w:val="00A95C08"/>
    <w:rsid w:val="00A96185"/>
    <w:rsid w:val="00AA7C46"/>
    <w:rsid w:val="00AD742E"/>
    <w:rsid w:val="00AE7061"/>
    <w:rsid w:val="00AE7C3B"/>
    <w:rsid w:val="00AF27F3"/>
    <w:rsid w:val="00AF39D1"/>
    <w:rsid w:val="00B01013"/>
    <w:rsid w:val="00B04998"/>
    <w:rsid w:val="00B2551D"/>
    <w:rsid w:val="00B2655B"/>
    <w:rsid w:val="00B31429"/>
    <w:rsid w:val="00B57FAA"/>
    <w:rsid w:val="00B60D27"/>
    <w:rsid w:val="00B64308"/>
    <w:rsid w:val="00B77975"/>
    <w:rsid w:val="00B9759B"/>
    <w:rsid w:val="00BB190A"/>
    <w:rsid w:val="00BC4359"/>
    <w:rsid w:val="00BD22AD"/>
    <w:rsid w:val="00BD48D3"/>
    <w:rsid w:val="00BD524E"/>
    <w:rsid w:val="00BD60A7"/>
    <w:rsid w:val="00BE3D53"/>
    <w:rsid w:val="00C13F52"/>
    <w:rsid w:val="00C24FDE"/>
    <w:rsid w:val="00C50C43"/>
    <w:rsid w:val="00C60443"/>
    <w:rsid w:val="00C655C0"/>
    <w:rsid w:val="00C774F7"/>
    <w:rsid w:val="00C918DC"/>
    <w:rsid w:val="00CB3AED"/>
    <w:rsid w:val="00CB6600"/>
    <w:rsid w:val="00CC3D0E"/>
    <w:rsid w:val="00CC53FD"/>
    <w:rsid w:val="00CC77B7"/>
    <w:rsid w:val="00CD1498"/>
    <w:rsid w:val="00CD2ACC"/>
    <w:rsid w:val="00D204F5"/>
    <w:rsid w:val="00D354C1"/>
    <w:rsid w:val="00D36050"/>
    <w:rsid w:val="00D554D8"/>
    <w:rsid w:val="00D810AE"/>
    <w:rsid w:val="00D85EDA"/>
    <w:rsid w:val="00D90FCD"/>
    <w:rsid w:val="00DA3F4B"/>
    <w:rsid w:val="00DB2EF0"/>
    <w:rsid w:val="00DC146C"/>
    <w:rsid w:val="00DC254A"/>
    <w:rsid w:val="00DC5FB7"/>
    <w:rsid w:val="00DF2A4A"/>
    <w:rsid w:val="00E00187"/>
    <w:rsid w:val="00E15F39"/>
    <w:rsid w:val="00E3469D"/>
    <w:rsid w:val="00E5173E"/>
    <w:rsid w:val="00E67A48"/>
    <w:rsid w:val="00E85027"/>
    <w:rsid w:val="00E8547C"/>
    <w:rsid w:val="00EB3C38"/>
    <w:rsid w:val="00EB6B22"/>
    <w:rsid w:val="00ED5301"/>
    <w:rsid w:val="00EE61E9"/>
    <w:rsid w:val="00EF2885"/>
    <w:rsid w:val="00F04C91"/>
    <w:rsid w:val="00F05B48"/>
    <w:rsid w:val="00F05D20"/>
    <w:rsid w:val="00F076E4"/>
    <w:rsid w:val="00F21C90"/>
    <w:rsid w:val="00F367B4"/>
    <w:rsid w:val="00F41004"/>
    <w:rsid w:val="00F442B0"/>
    <w:rsid w:val="00F54F17"/>
    <w:rsid w:val="00F75C5F"/>
    <w:rsid w:val="00F803C5"/>
    <w:rsid w:val="00F909BD"/>
    <w:rsid w:val="00F95214"/>
    <w:rsid w:val="00FA22C7"/>
    <w:rsid w:val="00FA3265"/>
    <w:rsid w:val="00FB11B4"/>
    <w:rsid w:val="00FE05A0"/>
    <w:rsid w:val="00FE1EC6"/>
    <w:rsid w:val="00FF0982"/>
    <w:rsid w:val="00F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3374"/>
  <w15:docId w15:val="{919664E7-9F49-4234-BAC5-39EAE5B8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54A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1B9A"/>
    <w:pPr>
      <w:keepNext/>
      <w:keepLines/>
      <w:jc w:val="center"/>
      <w:outlineLvl w:val="0"/>
    </w:pPr>
    <w:rPr>
      <w:rFonts w:eastAsiaTheme="majorEastAsia" w:cstheme="majorBidi"/>
      <w:b/>
      <w:caps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B9A"/>
    <w:pPr>
      <w:keepNext/>
      <w:keepLines/>
      <w:jc w:val="center"/>
      <w:outlineLvl w:val="1"/>
    </w:pPr>
    <w:rPr>
      <w:rFonts w:eastAsiaTheme="majorEastAsia" w:cstheme="majorBidi"/>
      <w:b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0148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0064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7F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F2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060148"/>
    <w:pPr>
      <w:spacing w:after="0" w:line="240" w:lineRule="auto"/>
    </w:pPr>
    <w:rPr>
      <w:sz w:val="18"/>
    </w:rPr>
  </w:style>
  <w:style w:type="paragraph" w:styleId="ListParagraph">
    <w:name w:val="List Paragraph"/>
    <w:basedOn w:val="Normal"/>
    <w:uiPriority w:val="34"/>
    <w:qFormat/>
    <w:rsid w:val="00DC254A"/>
    <w:pPr>
      <w:numPr>
        <w:numId w:val="18"/>
      </w:numPr>
      <w:ind w:left="547"/>
      <w:contextualSpacing/>
    </w:pPr>
  </w:style>
  <w:style w:type="character" w:customStyle="1" w:styleId="background-details">
    <w:name w:val="background-details"/>
    <w:basedOn w:val="DefaultParagraphFont"/>
    <w:rsid w:val="00E85027"/>
  </w:style>
  <w:style w:type="character" w:styleId="UnresolvedMention">
    <w:name w:val="Unresolved Mention"/>
    <w:basedOn w:val="DefaultParagraphFont"/>
    <w:uiPriority w:val="99"/>
    <w:semiHidden/>
    <w:unhideWhenUsed/>
    <w:rsid w:val="00AE7C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C3B"/>
    <w:rPr>
      <w:color w:val="800080" w:themeColor="followedHyperlink"/>
      <w:u w:val="single"/>
    </w:rPr>
  </w:style>
  <w:style w:type="paragraph" w:customStyle="1" w:styleId="Default">
    <w:name w:val="Default"/>
    <w:rsid w:val="005B4F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4F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F17"/>
  </w:style>
  <w:style w:type="paragraph" w:styleId="Footer">
    <w:name w:val="footer"/>
    <w:basedOn w:val="Normal"/>
    <w:link w:val="FooterChar"/>
    <w:uiPriority w:val="99"/>
    <w:unhideWhenUsed/>
    <w:rsid w:val="00F54F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F17"/>
  </w:style>
  <w:style w:type="character" w:customStyle="1" w:styleId="Heading1Char">
    <w:name w:val="Heading 1 Char"/>
    <w:basedOn w:val="DefaultParagraphFont"/>
    <w:link w:val="Heading1"/>
    <w:uiPriority w:val="9"/>
    <w:rsid w:val="00751B9A"/>
    <w:rPr>
      <w:rFonts w:eastAsiaTheme="majorEastAsia" w:cstheme="majorBidi"/>
      <w:b/>
      <w:caps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1B9A"/>
    <w:rPr>
      <w:rFonts w:eastAsiaTheme="majorEastAsia" w:cstheme="majorBidi"/>
      <w:b/>
      <w:cap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0148"/>
    <w:rPr>
      <w:rFonts w:eastAsiaTheme="majorEastAsia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B0064"/>
    <w:rPr>
      <w:rFonts w:eastAsiaTheme="majorEastAsia" w:cstheme="majorBidi"/>
      <w:i/>
      <w:i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4286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E104C-9606-4C16-A1E7-914150E71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3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Alpha Access</dc:creator>
  <cp:lastModifiedBy>Jeffrey Lambert</cp:lastModifiedBy>
  <cp:revision>32</cp:revision>
  <cp:lastPrinted>2023-05-09T16:33:00Z</cp:lastPrinted>
  <dcterms:created xsi:type="dcterms:W3CDTF">2023-05-24T03:23:00Z</dcterms:created>
  <dcterms:modified xsi:type="dcterms:W3CDTF">2025-02-12T07:37:00Z</dcterms:modified>
</cp:coreProperties>
</file>