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1CF84E" w14:textId="77AD10F5" w:rsidR="002A0CE4" w:rsidRPr="007C6376" w:rsidRDefault="00E068E2" w:rsidP="009F28EE">
      <w:pPr>
        <w:pStyle w:val="NoSpacing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bookmarkStart w:id="0" w:name="_Hlk189640996"/>
      <w:r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                                                                                     </w:t>
      </w:r>
    </w:p>
    <w:p w14:paraId="3082E280" w14:textId="2C9C13B6" w:rsidR="00E068E2" w:rsidRDefault="00E068E2" w:rsidP="00E068E2">
      <w:pPr>
        <w:pStyle w:val="NoSpacing"/>
        <w:rPr>
          <w:rFonts w:asciiTheme="minorHAnsi" w:eastAsia="Calibri" w:hAnsiTheme="minorHAnsi" w:cstheme="minorHAnsi"/>
          <w:b/>
          <w:color w:val="000000" w:themeColor="text1"/>
          <w:sz w:val="22"/>
          <w:szCs w:val="22"/>
        </w:rPr>
      </w:pPr>
      <w:r w:rsidRPr="00E068E2">
        <w:rPr>
          <w:rFonts w:asciiTheme="minorHAnsi" w:eastAsia="Calibri" w:hAnsiTheme="minorHAnsi" w:cstheme="minorHAnsi"/>
          <w:b/>
          <w:bCs/>
          <w:color w:val="000000" w:themeColor="text1"/>
          <w:sz w:val="22"/>
          <w:szCs w:val="22"/>
        </w:rPr>
        <w:t>Bhuvan</w:t>
      </w:r>
      <w:r w:rsidR="006F7434">
        <w:rPr>
          <w:rFonts w:asciiTheme="minorHAnsi" w:eastAsia="Calibri" w:hAnsiTheme="minorHAnsi" w:cstheme="minorHAnsi"/>
          <w:b/>
          <w:bCs/>
          <w:color w:val="000000" w:themeColor="text1"/>
          <w:sz w:val="22"/>
          <w:szCs w:val="22"/>
        </w:rPr>
        <w:t>a</w:t>
      </w:r>
      <w:r w:rsidRPr="00E068E2">
        <w:rPr>
          <w:rFonts w:asciiTheme="minorHAnsi" w:eastAsia="Calibri" w:hAnsiTheme="minorHAnsi" w:cstheme="minorHAnsi"/>
          <w:b/>
          <w:bCs/>
          <w:color w:val="000000" w:themeColor="text1"/>
          <w:sz w:val="22"/>
          <w:szCs w:val="22"/>
        </w:rPr>
        <w:t xml:space="preserve"> D</w:t>
      </w:r>
      <w:r>
        <w:rPr>
          <w:rFonts w:asciiTheme="minorHAnsi" w:eastAsia="Calibri" w:hAnsiTheme="minorHAnsi" w:cstheme="minorHAnsi"/>
          <w:b/>
          <w:color w:val="000000" w:themeColor="text1"/>
          <w:sz w:val="22"/>
          <w:szCs w:val="22"/>
        </w:rPr>
        <w:t xml:space="preserve">                                   </w:t>
      </w:r>
    </w:p>
    <w:p w14:paraId="62B77A56" w14:textId="6E73E3FB" w:rsidR="00210C48" w:rsidRPr="00E068E2" w:rsidRDefault="00E068E2" w:rsidP="00E068E2">
      <w:pPr>
        <w:pStyle w:val="NoSpacing"/>
        <w:rPr>
          <w:rFonts w:asciiTheme="minorHAnsi" w:eastAsia="Calibri" w:hAnsiTheme="minorHAnsi" w:cstheme="minorHAnsi"/>
          <w:b/>
          <w:color w:val="000000" w:themeColor="text1"/>
          <w:sz w:val="22"/>
          <w:szCs w:val="22"/>
        </w:rPr>
      </w:pPr>
      <w:r>
        <w:rPr>
          <w:rFonts w:asciiTheme="minorHAnsi" w:eastAsia="Calibri" w:hAnsiTheme="minorHAnsi" w:cstheme="minorHAnsi"/>
          <w:b/>
          <w:color w:val="000000" w:themeColor="text1"/>
          <w:sz w:val="22"/>
          <w:szCs w:val="22"/>
        </w:rPr>
        <w:t xml:space="preserve"> F</w:t>
      </w:r>
      <w:r w:rsidR="00AC0759" w:rsidRPr="00E068E2">
        <w:rPr>
          <w:rFonts w:asciiTheme="minorHAnsi" w:eastAsia="Calibri" w:hAnsiTheme="minorHAnsi" w:cstheme="minorHAnsi"/>
          <w:b/>
          <w:color w:val="000000" w:themeColor="text1"/>
          <w:sz w:val="22"/>
          <w:szCs w:val="22"/>
        </w:rPr>
        <w:t xml:space="preserve">ull Stack </w:t>
      </w:r>
      <w:r w:rsidR="00AF5589" w:rsidRPr="00E068E2">
        <w:rPr>
          <w:rFonts w:asciiTheme="minorHAnsi" w:eastAsia="Calibri" w:hAnsiTheme="minorHAnsi" w:cstheme="minorHAnsi"/>
          <w:b/>
          <w:color w:val="000000" w:themeColor="text1"/>
          <w:sz w:val="22"/>
          <w:szCs w:val="22"/>
        </w:rPr>
        <w:t xml:space="preserve">.NET Developer </w:t>
      </w:r>
    </w:p>
    <w:p w14:paraId="0060B8F3" w14:textId="2242CC2B" w:rsidR="00E068E2" w:rsidRDefault="00E068E2" w:rsidP="00E068E2">
      <w:pPr>
        <w:pStyle w:val="NoSpacing"/>
        <w:rPr>
          <w:rFonts w:asciiTheme="minorHAnsi" w:eastAsia="Calibri" w:hAnsiTheme="minorHAnsi" w:cstheme="minorHAnsi"/>
          <w:b/>
          <w:color w:val="000000" w:themeColor="text1"/>
          <w:sz w:val="22"/>
          <w:szCs w:val="22"/>
        </w:rPr>
      </w:pPr>
      <w:r>
        <w:rPr>
          <w:rFonts w:asciiTheme="minorHAnsi" w:eastAsia="Calibri" w:hAnsiTheme="minorHAnsi" w:cstheme="minorHAnsi"/>
          <w:b/>
          <w:color w:val="000000" w:themeColor="text1"/>
          <w:sz w:val="22"/>
          <w:szCs w:val="22"/>
        </w:rPr>
        <w:t xml:space="preserve">Email: </w:t>
      </w:r>
      <w:r w:rsidR="00B623DE">
        <w:rPr>
          <w:rFonts w:asciiTheme="minorHAnsi" w:eastAsia="Calibri" w:hAnsiTheme="minorHAnsi" w:cstheme="minorHAnsi"/>
          <w:b/>
          <w:color w:val="000000" w:themeColor="text1"/>
          <w:sz w:val="22"/>
          <w:szCs w:val="22"/>
        </w:rPr>
        <w:t>bhuvanad302@gmail.com</w:t>
      </w:r>
    </w:p>
    <w:p w14:paraId="2EFEAFA1" w14:textId="26BD6110" w:rsidR="00E068E2" w:rsidRDefault="00E068E2" w:rsidP="00E068E2">
      <w:pPr>
        <w:pStyle w:val="NoSpacing"/>
        <w:rPr>
          <w:rFonts w:asciiTheme="minorHAnsi" w:eastAsia="Calibri" w:hAnsiTheme="minorHAnsi" w:cstheme="minorHAnsi"/>
          <w:b/>
          <w:color w:val="000000" w:themeColor="text1"/>
          <w:sz w:val="22"/>
          <w:szCs w:val="22"/>
        </w:rPr>
      </w:pPr>
      <w:r>
        <w:rPr>
          <w:rFonts w:asciiTheme="minorHAnsi" w:eastAsia="Calibri" w:hAnsiTheme="minorHAnsi" w:cstheme="minorHAnsi"/>
          <w:b/>
          <w:color w:val="000000" w:themeColor="text1"/>
          <w:sz w:val="22"/>
          <w:szCs w:val="22"/>
        </w:rPr>
        <w:t>Phone:</w:t>
      </w:r>
      <w:r w:rsidR="00D23D3C">
        <w:rPr>
          <w:rFonts w:asciiTheme="minorHAnsi" w:eastAsia="Calibri" w:hAnsiTheme="minorHAnsi" w:cstheme="minorHAnsi"/>
          <w:b/>
          <w:color w:val="000000" w:themeColor="text1"/>
          <w:sz w:val="22"/>
          <w:szCs w:val="22"/>
        </w:rPr>
        <w:t xml:space="preserve"> </w:t>
      </w:r>
      <w:r w:rsidR="00253D20">
        <w:rPr>
          <w:rFonts w:asciiTheme="minorHAnsi" w:eastAsia="Calibri" w:hAnsiTheme="minorHAnsi" w:cstheme="minorHAnsi"/>
          <w:b/>
          <w:color w:val="000000" w:themeColor="text1"/>
          <w:sz w:val="22"/>
          <w:szCs w:val="22"/>
        </w:rPr>
        <w:t xml:space="preserve">+1 </w:t>
      </w:r>
      <w:r w:rsidR="00D37EF2">
        <w:rPr>
          <w:rFonts w:asciiTheme="minorHAnsi" w:eastAsia="Calibri" w:hAnsiTheme="minorHAnsi" w:cstheme="minorHAnsi"/>
          <w:b/>
          <w:color w:val="000000" w:themeColor="text1"/>
          <w:sz w:val="22"/>
          <w:szCs w:val="22"/>
        </w:rPr>
        <w:t>4698402367</w:t>
      </w:r>
    </w:p>
    <w:p w14:paraId="00310B0E" w14:textId="4A36AFAF" w:rsidR="00486155" w:rsidRPr="00E068E2" w:rsidRDefault="005D477C" w:rsidP="00E068E2">
      <w:pPr>
        <w:pStyle w:val="NoSpacing"/>
        <w:rPr>
          <w:rFonts w:asciiTheme="minorHAnsi" w:eastAsia="Calibri" w:hAnsiTheme="minorHAnsi" w:cstheme="minorHAnsi"/>
          <w:b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__________________________________________________________________________________________</w:t>
      </w:r>
    </w:p>
    <w:p w14:paraId="2713D040" w14:textId="2AF46779" w:rsidR="007D5D6F" w:rsidRPr="00E068E2" w:rsidRDefault="005D477C" w:rsidP="009F28EE">
      <w:pPr>
        <w:pStyle w:val="NoSpacing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  <w:u w:val="single"/>
        </w:rPr>
      </w:pPr>
      <w:r w:rsidRPr="00E068E2">
        <w:rPr>
          <w:rFonts w:asciiTheme="minorHAnsi" w:hAnsiTheme="minorHAnsi" w:cstheme="minorHAnsi"/>
          <w:b/>
          <w:color w:val="000000" w:themeColor="text1"/>
          <w:sz w:val="22"/>
          <w:szCs w:val="22"/>
          <w:u w:val="single"/>
        </w:rPr>
        <w:t xml:space="preserve">PROFESSIONAL </w:t>
      </w:r>
      <w:r w:rsidR="00207E6B" w:rsidRPr="00E068E2">
        <w:rPr>
          <w:rFonts w:asciiTheme="minorHAnsi" w:hAnsiTheme="minorHAnsi" w:cstheme="minorHAnsi"/>
          <w:b/>
          <w:color w:val="000000" w:themeColor="text1"/>
          <w:sz w:val="22"/>
          <w:szCs w:val="22"/>
          <w:u w:val="single"/>
        </w:rPr>
        <w:t>SUMMARY:</w:t>
      </w:r>
    </w:p>
    <w:p w14:paraId="216395ED" w14:textId="77777777" w:rsidR="007C6376" w:rsidRPr="007C6376" w:rsidRDefault="007C6376" w:rsidP="007C6376">
      <w:pPr>
        <w:pStyle w:val="NoSpacing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p w14:paraId="62D214F9" w14:textId="34DA7F72" w:rsidR="0050057E" w:rsidRPr="007C6376" w:rsidRDefault="005D477C" w:rsidP="00B83370">
      <w:pPr>
        <w:pStyle w:val="NoSpacing"/>
        <w:numPr>
          <w:ilvl w:val="0"/>
          <w:numId w:val="29"/>
        </w:numPr>
        <w:ind w:left="284" w:hanging="284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1</w:t>
      </w:r>
      <w:r w:rsidR="00527AA2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0</w:t>
      </w:r>
      <w:r w:rsidR="004D3208" w:rsidRPr="007C6376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+</w:t>
      </w:r>
      <w:r w:rsidR="0050057E" w:rsidRPr="007C6376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years </w:t>
      </w:r>
      <w:r w:rsidR="0050057E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of </w:t>
      </w:r>
      <w:r w:rsidR="0050057E" w:rsidRPr="007C6376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IT experience </w:t>
      </w:r>
      <w:r w:rsidR="0050057E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in Analysis, Design, Development, Implementation, Testing, </w:t>
      </w:r>
      <w:r w:rsidR="00901821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and M</w:t>
      </w:r>
      <w:r w:rsidR="0050057E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aintenance of </w:t>
      </w:r>
      <w:r w:rsidR="0050057E" w:rsidRPr="007C6376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Client-Server and Backend and </w:t>
      </w:r>
      <w:r w:rsidR="0050057E"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Web-Based Applications</w:t>
      </w:r>
      <w:r w:rsidR="0050057E" w:rsidRPr="007C6376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using </w:t>
      </w:r>
      <w:r w:rsidR="0050057E"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N-tier Architectures</w:t>
      </w:r>
      <w:r w:rsidR="00880C68" w:rsidRPr="007C6376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with Microsoft </w:t>
      </w:r>
      <w:r w:rsidR="0050057E" w:rsidRPr="007C6376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technologies, following </w:t>
      </w:r>
      <w:r w:rsidR="0050057E"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Agile/Scrum development methodologies.</w:t>
      </w:r>
    </w:p>
    <w:p w14:paraId="05717A39" w14:textId="6C8BE7D8" w:rsidR="000E3541" w:rsidRPr="007C6376" w:rsidRDefault="000E3541" w:rsidP="00B83370">
      <w:pPr>
        <w:pStyle w:val="NoSpacing"/>
        <w:numPr>
          <w:ilvl w:val="0"/>
          <w:numId w:val="29"/>
        </w:numPr>
        <w:ind w:left="284" w:hanging="284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Experience in all stages in </w:t>
      </w: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SDLC</w:t>
      </w:r>
      <w:r w:rsidR="00683AD2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including gathering requirements, software design, and development and testing/support using Microsoft Technologies</w:t>
      </w:r>
      <w:r w:rsidR="00514C7C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0CE6ACE5" w14:textId="46932ED8" w:rsidR="0050057E" w:rsidRPr="007C6376" w:rsidRDefault="0050057E" w:rsidP="00B83370">
      <w:pPr>
        <w:pStyle w:val="NoSpacing"/>
        <w:numPr>
          <w:ilvl w:val="0"/>
          <w:numId w:val="29"/>
        </w:numPr>
        <w:ind w:left="284" w:hanging="284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Experience in developing applications under </w:t>
      </w: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.NET Framewor</w:t>
      </w:r>
      <w:r w:rsidR="009C08F0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k </w:t>
      </w:r>
      <w:r w:rsidR="009C08F0" w:rsidRPr="007C6376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like </w:t>
      </w:r>
      <w:r w:rsidR="00210C48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Asp.Net Core WebAPI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using </w:t>
      </w: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Full Stack ASP.Net, C#, SQL Server,</w:t>
      </w:r>
      <w:r w:rsidR="006974CD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MySQL, ORACLE,</w:t>
      </w: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WCF Services, Web API RESTful Services.</w:t>
      </w:r>
    </w:p>
    <w:p w14:paraId="088376DB" w14:textId="4300844E" w:rsidR="0050057E" w:rsidRPr="007C6376" w:rsidRDefault="0050057E" w:rsidP="00B83370">
      <w:pPr>
        <w:pStyle w:val="NoSpacing"/>
        <w:numPr>
          <w:ilvl w:val="0"/>
          <w:numId w:val="29"/>
        </w:numPr>
        <w:ind w:left="284" w:hanging="284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Experience in Implementing 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View, Model, Controller</w:t>
      </w:r>
      <w:r w:rsidR="0047771F"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,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 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View model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by using 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ASP.Net MVC Framework</w:t>
      </w:r>
      <w:r w:rsidR="00773755"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r w:rsidR="00242693"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6</w:t>
      </w:r>
      <w:r w:rsidR="00CF3EB5"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.0</w:t>
      </w: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.</w:t>
      </w:r>
    </w:p>
    <w:p w14:paraId="367362BC" w14:textId="6D345DF1" w:rsidR="0050057E" w:rsidRPr="007C6376" w:rsidRDefault="0050057E" w:rsidP="00B83370">
      <w:pPr>
        <w:pStyle w:val="NoSpacing"/>
        <w:numPr>
          <w:ilvl w:val="0"/>
          <w:numId w:val="29"/>
        </w:numPr>
        <w:ind w:left="284" w:hanging="284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Experience in designing User </w:t>
      </w:r>
      <w:r w:rsidR="0047771F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Interfaces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using </w:t>
      </w: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AJAX, HTML, CSS, XML</w:t>
      </w:r>
      <w:r w:rsidR="0047771F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,</w:t>
      </w: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="004643A6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JQUERY, React, React JS</w:t>
      </w:r>
      <w:r w:rsidR="0047771F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ANGULAR </w:t>
      </w:r>
      <w:r w:rsidR="00D559D9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1</w:t>
      </w:r>
      <w:r w:rsidR="005F58D5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6/15</w:t>
      </w:r>
      <w:r w:rsidR="0047771F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,</w:t>
      </w:r>
      <w:r w:rsidR="0047771F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AA6338"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ANGULAR </w:t>
      </w:r>
      <w:r w:rsidR="004643A6"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JS</w:t>
      </w:r>
      <w:r w:rsidR="00AA6338"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and other </w:t>
      </w:r>
      <w:r w:rsidR="000D22E2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Third-party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Controls (Telerik Controls) to enhance the performance, looks</w:t>
      </w:r>
      <w:r w:rsidR="0047771F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,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 features of the website</w:t>
      </w:r>
      <w:r w:rsidR="0047771F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039FA276" w14:textId="64B952D7" w:rsidR="0050057E" w:rsidRPr="007C6376" w:rsidRDefault="002A064D" w:rsidP="00B83370">
      <w:pPr>
        <w:pStyle w:val="NoSpacing"/>
        <w:numPr>
          <w:ilvl w:val="0"/>
          <w:numId w:val="29"/>
        </w:numPr>
        <w:ind w:left="284" w:hanging="284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Developed</w:t>
      </w:r>
      <w:r w:rsidR="0050057E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applications using design patterns like </w:t>
      </w:r>
      <w:r w:rsidR="0050057E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MVVM, MVC 3/4, Abstract Factory</w:t>
      </w:r>
      <w:r w:rsidR="0047771F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,</w:t>
      </w:r>
      <w:r w:rsidR="0050057E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and Singleton.</w:t>
      </w:r>
    </w:p>
    <w:p w14:paraId="733349E9" w14:textId="78178965" w:rsidR="000E50DA" w:rsidRPr="007C6376" w:rsidRDefault="00A55F49" w:rsidP="00B83370">
      <w:pPr>
        <w:pStyle w:val="NoSpacing"/>
        <w:numPr>
          <w:ilvl w:val="0"/>
          <w:numId w:val="29"/>
        </w:numPr>
        <w:ind w:left="284" w:hanging="284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C</w:t>
      </w:r>
      <w:r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ollaborated with</w:t>
      </w:r>
      <w:r w:rsidR="00626C7C" w:rsidRPr="007C6376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</w:t>
      </w:r>
      <w:r w:rsidR="002910AF" w:rsidRPr="007C6376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Onion architecture,</w:t>
      </w:r>
      <w:r w:rsidR="006F62D2" w:rsidRPr="007C6376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</w:t>
      </w:r>
      <w:r w:rsidR="00626C7C" w:rsidRPr="007C6376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MVC architecture, multitier architecture,</w:t>
      </w:r>
      <w:r w:rsidR="008A6EED" w:rsidRPr="007C6376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</w:t>
      </w:r>
      <w:r w:rsidR="00626C7C" w:rsidRPr="007C6376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SOA and Microservices architecture</w:t>
      </w:r>
      <w:r w:rsidR="00893015" w:rsidRPr="007C6376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and </w:t>
      </w:r>
      <w:r w:rsidR="000E50DA" w:rsidRPr="007C6376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testing </w:t>
      </w:r>
      <w:r w:rsidR="006F62D2" w:rsidRPr="007C6376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web</w:t>
      </w:r>
      <w:r w:rsidR="000E50DA" w:rsidRPr="007C6376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applications using MS test, MOQ framework and XUnit. </w:t>
      </w:r>
    </w:p>
    <w:p w14:paraId="2A6E291F" w14:textId="7AC6047A" w:rsidR="003868D1" w:rsidRPr="007C6376" w:rsidRDefault="002A064D" w:rsidP="00ED0A93">
      <w:pPr>
        <w:pStyle w:val="NoSpacing"/>
        <w:numPr>
          <w:ilvl w:val="0"/>
          <w:numId w:val="29"/>
        </w:numPr>
        <w:ind w:left="284" w:hanging="284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  <w:lang w:val="en-GB" w:eastAsia="ar-SA"/>
        </w:rPr>
        <w:t>Experience</w:t>
      </w:r>
      <w:r w:rsidR="00A65709" w:rsidRPr="007C6376">
        <w:rPr>
          <w:rFonts w:asciiTheme="minorHAnsi" w:hAnsiTheme="minorHAnsi" w:cstheme="minorHAnsi"/>
          <w:color w:val="000000" w:themeColor="text1"/>
          <w:sz w:val="22"/>
          <w:szCs w:val="22"/>
          <w:lang w:val="en-GB" w:eastAsia="ar-SA"/>
        </w:rPr>
        <w:t xml:space="preserve"> with </w:t>
      </w:r>
      <w:r w:rsidR="00A65709"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en-GB" w:eastAsia="ar-SA"/>
        </w:rPr>
        <w:t>Sitecore application setup</w:t>
      </w:r>
      <w:r w:rsidR="00A65709" w:rsidRPr="007C6376">
        <w:rPr>
          <w:rFonts w:asciiTheme="minorHAnsi" w:hAnsiTheme="minorHAnsi" w:cstheme="minorHAnsi"/>
          <w:color w:val="000000" w:themeColor="text1"/>
          <w:sz w:val="22"/>
          <w:szCs w:val="22"/>
          <w:lang w:val="en-GB" w:eastAsia="ar-SA"/>
        </w:rPr>
        <w:t xml:space="preserve">, Front end, </w:t>
      </w:r>
      <w:r w:rsidR="0017518C" w:rsidRPr="007C6376">
        <w:rPr>
          <w:rFonts w:asciiTheme="minorHAnsi" w:hAnsiTheme="minorHAnsi" w:cstheme="minorHAnsi"/>
          <w:color w:val="000000" w:themeColor="text1"/>
          <w:sz w:val="22"/>
          <w:szCs w:val="22"/>
          <w:lang w:val="en-GB" w:eastAsia="ar-SA"/>
        </w:rPr>
        <w:t>Back-end</w:t>
      </w:r>
      <w:r w:rsidR="00A65709" w:rsidRPr="007C6376">
        <w:rPr>
          <w:rFonts w:asciiTheme="minorHAnsi" w:hAnsiTheme="minorHAnsi" w:cstheme="minorHAnsi"/>
          <w:color w:val="000000" w:themeColor="text1"/>
          <w:sz w:val="22"/>
          <w:szCs w:val="22"/>
          <w:lang w:val="en-GB" w:eastAsia="ar-SA"/>
        </w:rPr>
        <w:t xml:space="preserve"> development, package deployment</w:t>
      </w:r>
      <w:r w:rsidR="001E7591" w:rsidRPr="007C6376">
        <w:rPr>
          <w:rFonts w:asciiTheme="minorHAnsi" w:hAnsiTheme="minorHAnsi" w:cstheme="minorHAnsi"/>
          <w:color w:val="000000" w:themeColor="text1"/>
          <w:sz w:val="22"/>
          <w:szCs w:val="22"/>
          <w:lang w:val="en-GB" w:eastAsia="ar-SA"/>
        </w:rPr>
        <w:t>,</w:t>
      </w:r>
      <w:r w:rsidR="001E7591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1E7591" w:rsidRPr="007C6376">
        <w:rPr>
          <w:rFonts w:asciiTheme="minorHAnsi" w:hAnsiTheme="minorHAnsi" w:cstheme="minorHAnsi"/>
          <w:color w:val="000000" w:themeColor="text1"/>
          <w:sz w:val="22"/>
          <w:szCs w:val="22"/>
          <w:lang w:val="en-GB" w:eastAsia="ar-SA"/>
        </w:rPr>
        <w:t>Multithreading</w:t>
      </w:r>
      <w:r w:rsidR="00A65709" w:rsidRPr="007C6376">
        <w:rPr>
          <w:rFonts w:asciiTheme="minorHAnsi" w:hAnsiTheme="minorHAnsi" w:cstheme="minorHAnsi"/>
          <w:color w:val="000000" w:themeColor="text1"/>
          <w:sz w:val="22"/>
          <w:szCs w:val="22"/>
          <w:lang w:val="en-GB" w:eastAsia="ar-SA"/>
        </w:rPr>
        <w:t xml:space="preserve"> </w:t>
      </w:r>
      <w:r w:rsidR="00893015" w:rsidRPr="007C6376">
        <w:rPr>
          <w:rFonts w:asciiTheme="minorHAnsi" w:hAnsiTheme="minorHAnsi" w:cstheme="minorHAnsi"/>
          <w:color w:val="000000" w:themeColor="text1"/>
          <w:sz w:val="22"/>
          <w:szCs w:val="22"/>
          <w:lang w:val="en-GB" w:eastAsia="ar-SA"/>
        </w:rPr>
        <w:t>and</w:t>
      </w:r>
      <w:r w:rsidR="00A65709" w:rsidRPr="007C6376">
        <w:rPr>
          <w:rFonts w:asciiTheme="minorHAnsi" w:hAnsiTheme="minorHAnsi" w:cstheme="minorHAnsi"/>
          <w:color w:val="000000" w:themeColor="text1"/>
          <w:sz w:val="22"/>
          <w:szCs w:val="22"/>
          <w:lang w:val="en-GB" w:eastAsia="ar-SA"/>
        </w:rPr>
        <w:t xml:space="preserve"> admin activities.</w:t>
      </w:r>
      <w:r w:rsidR="00382177" w:rsidRPr="007C6376">
        <w:rPr>
          <w:rFonts w:asciiTheme="minorHAnsi" w:hAnsiTheme="minorHAnsi" w:cstheme="minorHAnsi"/>
          <w:color w:val="000000" w:themeColor="text1"/>
          <w:sz w:val="22"/>
          <w:szCs w:val="22"/>
          <w:lang w:val="en-GB" w:eastAsia="ar-SA"/>
        </w:rPr>
        <w:t xml:space="preserve"> </w:t>
      </w:r>
    </w:p>
    <w:p w14:paraId="5BF88109" w14:textId="610E9A03" w:rsidR="00A65709" w:rsidRPr="007C6376" w:rsidRDefault="00382177" w:rsidP="00B83370">
      <w:pPr>
        <w:pStyle w:val="NoSpacing"/>
        <w:numPr>
          <w:ilvl w:val="0"/>
          <w:numId w:val="29"/>
        </w:numPr>
        <w:ind w:left="284" w:hanging="284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  <w:lang w:val="en-GB" w:eastAsia="ar-SA"/>
        </w:rPr>
        <w:t xml:space="preserve">Experience in building highly 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en-GB" w:eastAsia="ar-SA"/>
        </w:rPr>
        <w:t>Mobile Responsive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  <w:lang w:val="en-GB" w:eastAsia="ar-SA"/>
        </w:rPr>
        <w:t xml:space="preserve"> Design websites with 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lang w:val="en-GB" w:eastAsia="ar-SA"/>
        </w:rPr>
        <w:t>Sitecore CMS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  <w:lang w:val="en-GB" w:eastAsia="ar-SA"/>
        </w:rPr>
        <w:t>.</w:t>
      </w:r>
    </w:p>
    <w:p w14:paraId="1E284C61" w14:textId="16227B6D" w:rsidR="0050057E" w:rsidRPr="007C6376" w:rsidRDefault="0050057E" w:rsidP="00B83370">
      <w:pPr>
        <w:pStyle w:val="NoSpacing"/>
        <w:numPr>
          <w:ilvl w:val="0"/>
          <w:numId w:val="29"/>
        </w:numPr>
        <w:ind w:left="284" w:hanging="284"/>
        <w:jc w:val="both"/>
        <w:rPr>
          <w:rFonts w:asciiTheme="minorHAnsi" w:eastAsia="Arial Unicode MS" w:hAnsiTheme="minorHAnsi" w:cstheme="minorHAnsi"/>
          <w:b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Experience working with Windows Communication Foundation</w:t>
      </w: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(WCF), WebAPI</w:t>
      </w:r>
      <w:r w:rsidR="00DE136F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2 in .NET</w:t>
      </w:r>
      <w:r w:rsidR="004643A6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7</w:t>
      </w:r>
      <w:r w:rsidRPr="007C6376">
        <w:rPr>
          <w:rFonts w:asciiTheme="minorHAnsi" w:eastAsia="Arial Unicode MS" w:hAnsiTheme="minorHAnsi" w:cstheme="minorHAnsi"/>
          <w:b/>
          <w:color w:val="000000" w:themeColor="text1"/>
          <w:sz w:val="22"/>
          <w:szCs w:val="22"/>
        </w:rPr>
        <w:t>.</w:t>
      </w:r>
    </w:p>
    <w:p w14:paraId="5FEC3579" w14:textId="53E0CAB4" w:rsidR="00897E54" w:rsidRPr="007C6376" w:rsidRDefault="00897E54" w:rsidP="00B83370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Theme="minorHAnsi" w:hAnsiTheme="minorHAnsi" w:cstheme="minorHAnsi"/>
          <w:color w:val="000000" w:themeColor="text1"/>
        </w:rPr>
      </w:pPr>
      <w:r w:rsidRPr="007C6376">
        <w:rPr>
          <w:rFonts w:asciiTheme="minorHAnsi" w:hAnsiTheme="minorHAnsi" w:cstheme="minorHAnsi"/>
          <w:bCs/>
          <w:color w:val="000000" w:themeColor="text1"/>
        </w:rPr>
        <w:t>Used</w:t>
      </w:r>
      <w:r w:rsidRPr="007C6376">
        <w:rPr>
          <w:rFonts w:asciiTheme="minorHAnsi" w:hAnsiTheme="minorHAnsi" w:cstheme="minorHAnsi"/>
          <w:b/>
          <w:color w:val="000000" w:themeColor="text1"/>
        </w:rPr>
        <w:t xml:space="preserve"> Microservices architecture-based</w:t>
      </w:r>
      <w:r w:rsidRPr="007C6376">
        <w:rPr>
          <w:rFonts w:asciiTheme="minorHAnsi" w:hAnsiTheme="minorHAnsi" w:cstheme="minorHAnsi"/>
          <w:bCs/>
          <w:color w:val="000000" w:themeColor="text1"/>
        </w:rPr>
        <w:t xml:space="preserve"> services interacting through a combination of </w:t>
      </w:r>
      <w:r w:rsidRPr="007C6376">
        <w:rPr>
          <w:rFonts w:asciiTheme="minorHAnsi" w:hAnsiTheme="minorHAnsi" w:cstheme="minorHAnsi"/>
          <w:b/>
          <w:color w:val="000000" w:themeColor="text1"/>
        </w:rPr>
        <w:t xml:space="preserve">REST </w:t>
      </w:r>
      <w:r w:rsidRPr="007C6376">
        <w:rPr>
          <w:rFonts w:asciiTheme="minorHAnsi" w:hAnsiTheme="minorHAnsi" w:cstheme="minorHAnsi"/>
          <w:bCs/>
          <w:color w:val="000000" w:themeColor="text1"/>
        </w:rPr>
        <w:t xml:space="preserve">and leveraging </w:t>
      </w:r>
      <w:r w:rsidRPr="007C6376">
        <w:rPr>
          <w:rFonts w:asciiTheme="minorHAnsi" w:hAnsiTheme="minorHAnsi" w:cstheme="minorHAnsi"/>
          <w:b/>
          <w:color w:val="000000" w:themeColor="text1"/>
        </w:rPr>
        <w:t>AWS</w:t>
      </w:r>
      <w:r w:rsidRPr="007C6376">
        <w:rPr>
          <w:rFonts w:asciiTheme="minorHAnsi" w:hAnsiTheme="minorHAnsi" w:cstheme="minorHAnsi"/>
          <w:bCs/>
          <w:color w:val="000000" w:themeColor="text1"/>
        </w:rPr>
        <w:t xml:space="preserve"> to build, test, and deploy Identity Microservices.</w:t>
      </w:r>
    </w:p>
    <w:p w14:paraId="08EFFA72" w14:textId="0DF1C8BF" w:rsidR="003576F2" w:rsidRPr="007C6376" w:rsidRDefault="003576F2" w:rsidP="00B83370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Theme="minorHAnsi" w:hAnsiTheme="minorHAnsi" w:cstheme="minorHAnsi"/>
          <w:color w:val="000000" w:themeColor="text1"/>
        </w:rPr>
      </w:pPr>
      <w:r w:rsidRPr="007C6376">
        <w:rPr>
          <w:rFonts w:asciiTheme="minorHAnsi" w:hAnsiTheme="minorHAnsi" w:cstheme="minorHAnsi"/>
          <w:color w:val="000000" w:themeColor="text1"/>
        </w:rPr>
        <w:t xml:space="preserve">Demonstrated proficiency in leveraging a wide range of </w:t>
      </w:r>
      <w:r w:rsidRPr="007C6376">
        <w:rPr>
          <w:rFonts w:asciiTheme="minorHAnsi" w:hAnsiTheme="minorHAnsi" w:cstheme="minorHAnsi"/>
          <w:b/>
          <w:bCs/>
          <w:color w:val="000000" w:themeColor="text1"/>
        </w:rPr>
        <w:t>AWS</w:t>
      </w:r>
      <w:r w:rsidRPr="007C6376">
        <w:rPr>
          <w:rFonts w:asciiTheme="minorHAnsi" w:hAnsiTheme="minorHAnsi" w:cstheme="minorHAnsi"/>
          <w:color w:val="000000" w:themeColor="text1"/>
        </w:rPr>
        <w:t xml:space="preserve"> services, including </w:t>
      </w:r>
      <w:r w:rsidRPr="007C6376">
        <w:rPr>
          <w:rFonts w:asciiTheme="minorHAnsi" w:hAnsiTheme="minorHAnsi" w:cstheme="minorHAnsi"/>
          <w:b/>
          <w:bCs/>
          <w:color w:val="000000" w:themeColor="text1"/>
        </w:rPr>
        <w:t>Amazon EC2</w:t>
      </w:r>
      <w:r w:rsidRPr="007C6376">
        <w:rPr>
          <w:rFonts w:asciiTheme="minorHAnsi" w:hAnsiTheme="minorHAnsi" w:cstheme="minorHAnsi"/>
          <w:color w:val="000000" w:themeColor="text1"/>
        </w:rPr>
        <w:t xml:space="preserve">, </w:t>
      </w:r>
      <w:r w:rsidRPr="007C6376">
        <w:rPr>
          <w:rFonts w:asciiTheme="minorHAnsi" w:hAnsiTheme="minorHAnsi" w:cstheme="minorHAnsi"/>
          <w:b/>
          <w:bCs/>
          <w:color w:val="000000" w:themeColor="text1"/>
        </w:rPr>
        <w:t>S3</w:t>
      </w:r>
      <w:r w:rsidRPr="007C6376">
        <w:rPr>
          <w:rFonts w:asciiTheme="minorHAnsi" w:hAnsiTheme="minorHAnsi" w:cstheme="minorHAnsi"/>
          <w:color w:val="000000" w:themeColor="text1"/>
        </w:rPr>
        <w:t xml:space="preserve">, </w:t>
      </w:r>
      <w:r w:rsidRPr="007C6376">
        <w:rPr>
          <w:rFonts w:asciiTheme="minorHAnsi" w:hAnsiTheme="minorHAnsi" w:cstheme="minorHAnsi"/>
          <w:b/>
          <w:bCs/>
          <w:color w:val="000000" w:themeColor="text1"/>
        </w:rPr>
        <w:t>Lambda</w:t>
      </w:r>
      <w:r w:rsidRPr="007C6376">
        <w:rPr>
          <w:rFonts w:asciiTheme="minorHAnsi" w:hAnsiTheme="minorHAnsi" w:cstheme="minorHAnsi"/>
          <w:color w:val="000000" w:themeColor="text1"/>
        </w:rPr>
        <w:t xml:space="preserve">, </w:t>
      </w:r>
      <w:r w:rsidRPr="007C6376">
        <w:rPr>
          <w:rFonts w:asciiTheme="minorHAnsi" w:hAnsiTheme="minorHAnsi" w:cstheme="minorHAnsi"/>
          <w:b/>
          <w:bCs/>
          <w:color w:val="000000" w:themeColor="text1"/>
        </w:rPr>
        <w:t>RDS</w:t>
      </w:r>
      <w:r w:rsidRPr="007C6376">
        <w:rPr>
          <w:rFonts w:asciiTheme="minorHAnsi" w:hAnsiTheme="minorHAnsi" w:cstheme="minorHAnsi"/>
          <w:color w:val="000000" w:themeColor="text1"/>
        </w:rPr>
        <w:t xml:space="preserve">, </w:t>
      </w:r>
      <w:r w:rsidRPr="007C6376">
        <w:rPr>
          <w:rFonts w:asciiTheme="minorHAnsi" w:hAnsiTheme="minorHAnsi" w:cstheme="minorHAnsi"/>
          <w:b/>
          <w:bCs/>
          <w:color w:val="000000" w:themeColor="text1"/>
        </w:rPr>
        <w:t>DynamoDB</w:t>
      </w:r>
      <w:r w:rsidRPr="007C6376">
        <w:rPr>
          <w:rFonts w:asciiTheme="minorHAnsi" w:hAnsiTheme="minorHAnsi" w:cstheme="minorHAnsi"/>
          <w:color w:val="000000" w:themeColor="text1"/>
        </w:rPr>
        <w:t xml:space="preserve">, </w:t>
      </w:r>
      <w:r w:rsidRPr="007C6376">
        <w:rPr>
          <w:rFonts w:asciiTheme="minorHAnsi" w:hAnsiTheme="minorHAnsi" w:cstheme="minorHAnsi"/>
          <w:b/>
          <w:bCs/>
          <w:color w:val="000000" w:themeColor="text1"/>
        </w:rPr>
        <w:t>SNS</w:t>
      </w:r>
      <w:r w:rsidRPr="007C6376">
        <w:rPr>
          <w:rFonts w:asciiTheme="minorHAnsi" w:hAnsiTheme="minorHAnsi" w:cstheme="minorHAnsi"/>
          <w:color w:val="000000" w:themeColor="text1"/>
        </w:rPr>
        <w:t xml:space="preserve">, </w:t>
      </w:r>
      <w:r w:rsidRPr="007C6376">
        <w:rPr>
          <w:rFonts w:asciiTheme="minorHAnsi" w:hAnsiTheme="minorHAnsi" w:cstheme="minorHAnsi"/>
          <w:b/>
          <w:bCs/>
          <w:color w:val="000000" w:themeColor="text1"/>
        </w:rPr>
        <w:t>CloudWatch</w:t>
      </w:r>
      <w:r w:rsidRPr="007C6376">
        <w:rPr>
          <w:rFonts w:asciiTheme="minorHAnsi" w:hAnsiTheme="minorHAnsi" w:cstheme="minorHAnsi"/>
          <w:color w:val="000000" w:themeColor="text1"/>
        </w:rPr>
        <w:t>, IAM.</w:t>
      </w:r>
    </w:p>
    <w:p w14:paraId="40DCEE18" w14:textId="6679398B" w:rsidR="002A064D" w:rsidRPr="007C6376" w:rsidRDefault="0050057E" w:rsidP="00B83370">
      <w:pPr>
        <w:pStyle w:val="NoSpacing"/>
        <w:numPr>
          <w:ilvl w:val="0"/>
          <w:numId w:val="29"/>
        </w:numPr>
        <w:ind w:left="284" w:hanging="284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Experienced </w:t>
      </w:r>
      <w:r w:rsidR="000F7EDA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in 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developing </w:t>
      </w: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REST </w:t>
      </w:r>
      <w:r w:rsidR="000F7EDA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APIs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using </w:t>
      </w: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ASP.NET Web API 2</w:t>
      </w:r>
      <w:r w:rsidR="00FA4315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 collections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handling </w:t>
      </w: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HTTP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7D5D6F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requests</w:t>
      </w:r>
      <w:r w:rsidR="007D5D6F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0F7EDA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sending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HTTP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0F7EDA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responses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with serialized </w:t>
      </w: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JSON data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  <w:r w:rsidR="00EB23FF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14:paraId="36386087" w14:textId="19B1310F" w:rsidR="00A413DA" w:rsidRPr="007C6376" w:rsidRDefault="0050057E" w:rsidP="00B83370">
      <w:pPr>
        <w:pStyle w:val="NoSpacing"/>
        <w:numPr>
          <w:ilvl w:val="0"/>
          <w:numId w:val="29"/>
        </w:numPr>
        <w:ind w:left="284" w:hanging="284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Extensively worked on </w:t>
      </w: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WCF 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and</w:t>
      </w: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Web Services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to provide </w:t>
      </w: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SOA architecture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 </w:t>
      </w:r>
      <w:r w:rsidR="000F7EDA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Configuration-based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activation applications on </w:t>
      </w: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SOAP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</w:t>
      </w: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REST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protocols.</w:t>
      </w:r>
    </w:p>
    <w:p w14:paraId="37F4B75C" w14:textId="77777777" w:rsidR="00EB23FF" w:rsidRPr="007C6376" w:rsidRDefault="00A413DA" w:rsidP="00B83370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Theme="minorHAnsi" w:hAnsiTheme="minorHAnsi" w:cstheme="minorHAnsi"/>
          <w:color w:val="000000" w:themeColor="text1"/>
        </w:rPr>
      </w:pPr>
      <w:r w:rsidRPr="007C6376">
        <w:rPr>
          <w:rFonts w:asciiTheme="minorHAnsi" w:hAnsiTheme="minorHAnsi" w:cstheme="minorHAnsi"/>
          <w:color w:val="000000" w:themeColor="text1"/>
        </w:rPr>
        <w:t xml:space="preserve">Expertise in </w:t>
      </w:r>
      <w:r w:rsidRPr="007C6376">
        <w:rPr>
          <w:rFonts w:asciiTheme="minorHAnsi" w:hAnsiTheme="minorHAnsi" w:cstheme="minorHAnsi"/>
          <w:b/>
          <w:color w:val="000000" w:themeColor="text1"/>
        </w:rPr>
        <w:t>M</w:t>
      </w:r>
      <w:r w:rsidR="000152D5" w:rsidRPr="007C6376">
        <w:rPr>
          <w:rFonts w:asciiTheme="minorHAnsi" w:hAnsiTheme="minorHAnsi" w:cstheme="minorHAnsi"/>
          <w:b/>
          <w:color w:val="000000" w:themeColor="text1"/>
        </w:rPr>
        <w:t>icrosoft Azure Cloud Services (PaaS &amp; IaaS</w:t>
      </w:r>
      <w:r w:rsidRPr="007C6376">
        <w:rPr>
          <w:rFonts w:asciiTheme="minorHAnsi" w:hAnsiTheme="minorHAnsi" w:cstheme="minorHAnsi"/>
          <w:b/>
          <w:color w:val="000000" w:themeColor="text1"/>
        </w:rPr>
        <w:t>), Application Insights, Document DB, Azure Monitoring, Ke</w:t>
      </w:r>
      <w:r w:rsidR="000152D5" w:rsidRPr="007C6376">
        <w:rPr>
          <w:rFonts w:asciiTheme="minorHAnsi" w:hAnsiTheme="minorHAnsi" w:cstheme="minorHAnsi"/>
          <w:b/>
          <w:color w:val="000000" w:themeColor="text1"/>
        </w:rPr>
        <w:t>y Vault, Visual Studio Online (VSO</w:t>
      </w:r>
      <w:r w:rsidRPr="007C6376">
        <w:rPr>
          <w:rFonts w:asciiTheme="minorHAnsi" w:hAnsiTheme="minorHAnsi" w:cstheme="minorHAnsi"/>
          <w:b/>
          <w:color w:val="000000" w:themeColor="text1"/>
        </w:rPr>
        <w:t xml:space="preserve">) </w:t>
      </w:r>
      <w:r w:rsidRPr="007C6376">
        <w:rPr>
          <w:rFonts w:asciiTheme="minorHAnsi" w:hAnsiTheme="minorHAnsi" w:cstheme="minorHAnsi"/>
          <w:color w:val="000000" w:themeColor="text1"/>
        </w:rPr>
        <w:t>and</w:t>
      </w:r>
      <w:r w:rsidRPr="007C6376">
        <w:rPr>
          <w:rFonts w:asciiTheme="minorHAnsi" w:hAnsiTheme="minorHAnsi" w:cstheme="minorHAnsi"/>
          <w:b/>
          <w:color w:val="000000" w:themeColor="text1"/>
        </w:rPr>
        <w:t xml:space="preserve"> SQL Azure</w:t>
      </w:r>
    </w:p>
    <w:p w14:paraId="13195E8E" w14:textId="11F690FB" w:rsidR="00EB23FF" w:rsidRPr="007C6376" w:rsidRDefault="0050057E" w:rsidP="00B83370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Theme="minorHAnsi" w:hAnsiTheme="minorHAnsi" w:cstheme="minorHAnsi"/>
          <w:color w:val="000000" w:themeColor="text1"/>
        </w:rPr>
      </w:pPr>
      <w:r w:rsidRPr="007C6376">
        <w:rPr>
          <w:rFonts w:asciiTheme="minorHAnsi" w:hAnsiTheme="minorHAnsi" w:cstheme="minorHAnsi"/>
          <w:color w:val="000000" w:themeColor="text1"/>
        </w:rPr>
        <w:t xml:space="preserve">Worked extensively with </w:t>
      </w:r>
      <w:r w:rsidRPr="007C6376">
        <w:rPr>
          <w:rFonts w:asciiTheme="minorHAnsi" w:hAnsiTheme="minorHAnsi" w:cstheme="minorHAnsi"/>
          <w:b/>
          <w:color w:val="000000" w:themeColor="text1"/>
        </w:rPr>
        <w:t>ADO.NET Entity Framework</w:t>
      </w:r>
      <w:r w:rsidRPr="007C6376">
        <w:rPr>
          <w:rFonts w:asciiTheme="minorHAnsi" w:hAnsiTheme="minorHAnsi" w:cstheme="minorHAnsi"/>
          <w:color w:val="000000" w:themeColor="text1"/>
        </w:rPr>
        <w:t xml:space="preserve">, </w:t>
      </w:r>
      <w:r w:rsidRPr="007C6376">
        <w:rPr>
          <w:rFonts w:asciiTheme="minorHAnsi" w:hAnsiTheme="minorHAnsi" w:cstheme="minorHAnsi"/>
          <w:b/>
          <w:color w:val="000000" w:themeColor="text1"/>
        </w:rPr>
        <w:t>ADO.NET</w:t>
      </w:r>
      <w:r w:rsidRPr="007C6376">
        <w:rPr>
          <w:rFonts w:asciiTheme="minorHAnsi" w:hAnsiTheme="minorHAnsi" w:cstheme="minorHAnsi"/>
          <w:color w:val="000000" w:themeColor="text1"/>
        </w:rPr>
        <w:t xml:space="preserve"> objects such as Data Adapter, Dataset, and Data Reader to interact with databases like </w:t>
      </w:r>
      <w:r w:rsidRPr="007C6376">
        <w:rPr>
          <w:rFonts w:asciiTheme="minorHAnsi" w:hAnsiTheme="minorHAnsi" w:cstheme="minorHAnsi"/>
          <w:b/>
          <w:color w:val="000000" w:themeColor="text1"/>
        </w:rPr>
        <w:t>SQL Server</w:t>
      </w:r>
      <w:r w:rsidR="004E4385" w:rsidRPr="007C6376">
        <w:rPr>
          <w:rFonts w:asciiTheme="minorHAnsi" w:hAnsiTheme="minorHAnsi" w:cstheme="minorHAnsi"/>
          <w:b/>
          <w:color w:val="000000" w:themeColor="text1"/>
        </w:rPr>
        <w:t xml:space="preserve">, </w:t>
      </w:r>
      <w:r w:rsidR="002B0551" w:rsidRPr="007C6376">
        <w:rPr>
          <w:rFonts w:asciiTheme="minorHAnsi" w:hAnsiTheme="minorHAnsi" w:cstheme="minorHAnsi"/>
          <w:b/>
          <w:color w:val="000000" w:themeColor="text1"/>
        </w:rPr>
        <w:t>Postgres</w:t>
      </w:r>
      <w:r w:rsidR="004E4385" w:rsidRPr="007C6376">
        <w:rPr>
          <w:rFonts w:asciiTheme="minorHAnsi" w:hAnsiTheme="minorHAnsi" w:cstheme="minorHAnsi"/>
          <w:b/>
          <w:color w:val="000000" w:themeColor="text1"/>
        </w:rPr>
        <w:t xml:space="preserve"> SQL</w:t>
      </w:r>
      <w:r w:rsidR="000D1A99" w:rsidRPr="007C6376">
        <w:rPr>
          <w:rFonts w:asciiTheme="minorHAnsi" w:hAnsiTheme="minorHAnsi" w:cstheme="minorHAnsi"/>
          <w:b/>
          <w:color w:val="000000" w:themeColor="text1"/>
        </w:rPr>
        <w:t>, MySQL,</w:t>
      </w:r>
      <w:r w:rsidRPr="007C6376">
        <w:rPr>
          <w:rFonts w:asciiTheme="minorHAnsi" w:hAnsiTheme="minorHAnsi" w:cstheme="minorHAnsi"/>
          <w:b/>
          <w:color w:val="000000" w:themeColor="text1"/>
        </w:rPr>
        <w:t xml:space="preserve"> </w:t>
      </w:r>
      <w:r w:rsidRPr="007C6376">
        <w:rPr>
          <w:rFonts w:asciiTheme="minorHAnsi" w:hAnsiTheme="minorHAnsi" w:cstheme="minorHAnsi"/>
          <w:color w:val="000000" w:themeColor="text1"/>
        </w:rPr>
        <w:t>and</w:t>
      </w:r>
      <w:r w:rsidRPr="007C6376">
        <w:rPr>
          <w:rFonts w:asciiTheme="minorHAnsi" w:hAnsiTheme="minorHAnsi" w:cstheme="minorHAnsi"/>
          <w:b/>
          <w:color w:val="000000" w:themeColor="text1"/>
        </w:rPr>
        <w:t xml:space="preserve"> Oracle providers.</w:t>
      </w:r>
      <w:r w:rsidR="00EB23FF" w:rsidRPr="007C6376">
        <w:rPr>
          <w:rFonts w:asciiTheme="minorHAnsi" w:hAnsiTheme="minorHAnsi" w:cstheme="minorHAnsi"/>
          <w:b/>
          <w:color w:val="000000" w:themeColor="text1"/>
        </w:rPr>
        <w:t xml:space="preserve"> </w:t>
      </w:r>
    </w:p>
    <w:p w14:paraId="1630296B" w14:textId="1EC96FB4" w:rsidR="00EB23FF" w:rsidRPr="007C6376" w:rsidRDefault="0050057E" w:rsidP="00B83370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Theme="minorHAnsi" w:hAnsiTheme="minorHAnsi" w:cstheme="minorHAnsi"/>
          <w:color w:val="000000" w:themeColor="text1"/>
        </w:rPr>
      </w:pPr>
      <w:r w:rsidRPr="007C6376">
        <w:rPr>
          <w:rFonts w:asciiTheme="minorHAnsi" w:hAnsiTheme="minorHAnsi" w:cstheme="minorHAnsi"/>
          <w:bCs/>
          <w:color w:val="000000" w:themeColor="text1"/>
        </w:rPr>
        <w:t>Experience</w:t>
      </w:r>
      <w:r w:rsidRPr="007C6376">
        <w:rPr>
          <w:rFonts w:asciiTheme="minorHAnsi" w:hAnsiTheme="minorHAnsi" w:cstheme="minorHAnsi"/>
          <w:color w:val="000000" w:themeColor="text1"/>
        </w:rPr>
        <w:t xml:space="preserve"> </w:t>
      </w:r>
      <w:r w:rsidR="001F58F1" w:rsidRPr="007C6376">
        <w:rPr>
          <w:rFonts w:asciiTheme="minorHAnsi" w:hAnsiTheme="minorHAnsi" w:cstheme="minorHAnsi"/>
          <w:color w:val="000000" w:themeColor="text1"/>
        </w:rPr>
        <w:t xml:space="preserve">integrating data using SSIS and </w:t>
      </w:r>
      <w:r w:rsidRPr="007C6376">
        <w:rPr>
          <w:rFonts w:asciiTheme="minorHAnsi" w:hAnsiTheme="minorHAnsi" w:cstheme="minorHAnsi"/>
          <w:color w:val="000000" w:themeColor="text1"/>
        </w:rPr>
        <w:t xml:space="preserve">developing Custom Reports using </w:t>
      </w:r>
      <w:r w:rsidRPr="007C6376">
        <w:rPr>
          <w:rFonts w:asciiTheme="minorHAnsi" w:hAnsiTheme="minorHAnsi" w:cstheme="minorHAnsi"/>
          <w:b/>
          <w:color w:val="000000" w:themeColor="text1"/>
        </w:rPr>
        <w:t>SSRS</w:t>
      </w:r>
      <w:r w:rsidR="001F58F1" w:rsidRPr="007C6376">
        <w:rPr>
          <w:rFonts w:asciiTheme="minorHAnsi" w:hAnsiTheme="minorHAnsi" w:cstheme="minorHAnsi"/>
          <w:color w:val="000000" w:themeColor="text1"/>
        </w:rPr>
        <w:t>.</w:t>
      </w:r>
    </w:p>
    <w:p w14:paraId="6F2C60F2" w14:textId="7E1DFAAF" w:rsidR="00880C68" w:rsidRPr="007C6376" w:rsidRDefault="00880C68" w:rsidP="00B83370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7C6376">
        <w:rPr>
          <w:rFonts w:asciiTheme="minorHAnsi" w:hAnsiTheme="minorHAnsi" w:cstheme="minorHAnsi"/>
          <w:color w:val="000000" w:themeColor="text1"/>
        </w:rPr>
        <w:t xml:space="preserve">Extensive experience with NoSQL databases like </w:t>
      </w:r>
      <w:r w:rsidRPr="007C6376">
        <w:rPr>
          <w:rFonts w:asciiTheme="minorHAnsi" w:hAnsiTheme="minorHAnsi" w:cstheme="minorHAnsi"/>
          <w:b/>
          <w:bCs/>
          <w:color w:val="000000" w:themeColor="text1"/>
        </w:rPr>
        <w:t>MongoDB, Cassandra, Redis, and DynamoDB.</w:t>
      </w:r>
    </w:p>
    <w:p w14:paraId="52A0ADDC" w14:textId="6EC99060" w:rsidR="00880C68" w:rsidRPr="007C6376" w:rsidRDefault="00880C68" w:rsidP="00B83370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Theme="minorHAnsi" w:hAnsiTheme="minorHAnsi" w:cstheme="minorHAnsi"/>
          <w:color w:val="000000" w:themeColor="text1"/>
        </w:rPr>
      </w:pPr>
      <w:r w:rsidRPr="007C6376">
        <w:rPr>
          <w:rFonts w:asciiTheme="minorHAnsi" w:hAnsiTheme="minorHAnsi" w:cstheme="minorHAnsi"/>
          <w:color w:val="000000" w:themeColor="text1"/>
        </w:rPr>
        <w:t>Implemented robust security measures integrating OAuth2 for secure authorization, SSL for encrypted communication, and JWT for efficient and token-based authentication.</w:t>
      </w:r>
    </w:p>
    <w:p w14:paraId="15EAE3A8" w14:textId="155BEA47" w:rsidR="00880C68" w:rsidRPr="007C6376" w:rsidRDefault="00880C68" w:rsidP="00B83370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Theme="minorHAnsi" w:hAnsiTheme="minorHAnsi" w:cstheme="minorHAnsi"/>
          <w:color w:val="000000" w:themeColor="text1"/>
        </w:rPr>
      </w:pPr>
      <w:r w:rsidRPr="007C6376">
        <w:rPr>
          <w:rFonts w:asciiTheme="minorHAnsi" w:hAnsiTheme="minorHAnsi" w:cstheme="minorHAnsi"/>
          <w:color w:val="000000" w:themeColor="text1"/>
        </w:rPr>
        <w:t xml:space="preserve">Played a pivotal role in the adoption of </w:t>
      </w:r>
      <w:r w:rsidRPr="007C6376">
        <w:rPr>
          <w:rFonts w:asciiTheme="minorHAnsi" w:hAnsiTheme="minorHAnsi" w:cstheme="minorHAnsi"/>
          <w:b/>
          <w:bCs/>
          <w:color w:val="000000" w:themeColor="text1"/>
        </w:rPr>
        <w:t>CI/CD pipelines</w:t>
      </w:r>
      <w:r w:rsidRPr="007C6376">
        <w:rPr>
          <w:rFonts w:asciiTheme="minorHAnsi" w:hAnsiTheme="minorHAnsi" w:cstheme="minorHAnsi"/>
          <w:color w:val="000000" w:themeColor="text1"/>
        </w:rPr>
        <w:t xml:space="preserve"> using Azure DevOps, streamlining the development </w:t>
      </w:r>
      <w:r w:rsidR="007166D6" w:rsidRPr="007C6376">
        <w:rPr>
          <w:rFonts w:asciiTheme="minorHAnsi" w:hAnsiTheme="minorHAnsi" w:cstheme="minorHAnsi"/>
          <w:color w:val="000000" w:themeColor="text1"/>
        </w:rPr>
        <w:t>process,</w:t>
      </w:r>
      <w:r w:rsidRPr="007C6376">
        <w:rPr>
          <w:rFonts w:asciiTheme="minorHAnsi" w:hAnsiTheme="minorHAnsi" w:cstheme="minorHAnsi"/>
          <w:color w:val="000000" w:themeColor="text1"/>
        </w:rPr>
        <w:t xml:space="preserve"> and automating deployments.</w:t>
      </w:r>
    </w:p>
    <w:p w14:paraId="10A73162" w14:textId="77777777" w:rsidR="00880C68" w:rsidRPr="007C6376" w:rsidRDefault="00880C68" w:rsidP="00B83370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Theme="minorHAnsi" w:hAnsiTheme="minorHAnsi" w:cstheme="minorHAnsi"/>
          <w:color w:val="000000" w:themeColor="text1"/>
        </w:rPr>
      </w:pPr>
      <w:r w:rsidRPr="007C6376">
        <w:rPr>
          <w:rFonts w:asciiTheme="minorHAnsi" w:hAnsiTheme="minorHAnsi" w:cstheme="minorHAnsi"/>
          <w:color w:val="000000" w:themeColor="text1"/>
        </w:rPr>
        <w:t xml:space="preserve">Expertise in using version controls like </w:t>
      </w:r>
      <w:r w:rsidRPr="007C6376">
        <w:rPr>
          <w:rFonts w:asciiTheme="minorHAnsi" w:hAnsiTheme="minorHAnsi" w:cstheme="minorHAnsi"/>
          <w:b/>
          <w:bCs/>
          <w:color w:val="000000" w:themeColor="text1"/>
        </w:rPr>
        <w:t>GIT</w:t>
      </w:r>
      <w:r w:rsidRPr="007C6376">
        <w:rPr>
          <w:rFonts w:asciiTheme="minorHAnsi" w:hAnsiTheme="minorHAnsi" w:cstheme="minorHAnsi"/>
          <w:color w:val="000000" w:themeColor="text1"/>
        </w:rPr>
        <w:t xml:space="preserve">, </w:t>
      </w:r>
      <w:r w:rsidRPr="007C6376">
        <w:rPr>
          <w:rFonts w:asciiTheme="minorHAnsi" w:hAnsiTheme="minorHAnsi" w:cstheme="minorHAnsi"/>
          <w:b/>
          <w:bCs/>
          <w:color w:val="000000" w:themeColor="text1"/>
        </w:rPr>
        <w:t>TFS</w:t>
      </w:r>
      <w:r w:rsidRPr="007C6376">
        <w:rPr>
          <w:rFonts w:asciiTheme="minorHAnsi" w:hAnsiTheme="minorHAnsi" w:cstheme="minorHAnsi"/>
          <w:color w:val="000000" w:themeColor="text1"/>
        </w:rPr>
        <w:t xml:space="preserve">, and </w:t>
      </w:r>
      <w:r w:rsidRPr="007C6376">
        <w:rPr>
          <w:rFonts w:asciiTheme="minorHAnsi" w:hAnsiTheme="minorHAnsi" w:cstheme="minorHAnsi"/>
          <w:b/>
          <w:bCs/>
          <w:color w:val="000000" w:themeColor="text1"/>
        </w:rPr>
        <w:t>SVN</w:t>
      </w:r>
      <w:r w:rsidRPr="007C6376">
        <w:rPr>
          <w:rFonts w:asciiTheme="minorHAnsi" w:hAnsiTheme="minorHAnsi" w:cstheme="minorHAnsi"/>
          <w:color w:val="000000" w:themeColor="text1"/>
        </w:rPr>
        <w:t>.</w:t>
      </w:r>
    </w:p>
    <w:p w14:paraId="004186E8" w14:textId="279A445A" w:rsidR="004E4385" w:rsidRPr="007C6376" w:rsidRDefault="004E4385" w:rsidP="00B83370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Theme="minorHAnsi" w:hAnsiTheme="minorHAnsi" w:cstheme="minorHAnsi"/>
          <w:color w:val="000000" w:themeColor="text1"/>
        </w:rPr>
      </w:pPr>
      <w:r w:rsidRPr="007C6376">
        <w:rPr>
          <w:rFonts w:asciiTheme="minorHAnsi" w:hAnsiTheme="minorHAnsi" w:cstheme="minorHAnsi"/>
          <w:color w:val="000000" w:themeColor="text1"/>
        </w:rPr>
        <w:t xml:space="preserve">Experience in using Message </w:t>
      </w:r>
      <w:r w:rsidR="00AD7699" w:rsidRPr="007C6376">
        <w:rPr>
          <w:rFonts w:asciiTheme="minorHAnsi" w:hAnsiTheme="minorHAnsi" w:cstheme="minorHAnsi"/>
          <w:color w:val="000000" w:themeColor="text1"/>
        </w:rPr>
        <w:t>queues</w:t>
      </w:r>
      <w:r w:rsidRPr="007C6376">
        <w:rPr>
          <w:rFonts w:asciiTheme="minorHAnsi" w:hAnsiTheme="minorHAnsi" w:cstheme="minorHAnsi"/>
          <w:color w:val="000000" w:themeColor="text1"/>
        </w:rPr>
        <w:t xml:space="preserve"> like </w:t>
      </w:r>
      <w:r w:rsidRPr="007C6376">
        <w:rPr>
          <w:rFonts w:asciiTheme="minorHAnsi" w:hAnsiTheme="minorHAnsi" w:cstheme="minorHAnsi"/>
          <w:b/>
          <w:bCs/>
          <w:color w:val="000000" w:themeColor="text1"/>
        </w:rPr>
        <w:t>MSMQ</w:t>
      </w:r>
      <w:r w:rsidRPr="007C6376">
        <w:rPr>
          <w:rFonts w:asciiTheme="minorHAnsi" w:hAnsiTheme="minorHAnsi" w:cstheme="minorHAnsi"/>
          <w:color w:val="000000" w:themeColor="text1"/>
        </w:rPr>
        <w:t xml:space="preserve"> and </w:t>
      </w:r>
      <w:r w:rsidRPr="007C6376">
        <w:rPr>
          <w:rFonts w:asciiTheme="minorHAnsi" w:hAnsiTheme="minorHAnsi" w:cstheme="minorHAnsi"/>
          <w:b/>
          <w:bCs/>
          <w:color w:val="000000" w:themeColor="text1"/>
        </w:rPr>
        <w:t>RabbitMQ</w:t>
      </w:r>
      <w:r w:rsidRPr="007C6376">
        <w:rPr>
          <w:rFonts w:asciiTheme="minorHAnsi" w:hAnsiTheme="minorHAnsi" w:cstheme="minorHAnsi"/>
          <w:color w:val="000000" w:themeColor="text1"/>
        </w:rPr>
        <w:t>.</w:t>
      </w:r>
    </w:p>
    <w:p w14:paraId="5AF742C9" w14:textId="207E6283" w:rsidR="00D267FB" w:rsidRDefault="0050057E" w:rsidP="00A378EF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Theme="minorHAnsi" w:hAnsiTheme="minorHAnsi" w:cstheme="minorHAnsi"/>
          <w:color w:val="000000" w:themeColor="text1"/>
        </w:rPr>
      </w:pPr>
      <w:r w:rsidRPr="007C6376">
        <w:rPr>
          <w:rFonts w:asciiTheme="minorHAnsi" w:hAnsiTheme="minorHAnsi" w:cstheme="minorHAnsi"/>
          <w:color w:val="000000" w:themeColor="text1"/>
        </w:rPr>
        <w:t>Experience in deploying, configuring</w:t>
      </w:r>
      <w:r w:rsidR="001F7A5B" w:rsidRPr="007C6376">
        <w:rPr>
          <w:rFonts w:asciiTheme="minorHAnsi" w:hAnsiTheme="minorHAnsi" w:cstheme="minorHAnsi"/>
          <w:color w:val="000000" w:themeColor="text1"/>
        </w:rPr>
        <w:t>,</w:t>
      </w:r>
      <w:r w:rsidRPr="007C6376">
        <w:rPr>
          <w:rFonts w:asciiTheme="minorHAnsi" w:hAnsiTheme="minorHAnsi" w:cstheme="minorHAnsi"/>
          <w:color w:val="000000" w:themeColor="text1"/>
        </w:rPr>
        <w:t xml:space="preserve"> and maintaining </w:t>
      </w:r>
      <w:r w:rsidRPr="007C6376">
        <w:rPr>
          <w:rFonts w:asciiTheme="minorHAnsi" w:hAnsiTheme="minorHAnsi" w:cstheme="minorHAnsi"/>
          <w:b/>
          <w:color w:val="000000" w:themeColor="text1"/>
        </w:rPr>
        <w:t xml:space="preserve">Web Applications </w:t>
      </w:r>
      <w:r w:rsidRPr="007C6376">
        <w:rPr>
          <w:rFonts w:asciiTheme="minorHAnsi" w:hAnsiTheme="minorHAnsi" w:cstheme="minorHAnsi"/>
          <w:color w:val="000000" w:themeColor="text1"/>
        </w:rPr>
        <w:t>and</w:t>
      </w:r>
      <w:r w:rsidRPr="007C6376">
        <w:rPr>
          <w:rFonts w:asciiTheme="minorHAnsi" w:hAnsiTheme="minorHAnsi" w:cstheme="minorHAnsi"/>
          <w:b/>
          <w:color w:val="000000" w:themeColor="text1"/>
        </w:rPr>
        <w:t xml:space="preserve"> Services on IIS 7.0/6.0</w:t>
      </w:r>
      <w:r w:rsidR="00A55F49">
        <w:rPr>
          <w:rFonts w:asciiTheme="minorHAnsi" w:hAnsiTheme="minorHAnsi" w:cstheme="minorHAnsi"/>
          <w:b/>
          <w:color w:val="000000" w:themeColor="text1"/>
        </w:rPr>
        <w:t xml:space="preserve">, </w:t>
      </w:r>
      <w:r w:rsidR="002C7708" w:rsidRPr="00A55F49">
        <w:rPr>
          <w:rFonts w:asciiTheme="minorHAnsi" w:hAnsiTheme="minorHAnsi" w:cstheme="minorHAnsi"/>
          <w:color w:val="000000" w:themeColor="text1"/>
        </w:rPr>
        <w:t xml:space="preserve">Unit test application using </w:t>
      </w:r>
      <w:r w:rsidR="002C7708" w:rsidRPr="00A55F49">
        <w:rPr>
          <w:rFonts w:asciiTheme="minorHAnsi" w:hAnsiTheme="minorHAnsi" w:cstheme="minorHAnsi"/>
          <w:b/>
          <w:bCs/>
          <w:color w:val="000000" w:themeColor="text1"/>
        </w:rPr>
        <w:t>Karma</w:t>
      </w:r>
      <w:r w:rsidR="002C7708" w:rsidRPr="00A55F49">
        <w:rPr>
          <w:rFonts w:asciiTheme="minorHAnsi" w:hAnsiTheme="minorHAnsi" w:cstheme="minorHAnsi"/>
          <w:color w:val="000000" w:themeColor="text1"/>
        </w:rPr>
        <w:t xml:space="preserve"> and </w:t>
      </w:r>
      <w:r w:rsidR="002C7708" w:rsidRPr="00A55F49">
        <w:rPr>
          <w:rFonts w:asciiTheme="minorHAnsi" w:hAnsiTheme="minorHAnsi" w:cstheme="minorHAnsi"/>
          <w:b/>
          <w:bCs/>
          <w:color w:val="000000" w:themeColor="text1"/>
        </w:rPr>
        <w:t>Jasmine</w:t>
      </w:r>
      <w:r w:rsidR="00EE689B" w:rsidRPr="00A55F49">
        <w:rPr>
          <w:rFonts w:asciiTheme="minorHAnsi" w:hAnsiTheme="minorHAnsi" w:cstheme="minorHAnsi"/>
          <w:color w:val="000000" w:themeColor="text1"/>
        </w:rPr>
        <w:t>.</w:t>
      </w:r>
    </w:p>
    <w:p w14:paraId="31ED11C1" w14:textId="77777777" w:rsidR="003D204C" w:rsidRPr="003D204C" w:rsidRDefault="003D204C" w:rsidP="003D204C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 w:themeColor="text1"/>
        </w:rPr>
      </w:pPr>
    </w:p>
    <w:p w14:paraId="5618E95A" w14:textId="4E9236D6" w:rsidR="007C6376" w:rsidRPr="007C6376" w:rsidRDefault="00E068E2" w:rsidP="00E068E2">
      <w:pPr>
        <w:tabs>
          <w:tab w:val="left" w:pos="360"/>
        </w:tabs>
        <w:spacing w:line="276" w:lineRule="auto"/>
        <w:ind w:left="360" w:hanging="360"/>
        <w:jc w:val="both"/>
        <w:rPr>
          <w:rFonts w:asciiTheme="minorHAnsi" w:eastAsia="Calibri" w:hAnsiTheme="minorHAnsi" w:cstheme="minorHAnsi"/>
          <w:b/>
          <w:color w:val="000000" w:themeColor="text1"/>
          <w:sz w:val="22"/>
          <w:szCs w:val="22"/>
          <w:u w:val="single"/>
        </w:rPr>
      </w:pPr>
      <w:r w:rsidRPr="00A525A8">
        <w:rPr>
          <w:rFonts w:asciiTheme="minorHAnsi" w:eastAsia="Calibri" w:hAnsiTheme="minorHAnsi" w:cstheme="minorHAnsi"/>
          <w:b/>
          <w:color w:val="000000" w:themeColor="text1"/>
          <w:sz w:val="22"/>
          <w:szCs w:val="22"/>
        </w:rPr>
        <w:t>Education</w:t>
      </w:r>
      <w:r w:rsidRPr="00E068E2">
        <w:rPr>
          <w:rFonts w:asciiTheme="minorHAnsi" w:eastAsia="Calibri" w:hAnsiTheme="minorHAnsi" w:cstheme="minorHAnsi"/>
          <w:b/>
          <w:color w:val="000000" w:themeColor="text1"/>
          <w:sz w:val="22"/>
          <w:szCs w:val="22"/>
        </w:rPr>
        <w:t>: BTech</w:t>
      </w:r>
      <w:r w:rsidRPr="00E068E2">
        <w:rPr>
          <w:rFonts w:asciiTheme="minorHAnsi" w:hAnsiTheme="minorHAnsi" w:cstheme="minorHAnsi"/>
          <w:b/>
          <w:bCs/>
          <w:sz w:val="22"/>
          <w:szCs w:val="22"/>
        </w:rPr>
        <w:t xml:space="preserve"> Centurion university of technology and management</w:t>
      </w:r>
      <w:r>
        <w:rPr>
          <w:rFonts w:asciiTheme="minorHAnsi" w:hAnsiTheme="minorHAnsi" w:cstheme="minorHAnsi"/>
          <w:sz w:val="22"/>
          <w:szCs w:val="22"/>
        </w:rPr>
        <w:t xml:space="preserve"> </w:t>
      </w:r>
      <w:r w:rsidR="00A525A8">
        <w:rPr>
          <w:rFonts w:asciiTheme="minorHAnsi" w:hAnsiTheme="minorHAnsi" w:cstheme="minorHAnsi"/>
          <w:sz w:val="22"/>
          <w:szCs w:val="22"/>
        </w:rPr>
        <w:t>(</w:t>
      </w:r>
      <w:r w:rsidRPr="00480EE7">
        <w:rPr>
          <w:rFonts w:asciiTheme="minorHAnsi" w:hAnsiTheme="minorHAnsi" w:cstheme="minorHAnsi"/>
          <w:b/>
          <w:bCs/>
          <w:sz w:val="22"/>
          <w:szCs w:val="22"/>
        </w:rPr>
        <w:t>2009</w:t>
      </w:r>
      <w:r>
        <w:rPr>
          <w:rFonts w:asciiTheme="minorHAnsi" w:hAnsiTheme="minorHAnsi" w:cstheme="minorHAnsi"/>
          <w:b/>
          <w:bCs/>
          <w:sz w:val="22"/>
          <w:szCs w:val="22"/>
        </w:rPr>
        <w:t xml:space="preserve"> – </w:t>
      </w:r>
      <w:r w:rsidRPr="00480EE7">
        <w:rPr>
          <w:rFonts w:asciiTheme="minorHAnsi" w:hAnsiTheme="minorHAnsi" w:cstheme="minorHAnsi"/>
          <w:b/>
          <w:bCs/>
          <w:sz w:val="22"/>
          <w:szCs w:val="22"/>
        </w:rPr>
        <w:t>2013</w:t>
      </w:r>
      <w:r w:rsidR="00A525A8">
        <w:rPr>
          <w:rFonts w:asciiTheme="minorHAnsi" w:hAnsiTheme="minorHAnsi" w:cstheme="minorHAnsi"/>
          <w:b/>
          <w:bCs/>
          <w:sz w:val="22"/>
          <w:szCs w:val="22"/>
        </w:rPr>
        <w:t>)</w:t>
      </w:r>
    </w:p>
    <w:p w14:paraId="5E24EB57" w14:textId="15643243" w:rsidR="007C6376" w:rsidRPr="007C6376" w:rsidRDefault="007C6376" w:rsidP="00A378EF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4D371B23" w14:textId="77777777" w:rsidR="007C6376" w:rsidRPr="007C6376" w:rsidRDefault="007C6376" w:rsidP="00A378EF">
      <w:pPr>
        <w:autoSpaceDE w:val="0"/>
        <w:autoSpaceDN w:val="0"/>
        <w:adjustRightInd w:val="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0716D8A5" w14:textId="532E6C43" w:rsidR="0050057E" w:rsidRPr="007C6376" w:rsidRDefault="0050057E" w:rsidP="009F28EE">
      <w:pPr>
        <w:pStyle w:val="NoSpacing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lastRenderedPageBreak/>
        <w:t>TECHNICAL SKILLS:</w:t>
      </w:r>
    </w:p>
    <w:tbl>
      <w:tblPr>
        <w:tblW w:w="10558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71"/>
        <w:gridCol w:w="6987"/>
      </w:tblGrid>
      <w:tr w:rsidR="00AD3308" w:rsidRPr="007C6376" w14:paraId="32FC4D6D" w14:textId="77777777" w:rsidTr="0043664C">
        <w:trPr>
          <w:trHeight w:val="265"/>
        </w:trPr>
        <w:tc>
          <w:tcPr>
            <w:tcW w:w="3571" w:type="dxa"/>
            <w:shd w:val="clear" w:color="auto" w:fill="auto"/>
            <w:vAlign w:val="bottom"/>
            <w:hideMark/>
          </w:tcPr>
          <w:p w14:paraId="1281F2C2" w14:textId="77777777" w:rsidR="0050057E" w:rsidRPr="007C6376" w:rsidRDefault="0050057E" w:rsidP="009F28EE">
            <w:pPr>
              <w:pStyle w:val="NoSpacing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7C6376"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2"/>
                <w:szCs w:val="22"/>
              </w:rPr>
              <w:t>Programming Languages</w:t>
            </w:r>
          </w:p>
        </w:tc>
        <w:tc>
          <w:tcPr>
            <w:tcW w:w="6987" w:type="dxa"/>
            <w:shd w:val="clear" w:color="auto" w:fill="auto"/>
            <w:vAlign w:val="bottom"/>
            <w:hideMark/>
          </w:tcPr>
          <w:p w14:paraId="1E4AB486" w14:textId="6743B93E" w:rsidR="0050057E" w:rsidRPr="007C6376" w:rsidRDefault="0050057E" w:rsidP="009F28EE">
            <w:pPr>
              <w:pStyle w:val="NoSpacing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C#(</w:t>
            </w:r>
            <w:r w:rsidR="00B90752"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10.0/</w:t>
            </w:r>
            <w:r w:rsidR="00521ADB"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9.0/</w:t>
            </w:r>
            <w:r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7.</w:t>
            </w:r>
            <w:r w:rsidR="003576F2"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0</w:t>
            </w:r>
            <w:r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), HTML5, CSS3, T-SQL, PL/SQL</w:t>
            </w:r>
            <w:r w:rsidR="004E1B6C"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,C++, Python.</w:t>
            </w:r>
          </w:p>
        </w:tc>
      </w:tr>
      <w:tr w:rsidR="00AD3308" w:rsidRPr="007C6376" w14:paraId="54EC7269" w14:textId="77777777" w:rsidTr="0043664C">
        <w:trPr>
          <w:trHeight w:val="323"/>
        </w:trPr>
        <w:tc>
          <w:tcPr>
            <w:tcW w:w="3571" w:type="dxa"/>
            <w:shd w:val="clear" w:color="auto" w:fill="auto"/>
            <w:vAlign w:val="bottom"/>
            <w:hideMark/>
          </w:tcPr>
          <w:p w14:paraId="143312C9" w14:textId="77777777" w:rsidR="0050057E" w:rsidRPr="007C6376" w:rsidRDefault="0050057E" w:rsidP="009F28EE">
            <w:pPr>
              <w:pStyle w:val="NoSpacing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7C6376"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2"/>
                <w:szCs w:val="22"/>
              </w:rPr>
              <w:t>Web Technologies</w:t>
            </w:r>
          </w:p>
        </w:tc>
        <w:tc>
          <w:tcPr>
            <w:tcW w:w="6987" w:type="dxa"/>
            <w:shd w:val="clear" w:color="auto" w:fill="auto"/>
            <w:vAlign w:val="bottom"/>
            <w:hideMark/>
          </w:tcPr>
          <w:p w14:paraId="066467BD" w14:textId="7265FF6D" w:rsidR="0050057E" w:rsidRPr="007C6376" w:rsidRDefault="0050057E" w:rsidP="009F28EE">
            <w:pPr>
              <w:pStyle w:val="NoSpacing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Full Stack, ASP, ASP.NET Web Forms,</w:t>
            </w:r>
            <w:r w:rsidR="002836D9"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VB.net,</w:t>
            </w:r>
            <w:r w:rsidR="00EA0D3D"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Microservices,</w:t>
            </w:r>
            <w:r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 xml:space="preserve"> ASP.NET MVC</w:t>
            </w:r>
            <w:r w:rsidR="003606C7"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 xml:space="preserve"> 5.0/</w:t>
            </w:r>
            <w:r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 xml:space="preserve"> 4.0/3.0, ASP.NET WebAPI2, MVVM, AJAX, Javascript, Jquery,</w:t>
            </w:r>
            <w:r w:rsidR="005A50A4"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 xml:space="preserve"> React JS,</w:t>
            </w:r>
            <w:r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 xml:space="preserve"> Sharepoint, Silverlight, Sitecore, Web Services, and WCF.</w:t>
            </w:r>
          </w:p>
        </w:tc>
      </w:tr>
      <w:tr w:rsidR="00AD3308" w:rsidRPr="007C6376" w14:paraId="53191CBB" w14:textId="77777777" w:rsidTr="0043664C">
        <w:trPr>
          <w:trHeight w:val="256"/>
        </w:trPr>
        <w:tc>
          <w:tcPr>
            <w:tcW w:w="3571" w:type="dxa"/>
            <w:shd w:val="clear" w:color="auto" w:fill="auto"/>
            <w:vAlign w:val="bottom"/>
          </w:tcPr>
          <w:p w14:paraId="0DEDFB31" w14:textId="77777777" w:rsidR="0050057E" w:rsidRPr="007C6376" w:rsidRDefault="0050057E" w:rsidP="009F28EE">
            <w:pPr>
              <w:pStyle w:val="NoSpacing"/>
              <w:jc w:val="both"/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2"/>
                <w:szCs w:val="22"/>
              </w:rPr>
            </w:pPr>
            <w:r w:rsidRPr="007C6376"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2"/>
                <w:szCs w:val="22"/>
              </w:rPr>
              <w:t>Javascript Libraries/Frameworks</w:t>
            </w:r>
          </w:p>
        </w:tc>
        <w:tc>
          <w:tcPr>
            <w:tcW w:w="6987" w:type="dxa"/>
            <w:shd w:val="clear" w:color="auto" w:fill="auto"/>
            <w:vAlign w:val="bottom"/>
          </w:tcPr>
          <w:p w14:paraId="7DCA407E" w14:textId="07B5E565" w:rsidR="0050057E" w:rsidRPr="007C6376" w:rsidRDefault="00AA2929" w:rsidP="009F28EE">
            <w:pPr>
              <w:pStyle w:val="NoSpacing"/>
              <w:jc w:val="both"/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pPr>
            <w:r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NodeJS,</w:t>
            </w:r>
            <w:r w:rsidR="0050057E"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Jquery, AngularJs,</w:t>
            </w:r>
            <w:r w:rsidR="006B358F"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 xml:space="preserve"> </w:t>
            </w:r>
            <w:r w:rsidR="0022774E"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Angular</w:t>
            </w:r>
            <w:r w:rsidR="005F58D5"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 xml:space="preserve"> 16</w:t>
            </w:r>
          </w:p>
        </w:tc>
      </w:tr>
      <w:tr w:rsidR="00AD3308" w:rsidRPr="007C6376" w14:paraId="58ACB12E" w14:textId="77777777" w:rsidTr="003153E6">
        <w:trPr>
          <w:trHeight w:val="85"/>
        </w:trPr>
        <w:tc>
          <w:tcPr>
            <w:tcW w:w="3571" w:type="dxa"/>
            <w:shd w:val="clear" w:color="auto" w:fill="auto"/>
            <w:vAlign w:val="bottom"/>
          </w:tcPr>
          <w:p w14:paraId="05700EA0" w14:textId="77777777" w:rsidR="0050057E" w:rsidRPr="007C6376" w:rsidRDefault="0050057E" w:rsidP="009F28EE">
            <w:pPr>
              <w:pStyle w:val="NoSpacing"/>
              <w:jc w:val="both"/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2"/>
                <w:szCs w:val="22"/>
              </w:rPr>
            </w:pPr>
            <w:r w:rsidRPr="007C6376"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2"/>
                <w:szCs w:val="22"/>
              </w:rPr>
              <w:t>Responsive Design</w:t>
            </w:r>
          </w:p>
        </w:tc>
        <w:tc>
          <w:tcPr>
            <w:tcW w:w="6987" w:type="dxa"/>
            <w:shd w:val="clear" w:color="auto" w:fill="auto"/>
            <w:vAlign w:val="bottom"/>
          </w:tcPr>
          <w:p w14:paraId="36EDB7B0" w14:textId="77777777" w:rsidR="0050057E" w:rsidRPr="007C6376" w:rsidRDefault="0050057E" w:rsidP="009F28EE">
            <w:pPr>
              <w:pStyle w:val="NoSpacing"/>
              <w:jc w:val="both"/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pPr>
            <w:r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Bootstrap.</w:t>
            </w:r>
          </w:p>
        </w:tc>
      </w:tr>
      <w:tr w:rsidR="00AD3308" w:rsidRPr="007C6376" w14:paraId="347E31D4" w14:textId="77777777" w:rsidTr="003153E6">
        <w:trPr>
          <w:trHeight w:val="85"/>
        </w:trPr>
        <w:tc>
          <w:tcPr>
            <w:tcW w:w="3571" w:type="dxa"/>
            <w:shd w:val="clear" w:color="auto" w:fill="auto"/>
            <w:vAlign w:val="bottom"/>
            <w:hideMark/>
          </w:tcPr>
          <w:p w14:paraId="74160E2B" w14:textId="64317F91" w:rsidR="0050057E" w:rsidRPr="007C6376" w:rsidRDefault="003606C7" w:rsidP="009F28EE">
            <w:pPr>
              <w:pStyle w:val="NoSpacing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7C6376"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2"/>
                <w:szCs w:val="22"/>
              </w:rPr>
              <w:t>XML</w:t>
            </w:r>
            <w:r w:rsidR="0050057E" w:rsidRPr="007C6376"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2"/>
                <w:szCs w:val="22"/>
              </w:rPr>
              <w:t xml:space="preserve"> Technologies</w:t>
            </w:r>
          </w:p>
        </w:tc>
        <w:tc>
          <w:tcPr>
            <w:tcW w:w="6987" w:type="dxa"/>
            <w:shd w:val="clear" w:color="auto" w:fill="auto"/>
            <w:vAlign w:val="bottom"/>
            <w:hideMark/>
          </w:tcPr>
          <w:p w14:paraId="0D2A8D5F" w14:textId="77777777" w:rsidR="0050057E" w:rsidRPr="007C6376" w:rsidRDefault="0050057E" w:rsidP="009F28EE">
            <w:pPr>
              <w:pStyle w:val="NoSpacing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XML, XSLT, XPATH, and XSL.</w:t>
            </w:r>
          </w:p>
        </w:tc>
      </w:tr>
      <w:tr w:rsidR="00AD3308" w:rsidRPr="007C6376" w14:paraId="165DA879" w14:textId="77777777" w:rsidTr="0043664C">
        <w:trPr>
          <w:trHeight w:val="256"/>
        </w:trPr>
        <w:tc>
          <w:tcPr>
            <w:tcW w:w="3571" w:type="dxa"/>
            <w:shd w:val="clear" w:color="auto" w:fill="auto"/>
            <w:vAlign w:val="bottom"/>
          </w:tcPr>
          <w:p w14:paraId="684A7452" w14:textId="77777777" w:rsidR="0050057E" w:rsidRPr="007C6376" w:rsidRDefault="0050057E" w:rsidP="009F28EE">
            <w:pPr>
              <w:pStyle w:val="NoSpacing"/>
              <w:jc w:val="both"/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2"/>
                <w:szCs w:val="22"/>
              </w:rPr>
            </w:pPr>
            <w:r w:rsidRPr="007C6376"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2"/>
                <w:szCs w:val="22"/>
              </w:rPr>
              <w:t>Message Format</w:t>
            </w:r>
          </w:p>
        </w:tc>
        <w:tc>
          <w:tcPr>
            <w:tcW w:w="6987" w:type="dxa"/>
            <w:shd w:val="clear" w:color="auto" w:fill="auto"/>
            <w:vAlign w:val="bottom"/>
          </w:tcPr>
          <w:p w14:paraId="0B5D539F" w14:textId="77777777" w:rsidR="0050057E" w:rsidRPr="007C6376" w:rsidRDefault="0050057E" w:rsidP="009F28EE">
            <w:pPr>
              <w:pStyle w:val="NoSpacing"/>
              <w:jc w:val="both"/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pPr>
            <w:r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JSON, XML.</w:t>
            </w:r>
          </w:p>
        </w:tc>
      </w:tr>
      <w:tr w:rsidR="00AD3308" w:rsidRPr="007C6376" w14:paraId="70742B2D" w14:textId="77777777" w:rsidTr="0043664C">
        <w:trPr>
          <w:trHeight w:val="256"/>
        </w:trPr>
        <w:tc>
          <w:tcPr>
            <w:tcW w:w="3571" w:type="dxa"/>
            <w:shd w:val="clear" w:color="auto" w:fill="auto"/>
            <w:vAlign w:val="bottom"/>
            <w:hideMark/>
          </w:tcPr>
          <w:p w14:paraId="2214D5CB" w14:textId="77777777" w:rsidR="0050057E" w:rsidRPr="007C6376" w:rsidRDefault="0050057E" w:rsidP="009F28EE">
            <w:pPr>
              <w:pStyle w:val="NoSpacing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7C6376"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2"/>
                <w:szCs w:val="22"/>
              </w:rPr>
              <w:t>Windows App Technologies</w:t>
            </w:r>
          </w:p>
        </w:tc>
        <w:tc>
          <w:tcPr>
            <w:tcW w:w="6987" w:type="dxa"/>
            <w:shd w:val="clear" w:color="auto" w:fill="auto"/>
            <w:vAlign w:val="bottom"/>
            <w:hideMark/>
          </w:tcPr>
          <w:p w14:paraId="145A8A31" w14:textId="59F7D509" w:rsidR="0050057E" w:rsidRPr="007C6376" w:rsidRDefault="0050057E" w:rsidP="009F28EE">
            <w:pPr>
              <w:pStyle w:val="NoSpacing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Win Forms,</w:t>
            </w:r>
            <w:r w:rsidR="003606C7"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 xml:space="preserve"> </w:t>
            </w:r>
            <w:r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WPF.</w:t>
            </w:r>
          </w:p>
        </w:tc>
      </w:tr>
      <w:tr w:rsidR="00AD3308" w:rsidRPr="007C6376" w14:paraId="1503900E" w14:textId="77777777" w:rsidTr="0043664C">
        <w:trPr>
          <w:trHeight w:val="298"/>
        </w:trPr>
        <w:tc>
          <w:tcPr>
            <w:tcW w:w="3571" w:type="dxa"/>
            <w:shd w:val="clear" w:color="auto" w:fill="auto"/>
            <w:vAlign w:val="bottom"/>
            <w:hideMark/>
          </w:tcPr>
          <w:p w14:paraId="33A95216" w14:textId="77777777" w:rsidR="0050057E" w:rsidRPr="007C6376" w:rsidRDefault="0050057E" w:rsidP="009F28EE">
            <w:pPr>
              <w:pStyle w:val="NoSpacing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7C6376"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2"/>
                <w:szCs w:val="22"/>
              </w:rPr>
              <w:t>IDE Tools</w:t>
            </w:r>
          </w:p>
        </w:tc>
        <w:tc>
          <w:tcPr>
            <w:tcW w:w="6987" w:type="dxa"/>
            <w:shd w:val="clear" w:color="auto" w:fill="auto"/>
            <w:vAlign w:val="bottom"/>
            <w:hideMark/>
          </w:tcPr>
          <w:p w14:paraId="01BEEFD6" w14:textId="19041AF0" w:rsidR="0050057E" w:rsidRPr="007C6376" w:rsidRDefault="0050057E" w:rsidP="009F28EE">
            <w:pPr>
              <w:pStyle w:val="NoSpacing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Visual Studio</w:t>
            </w:r>
            <w:r w:rsidR="003606C7"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 xml:space="preserve"> </w:t>
            </w:r>
            <w:r w:rsidR="006A1703"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2019/</w:t>
            </w:r>
            <w:r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2017/2015, SQL Server Management Studio.</w:t>
            </w:r>
          </w:p>
        </w:tc>
      </w:tr>
      <w:tr w:rsidR="00AD3308" w:rsidRPr="007C6376" w14:paraId="404746E4" w14:textId="77777777" w:rsidTr="0043664C">
        <w:trPr>
          <w:trHeight w:val="256"/>
        </w:trPr>
        <w:tc>
          <w:tcPr>
            <w:tcW w:w="3571" w:type="dxa"/>
            <w:shd w:val="clear" w:color="auto" w:fill="auto"/>
            <w:vAlign w:val="bottom"/>
            <w:hideMark/>
          </w:tcPr>
          <w:p w14:paraId="44BA1C1D" w14:textId="77777777" w:rsidR="0050057E" w:rsidRPr="007C6376" w:rsidRDefault="0050057E" w:rsidP="009F28EE">
            <w:pPr>
              <w:pStyle w:val="NoSpacing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7C6376"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2"/>
                <w:szCs w:val="22"/>
              </w:rPr>
              <w:t>.Net Frameworks</w:t>
            </w:r>
          </w:p>
        </w:tc>
        <w:tc>
          <w:tcPr>
            <w:tcW w:w="6987" w:type="dxa"/>
            <w:shd w:val="clear" w:color="auto" w:fill="auto"/>
            <w:vAlign w:val="bottom"/>
            <w:hideMark/>
          </w:tcPr>
          <w:p w14:paraId="32D569C4" w14:textId="7BAE5BD0" w:rsidR="0050057E" w:rsidRPr="007C6376" w:rsidRDefault="0050057E" w:rsidP="009F28EE">
            <w:pPr>
              <w:pStyle w:val="NoSpacing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 xml:space="preserve">.Net Framework  </w:t>
            </w:r>
            <w:r w:rsidR="001E7591"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4.8/</w:t>
            </w:r>
            <w:r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4.7/4.6.1/4.5</w:t>
            </w:r>
            <w:r w:rsidR="006A1703"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, .Net Core 3.0</w:t>
            </w:r>
            <w:r w:rsidR="007F46BB"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 xml:space="preserve">, .NET </w:t>
            </w:r>
            <w:r w:rsidR="003576F2"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7</w:t>
            </w:r>
            <w:r w:rsidR="007F46BB"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.0</w:t>
            </w:r>
            <w:r w:rsidR="00F11729"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, .Net Nuke DNN</w:t>
            </w:r>
          </w:p>
        </w:tc>
      </w:tr>
      <w:tr w:rsidR="00AD3308" w:rsidRPr="007C6376" w14:paraId="64FEDB29" w14:textId="77777777" w:rsidTr="0043664C">
        <w:trPr>
          <w:trHeight w:val="350"/>
        </w:trPr>
        <w:tc>
          <w:tcPr>
            <w:tcW w:w="3571" w:type="dxa"/>
            <w:shd w:val="clear" w:color="auto" w:fill="auto"/>
            <w:vAlign w:val="bottom"/>
            <w:hideMark/>
          </w:tcPr>
          <w:p w14:paraId="097765A2" w14:textId="77777777" w:rsidR="0050057E" w:rsidRPr="007C6376" w:rsidRDefault="0050057E" w:rsidP="009F28EE">
            <w:pPr>
              <w:pStyle w:val="NoSpacing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7C6376"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2"/>
                <w:szCs w:val="22"/>
              </w:rPr>
              <w:t>Databases</w:t>
            </w:r>
          </w:p>
        </w:tc>
        <w:tc>
          <w:tcPr>
            <w:tcW w:w="6987" w:type="dxa"/>
            <w:shd w:val="clear" w:color="auto" w:fill="auto"/>
            <w:vAlign w:val="bottom"/>
            <w:hideMark/>
          </w:tcPr>
          <w:p w14:paraId="4482B24C" w14:textId="508E3875" w:rsidR="0050057E" w:rsidRPr="007C6376" w:rsidRDefault="0050057E" w:rsidP="009F28EE">
            <w:pPr>
              <w:pStyle w:val="NoSpacing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 xml:space="preserve">MS SQL SERVER </w:t>
            </w:r>
            <w:r w:rsidR="006A1703"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2019/</w:t>
            </w:r>
            <w:r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2016/2014/2010/2008, MSAccess 2010/2007, Oracle 10g/9i,</w:t>
            </w:r>
            <w:r w:rsidR="00CB6EF1"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 xml:space="preserve"> MySQL</w:t>
            </w:r>
            <w:r w:rsidR="00134DBD"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, PostgreSQL</w:t>
            </w:r>
            <w:r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 xml:space="preserve"> and MongoDB.</w:t>
            </w:r>
          </w:p>
        </w:tc>
      </w:tr>
      <w:tr w:rsidR="00AD3308" w:rsidRPr="007C6376" w14:paraId="17D7FF50" w14:textId="77777777" w:rsidTr="0043664C">
        <w:trPr>
          <w:trHeight w:val="350"/>
        </w:trPr>
        <w:tc>
          <w:tcPr>
            <w:tcW w:w="3571" w:type="dxa"/>
            <w:shd w:val="clear" w:color="auto" w:fill="auto"/>
            <w:vAlign w:val="bottom"/>
          </w:tcPr>
          <w:p w14:paraId="199DEFBD" w14:textId="1D56CD27" w:rsidR="009B5963" w:rsidRPr="007C6376" w:rsidRDefault="009B5963" w:rsidP="009F28EE">
            <w:pPr>
              <w:pStyle w:val="NoSpacing"/>
              <w:jc w:val="both"/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2"/>
                <w:szCs w:val="22"/>
              </w:rPr>
            </w:pPr>
            <w:r w:rsidRPr="007C6376"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2"/>
                <w:szCs w:val="22"/>
              </w:rPr>
              <w:t>Cloud Technologies</w:t>
            </w:r>
          </w:p>
        </w:tc>
        <w:tc>
          <w:tcPr>
            <w:tcW w:w="6987" w:type="dxa"/>
            <w:shd w:val="clear" w:color="auto" w:fill="auto"/>
            <w:vAlign w:val="bottom"/>
          </w:tcPr>
          <w:p w14:paraId="5B02DCA8" w14:textId="0A3608F9" w:rsidR="009B5963" w:rsidRPr="007C6376" w:rsidRDefault="009B5963" w:rsidP="009F28EE">
            <w:pPr>
              <w:pStyle w:val="NoSpacing"/>
              <w:jc w:val="both"/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pPr>
            <w:r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AZURE</w:t>
            </w:r>
            <w:r w:rsidR="0053349E"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(</w:t>
            </w:r>
            <w:r w:rsidR="0053349E" w:rsidRPr="007C637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Azure App Service, Azure SQL Database, Azure DevOps for CI/CD, Azure Active Directory, Azure Cosmos DB)</w:t>
            </w:r>
            <w:r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,</w:t>
            </w:r>
            <w:r w:rsidR="0053349E"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 xml:space="preserve"> </w:t>
            </w:r>
            <w:r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AWS</w:t>
            </w:r>
            <w:r w:rsidR="0053349E"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(</w:t>
            </w:r>
            <w:r w:rsidR="0053349E" w:rsidRPr="007C637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AWS Lambda, Amazon S</w:t>
            </w:r>
            <w:r w:rsidR="00134DBD" w:rsidRPr="007C637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3, AWS</w:t>
            </w:r>
            <w:r w:rsidR="0053349E" w:rsidRPr="007C6376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 xml:space="preserve"> EC2)</w:t>
            </w:r>
          </w:p>
        </w:tc>
      </w:tr>
      <w:tr w:rsidR="00AD3308" w:rsidRPr="007C6376" w14:paraId="7EDF3797" w14:textId="77777777" w:rsidTr="0043664C">
        <w:trPr>
          <w:trHeight w:val="448"/>
        </w:trPr>
        <w:tc>
          <w:tcPr>
            <w:tcW w:w="3571" w:type="dxa"/>
            <w:shd w:val="clear" w:color="auto" w:fill="auto"/>
            <w:vAlign w:val="bottom"/>
            <w:hideMark/>
          </w:tcPr>
          <w:p w14:paraId="202A8DA9" w14:textId="77777777" w:rsidR="0050057E" w:rsidRPr="007C6376" w:rsidRDefault="0050057E" w:rsidP="009F28EE">
            <w:pPr>
              <w:pStyle w:val="NoSpacing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7C6376"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2"/>
                <w:szCs w:val="22"/>
              </w:rPr>
              <w:t>Reporting Tools</w:t>
            </w:r>
          </w:p>
        </w:tc>
        <w:tc>
          <w:tcPr>
            <w:tcW w:w="6987" w:type="dxa"/>
            <w:shd w:val="clear" w:color="auto" w:fill="auto"/>
            <w:vAlign w:val="bottom"/>
            <w:hideMark/>
          </w:tcPr>
          <w:p w14:paraId="1B89571A" w14:textId="4FB925B6" w:rsidR="0050057E" w:rsidRPr="007C6376" w:rsidRDefault="00B36E22" w:rsidP="009F28EE">
            <w:pPr>
              <w:pStyle w:val="NoSpacing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SSRS 2014/2008/2005</w:t>
            </w:r>
            <w:r w:rsidR="0050057E"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, Crystal Reports (2010/9/8.5/8).</w:t>
            </w:r>
          </w:p>
        </w:tc>
      </w:tr>
      <w:tr w:rsidR="00AD3308" w:rsidRPr="007C6376" w14:paraId="2E3BD904" w14:textId="77777777" w:rsidTr="0043664C">
        <w:trPr>
          <w:trHeight w:val="130"/>
        </w:trPr>
        <w:tc>
          <w:tcPr>
            <w:tcW w:w="3571" w:type="dxa"/>
            <w:shd w:val="clear" w:color="auto" w:fill="auto"/>
            <w:vAlign w:val="bottom"/>
            <w:hideMark/>
          </w:tcPr>
          <w:p w14:paraId="54649011" w14:textId="77777777" w:rsidR="0050057E" w:rsidRPr="007C6376" w:rsidRDefault="0050057E" w:rsidP="009F28EE">
            <w:pPr>
              <w:pStyle w:val="NoSpacing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7C6376"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2"/>
                <w:szCs w:val="22"/>
              </w:rPr>
              <w:t>ETL Tools</w:t>
            </w:r>
          </w:p>
        </w:tc>
        <w:tc>
          <w:tcPr>
            <w:tcW w:w="6987" w:type="dxa"/>
            <w:shd w:val="clear" w:color="auto" w:fill="auto"/>
            <w:vAlign w:val="bottom"/>
            <w:hideMark/>
          </w:tcPr>
          <w:p w14:paraId="30F7D1E4" w14:textId="77777777" w:rsidR="0050057E" w:rsidRPr="007C6376" w:rsidRDefault="0050057E" w:rsidP="009F28EE">
            <w:pPr>
              <w:pStyle w:val="NoSpacing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SQL Server Integration Services (SSIS 2008/2005).</w:t>
            </w:r>
          </w:p>
        </w:tc>
      </w:tr>
      <w:tr w:rsidR="00AD3308" w:rsidRPr="007C6376" w14:paraId="0904793C" w14:textId="77777777" w:rsidTr="0043664C">
        <w:trPr>
          <w:trHeight w:val="256"/>
        </w:trPr>
        <w:tc>
          <w:tcPr>
            <w:tcW w:w="3571" w:type="dxa"/>
            <w:shd w:val="clear" w:color="auto" w:fill="auto"/>
            <w:vAlign w:val="bottom"/>
            <w:hideMark/>
          </w:tcPr>
          <w:p w14:paraId="49014957" w14:textId="77777777" w:rsidR="0050057E" w:rsidRPr="007C6376" w:rsidRDefault="0050057E" w:rsidP="009F28EE">
            <w:pPr>
              <w:pStyle w:val="NoSpacing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7C6376"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2"/>
                <w:szCs w:val="22"/>
              </w:rPr>
              <w:t>Modeling Tools</w:t>
            </w:r>
          </w:p>
        </w:tc>
        <w:tc>
          <w:tcPr>
            <w:tcW w:w="6987" w:type="dxa"/>
            <w:shd w:val="clear" w:color="auto" w:fill="auto"/>
            <w:vAlign w:val="bottom"/>
            <w:hideMark/>
          </w:tcPr>
          <w:p w14:paraId="5167751B" w14:textId="42CC5209" w:rsidR="0050057E" w:rsidRPr="007C6376" w:rsidRDefault="007B0906" w:rsidP="009F28EE">
            <w:pPr>
              <w:pStyle w:val="NoSpacing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 xml:space="preserve">AI Tools, </w:t>
            </w:r>
            <w:r w:rsidR="0050057E"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UML, MS Visio 2010/2007.</w:t>
            </w:r>
          </w:p>
        </w:tc>
      </w:tr>
      <w:tr w:rsidR="00AD3308" w:rsidRPr="007C6376" w14:paraId="44BB42D2" w14:textId="77777777" w:rsidTr="0043664C">
        <w:trPr>
          <w:trHeight w:val="256"/>
        </w:trPr>
        <w:tc>
          <w:tcPr>
            <w:tcW w:w="3571" w:type="dxa"/>
            <w:shd w:val="clear" w:color="auto" w:fill="auto"/>
            <w:vAlign w:val="bottom"/>
          </w:tcPr>
          <w:p w14:paraId="0313CC8F" w14:textId="11911FB4" w:rsidR="001C1D2E" w:rsidRPr="007C6376" w:rsidRDefault="001C1D2E" w:rsidP="009F28EE">
            <w:pPr>
              <w:pStyle w:val="NoSpacing"/>
              <w:jc w:val="both"/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2"/>
                <w:szCs w:val="22"/>
              </w:rPr>
            </w:pPr>
            <w:r w:rsidRPr="007C6376"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2"/>
                <w:szCs w:val="22"/>
              </w:rPr>
              <w:t>Web Services</w:t>
            </w:r>
          </w:p>
        </w:tc>
        <w:tc>
          <w:tcPr>
            <w:tcW w:w="6987" w:type="dxa"/>
            <w:shd w:val="clear" w:color="auto" w:fill="auto"/>
            <w:vAlign w:val="bottom"/>
          </w:tcPr>
          <w:p w14:paraId="299B4538" w14:textId="0997FB96" w:rsidR="001C1D2E" w:rsidRPr="007C6376" w:rsidRDefault="001C1D2E" w:rsidP="009F28EE">
            <w:pPr>
              <w:pStyle w:val="NoSpacing"/>
              <w:jc w:val="both"/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pPr>
            <w:r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SOAP,RESTful services</w:t>
            </w:r>
          </w:p>
        </w:tc>
      </w:tr>
      <w:tr w:rsidR="00AD3308" w:rsidRPr="007C6376" w14:paraId="08349F22" w14:textId="77777777" w:rsidTr="0043664C">
        <w:trPr>
          <w:trHeight w:val="298"/>
        </w:trPr>
        <w:tc>
          <w:tcPr>
            <w:tcW w:w="3571" w:type="dxa"/>
            <w:shd w:val="clear" w:color="auto" w:fill="auto"/>
            <w:vAlign w:val="bottom"/>
            <w:hideMark/>
          </w:tcPr>
          <w:p w14:paraId="0BAB9FE8" w14:textId="77777777" w:rsidR="0050057E" w:rsidRPr="007C6376" w:rsidRDefault="0050057E" w:rsidP="009F28EE">
            <w:pPr>
              <w:pStyle w:val="NoSpacing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7C6376"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2"/>
                <w:szCs w:val="22"/>
              </w:rPr>
              <w:t>VersionControl Tools</w:t>
            </w:r>
          </w:p>
        </w:tc>
        <w:tc>
          <w:tcPr>
            <w:tcW w:w="6987" w:type="dxa"/>
            <w:shd w:val="clear" w:color="auto" w:fill="auto"/>
            <w:vAlign w:val="bottom"/>
            <w:hideMark/>
          </w:tcPr>
          <w:p w14:paraId="52224818" w14:textId="77777777" w:rsidR="0050057E" w:rsidRPr="007C6376" w:rsidRDefault="0050057E" w:rsidP="009F28EE">
            <w:pPr>
              <w:pStyle w:val="NoSpacing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SVN, Team Foundation Server(TFS 2015), GIT, and FileNet.</w:t>
            </w:r>
          </w:p>
        </w:tc>
      </w:tr>
      <w:tr w:rsidR="00AD3308" w:rsidRPr="007C6376" w14:paraId="790014C2" w14:textId="77777777" w:rsidTr="0043664C">
        <w:trPr>
          <w:trHeight w:val="307"/>
        </w:trPr>
        <w:tc>
          <w:tcPr>
            <w:tcW w:w="3571" w:type="dxa"/>
            <w:shd w:val="clear" w:color="auto" w:fill="auto"/>
            <w:vAlign w:val="bottom"/>
            <w:hideMark/>
          </w:tcPr>
          <w:p w14:paraId="65C989BB" w14:textId="77777777" w:rsidR="0050057E" w:rsidRPr="007C6376" w:rsidRDefault="0050057E" w:rsidP="009F28EE">
            <w:pPr>
              <w:pStyle w:val="NoSpacing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7C6376"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2"/>
                <w:szCs w:val="22"/>
              </w:rPr>
              <w:t>Middleware</w:t>
            </w:r>
          </w:p>
        </w:tc>
        <w:tc>
          <w:tcPr>
            <w:tcW w:w="6987" w:type="dxa"/>
            <w:shd w:val="clear" w:color="auto" w:fill="auto"/>
            <w:vAlign w:val="bottom"/>
            <w:hideMark/>
          </w:tcPr>
          <w:p w14:paraId="7FB5B57A" w14:textId="0BDB780C" w:rsidR="0050057E" w:rsidRPr="007C6376" w:rsidRDefault="0050057E" w:rsidP="009F28EE">
            <w:pPr>
              <w:pStyle w:val="NoSpacing"/>
              <w:jc w:val="both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Web Services, WCF, ADO.NET, ADO.NET Entity Framework</w:t>
            </w:r>
            <w:r w:rsidR="00CB4E2C"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 xml:space="preserve"> and </w:t>
            </w:r>
            <w:r w:rsidR="0028380E"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Core</w:t>
            </w:r>
          </w:p>
        </w:tc>
      </w:tr>
      <w:tr w:rsidR="00AD3308" w:rsidRPr="007C6376" w14:paraId="09C88A81" w14:textId="77777777" w:rsidTr="0043664C">
        <w:trPr>
          <w:trHeight w:val="307"/>
        </w:trPr>
        <w:tc>
          <w:tcPr>
            <w:tcW w:w="3571" w:type="dxa"/>
            <w:shd w:val="clear" w:color="auto" w:fill="auto"/>
            <w:vAlign w:val="bottom"/>
          </w:tcPr>
          <w:p w14:paraId="3F28A090" w14:textId="5D14D424" w:rsidR="00155453" w:rsidRPr="007C6376" w:rsidRDefault="00155453" w:rsidP="009F28EE">
            <w:pPr>
              <w:pStyle w:val="NoSpacing"/>
              <w:jc w:val="both"/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2"/>
                <w:szCs w:val="22"/>
              </w:rPr>
            </w:pPr>
            <w:r w:rsidRPr="007C6376"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2"/>
                <w:szCs w:val="22"/>
              </w:rPr>
              <w:t>SDLC Methodology</w:t>
            </w:r>
          </w:p>
        </w:tc>
        <w:tc>
          <w:tcPr>
            <w:tcW w:w="6987" w:type="dxa"/>
            <w:shd w:val="clear" w:color="auto" w:fill="auto"/>
            <w:vAlign w:val="bottom"/>
          </w:tcPr>
          <w:p w14:paraId="14A49A85" w14:textId="37085053" w:rsidR="00155453" w:rsidRPr="007C6376" w:rsidRDefault="00155453" w:rsidP="009F28EE">
            <w:pPr>
              <w:pStyle w:val="NoSpacing"/>
              <w:jc w:val="both"/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pPr>
            <w:r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 xml:space="preserve">Agile </w:t>
            </w:r>
            <w:r w:rsidR="00740177"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,</w:t>
            </w:r>
            <w:r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Waterfall</w:t>
            </w:r>
          </w:p>
        </w:tc>
      </w:tr>
      <w:tr w:rsidR="00AD3308" w:rsidRPr="007C6376" w14:paraId="486CF103" w14:textId="77777777" w:rsidTr="0043664C">
        <w:trPr>
          <w:trHeight w:val="307"/>
        </w:trPr>
        <w:tc>
          <w:tcPr>
            <w:tcW w:w="3571" w:type="dxa"/>
            <w:shd w:val="clear" w:color="auto" w:fill="auto"/>
            <w:vAlign w:val="bottom"/>
          </w:tcPr>
          <w:p w14:paraId="6C48F4C8" w14:textId="36FB3A2A" w:rsidR="000B19F3" w:rsidRPr="007C6376" w:rsidRDefault="00910B6A" w:rsidP="009F28EE">
            <w:pPr>
              <w:pStyle w:val="NoSpacing"/>
              <w:jc w:val="both"/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2"/>
                <w:szCs w:val="22"/>
              </w:rPr>
            </w:pPr>
            <w:r w:rsidRPr="007C6376"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2"/>
                <w:szCs w:val="22"/>
              </w:rPr>
              <w:t>Testing Frameworks</w:t>
            </w:r>
          </w:p>
        </w:tc>
        <w:tc>
          <w:tcPr>
            <w:tcW w:w="6987" w:type="dxa"/>
            <w:shd w:val="clear" w:color="auto" w:fill="auto"/>
            <w:vAlign w:val="bottom"/>
          </w:tcPr>
          <w:p w14:paraId="45E39F8E" w14:textId="4E6D9B97" w:rsidR="00910B6A" w:rsidRPr="007C6376" w:rsidRDefault="00740177" w:rsidP="009F28EE">
            <w:pPr>
              <w:pStyle w:val="NoSpacing"/>
              <w:jc w:val="both"/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pPr>
            <w:r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Karma, Jasmine</w:t>
            </w:r>
          </w:p>
        </w:tc>
      </w:tr>
      <w:tr w:rsidR="00EB23FF" w:rsidRPr="007C6376" w14:paraId="2C5E87C7" w14:textId="77777777" w:rsidTr="0043664C">
        <w:trPr>
          <w:trHeight w:val="265"/>
        </w:trPr>
        <w:tc>
          <w:tcPr>
            <w:tcW w:w="3571" w:type="dxa"/>
            <w:shd w:val="clear" w:color="auto" w:fill="auto"/>
            <w:vAlign w:val="bottom"/>
            <w:hideMark/>
          </w:tcPr>
          <w:p w14:paraId="44C1EA8A" w14:textId="77777777" w:rsidR="0050057E" w:rsidRPr="007C6376" w:rsidRDefault="0050057E" w:rsidP="009F28EE">
            <w:pPr>
              <w:pStyle w:val="NoSpacing"/>
              <w:jc w:val="both"/>
              <w:rPr>
                <w:rFonts w:asciiTheme="minorHAnsi" w:hAnsiTheme="minorHAnsi" w:cstheme="minorHAnsi"/>
                <w:b/>
                <w:bCs/>
                <w:color w:val="000000" w:themeColor="text1"/>
                <w:sz w:val="22"/>
                <w:szCs w:val="22"/>
              </w:rPr>
            </w:pPr>
            <w:r w:rsidRPr="007C6376">
              <w:rPr>
                <w:rFonts w:asciiTheme="minorHAnsi" w:hAnsiTheme="minorHAnsi" w:cstheme="minorHAnsi"/>
                <w:b/>
                <w:bCs/>
                <w:noProof/>
                <w:color w:val="000000" w:themeColor="text1"/>
                <w:sz w:val="22"/>
                <w:szCs w:val="22"/>
              </w:rPr>
              <w:t>Servers</w:t>
            </w:r>
          </w:p>
        </w:tc>
        <w:tc>
          <w:tcPr>
            <w:tcW w:w="6987" w:type="dxa"/>
            <w:shd w:val="clear" w:color="auto" w:fill="auto"/>
            <w:vAlign w:val="bottom"/>
            <w:hideMark/>
          </w:tcPr>
          <w:p w14:paraId="5E4F8998" w14:textId="55792DEE" w:rsidR="009024E3" w:rsidRPr="007C6376" w:rsidRDefault="0050057E" w:rsidP="009F28EE">
            <w:pPr>
              <w:pStyle w:val="NoSpacing"/>
              <w:jc w:val="both"/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</w:pPr>
            <w:r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Windows Server 2008/2003/</w:t>
            </w:r>
            <w:r w:rsidR="00D82B79" w:rsidRPr="007C6376">
              <w:rPr>
                <w:rFonts w:asciiTheme="minorHAnsi" w:hAnsiTheme="minorHAnsi" w:cstheme="minorHAnsi"/>
                <w:noProof/>
                <w:color w:val="000000" w:themeColor="text1"/>
                <w:sz w:val="22"/>
                <w:szCs w:val="22"/>
              </w:rPr>
              <w:t>NT, Microsoft IIS(7.0/6.0/5.0)</w:t>
            </w:r>
          </w:p>
        </w:tc>
      </w:tr>
    </w:tbl>
    <w:p w14:paraId="2C903DFE" w14:textId="77777777" w:rsidR="001D01C3" w:rsidRPr="007C6376" w:rsidRDefault="001D01C3" w:rsidP="009F28EE">
      <w:pPr>
        <w:pStyle w:val="NoSpacing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5A71115F" w14:textId="7212E641" w:rsidR="005B26AB" w:rsidRDefault="00207E6B" w:rsidP="009F28EE">
      <w:pPr>
        <w:pStyle w:val="NoSpacing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E068E2">
        <w:rPr>
          <w:rFonts w:asciiTheme="minorHAnsi" w:hAnsiTheme="minorHAnsi" w:cstheme="minorHAnsi"/>
          <w:b/>
          <w:bCs/>
          <w:color w:val="000000" w:themeColor="text1"/>
          <w:sz w:val="22"/>
          <w:szCs w:val="22"/>
          <w:u w:val="single"/>
        </w:rPr>
        <w:t>PROFESSIONAL EXPERIENCE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:</w:t>
      </w:r>
    </w:p>
    <w:p w14:paraId="64EF9026" w14:textId="77777777" w:rsidR="00E068E2" w:rsidRPr="007C6376" w:rsidRDefault="00E068E2" w:rsidP="009F28EE">
      <w:pPr>
        <w:pStyle w:val="NoSpacing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14:paraId="3EB4454D" w14:textId="0B78AAAA" w:rsidR="00357F3B" w:rsidRPr="007C6376" w:rsidRDefault="00486155" w:rsidP="00BA5C9C">
      <w:pPr>
        <w:pStyle w:val="NoSpacing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Cl</w:t>
      </w:r>
      <w:r w:rsidR="00CA78B5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ient: </w:t>
      </w:r>
      <w:r w:rsidR="00DD7AEF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Centene Corporation, St Louis, MO</w:t>
      </w:r>
      <w:r w:rsidR="00FC187C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 </w:t>
      </w:r>
      <w:r w:rsidR="00950309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                                             </w:t>
      </w:r>
      <w:r w:rsidR="00D23D3C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="00A525A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                                             </w:t>
      </w:r>
      <w:r w:rsidR="00D23D3C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="00A525A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February</w:t>
      </w:r>
      <w:r w:rsidR="00D23D3C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2023-present </w:t>
      </w:r>
      <w:r w:rsidR="00950309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      </w:t>
      </w:r>
      <w:r w:rsidR="00672A1D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                                 </w:t>
      </w:r>
      <w:r w:rsidR="00485F60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="00672A1D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</w:p>
    <w:p w14:paraId="45FDFD79" w14:textId="2532ED17" w:rsidR="000152D5" w:rsidRDefault="000152D5" w:rsidP="00BA5C9C">
      <w:pPr>
        <w:pStyle w:val="NoSpacing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bookmarkStart w:id="1" w:name="_Hlk140619447"/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Role: S</w:t>
      </w:r>
      <w:r w:rsidR="001F3C29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enior</w:t>
      </w:r>
      <w:r w:rsidR="00AC0759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Full Stack</w:t>
      </w:r>
      <w:r w:rsidR="001F3C29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="00684BDD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.NET</w:t>
      </w:r>
      <w:r w:rsidR="001F3C29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bookmarkEnd w:id="1"/>
      <w:r w:rsidR="00AC0759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Developer</w:t>
      </w:r>
    </w:p>
    <w:p w14:paraId="0D5D7853" w14:textId="77777777" w:rsidR="00E068E2" w:rsidRPr="007C6376" w:rsidRDefault="00E068E2" w:rsidP="00BA5C9C">
      <w:pPr>
        <w:pStyle w:val="NoSpacing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14:paraId="28422515" w14:textId="7633504D" w:rsidR="00D75B2D" w:rsidRPr="007C6376" w:rsidRDefault="00993F44" w:rsidP="00BA5C9C">
      <w:pPr>
        <w:pStyle w:val="NoSpacing"/>
        <w:jc w:val="both"/>
        <w:rPr>
          <w:rFonts w:asciiTheme="minorHAnsi" w:eastAsia="Arial Unicode MS" w:hAnsiTheme="minorHAnsi" w:cstheme="minorHAnsi"/>
          <w:b/>
          <w:color w:val="000000" w:themeColor="text1"/>
          <w:sz w:val="22"/>
          <w:szCs w:val="22"/>
        </w:rPr>
      </w:pPr>
      <w:r w:rsidRPr="007C6376">
        <w:rPr>
          <w:rFonts w:asciiTheme="minorHAnsi" w:eastAsia="Arial Unicode MS" w:hAnsiTheme="minorHAnsi" w:cstheme="minorHAnsi"/>
          <w:b/>
          <w:color w:val="000000" w:themeColor="text1"/>
          <w:sz w:val="22"/>
          <w:szCs w:val="22"/>
        </w:rPr>
        <w:t>Responsibilities:</w:t>
      </w:r>
    </w:p>
    <w:p w14:paraId="0D2E60C6" w14:textId="6E7456A3" w:rsidR="00F32271" w:rsidRPr="00396DD7" w:rsidRDefault="00396DD7" w:rsidP="00396DD7">
      <w:pPr>
        <w:pStyle w:val="ListParagraph"/>
        <w:numPr>
          <w:ilvl w:val="0"/>
          <w:numId w:val="30"/>
        </w:numPr>
        <w:rPr>
          <w:lang w:val="en-IN" w:eastAsia="en-IN"/>
        </w:rPr>
      </w:pPr>
      <w:r w:rsidRPr="00396DD7">
        <w:rPr>
          <w:lang w:val="en-IN" w:eastAsia="en-IN"/>
        </w:rPr>
        <w:t>Developed and designed apps utilizing Visual Studio 2019, .NET 6.0, C# 9, ASP.NET MVC 5 with Entity Framework 6, SQL Server 2019, MySQL, and LINQ in accordance with the Agile Methodology</w:t>
      </w:r>
      <w:r>
        <w:rPr>
          <w:lang w:val="en-IN" w:eastAsia="en-IN"/>
        </w:rPr>
        <w:t>.</w:t>
      </w:r>
    </w:p>
    <w:p w14:paraId="267D6F3D" w14:textId="222513FA" w:rsidR="00D64DE5" w:rsidRPr="007C6376" w:rsidRDefault="00D64DE5" w:rsidP="00A84467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Theme="minorHAnsi" w:hAnsiTheme="minorHAnsi" w:cstheme="minorHAnsi"/>
          <w:color w:val="000000" w:themeColor="text1"/>
        </w:rPr>
      </w:pPr>
      <w:r w:rsidRPr="007C6376">
        <w:rPr>
          <w:rFonts w:asciiTheme="minorHAnsi" w:hAnsiTheme="minorHAnsi" w:cstheme="minorHAnsi"/>
          <w:color w:val="000000" w:themeColor="text1"/>
        </w:rPr>
        <w:t xml:space="preserve">Developed powerful </w:t>
      </w:r>
      <w:r w:rsidRPr="007C6376">
        <w:rPr>
          <w:rFonts w:asciiTheme="minorHAnsi" w:hAnsiTheme="minorHAnsi" w:cstheme="minorHAnsi"/>
          <w:b/>
          <w:bCs/>
          <w:color w:val="000000" w:themeColor="text1"/>
        </w:rPr>
        <w:t>Single Page Applications</w:t>
      </w:r>
      <w:r w:rsidRPr="007C6376">
        <w:rPr>
          <w:rFonts w:asciiTheme="minorHAnsi" w:hAnsiTheme="minorHAnsi" w:cstheme="minorHAnsi"/>
          <w:color w:val="000000" w:themeColor="text1"/>
        </w:rPr>
        <w:t xml:space="preserve"> and </w:t>
      </w:r>
      <w:r w:rsidRPr="007C6376">
        <w:rPr>
          <w:rFonts w:asciiTheme="minorHAnsi" w:hAnsiTheme="minorHAnsi" w:cstheme="minorHAnsi"/>
          <w:b/>
          <w:bCs/>
          <w:color w:val="000000" w:themeColor="text1"/>
        </w:rPr>
        <w:t>dynamic responsive Web Applications</w:t>
      </w:r>
      <w:r w:rsidRPr="007C6376">
        <w:rPr>
          <w:rFonts w:asciiTheme="minorHAnsi" w:hAnsiTheme="minorHAnsi" w:cstheme="minorHAnsi"/>
          <w:color w:val="000000" w:themeColor="text1"/>
        </w:rPr>
        <w:t xml:space="preserve"> using </w:t>
      </w:r>
      <w:r w:rsidRPr="007C6376">
        <w:rPr>
          <w:rFonts w:asciiTheme="minorHAnsi" w:hAnsiTheme="minorHAnsi" w:cstheme="minorHAnsi"/>
          <w:b/>
          <w:bCs/>
          <w:color w:val="000000" w:themeColor="text1"/>
        </w:rPr>
        <w:t>Angular (versions 14,15,16)</w:t>
      </w:r>
      <w:r w:rsidRPr="007C6376">
        <w:rPr>
          <w:rFonts w:asciiTheme="minorHAnsi" w:hAnsiTheme="minorHAnsi" w:cstheme="minorHAnsi"/>
          <w:color w:val="000000" w:themeColor="text1"/>
        </w:rPr>
        <w:t xml:space="preserve">, integrated with .NET Core 6 migration, </w:t>
      </w:r>
      <w:r w:rsidRPr="007C6376">
        <w:rPr>
          <w:rFonts w:asciiTheme="minorHAnsi" w:hAnsiTheme="minorHAnsi" w:cstheme="minorHAnsi"/>
          <w:b/>
          <w:bCs/>
          <w:color w:val="000000" w:themeColor="text1"/>
        </w:rPr>
        <w:t>Angular Material</w:t>
      </w:r>
      <w:r w:rsidRPr="007C6376">
        <w:rPr>
          <w:rFonts w:asciiTheme="minorHAnsi" w:hAnsiTheme="minorHAnsi" w:cstheme="minorHAnsi"/>
          <w:color w:val="000000" w:themeColor="text1"/>
        </w:rPr>
        <w:t xml:space="preserve">, </w:t>
      </w:r>
      <w:r w:rsidRPr="007C6376">
        <w:rPr>
          <w:rFonts w:asciiTheme="minorHAnsi" w:hAnsiTheme="minorHAnsi" w:cstheme="minorHAnsi"/>
          <w:b/>
          <w:bCs/>
          <w:color w:val="000000" w:themeColor="text1"/>
        </w:rPr>
        <w:t>Angular Routing</w:t>
      </w:r>
      <w:r w:rsidRPr="007C6376">
        <w:rPr>
          <w:rFonts w:asciiTheme="minorHAnsi" w:hAnsiTheme="minorHAnsi" w:cstheme="minorHAnsi"/>
          <w:color w:val="000000" w:themeColor="text1"/>
        </w:rPr>
        <w:t xml:space="preserve">, </w:t>
      </w:r>
      <w:r w:rsidRPr="007C6376">
        <w:rPr>
          <w:rFonts w:asciiTheme="minorHAnsi" w:hAnsiTheme="minorHAnsi" w:cstheme="minorHAnsi"/>
          <w:b/>
          <w:bCs/>
          <w:color w:val="000000" w:themeColor="text1"/>
        </w:rPr>
        <w:t>Azure IaaS</w:t>
      </w:r>
      <w:r w:rsidRPr="007C6376">
        <w:rPr>
          <w:rFonts w:asciiTheme="minorHAnsi" w:hAnsiTheme="minorHAnsi" w:cstheme="minorHAnsi"/>
          <w:color w:val="000000" w:themeColor="text1"/>
        </w:rPr>
        <w:t xml:space="preserve">, and </w:t>
      </w:r>
      <w:r w:rsidRPr="007C6376">
        <w:rPr>
          <w:rFonts w:asciiTheme="minorHAnsi" w:hAnsiTheme="minorHAnsi" w:cstheme="minorHAnsi"/>
          <w:b/>
          <w:bCs/>
          <w:color w:val="000000" w:themeColor="text1"/>
        </w:rPr>
        <w:t>MongoDB</w:t>
      </w:r>
      <w:r w:rsidRPr="007C6376">
        <w:rPr>
          <w:rFonts w:asciiTheme="minorHAnsi" w:hAnsiTheme="minorHAnsi" w:cstheme="minorHAnsi"/>
          <w:color w:val="000000" w:themeColor="text1"/>
        </w:rPr>
        <w:t xml:space="preserve"> for enhanced scalability and performance.</w:t>
      </w:r>
    </w:p>
    <w:p w14:paraId="0626314D" w14:textId="4BFB3B5F" w:rsidR="007B0906" w:rsidRPr="007C6376" w:rsidRDefault="000C2507" w:rsidP="00F9661F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Integrated</w:t>
      </w:r>
      <w:r w:rsidR="00E849D8" w:rsidRPr="007C6376">
        <w:rPr>
          <w:rFonts w:asciiTheme="minorHAnsi" w:hAnsiTheme="minorHAnsi" w:cstheme="minorHAnsi"/>
          <w:color w:val="000000" w:themeColor="text1"/>
        </w:rPr>
        <w:t xml:space="preserve"> with </w:t>
      </w:r>
      <w:r w:rsidR="00E849D8" w:rsidRPr="007C6376">
        <w:rPr>
          <w:rFonts w:asciiTheme="minorHAnsi" w:hAnsiTheme="minorHAnsi" w:cstheme="minorHAnsi"/>
          <w:b/>
          <w:bCs/>
          <w:color w:val="000000" w:themeColor="text1"/>
        </w:rPr>
        <w:t>SQL Server</w:t>
      </w:r>
      <w:r w:rsidR="00E849D8" w:rsidRPr="007C6376">
        <w:rPr>
          <w:rFonts w:asciiTheme="minorHAnsi" w:hAnsiTheme="minorHAnsi" w:cstheme="minorHAnsi"/>
          <w:color w:val="000000" w:themeColor="text1"/>
        </w:rPr>
        <w:t xml:space="preserve"> for schema design, indexing, and query optimization, as well as </w:t>
      </w:r>
      <w:r w:rsidR="00E849D8" w:rsidRPr="007C6376">
        <w:rPr>
          <w:rFonts w:asciiTheme="minorHAnsi" w:hAnsiTheme="minorHAnsi" w:cstheme="minorHAnsi"/>
          <w:b/>
          <w:bCs/>
          <w:color w:val="000000" w:themeColor="text1"/>
        </w:rPr>
        <w:t>MongoDB</w:t>
      </w:r>
      <w:r w:rsidR="00E849D8" w:rsidRPr="007C6376">
        <w:rPr>
          <w:rFonts w:asciiTheme="minorHAnsi" w:hAnsiTheme="minorHAnsi" w:cstheme="minorHAnsi"/>
          <w:color w:val="000000" w:themeColor="text1"/>
        </w:rPr>
        <w:t xml:space="preserve"> for NoSQL data handling.</w:t>
      </w:r>
    </w:p>
    <w:p w14:paraId="5410645B" w14:textId="750FB247" w:rsidR="00CF2115" w:rsidRPr="007C6376" w:rsidRDefault="000C2507" w:rsidP="00F9661F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Designed</w:t>
      </w:r>
      <w:r w:rsidR="00CF2115" w:rsidRPr="007C6376">
        <w:rPr>
          <w:rFonts w:asciiTheme="minorHAnsi" w:hAnsiTheme="minorHAnsi" w:cstheme="minorHAnsi"/>
          <w:color w:val="000000" w:themeColor="text1"/>
        </w:rPr>
        <w:t xml:space="preserve"> </w:t>
      </w:r>
      <w:r w:rsidR="00CF2115" w:rsidRPr="007C6376">
        <w:rPr>
          <w:rFonts w:asciiTheme="minorHAnsi" w:hAnsiTheme="minorHAnsi" w:cstheme="minorHAnsi"/>
          <w:b/>
          <w:bCs/>
          <w:color w:val="000000" w:themeColor="text1"/>
        </w:rPr>
        <w:t>UI/UX design principles</w:t>
      </w:r>
      <w:r w:rsidR="00CF2115" w:rsidRPr="007C6376">
        <w:rPr>
          <w:rFonts w:asciiTheme="minorHAnsi" w:hAnsiTheme="minorHAnsi" w:cstheme="minorHAnsi"/>
          <w:color w:val="000000" w:themeColor="text1"/>
        </w:rPr>
        <w:t>, including wireframing, prototyping, and user journey mapping to create visually appealing and user-friendly interfaces that enhance user experience.</w:t>
      </w:r>
    </w:p>
    <w:p w14:paraId="6269D32A" w14:textId="12B0AA2C" w:rsidR="009C7EB3" w:rsidRPr="007C6376" w:rsidRDefault="009C7EB3" w:rsidP="00F9661F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Theme="minorHAnsi" w:hAnsiTheme="minorHAnsi" w:cstheme="minorHAnsi"/>
          <w:color w:val="000000" w:themeColor="text1"/>
        </w:rPr>
      </w:pPr>
      <w:r w:rsidRPr="007C6376">
        <w:rPr>
          <w:rFonts w:asciiTheme="minorHAnsi" w:hAnsiTheme="minorHAnsi" w:cstheme="minorHAnsi"/>
          <w:color w:val="000000" w:themeColor="text1"/>
        </w:rPr>
        <w:t xml:space="preserve">Extensively worked in </w:t>
      </w:r>
      <w:r w:rsidRPr="007C6376">
        <w:rPr>
          <w:rFonts w:asciiTheme="minorHAnsi" w:hAnsiTheme="minorHAnsi" w:cstheme="minorHAnsi"/>
          <w:b/>
          <w:color w:val="000000" w:themeColor="text1"/>
        </w:rPr>
        <w:t>Entity Data Model</w:t>
      </w:r>
      <w:r w:rsidRPr="007C6376">
        <w:rPr>
          <w:rFonts w:asciiTheme="minorHAnsi" w:hAnsiTheme="minorHAnsi" w:cstheme="minorHAnsi"/>
          <w:color w:val="000000" w:themeColor="text1"/>
        </w:rPr>
        <w:t xml:space="preserve"> for implementing Business logic and Data Layer using Entity Framework</w:t>
      </w:r>
      <w:r w:rsidRPr="007C6376">
        <w:rPr>
          <w:rFonts w:asciiTheme="minorHAnsi" w:hAnsiTheme="minorHAnsi" w:cstheme="minorHAnsi"/>
          <w:b/>
          <w:color w:val="000000" w:themeColor="text1"/>
        </w:rPr>
        <w:t xml:space="preserve"> 6.0.</w:t>
      </w:r>
    </w:p>
    <w:p w14:paraId="4F67F689" w14:textId="57982864" w:rsidR="009C7EB3" w:rsidRPr="007C6376" w:rsidRDefault="009C7EB3" w:rsidP="00A84467">
      <w:pPr>
        <w:pStyle w:val="ListParagraph"/>
        <w:numPr>
          <w:ilvl w:val="0"/>
          <w:numId w:val="30"/>
        </w:numPr>
        <w:spacing w:after="0" w:line="240" w:lineRule="auto"/>
        <w:ind w:left="284" w:hanging="284"/>
        <w:jc w:val="both"/>
        <w:rPr>
          <w:rFonts w:asciiTheme="minorHAnsi" w:hAnsiTheme="minorHAnsi" w:cstheme="minorHAnsi"/>
          <w:color w:val="000000" w:themeColor="text1"/>
        </w:rPr>
      </w:pPr>
      <w:r w:rsidRPr="007C6376">
        <w:rPr>
          <w:rFonts w:asciiTheme="minorHAnsi" w:hAnsiTheme="minorHAnsi" w:cstheme="minorHAnsi"/>
          <w:color w:val="000000" w:themeColor="text1"/>
        </w:rPr>
        <w:t>Experience in writ</w:t>
      </w:r>
      <w:r w:rsidR="00AE2F80" w:rsidRPr="007C6376">
        <w:rPr>
          <w:rFonts w:asciiTheme="minorHAnsi" w:hAnsiTheme="minorHAnsi" w:cstheme="minorHAnsi"/>
          <w:color w:val="000000" w:themeColor="text1"/>
        </w:rPr>
        <w:t>ing, testing, and implementing</w:t>
      </w:r>
      <w:r w:rsidRPr="007C6376">
        <w:rPr>
          <w:rFonts w:asciiTheme="minorHAnsi" w:hAnsiTheme="minorHAnsi" w:cstheme="minorHAnsi"/>
          <w:color w:val="000000" w:themeColor="text1"/>
        </w:rPr>
        <w:t xml:space="preserve"> of the </w:t>
      </w:r>
      <w:r w:rsidRPr="007C6376">
        <w:rPr>
          <w:rFonts w:asciiTheme="minorHAnsi" w:hAnsiTheme="minorHAnsi" w:cstheme="minorHAnsi"/>
          <w:b/>
          <w:bCs/>
          <w:color w:val="000000" w:themeColor="text1"/>
        </w:rPr>
        <w:t>PL/SQL</w:t>
      </w:r>
      <w:r w:rsidRPr="007C6376">
        <w:rPr>
          <w:rFonts w:asciiTheme="minorHAnsi" w:hAnsiTheme="minorHAnsi" w:cstheme="minorHAnsi"/>
          <w:color w:val="000000" w:themeColor="text1"/>
        </w:rPr>
        <w:t xml:space="preserve"> triggers, stored procedures, Functions, and packages.</w:t>
      </w:r>
    </w:p>
    <w:p w14:paraId="0D5A47D3" w14:textId="584EE5AF" w:rsidR="00B817D8" w:rsidRPr="007C6376" w:rsidRDefault="000C2507" w:rsidP="00A84467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color w:val="000000" w:themeColor="text1"/>
        </w:rPr>
        <w:t>Extensive</w:t>
      </w:r>
      <w:r w:rsidR="00B817D8" w:rsidRPr="007C6376">
        <w:rPr>
          <w:rFonts w:asciiTheme="minorHAnsi" w:hAnsiTheme="minorHAnsi" w:cstheme="minorHAnsi"/>
          <w:color w:val="000000" w:themeColor="text1"/>
        </w:rPr>
        <w:t xml:space="preserve"> experience with </w:t>
      </w:r>
      <w:r w:rsidR="00B817D8" w:rsidRPr="007C6376">
        <w:rPr>
          <w:rFonts w:asciiTheme="minorHAnsi" w:hAnsiTheme="minorHAnsi" w:cstheme="minorHAnsi"/>
          <w:b/>
          <w:bCs/>
          <w:color w:val="000000" w:themeColor="text1"/>
        </w:rPr>
        <w:t xml:space="preserve">CI/CD </w:t>
      </w:r>
      <w:r w:rsidR="00B817D8" w:rsidRPr="007C6376">
        <w:rPr>
          <w:rFonts w:asciiTheme="minorHAnsi" w:hAnsiTheme="minorHAnsi" w:cstheme="minorHAnsi"/>
          <w:color w:val="000000" w:themeColor="text1"/>
        </w:rPr>
        <w:t xml:space="preserve">tools </w:t>
      </w:r>
      <w:r w:rsidR="00B817D8" w:rsidRPr="007C6376">
        <w:rPr>
          <w:rFonts w:asciiTheme="minorHAnsi" w:hAnsiTheme="minorHAnsi" w:cstheme="minorHAnsi"/>
          <w:b/>
          <w:bCs/>
          <w:color w:val="000000" w:themeColor="text1"/>
        </w:rPr>
        <w:t>Azure Devops</w:t>
      </w:r>
      <w:r w:rsidR="00B817D8" w:rsidRPr="007C6376">
        <w:rPr>
          <w:rFonts w:asciiTheme="minorHAnsi" w:hAnsiTheme="minorHAnsi" w:cstheme="minorHAnsi"/>
          <w:color w:val="000000" w:themeColor="text1"/>
        </w:rPr>
        <w:t xml:space="preserve"> and GitHub Actions to deploy the </w:t>
      </w:r>
      <w:r w:rsidR="00A525A8" w:rsidRPr="007C6376">
        <w:rPr>
          <w:rFonts w:asciiTheme="minorHAnsi" w:hAnsiTheme="minorHAnsi" w:cstheme="minorHAnsi"/>
          <w:color w:val="000000" w:themeColor="text1"/>
        </w:rPr>
        <w:t>applications.</w:t>
      </w:r>
    </w:p>
    <w:p w14:paraId="6896F3F5" w14:textId="1D4D657D" w:rsidR="00C14A7C" w:rsidRPr="007C6376" w:rsidRDefault="00C14A7C" w:rsidP="00A84467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Theme="minorHAnsi" w:hAnsiTheme="minorHAnsi" w:cstheme="minorHAnsi"/>
          <w:color w:val="000000" w:themeColor="text1"/>
        </w:rPr>
      </w:pPr>
      <w:r w:rsidRPr="007C6376">
        <w:rPr>
          <w:rFonts w:asciiTheme="minorHAnsi" w:hAnsiTheme="minorHAnsi" w:cstheme="minorHAnsi"/>
          <w:color w:val="000000" w:themeColor="text1"/>
        </w:rPr>
        <w:t xml:space="preserve">Experience in Designing, planning and creating, and managing </w:t>
      </w:r>
      <w:r w:rsidRPr="007C6376">
        <w:rPr>
          <w:rFonts w:asciiTheme="minorHAnsi" w:hAnsiTheme="minorHAnsi" w:cstheme="minorHAnsi"/>
          <w:b/>
          <w:bCs/>
          <w:color w:val="000000" w:themeColor="text1"/>
        </w:rPr>
        <w:t>Azure virtual machines</w:t>
      </w:r>
      <w:r w:rsidRPr="007C6376">
        <w:rPr>
          <w:rFonts w:asciiTheme="minorHAnsi" w:hAnsiTheme="minorHAnsi" w:cstheme="minorHAnsi"/>
          <w:color w:val="000000" w:themeColor="text1"/>
        </w:rPr>
        <w:t xml:space="preserve"> and virtual networks, backups, AD Tenants, applications integration with </w:t>
      </w:r>
      <w:r w:rsidRPr="007C6376">
        <w:rPr>
          <w:rFonts w:asciiTheme="minorHAnsi" w:hAnsiTheme="minorHAnsi" w:cstheme="minorHAnsi"/>
          <w:b/>
          <w:bCs/>
          <w:color w:val="000000" w:themeColor="text1"/>
        </w:rPr>
        <w:t>Azure Active Directory</w:t>
      </w:r>
      <w:r w:rsidRPr="007C6376">
        <w:rPr>
          <w:rFonts w:asciiTheme="minorHAnsi" w:hAnsiTheme="minorHAnsi" w:cstheme="minorHAnsi"/>
          <w:color w:val="000000" w:themeColor="text1"/>
        </w:rPr>
        <w:t>.</w:t>
      </w:r>
    </w:p>
    <w:p w14:paraId="2A14666E" w14:textId="799AD728" w:rsidR="00FA48EE" w:rsidRPr="007C6376" w:rsidRDefault="00FA48EE" w:rsidP="00A84467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Theme="minorHAnsi" w:hAnsiTheme="minorHAnsi" w:cstheme="minorHAnsi"/>
          <w:color w:val="000000" w:themeColor="text1"/>
        </w:rPr>
      </w:pPr>
      <w:r w:rsidRPr="007C6376">
        <w:rPr>
          <w:rFonts w:asciiTheme="minorHAnsi" w:hAnsiTheme="minorHAnsi" w:cstheme="minorHAnsi"/>
          <w:color w:val="000000" w:themeColor="text1"/>
        </w:rPr>
        <w:t xml:space="preserve">Worked on </w:t>
      </w:r>
      <w:r w:rsidRPr="007C6376">
        <w:rPr>
          <w:rFonts w:asciiTheme="minorHAnsi" w:hAnsiTheme="minorHAnsi" w:cstheme="minorHAnsi"/>
          <w:b/>
          <w:bCs/>
          <w:color w:val="000000" w:themeColor="text1"/>
        </w:rPr>
        <w:t>Azure Devops</w:t>
      </w:r>
      <w:r w:rsidRPr="007C6376">
        <w:rPr>
          <w:rFonts w:asciiTheme="minorHAnsi" w:hAnsiTheme="minorHAnsi" w:cstheme="minorHAnsi"/>
          <w:color w:val="000000" w:themeColor="text1"/>
        </w:rPr>
        <w:t xml:space="preserve"> (Visual Studio Team Services) to manage a backlog for the daily activities.</w:t>
      </w:r>
    </w:p>
    <w:p w14:paraId="266E34A7" w14:textId="2D890871" w:rsidR="000A2BC5" w:rsidRPr="007C6376" w:rsidRDefault="00F32271" w:rsidP="00A84467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Theme="minorHAnsi" w:hAnsiTheme="minorHAnsi" w:cstheme="minorHAnsi"/>
          <w:color w:val="000000" w:themeColor="text1"/>
        </w:rPr>
      </w:pPr>
      <w:r w:rsidRPr="007C6376">
        <w:rPr>
          <w:rFonts w:asciiTheme="minorHAnsi" w:hAnsiTheme="minorHAnsi" w:cstheme="minorHAnsi"/>
          <w:color w:val="000000" w:themeColor="text1"/>
        </w:rPr>
        <w:t xml:space="preserve">Experienced with common tools </w:t>
      </w:r>
      <w:r w:rsidRPr="007C6376">
        <w:rPr>
          <w:rFonts w:asciiTheme="minorHAnsi" w:hAnsiTheme="minorHAnsi" w:cstheme="minorHAnsi"/>
          <w:b/>
          <w:color w:val="000000" w:themeColor="text1"/>
        </w:rPr>
        <w:t>like Git</w:t>
      </w:r>
      <w:r w:rsidR="003606C7" w:rsidRPr="007C6376">
        <w:rPr>
          <w:rFonts w:asciiTheme="minorHAnsi" w:hAnsiTheme="minorHAnsi" w:cstheme="minorHAnsi"/>
          <w:b/>
          <w:color w:val="000000" w:themeColor="text1"/>
        </w:rPr>
        <w:t xml:space="preserve"> </w:t>
      </w:r>
      <w:r w:rsidRPr="007C6376">
        <w:rPr>
          <w:rFonts w:asciiTheme="minorHAnsi" w:hAnsiTheme="minorHAnsi" w:cstheme="minorHAnsi"/>
          <w:b/>
          <w:color w:val="000000" w:themeColor="text1"/>
        </w:rPr>
        <w:t>Bash, Git Extensions,</w:t>
      </w:r>
      <w:r w:rsidR="002D2F3B" w:rsidRPr="007C6376">
        <w:rPr>
          <w:rFonts w:asciiTheme="minorHAnsi" w:hAnsiTheme="minorHAnsi" w:cstheme="minorHAnsi"/>
          <w:b/>
          <w:color w:val="000000" w:themeColor="text1"/>
        </w:rPr>
        <w:t xml:space="preserve"> Source Tree, Visual Studio 201</w:t>
      </w:r>
      <w:r w:rsidR="007F46BB" w:rsidRPr="007C6376">
        <w:rPr>
          <w:rFonts w:asciiTheme="minorHAnsi" w:hAnsiTheme="minorHAnsi" w:cstheme="minorHAnsi"/>
          <w:b/>
          <w:color w:val="000000" w:themeColor="text1"/>
        </w:rPr>
        <w:t>9</w:t>
      </w:r>
      <w:r w:rsidRPr="007C6376">
        <w:rPr>
          <w:rFonts w:asciiTheme="minorHAnsi" w:hAnsiTheme="minorHAnsi" w:cstheme="minorHAnsi"/>
          <w:b/>
          <w:color w:val="000000" w:themeColor="text1"/>
        </w:rPr>
        <w:t xml:space="preserve">, Visual Source </w:t>
      </w:r>
      <w:r w:rsidR="003606C7" w:rsidRPr="007C6376">
        <w:rPr>
          <w:rFonts w:asciiTheme="minorHAnsi" w:hAnsiTheme="minorHAnsi" w:cstheme="minorHAnsi"/>
          <w:b/>
          <w:color w:val="000000" w:themeColor="text1"/>
        </w:rPr>
        <w:t>Safe</w:t>
      </w:r>
      <w:r w:rsidRPr="007C6376">
        <w:rPr>
          <w:rFonts w:asciiTheme="minorHAnsi" w:hAnsiTheme="minorHAnsi" w:cstheme="minorHAnsi"/>
          <w:b/>
          <w:color w:val="000000" w:themeColor="text1"/>
        </w:rPr>
        <w:t xml:space="preserve"> and TFS</w:t>
      </w:r>
      <w:r w:rsidR="007C553B" w:rsidRPr="007C6376">
        <w:rPr>
          <w:rFonts w:asciiTheme="minorHAnsi" w:hAnsiTheme="minorHAnsi" w:cstheme="minorHAnsi"/>
          <w:b/>
          <w:color w:val="000000" w:themeColor="text1"/>
        </w:rPr>
        <w:t>.</w:t>
      </w:r>
      <w:r w:rsidR="009C7EB3" w:rsidRPr="007C6376">
        <w:rPr>
          <w:rFonts w:asciiTheme="minorHAnsi" w:hAnsiTheme="minorHAnsi" w:cstheme="minorHAnsi"/>
          <w:b/>
          <w:color w:val="000000" w:themeColor="text1"/>
        </w:rPr>
        <w:t xml:space="preserve"> </w:t>
      </w:r>
      <w:r w:rsidR="000A2BC5" w:rsidRPr="007C6376">
        <w:rPr>
          <w:rFonts w:asciiTheme="minorHAnsi" w:hAnsiTheme="minorHAnsi" w:cstheme="minorHAnsi"/>
          <w:color w:val="000000" w:themeColor="text1"/>
        </w:rPr>
        <w:t>Worked with OpenShift platform in managing Docker containers and Kubernetes Clusters.</w:t>
      </w:r>
    </w:p>
    <w:p w14:paraId="45A474ED" w14:textId="216C4466" w:rsidR="00E74CB4" w:rsidRPr="007C6376" w:rsidRDefault="00173E1C" w:rsidP="00A84467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7C6376">
        <w:rPr>
          <w:rFonts w:asciiTheme="minorHAnsi" w:hAnsiTheme="minorHAnsi" w:cstheme="minorHAnsi"/>
          <w:color w:val="000000" w:themeColor="text1"/>
        </w:rPr>
        <w:lastRenderedPageBreak/>
        <w:t>Developed single page applications (</w:t>
      </w:r>
      <w:r w:rsidRPr="007C6376">
        <w:rPr>
          <w:rFonts w:asciiTheme="minorHAnsi" w:hAnsiTheme="minorHAnsi" w:cstheme="minorHAnsi"/>
          <w:b/>
          <w:color w:val="000000" w:themeColor="text1"/>
        </w:rPr>
        <w:t xml:space="preserve">SPA) in Angular </w:t>
      </w:r>
      <w:r w:rsidR="005F58D5" w:rsidRPr="007C6376">
        <w:rPr>
          <w:rFonts w:asciiTheme="minorHAnsi" w:hAnsiTheme="minorHAnsi" w:cstheme="minorHAnsi"/>
          <w:b/>
          <w:color w:val="000000" w:themeColor="text1"/>
        </w:rPr>
        <w:t>16</w:t>
      </w:r>
      <w:r w:rsidR="003606C7" w:rsidRPr="007C6376">
        <w:rPr>
          <w:rFonts w:asciiTheme="minorHAnsi" w:hAnsiTheme="minorHAnsi" w:cstheme="minorHAnsi"/>
          <w:b/>
          <w:color w:val="000000" w:themeColor="text1"/>
        </w:rPr>
        <w:t>,</w:t>
      </w:r>
      <w:r w:rsidRPr="007C6376">
        <w:rPr>
          <w:rFonts w:asciiTheme="minorHAnsi" w:hAnsiTheme="minorHAnsi" w:cstheme="minorHAnsi"/>
          <w:b/>
          <w:color w:val="000000" w:themeColor="text1"/>
        </w:rPr>
        <w:t xml:space="preserve"> Typescript</w:t>
      </w:r>
      <w:r w:rsidR="003606C7" w:rsidRPr="007C6376">
        <w:rPr>
          <w:rFonts w:asciiTheme="minorHAnsi" w:hAnsiTheme="minorHAnsi" w:cstheme="minorHAnsi"/>
          <w:b/>
          <w:color w:val="000000" w:themeColor="text1"/>
        </w:rPr>
        <w:t>,</w:t>
      </w:r>
      <w:r w:rsidRPr="007C6376">
        <w:rPr>
          <w:rFonts w:asciiTheme="minorHAnsi" w:hAnsiTheme="minorHAnsi" w:cstheme="minorHAnsi"/>
          <w:b/>
          <w:color w:val="000000" w:themeColor="text1"/>
        </w:rPr>
        <w:t xml:space="preserve"> Bootstrap</w:t>
      </w:r>
    </w:p>
    <w:p w14:paraId="694E7CAC" w14:textId="517056E2" w:rsidR="005B1514" w:rsidRDefault="005B1514" w:rsidP="00A84467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Theme="minorHAnsi" w:hAnsiTheme="minorHAnsi" w:cstheme="minorHAnsi"/>
          <w:color w:val="000000" w:themeColor="text1"/>
        </w:rPr>
      </w:pPr>
      <w:r w:rsidRPr="007C6376">
        <w:rPr>
          <w:rFonts w:asciiTheme="minorHAnsi" w:hAnsiTheme="minorHAnsi" w:cstheme="minorHAnsi"/>
          <w:color w:val="000000" w:themeColor="text1"/>
        </w:rPr>
        <w:t>Sound experience in Azure API Management and Integrated existing API's to Azure API management to get all the attributes like security, usage plans, throttling, analytics, monitoring, and alerts.</w:t>
      </w:r>
    </w:p>
    <w:p w14:paraId="3FD7F9D3" w14:textId="77777777" w:rsidR="00396DD7" w:rsidRPr="007C6376" w:rsidRDefault="00396DD7" w:rsidP="00396DD7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Theme="minorHAnsi" w:hAnsiTheme="minorHAnsi" w:cstheme="minorHAnsi"/>
          <w:color w:val="000000" w:themeColor="text1"/>
        </w:rPr>
      </w:pPr>
      <w:r w:rsidRPr="007C6376">
        <w:rPr>
          <w:rFonts w:asciiTheme="minorHAnsi" w:hAnsiTheme="minorHAnsi" w:cstheme="minorHAnsi"/>
          <w:color w:val="000000" w:themeColor="text1"/>
        </w:rPr>
        <w:t>Designed, developed, and unit tested applications using ASP.NET, C#, MVC 5, WCF, MS SQL Server 2019, Entity Framework, AngularJS, HTML, CSS in Visual Studio 2019, ensuring comprehensive documentation and library maintenance.</w:t>
      </w:r>
    </w:p>
    <w:p w14:paraId="5B97EDA4" w14:textId="77777777" w:rsidR="00396DD7" w:rsidRPr="007C6376" w:rsidRDefault="00396DD7" w:rsidP="00396DD7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Theme="minorHAnsi" w:hAnsiTheme="minorHAnsi" w:cstheme="minorHAnsi"/>
          <w:color w:val="000000" w:themeColor="text1"/>
        </w:rPr>
      </w:pPr>
      <w:r w:rsidRPr="007C6376">
        <w:rPr>
          <w:rFonts w:asciiTheme="minorHAnsi" w:hAnsiTheme="minorHAnsi" w:cstheme="minorHAnsi"/>
          <w:color w:val="000000" w:themeColor="text1"/>
        </w:rPr>
        <w:t xml:space="preserve">Managed containerized services with </w:t>
      </w:r>
      <w:r w:rsidRPr="007C6376">
        <w:rPr>
          <w:rFonts w:asciiTheme="minorHAnsi" w:hAnsiTheme="minorHAnsi" w:cstheme="minorHAnsi"/>
          <w:b/>
          <w:bCs/>
          <w:color w:val="000000" w:themeColor="text1"/>
        </w:rPr>
        <w:t xml:space="preserve">Kubernetes, </w:t>
      </w:r>
      <w:r w:rsidRPr="007C6376">
        <w:rPr>
          <w:rFonts w:asciiTheme="minorHAnsi" w:hAnsiTheme="minorHAnsi" w:cstheme="minorHAnsi"/>
          <w:color w:val="000000" w:themeColor="text1"/>
        </w:rPr>
        <w:t>deploying scalable microservices architecture and ensuring high availability.</w:t>
      </w:r>
    </w:p>
    <w:p w14:paraId="6E848C2F" w14:textId="77777777" w:rsidR="00396DD7" w:rsidRPr="007C6376" w:rsidRDefault="00396DD7" w:rsidP="00396DD7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Theme="minorHAnsi" w:hAnsiTheme="minorHAnsi" w:cstheme="minorHAnsi"/>
          <w:color w:val="000000" w:themeColor="text1"/>
        </w:rPr>
      </w:pPr>
      <w:r w:rsidRPr="007C6376">
        <w:rPr>
          <w:rFonts w:asciiTheme="minorHAnsi" w:hAnsiTheme="minorHAnsi" w:cstheme="minorHAnsi"/>
          <w:color w:val="000000" w:themeColor="text1"/>
        </w:rPr>
        <w:t xml:space="preserve">Designed and developed business logic with C#, ADO.NET, </w:t>
      </w:r>
      <w:r w:rsidRPr="007C6376">
        <w:rPr>
          <w:rFonts w:asciiTheme="minorHAnsi" w:hAnsiTheme="minorHAnsi" w:cstheme="minorHAnsi"/>
          <w:b/>
          <w:bCs/>
          <w:color w:val="000000" w:themeColor="text1"/>
        </w:rPr>
        <w:t>Entity Framework</w:t>
      </w:r>
      <w:r w:rsidRPr="007C6376">
        <w:rPr>
          <w:rFonts w:asciiTheme="minorHAnsi" w:hAnsiTheme="minorHAnsi" w:cstheme="minorHAnsi"/>
          <w:color w:val="000000" w:themeColor="text1"/>
        </w:rPr>
        <w:t xml:space="preserve">, and </w:t>
      </w:r>
      <w:r w:rsidRPr="007C6376">
        <w:rPr>
          <w:rFonts w:asciiTheme="minorHAnsi" w:hAnsiTheme="minorHAnsi" w:cstheme="minorHAnsi"/>
          <w:b/>
          <w:bCs/>
          <w:color w:val="000000" w:themeColor="text1"/>
        </w:rPr>
        <w:t>Angular (versions 14 to 16),</w:t>
      </w:r>
      <w:r w:rsidRPr="007C6376">
        <w:rPr>
          <w:rFonts w:asciiTheme="minorHAnsi" w:hAnsiTheme="minorHAnsi" w:cstheme="minorHAnsi"/>
          <w:color w:val="000000" w:themeColor="text1"/>
        </w:rPr>
        <w:t xml:space="preserve"> integrating multithreading, collections, </w:t>
      </w:r>
      <w:r w:rsidRPr="007C6376">
        <w:rPr>
          <w:rFonts w:asciiTheme="minorHAnsi" w:hAnsiTheme="minorHAnsi" w:cstheme="minorHAnsi"/>
          <w:b/>
          <w:bCs/>
          <w:color w:val="000000" w:themeColor="text1"/>
        </w:rPr>
        <w:t>Material Design</w:t>
      </w:r>
      <w:r w:rsidRPr="007C6376">
        <w:rPr>
          <w:rFonts w:asciiTheme="minorHAnsi" w:hAnsiTheme="minorHAnsi" w:cstheme="minorHAnsi"/>
          <w:color w:val="000000" w:themeColor="text1"/>
        </w:rPr>
        <w:t xml:space="preserve">, and </w:t>
      </w:r>
      <w:r w:rsidRPr="007C6376">
        <w:rPr>
          <w:rFonts w:asciiTheme="minorHAnsi" w:hAnsiTheme="minorHAnsi" w:cstheme="minorHAnsi"/>
          <w:b/>
          <w:bCs/>
          <w:color w:val="000000" w:themeColor="text1"/>
        </w:rPr>
        <w:t>SQL Server 2019</w:t>
      </w:r>
      <w:r w:rsidRPr="007C6376">
        <w:rPr>
          <w:rFonts w:asciiTheme="minorHAnsi" w:hAnsiTheme="minorHAnsi" w:cstheme="minorHAnsi"/>
          <w:color w:val="000000" w:themeColor="text1"/>
        </w:rPr>
        <w:t xml:space="preserve"> in Visual Studio 2019 environment.</w:t>
      </w:r>
    </w:p>
    <w:p w14:paraId="6E02DE95" w14:textId="77777777" w:rsidR="00396DD7" w:rsidRPr="007C6376" w:rsidRDefault="00396DD7" w:rsidP="00396DD7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Theme="minorHAnsi" w:hAnsiTheme="minorHAnsi" w:cstheme="minorHAnsi"/>
          <w:color w:val="000000" w:themeColor="text1"/>
        </w:rPr>
      </w:pPr>
      <w:r w:rsidRPr="007C6376">
        <w:rPr>
          <w:rFonts w:asciiTheme="minorHAnsi" w:hAnsiTheme="minorHAnsi" w:cstheme="minorHAnsi"/>
          <w:color w:val="000000" w:themeColor="text1"/>
        </w:rPr>
        <w:t xml:space="preserve">Involved in coding and designing using </w:t>
      </w:r>
      <w:r w:rsidRPr="007C6376">
        <w:rPr>
          <w:rFonts w:asciiTheme="minorHAnsi" w:hAnsiTheme="minorHAnsi" w:cstheme="minorHAnsi"/>
          <w:b/>
          <w:color w:val="000000" w:themeColor="text1"/>
        </w:rPr>
        <w:t xml:space="preserve">C#, XML, ADO.NET, WCF, JAVASCRIPT, Underscore JS, jQuery, HTML, </w:t>
      </w:r>
      <w:r w:rsidRPr="007C6376">
        <w:rPr>
          <w:rFonts w:asciiTheme="minorHAnsi" w:hAnsiTheme="minorHAnsi" w:cstheme="minorHAnsi"/>
          <w:color w:val="000000" w:themeColor="text1"/>
        </w:rPr>
        <w:t>and</w:t>
      </w:r>
      <w:r w:rsidRPr="007C6376">
        <w:rPr>
          <w:rFonts w:asciiTheme="minorHAnsi" w:hAnsiTheme="minorHAnsi" w:cstheme="minorHAnsi"/>
          <w:b/>
          <w:color w:val="000000" w:themeColor="text1"/>
        </w:rPr>
        <w:t xml:space="preserve"> cascading style sheets (CSS). </w:t>
      </w:r>
      <w:r w:rsidRPr="007C6376">
        <w:rPr>
          <w:rFonts w:asciiTheme="minorHAnsi" w:hAnsiTheme="minorHAnsi" w:cstheme="minorHAnsi"/>
          <w:color w:val="000000" w:themeColor="text1"/>
        </w:rPr>
        <w:t xml:space="preserve">Upgraded .NET MVC application to </w:t>
      </w:r>
      <w:r w:rsidRPr="007C6376">
        <w:rPr>
          <w:rFonts w:asciiTheme="minorHAnsi" w:hAnsiTheme="minorHAnsi" w:cstheme="minorHAnsi"/>
          <w:b/>
          <w:color w:val="000000" w:themeColor="text1"/>
        </w:rPr>
        <w:t>.NET 6</w:t>
      </w:r>
      <w:r w:rsidRPr="007C6376">
        <w:rPr>
          <w:rFonts w:asciiTheme="minorHAnsi" w:hAnsiTheme="minorHAnsi" w:cstheme="minorHAnsi"/>
          <w:color w:val="000000" w:themeColor="text1"/>
        </w:rPr>
        <w:t>.</w:t>
      </w:r>
    </w:p>
    <w:p w14:paraId="7F21EF8A" w14:textId="77777777" w:rsidR="00396DD7" w:rsidRDefault="00396DD7" w:rsidP="00396DD7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Theme="minorHAnsi" w:hAnsiTheme="minorHAnsi" w:cstheme="minorHAnsi"/>
          <w:color w:val="000000" w:themeColor="text1"/>
        </w:rPr>
      </w:pPr>
      <w:r w:rsidRPr="007C6376">
        <w:rPr>
          <w:rFonts w:asciiTheme="minorHAnsi" w:hAnsiTheme="minorHAnsi" w:cstheme="minorHAnsi"/>
          <w:color w:val="000000" w:themeColor="text1"/>
        </w:rPr>
        <w:t xml:space="preserve">Led successful migrations of legacy applications to .NET Core, designed and developed </w:t>
      </w:r>
      <w:r w:rsidRPr="007C6376">
        <w:rPr>
          <w:rFonts w:asciiTheme="minorHAnsi" w:hAnsiTheme="minorHAnsi" w:cstheme="minorHAnsi"/>
          <w:b/>
          <w:bCs/>
          <w:color w:val="000000" w:themeColor="text1"/>
        </w:rPr>
        <w:t>Microservices architecture</w:t>
      </w:r>
      <w:r w:rsidRPr="007C6376">
        <w:rPr>
          <w:rFonts w:asciiTheme="minorHAnsi" w:hAnsiTheme="minorHAnsi" w:cstheme="minorHAnsi"/>
          <w:color w:val="000000" w:themeColor="text1"/>
        </w:rPr>
        <w:t xml:space="preserve">, and implemented </w:t>
      </w:r>
      <w:r w:rsidRPr="007C6376">
        <w:rPr>
          <w:rFonts w:asciiTheme="minorHAnsi" w:hAnsiTheme="minorHAnsi" w:cstheme="minorHAnsi"/>
          <w:b/>
          <w:bCs/>
          <w:color w:val="000000" w:themeColor="text1"/>
        </w:rPr>
        <w:t>RESTful APIs</w:t>
      </w:r>
      <w:r w:rsidRPr="007C6376">
        <w:rPr>
          <w:rFonts w:asciiTheme="minorHAnsi" w:hAnsiTheme="minorHAnsi" w:cstheme="minorHAnsi"/>
          <w:color w:val="000000" w:themeColor="text1"/>
        </w:rPr>
        <w:t>, logging, and monitoring for enhanced scalability and system performance.</w:t>
      </w:r>
    </w:p>
    <w:p w14:paraId="25676978" w14:textId="2259C182" w:rsidR="00396DD7" w:rsidRPr="00396DD7" w:rsidRDefault="00396DD7" w:rsidP="00396DD7">
      <w:pPr>
        <w:pStyle w:val="ListParagraph"/>
        <w:numPr>
          <w:ilvl w:val="0"/>
          <w:numId w:val="30"/>
        </w:numPr>
        <w:rPr>
          <w:rFonts w:ascii="Times New Roman" w:hAnsi="Times New Roman"/>
        </w:rPr>
      </w:pPr>
      <w:r w:rsidRPr="00396DD7">
        <w:rPr>
          <w:rFonts w:asciiTheme="minorHAnsi" w:hAnsiTheme="minorHAnsi" w:cstheme="minorHAnsi"/>
          <w:color w:val="000000" w:themeColor="text1"/>
        </w:rPr>
        <w:t xml:space="preserve">Designed and implemented the application using </w:t>
      </w:r>
      <w:r w:rsidRPr="00396DD7">
        <w:rPr>
          <w:rFonts w:asciiTheme="minorHAnsi" w:hAnsiTheme="minorHAnsi" w:cstheme="minorHAnsi"/>
          <w:b/>
          <w:color w:val="000000" w:themeColor="text1"/>
        </w:rPr>
        <w:t>Microservices Architecture</w:t>
      </w:r>
      <w:r w:rsidRPr="00396DD7">
        <w:rPr>
          <w:rFonts w:asciiTheme="minorHAnsi" w:hAnsiTheme="minorHAnsi" w:cstheme="minorHAnsi"/>
          <w:color w:val="000000" w:themeColor="text1"/>
        </w:rPr>
        <w:t xml:space="preserve"> for its various distinct advantages like loose coupling and design patterns</w:t>
      </w:r>
    </w:p>
    <w:p w14:paraId="6F923374" w14:textId="4113FD2B" w:rsidR="00C36521" w:rsidRPr="007C6376" w:rsidRDefault="00F32271" w:rsidP="00A84467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Theme="minorHAnsi" w:hAnsiTheme="minorHAnsi" w:cstheme="minorHAnsi"/>
          <w:color w:val="000000" w:themeColor="text1"/>
        </w:rPr>
      </w:pPr>
      <w:r w:rsidRPr="007C6376">
        <w:rPr>
          <w:rFonts w:asciiTheme="minorHAnsi" w:hAnsiTheme="minorHAnsi" w:cstheme="minorHAnsi"/>
          <w:color w:val="000000" w:themeColor="text1"/>
        </w:rPr>
        <w:t xml:space="preserve">Developed </w:t>
      </w:r>
      <w:r w:rsidRPr="007C6376">
        <w:rPr>
          <w:rFonts w:asciiTheme="minorHAnsi" w:hAnsiTheme="minorHAnsi" w:cstheme="minorHAnsi"/>
          <w:b/>
          <w:color w:val="000000" w:themeColor="text1"/>
        </w:rPr>
        <w:t>Rest</w:t>
      </w:r>
      <w:r w:rsidR="007D0818" w:rsidRPr="007C6376">
        <w:rPr>
          <w:rFonts w:asciiTheme="minorHAnsi" w:hAnsiTheme="minorHAnsi" w:cstheme="minorHAnsi"/>
          <w:b/>
          <w:color w:val="000000" w:themeColor="text1"/>
        </w:rPr>
        <w:t>ful</w:t>
      </w:r>
      <w:r w:rsidRPr="007C6376">
        <w:rPr>
          <w:rFonts w:asciiTheme="minorHAnsi" w:hAnsiTheme="minorHAnsi" w:cstheme="minorHAnsi"/>
          <w:b/>
          <w:color w:val="000000" w:themeColor="text1"/>
        </w:rPr>
        <w:t xml:space="preserve"> web services</w:t>
      </w:r>
      <w:r w:rsidRPr="007C6376">
        <w:rPr>
          <w:rFonts w:asciiTheme="minorHAnsi" w:hAnsiTheme="minorHAnsi" w:cstheme="minorHAnsi"/>
          <w:color w:val="000000" w:themeColor="text1"/>
        </w:rPr>
        <w:t xml:space="preserve"> using Windows Communication Foundation and </w:t>
      </w:r>
      <w:r w:rsidR="005B1514" w:rsidRPr="007C6376">
        <w:rPr>
          <w:rFonts w:asciiTheme="minorHAnsi" w:hAnsiTheme="minorHAnsi" w:cstheme="minorHAnsi"/>
          <w:b/>
          <w:color w:val="000000" w:themeColor="text1"/>
        </w:rPr>
        <w:t>Web</w:t>
      </w:r>
      <w:r w:rsidRPr="007C6376">
        <w:rPr>
          <w:rFonts w:asciiTheme="minorHAnsi" w:hAnsiTheme="minorHAnsi" w:cstheme="minorHAnsi"/>
          <w:b/>
          <w:color w:val="000000" w:themeColor="text1"/>
        </w:rPr>
        <w:t>API.</w:t>
      </w:r>
    </w:p>
    <w:p w14:paraId="0C579B35" w14:textId="4855560B" w:rsidR="00C36521" w:rsidRPr="007C6376" w:rsidRDefault="00C36521" w:rsidP="00A84467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Theme="minorHAnsi" w:hAnsiTheme="minorHAnsi" w:cstheme="minorHAnsi"/>
          <w:color w:val="000000" w:themeColor="text1"/>
        </w:rPr>
      </w:pPr>
      <w:r w:rsidRPr="007C6376">
        <w:rPr>
          <w:rFonts w:asciiTheme="minorHAnsi" w:hAnsiTheme="minorHAnsi" w:cstheme="minorHAnsi"/>
          <w:color w:val="000000" w:themeColor="text1"/>
        </w:rPr>
        <w:t xml:space="preserve">Integrated </w:t>
      </w:r>
      <w:r w:rsidRPr="007C6376">
        <w:rPr>
          <w:rFonts w:asciiTheme="minorHAnsi" w:hAnsiTheme="minorHAnsi" w:cstheme="minorHAnsi"/>
          <w:b/>
          <w:bCs/>
          <w:color w:val="000000" w:themeColor="text1"/>
        </w:rPr>
        <w:t>MongoDB</w:t>
      </w:r>
      <w:r w:rsidRPr="007C6376">
        <w:rPr>
          <w:rFonts w:asciiTheme="minorHAnsi" w:hAnsiTheme="minorHAnsi" w:cstheme="minorHAnsi"/>
          <w:color w:val="000000" w:themeColor="text1"/>
        </w:rPr>
        <w:t xml:space="preserve"> 5 for flexible data storage and designed </w:t>
      </w:r>
      <w:r w:rsidRPr="007C6376">
        <w:rPr>
          <w:rFonts w:asciiTheme="minorHAnsi" w:hAnsiTheme="minorHAnsi" w:cstheme="minorHAnsi"/>
          <w:b/>
          <w:bCs/>
          <w:color w:val="000000" w:themeColor="text1"/>
        </w:rPr>
        <w:t>RabbitMQ</w:t>
      </w:r>
      <w:r w:rsidR="00515369" w:rsidRPr="007C6376">
        <w:rPr>
          <w:rFonts w:asciiTheme="minorHAnsi" w:hAnsiTheme="minorHAnsi" w:cstheme="minorHAnsi"/>
          <w:color w:val="000000" w:themeColor="text1"/>
        </w:rPr>
        <w:t xml:space="preserve"> </w:t>
      </w:r>
      <w:r w:rsidRPr="007C6376">
        <w:rPr>
          <w:rFonts w:asciiTheme="minorHAnsi" w:hAnsiTheme="minorHAnsi" w:cstheme="minorHAnsi"/>
          <w:color w:val="000000" w:themeColor="text1"/>
        </w:rPr>
        <w:t>based message queuing for scalable, asynchronous communication in .NET applications.</w:t>
      </w:r>
    </w:p>
    <w:p w14:paraId="6C127BE8" w14:textId="1C28658D" w:rsidR="00BF717D" w:rsidRPr="007C6376" w:rsidRDefault="00BF717D" w:rsidP="00A84467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Theme="minorHAnsi" w:hAnsiTheme="minorHAnsi" w:cstheme="minorHAnsi"/>
          <w:color w:val="000000" w:themeColor="text1"/>
        </w:rPr>
      </w:pPr>
      <w:r w:rsidRPr="007C6376">
        <w:rPr>
          <w:rFonts w:asciiTheme="minorHAnsi" w:hAnsiTheme="minorHAnsi" w:cstheme="minorHAnsi"/>
          <w:color w:val="000000" w:themeColor="text1"/>
        </w:rPr>
        <w:t>Designed reusable UI components in Blazor, improving modularity and maintainability across multiple projects.</w:t>
      </w:r>
    </w:p>
    <w:p w14:paraId="0CE2523F" w14:textId="7E13C9AF" w:rsidR="00E74CB4" w:rsidRPr="007C6376" w:rsidRDefault="00673741" w:rsidP="00A84467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Theme="minorHAnsi" w:hAnsiTheme="minorHAnsi" w:cstheme="minorHAnsi"/>
          <w:color w:val="000000" w:themeColor="text1"/>
        </w:rPr>
      </w:pPr>
      <w:r w:rsidRPr="007C6376">
        <w:rPr>
          <w:rFonts w:asciiTheme="minorHAnsi" w:hAnsiTheme="minorHAnsi" w:cstheme="minorHAnsi"/>
          <w:color w:val="000000" w:themeColor="text1"/>
        </w:rPr>
        <w:t xml:space="preserve">Implemented a </w:t>
      </w:r>
      <w:r w:rsidRPr="007C6376">
        <w:rPr>
          <w:rFonts w:asciiTheme="minorHAnsi" w:hAnsiTheme="minorHAnsi" w:cstheme="minorHAnsi"/>
          <w:b/>
          <w:bCs/>
          <w:color w:val="000000" w:themeColor="text1"/>
        </w:rPr>
        <w:t>CI/CD</w:t>
      </w:r>
      <w:r w:rsidRPr="007C6376">
        <w:rPr>
          <w:rFonts w:asciiTheme="minorHAnsi" w:hAnsiTheme="minorHAnsi" w:cstheme="minorHAnsi"/>
          <w:color w:val="000000" w:themeColor="text1"/>
        </w:rPr>
        <w:t xml:space="preserve"> pipeline using </w:t>
      </w:r>
      <w:r w:rsidRPr="007C6376">
        <w:rPr>
          <w:rFonts w:asciiTheme="minorHAnsi" w:hAnsiTheme="minorHAnsi" w:cstheme="minorHAnsi"/>
          <w:b/>
          <w:bCs/>
          <w:color w:val="000000" w:themeColor="text1"/>
        </w:rPr>
        <w:t xml:space="preserve">Azure </w:t>
      </w:r>
      <w:r w:rsidR="004643A6" w:rsidRPr="007C6376">
        <w:rPr>
          <w:rFonts w:asciiTheme="minorHAnsi" w:hAnsiTheme="minorHAnsi" w:cstheme="minorHAnsi"/>
          <w:b/>
          <w:bCs/>
          <w:color w:val="000000" w:themeColor="text1"/>
        </w:rPr>
        <w:t>DevOps</w:t>
      </w:r>
      <w:r w:rsidR="004643A6" w:rsidRPr="007C6376">
        <w:rPr>
          <w:rFonts w:asciiTheme="minorHAnsi" w:hAnsiTheme="minorHAnsi" w:cstheme="minorHAnsi"/>
          <w:color w:val="000000" w:themeColor="text1"/>
        </w:rPr>
        <w:t xml:space="preserve"> (</w:t>
      </w:r>
      <w:r w:rsidRPr="007C6376">
        <w:rPr>
          <w:rFonts w:asciiTheme="minorHAnsi" w:hAnsiTheme="minorHAnsi" w:cstheme="minorHAnsi"/>
          <w:color w:val="000000" w:themeColor="text1"/>
        </w:rPr>
        <w:t>VSTS,</w:t>
      </w:r>
      <w:r w:rsidR="003E2DAD" w:rsidRPr="007C6376">
        <w:rPr>
          <w:rFonts w:asciiTheme="minorHAnsi" w:hAnsiTheme="minorHAnsi" w:cstheme="minorHAnsi"/>
          <w:color w:val="000000" w:themeColor="text1"/>
        </w:rPr>
        <w:t xml:space="preserve"> </w:t>
      </w:r>
      <w:r w:rsidRPr="007C6376">
        <w:rPr>
          <w:rFonts w:asciiTheme="minorHAnsi" w:hAnsiTheme="minorHAnsi" w:cstheme="minorHAnsi"/>
          <w:color w:val="000000" w:themeColor="text1"/>
        </w:rPr>
        <w:t>TFS) in both cloud and on-premises with GIT, MS Build, Docker, Maven along with Jenkins plugins.</w:t>
      </w:r>
      <w:r w:rsidR="00E74CB4" w:rsidRPr="007C6376">
        <w:rPr>
          <w:rFonts w:asciiTheme="minorHAnsi" w:hAnsiTheme="minorHAnsi" w:cstheme="minorHAnsi"/>
          <w:color w:val="000000" w:themeColor="text1"/>
        </w:rPr>
        <w:t xml:space="preserve"> </w:t>
      </w:r>
    </w:p>
    <w:p w14:paraId="2CBA8D21" w14:textId="6514659C" w:rsidR="00E74CB4" w:rsidRPr="007C6376" w:rsidRDefault="00673741" w:rsidP="00A84467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Theme="minorHAnsi" w:hAnsiTheme="minorHAnsi" w:cstheme="minorHAnsi"/>
          <w:color w:val="000000" w:themeColor="text1"/>
        </w:rPr>
      </w:pPr>
      <w:r w:rsidRPr="007C6376">
        <w:rPr>
          <w:rFonts w:asciiTheme="minorHAnsi" w:hAnsiTheme="minorHAnsi" w:cstheme="minorHAnsi"/>
          <w:color w:val="000000" w:themeColor="text1"/>
        </w:rPr>
        <w:t xml:space="preserve">Implemented </w:t>
      </w:r>
      <w:r w:rsidRPr="007C6376">
        <w:rPr>
          <w:rFonts w:asciiTheme="minorHAnsi" w:hAnsiTheme="minorHAnsi" w:cstheme="minorHAnsi"/>
          <w:b/>
          <w:color w:val="000000" w:themeColor="text1"/>
        </w:rPr>
        <w:t>JWT</w:t>
      </w:r>
      <w:r w:rsidRPr="007C6376">
        <w:rPr>
          <w:rFonts w:asciiTheme="minorHAnsi" w:hAnsiTheme="minorHAnsi" w:cstheme="minorHAnsi"/>
          <w:color w:val="000000" w:themeColor="text1"/>
        </w:rPr>
        <w:t xml:space="preserve"> token-based authentication to secure the </w:t>
      </w:r>
      <w:r w:rsidRPr="007C6376">
        <w:rPr>
          <w:rFonts w:asciiTheme="minorHAnsi" w:hAnsiTheme="minorHAnsi" w:cstheme="minorHAnsi"/>
          <w:b/>
          <w:bCs/>
          <w:color w:val="000000" w:themeColor="text1"/>
        </w:rPr>
        <w:t>ASP.NET Core Web API</w:t>
      </w:r>
      <w:r w:rsidRPr="007C6376">
        <w:rPr>
          <w:rFonts w:asciiTheme="minorHAnsi" w:hAnsiTheme="minorHAnsi" w:cstheme="minorHAnsi"/>
          <w:color w:val="000000" w:themeColor="text1"/>
        </w:rPr>
        <w:t xml:space="preserve"> and provide authorization to different users.</w:t>
      </w:r>
      <w:r w:rsidR="00F72E7D" w:rsidRPr="007C6376">
        <w:rPr>
          <w:rFonts w:asciiTheme="minorHAnsi" w:hAnsiTheme="minorHAnsi" w:cstheme="minorHAnsi"/>
          <w:color w:val="000000" w:themeColor="text1"/>
        </w:rPr>
        <w:t xml:space="preserve"> </w:t>
      </w:r>
      <w:r w:rsidRPr="007C6376">
        <w:rPr>
          <w:rFonts w:asciiTheme="minorHAnsi" w:hAnsiTheme="minorHAnsi" w:cstheme="minorHAnsi"/>
          <w:color w:val="000000" w:themeColor="text1"/>
        </w:rPr>
        <w:t xml:space="preserve">Used Team Foundation Server </w:t>
      </w:r>
      <w:r w:rsidRPr="007C6376">
        <w:rPr>
          <w:rFonts w:asciiTheme="minorHAnsi" w:hAnsiTheme="minorHAnsi" w:cstheme="minorHAnsi"/>
          <w:b/>
          <w:color w:val="000000" w:themeColor="text1"/>
        </w:rPr>
        <w:t>(TFS)</w:t>
      </w:r>
      <w:r w:rsidRPr="007C6376">
        <w:rPr>
          <w:rFonts w:asciiTheme="minorHAnsi" w:hAnsiTheme="minorHAnsi" w:cstheme="minorHAnsi"/>
          <w:color w:val="000000" w:themeColor="text1"/>
        </w:rPr>
        <w:t xml:space="preserve"> for version control of the source code </w:t>
      </w:r>
    </w:p>
    <w:p w14:paraId="24A6068B" w14:textId="09828816" w:rsidR="00BF717D" w:rsidRPr="007C6376" w:rsidRDefault="00BF717D" w:rsidP="00BF717D">
      <w:pPr>
        <w:pStyle w:val="ListParagraph"/>
        <w:numPr>
          <w:ilvl w:val="0"/>
          <w:numId w:val="30"/>
        </w:num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Theme="minorHAnsi" w:hAnsiTheme="minorHAnsi" w:cstheme="minorHAnsi"/>
          <w:color w:val="000000" w:themeColor="text1"/>
        </w:rPr>
      </w:pPr>
      <w:r w:rsidRPr="007C6376">
        <w:rPr>
          <w:rFonts w:asciiTheme="minorHAnsi" w:hAnsiTheme="minorHAnsi" w:cstheme="minorHAnsi"/>
          <w:color w:val="000000" w:themeColor="text1"/>
        </w:rPr>
        <w:t>Developed interactive and responsive web applications using Blazor for both client-side (Blazor WebAssembly) and server-side (Blazor Server) implementations.</w:t>
      </w:r>
    </w:p>
    <w:p w14:paraId="2F886353" w14:textId="32EC653F" w:rsidR="00A65709" w:rsidRPr="007C6376" w:rsidRDefault="001138F2" w:rsidP="00BA5C9C">
      <w:pPr>
        <w:pStyle w:val="NoSpacing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Environment:</w:t>
      </w:r>
      <w:r w:rsidR="00993F44" w:rsidRPr="007C6376">
        <w:rPr>
          <w:rFonts w:asciiTheme="minorHAnsi" w:eastAsia="Arial Unicode MS" w:hAnsiTheme="minorHAnsi" w:cstheme="minorHAnsi"/>
          <w:color w:val="000000" w:themeColor="text1"/>
          <w:sz w:val="22"/>
          <w:szCs w:val="22"/>
        </w:rPr>
        <w:t xml:space="preserve"> </w:t>
      </w:r>
      <w:r w:rsidR="00993F44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.Net </w:t>
      </w:r>
      <w:r w:rsidR="001A7C1C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6.0</w:t>
      </w:r>
      <w:r w:rsidR="00993F44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, C#</w:t>
      </w:r>
      <w:r w:rsidR="00521ADB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9.0/6.0</w:t>
      </w:r>
      <w:r w:rsidR="00993F44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ASP.NET MVC, </w:t>
      </w:r>
      <w:r w:rsidR="00E849D8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React, Kubernetes, </w:t>
      </w:r>
      <w:r w:rsidR="005F7C08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UI/UX, </w:t>
      </w:r>
      <w:r w:rsidR="007B5B3F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PowerShell, </w:t>
      </w:r>
      <w:r w:rsidR="00E849D8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TKGI, Azure, AKS, </w:t>
      </w:r>
      <w:r w:rsidR="006B358F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G</w:t>
      </w:r>
      <w:r w:rsidR="001A7C1C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RE</w:t>
      </w:r>
      <w:r w:rsidR="006B358F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r w:rsidR="00993F44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Entity Framework,</w:t>
      </w:r>
      <w:r w:rsidR="00A413DA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Azure, LINQ, Angular </w:t>
      </w:r>
      <w:r w:rsidR="001A7C1C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14</w:t>
      </w:r>
      <w:r w:rsidR="00AB39DF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/15</w:t>
      </w:r>
      <w:r w:rsidR="005F58D5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/16</w:t>
      </w:r>
      <w:r w:rsidR="00993F44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r w:rsidR="007B5B3F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Microsoft365, </w:t>
      </w:r>
      <w:r w:rsidR="00993F44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JavaScript, Ajax.Net, </w:t>
      </w:r>
      <w:r w:rsidR="00E849D8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jQuery, Apigee, </w:t>
      </w:r>
      <w:r w:rsidR="00993F44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Web-API, SOA, </w:t>
      </w:r>
      <w:r w:rsidR="007975C1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PL SQL, </w:t>
      </w:r>
      <w:r w:rsidR="00993F44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HTML, SQL Server </w:t>
      </w:r>
      <w:r w:rsidR="00604BD6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2019</w:t>
      </w:r>
      <w:r w:rsidR="00993F44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,</w:t>
      </w:r>
      <w:r w:rsidR="00F9661F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SSIS, SSRS,</w:t>
      </w:r>
      <w:r w:rsidR="00993F44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3606C7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Visual Studio 201</w:t>
      </w:r>
      <w:r w:rsidR="001A7C1C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9</w:t>
      </w:r>
      <w:r w:rsidR="003606C7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r w:rsidR="00993F44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Azure</w:t>
      </w:r>
      <w:r w:rsidR="00E81B83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41719DE9" w14:textId="77777777" w:rsidR="00E81B83" w:rsidRPr="007C6376" w:rsidRDefault="00E81B83" w:rsidP="00BA5C9C">
      <w:pPr>
        <w:pStyle w:val="NoSpacing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1EE3BE9A" w14:textId="348E5BA2" w:rsidR="000152D5" w:rsidRPr="007C6376" w:rsidRDefault="00B646EC" w:rsidP="00683698">
      <w:pPr>
        <w:pStyle w:val="NoSpacing"/>
        <w:ind w:left="720" w:hanging="720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Client: </w:t>
      </w:r>
      <w:r w:rsidR="00DD7AEF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Broadridge, Newark, NJ</w:t>
      </w:r>
      <w:r w:rsidR="00950309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                                    </w:t>
      </w:r>
      <w:r w:rsidR="00D23D3C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    </w:t>
      </w:r>
      <w:r w:rsidR="00A525A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                                                                   </w:t>
      </w:r>
      <w:r w:rsidR="0068369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M</w:t>
      </w:r>
      <w:r w:rsidR="00D23D3C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ar</w:t>
      </w:r>
      <w:r w:rsidR="0068369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ch</w:t>
      </w:r>
      <w:r w:rsidR="00D23D3C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2022-</w:t>
      </w:r>
      <w:r w:rsidR="0068369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D</w:t>
      </w:r>
      <w:r w:rsidR="00D23D3C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ec</w:t>
      </w:r>
      <w:r w:rsidR="00683698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ember</w:t>
      </w:r>
      <w:r w:rsidR="00D23D3C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2022</w:t>
      </w:r>
      <w:r w:rsidR="00950309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                               </w:t>
      </w:r>
      <w:r w:rsidR="003B038A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               </w:t>
      </w:r>
      <w:r w:rsidR="000D0849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                </w:t>
      </w:r>
      <w:r w:rsidR="003B038A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 </w:t>
      </w:r>
      <w:r w:rsidR="00161931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</w:p>
    <w:p w14:paraId="27E16162" w14:textId="129EBE52" w:rsidR="0098261E" w:rsidRDefault="00AC0759" w:rsidP="00BA5C9C">
      <w:pPr>
        <w:pStyle w:val="NoSpacing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Role: .NET</w:t>
      </w:r>
      <w:r w:rsidR="000B29B4"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r w:rsidR="006D118E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Full Stack </w:t>
      </w:r>
      <w:r w:rsidR="000152D5"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Developer</w:t>
      </w:r>
    </w:p>
    <w:p w14:paraId="3A77C552" w14:textId="741D6CBC" w:rsidR="00207E6B" w:rsidRPr="007C6376" w:rsidRDefault="000152D5" w:rsidP="00BA5C9C">
      <w:pPr>
        <w:pStyle w:val="NoSpacing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</w:p>
    <w:p w14:paraId="2A3098E1" w14:textId="28D614EC" w:rsidR="000152D5" w:rsidRPr="007C6376" w:rsidRDefault="00207E6B" w:rsidP="00BA5C9C">
      <w:pPr>
        <w:pStyle w:val="NoSpacing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Responsibilities:</w:t>
      </w:r>
    </w:p>
    <w:p w14:paraId="7B5E33E7" w14:textId="7771C3FB" w:rsidR="00A10B6A" w:rsidRPr="007C6376" w:rsidRDefault="00A10B6A" w:rsidP="00BA5C9C">
      <w:pPr>
        <w:pStyle w:val="NoSpacing"/>
        <w:numPr>
          <w:ilvl w:val="0"/>
          <w:numId w:val="31"/>
        </w:numPr>
        <w:ind w:left="187" w:hanging="187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Involved in the complete Software Development Life Cycle (SDLC) including Analysis, Design, Implementation, Testing</w:t>
      </w:r>
      <w:r w:rsidR="003606C7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,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 Maintenance following Agile Scrum.</w:t>
      </w:r>
    </w:p>
    <w:p w14:paraId="00AE7C30" w14:textId="6BF23A0D" w:rsidR="00A10B6A" w:rsidRPr="007C6376" w:rsidRDefault="00A10B6A" w:rsidP="00BA5C9C">
      <w:pPr>
        <w:pStyle w:val="NoSpacing"/>
        <w:numPr>
          <w:ilvl w:val="0"/>
          <w:numId w:val="31"/>
        </w:numPr>
        <w:ind w:left="187" w:hanging="187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Developed standard and decoupled code using Design Patterns - </w:t>
      </w: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MVP, MVVM, Singleton, Factory</w:t>
      </w:r>
      <w:r w:rsidR="003606C7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,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 concepts like Dependency Injection</w:t>
      </w: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, IOC, Lambda Expression, </w:t>
      </w:r>
      <w:r w:rsidR="003606C7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and</w:t>
      </w:r>
      <w:r w:rsidR="003606C7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Delegates</w:t>
      </w:r>
      <w:r w:rsidR="00311A55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(Inversion Control).</w:t>
      </w:r>
    </w:p>
    <w:p w14:paraId="24DD8A8F" w14:textId="3DF10E70" w:rsidR="00080607" w:rsidRPr="007C6376" w:rsidRDefault="00080607" w:rsidP="00BA5C9C">
      <w:pPr>
        <w:pStyle w:val="NoSpacing"/>
        <w:numPr>
          <w:ilvl w:val="0"/>
          <w:numId w:val="31"/>
        </w:numPr>
        <w:ind w:left="187" w:hanging="187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Implemented </w:t>
      </w:r>
      <w:r w:rsidR="00DA6B7B"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ASP.NET Web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API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2 for efficient RESTful services with JSON, facilitated MVC and 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Sitecore CMS changes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, managed deployment via DevOps CI processes, and designed ASP.NET applications with WCF-based web services and Sitecore modules.</w:t>
      </w:r>
    </w:p>
    <w:p w14:paraId="5A49E3B6" w14:textId="5151114B" w:rsidR="00E849D8" w:rsidRPr="007C6376" w:rsidRDefault="00E849D8" w:rsidP="00BA5C9C">
      <w:pPr>
        <w:pStyle w:val="NoSpacing"/>
        <w:numPr>
          <w:ilvl w:val="0"/>
          <w:numId w:val="31"/>
        </w:numPr>
        <w:ind w:left="187" w:hanging="187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Built React-based 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Micro Frontend (MFE)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applications for a modular and reusable front-end structure, improving user experience.</w:t>
      </w:r>
    </w:p>
    <w:p w14:paraId="6253BD95" w14:textId="4D25F966" w:rsidR="00233174" w:rsidRPr="007C6376" w:rsidRDefault="00233174" w:rsidP="00BA5C9C">
      <w:pPr>
        <w:pStyle w:val="NoSpacing"/>
        <w:numPr>
          <w:ilvl w:val="0"/>
          <w:numId w:val="31"/>
        </w:numPr>
        <w:ind w:left="187" w:hanging="187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Experienced in designing and developing 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RESTful APIs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using 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Spring Boot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, ensuring scalable and efficient communication between client and server with proper use of HTTP methods (GET, POST, PUT, DELETE).</w:t>
      </w:r>
    </w:p>
    <w:p w14:paraId="456A6EEF" w14:textId="77777777" w:rsidR="00BC4CD3" w:rsidRPr="007C6376" w:rsidRDefault="00A10B6A" w:rsidP="00BC4CD3">
      <w:pPr>
        <w:pStyle w:val="NoSpacing"/>
        <w:numPr>
          <w:ilvl w:val="0"/>
          <w:numId w:val="31"/>
        </w:numPr>
        <w:ind w:left="187" w:hanging="187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Implemented </w:t>
      </w:r>
      <w:r w:rsidR="001C4A8B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service-oriented</w:t>
      </w: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architecture (SOA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) Layer using </w:t>
      </w: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C#.Net </w:t>
      </w:r>
      <w:r w:rsidR="004F189D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4.6/ 4.7</w:t>
      </w:r>
      <w:r w:rsidR="008912DD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, .NET Core</w:t>
      </w:r>
      <w:r w:rsidR="004F189D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and </w:t>
      </w: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WCF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to decouple the </w:t>
      </w: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UI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with BL.</w:t>
      </w:r>
    </w:p>
    <w:p w14:paraId="7EF6BE6A" w14:textId="586683BD" w:rsidR="006F1A0A" w:rsidRPr="007C6376" w:rsidRDefault="006F1A0A" w:rsidP="00125EE3">
      <w:pPr>
        <w:pStyle w:val="NoSpacing"/>
        <w:numPr>
          <w:ilvl w:val="0"/>
          <w:numId w:val="31"/>
        </w:numPr>
        <w:ind w:left="187" w:hanging="187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Leveraged 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AWS CloudWatch 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and Kinesis to monitor 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IVR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performance, analyze call data, and implement improvements for enhanced user satisfaction.</w:t>
      </w:r>
    </w:p>
    <w:p w14:paraId="781BE8FA" w14:textId="28C26FE8" w:rsidR="00B12188" w:rsidRPr="007C6376" w:rsidRDefault="00B12188" w:rsidP="00BA5C9C">
      <w:pPr>
        <w:pStyle w:val="NoSpacing"/>
        <w:numPr>
          <w:ilvl w:val="0"/>
          <w:numId w:val="31"/>
        </w:numPr>
        <w:ind w:left="187" w:hanging="187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Worked with </w:t>
      </w: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Windows Azure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Worker Roles and Web Roles. Worked with </w:t>
      </w: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Azure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Table Storage, Queue Storage, Service Bus, and Blob Storage.</w:t>
      </w:r>
    </w:p>
    <w:p w14:paraId="7938B6EA" w14:textId="32570E8C" w:rsidR="00134DBD" w:rsidRPr="007C6376" w:rsidRDefault="00134DBD" w:rsidP="00BA5C9C">
      <w:pPr>
        <w:pStyle w:val="NoSpacing"/>
        <w:numPr>
          <w:ilvl w:val="0"/>
          <w:numId w:val="31"/>
        </w:numPr>
        <w:ind w:left="187" w:hanging="187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lastRenderedPageBreak/>
        <w:t xml:space="preserve">Managed 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PostgreSQL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databases, including installation, configuration, backup, and performance tuning in high-availability environments.</w:t>
      </w:r>
    </w:p>
    <w:p w14:paraId="6579DB01" w14:textId="19391B0F" w:rsidR="00F0198F" w:rsidRPr="007C6376" w:rsidRDefault="00F0198F" w:rsidP="00BA5C9C">
      <w:pPr>
        <w:pStyle w:val="NoSpacing"/>
        <w:numPr>
          <w:ilvl w:val="0"/>
          <w:numId w:val="31"/>
        </w:numPr>
        <w:ind w:left="187" w:hanging="187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Expertise in Python web scraping using libraries like </w:t>
      </w:r>
      <w:r w:rsidR="00D23D3C"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Beautiful Soup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 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Scrapy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as well as interacting with RESTful APIs to extract, process, and store data from external </w:t>
      </w:r>
      <w:r w:rsidR="00D23D3C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sources.</w:t>
      </w:r>
    </w:p>
    <w:p w14:paraId="608F80E8" w14:textId="0F1FFC23" w:rsidR="009E6DFA" w:rsidRPr="007C6376" w:rsidRDefault="002D09FB" w:rsidP="00F9661F">
      <w:pPr>
        <w:pStyle w:val="NoSpacing"/>
        <w:numPr>
          <w:ilvl w:val="0"/>
          <w:numId w:val="31"/>
        </w:numPr>
        <w:ind w:left="187" w:hanging="187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Designed modular and reusable</w:t>
      </w:r>
      <w:r w:rsidR="005F58D5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5F58D5"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Angular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components for SPA development and Implemented share models to interact with RESTful API’s.</w:t>
      </w:r>
    </w:p>
    <w:p w14:paraId="4C62706F" w14:textId="77777777" w:rsidR="00C42B69" w:rsidRPr="007C6376" w:rsidRDefault="00E849D8" w:rsidP="00BA5C9C">
      <w:pPr>
        <w:pStyle w:val="NoSpacing"/>
        <w:numPr>
          <w:ilvl w:val="0"/>
          <w:numId w:val="31"/>
        </w:numPr>
        <w:ind w:left="187" w:hanging="187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Optimized database performance through 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SQL Server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indexing, constraints, and data modeling, as well as 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MongoDB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for handling unstructured data</w:t>
      </w:r>
    </w:p>
    <w:p w14:paraId="6B2777A9" w14:textId="3DCF095C" w:rsidR="006F1A0A" w:rsidRPr="007C6376" w:rsidRDefault="006F1A0A" w:rsidP="00BA5C9C">
      <w:pPr>
        <w:pStyle w:val="NoSpacing"/>
        <w:numPr>
          <w:ilvl w:val="0"/>
          <w:numId w:val="31"/>
        </w:numPr>
        <w:ind w:left="187" w:hanging="187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Integrated 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IVR solutions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with backend applications such as CRM systems and databases to provide real-time, context-aware customer responses.</w:t>
      </w:r>
    </w:p>
    <w:p w14:paraId="27F46E09" w14:textId="1FFD2626" w:rsidR="002D09FB" w:rsidRPr="007C6376" w:rsidRDefault="002D09FB" w:rsidP="00BA5C9C">
      <w:pPr>
        <w:pStyle w:val="NoSpacing"/>
        <w:numPr>
          <w:ilvl w:val="0"/>
          <w:numId w:val="31"/>
        </w:numPr>
        <w:ind w:left="187" w:hanging="187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Designed a brand-new solution with Angular 10, Angular-CLI, SCSS Mixing, Angular 10 Form, Angular 10 Route, Angular 10 Animation, RxJS Observables, SASS Variables for themes, Ng-10 UI Bootstrap, Component/Ng Module, Color Picker, CLI Built and much more using leading edge technologies.</w:t>
      </w:r>
    </w:p>
    <w:p w14:paraId="26D852DB" w14:textId="3360FB94" w:rsidR="00A413DA" w:rsidRPr="007C6376" w:rsidRDefault="004643A6" w:rsidP="005D223F">
      <w:pPr>
        <w:pStyle w:val="NoSpacing"/>
        <w:numPr>
          <w:ilvl w:val="0"/>
          <w:numId w:val="31"/>
        </w:numPr>
        <w:ind w:left="187" w:hanging="187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Developed</w:t>
      </w:r>
      <w:r w:rsidR="00A413DA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subscriber/publisher model with </w:t>
      </w:r>
      <w:r w:rsidR="00E05A4E"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CI/CD pipelines</w:t>
      </w:r>
      <w:r w:rsidR="00E05A4E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using </w:t>
      </w:r>
      <w:r w:rsidR="00A413DA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Azure push </w:t>
      </w: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services.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Consumed</w:t>
      </w:r>
      <w:r w:rsidR="00A10B6A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A10B6A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ASP.NET Web API</w:t>
      </w:r>
      <w:r w:rsidR="00A10B6A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from </w:t>
      </w:r>
      <w:r w:rsidR="00A10B6A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ASP.NET MVC 5.1</w:t>
      </w:r>
      <w:r w:rsidR="00A10B6A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application using </w:t>
      </w:r>
      <w:r w:rsidR="00747C30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HTTP</w:t>
      </w:r>
      <w:r w:rsidR="00A10B6A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client, Implemented Web Services Using </w:t>
      </w:r>
      <w:r w:rsidR="00A10B6A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ASP.NET</w:t>
      </w:r>
      <w:r w:rsidR="00A10B6A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for consumption by the client application.</w:t>
      </w:r>
    </w:p>
    <w:p w14:paraId="2B56A301" w14:textId="3A1B4815" w:rsidR="00CF2115" w:rsidRPr="007C6376" w:rsidRDefault="00CF2115" w:rsidP="005D223F">
      <w:pPr>
        <w:pStyle w:val="NoSpacing"/>
        <w:numPr>
          <w:ilvl w:val="0"/>
          <w:numId w:val="31"/>
        </w:numPr>
        <w:ind w:left="187" w:hanging="187"/>
        <w:jc w:val="both"/>
        <w:rPr>
          <w:rFonts w:asciiTheme="minorHAnsi" w:hAnsiTheme="minorHAnsi" w:cstheme="minorHAnsi"/>
          <w:bCs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Designed responsive UI/UX solutions for various screen sizes and devices, ensuring consistent and optimized user experience across desktop, tablet, and mobile platforms using CSS3, HTML5, and Bootstrap.</w:t>
      </w:r>
    </w:p>
    <w:p w14:paraId="53EF62E4" w14:textId="27BA1468" w:rsidR="00A413DA" w:rsidRPr="007C6376" w:rsidRDefault="00A413DA" w:rsidP="00BA5C9C">
      <w:pPr>
        <w:pStyle w:val="NoSpacing"/>
        <w:numPr>
          <w:ilvl w:val="0"/>
          <w:numId w:val="31"/>
        </w:numPr>
        <w:ind w:left="187" w:hanging="187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Used </w:t>
      </w: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JSON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objects for better data transfer from </w:t>
      </w: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Azure Table Storage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to </w:t>
      </w:r>
      <w:r w:rsidR="008B5CC0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on-premises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environment. Developed web services using </w:t>
      </w: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ASP.Net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 hosted them in IIS.</w:t>
      </w:r>
    </w:p>
    <w:p w14:paraId="099F64D5" w14:textId="4A947CE2" w:rsidR="00A10B6A" w:rsidRPr="007C6376" w:rsidRDefault="00A10B6A" w:rsidP="00BA5C9C">
      <w:pPr>
        <w:pStyle w:val="NoSpacing"/>
        <w:numPr>
          <w:ilvl w:val="0"/>
          <w:numId w:val="31"/>
        </w:numPr>
        <w:ind w:left="187" w:hanging="187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Created Custom User Controls, Data Access Layer, </w:t>
      </w:r>
      <w:r w:rsidR="00747C30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and 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Business Logic Layer Classes using </w:t>
      </w: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C#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</w:t>
      </w: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.Net 4.</w:t>
      </w:r>
      <w:r w:rsidR="00E42B86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6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for </w:t>
      </w: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web pages.</w:t>
      </w:r>
      <w:r w:rsidR="00E44DC1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</w:p>
    <w:p w14:paraId="05FB1998" w14:textId="15BD49F7" w:rsidR="00A84E69" w:rsidRPr="007C6376" w:rsidRDefault="00235CF7" w:rsidP="00BA5C9C">
      <w:pPr>
        <w:pStyle w:val="NoSpacing"/>
        <w:numPr>
          <w:ilvl w:val="0"/>
          <w:numId w:val="31"/>
        </w:numPr>
        <w:ind w:left="187" w:hanging="187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Worked with advanced concepts of 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ASP.NET</w:t>
      </w:r>
      <w:r w:rsidR="00EC1F10"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Core MVC</w:t>
      </w:r>
      <w:r w:rsidR="00EC1F10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such as Models</w:t>
      </w:r>
      <w:r w:rsidR="000A4F46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r w:rsidR="00EC1F10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Providers, </w:t>
      </w:r>
      <w:r w:rsidR="000A4F46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and </w:t>
      </w:r>
      <w:r w:rsidR="00EC1F10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Filters used for developing backend</w:t>
      </w:r>
      <w:r w:rsidR="00695DB5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technology.</w:t>
      </w:r>
      <w:r w:rsidR="005A0C1E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A84E69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Developed new user interface components for different modules using </w:t>
      </w:r>
      <w:r w:rsidR="00A84E69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Kendo UI.</w:t>
      </w:r>
    </w:p>
    <w:p w14:paraId="0DE2BBD5" w14:textId="2ABFD7C1" w:rsidR="00031030" w:rsidRPr="007C6376" w:rsidRDefault="00CD63B6" w:rsidP="00940EC1">
      <w:pPr>
        <w:pStyle w:val="NoSpacing"/>
        <w:numPr>
          <w:ilvl w:val="0"/>
          <w:numId w:val="31"/>
        </w:numPr>
        <w:ind w:left="187" w:hanging="187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Expertise </w:t>
      </w:r>
      <w:r w:rsidR="002F2E19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in </w:t>
      </w:r>
      <w:r w:rsidR="002F2E19"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database optimization</w:t>
      </w:r>
      <w:r w:rsidR="002F2E19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r w:rsidR="002F2E19"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SSRS reporting</w:t>
      </w:r>
      <w:r w:rsidR="002F2E19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SSIS ETL packages, JWT-based authentication, and authorization for secure application access. </w:t>
      </w:r>
    </w:p>
    <w:p w14:paraId="4CF425E7" w14:textId="2462B362" w:rsidR="00CF2115" w:rsidRPr="007C6376" w:rsidRDefault="00CF2115" w:rsidP="00940EC1">
      <w:pPr>
        <w:pStyle w:val="NoSpacing"/>
        <w:numPr>
          <w:ilvl w:val="0"/>
          <w:numId w:val="31"/>
        </w:numPr>
        <w:ind w:left="187" w:hanging="187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Focused on 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user-centered UI/UX design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, conducting user research, persona development, and usability testing to design intuitive and accessible interfaces that align with user needs and expectations.</w:t>
      </w:r>
    </w:p>
    <w:p w14:paraId="3E005EBA" w14:textId="7B8CA1D2" w:rsidR="00E849D8" w:rsidRPr="007C6376" w:rsidRDefault="00E849D8" w:rsidP="00940EC1">
      <w:pPr>
        <w:pStyle w:val="NoSpacing"/>
        <w:numPr>
          <w:ilvl w:val="0"/>
          <w:numId w:val="31"/>
        </w:numPr>
        <w:ind w:left="187" w:hanging="187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Worked with 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Azure Cloud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for infrastructure automation, using 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Azure AKS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to deploy and scale containerized applications.</w:t>
      </w:r>
    </w:p>
    <w:p w14:paraId="2842E4D9" w14:textId="2BD371D8" w:rsidR="00233174" w:rsidRPr="007C6376" w:rsidRDefault="00233174" w:rsidP="00940EC1">
      <w:pPr>
        <w:pStyle w:val="NoSpacing"/>
        <w:numPr>
          <w:ilvl w:val="0"/>
          <w:numId w:val="31"/>
        </w:numPr>
        <w:ind w:left="187" w:hanging="187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Skilled in integrating third-party services and consuming external 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REST APIs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to facilitate seamless data exchange, while ensuring proper error handling and data validation in responses.</w:t>
      </w:r>
    </w:p>
    <w:p w14:paraId="45E25194" w14:textId="66A97462" w:rsidR="002F2E19" w:rsidRPr="007C6376" w:rsidRDefault="002F2E19" w:rsidP="00940EC1">
      <w:pPr>
        <w:pStyle w:val="NoSpacing"/>
        <w:numPr>
          <w:ilvl w:val="0"/>
          <w:numId w:val="31"/>
        </w:numPr>
        <w:ind w:left="187" w:hanging="187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Proficient in managing NoSQL databases (MongoDB, Cosmos DB), implementing CI/CD with Jenkins, Docker, OpenShift, and facilitating cross-service interactions with RabbitMQ.</w:t>
      </w:r>
    </w:p>
    <w:p w14:paraId="3D8A2501" w14:textId="77777777" w:rsidR="00987FC7" w:rsidRPr="007C6376" w:rsidRDefault="00B12188" w:rsidP="00BA5C9C">
      <w:pPr>
        <w:pStyle w:val="NoSpacing"/>
        <w:numPr>
          <w:ilvl w:val="0"/>
          <w:numId w:val="31"/>
        </w:numPr>
        <w:ind w:left="187" w:hanging="187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Used 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Azure DevOps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Services for source code repository and to build project artifacts.</w:t>
      </w:r>
      <w:r w:rsidR="003A59EF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Created CI/CD Pipeline using TFS and Azure DevOps.</w:t>
      </w:r>
    </w:p>
    <w:p w14:paraId="7290F90E" w14:textId="07B9E5F7" w:rsidR="00A10B6A" w:rsidRPr="007C6376" w:rsidRDefault="00A10B6A" w:rsidP="001949B4">
      <w:pPr>
        <w:pStyle w:val="NoSpacing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Environment:</w:t>
      </w:r>
      <w:r w:rsidRPr="007C6376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Visual Studio 2017, C# 7.0, Kendo </w:t>
      </w:r>
      <w:r w:rsidR="00747C30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UI</w:t>
      </w:r>
      <w:r w:rsidR="00747C30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,</w:t>
      </w:r>
      <w:r w:rsidR="000152D5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ASP.NET, MVC 5.1, </w:t>
      </w:r>
      <w:r w:rsidR="005F7C08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UI/</w:t>
      </w:r>
      <w:r w:rsidR="00D23D3C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UX, React</w:t>
      </w:r>
      <w:r w:rsidR="007256FB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WCF,</w:t>
      </w:r>
      <w:r w:rsidR="00A413DA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3C407A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Microsoft365, </w:t>
      </w:r>
      <w:r w:rsidR="00E849D8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Kubernetes, 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Java</w:t>
      </w:r>
      <w:r w:rsidR="001A52C4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0152D5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Script, 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Angular</w:t>
      </w:r>
      <w:r w:rsidR="00546C60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JS, HTML5, CSS3, JQuery,</w:t>
      </w:r>
      <w:r w:rsidR="003C407A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PowerShell, Microsoft Graph API’s,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TFS 2015,</w:t>
      </w:r>
      <w:r w:rsidR="003C407A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SPO, EWS,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IIS 7.0, AJAX, </w:t>
      </w:r>
      <w:r w:rsidR="00E849D8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Azure AKS, 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ADO.NET, LINQ, XML, NUnit, SQL Server 2016, SSIS, SSRS, ASP.NET WebAPI, </w:t>
      </w:r>
    </w:p>
    <w:p w14:paraId="3EAF70C4" w14:textId="77777777" w:rsidR="00023075" w:rsidRPr="007C6376" w:rsidRDefault="00023075" w:rsidP="00BA5C9C">
      <w:pPr>
        <w:pStyle w:val="NoSpacing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p w14:paraId="5095CD0C" w14:textId="76887D66" w:rsidR="00023075" w:rsidRPr="007C6376" w:rsidRDefault="000152D5" w:rsidP="00D23D3C">
      <w:pPr>
        <w:pStyle w:val="NoSpacing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Client</w:t>
      </w:r>
      <w:r w:rsidR="00987FC7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: </w:t>
      </w:r>
      <w:r w:rsid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Kroger</w:t>
      </w:r>
      <w:r w:rsidR="00DD7AEF"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, </w:t>
      </w:r>
      <w:r w:rsidR="007C6376"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Cincinnati, </w:t>
      </w:r>
      <w:r w:rsid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OH</w:t>
      </w:r>
      <w:r w:rsidR="00950309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                           </w:t>
      </w:r>
      <w:r w:rsidR="00D23D3C">
        <w:rPr>
          <w:rFonts w:asciiTheme="minorHAnsi" w:hAnsiTheme="minorHAnsi" w:cstheme="minorHAnsi"/>
          <w:b/>
          <w:color w:val="000000" w:themeColor="text1"/>
          <w:sz w:val="22"/>
          <w:szCs w:val="22"/>
        </w:rPr>
        <w:tab/>
      </w:r>
      <w:r w:rsidR="00D23D3C">
        <w:rPr>
          <w:rFonts w:asciiTheme="minorHAnsi" w:hAnsiTheme="minorHAnsi" w:cstheme="minorHAnsi"/>
          <w:b/>
          <w:color w:val="000000" w:themeColor="text1"/>
          <w:sz w:val="22"/>
          <w:szCs w:val="22"/>
        </w:rPr>
        <w:tab/>
      </w:r>
      <w:r w:rsidR="00D23D3C">
        <w:rPr>
          <w:rFonts w:asciiTheme="minorHAnsi" w:hAnsiTheme="minorHAnsi" w:cstheme="minorHAnsi"/>
          <w:b/>
          <w:color w:val="000000" w:themeColor="text1"/>
          <w:sz w:val="22"/>
          <w:szCs w:val="22"/>
        </w:rPr>
        <w:tab/>
        <w:t xml:space="preserve">                                         </w:t>
      </w:r>
      <w:r w:rsidR="001949B4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 </w:t>
      </w:r>
      <w:r w:rsidR="00D23D3C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September</w:t>
      </w:r>
      <w:r w:rsidR="001949B4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="00D23D3C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2021-</w:t>
      </w:r>
      <w:r w:rsidR="001949B4" w:rsidRPr="001949B4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="001949B4" w:rsidRPr="00A568D0">
        <w:rPr>
          <w:rStyle w:val="Strong"/>
          <w:rFonts w:asciiTheme="minorHAnsi" w:hAnsiTheme="minorHAnsi" w:cstheme="minorHAnsi"/>
          <w:sz w:val="22"/>
          <w:szCs w:val="22"/>
        </w:rPr>
        <w:t>Feb</w:t>
      </w:r>
      <w:r w:rsidR="001949B4">
        <w:rPr>
          <w:rStyle w:val="Strong"/>
          <w:rFonts w:asciiTheme="minorHAnsi" w:hAnsiTheme="minorHAnsi" w:cstheme="minorHAnsi"/>
          <w:sz w:val="22"/>
          <w:szCs w:val="22"/>
        </w:rPr>
        <w:t>ruary</w:t>
      </w:r>
      <w:r w:rsidR="00D23D3C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2022</w:t>
      </w:r>
      <w:r w:rsidR="00950309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                           </w:t>
      </w:r>
      <w:r w:rsidR="00161931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                 </w:t>
      </w:r>
      <w:r w:rsidR="00556C39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                </w:t>
      </w:r>
    </w:p>
    <w:p w14:paraId="1DE817EF" w14:textId="2F153579" w:rsidR="00023075" w:rsidRDefault="000152D5" w:rsidP="00D23D3C">
      <w:pPr>
        <w:pStyle w:val="NoSpacing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Role: </w:t>
      </w:r>
      <w:r w:rsidR="003641B9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Sr</w:t>
      </w:r>
      <w:r w:rsidR="006965D4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="00E068E2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Dot </w:t>
      </w: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Net</w:t>
      </w:r>
      <w:r w:rsidR="00CA78B5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</w:t>
      </w: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Developer </w:t>
      </w:r>
    </w:p>
    <w:p w14:paraId="75EAB749" w14:textId="77777777" w:rsidR="00E068E2" w:rsidRPr="007C6376" w:rsidRDefault="00E068E2" w:rsidP="00BA5C9C">
      <w:pPr>
        <w:pStyle w:val="NoSpacing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14:paraId="43BC2DA1" w14:textId="1DA24C1C" w:rsidR="000152D5" w:rsidRPr="007C6376" w:rsidRDefault="00023075" w:rsidP="00BA5C9C">
      <w:pPr>
        <w:pStyle w:val="NoSpacing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Responsibilities:</w:t>
      </w:r>
    </w:p>
    <w:p w14:paraId="2D7C9386" w14:textId="208AFB38" w:rsidR="00023075" w:rsidRPr="007C6376" w:rsidRDefault="00023075" w:rsidP="00BA5C9C">
      <w:pPr>
        <w:pStyle w:val="NoSpacing"/>
        <w:numPr>
          <w:ilvl w:val="0"/>
          <w:numId w:val="32"/>
        </w:numPr>
        <w:ind w:left="180" w:hanging="18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Involved in the complete </w:t>
      </w: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Software Development Life Cycle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including Analysis, Design, Implementation, Testing</w:t>
      </w:r>
      <w:r w:rsidR="00747C30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,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 Maintenance following </w:t>
      </w: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Agile Scrum.</w:t>
      </w:r>
    </w:p>
    <w:p w14:paraId="23F9FBFE" w14:textId="3678897C" w:rsidR="002D09FB" w:rsidRPr="007C6376" w:rsidRDefault="002D09FB" w:rsidP="00BA5C9C">
      <w:pPr>
        <w:pStyle w:val="NoSpacing"/>
        <w:numPr>
          <w:ilvl w:val="0"/>
          <w:numId w:val="32"/>
        </w:numPr>
        <w:ind w:left="180" w:hanging="18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Developed multi-tier web applications with the use of web services using ASP.Net Web Restful API and services have been used to retrieve and update the data using Ajax.</w:t>
      </w:r>
    </w:p>
    <w:p w14:paraId="15C1CF8C" w14:textId="546100A4" w:rsidR="00F132E3" w:rsidRPr="007C6376" w:rsidRDefault="00F132E3" w:rsidP="00BA5C9C">
      <w:pPr>
        <w:pStyle w:val="NoSpacing"/>
        <w:numPr>
          <w:ilvl w:val="0"/>
          <w:numId w:val="32"/>
        </w:numPr>
        <w:ind w:left="180" w:hanging="18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Skilled in writing optimized LINQ queries and managing Entity Data Models, enhancing performance by reducing raw SQL dependency and enabling maintainable code through ORM abstractions.</w:t>
      </w:r>
    </w:p>
    <w:p w14:paraId="14FD9758" w14:textId="180FA4A4" w:rsidR="002D09FB" w:rsidRPr="007C6376" w:rsidRDefault="002D09FB" w:rsidP="00BA5C9C">
      <w:pPr>
        <w:pStyle w:val="NoSpacing"/>
        <w:numPr>
          <w:ilvl w:val="0"/>
          <w:numId w:val="32"/>
        </w:numPr>
        <w:ind w:left="180" w:hanging="18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Involved in the design and development of server-side application with MVC architecture in ASP.Net Web API, applied HTTP CRUD (post, get, put, delete).</w:t>
      </w:r>
    </w:p>
    <w:p w14:paraId="70054B6E" w14:textId="2C9BDBA7" w:rsidR="0076289A" w:rsidRPr="007C6376" w:rsidRDefault="0076289A" w:rsidP="00BA5C9C">
      <w:pPr>
        <w:pStyle w:val="NoSpacing"/>
        <w:numPr>
          <w:ilvl w:val="0"/>
          <w:numId w:val="32"/>
        </w:numPr>
        <w:ind w:left="180" w:hanging="18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Collaborated with cross-functional teams (product managers, developers, etc.) to translate UI/UX designs into fully functional user interfaces while maintaining design consistency and usability.</w:t>
      </w:r>
    </w:p>
    <w:p w14:paraId="47082D0C" w14:textId="1F9C011F" w:rsidR="00CD63B6" w:rsidRPr="007C6376" w:rsidRDefault="00CD63B6" w:rsidP="00BA5C9C">
      <w:pPr>
        <w:pStyle w:val="NoSpacing"/>
        <w:numPr>
          <w:ilvl w:val="0"/>
          <w:numId w:val="32"/>
        </w:numPr>
        <w:ind w:left="180" w:hanging="18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lastRenderedPageBreak/>
        <w:t xml:space="preserve">Worked closely with product managers and developers to create 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UI mockups 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that align with business requirements and enhance user experience.</w:t>
      </w:r>
    </w:p>
    <w:p w14:paraId="65090106" w14:textId="76D22BCE" w:rsidR="00134DBD" w:rsidRPr="007C6376" w:rsidRDefault="00134DBD" w:rsidP="00987FC7">
      <w:pPr>
        <w:pStyle w:val="NoSpacing"/>
        <w:numPr>
          <w:ilvl w:val="0"/>
          <w:numId w:val="32"/>
        </w:numPr>
        <w:ind w:left="180" w:hanging="18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Implemented 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PostgreSQL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user roles, permissions, and encryption strategies to ensure data security and compliance with organizational standards.</w:t>
      </w:r>
    </w:p>
    <w:p w14:paraId="69BAF2D9" w14:textId="79CB25C2" w:rsidR="002D09FB" w:rsidRPr="007C6376" w:rsidRDefault="00253B49" w:rsidP="00BA5C9C">
      <w:pPr>
        <w:pStyle w:val="NoSpacing"/>
        <w:numPr>
          <w:ilvl w:val="0"/>
          <w:numId w:val="32"/>
        </w:numPr>
        <w:ind w:left="180" w:hanging="18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Used </w:t>
      </w:r>
      <w:r w:rsidR="002D09FB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C# for ASP.NET server-side state management features such as application state, session state and profile properties.</w:t>
      </w:r>
    </w:p>
    <w:p w14:paraId="25181DAD" w14:textId="77777777" w:rsidR="00522AB7" w:rsidRPr="007C6376" w:rsidRDefault="00522AB7" w:rsidP="00BA5C9C">
      <w:pPr>
        <w:pStyle w:val="NoSpacing"/>
        <w:numPr>
          <w:ilvl w:val="0"/>
          <w:numId w:val="32"/>
        </w:numPr>
        <w:ind w:left="180" w:hanging="18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Developed a </w:t>
      </w: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System Services 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SOA</w:t>
      </w: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application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platform using </w:t>
      </w: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WCF services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 the </w:t>
      </w: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ASP.NET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provider model, utilized by all web applications.</w:t>
      </w:r>
    </w:p>
    <w:p w14:paraId="6E0D89E5" w14:textId="75E06E3A" w:rsidR="007D0818" w:rsidRPr="007C6376" w:rsidRDefault="007D0818" w:rsidP="00BA5C9C">
      <w:pPr>
        <w:pStyle w:val="NoSpacing"/>
        <w:numPr>
          <w:ilvl w:val="0"/>
          <w:numId w:val="32"/>
        </w:numPr>
        <w:ind w:left="180" w:hanging="18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Focused on optimizing 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REST API performance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by implementing caching strategies, response compression, and pagination techniques to handle large datasets efficiently and reduce server load.</w:t>
      </w:r>
    </w:p>
    <w:p w14:paraId="1A14C604" w14:textId="56BBA124" w:rsidR="00E849D8" w:rsidRPr="007C6376" w:rsidRDefault="00E849D8" w:rsidP="00BA5C9C">
      <w:pPr>
        <w:pStyle w:val="NoSpacing"/>
        <w:numPr>
          <w:ilvl w:val="0"/>
          <w:numId w:val="32"/>
        </w:numPr>
        <w:ind w:left="180" w:hanging="18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Built and integrated 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React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components into existing applications, leveraging 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Micro Frontend (MFE)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for independent and scalable front-end development.</w:t>
      </w:r>
    </w:p>
    <w:p w14:paraId="6EDF5332" w14:textId="51638BC8" w:rsidR="005A07BD" w:rsidRPr="007C6376" w:rsidRDefault="005A07BD" w:rsidP="00BA5C9C">
      <w:pPr>
        <w:pStyle w:val="NoSpacing"/>
        <w:numPr>
          <w:ilvl w:val="0"/>
          <w:numId w:val="32"/>
        </w:numPr>
        <w:ind w:left="180" w:hanging="18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Iteratively improved UI/UX designs by analyzing user feedback, conducting A/B testing, and using analytics to enhance user satisfaction, engagement, and overall design performance.</w:t>
      </w:r>
    </w:p>
    <w:p w14:paraId="29374726" w14:textId="1870EC67" w:rsidR="00522AB7" w:rsidRPr="007C6376" w:rsidRDefault="00522AB7" w:rsidP="007D6298">
      <w:pPr>
        <w:pStyle w:val="NoSpacing"/>
        <w:numPr>
          <w:ilvl w:val="0"/>
          <w:numId w:val="32"/>
        </w:numPr>
        <w:ind w:left="180" w:hanging="18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Involved in the development of Web Forms and Classes using 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MVC ASP.NET</w:t>
      </w:r>
      <w:r w:rsidR="001E7591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1E7591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multithreading 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incorporating N-tier architecture and database connectivity.</w:t>
      </w:r>
      <w:r w:rsidR="007D6298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Implemented multi-page, responsive solution with Knockout and </w:t>
      </w:r>
      <w:r w:rsidRPr="007C6376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>jQuery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48B1335A" w14:textId="77777777" w:rsidR="00522AB7" w:rsidRPr="007C6376" w:rsidRDefault="00522AB7" w:rsidP="00BA5C9C">
      <w:pPr>
        <w:pStyle w:val="NoSpacing"/>
        <w:numPr>
          <w:ilvl w:val="0"/>
          <w:numId w:val="32"/>
        </w:numPr>
        <w:ind w:left="180" w:hanging="18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Designed and developed the data access layer using Entity Framework with the database-first or schema-first model.</w:t>
      </w:r>
    </w:p>
    <w:p w14:paraId="279BF524" w14:textId="2FE20D4F" w:rsidR="00522AB7" w:rsidRPr="007C6376" w:rsidRDefault="00522AB7" w:rsidP="00BA5C9C">
      <w:pPr>
        <w:pStyle w:val="NoSpacing"/>
        <w:numPr>
          <w:ilvl w:val="0"/>
          <w:numId w:val="32"/>
        </w:numPr>
        <w:ind w:left="180" w:hanging="18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Implemented RESTful services with 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ASP.NET Core API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 C# to be consumed by various frontends and test the service request/response using Postman.</w:t>
      </w:r>
    </w:p>
    <w:p w14:paraId="69AC3A55" w14:textId="4D948A24" w:rsidR="00BF717D" w:rsidRPr="007C6376" w:rsidRDefault="00BF717D" w:rsidP="00BA5C9C">
      <w:pPr>
        <w:pStyle w:val="NoSpacing"/>
        <w:numPr>
          <w:ilvl w:val="0"/>
          <w:numId w:val="32"/>
        </w:numPr>
        <w:ind w:left="180" w:hanging="18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Developed forms and implemented custom validation logic in Blazor for secure and efficient data input.</w:t>
      </w:r>
    </w:p>
    <w:p w14:paraId="2C870B4C" w14:textId="4F0D0BF8" w:rsidR="00CD63B6" w:rsidRPr="007C6376" w:rsidRDefault="00E849D8" w:rsidP="00F9661F">
      <w:pPr>
        <w:pStyle w:val="NoSpacing"/>
        <w:numPr>
          <w:ilvl w:val="0"/>
          <w:numId w:val="32"/>
        </w:numPr>
        <w:ind w:left="180" w:hanging="18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Worked with both 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SQL Server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for relational data modeling and 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MongoDB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for NoSQL data storage, ensuring efficient data retrieval.</w:t>
      </w:r>
    </w:p>
    <w:p w14:paraId="0572C924" w14:textId="7D7D578D" w:rsidR="00233174" w:rsidRPr="007C6376" w:rsidRDefault="00233174" w:rsidP="00F9661F">
      <w:pPr>
        <w:pStyle w:val="NoSpacing"/>
        <w:numPr>
          <w:ilvl w:val="0"/>
          <w:numId w:val="32"/>
        </w:numPr>
        <w:ind w:left="180" w:hanging="18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Implemented 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security measures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for REST APIs, including token-based authentication (OAuth 2.0, JWT) and role-based access control to ensure secure communication between clients and services.</w:t>
      </w:r>
    </w:p>
    <w:p w14:paraId="25CA2E5A" w14:textId="316A7AE2" w:rsidR="00E849D8" w:rsidRPr="007C6376" w:rsidRDefault="00E849D8" w:rsidP="00BA5C9C">
      <w:pPr>
        <w:pStyle w:val="NoSpacing"/>
        <w:numPr>
          <w:ilvl w:val="0"/>
          <w:numId w:val="32"/>
        </w:numPr>
        <w:ind w:left="180" w:hanging="18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Integrated 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Kafka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to handle event-driven architecture and real-time data streaming across microservices.</w:t>
      </w:r>
    </w:p>
    <w:p w14:paraId="118253FF" w14:textId="11BDED4B" w:rsidR="002D09FB" w:rsidRPr="007C6376" w:rsidRDefault="002D09FB" w:rsidP="007D6298">
      <w:pPr>
        <w:pStyle w:val="NoSpacing"/>
        <w:numPr>
          <w:ilvl w:val="0"/>
          <w:numId w:val="32"/>
        </w:numPr>
        <w:ind w:left="180" w:hanging="18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Involved in Enhancement of existing application utilizing Typescript, </w:t>
      </w:r>
      <w:r w:rsidR="00B73863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ReactJS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developed routing through web pages and achieved Single page application. Used </w:t>
      </w:r>
      <w:r w:rsidR="00B73863"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React JS</w:t>
      </w:r>
      <w:r w:rsidR="00B73863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to achieve two-way data binding.</w:t>
      </w:r>
    </w:p>
    <w:p w14:paraId="4A02928E" w14:textId="21DADCD1" w:rsidR="000124F2" w:rsidRPr="007C6376" w:rsidRDefault="000124F2" w:rsidP="00BA5C9C">
      <w:pPr>
        <w:pStyle w:val="NoSpacing"/>
        <w:numPr>
          <w:ilvl w:val="0"/>
          <w:numId w:val="32"/>
        </w:numPr>
        <w:ind w:left="180" w:hanging="18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Implemented </w:t>
      </w:r>
      <w:r w:rsidR="00B73863"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React JS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frameworks in AJAX-driven websites using proxy to get data from backend in form of JSON to populate on UI components.</w:t>
      </w:r>
    </w:p>
    <w:p w14:paraId="6A5B5197" w14:textId="4FA5C417" w:rsidR="000124F2" w:rsidRPr="007C6376" w:rsidRDefault="00A275BB" w:rsidP="00F9661F">
      <w:pPr>
        <w:pStyle w:val="NoSpacing"/>
        <w:numPr>
          <w:ilvl w:val="0"/>
          <w:numId w:val="32"/>
        </w:numPr>
        <w:ind w:left="180" w:hanging="18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Integrated secure authentication and authorization processes into bots using Microsoft Bot Framework, enabling personalized and secure user interactions.</w:t>
      </w:r>
    </w:p>
    <w:p w14:paraId="0BF3DF35" w14:textId="6AB2DA55" w:rsidR="000124F2" w:rsidRPr="007C6376" w:rsidRDefault="000124F2" w:rsidP="00BA5C9C">
      <w:pPr>
        <w:pStyle w:val="NoSpacing"/>
        <w:numPr>
          <w:ilvl w:val="0"/>
          <w:numId w:val="32"/>
        </w:numPr>
        <w:ind w:left="180" w:hanging="18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Developed reusable components and services using TypeScript to perform CRUD operations based on </w:t>
      </w:r>
      <w:r w:rsidR="00B73863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React JS 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structure and concept of dependency injection, promoting code reusability and maintainability.</w:t>
      </w:r>
    </w:p>
    <w:p w14:paraId="46D0EAA0" w14:textId="77777777" w:rsidR="004A04A6" w:rsidRPr="007C6376" w:rsidRDefault="00A413DA" w:rsidP="00940EC1">
      <w:pPr>
        <w:pStyle w:val="NoSpacing"/>
        <w:numPr>
          <w:ilvl w:val="0"/>
          <w:numId w:val="32"/>
        </w:numPr>
        <w:ind w:left="180" w:hanging="18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Create Cache Memory on </w:t>
      </w: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Microsoft Azure Active Directory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to improve the performance of data transfer between </w:t>
      </w: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SQL Azure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 </w:t>
      </w: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WCF services.</w:t>
      </w:r>
      <w:r w:rsidR="00940EC1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</w:p>
    <w:p w14:paraId="183E96F9" w14:textId="0F583AB5" w:rsidR="000124F2" w:rsidRPr="007C6376" w:rsidRDefault="000124F2" w:rsidP="00940EC1">
      <w:pPr>
        <w:pStyle w:val="NoSpacing"/>
        <w:numPr>
          <w:ilvl w:val="0"/>
          <w:numId w:val="32"/>
        </w:numPr>
        <w:ind w:left="180" w:hanging="18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Added new features to our existing web applications using</w:t>
      </w:r>
      <w:r w:rsidR="00B73863"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React JS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, .NET Core, C#, and T-SQL.</w:t>
      </w:r>
    </w:p>
    <w:p w14:paraId="5F47D5D4" w14:textId="6EA5580C" w:rsidR="00393F4B" w:rsidRPr="007C6376" w:rsidRDefault="00FE2396" w:rsidP="00BA5C9C">
      <w:pPr>
        <w:pStyle w:val="ListParagraph"/>
        <w:numPr>
          <w:ilvl w:val="0"/>
          <w:numId w:val="32"/>
        </w:numPr>
        <w:spacing w:after="0" w:line="240" w:lineRule="auto"/>
        <w:ind w:left="180" w:hanging="180"/>
        <w:jc w:val="both"/>
        <w:rPr>
          <w:rFonts w:asciiTheme="minorHAnsi" w:hAnsiTheme="minorHAnsi" w:cstheme="minorHAnsi"/>
          <w:b/>
          <w:bCs/>
          <w:color w:val="000000" w:themeColor="text1"/>
        </w:rPr>
      </w:pPr>
      <w:r w:rsidRPr="007C6376">
        <w:rPr>
          <w:rFonts w:asciiTheme="minorHAnsi" w:hAnsiTheme="minorHAnsi" w:cstheme="minorHAnsi"/>
          <w:color w:val="000000" w:themeColor="text1"/>
        </w:rPr>
        <w:t xml:space="preserve">Used Oracle </w:t>
      </w:r>
      <w:r w:rsidR="00BB6B27" w:rsidRPr="007C6376">
        <w:rPr>
          <w:rFonts w:asciiTheme="minorHAnsi" w:hAnsiTheme="minorHAnsi" w:cstheme="minorHAnsi"/>
          <w:color w:val="000000" w:themeColor="text1"/>
        </w:rPr>
        <w:t>PL/</w:t>
      </w:r>
      <w:r w:rsidRPr="007C6376">
        <w:rPr>
          <w:rFonts w:asciiTheme="minorHAnsi" w:hAnsiTheme="minorHAnsi" w:cstheme="minorHAnsi"/>
          <w:color w:val="000000" w:themeColor="text1"/>
        </w:rPr>
        <w:t>SQL to execute the queries and debug the packages and stored procedures.</w:t>
      </w:r>
    </w:p>
    <w:p w14:paraId="36314C08" w14:textId="4F674F19" w:rsidR="00BB6B27" w:rsidRPr="007C6376" w:rsidRDefault="00BB6B27" w:rsidP="00BA5C9C">
      <w:pPr>
        <w:pStyle w:val="ListParagraph"/>
        <w:numPr>
          <w:ilvl w:val="0"/>
          <w:numId w:val="32"/>
        </w:numPr>
        <w:spacing w:after="0" w:line="240" w:lineRule="auto"/>
        <w:ind w:left="180" w:hanging="180"/>
        <w:jc w:val="both"/>
        <w:rPr>
          <w:rFonts w:asciiTheme="minorHAnsi" w:hAnsiTheme="minorHAnsi" w:cstheme="minorHAnsi"/>
          <w:bCs/>
          <w:color w:val="000000" w:themeColor="text1"/>
        </w:rPr>
      </w:pPr>
      <w:r w:rsidRPr="007C6376">
        <w:rPr>
          <w:rFonts w:asciiTheme="minorHAnsi" w:hAnsiTheme="minorHAnsi" w:cstheme="minorHAnsi"/>
          <w:bCs/>
          <w:color w:val="000000" w:themeColor="text1"/>
        </w:rPr>
        <w:t>Developed a</w:t>
      </w:r>
      <w:r w:rsidR="000516CA" w:rsidRPr="007C6376">
        <w:rPr>
          <w:rFonts w:asciiTheme="minorHAnsi" w:hAnsiTheme="minorHAnsi" w:cstheme="minorHAnsi"/>
          <w:bCs/>
          <w:color w:val="000000" w:themeColor="text1"/>
        </w:rPr>
        <w:t xml:space="preserve"> resilient and secure Expres</w:t>
      </w:r>
      <w:r w:rsidR="007D6298" w:rsidRPr="007C6376">
        <w:rPr>
          <w:rFonts w:asciiTheme="minorHAnsi" w:hAnsiTheme="minorHAnsi" w:cstheme="minorHAnsi"/>
          <w:bCs/>
          <w:color w:val="000000" w:themeColor="text1"/>
        </w:rPr>
        <w:t xml:space="preserve">s </w:t>
      </w:r>
      <w:r w:rsidR="000516CA" w:rsidRPr="007C6376">
        <w:rPr>
          <w:rFonts w:asciiTheme="minorHAnsi" w:hAnsiTheme="minorHAnsi" w:cstheme="minorHAnsi"/>
          <w:bCs/>
          <w:color w:val="000000" w:themeColor="text1"/>
        </w:rPr>
        <w:t>JS</w:t>
      </w:r>
      <w:r w:rsidRPr="007C6376">
        <w:rPr>
          <w:rFonts w:asciiTheme="minorHAnsi" w:hAnsiTheme="minorHAnsi" w:cstheme="minorHAnsi"/>
          <w:bCs/>
          <w:color w:val="000000" w:themeColor="text1"/>
        </w:rPr>
        <w:t xml:space="preserve"> backend, seamlessly integrating with MongoDB for efficient API handling.</w:t>
      </w:r>
    </w:p>
    <w:p w14:paraId="582FA7A3" w14:textId="0691F898" w:rsidR="00BB6B27" w:rsidRPr="007C6376" w:rsidRDefault="00BB6B27" w:rsidP="00BA5C9C">
      <w:pPr>
        <w:pStyle w:val="ListParagraph"/>
        <w:numPr>
          <w:ilvl w:val="0"/>
          <w:numId w:val="32"/>
        </w:numPr>
        <w:spacing w:after="0" w:line="240" w:lineRule="auto"/>
        <w:ind w:left="180" w:hanging="180"/>
        <w:jc w:val="both"/>
        <w:rPr>
          <w:rFonts w:asciiTheme="minorHAnsi" w:hAnsiTheme="minorHAnsi" w:cstheme="minorHAnsi"/>
          <w:bCs/>
          <w:color w:val="000000" w:themeColor="text1"/>
        </w:rPr>
      </w:pPr>
      <w:r w:rsidRPr="007C6376">
        <w:rPr>
          <w:rFonts w:asciiTheme="minorHAnsi" w:hAnsiTheme="minorHAnsi" w:cstheme="minorHAnsi"/>
          <w:bCs/>
          <w:color w:val="000000" w:themeColor="text1"/>
        </w:rPr>
        <w:t>Implemented secure authentication and authorization mechanisms using JWT, IAM, and OAuth.</w:t>
      </w:r>
    </w:p>
    <w:p w14:paraId="09F66622" w14:textId="77777777" w:rsidR="004A04A6" w:rsidRPr="007C6376" w:rsidRDefault="00BB6B27" w:rsidP="00BA5C9C">
      <w:pPr>
        <w:pStyle w:val="NoSpacing"/>
        <w:numPr>
          <w:ilvl w:val="0"/>
          <w:numId w:val="32"/>
        </w:numPr>
        <w:ind w:left="180" w:hanging="18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Implemented </w:t>
      </w:r>
      <w:r w:rsidR="00E05A4E"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CI/CD pipelines</w:t>
      </w:r>
      <w:r w:rsidR="00E05A4E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using 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Azure DevOps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Services for project management tasks, source code repository, continuous integration and deployment.</w:t>
      </w:r>
    </w:p>
    <w:p w14:paraId="6D3126F1" w14:textId="7AF451E3" w:rsidR="00023075" w:rsidRPr="007C6376" w:rsidRDefault="00BA5C9C" w:rsidP="00BA5C9C">
      <w:pPr>
        <w:pStyle w:val="NoSpacing"/>
        <w:numPr>
          <w:ilvl w:val="0"/>
          <w:numId w:val="32"/>
        </w:numPr>
        <w:ind w:left="180" w:hanging="18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023075" w:rsidRPr="007C6376">
        <w:rPr>
          <w:rFonts w:asciiTheme="minorHAnsi" w:hAnsiTheme="minorHAnsi" w:cstheme="minorHAnsi"/>
          <w:color w:val="000000" w:themeColor="text1"/>
          <w:sz w:val="22"/>
          <w:szCs w:val="22"/>
          <w:lang w:eastAsia="ar-SA"/>
        </w:rPr>
        <w:t>Implemented Unit Testing, Integration Testing</w:t>
      </w:r>
      <w:r w:rsidR="00747C30" w:rsidRPr="007C6376">
        <w:rPr>
          <w:rFonts w:asciiTheme="minorHAnsi" w:hAnsiTheme="minorHAnsi" w:cstheme="minorHAnsi"/>
          <w:color w:val="000000" w:themeColor="text1"/>
          <w:sz w:val="22"/>
          <w:szCs w:val="22"/>
          <w:lang w:eastAsia="ar-SA"/>
        </w:rPr>
        <w:t>,</w:t>
      </w:r>
      <w:r w:rsidR="00023075" w:rsidRPr="007C6376">
        <w:rPr>
          <w:rFonts w:asciiTheme="minorHAnsi" w:hAnsiTheme="minorHAnsi" w:cstheme="minorHAnsi"/>
          <w:color w:val="000000" w:themeColor="text1"/>
          <w:sz w:val="22"/>
          <w:szCs w:val="22"/>
          <w:lang w:eastAsia="ar-SA"/>
        </w:rPr>
        <w:t xml:space="preserve"> and System Testing using NUnit.</w:t>
      </w:r>
    </w:p>
    <w:p w14:paraId="0CA19A2E" w14:textId="79178D0A" w:rsidR="004F71EE" w:rsidRPr="007C6376" w:rsidRDefault="00023075" w:rsidP="00BA5C9C">
      <w:pPr>
        <w:pStyle w:val="NoSpacing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Environment:</w:t>
      </w:r>
      <w:r w:rsidRPr="007C6376">
        <w:rPr>
          <w:rFonts w:asciiTheme="minorHAnsi" w:hAnsiTheme="minorHAnsi" w:cstheme="minorHAnsi"/>
          <w:bCs/>
          <w:color w:val="000000" w:themeColor="text1"/>
          <w:sz w:val="22"/>
          <w:szCs w:val="22"/>
        </w:rPr>
        <w:t xml:space="preserve"> 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Visual Studio 201</w:t>
      </w:r>
      <w:r w:rsidR="0049565B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7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, C#,</w:t>
      </w:r>
      <w:r w:rsidR="004E1B6C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C++,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ASP.NET,</w:t>
      </w:r>
      <w:r w:rsidR="005A07BD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UI/</w:t>
      </w:r>
      <w:r w:rsidR="001949B4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UX, MVC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3, WCF,</w:t>
      </w:r>
      <w:r w:rsidR="002D09FB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B73863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React JS</w:t>
      </w:r>
      <w:r w:rsidR="005A50A4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,</w:t>
      </w:r>
      <w:r w:rsidR="00E849D8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D23D3C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Kubernetes</w:t>
      </w:r>
      <w:r w:rsidR="00E849D8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,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Entity Framework,</w:t>
      </w:r>
      <w:r w:rsidR="00A413DA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JavaScript, Node</w:t>
      </w:r>
      <w:r w:rsidR="002047C7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JS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r w:rsidR="00D26C9C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Express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JS, HTML5, CSS3, Bootstrap, </w:t>
      </w:r>
      <w:r w:rsidR="00262C6B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jQuery</w:t>
      </w:r>
      <w:r w:rsidR="003D4FE5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r w:rsidR="00E849D8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Apigee, Apache Kafka, </w:t>
      </w:r>
      <w:r w:rsidR="003D4FE5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TFS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, WCF, WPF, IIS 7.0, AJAX, ADO.NET, LINQ, XM</w:t>
      </w:r>
      <w:r w:rsidR="004F71EE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L, NUnit, SQL Server 201</w:t>
      </w:r>
      <w:r w:rsidR="007D394E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4</w:t>
      </w:r>
      <w:r w:rsidR="004F71EE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r w:rsidR="00D51055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ASP.NET WebAPI</w:t>
      </w:r>
      <w:r w:rsidR="005D74B3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r w:rsidR="0001651D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GIT, </w:t>
      </w:r>
      <w:r w:rsidR="003D4FE5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Mongo DB</w:t>
      </w:r>
    </w:p>
    <w:p w14:paraId="630A8C50" w14:textId="1F492340" w:rsidR="00EE7A89" w:rsidRPr="007C6376" w:rsidRDefault="00EE7A89" w:rsidP="00BA5C9C">
      <w:pPr>
        <w:pStyle w:val="NoSpacing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14:paraId="1D8539D7" w14:textId="44D9ACFB" w:rsidR="000152D5" w:rsidRPr="007C6376" w:rsidRDefault="000152D5" w:rsidP="00BA5C9C">
      <w:pPr>
        <w:pStyle w:val="NoSpacing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Client: </w:t>
      </w:r>
      <w:r w:rsid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AT&amp;</w:t>
      </w:r>
      <w:r w:rsidR="00DD7AEF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T </w:t>
      </w:r>
      <w:r w:rsid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Dalla</w:t>
      </w:r>
      <w:r w:rsidR="00E068E2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s</w:t>
      </w:r>
      <w:r w:rsid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, TX</w:t>
      </w:r>
      <w:r w:rsidR="00950309"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                                    </w:t>
      </w:r>
      <w:r w:rsidR="001949B4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ab/>
      </w:r>
      <w:r w:rsidR="001949B4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ab/>
      </w:r>
      <w:r w:rsidR="001949B4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ab/>
      </w:r>
      <w:r w:rsidR="001949B4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ab/>
        <w:t xml:space="preserve">                                      </w:t>
      </w:r>
      <w:r w:rsidR="00D23D3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January 2018</w:t>
      </w:r>
      <w:r w:rsidR="001949B4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-August </w:t>
      </w:r>
      <w:r w:rsidR="00D23D3C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2021</w:t>
      </w:r>
      <w:r w:rsidR="00950309"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                                         </w:t>
      </w:r>
      <w:r w:rsidR="00BE5F60"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             </w:t>
      </w:r>
      <w:r w:rsidR="00E2222D"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 </w:t>
      </w:r>
    </w:p>
    <w:p w14:paraId="3BCADC3D" w14:textId="0BDBCBEA" w:rsidR="000152D5" w:rsidRDefault="000152D5" w:rsidP="00BA5C9C">
      <w:pPr>
        <w:pStyle w:val="NoSpacing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Role:</w:t>
      </w:r>
      <w:r w:rsidR="00CA78B5"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Senior</w:t>
      </w:r>
      <w:r w:rsidR="003641B9"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r w:rsidR="00E068E2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Dot </w:t>
      </w:r>
      <w:r w:rsidR="006965D4"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NET</w:t>
      </w:r>
      <w:r w:rsidR="006B7528"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</w:t>
      </w:r>
      <w:r w:rsidR="00134AB6"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D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eveloper</w:t>
      </w:r>
    </w:p>
    <w:p w14:paraId="3773A6EE" w14:textId="77777777" w:rsidR="00E068E2" w:rsidRPr="007C6376" w:rsidRDefault="00E068E2" w:rsidP="00BA5C9C">
      <w:pPr>
        <w:pStyle w:val="NoSpacing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</w:p>
    <w:p w14:paraId="0E432CC4" w14:textId="10E08CFA" w:rsidR="000152D5" w:rsidRPr="007C6376" w:rsidRDefault="000152D5" w:rsidP="00BA5C9C">
      <w:pPr>
        <w:pStyle w:val="NoSpacing"/>
        <w:jc w:val="both"/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Responsibilities:</w:t>
      </w:r>
    </w:p>
    <w:p w14:paraId="3BDB011A" w14:textId="77777777" w:rsidR="000152D5" w:rsidRPr="007C6376" w:rsidRDefault="000152D5" w:rsidP="00BA5C9C">
      <w:pPr>
        <w:pStyle w:val="NoSpacing"/>
        <w:numPr>
          <w:ilvl w:val="0"/>
          <w:numId w:val="33"/>
        </w:numPr>
        <w:ind w:left="180" w:hanging="18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Conducted requirement analysis and prepared design documents.</w:t>
      </w:r>
    </w:p>
    <w:p w14:paraId="5BC604E8" w14:textId="77777777" w:rsidR="000152D5" w:rsidRPr="007C6376" w:rsidRDefault="000152D5" w:rsidP="00BA5C9C">
      <w:pPr>
        <w:pStyle w:val="NoSpacing"/>
        <w:numPr>
          <w:ilvl w:val="0"/>
          <w:numId w:val="33"/>
        </w:numPr>
        <w:ind w:left="180" w:hanging="180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Developed the user interface using 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ASP.NET MVC, HTML, JavaScript, </w:t>
      </w: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and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 CSS.</w:t>
      </w:r>
    </w:p>
    <w:p w14:paraId="56B7168A" w14:textId="22359524" w:rsidR="000152D5" w:rsidRPr="007C6376" w:rsidRDefault="000152D5" w:rsidP="00BA5C9C">
      <w:pPr>
        <w:pStyle w:val="NoSpacing"/>
        <w:numPr>
          <w:ilvl w:val="0"/>
          <w:numId w:val="33"/>
        </w:numPr>
        <w:ind w:left="180" w:hanging="18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lastRenderedPageBreak/>
        <w:t xml:space="preserve">Implemented a </w:t>
      </w:r>
      <w:r w:rsidR="00747C30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3-tier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system comprising Business Logic Layer (</w:t>
      </w: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C#.NET),</w:t>
      </w:r>
      <w:r w:rsidR="008912DD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.NET Core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Presentation Layer, and Database Layer </w:t>
      </w:r>
    </w:p>
    <w:p w14:paraId="340C4A2B" w14:textId="2841A831" w:rsidR="000152D5" w:rsidRPr="007C6376" w:rsidRDefault="00F940EC" w:rsidP="00BA5C9C">
      <w:pPr>
        <w:pStyle w:val="NoSpacing"/>
        <w:numPr>
          <w:ilvl w:val="0"/>
          <w:numId w:val="33"/>
        </w:numPr>
        <w:ind w:left="180" w:hanging="18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P</w:t>
      </w:r>
      <w:r w:rsidR="000152D5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articipated in daily Scrum meetings, bi-weekly Sprint planning, and quarterly Epic design and planning sessions.</w:t>
      </w:r>
    </w:p>
    <w:p w14:paraId="568635C7" w14:textId="2C7974D8" w:rsidR="000152D5" w:rsidRPr="007C6376" w:rsidRDefault="000152D5" w:rsidP="00BA5C9C">
      <w:pPr>
        <w:pStyle w:val="NoSpacing"/>
        <w:numPr>
          <w:ilvl w:val="0"/>
          <w:numId w:val="33"/>
        </w:numPr>
        <w:ind w:left="180" w:hanging="18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Applied </w:t>
      </w:r>
      <w:r w:rsidR="000F42CD"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Agile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practices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 </w:t>
      </w:r>
      <w:r w:rsidR="00DB5315"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>Test-Driven</w:t>
      </w:r>
      <w:r w:rsidRPr="007C6376">
        <w:rPr>
          <w:rFonts w:asciiTheme="minorHAnsi" w:hAnsiTheme="minorHAnsi" w:cstheme="minorHAnsi"/>
          <w:b/>
          <w:color w:val="000000" w:themeColor="text1"/>
          <w:sz w:val="22"/>
          <w:szCs w:val="22"/>
        </w:rPr>
        <w:t xml:space="preserve"> Development (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TDD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) techniques to deliver reliable</w:t>
      </w:r>
      <w:r w:rsidR="00F940EC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and 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functional software </w:t>
      </w:r>
    </w:p>
    <w:p w14:paraId="68AC1456" w14:textId="4B811735" w:rsidR="00345374" w:rsidRPr="007C6376" w:rsidRDefault="00345374" w:rsidP="00BA5C9C">
      <w:pPr>
        <w:pStyle w:val="NoSpacing"/>
        <w:numPr>
          <w:ilvl w:val="0"/>
          <w:numId w:val="33"/>
        </w:numPr>
        <w:ind w:left="180" w:hanging="18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Played a key role in migrating legacy codebase from </w:t>
      </w:r>
      <w:r w:rsidR="00AD7699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ReactJS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jQuery, and Bootstrap to a modern 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MERN stack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, with a focus on ReactJS for dynamic and user-friendly interfaces.</w:t>
      </w:r>
    </w:p>
    <w:p w14:paraId="09F76AFA" w14:textId="13A50F7E" w:rsidR="00345374" w:rsidRPr="007C6376" w:rsidRDefault="00345374" w:rsidP="00BA5C9C">
      <w:pPr>
        <w:pStyle w:val="NoSpacing"/>
        <w:numPr>
          <w:ilvl w:val="0"/>
          <w:numId w:val="33"/>
        </w:numPr>
        <w:ind w:left="180" w:hanging="18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Prioritized mobile responsiveness and improved the overall user interface using ReactJS</w:t>
      </w:r>
      <w:r w:rsidR="00DC3E67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on </w:t>
      </w:r>
      <w:r w:rsidR="00DC3E67"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 xml:space="preserve">AWS </w:t>
      </w:r>
      <w:r w:rsidR="00B034A0"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cloud</w:t>
      </w:r>
      <w:r w:rsidR="00B034A0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,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applying modern design principles to create engaging and visually appealing applications.</w:t>
      </w:r>
    </w:p>
    <w:p w14:paraId="13DBE2A8" w14:textId="2D720356" w:rsidR="00444755" w:rsidRPr="007C6376" w:rsidRDefault="00444755" w:rsidP="00BA5C9C">
      <w:pPr>
        <w:pStyle w:val="NoSpacing"/>
        <w:numPr>
          <w:ilvl w:val="0"/>
          <w:numId w:val="33"/>
        </w:numPr>
        <w:ind w:left="180" w:hanging="18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Experience in using deploy tools such as 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OpenShift for CI/CD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for Microservices.</w:t>
      </w:r>
    </w:p>
    <w:p w14:paraId="046812A4" w14:textId="77289FC0" w:rsidR="00345374" w:rsidRPr="007C6376" w:rsidRDefault="00345374" w:rsidP="00BA5C9C">
      <w:pPr>
        <w:pStyle w:val="NoSpacing"/>
        <w:numPr>
          <w:ilvl w:val="0"/>
          <w:numId w:val="33"/>
        </w:numPr>
        <w:ind w:left="180" w:hanging="18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Conducted performance analysis and optimizations on the 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ReactJS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components to ensure efficient rendering and a smooth user experience, particularly in scenarios with high user interaction.</w:t>
      </w:r>
    </w:p>
    <w:p w14:paraId="798747BB" w14:textId="299D9D4D" w:rsidR="00E849D8" w:rsidRPr="007C6376" w:rsidRDefault="00E849D8" w:rsidP="00BA5C9C">
      <w:pPr>
        <w:pStyle w:val="NoSpacing"/>
        <w:numPr>
          <w:ilvl w:val="0"/>
          <w:numId w:val="33"/>
        </w:numPr>
        <w:ind w:left="180" w:hanging="18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Utilized 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Apigee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for securing APIs with 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OAuth2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JWT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and 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API keys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, enabling safe and secure API consumption by external and internal services.</w:t>
      </w:r>
    </w:p>
    <w:p w14:paraId="7F255692" w14:textId="3B1B4F09" w:rsidR="00BE1562" w:rsidRPr="007C6376" w:rsidRDefault="00BE1562" w:rsidP="00BA5C9C">
      <w:pPr>
        <w:pStyle w:val="NoSpacing"/>
        <w:numPr>
          <w:ilvl w:val="0"/>
          <w:numId w:val="33"/>
        </w:numPr>
        <w:ind w:left="180" w:hanging="18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Successfully implemented 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AWS services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such as 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AWS Lambda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S3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for file storage, and 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EC2 instances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for scalable </w:t>
      </w:r>
      <w:r w:rsidR="007D6298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computer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resources, enhancing application performance and reliability in a cloud-native environment.</w:t>
      </w:r>
    </w:p>
    <w:p w14:paraId="51E7002A" w14:textId="6AB5DA23" w:rsidR="00E849D8" w:rsidRPr="007C6376" w:rsidRDefault="00E849D8" w:rsidP="00BA5C9C">
      <w:pPr>
        <w:pStyle w:val="NoSpacing"/>
        <w:numPr>
          <w:ilvl w:val="0"/>
          <w:numId w:val="33"/>
        </w:numPr>
        <w:ind w:left="180" w:hanging="18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Implemented 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Kubernetes services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for automatic load balancing and service discovery across pods, ensuring high availability and resiliency.</w:t>
      </w:r>
    </w:p>
    <w:p w14:paraId="63A35490" w14:textId="4A8EBEA9" w:rsidR="00345374" w:rsidRPr="007C6376" w:rsidRDefault="00345374" w:rsidP="00BA5C9C">
      <w:pPr>
        <w:pStyle w:val="NoSpacing"/>
        <w:numPr>
          <w:ilvl w:val="0"/>
          <w:numId w:val="33"/>
        </w:numPr>
        <w:ind w:left="180" w:hanging="18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Led end-to-end development using MERN stack, showcasing proficiency in 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MongoDB, Express.js, React.js, and Node.js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0F49326C" w14:textId="1A8AD1CF" w:rsidR="00345374" w:rsidRPr="007C6376" w:rsidRDefault="00345374" w:rsidP="00BA5C9C">
      <w:pPr>
        <w:pStyle w:val="NoSpacing"/>
        <w:numPr>
          <w:ilvl w:val="0"/>
          <w:numId w:val="33"/>
        </w:numPr>
        <w:ind w:left="180" w:hanging="18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Implemented Single Page Applications (SPAs) to enhance user experience, employing React for dynamic and responsive content.</w:t>
      </w:r>
      <w:r w:rsidR="00DC1290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Ensured seamless navigation with React Router, optimizing content presentation and improving user journeys.</w:t>
      </w:r>
    </w:p>
    <w:p w14:paraId="04368D13" w14:textId="6E6FED80" w:rsidR="00345374" w:rsidRPr="007C6376" w:rsidRDefault="00F02F8C" w:rsidP="00BA5C9C">
      <w:pPr>
        <w:pStyle w:val="NoSpacing"/>
        <w:numPr>
          <w:ilvl w:val="0"/>
          <w:numId w:val="33"/>
        </w:numPr>
        <w:ind w:left="180" w:hanging="18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S</w:t>
      </w:r>
      <w:r w:rsidR="00345374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uccessful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ly implemented </w:t>
      </w:r>
      <w:r w:rsidR="00345374"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React-based Single Page Applications</w:t>
      </w:r>
      <w:r w:rsidR="00345374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(SPAs) for dynamic content presentation</w:t>
      </w:r>
      <w:r w:rsidR="00AC0DAD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on AWS</w:t>
      </w:r>
      <w:r w:rsidR="00345374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</w:p>
    <w:p w14:paraId="345E7C0B" w14:textId="77777777" w:rsidR="00A378EF" w:rsidRPr="007C6376" w:rsidRDefault="00590436" w:rsidP="00BA5C9C">
      <w:pPr>
        <w:pStyle w:val="NoSpacing"/>
        <w:numPr>
          <w:ilvl w:val="0"/>
          <w:numId w:val="33"/>
        </w:numPr>
        <w:ind w:left="180" w:hanging="180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Configured the Data mapping between Oracle and </w:t>
      </w: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SQL Server 201</w:t>
      </w:r>
      <w:r w:rsidR="00957581"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4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.</w:t>
      </w:r>
      <w:r w:rsidR="006D393C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Employed SQL tuning and optimization techniques to enhance query performance.</w:t>
      </w:r>
      <w:r w:rsidR="002F24BD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</w:t>
      </w:r>
      <w:r w:rsidR="006D393C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Performed unit and integrated testing to ensure application quality.</w:t>
      </w:r>
    </w:p>
    <w:p w14:paraId="2264BA59" w14:textId="141018C2" w:rsidR="00207E6B" w:rsidRPr="007C6376" w:rsidRDefault="000152D5" w:rsidP="001949B4">
      <w:pPr>
        <w:pStyle w:val="NoSpacing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  <w:r w:rsidRPr="007C6376">
        <w:rPr>
          <w:rFonts w:asciiTheme="minorHAnsi" w:hAnsiTheme="minorHAnsi" w:cstheme="minorHAnsi"/>
          <w:b/>
          <w:bCs/>
          <w:color w:val="000000" w:themeColor="text1"/>
          <w:sz w:val="22"/>
          <w:szCs w:val="22"/>
        </w:rPr>
        <w:t>Environment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: ASP.NET</w:t>
      </w:r>
      <w:r w:rsidR="007975C1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MVC5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.Net Framework, C#.NET, </w:t>
      </w:r>
      <w:r w:rsidR="001949B4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C++, ADO.NET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, HTML5, CSS3, </w:t>
      </w:r>
      <w:r w:rsidR="002365B0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SOA, Rest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API, JSON, JavaScript, Entity Framework, AJAX, XML, Knockout JS, </w:t>
      </w:r>
      <w:r w:rsidR="00AD7699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React 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JS, IIS,</w:t>
      </w:r>
      <w:r w:rsidR="00E849D8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Kubernetes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 xml:space="preserve"> JQuery, SQL Server 201</w:t>
      </w:r>
      <w:r w:rsidR="002F7102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4</w:t>
      </w:r>
      <w:r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, LINQ, MSSQL, SVN</w:t>
      </w:r>
      <w:r w:rsidR="00CF5CE6" w:rsidRPr="007C6376">
        <w:rPr>
          <w:rFonts w:asciiTheme="minorHAnsi" w:hAnsiTheme="minorHAnsi" w:cstheme="minorHAnsi"/>
          <w:color w:val="000000" w:themeColor="text1"/>
          <w:sz w:val="22"/>
          <w:szCs w:val="22"/>
        </w:rPr>
        <w:t>, React JS.</w:t>
      </w:r>
    </w:p>
    <w:p w14:paraId="00179396" w14:textId="77777777" w:rsidR="004643A6" w:rsidRPr="007C6376" w:rsidRDefault="004643A6" w:rsidP="00BA5C9C">
      <w:pPr>
        <w:pStyle w:val="NoSpacing"/>
        <w:jc w:val="both"/>
        <w:rPr>
          <w:rFonts w:asciiTheme="minorHAnsi" w:hAnsiTheme="minorHAnsi" w:cstheme="minorHAnsi"/>
          <w:b/>
          <w:color w:val="000000" w:themeColor="text1"/>
          <w:sz w:val="22"/>
          <w:szCs w:val="22"/>
        </w:rPr>
      </w:pPr>
    </w:p>
    <w:bookmarkEnd w:id="0"/>
    <w:p w14:paraId="29310832" w14:textId="402DAE19" w:rsidR="00E068E2" w:rsidRPr="00A568D0" w:rsidRDefault="00E068E2" w:rsidP="00E068E2">
      <w:pPr>
        <w:pStyle w:val="NormalWeb"/>
        <w:spacing w:before="0" w:beforeAutospacing="0" w:after="0" w:afterAutospacing="0"/>
        <w:jc w:val="both"/>
        <w:rPr>
          <w:rStyle w:val="Strong"/>
          <w:rFonts w:asciiTheme="minorHAnsi" w:hAnsiTheme="minorHAnsi" w:cstheme="minorHAnsi"/>
          <w:b w:val="0"/>
          <w:bCs/>
          <w:sz w:val="22"/>
          <w:szCs w:val="22"/>
        </w:rPr>
      </w:pPr>
      <w:r w:rsidRPr="00A568D0">
        <w:rPr>
          <w:rStyle w:val="Strong"/>
          <w:rFonts w:asciiTheme="minorHAnsi" w:hAnsiTheme="minorHAnsi" w:cstheme="minorHAnsi"/>
          <w:sz w:val="22"/>
          <w:szCs w:val="22"/>
        </w:rPr>
        <w:t xml:space="preserve">Client: Kastech Software Solutions Hyderabad India </w:t>
      </w:r>
      <w:r w:rsidRPr="00A568D0">
        <w:rPr>
          <w:rStyle w:val="Strong"/>
          <w:rFonts w:asciiTheme="minorHAnsi" w:hAnsiTheme="minorHAnsi" w:cstheme="minorHAnsi"/>
          <w:sz w:val="22"/>
          <w:szCs w:val="22"/>
        </w:rPr>
        <w:tab/>
      </w:r>
      <w:r w:rsidRPr="00A568D0">
        <w:rPr>
          <w:rStyle w:val="Strong"/>
          <w:rFonts w:asciiTheme="minorHAnsi" w:hAnsiTheme="minorHAnsi" w:cstheme="minorHAnsi"/>
          <w:sz w:val="22"/>
          <w:szCs w:val="22"/>
        </w:rPr>
        <w:tab/>
      </w:r>
      <w:r w:rsidRPr="00A568D0">
        <w:rPr>
          <w:rStyle w:val="Strong"/>
          <w:rFonts w:asciiTheme="minorHAnsi" w:hAnsiTheme="minorHAnsi" w:cstheme="minorHAnsi"/>
          <w:sz w:val="22"/>
          <w:szCs w:val="22"/>
        </w:rPr>
        <w:tab/>
      </w:r>
      <w:r w:rsidRPr="00A568D0">
        <w:rPr>
          <w:rStyle w:val="Strong"/>
          <w:rFonts w:asciiTheme="minorHAnsi" w:hAnsiTheme="minorHAnsi" w:cstheme="minorHAnsi"/>
          <w:sz w:val="22"/>
          <w:szCs w:val="22"/>
        </w:rPr>
        <w:tab/>
        <w:t xml:space="preserve">   </w:t>
      </w:r>
      <w:r w:rsidR="00A525A8">
        <w:rPr>
          <w:rStyle w:val="Strong"/>
          <w:rFonts w:asciiTheme="minorHAnsi" w:hAnsiTheme="minorHAnsi" w:cstheme="minorHAnsi"/>
          <w:sz w:val="22"/>
          <w:szCs w:val="22"/>
        </w:rPr>
        <w:t xml:space="preserve">                 </w:t>
      </w:r>
      <w:r w:rsidRPr="00A568D0">
        <w:rPr>
          <w:rStyle w:val="Strong"/>
          <w:rFonts w:asciiTheme="minorHAnsi" w:hAnsiTheme="minorHAnsi" w:cstheme="minorHAnsi"/>
          <w:sz w:val="22"/>
          <w:szCs w:val="22"/>
        </w:rPr>
        <w:t xml:space="preserve"> March 2016 – </w:t>
      </w:r>
      <w:r w:rsidR="001949B4" w:rsidRPr="00A568D0">
        <w:rPr>
          <w:rStyle w:val="Strong"/>
          <w:rFonts w:asciiTheme="minorHAnsi" w:hAnsiTheme="minorHAnsi" w:cstheme="minorHAnsi"/>
          <w:sz w:val="22"/>
          <w:szCs w:val="22"/>
        </w:rPr>
        <w:t>Oct</w:t>
      </w:r>
      <w:r w:rsidR="001949B4">
        <w:rPr>
          <w:rStyle w:val="Strong"/>
          <w:rFonts w:asciiTheme="minorHAnsi" w:hAnsiTheme="minorHAnsi" w:cstheme="minorHAnsi"/>
          <w:sz w:val="22"/>
          <w:szCs w:val="22"/>
        </w:rPr>
        <w:t>ober</w:t>
      </w:r>
      <w:r w:rsidRPr="00A568D0">
        <w:rPr>
          <w:rStyle w:val="Strong"/>
          <w:rFonts w:asciiTheme="minorHAnsi" w:hAnsiTheme="minorHAnsi" w:cstheme="minorHAnsi"/>
          <w:sz w:val="22"/>
          <w:szCs w:val="22"/>
        </w:rPr>
        <w:t xml:space="preserve"> 2017</w:t>
      </w:r>
    </w:p>
    <w:p w14:paraId="59143583" w14:textId="77777777" w:rsidR="00E068E2" w:rsidRDefault="00E068E2" w:rsidP="00E068E2">
      <w:pPr>
        <w:pStyle w:val="NormalWeb"/>
        <w:spacing w:before="0" w:beforeAutospacing="0" w:after="0" w:afterAutospacing="0"/>
        <w:jc w:val="both"/>
        <w:rPr>
          <w:rStyle w:val="Strong"/>
          <w:rFonts w:asciiTheme="minorHAnsi" w:hAnsiTheme="minorHAnsi" w:cstheme="minorHAnsi"/>
          <w:sz w:val="22"/>
          <w:szCs w:val="22"/>
        </w:rPr>
      </w:pPr>
      <w:r w:rsidRPr="00A568D0">
        <w:rPr>
          <w:rStyle w:val="Strong"/>
          <w:rFonts w:asciiTheme="minorHAnsi" w:hAnsiTheme="minorHAnsi" w:cstheme="minorHAnsi"/>
          <w:sz w:val="22"/>
          <w:szCs w:val="22"/>
        </w:rPr>
        <w:t xml:space="preserve">Role: </w:t>
      </w:r>
      <w:r>
        <w:rPr>
          <w:rStyle w:val="Strong"/>
          <w:rFonts w:asciiTheme="minorHAnsi" w:hAnsiTheme="minorHAnsi" w:cstheme="minorHAnsi"/>
          <w:sz w:val="22"/>
          <w:szCs w:val="22"/>
        </w:rPr>
        <w:t xml:space="preserve">Dot </w:t>
      </w:r>
      <w:r w:rsidRPr="00A568D0">
        <w:rPr>
          <w:rStyle w:val="Strong"/>
          <w:rFonts w:asciiTheme="minorHAnsi" w:hAnsiTheme="minorHAnsi" w:cstheme="minorHAnsi"/>
          <w:sz w:val="22"/>
          <w:szCs w:val="22"/>
        </w:rPr>
        <w:t>Net developer</w:t>
      </w:r>
    </w:p>
    <w:p w14:paraId="1B54CDC3" w14:textId="77777777" w:rsidR="0098261E" w:rsidRPr="00A568D0" w:rsidRDefault="0098261E" w:rsidP="00E068E2">
      <w:pPr>
        <w:pStyle w:val="NormalWeb"/>
        <w:spacing w:before="0" w:beforeAutospacing="0" w:after="0" w:afterAutospacing="0"/>
        <w:jc w:val="both"/>
        <w:rPr>
          <w:rStyle w:val="Strong"/>
          <w:rFonts w:asciiTheme="minorHAnsi" w:hAnsiTheme="minorHAnsi" w:cstheme="minorHAnsi"/>
          <w:sz w:val="22"/>
          <w:szCs w:val="22"/>
        </w:rPr>
      </w:pPr>
    </w:p>
    <w:p w14:paraId="3AB63325" w14:textId="7AD4DF64" w:rsidR="0098261E" w:rsidRPr="0098261E" w:rsidRDefault="00E068E2" w:rsidP="00E068E2">
      <w:pPr>
        <w:pStyle w:val="NormalWeb"/>
        <w:spacing w:before="0" w:beforeAutospacing="0" w:after="0" w:afterAutospacing="0"/>
        <w:jc w:val="both"/>
        <w:rPr>
          <w:rStyle w:val="Strong"/>
          <w:rFonts w:asciiTheme="minorHAnsi" w:hAnsiTheme="minorHAnsi" w:cstheme="minorHAnsi"/>
          <w:sz w:val="22"/>
          <w:szCs w:val="22"/>
        </w:rPr>
      </w:pPr>
      <w:r w:rsidRPr="0098261E">
        <w:rPr>
          <w:rStyle w:val="Strong"/>
          <w:rFonts w:asciiTheme="minorHAnsi" w:hAnsiTheme="minorHAnsi" w:cstheme="minorHAnsi"/>
          <w:sz w:val="22"/>
          <w:szCs w:val="22"/>
        </w:rPr>
        <w:t>Responsibilities:</w:t>
      </w:r>
    </w:p>
    <w:p w14:paraId="3138A1F8" w14:textId="77777777" w:rsidR="00E068E2" w:rsidRPr="0098261E" w:rsidRDefault="00E068E2" w:rsidP="00E068E2">
      <w:pPr>
        <w:pStyle w:val="NormalWeb"/>
        <w:numPr>
          <w:ilvl w:val="0"/>
          <w:numId w:val="47"/>
        </w:numPr>
        <w:spacing w:before="0" w:beforeAutospacing="0" w:after="0" w:afterAutospacing="0"/>
        <w:jc w:val="both"/>
        <w:rPr>
          <w:rStyle w:val="Strong"/>
          <w:rFonts w:asciiTheme="minorHAnsi" w:hAnsiTheme="minorHAnsi" w:cstheme="minorHAnsi"/>
          <w:b w:val="0"/>
          <w:bCs/>
          <w:sz w:val="22"/>
          <w:szCs w:val="22"/>
        </w:rPr>
      </w:pPr>
      <w:r w:rsidRPr="0098261E">
        <w:rPr>
          <w:rStyle w:val="Strong"/>
          <w:rFonts w:asciiTheme="minorHAnsi" w:hAnsiTheme="minorHAnsi" w:cstheme="minorHAnsi"/>
          <w:b w:val="0"/>
          <w:bCs/>
          <w:sz w:val="22"/>
          <w:szCs w:val="22"/>
        </w:rPr>
        <w:t>Used Waterfall Model as the SDLC.</w:t>
      </w:r>
    </w:p>
    <w:p w14:paraId="64AA674E" w14:textId="77777777" w:rsidR="00E068E2" w:rsidRPr="0098261E" w:rsidRDefault="00E068E2" w:rsidP="00E068E2">
      <w:pPr>
        <w:pStyle w:val="NormalWeb"/>
        <w:numPr>
          <w:ilvl w:val="0"/>
          <w:numId w:val="47"/>
        </w:numPr>
        <w:spacing w:before="0" w:beforeAutospacing="0" w:after="0" w:afterAutospacing="0"/>
        <w:jc w:val="both"/>
        <w:rPr>
          <w:rStyle w:val="Strong"/>
          <w:rFonts w:asciiTheme="minorHAnsi" w:hAnsiTheme="minorHAnsi" w:cstheme="minorHAnsi"/>
          <w:b w:val="0"/>
          <w:bCs/>
          <w:sz w:val="22"/>
          <w:szCs w:val="22"/>
        </w:rPr>
      </w:pPr>
      <w:r w:rsidRPr="0098261E">
        <w:rPr>
          <w:rStyle w:val="Strong"/>
          <w:rFonts w:asciiTheme="minorHAnsi" w:hAnsiTheme="minorHAnsi" w:cstheme="minorHAnsi"/>
          <w:b w:val="0"/>
          <w:bCs/>
          <w:sz w:val="22"/>
          <w:szCs w:val="22"/>
        </w:rPr>
        <w:t xml:space="preserve">Involved in requirement gathering, functional and technical specifications, and Sinification and bundling of JavaScript for improved performance. </w:t>
      </w:r>
    </w:p>
    <w:p w14:paraId="784A0EB9" w14:textId="77777777" w:rsidR="00E068E2" w:rsidRPr="0098261E" w:rsidRDefault="00E068E2" w:rsidP="00E068E2">
      <w:pPr>
        <w:pStyle w:val="NormalWeb"/>
        <w:numPr>
          <w:ilvl w:val="0"/>
          <w:numId w:val="47"/>
        </w:numPr>
        <w:spacing w:before="0" w:beforeAutospacing="0" w:after="0" w:afterAutospacing="0"/>
        <w:jc w:val="both"/>
        <w:rPr>
          <w:rStyle w:val="Strong"/>
          <w:rFonts w:asciiTheme="minorHAnsi" w:hAnsiTheme="minorHAnsi" w:cstheme="minorHAnsi"/>
          <w:b w:val="0"/>
          <w:bCs/>
          <w:sz w:val="22"/>
          <w:szCs w:val="22"/>
        </w:rPr>
      </w:pPr>
      <w:r w:rsidRPr="0098261E">
        <w:rPr>
          <w:rStyle w:val="Strong"/>
          <w:rFonts w:asciiTheme="minorHAnsi" w:hAnsiTheme="minorHAnsi" w:cstheme="minorHAnsi"/>
          <w:b w:val="0"/>
          <w:bCs/>
          <w:sz w:val="22"/>
          <w:szCs w:val="22"/>
        </w:rPr>
        <w:t>Involved in Enhancing the Business Layer to provide more interfaces and functions needed for the system, good in performance tuning application java script, Experience with a SPA Framework.</w:t>
      </w:r>
    </w:p>
    <w:p w14:paraId="4C23C4EB" w14:textId="77777777" w:rsidR="00E068E2" w:rsidRPr="0098261E" w:rsidRDefault="00E068E2" w:rsidP="00E068E2">
      <w:pPr>
        <w:pStyle w:val="NormalWeb"/>
        <w:numPr>
          <w:ilvl w:val="0"/>
          <w:numId w:val="47"/>
        </w:numPr>
        <w:spacing w:before="0" w:beforeAutospacing="0" w:after="0" w:afterAutospacing="0"/>
        <w:jc w:val="both"/>
        <w:rPr>
          <w:rStyle w:val="Strong"/>
          <w:rFonts w:asciiTheme="minorHAnsi" w:hAnsiTheme="minorHAnsi" w:cstheme="minorHAnsi"/>
          <w:b w:val="0"/>
          <w:bCs/>
          <w:sz w:val="22"/>
          <w:szCs w:val="22"/>
        </w:rPr>
      </w:pPr>
      <w:r w:rsidRPr="0098261E">
        <w:rPr>
          <w:rStyle w:val="Strong"/>
          <w:rFonts w:asciiTheme="minorHAnsi" w:hAnsiTheme="minorHAnsi" w:cstheme="minorHAnsi"/>
          <w:b w:val="0"/>
          <w:bCs/>
          <w:sz w:val="22"/>
          <w:szCs w:val="22"/>
        </w:rPr>
        <w:t>Used N-tier architecture for presentation, Business, and Data Access Layers.</w:t>
      </w:r>
    </w:p>
    <w:p w14:paraId="13465300" w14:textId="77777777" w:rsidR="00E068E2" w:rsidRPr="0098261E" w:rsidRDefault="00E068E2" w:rsidP="00E068E2">
      <w:pPr>
        <w:pStyle w:val="NormalWeb"/>
        <w:numPr>
          <w:ilvl w:val="0"/>
          <w:numId w:val="47"/>
        </w:numPr>
        <w:spacing w:before="0" w:beforeAutospacing="0" w:after="0" w:afterAutospacing="0"/>
        <w:jc w:val="both"/>
        <w:rPr>
          <w:rStyle w:val="Strong"/>
          <w:rFonts w:asciiTheme="minorHAnsi" w:hAnsiTheme="minorHAnsi" w:cstheme="minorHAnsi"/>
          <w:b w:val="0"/>
          <w:bCs/>
          <w:sz w:val="22"/>
          <w:szCs w:val="22"/>
        </w:rPr>
      </w:pPr>
      <w:r w:rsidRPr="0098261E">
        <w:rPr>
          <w:rStyle w:val="Strong"/>
          <w:rFonts w:asciiTheme="minorHAnsi" w:hAnsiTheme="minorHAnsi" w:cstheme="minorHAnsi"/>
          <w:b w:val="0"/>
          <w:bCs/>
          <w:sz w:val="22"/>
          <w:szCs w:val="22"/>
        </w:rPr>
        <w:t>Developed Web Forms using C# and ASP.NET, Good knowledge of relational database in oracle.</w:t>
      </w:r>
    </w:p>
    <w:p w14:paraId="0BEAE27F" w14:textId="77777777" w:rsidR="00E068E2" w:rsidRPr="0098261E" w:rsidRDefault="00E068E2" w:rsidP="00E068E2">
      <w:pPr>
        <w:pStyle w:val="NormalWeb"/>
        <w:numPr>
          <w:ilvl w:val="0"/>
          <w:numId w:val="47"/>
        </w:numPr>
        <w:spacing w:before="0" w:beforeAutospacing="0" w:after="0" w:afterAutospacing="0"/>
        <w:jc w:val="both"/>
        <w:rPr>
          <w:rStyle w:val="Strong"/>
          <w:rFonts w:asciiTheme="minorHAnsi" w:hAnsiTheme="minorHAnsi" w:cstheme="minorHAnsi"/>
          <w:b w:val="0"/>
          <w:bCs/>
          <w:sz w:val="22"/>
          <w:szCs w:val="22"/>
        </w:rPr>
      </w:pPr>
      <w:r w:rsidRPr="0098261E">
        <w:rPr>
          <w:rStyle w:val="Strong"/>
          <w:rFonts w:asciiTheme="minorHAnsi" w:hAnsiTheme="minorHAnsi" w:cstheme="minorHAnsi"/>
          <w:b w:val="0"/>
          <w:bCs/>
          <w:sz w:val="22"/>
          <w:szCs w:val="22"/>
        </w:rPr>
        <w:t>Developed Web forms using ASP.Net server controls and validated input using JavaScript.</w:t>
      </w:r>
    </w:p>
    <w:p w14:paraId="4CFFDE27" w14:textId="77777777" w:rsidR="00E068E2" w:rsidRPr="0098261E" w:rsidRDefault="00E068E2" w:rsidP="00E068E2">
      <w:pPr>
        <w:pStyle w:val="NormalWeb"/>
        <w:numPr>
          <w:ilvl w:val="0"/>
          <w:numId w:val="47"/>
        </w:numPr>
        <w:spacing w:before="0" w:beforeAutospacing="0" w:after="0" w:afterAutospacing="0"/>
        <w:jc w:val="both"/>
        <w:rPr>
          <w:rStyle w:val="Strong"/>
          <w:rFonts w:asciiTheme="minorHAnsi" w:hAnsiTheme="minorHAnsi" w:cstheme="minorHAnsi"/>
          <w:b w:val="0"/>
          <w:bCs/>
          <w:sz w:val="22"/>
          <w:szCs w:val="22"/>
        </w:rPr>
      </w:pPr>
      <w:r w:rsidRPr="0098261E">
        <w:rPr>
          <w:rStyle w:val="Strong"/>
          <w:rFonts w:asciiTheme="minorHAnsi" w:hAnsiTheme="minorHAnsi" w:cstheme="minorHAnsi"/>
          <w:b w:val="0"/>
          <w:bCs/>
          <w:sz w:val="22"/>
          <w:szCs w:val="22"/>
        </w:rPr>
        <w:t>Worked with Microsoft Sync Framework to sync server data with the MS SQL SE Compact database, and good in SQL and Entity framework.</w:t>
      </w:r>
    </w:p>
    <w:p w14:paraId="0EFA6AF8" w14:textId="77777777" w:rsidR="00E068E2" w:rsidRPr="0098261E" w:rsidRDefault="00E068E2" w:rsidP="00E068E2">
      <w:pPr>
        <w:pStyle w:val="NormalWeb"/>
        <w:numPr>
          <w:ilvl w:val="0"/>
          <w:numId w:val="47"/>
        </w:numPr>
        <w:spacing w:before="0" w:beforeAutospacing="0" w:after="0" w:afterAutospacing="0"/>
        <w:jc w:val="both"/>
        <w:rPr>
          <w:rStyle w:val="Strong"/>
          <w:rFonts w:asciiTheme="minorHAnsi" w:hAnsiTheme="minorHAnsi" w:cstheme="minorHAnsi"/>
          <w:b w:val="0"/>
          <w:bCs/>
          <w:sz w:val="22"/>
          <w:szCs w:val="22"/>
        </w:rPr>
      </w:pPr>
      <w:r w:rsidRPr="0098261E">
        <w:rPr>
          <w:rStyle w:val="Strong"/>
          <w:rFonts w:asciiTheme="minorHAnsi" w:hAnsiTheme="minorHAnsi" w:cstheme="minorHAnsi"/>
          <w:b w:val="0"/>
          <w:bCs/>
          <w:sz w:val="22"/>
          <w:szCs w:val="22"/>
        </w:rPr>
        <w:t>Created different tables, views, and indexes and normalized the data.</w:t>
      </w:r>
    </w:p>
    <w:p w14:paraId="37E655AE" w14:textId="77777777" w:rsidR="00E068E2" w:rsidRPr="0098261E" w:rsidRDefault="00E068E2" w:rsidP="00E068E2">
      <w:pPr>
        <w:pStyle w:val="NormalWeb"/>
        <w:numPr>
          <w:ilvl w:val="0"/>
          <w:numId w:val="47"/>
        </w:numPr>
        <w:spacing w:before="0" w:beforeAutospacing="0" w:after="0" w:afterAutospacing="0"/>
        <w:jc w:val="both"/>
        <w:rPr>
          <w:rStyle w:val="Strong"/>
          <w:rFonts w:asciiTheme="minorHAnsi" w:hAnsiTheme="minorHAnsi" w:cstheme="minorHAnsi"/>
          <w:b w:val="0"/>
          <w:bCs/>
          <w:sz w:val="22"/>
          <w:szCs w:val="22"/>
        </w:rPr>
      </w:pPr>
      <w:r w:rsidRPr="0098261E">
        <w:rPr>
          <w:rStyle w:val="Strong"/>
          <w:rFonts w:asciiTheme="minorHAnsi" w:hAnsiTheme="minorHAnsi" w:cstheme="minorHAnsi"/>
          <w:b w:val="0"/>
          <w:bCs/>
          <w:sz w:val="22"/>
          <w:szCs w:val="22"/>
        </w:rPr>
        <w:t>Worked on the agile methodologies throughout the project life cycle.</w:t>
      </w:r>
    </w:p>
    <w:p w14:paraId="1A71C6C9" w14:textId="77777777" w:rsidR="00E068E2" w:rsidRPr="0098261E" w:rsidRDefault="00E068E2" w:rsidP="00E068E2">
      <w:pPr>
        <w:pStyle w:val="NormalWeb"/>
        <w:numPr>
          <w:ilvl w:val="0"/>
          <w:numId w:val="47"/>
        </w:numPr>
        <w:spacing w:before="0" w:beforeAutospacing="0" w:after="0" w:afterAutospacing="0"/>
        <w:jc w:val="both"/>
        <w:rPr>
          <w:rStyle w:val="Strong"/>
          <w:rFonts w:asciiTheme="minorHAnsi" w:hAnsiTheme="minorHAnsi" w:cstheme="minorHAnsi"/>
          <w:b w:val="0"/>
          <w:bCs/>
          <w:sz w:val="22"/>
          <w:szCs w:val="22"/>
        </w:rPr>
      </w:pPr>
      <w:r w:rsidRPr="0098261E">
        <w:rPr>
          <w:rStyle w:val="Strong"/>
          <w:rFonts w:asciiTheme="minorHAnsi" w:hAnsiTheme="minorHAnsi" w:cstheme="minorHAnsi"/>
          <w:b w:val="0"/>
          <w:bCs/>
          <w:sz w:val="22"/>
          <w:szCs w:val="22"/>
        </w:rPr>
        <w:t>Used ADO.NET objects such as Data Adapter, Data Reader, and Data Set for consistent access to the data store.</w:t>
      </w:r>
    </w:p>
    <w:p w14:paraId="19E3C6F1" w14:textId="77777777" w:rsidR="00E068E2" w:rsidRPr="0098261E" w:rsidRDefault="00E068E2" w:rsidP="00E068E2">
      <w:pPr>
        <w:pStyle w:val="NormalWeb"/>
        <w:numPr>
          <w:ilvl w:val="0"/>
          <w:numId w:val="47"/>
        </w:numPr>
        <w:spacing w:before="0" w:beforeAutospacing="0" w:after="0" w:afterAutospacing="0"/>
        <w:jc w:val="both"/>
        <w:rPr>
          <w:rStyle w:val="Strong"/>
          <w:rFonts w:asciiTheme="minorHAnsi" w:hAnsiTheme="minorHAnsi" w:cstheme="minorHAnsi"/>
          <w:b w:val="0"/>
          <w:bCs/>
          <w:sz w:val="22"/>
          <w:szCs w:val="22"/>
        </w:rPr>
      </w:pPr>
      <w:r w:rsidRPr="0098261E">
        <w:rPr>
          <w:rStyle w:val="Strong"/>
          <w:rFonts w:asciiTheme="minorHAnsi" w:hAnsiTheme="minorHAnsi" w:cstheme="minorHAnsi"/>
          <w:b w:val="0"/>
          <w:bCs/>
          <w:sz w:val="22"/>
          <w:szCs w:val="22"/>
        </w:rPr>
        <w:t>Wrote Triggers, which send e-mails to the client after successful transactions.</w:t>
      </w:r>
    </w:p>
    <w:p w14:paraId="5253CEB0" w14:textId="77777777" w:rsidR="00E068E2" w:rsidRPr="0098261E" w:rsidRDefault="00E068E2" w:rsidP="00E068E2">
      <w:pPr>
        <w:pStyle w:val="NormalWeb"/>
        <w:numPr>
          <w:ilvl w:val="0"/>
          <w:numId w:val="47"/>
        </w:numPr>
        <w:spacing w:before="0" w:beforeAutospacing="0" w:after="0" w:afterAutospacing="0"/>
        <w:jc w:val="both"/>
        <w:rPr>
          <w:rStyle w:val="Strong"/>
          <w:rFonts w:asciiTheme="minorHAnsi" w:hAnsiTheme="minorHAnsi" w:cstheme="minorHAnsi"/>
          <w:b w:val="0"/>
          <w:bCs/>
          <w:sz w:val="22"/>
          <w:szCs w:val="22"/>
        </w:rPr>
      </w:pPr>
      <w:r w:rsidRPr="0098261E">
        <w:rPr>
          <w:rStyle w:val="Strong"/>
          <w:rFonts w:asciiTheme="minorHAnsi" w:hAnsiTheme="minorHAnsi" w:cstheme="minorHAnsi"/>
          <w:b w:val="0"/>
          <w:bCs/>
          <w:sz w:val="22"/>
          <w:szCs w:val="22"/>
        </w:rPr>
        <w:t>Writing Database routines, stored procedures, and fixing up standard specifications.</w:t>
      </w:r>
    </w:p>
    <w:p w14:paraId="742D062F" w14:textId="77777777" w:rsidR="00E068E2" w:rsidRPr="0098261E" w:rsidRDefault="00E068E2" w:rsidP="00E068E2">
      <w:pPr>
        <w:pStyle w:val="NormalWeb"/>
        <w:numPr>
          <w:ilvl w:val="0"/>
          <w:numId w:val="47"/>
        </w:numPr>
        <w:spacing w:before="0" w:beforeAutospacing="0" w:after="0" w:afterAutospacing="0"/>
        <w:jc w:val="both"/>
        <w:rPr>
          <w:rStyle w:val="Strong"/>
          <w:rFonts w:asciiTheme="minorHAnsi" w:hAnsiTheme="minorHAnsi" w:cstheme="minorHAnsi"/>
          <w:b w:val="0"/>
          <w:bCs/>
          <w:sz w:val="22"/>
          <w:szCs w:val="22"/>
        </w:rPr>
      </w:pPr>
      <w:r w:rsidRPr="0098261E">
        <w:rPr>
          <w:rStyle w:val="Strong"/>
          <w:rFonts w:asciiTheme="minorHAnsi" w:hAnsiTheme="minorHAnsi" w:cstheme="minorHAnsi"/>
          <w:b w:val="0"/>
          <w:bCs/>
          <w:sz w:val="22"/>
          <w:szCs w:val="22"/>
        </w:rPr>
        <w:t>Used Data Transformation Services to import the data in SQL server from heterogeneous data sources like Oracle.</w:t>
      </w:r>
    </w:p>
    <w:p w14:paraId="7E532784" w14:textId="77777777" w:rsidR="00E068E2" w:rsidRPr="0098261E" w:rsidRDefault="00E068E2" w:rsidP="00E068E2">
      <w:pPr>
        <w:pStyle w:val="NormalWeb"/>
        <w:spacing w:before="0" w:beforeAutospacing="0" w:after="0" w:afterAutospacing="0"/>
        <w:jc w:val="both"/>
        <w:rPr>
          <w:rStyle w:val="Strong"/>
          <w:rFonts w:asciiTheme="minorHAnsi" w:hAnsiTheme="minorHAnsi" w:cstheme="minorHAnsi"/>
          <w:b w:val="0"/>
          <w:bCs/>
          <w:sz w:val="22"/>
          <w:szCs w:val="22"/>
        </w:rPr>
      </w:pPr>
      <w:r w:rsidRPr="001949B4">
        <w:rPr>
          <w:rStyle w:val="Strong"/>
          <w:rFonts w:asciiTheme="minorHAnsi" w:hAnsiTheme="minorHAnsi" w:cstheme="minorHAnsi"/>
          <w:sz w:val="22"/>
          <w:szCs w:val="22"/>
        </w:rPr>
        <w:t>Environment:</w:t>
      </w:r>
      <w:r w:rsidRPr="0098261E">
        <w:rPr>
          <w:rStyle w:val="Strong"/>
          <w:rFonts w:asciiTheme="minorHAnsi" w:hAnsiTheme="minorHAnsi" w:cstheme="minorHAnsi"/>
          <w:b w:val="0"/>
          <w:bCs/>
          <w:sz w:val="22"/>
          <w:szCs w:val="22"/>
        </w:rPr>
        <w:t xml:space="preserve"> .NET Framework, Visual Studio, C#, ASP.NET, ADO.NET, LINQ, XML, HTML5, JavaScript, jQuery, SQL Server.</w:t>
      </w:r>
    </w:p>
    <w:p w14:paraId="571FE944" w14:textId="77777777" w:rsidR="00E068E2" w:rsidRDefault="00E068E2" w:rsidP="00E068E2">
      <w:pPr>
        <w:pStyle w:val="NormalWeb"/>
        <w:spacing w:before="0" w:beforeAutospacing="0" w:after="0" w:afterAutospacing="0"/>
        <w:jc w:val="both"/>
        <w:rPr>
          <w:rStyle w:val="Strong"/>
          <w:rFonts w:asciiTheme="minorHAnsi" w:hAnsiTheme="minorHAnsi" w:cstheme="minorHAnsi"/>
          <w:b w:val="0"/>
          <w:bCs/>
          <w:sz w:val="22"/>
          <w:szCs w:val="22"/>
        </w:rPr>
      </w:pPr>
    </w:p>
    <w:p w14:paraId="7D05F5DE" w14:textId="77777777" w:rsidR="0098261E" w:rsidRDefault="0098261E" w:rsidP="00E068E2">
      <w:pPr>
        <w:pStyle w:val="NormalWeb"/>
        <w:spacing w:before="0" w:beforeAutospacing="0" w:after="0" w:afterAutospacing="0"/>
        <w:jc w:val="both"/>
        <w:rPr>
          <w:rStyle w:val="Strong"/>
          <w:rFonts w:asciiTheme="minorHAnsi" w:hAnsiTheme="minorHAnsi" w:cstheme="minorHAnsi"/>
          <w:b w:val="0"/>
          <w:bCs/>
          <w:sz w:val="22"/>
          <w:szCs w:val="22"/>
        </w:rPr>
      </w:pPr>
    </w:p>
    <w:p w14:paraId="34D3403C" w14:textId="77777777" w:rsidR="0098261E" w:rsidRPr="00A568D0" w:rsidRDefault="0098261E" w:rsidP="00E068E2">
      <w:pPr>
        <w:pStyle w:val="NormalWeb"/>
        <w:spacing w:before="0" w:beforeAutospacing="0" w:after="0" w:afterAutospacing="0"/>
        <w:jc w:val="both"/>
        <w:rPr>
          <w:rStyle w:val="Strong"/>
          <w:rFonts w:asciiTheme="minorHAnsi" w:hAnsiTheme="minorHAnsi" w:cstheme="minorHAnsi"/>
          <w:b w:val="0"/>
          <w:bCs/>
          <w:sz w:val="22"/>
          <w:szCs w:val="22"/>
        </w:rPr>
      </w:pPr>
    </w:p>
    <w:p w14:paraId="7E44A858" w14:textId="1ABF1754" w:rsidR="00E068E2" w:rsidRPr="00A568D0" w:rsidRDefault="00E068E2" w:rsidP="00E068E2">
      <w:pPr>
        <w:jc w:val="both"/>
        <w:rPr>
          <w:rStyle w:val="Strong"/>
          <w:rFonts w:asciiTheme="minorHAnsi" w:hAnsiTheme="minorHAnsi" w:cstheme="minorHAnsi"/>
          <w:b w:val="0"/>
          <w:bCs/>
          <w:sz w:val="22"/>
          <w:szCs w:val="22"/>
        </w:rPr>
      </w:pPr>
      <w:r w:rsidRPr="00A568D0">
        <w:rPr>
          <w:rStyle w:val="Strong"/>
          <w:rFonts w:asciiTheme="minorHAnsi" w:hAnsiTheme="minorHAnsi" w:cstheme="minorHAnsi"/>
          <w:sz w:val="22"/>
          <w:szCs w:val="22"/>
        </w:rPr>
        <w:t xml:space="preserve">Thomson Reuters Hyderabad, India </w:t>
      </w:r>
      <w:r w:rsidRPr="00A568D0">
        <w:rPr>
          <w:rStyle w:val="Strong"/>
          <w:rFonts w:asciiTheme="minorHAnsi" w:hAnsiTheme="minorHAnsi" w:cstheme="minorHAnsi"/>
          <w:sz w:val="22"/>
          <w:szCs w:val="22"/>
        </w:rPr>
        <w:tab/>
      </w:r>
      <w:r w:rsidRPr="00A568D0">
        <w:rPr>
          <w:rStyle w:val="Strong"/>
          <w:rFonts w:asciiTheme="minorHAnsi" w:hAnsiTheme="minorHAnsi" w:cstheme="minorHAnsi"/>
          <w:sz w:val="22"/>
          <w:szCs w:val="22"/>
        </w:rPr>
        <w:tab/>
      </w:r>
      <w:r w:rsidRPr="00A568D0">
        <w:rPr>
          <w:rStyle w:val="Strong"/>
          <w:rFonts w:asciiTheme="minorHAnsi" w:hAnsiTheme="minorHAnsi" w:cstheme="minorHAnsi"/>
          <w:sz w:val="22"/>
          <w:szCs w:val="22"/>
        </w:rPr>
        <w:tab/>
      </w:r>
      <w:r w:rsidRPr="00A568D0">
        <w:rPr>
          <w:rStyle w:val="Strong"/>
          <w:rFonts w:asciiTheme="minorHAnsi" w:hAnsiTheme="minorHAnsi" w:cstheme="minorHAnsi"/>
          <w:sz w:val="22"/>
          <w:szCs w:val="22"/>
        </w:rPr>
        <w:tab/>
      </w:r>
      <w:r w:rsidRPr="00A568D0">
        <w:rPr>
          <w:rStyle w:val="Strong"/>
          <w:rFonts w:asciiTheme="minorHAnsi" w:hAnsiTheme="minorHAnsi" w:cstheme="minorHAnsi"/>
          <w:sz w:val="22"/>
          <w:szCs w:val="22"/>
        </w:rPr>
        <w:tab/>
        <w:t xml:space="preserve">             </w:t>
      </w:r>
      <w:r w:rsidR="00A525A8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Pr="00A568D0">
        <w:rPr>
          <w:rStyle w:val="Strong"/>
          <w:rFonts w:asciiTheme="minorHAnsi" w:hAnsiTheme="minorHAnsi" w:cstheme="minorHAnsi"/>
          <w:sz w:val="22"/>
          <w:szCs w:val="22"/>
        </w:rPr>
        <w:t xml:space="preserve"> </w:t>
      </w:r>
      <w:r w:rsidR="00D37EF2" w:rsidRPr="00A568D0">
        <w:rPr>
          <w:rStyle w:val="Strong"/>
          <w:rFonts w:asciiTheme="minorHAnsi" w:hAnsiTheme="minorHAnsi" w:cstheme="minorHAnsi"/>
          <w:sz w:val="22"/>
          <w:szCs w:val="22"/>
        </w:rPr>
        <w:tab/>
      </w:r>
      <w:r w:rsidR="00D37EF2">
        <w:rPr>
          <w:rStyle w:val="Strong"/>
          <w:rFonts w:asciiTheme="minorHAnsi" w:hAnsiTheme="minorHAnsi" w:cstheme="minorHAnsi"/>
          <w:sz w:val="22"/>
          <w:szCs w:val="22"/>
        </w:rPr>
        <w:t xml:space="preserve"> March</w:t>
      </w:r>
      <w:r w:rsidRPr="00A568D0">
        <w:rPr>
          <w:rStyle w:val="Strong"/>
          <w:rFonts w:asciiTheme="minorHAnsi" w:hAnsiTheme="minorHAnsi" w:cstheme="minorHAnsi"/>
          <w:sz w:val="22"/>
          <w:szCs w:val="22"/>
        </w:rPr>
        <w:t xml:space="preserve"> 201</w:t>
      </w:r>
      <w:r>
        <w:rPr>
          <w:rStyle w:val="Strong"/>
          <w:rFonts w:asciiTheme="minorHAnsi" w:hAnsiTheme="minorHAnsi" w:cstheme="minorHAnsi"/>
          <w:sz w:val="22"/>
          <w:szCs w:val="22"/>
        </w:rPr>
        <w:t>4</w:t>
      </w:r>
      <w:r w:rsidRPr="00A568D0">
        <w:rPr>
          <w:rStyle w:val="Strong"/>
          <w:rFonts w:asciiTheme="minorHAnsi" w:hAnsiTheme="minorHAnsi" w:cstheme="minorHAnsi"/>
          <w:sz w:val="22"/>
          <w:szCs w:val="22"/>
        </w:rPr>
        <w:t xml:space="preserve"> – </w:t>
      </w:r>
      <w:r w:rsidR="001949B4" w:rsidRPr="00A568D0">
        <w:rPr>
          <w:rStyle w:val="Strong"/>
          <w:rFonts w:asciiTheme="minorHAnsi" w:hAnsiTheme="minorHAnsi" w:cstheme="minorHAnsi"/>
          <w:sz w:val="22"/>
          <w:szCs w:val="22"/>
        </w:rPr>
        <w:t>Feb</w:t>
      </w:r>
      <w:r w:rsidR="001949B4">
        <w:rPr>
          <w:rStyle w:val="Strong"/>
          <w:rFonts w:asciiTheme="minorHAnsi" w:hAnsiTheme="minorHAnsi" w:cstheme="minorHAnsi"/>
          <w:sz w:val="22"/>
          <w:szCs w:val="22"/>
        </w:rPr>
        <w:t>ruary</w:t>
      </w:r>
      <w:r w:rsidRPr="00A568D0">
        <w:rPr>
          <w:rStyle w:val="Strong"/>
          <w:rFonts w:asciiTheme="minorHAnsi" w:hAnsiTheme="minorHAnsi" w:cstheme="minorHAnsi"/>
          <w:sz w:val="22"/>
          <w:szCs w:val="22"/>
        </w:rPr>
        <w:t xml:space="preserve"> 2016</w:t>
      </w:r>
    </w:p>
    <w:p w14:paraId="2AFB4596" w14:textId="77777777" w:rsidR="00E068E2" w:rsidRDefault="00E068E2" w:rsidP="00E068E2">
      <w:pPr>
        <w:jc w:val="both"/>
        <w:rPr>
          <w:rStyle w:val="Strong"/>
          <w:rFonts w:asciiTheme="minorHAnsi" w:hAnsiTheme="minorHAnsi" w:cstheme="minorHAnsi"/>
          <w:sz w:val="22"/>
          <w:szCs w:val="22"/>
        </w:rPr>
      </w:pPr>
      <w:r w:rsidRPr="00A568D0">
        <w:rPr>
          <w:rStyle w:val="Strong"/>
          <w:rFonts w:asciiTheme="minorHAnsi" w:hAnsiTheme="minorHAnsi" w:cstheme="minorHAnsi"/>
          <w:sz w:val="22"/>
          <w:szCs w:val="22"/>
        </w:rPr>
        <w:t>Associate Developer Team size: 10</w:t>
      </w:r>
    </w:p>
    <w:p w14:paraId="01F119DD" w14:textId="77777777" w:rsidR="0098261E" w:rsidRPr="00A568D0" w:rsidRDefault="0098261E" w:rsidP="00E068E2">
      <w:pPr>
        <w:jc w:val="both"/>
        <w:rPr>
          <w:rStyle w:val="Strong"/>
          <w:rFonts w:asciiTheme="minorHAnsi" w:hAnsiTheme="minorHAnsi" w:cstheme="minorHAnsi"/>
          <w:sz w:val="22"/>
          <w:szCs w:val="22"/>
        </w:rPr>
      </w:pPr>
    </w:p>
    <w:p w14:paraId="04A94AA9" w14:textId="77777777" w:rsidR="00E068E2" w:rsidRPr="00A568D0" w:rsidRDefault="00E068E2" w:rsidP="00E068E2">
      <w:pPr>
        <w:jc w:val="both"/>
        <w:rPr>
          <w:rStyle w:val="Strong"/>
          <w:rFonts w:asciiTheme="minorHAnsi" w:hAnsiTheme="minorHAnsi" w:cstheme="minorHAnsi"/>
          <w:sz w:val="22"/>
          <w:szCs w:val="22"/>
        </w:rPr>
      </w:pPr>
      <w:r w:rsidRPr="00A568D0">
        <w:rPr>
          <w:rStyle w:val="Strong"/>
          <w:rFonts w:asciiTheme="minorHAnsi" w:hAnsiTheme="minorHAnsi" w:cstheme="minorHAnsi"/>
          <w:sz w:val="22"/>
          <w:szCs w:val="22"/>
        </w:rPr>
        <w:t>Responsibilities:</w:t>
      </w:r>
    </w:p>
    <w:p w14:paraId="6DA1ED97" w14:textId="77777777" w:rsidR="00E068E2" w:rsidRPr="0098261E" w:rsidRDefault="00E068E2" w:rsidP="00E068E2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Style w:val="Strong"/>
          <w:rFonts w:asciiTheme="minorHAnsi" w:hAnsiTheme="minorHAnsi" w:cstheme="minorHAnsi"/>
          <w:b w:val="0"/>
          <w:bCs/>
        </w:rPr>
      </w:pPr>
      <w:r w:rsidRPr="0098261E">
        <w:rPr>
          <w:rStyle w:val="Strong"/>
          <w:rFonts w:asciiTheme="minorHAnsi" w:hAnsiTheme="minorHAnsi" w:cstheme="minorHAnsi"/>
          <w:b w:val="0"/>
          <w:bCs/>
        </w:rPr>
        <w:t>Developed features of Angular 2 such as Components, dependency injection, modules, and routing.</w:t>
      </w:r>
    </w:p>
    <w:p w14:paraId="78249C88" w14:textId="77777777" w:rsidR="00E068E2" w:rsidRPr="0098261E" w:rsidRDefault="00E068E2" w:rsidP="00E068E2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Style w:val="Strong"/>
          <w:rFonts w:asciiTheme="minorHAnsi" w:hAnsiTheme="minorHAnsi" w:cstheme="minorHAnsi"/>
          <w:b w:val="0"/>
          <w:bCs/>
        </w:rPr>
      </w:pPr>
      <w:r w:rsidRPr="0098261E">
        <w:rPr>
          <w:rStyle w:val="Strong"/>
          <w:rFonts w:asciiTheme="minorHAnsi" w:hAnsiTheme="minorHAnsi" w:cstheme="minorHAnsi"/>
          <w:b w:val="0"/>
          <w:bCs/>
        </w:rPr>
        <w:t>Expertise in using Angular JS directives, Controllers, Filters, Services, Templates, Events, and Injectors.</w:t>
      </w:r>
    </w:p>
    <w:p w14:paraId="2F961627" w14:textId="77777777" w:rsidR="00E068E2" w:rsidRPr="0098261E" w:rsidRDefault="00E068E2" w:rsidP="00E068E2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Style w:val="Strong"/>
          <w:rFonts w:asciiTheme="minorHAnsi" w:hAnsiTheme="minorHAnsi" w:cstheme="minorHAnsi"/>
          <w:b w:val="0"/>
          <w:bCs/>
        </w:rPr>
      </w:pPr>
      <w:r w:rsidRPr="0098261E">
        <w:rPr>
          <w:rStyle w:val="Strong"/>
          <w:rFonts w:asciiTheme="minorHAnsi" w:hAnsiTheme="minorHAnsi" w:cstheme="minorHAnsi"/>
          <w:b w:val="0"/>
          <w:bCs/>
        </w:rPr>
        <w:t>Extensively used/modified jQuery to perform AJAX calls for creating interactive web pages on JSON response.</w:t>
      </w:r>
    </w:p>
    <w:p w14:paraId="2BDC9CAD" w14:textId="77777777" w:rsidR="00E068E2" w:rsidRPr="0098261E" w:rsidRDefault="00E068E2" w:rsidP="00E068E2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Style w:val="Strong"/>
          <w:rFonts w:asciiTheme="minorHAnsi" w:hAnsiTheme="minorHAnsi" w:cstheme="minorHAnsi"/>
          <w:b w:val="0"/>
          <w:bCs/>
        </w:rPr>
      </w:pPr>
      <w:r w:rsidRPr="0098261E">
        <w:rPr>
          <w:rStyle w:val="Strong"/>
          <w:rFonts w:asciiTheme="minorHAnsi" w:hAnsiTheme="minorHAnsi" w:cstheme="minorHAnsi"/>
          <w:b w:val="0"/>
          <w:bCs/>
        </w:rPr>
        <w:t>Used SSIS and SSRS packages for Reporting and BI.</w:t>
      </w:r>
    </w:p>
    <w:p w14:paraId="49736FC4" w14:textId="77777777" w:rsidR="00E068E2" w:rsidRPr="0098261E" w:rsidRDefault="00E068E2" w:rsidP="00E068E2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Style w:val="Strong"/>
          <w:rFonts w:asciiTheme="minorHAnsi" w:hAnsiTheme="minorHAnsi" w:cstheme="minorHAnsi"/>
          <w:b w:val="0"/>
          <w:bCs/>
        </w:rPr>
      </w:pPr>
      <w:r w:rsidRPr="0098261E">
        <w:rPr>
          <w:rStyle w:val="Strong"/>
          <w:rFonts w:asciiTheme="minorHAnsi" w:hAnsiTheme="minorHAnsi" w:cstheme="minorHAnsi"/>
          <w:b w:val="0"/>
          <w:bCs/>
        </w:rPr>
        <w:t>Creating cross-browser compatible and standards-compliant CSS-based page layouts.</w:t>
      </w:r>
    </w:p>
    <w:p w14:paraId="6C9380A7" w14:textId="77777777" w:rsidR="00E068E2" w:rsidRPr="0098261E" w:rsidRDefault="00E068E2" w:rsidP="00E068E2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Style w:val="Strong"/>
          <w:rFonts w:asciiTheme="minorHAnsi" w:hAnsiTheme="minorHAnsi" w:cstheme="minorHAnsi"/>
          <w:b w:val="0"/>
          <w:bCs/>
        </w:rPr>
      </w:pPr>
      <w:r w:rsidRPr="0098261E">
        <w:rPr>
          <w:rStyle w:val="Strong"/>
          <w:rFonts w:asciiTheme="minorHAnsi" w:hAnsiTheme="minorHAnsi" w:cstheme="minorHAnsi"/>
          <w:b w:val="0"/>
          <w:bCs/>
        </w:rPr>
        <w:t>Used CSS and Bootstrap to create RWD for different screen sizes and pixels.</w:t>
      </w:r>
    </w:p>
    <w:p w14:paraId="71BB6753" w14:textId="77777777" w:rsidR="00E068E2" w:rsidRPr="0098261E" w:rsidRDefault="00E068E2" w:rsidP="00E068E2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Style w:val="Strong"/>
          <w:rFonts w:asciiTheme="minorHAnsi" w:hAnsiTheme="minorHAnsi" w:cstheme="minorHAnsi"/>
          <w:b w:val="0"/>
          <w:bCs/>
        </w:rPr>
      </w:pPr>
      <w:r w:rsidRPr="0098261E">
        <w:rPr>
          <w:rStyle w:val="Strong"/>
          <w:rFonts w:asciiTheme="minorHAnsi" w:hAnsiTheme="minorHAnsi" w:cstheme="minorHAnsi"/>
          <w:b w:val="0"/>
          <w:bCs/>
        </w:rPr>
        <w:t>Knowledge in creating and deploying code on cloud platforms such as Amazon Web Services (AWS).</w:t>
      </w:r>
    </w:p>
    <w:p w14:paraId="3D77C148" w14:textId="77777777" w:rsidR="00E068E2" w:rsidRPr="0098261E" w:rsidRDefault="00E068E2" w:rsidP="00E068E2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Style w:val="Strong"/>
          <w:rFonts w:asciiTheme="minorHAnsi" w:hAnsiTheme="minorHAnsi" w:cstheme="minorHAnsi"/>
          <w:b w:val="0"/>
          <w:bCs/>
        </w:rPr>
      </w:pPr>
      <w:r w:rsidRPr="0098261E">
        <w:rPr>
          <w:rStyle w:val="Strong"/>
          <w:rFonts w:asciiTheme="minorHAnsi" w:hAnsiTheme="minorHAnsi" w:cstheme="minorHAnsi"/>
          <w:b w:val="0"/>
          <w:bCs/>
        </w:rPr>
        <w:t>Used Test Driven Development.</w:t>
      </w:r>
    </w:p>
    <w:p w14:paraId="363EB0D0" w14:textId="77777777" w:rsidR="00E068E2" w:rsidRPr="0098261E" w:rsidRDefault="00E068E2" w:rsidP="00E068E2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Style w:val="Strong"/>
          <w:rFonts w:asciiTheme="minorHAnsi" w:hAnsiTheme="minorHAnsi" w:cstheme="minorHAnsi"/>
          <w:b w:val="0"/>
          <w:bCs/>
        </w:rPr>
      </w:pPr>
      <w:r w:rsidRPr="0098261E">
        <w:rPr>
          <w:rStyle w:val="Strong"/>
          <w:rFonts w:asciiTheme="minorHAnsi" w:hAnsiTheme="minorHAnsi" w:cstheme="minorHAnsi"/>
          <w:b w:val="0"/>
          <w:bCs/>
        </w:rPr>
        <w:t>Used web forms and their validations.</w:t>
      </w:r>
    </w:p>
    <w:p w14:paraId="1E11E43F" w14:textId="77777777" w:rsidR="00E068E2" w:rsidRPr="0098261E" w:rsidRDefault="00E068E2" w:rsidP="00E068E2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Style w:val="Strong"/>
          <w:rFonts w:asciiTheme="minorHAnsi" w:hAnsiTheme="minorHAnsi" w:cstheme="minorHAnsi"/>
          <w:b w:val="0"/>
          <w:bCs/>
        </w:rPr>
      </w:pPr>
      <w:r w:rsidRPr="0098261E">
        <w:rPr>
          <w:rStyle w:val="Strong"/>
          <w:rFonts w:asciiTheme="minorHAnsi" w:hAnsiTheme="minorHAnsi" w:cstheme="minorHAnsi"/>
          <w:b w:val="0"/>
          <w:bCs/>
        </w:rPr>
        <w:t>Developed Nancy Microservices for integrating to UI applications.</w:t>
      </w:r>
    </w:p>
    <w:p w14:paraId="2F6DFFB5" w14:textId="77777777" w:rsidR="00E068E2" w:rsidRPr="0098261E" w:rsidRDefault="00E068E2" w:rsidP="00E068E2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Style w:val="Strong"/>
          <w:rFonts w:asciiTheme="minorHAnsi" w:hAnsiTheme="minorHAnsi" w:cstheme="minorHAnsi"/>
          <w:b w:val="0"/>
          <w:bCs/>
        </w:rPr>
      </w:pPr>
      <w:r w:rsidRPr="0098261E">
        <w:rPr>
          <w:rStyle w:val="Strong"/>
          <w:rFonts w:asciiTheme="minorHAnsi" w:hAnsiTheme="minorHAnsi" w:cstheme="minorHAnsi"/>
          <w:b w:val="0"/>
          <w:bCs/>
        </w:rPr>
        <w:t>Integrated Swagger UI for Microservices APIs.</w:t>
      </w:r>
    </w:p>
    <w:p w14:paraId="29F78CC9" w14:textId="77777777" w:rsidR="00E068E2" w:rsidRPr="0098261E" w:rsidRDefault="00E068E2" w:rsidP="00E068E2">
      <w:pPr>
        <w:pStyle w:val="ListParagraph"/>
        <w:numPr>
          <w:ilvl w:val="0"/>
          <w:numId w:val="48"/>
        </w:numPr>
        <w:spacing w:after="0" w:line="240" w:lineRule="auto"/>
        <w:jc w:val="both"/>
        <w:rPr>
          <w:rStyle w:val="Strong"/>
          <w:rFonts w:asciiTheme="minorHAnsi" w:hAnsiTheme="minorHAnsi" w:cstheme="minorHAnsi"/>
          <w:b w:val="0"/>
          <w:bCs/>
        </w:rPr>
      </w:pPr>
      <w:r w:rsidRPr="0098261E">
        <w:rPr>
          <w:rStyle w:val="Strong"/>
          <w:rFonts w:asciiTheme="minorHAnsi" w:hAnsiTheme="minorHAnsi" w:cstheme="minorHAnsi"/>
          <w:b w:val="0"/>
          <w:bCs/>
        </w:rPr>
        <w:t>Deployed the microservices in Azure.</w:t>
      </w:r>
    </w:p>
    <w:p w14:paraId="18E0C02E" w14:textId="77777777" w:rsidR="00E068E2" w:rsidRPr="0098261E" w:rsidRDefault="00E068E2" w:rsidP="00E068E2">
      <w:pPr>
        <w:jc w:val="both"/>
        <w:rPr>
          <w:rStyle w:val="Strong"/>
          <w:rFonts w:asciiTheme="minorHAnsi" w:hAnsiTheme="minorHAnsi" w:cstheme="minorHAnsi"/>
          <w:b w:val="0"/>
          <w:bCs/>
          <w:sz w:val="22"/>
          <w:szCs w:val="22"/>
        </w:rPr>
      </w:pPr>
      <w:r w:rsidRPr="001949B4">
        <w:rPr>
          <w:rStyle w:val="Strong"/>
          <w:rFonts w:asciiTheme="minorHAnsi" w:hAnsiTheme="minorHAnsi" w:cstheme="minorHAnsi"/>
          <w:sz w:val="22"/>
          <w:szCs w:val="22"/>
        </w:rPr>
        <w:t>Environment:</w:t>
      </w:r>
      <w:r w:rsidRPr="0098261E">
        <w:rPr>
          <w:rStyle w:val="Strong"/>
          <w:rFonts w:asciiTheme="minorHAnsi" w:hAnsiTheme="minorHAnsi" w:cstheme="minorHAnsi"/>
          <w:b w:val="0"/>
          <w:bCs/>
          <w:sz w:val="22"/>
          <w:szCs w:val="22"/>
        </w:rPr>
        <w:t xml:space="preserve"> C#, Angular JS, Angular 2, Nancy Microservices, Jasmine, Grunt, Mocha, TypeScript, JavaScript, SQL Server, Oracle 11g, AWS.</w:t>
      </w:r>
    </w:p>
    <w:p w14:paraId="0139714B" w14:textId="77777777" w:rsidR="00E068E2" w:rsidRPr="0098261E" w:rsidRDefault="00E068E2" w:rsidP="00E068E2">
      <w:pPr>
        <w:jc w:val="both"/>
        <w:rPr>
          <w:rStyle w:val="Strong"/>
          <w:rFonts w:asciiTheme="minorHAnsi" w:hAnsiTheme="minorHAnsi" w:cstheme="minorHAnsi"/>
          <w:b w:val="0"/>
          <w:bCs/>
          <w:sz w:val="22"/>
          <w:szCs w:val="22"/>
        </w:rPr>
      </w:pPr>
    </w:p>
    <w:p w14:paraId="13BBEFCA" w14:textId="77777777" w:rsidR="00E068E2" w:rsidRPr="0098261E" w:rsidRDefault="00E068E2" w:rsidP="00E068E2">
      <w:pPr>
        <w:jc w:val="both"/>
        <w:rPr>
          <w:rFonts w:asciiTheme="minorHAnsi" w:hAnsiTheme="minorHAnsi" w:cstheme="minorHAnsi"/>
          <w:bCs/>
          <w:sz w:val="22"/>
          <w:szCs w:val="22"/>
        </w:rPr>
      </w:pPr>
    </w:p>
    <w:p w14:paraId="2BEACBF0" w14:textId="77777777" w:rsidR="00E068E2" w:rsidRDefault="00E068E2" w:rsidP="00E068E2">
      <w:pPr>
        <w:rPr>
          <w:rFonts w:asciiTheme="minorHAnsi" w:hAnsiTheme="minorHAnsi" w:cstheme="minorHAnsi"/>
          <w:sz w:val="22"/>
          <w:szCs w:val="22"/>
        </w:rPr>
      </w:pPr>
    </w:p>
    <w:p w14:paraId="13884C01" w14:textId="538AEE12" w:rsidR="003A59EF" w:rsidRPr="007C6376" w:rsidRDefault="003A59EF" w:rsidP="00BD278E">
      <w:pPr>
        <w:pStyle w:val="NoSpacing"/>
        <w:jc w:val="both"/>
        <w:rPr>
          <w:rFonts w:asciiTheme="minorHAnsi" w:hAnsiTheme="minorHAnsi" w:cstheme="minorHAnsi"/>
          <w:color w:val="000000" w:themeColor="text1"/>
          <w:sz w:val="22"/>
          <w:szCs w:val="22"/>
        </w:rPr>
      </w:pPr>
    </w:p>
    <w:sectPr w:rsidR="003A59EF" w:rsidRPr="007C6376" w:rsidSect="007C6376">
      <w:pgSz w:w="12240" w:h="15840" w:code="1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G Times (W1)">
    <w:altName w:val="Times New Roman"/>
    <w:panose1 w:val="020B0604020202020204"/>
    <w:charset w:val="00"/>
    <w:family w:val="roman"/>
    <w:pitch w:val="variable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MS Sans Serif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04684C0E"/>
    <w:lvl w:ilvl="0">
      <w:numFmt w:val="decimal"/>
      <w:pStyle w:val="EducationDetails"/>
      <w:lvlText w:val="*"/>
      <w:lvlJc w:val="left"/>
    </w:lvl>
  </w:abstractNum>
  <w:abstractNum w:abstractNumId="1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2" w15:restartNumberingAfterBreak="0">
    <w:nsid w:val="01B4152F"/>
    <w:multiLevelType w:val="hybridMultilevel"/>
    <w:tmpl w:val="7D58369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51A59B9"/>
    <w:multiLevelType w:val="hybridMultilevel"/>
    <w:tmpl w:val="AD6C813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6883471"/>
    <w:multiLevelType w:val="multilevel"/>
    <w:tmpl w:val="2C762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EE5746"/>
    <w:multiLevelType w:val="hybridMultilevel"/>
    <w:tmpl w:val="AF8619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386531"/>
    <w:multiLevelType w:val="hybridMultilevel"/>
    <w:tmpl w:val="C6A64B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B749E5"/>
    <w:multiLevelType w:val="hybridMultilevel"/>
    <w:tmpl w:val="8E026F06"/>
    <w:lvl w:ilvl="0" w:tplc="B308ADB4">
      <w:start w:val="1"/>
      <w:numFmt w:val="bullet"/>
      <w:pStyle w:val="TableBulletCharChar"/>
      <w:lvlText w:val="•"/>
      <w:lvlJc w:val="left"/>
      <w:pPr>
        <w:tabs>
          <w:tab w:val="num" w:pos="360"/>
        </w:tabs>
        <w:ind w:left="360" w:hanging="187"/>
      </w:pPr>
      <w:rPr>
        <w:rFonts w:ascii="Verdana" w:hAnsi="Verdana" w:cs="Times New Roman" w:hint="default"/>
        <w:b w:val="0"/>
        <w:i w:val="0"/>
        <w:color w:val="000000"/>
        <w:sz w:val="16"/>
        <w:szCs w:val="16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b w:val="0"/>
        <w:i w:val="0"/>
        <w:color w:val="000000"/>
        <w:sz w:val="16"/>
        <w:szCs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BD764D1"/>
    <w:multiLevelType w:val="hybridMultilevel"/>
    <w:tmpl w:val="946C64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9" w15:restartNumberingAfterBreak="0">
    <w:nsid w:val="0C816DAE"/>
    <w:multiLevelType w:val="hybridMultilevel"/>
    <w:tmpl w:val="ED009B1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DFB16C8"/>
    <w:multiLevelType w:val="hybridMultilevel"/>
    <w:tmpl w:val="5DEE0BB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0E660C79"/>
    <w:multiLevelType w:val="multilevel"/>
    <w:tmpl w:val="59881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6F4B42"/>
    <w:multiLevelType w:val="hybridMultilevel"/>
    <w:tmpl w:val="AC60697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3E14F1F"/>
    <w:multiLevelType w:val="hybridMultilevel"/>
    <w:tmpl w:val="4606A1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4136239"/>
    <w:multiLevelType w:val="multilevel"/>
    <w:tmpl w:val="E862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4453D32"/>
    <w:multiLevelType w:val="hybridMultilevel"/>
    <w:tmpl w:val="BFE2CF2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14BF2753"/>
    <w:multiLevelType w:val="hybridMultilevel"/>
    <w:tmpl w:val="A758612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16447567"/>
    <w:multiLevelType w:val="hybridMultilevel"/>
    <w:tmpl w:val="6E669FA4"/>
    <w:name w:val="WW8Num1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8" w15:restartNumberingAfterBreak="0">
    <w:nsid w:val="1854104A"/>
    <w:multiLevelType w:val="hybridMultilevel"/>
    <w:tmpl w:val="4F7CADBA"/>
    <w:lvl w:ilvl="0" w:tplc="40090001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19" w15:restartNumberingAfterBreak="0">
    <w:nsid w:val="186800CB"/>
    <w:multiLevelType w:val="hybridMultilevel"/>
    <w:tmpl w:val="38A45C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89A6F94"/>
    <w:multiLevelType w:val="hybridMultilevel"/>
    <w:tmpl w:val="2A508424"/>
    <w:lvl w:ilvl="0" w:tplc="6CA206CC">
      <w:start w:val="1"/>
      <w:numFmt w:val="bullet"/>
      <w:pStyle w:val="bulletresumeChar"/>
      <w:lvlText w:val=""/>
      <w:lvlJc w:val="left"/>
      <w:pPr>
        <w:tabs>
          <w:tab w:val="num" w:pos="4320"/>
        </w:tabs>
        <w:ind w:left="4320" w:hanging="720"/>
      </w:pPr>
      <w:rPr>
        <w:rFonts w:ascii="Symbol" w:hAnsi="Symbol" w:hint="default"/>
      </w:rPr>
    </w:lvl>
    <w:lvl w:ilvl="1" w:tplc="80DC023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1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21" w15:restartNumberingAfterBreak="0">
    <w:nsid w:val="18AA7624"/>
    <w:multiLevelType w:val="hybridMultilevel"/>
    <w:tmpl w:val="1786F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9EA6958"/>
    <w:multiLevelType w:val="multilevel"/>
    <w:tmpl w:val="234C96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BB40B4E"/>
    <w:multiLevelType w:val="hybridMultilevel"/>
    <w:tmpl w:val="ADD43C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1F217932"/>
    <w:multiLevelType w:val="multilevel"/>
    <w:tmpl w:val="7EA2A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6A13917"/>
    <w:multiLevelType w:val="multilevel"/>
    <w:tmpl w:val="D7E88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99A2114"/>
    <w:multiLevelType w:val="multilevel"/>
    <w:tmpl w:val="478E9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4F6B6E"/>
    <w:multiLevelType w:val="hybridMultilevel"/>
    <w:tmpl w:val="66424A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35D0961"/>
    <w:multiLevelType w:val="hybridMultilevel"/>
    <w:tmpl w:val="08364B42"/>
    <w:lvl w:ilvl="0" w:tplc="134488F8">
      <w:numFmt w:val="bullet"/>
      <w:lvlText w:val="•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46DD622D"/>
    <w:multiLevelType w:val="hybridMultilevel"/>
    <w:tmpl w:val="2BE2EDF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47292AFA"/>
    <w:multiLevelType w:val="hybridMultilevel"/>
    <w:tmpl w:val="E5F4785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487C7011"/>
    <w:multiLevelType w:val="multilevel"/>
    <w:tmpl w:val="13DC6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92147DF"/>
    <w:multiLevelType w:val="hybridMultilevel"/>
    <w:tmpl w:val="E95020A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4B1651D4"/>
    <w:multiLevelType w:val="hybridMultilevel"/>
    <w:tmpl w:val="F4C4AD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4DFB53A5"/>
    <w:multiLevelType w:val="multilevel"/>
    <w:tmpl w:val="2D7A0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09E0D2D"/>
    <w:multiLevelType w:val="multilevel"/>
    <w:tmpl w:val="4CAE1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2AF4506"/>
    <w:multiLevelType w:val="multilevel"/>
    <w:tmpl w:val="6B5C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6EF5D9C"/>
    <w:multiLevelType w:val="multilevel"/>
    <w:tmpl w:val="C37AD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627024A4"/>
    <w:multiLevelType w:val="multilevel"/>
    <w:tmpl w:val="D398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4945978"/>
    <w:multiLevelType w:val="multilevel"/>
    <w:tmpl w:val="18DAB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5DE46A8"/>
    <w:multiLevelType w:val="hybridMultilevel"/>
    <w:tmpl w:val="B7B423CA"/>
    <w:lvl w:ilvl="0" w:tplc="0409000B">
      <w:start w:val="1"/>
      <w:numFmt w:val="bullet"/>
      <w:pStyle w:val="Normalarial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AC968C9"/>
    <w:multiLevelType w:val="multilevel"/>
    <w:tmpl w:val="6A6AD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D714BE3"/>
    <w:multiLevelType w:val="hybridMultilevel"/>
    <w:tmpl w:val="178A628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3" w15:restartNumberingAfterBreak="0">
    <w:nsid w:val="7710007F"/>
    <w:multiLevelType w:val="hybridMultilevel"/>
    <w:tmpl w:val="509A81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85B094E"/>
    <w:multiLevelType w:val="multilevel"/>
    <w:tmpl w:val="71D43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A2315A"/>
    <w:multiLevelType w:val="hybridMultilevel"/>
    <w:tmpl w:val="F2241A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794644F5"/>
    <w:multiLevelType w:val="multilevel"/>
    <w:tmpl w:val="6A360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CAA47F5"/>
    <w:multiLevelType w:val="hybridMultilevel"/>
    <w:tmpl w:val="152C92E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87521545">
    <w:abstractNumId w:val="1"/>
  </w:num>
  <w:num w:numId="2" w16cid:durableId="1030883521">
    <w:abstractNumId w:val="40"/>
  </w:num>
  <w:num w:numId="3" w16cid:durableId="350188811">
    <w:abstractNumId w:val="20"/>
  </w:num>
  <w:num w:numId="4" w16cid:durableId="496190695">
    <w:abstractNumId w:val="0"/>
    <w:lvlOverride w:ilvl="0">
      <w:lvl w:ilvl="0">
        <w:numFmt w:val="bullet"/>
        <w:pStyle w:val="EducationDetails"/>
        <w:lvlText w:val=""/>
        <w:legacy w:legacy="1" w:legacySpace="0" w:legacyIndent="360"/>
        <w:lvlJc w:val="left"/>
        <w:rPr>
          <w:rFonts w:ascii="Symbol" w:hAnsi="Symbol" w:hint="default"/>
        </w:rPr>
      </w:lvl>
    </w:lvlOverride>
  </w:num>
  <w:num w:numId="5" w16cid:durableId="2049212019">
    <w:abstractNumId w:val="7"/>
  </w:num>
  <w:num w:numId="6" w16cid:durableId="707486797">
    <w:abstractNumId w:val="43"/>
  </w:num>
  <w:num w:numId="7" w16cid:durableId="320281950">
    <w:abstractNumId w:val="19"/>
  </w:num>
  <w:num w:numId="8" w16cid:durableId="2133014335">
    <w:abstractNumId w:val="5"/>
  </w:num>
  <w:num w:numId="9" w16cid:durableId="1624384895">
    <w:abstractNumId w:val="8"/>
  </w:num>
  <w:num w:numId="10" w16cid:durableId="1182427426">
    <w:abstractNumId w:val="23"/>
  </w:num>
  <w:num w:numId="11" w16cid:durableId="1672563813">
    <w:abstractNumId w:val="10"/>
  </w:num>
  <w:num w:numId="12" w16cid:durableId="1500849369">
    <w:abstractNumId w:val="6"/>
  </w:num>
  <w:num w:numId="13" w16cid:durableId="1708720386">
    <w:abstractNumId w:val="24"/>
  </w:num>
  <w:num w:numId="14" w16cid:durableId="460806557">
    <w:abstractNumId w:val="39"/>
  </w:num>
  <w:num w:numId="15" w16cid:durableId="270094669">
    <w:abstractNumId w:val="31"/>
  </w:num>
  <w:num w:numId="16" w16cid:durableId="1585532357">
    <w:abstractNumId w:val="11"/>
  </w:num>
  <w:num w:numId="17" w16cid:durableId="1376926925">
    <w:abstractNumId w:val="37"/>
  </w:num>
  <w:num w:numId="18" w16cid:durableId="1629166487">
    <w:abstractNumId w:val="38"/>
  </w:num>
  <w:num w:numId="19" w16cid:durableId="992490218">
    <w:abstractNumId w:val="35"/>
  </w:num>
  <w:num w:numId="20" w16cid:durableId="247538596">
    <w:abstractNumId w:val="36"/>
  </w:num>
  <w:num w:numId="21" w16cid:durableId="1113206246">
    <w:abstractNumId w:val="14"/>
  </w:num>
  <w:num w:numId="22" w16cid:durableId="955982567">
    <w:abstractNumId w:val="44"/>
  </w:num>
  <w:num w:numId="23" w16cid:durableId="1942295805">
    <w:abstractNumId w:val="34"/>
  </w:num>
  <w:num w:numId="24" w16cid:durableId="179928585">
    <w:abstractNumId w:val="46"/>
  </w:num>
  <w:num w:numId="25" w16cid:durableId="159582533">
    <w:abstractNumId w:val="21"/>
  </w:num>
  <w:num w:numId="26" w16cid:durableId="1774468962">
    <w:abstractNumId w:val="17"/>
  </w:num>
  <w:num w:numId="27" w16cid:durableId="816923823">
    <w:abstractNumId w:val="2"/>
  </w:num>
  <w:num w:numId="28" w16cid:durableId="114914562">
    <w:abstractNumId w:val="27"/>
  </w:num>
  <w:num w:numId="29" w16cid:durableId="345060356">
    <w:abstractNumId w:val="45"/>
  </w:num>
  <w:num w:numId="30" w16cid:durableId="1523013268">
    <w:abstractNumId w:val="42"/>
  </w:num>
  <w:num w:numId="31" w16cid:durableId="1641033535">
    <w:abstractNumId w:val="33"/>
  </w:num>
  <w:num w:numId="32" w16cid:durableId="545720164">
    <w:abstractNumId w:val="3"/>
  </w:num>
  <w:num w:numId="33" w16cid:durableId="1540362687">
    <w:abstractNumId w:val="28"/>
  </w:num>
  <w:num w:numId="34" w16cid:durableId="236982322">
    <w:abstractNumId w:val="16"/>
  </w:num>
  <w:num w:numId="35" w16cid:durableId="1322346021">
    <w:abstractNumId w:val="15"/>
  </w:num>
  <w:num w:numId="36" w16cid:durableId="676074197">
    <w:abstractNumId w:val="29"/>
  </w:num>
  <w:num w:numId="37" w16cid:durableId="1208878531">
    <w:abstractNumId w:val="30"/>
  </w:num>
  <w:num w:numId="38" w16cid:durableId="1961689944">
    <w:abstractNumId w:val="9"/>
  </w:num>
  <w:num w:numId="39" w16cid:durableId="1339691749">
    <w:abstractNumId w:val="13"/>
  </w:num>
  <w:num w:numId="40" w16cid:durableId="563494922">
    <w:abstractNumId w:val="41"/>
  </w:num>
  <w:num w:numId="41" w16cid:durableId="1438021381">
    <w:abstractNumId w:val="26"/>
  </w:num>
  <w:num w:numId="42" w16cid:durableId="2052916257">
    <w:abstractNumId w:val="4"/>
  </w:num>
  <w:num w:numId="43" w16cid:durableId="1826312592">
    <w:abstractNumId w:val="47"/>
  </w:num>
  <w:num w:numId="44" w16cid:durableId="386027387">
    <w:abstractNumId w:val="18"/>
  </w:num>
  <w:num w:numId="45" w16cid:durableId="1551920989">
    <w:abstractNumId w:val="25"/>
  </w:num>
  <w:num w:numId="46" w16cid:durableId="549465351">
    <w:abstractNumId w:val="22"/>
  </w:num>
  <w:num w:numId="47" w16cid:durableId="1563759857">
    <w:abstractNumId w:val="12"/>
  </w:num>
  <w:num w:numId="48" w16cid:durableId="163513348">
    <w:abstractNumId w:val="3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E6B"/>
    <w:rsid w:val="00000709"/>
    <w:rsid w:val="00002A8D"/>
    <w:rsid w:val="00007B92"/>
    <w:rsid w:val="00007D70"/>
    <w:rsid w:val="00010BF1"/>
    <w:rsid w:val="000124F2"/>
    <w:rsid w:val="0001356F"/>
    <w:rsid w:val="000137B9"/>
    <w:rsid w:val="00013FE2"/>
    <w:rsid w:val="00014C5A"/>
    <w:rsid w:val="000152D5"/>
    <w:rsid w:val="0001651D"/>
    <w:rsid w:val="00020061"/>
    <w:rsid w:val="00021347"/>
    <w:rsid w:val="00021584"/>
    <w:rsid w:val="00023075"/>
    <w:rsid w:val="000238B5"/>
    <w:rsid w:val="00026CD4"/>
    <w:rsid w:val="00031030"/>
    <w:rsid w:val="0003199B"/>
    <w:rsid w:val="00037521"/>
    <w:rsid w:val="00040D59"/>
    <w:rsid w:val="00042601"/>
    <w:rsid w:val="00042FD7"/>
    <w:rsid w:val="0004320C"/>
    <w:rsid w:val="00044E7A"/>
    <w:rsid w:val="000516CA"/>
    <w:rsid w:val="0005266D"/>
    <w:rsid w:val="00053A59"/>
    <w:rsid w:val="000549E5"/>
    <w:rsid w:val="0005667F"/>
    <w:rsid w:val="00061FDA"/>
    <w:rsid w:val="000629B7"/>
    <w:rsid w:val="00063692"/>
    <w:rsid w:val="00064F12"/>
    <w:rsid w:val="00071439"/>
    <w:rsid w:val="00073B19"/>
    <w:rsid w:val="00073C06"/>
    <w:rsid w:val="000746F9"/>
    <w:rsid w:val="00075BC7"/>
    <w:rsid w:val="00080607"/>
    <w:rsid w:val="00081617"/>
    <w:rsid w:val="000836CF"/>
    <w:rsid w:val="0008425A"/>
    <w:rsid w:val="0008557E"/>
    <w:rsid w:val="000860CB"/>
    <w:rsid w:val="00092D54"/>
    <w:rsid w:val="00093E1F"/>
    <w:rsid w:val="000959EC"/>
    <w:rsid w:val="00096C50"/>
    <w:rsid w:val="000A2BC5"/>
    <w:rsid w:val="000A3E51"/>
    <w:rsid w:val="000A4F46"/>
    <w:rsid w:val="000A601D"/>
    <w:rsid w:val="000A65C9"/>
    <w:rsid w:val="000B19F3"/>
    <w:rsid w:val="000B29B4"/>
    <w:rsid w:val="000B3802"/>
    <w:rsid w:val="000C2507"/>
    <w:rsid w:val="000C7B13"/>
    <w:rsid w:val="000D0849"/>
    <w:rsid w:val="000D1A99"/>
    <w:rsid w:val="000D22E2"/>
    <w:rsid w:val="000D3F42"/>
    <w:rsid w:val="000E32E2"/>
    <w:rsid w:val="000E3541"/>
    <w:rsid w:val="000E50DA"/>
    <w:rsid w:val="000F0056"/>
    <w:rsid w:val="000F1BC6"/>
    <w:rsid w:val="000F2BFB"/>
    <w:rsid w:val="000F42CD"/>
    <w:rsid w:val="000F7008"/>
    <w:rsid w:val="000F7EDA"/>
    <w:rsid w:val="00103866"/>
    <w:rsid w:val="00110D20"/>
    <w:rsid w:val="001132B6"/>
    <w:rsid w:val="001138F2"/>
    <w:rsid w:val="00113B02"/>
    <w:rsid w:val="001141E1"/>
    <w:rsid w:val="00121DD1"/>
    <w:rsid w:val="00125EE3"/>
    <w:rsid w:val="00127E55"/>
    <w:rsid w:val="00130AB2"/>
    <w:rsid w:val="00132030"/>
    <w:rsid w:val="00133FBB"/>
    <w:rsid w:val="00134AB6"/>
    <w:rsid w:val="00134DBD"/>
    <w:rsid w:val="00141D95"/>
    <w:rsid w:val="00145648"/>
    <w:rsid w:val="00155453"/>
    <w:rsid w:val="00156529"/>
    <w:rsid w:val="001603D8"/>
    <w:rsid w:val="00161931"/>
    <w:rsid w:val="00161C19"/>
    <w:rsid w:val="00162439"/>
    <w:rsid w:val="001640E8"/>
    <w:rsid w:val="0016609B"/>
    <w:rsid w:val="00166C16"/>
    <w:rsid w:val="00172DE9"/>
    <w:rsid w:val="00173E1C"/>
    <w:rsid w:val="0017518C"/>
    <w:rsid w:val="00180546"/>
    <w:rsid w:val="0018194C"/>
    <w:rsid w:val="00183BF7"/>
    <w:rsid w:val="00183D1C"/>
    <w:rsid w:val="00184293"/>
    <w:rsid w:val="0018682D"/>
    <w:rsid w:val="001949B4"/>
    <w:rsid w:val="00194E1E"/>
    <w:rsid w:val="00197CF0"/>
    <w:rsid w:val="001A01C0"/>
    <w:rsid w:val="001A026C"/>
    <w:rsid w:val="001A1E2E"/>
    <w:rsid w:val="001A487C"/>
    <w:rsid w:val="001A48BE"/>
    <w:rsid w:val="001A52C4"/>
    <w:rsid w:val="001A79BE"/>
    <w:rsid w:val="001A7C1C"/>
    <w:rsid w:val="001A7CBF"/>
    <w:rsid w:val="001B076C"/>
    <w:rsid w:val="001B3BF4"/>
    <w:rsid w:val="001B5A91"/>
    <w:rsid w:val="001C1D2E"/>
    <w:rsid w:val="001C3184"/>
    <w:rsid w:val="001C3220"/>
    <w:rsid w:val="001C4A8B"/>
    <w:rsid w:val="001D01C3"/>
    <w:rsid w:val="001D2B54"/>
    <w:rsid w:val="001D33F2"/>
    <w:rsid w:val="001D65FA"/>
    <w:rsid w:val="001E7591"/>
    <w:rsid w:val="001F12A0"/>
    <w:rsid w:val="001F2445"/>
    <w:rsid w:val="001F3C29"/>
    <w:rsid w:val="001F5584"/>
    <w:rsid w:val="001F58F1"/>
    <w:rsid w:val="001F7A5B"/>
    <w:rsid w:val="00202EC1"/>
    <w:rsid w:val="0020370D"/>
    <w:rsid w:val="00204581"/>
    <w:rsid w:val="0020465F"/>
    <w:rsid w:val="002047C7"/>
    <w:rsid w:val="00207E6B"/>
    <w:rsid w:val="00210C48"/>
    <w:rsid w:val="002142D4"/>
    <w:rsid w:val="0021522B"/>
    <w:rsid w:val="0021601F"/>
    <w:rsid w:val="00217145"/>
    <w:rsid w:val="0022148F"/>
    <w:rsid w:val="00224C5F"/>
    <w:rsid w:val="00226B3B"/>
    <w:rsid w:val="0022768E"/>
    <w:rsid w:val="0022774E"/>
    <w:rsid w:val="0023114B"/>
    <w:rsid w:val="00233174"/>
    <w:rsid w:val="00235BCA"/>
    <w:rsid w:val="00235CF7"/>
    <w:rsid w:val="002365B0"/>
    <w:rsid w:val="00241301"/>
    <w:rsid w:val="0024178A"/>
    <w:rsid w:val="00242693"/>
    <w:rsid w:val="00243145"/>
    <w:rsid w:val="00253B49"/>
    <w:rsid w:val="00253D20"/>
    <w:rsid w:val="002548E6"/>
    <w:rsid w:val="00254948"/>
    <w:rsid w:val="00262C6B"/>
    <w:rsid w:val="00267625"/>
    <w:rsid w:val="002706FD"/>
    <w:rsid w:val="002768D7"/>
    <w:rsid w:val="002810A5"/>
    <w:rsid w:val="00281F7E"/>
    <w:rsid w:val="0028220D"/>
    <w:rsid w:val="002831B4"/>
    <w:rsid w:val="002836D9"/>
    <w:rsid w:val="0028380E"/>
    <w:rsid w:val="00285DFA"/>
    <w:rsid w:val="002910AF"/>
    <w:rsid w:val="00295C1B"/>
    <w:rsid w:val="002966C8"/>
    <w:rsid w:val="002A0530"/>
    <w:rsid w:val="002A064D"/>
    <w:rsid w:val="002A0CE4"/>
    <w:rsid w:val="002A1CEE"/>
    <w:rsid w:val="002A1FB2"/>
    <w:rsid w:val="002A5A42"/>
    <w:rsid w:val="002A63AA"/>
    <w:rsid w:val="002A652E"/>
    <w:rsid w:val="002A7C1C"/>
    <w:rsid w:val="002B0551"/>
    <w:rsid w:val="002B1FAC"/>
    <w:rsid w:val="002B3812"/>
    <w:rsid w:val="002C004F"/>
    <w:rsid w:val="002C0EDF"/>
    <w:rsid w:val="002C7708"/>
    <w:rsid w:val="002D09FB"/>
    <w:rsid w:val="002D16DC"/>
    <w:rsid w:val="002D2F3B"/>
    <w:rsid w:val="002D37AD"/>
    <w:rsid w:val="002D4C51"/>
    <w:rsid w:val="002D567B"/>
    <w:rsid w:val="002D58C3"/>
    <w:rsid w:val="002E00C3"/>
    <w:rsid w:val="002E492D"/>
    <w:rsid w:val="002E62EB"/>
    <w:rsid w:val="002F0752"/>
    <w:rsid w:val="002F1AAE"/>
    <w:rsid w:val="002F1D82"/>
    <w:rsid w:val="002F24BD"/>
    <w:rsid w:val="002F2D8C"/>
    <w:rsid w:val="002F2E19"/>
    <w:rsid w:val="002F4029"/>
    <w:rsid w:val="002F4E64"/>
    <w:rsid w:val="002F7102"/>
    <w:rsid w:val="003044B8"/>
    <w:rsid w:val="003044BE"/>
    <w:rsid w:val="0030506C"/>
    <w:rsid w:val="0030698D"/>
    <w:rsid w:val="00306B18"/>
    <w:rsid w:val="00307E59"/>
    <w:rsid w:val="003115BE"/>
    <w:rsid w:val="00311A55"/>
    <w:rsid w:val="00311AA5"/>
    <w:rsid w:val="00313278"/>
    <w:rsid w:val="003153E6"/>
    <w:rsid w:val="003177AB"/>
    <w:rsid w:val="00320788"/>
    <w:rsid w:val="00321537"/>
    <w:rsid w:val="003300A8"/>
    <w:rsid w:val="0033069D"/>
    <w:rsid w:val="003343B4"/>
    <w:rsid w:val="00334624"/>
    <w:rsid w:val="0033554B"/>
    <w:rsid w:val="00335B41"/>
    <w:rsid w:val="00337830"/>
    <w:rsid w:val="003426C0"/>
    <w:rsid w:val="00345374"/>
    <w:rsid w:val="00352D10"/>
    <w:rsid w:val="003539CD"/>
    <w:rsid w:val="00355144"/>
    <w:rsid w:val="00357327"/>
    <w:rsid w:val="003576F2"/>
    <w:rsid w:val="00357F3B"/>
    <w:rsid w:val="003606C7"/>
    <w:rsid w:val="00360EF7"/>
    <w:rsid w:val="00361D0F"/>
    <w:rsid w:val="00363DE6"/>
    <w:rsid w:val="003641B9"/>
    <w:rsid w:val="003648AF"/>
    <w:rsid w:val="00365812"/>
    <w:rsid w:val="00370738"/>
    <w:rsid w:val="00372832"/>
    <w:rsid w:val="00373199"/>
    <w:rsid w:val="003775E8"/>
    <w:rsid w:val="00382177"/>
    <w:rsid w:val="003821C2"/>
    <w:rsid w:val="0038258F"/>
    <w:rsid w:val="00383478"/>
    <w:rsid w:val="003844A3"/>
    <w:rsid w:val="00385632"/>
    <w:rsid w:val="00385B72"/>
    <w:rsid w:val="003868D1"/>
    <w:rsid w:val="00390CC0"/>
    <w:rsid w:val="00390DC4"/>
    <w:rsid w:val="00390FC8"/>
    <w:rsid w:val="00391712"/>
    <w:rsid w:val="00393713"/>
    <w:rsid w:val="00393F4B"/>
    <w:rsid w:val="0039451E"/>
    <w:rsid w:val="00396DD7"/>
    <w:rsid w:val="00397128"/>
    <w:rsid w:val="003A0D9D"/>
    <w:rsid w:val="003A59EF"/>
    <w:rsid w:val="003A7C3A"/>
    <w:rsid w:val="003B038A"/>
    <w:rsid w:val="003B2B4F"/>
    <w:rsid w:val="003B3801"/>
    <w:rsid w:val="003B6162"/>
    <w:rsid w:val="003B7112"/>
    <w:rsid w:val="003C12D9"/>
    <w:rsid w:val="003C1F49"/>
    <w:rsid w:val="003C262B"/>
    <w:rsid w:val="003C3447"/>
    <w:rsid w:val="003C407A"/>
    <w:rsid w:val="003C44B4"/>
    <w:rsid w:val="003C4BF5"/>
    <w:rsid w:val="003C505A"/>
    <w:rsid w:val="003D1361"/>
    <w:rsid w:val="003D204C"/>
    <w:rsid w:val="003D24F1"/>
    <w:rsid w:val="003D3C02"/>
    <w:rsid w:val="003D4DFD"/>
    <w:rsid w:val="003D4FE5"/>
    <w:rsid w:val="003D6B27"/>
    <w:rsid w:val="003E2B60"/>
    <w:rsid w:val="003E2DAD"/>
    <w:rsid w:val="003E7324"/>
    <w:rsid w:val="003F0A71"/>
    <w:rsid w:val="004019FC"/>
    <w:rsid w:val="0040313C"/>
    <w:rsid w:val="0040350D"/>
    <w:rsid w:val="00403E6C"/>
    <w:rsid w:val="00404E7C"/>
    <w:rsid w:val="0040703D"/>
    <w:rsid w:val="00414DE7"/>
    <w:rsid w:val="004200CB"/>
    <w:rsid w:val="00422D1F"/>
    <w:rsid w:val="004246B5"/>
    <w:rsid w:val="00424D38"/>
    <w:rsid w:val="00425B4D"/>
    <w:rsid w:val="00431F2B"/>
    <w:rsid w:val="0043309F"/>
    <w:rsid w:val="004332D4"/>
    <w:rsid w:val="00435444"/>
    <w:rsid w:val="0043664C"/>
    <w:rsid w:val="004404DC"/>
    <w:rsid w:val="004407C7"/>
    <w:rsid w:val="00441BD0"/>
    <w:rsid w:val="004427B1"/>
    <w:rsid w:val="00444755"/>
    <w:rsid w:val="0044513D"/>
    <w:rsid w:val="004478FE"/>
    <w:rsid w:val="00447908"/>
    <w:rsid w:val="00450393"/>
    <w:rsid w:val="004505AC"/>
    <w:rsid w:val="004556DA"/>
    <w:rsid w:val="0046007F"/>
    <w:rsid w:val="004643A6"/>
    <w:rsid w:val="00465DFE"/>
    <w:rsid w:val="004709F7"/>
    <w:rsid w:val="0047428F"/>
    <w:rsid w:val="004743DE"/>
    <w:rsid w:val="0047759A"/>
    <w:rsid w:val="0047771F"/>
    <w:rsid w:val="00481BB5"/>
    <w:rsid w:val="004822E9"/>
    <w:rsid w:val="00484F08"/>
    <w:rsid w:val="00485F60"/>
    <w:rsid w:val="00486155"/>
    <w:rsid w:val="00490664"/>
    <w:rsid w:val="0049194C"/>
    <w:rsid w:val="004919A8"/>
    <w:rsid w:val="0049565B"/>
    <w:rsid w:val="00495C57"/>
    <w:rsid w:val="004968C8"/>
    <w:rsid w:val="004969C3"/>
    <w:rsid w:val="004A04A6"/>
    <w:rsid w:val="004A059A"/>
    <w:rsid w:val="004A067C"/>
    <w:rsid w:val="004A41C8"/>
    <w:rsid w:val="004A5D1A"/>
    <w:rsid w:val="004A7213"/>
    <w:rsid w:val="004B0CE5"/>
    <w:rsid w:val="004B1CEA"/>
    <w:rsid w:val="004B25D4"/>
    <w:rsid w:val="004B7D05"/>
    <w:rsid w:val="004B7F85"/>
    <w:rsid w:val="004C1C8B"/>
    <w:rsid w:val="004C686B"/>
    <w:rsid w:val="004C6ADF"/>
    <w:rsid w:val="004C7503"/>
    <w:rsid w:val="004D3208"/>
    <w:rsid w:val="004D7039"/>
    <w:rsid w:val="004E1B6C"/>
    <w:rsid w:val="004E2D18"/>
    <w:rsid w:val="004E4385"/>
    <w:rsid w:val="004E4AE8"/>
    <w:rsid w:val="004E729C"/>
    <w:rsid w:val="004F189D"/>
    <w:rsid w:val="004F4145"/>
    <w:rsid w:val="004F7014"/>
    <w:rsid w:val="004F71EE"/>
    <w:rsid w:val="0050057E"/>
    <w:rsid w:val="005059EA"/>
    <w:rsid w:val="00505CA9"/>
    <w:rsid w:val="005069B6"/>
    <w:rsid w:val="005070FB"/>
    <w:rsid w:val="00514C7C"/>
    <w:rsid w:val="00515369"/>
    <w:rsid w:val="00515382"/>
    <w:rsid w:val="00517647"/>
    <w:rsid w:val="005200BF"/>
    <w:rsid w:val="00520388"/>
    <w:rsid w:val="005206F5"/>
    <w:rsid w:val="00521ADB"/>
    <w:rsid w:val="00522AB7"/>
    <w:rsid w:val="005237C0"/>
    <w:rsid w:val="00524249"/>
    <w:rsid w:val="00524AF5"/>
    <w:rsid w:val="00527AA2"/>
    <w:rsid w:val="005320D1"/>
    <w:rsid w:val="0053349E"/>
    <w:rsid w:val="00534E9C"/>
    <w:rsid w:val="005352E6"/>
    <w:rsid w:val="005404B9"/>
    <w:rsid w:val="00543D46"/>
    <w:rsid w:val="005441A2"/>
    <w:rsid w:val="00546497"/>
    <w:rsid w:val="00546C60"/>
    <w:rsid w:val="005509BE"/>
    <w:rsid w:val="00556C39"/>
    <w:rsid w:val="00557A63"/>
    <w:rsid w:val="0056049A"/>
    <w:rsid w:val="005608C0"/>
    <w:rsid w:val="005637F2"/>
    <w:rsid w:val="00574F60"/>
    <w:rsid w:val="0057585F"/>
    <w:rsid w:val="00575D20"/>
    <w:rsid w:val="00576D42"/>
    <w:rsid w:val="005822B4"/>
    <w:rsid w:val="00582392"/>
    <w:rsid w:val="005825A2"/>
    <w:rsid w:val="005838D2"/>
    <w:rsid w:val="00590436"/>
    <w:rsid w:val="005915B5"/>
    <w:rsid w:val="00592902"/>
    <w:rsid w:val="0059337B"/>
    <w:rsid w:val="00597673"/>
    <w:rsid w:val="005A054C"/>
    <w:rsid w:val="005A07BD"/>
    <w:rsid w:val="005A0C1E"/>
    <w:rsid w:val="005A2DD4"/>
    <w:rsid w:val="005A3E13"/>
    <w:rsid w:val="005A50A4"/>
    <w:rsid w:val="005A6D70"/>
    <w:rsid w:val="005B12F2"/>
    <w:rsid w:val="005B1514"/>
    <w:rsid w:val="005B26AB"/>
    <w:rsid w:val="005B4256"/>
    <w:rsid w:val="005B5FDE"/>
    <w:rsid w:val="005C67C5"/>
    <w:rsid w:val="005D223F"/>
    <w:rsid w:val="005D2DAB"/>
    <w:rsid w:val="005D33C0"/>
    <w:rsid w:val="005D477C"/>
    <w:rsid w:val="005D6582"/>
    <w:rsid w:val="005D74B3"/>
    <w:rsid w:val="005E166C"/>
    <w:rsid w:val="005E2565"/>
    <w:rsid w:val="005E3833"/>
    <w:rsid w:val="005E512F"/>
    <w:rsid w:val="005E7855"/>
    <w:rsid w:val="005F0CBF"/>
    <w:rsid w:val="005F32E8"/>
    <w:rsid w:val="005F46E8"/>
    <w:rsid w:val="005F58D5"/>
    <w:rsid w:val="005F63A2"/>
    <w:rsid w:val="005F64A2"/>
    <w:rsid w:val="005F7C08"/>
    <w:rsid w:val="0060134B"/>
    <w:rsid w:val="00601CA7"/>
    <w:rsid w:val="00601E9C"/>
    <w:rsid w:val="00601F8D"/>
    <w:rsid w:val="00604BD6"/>
    <w:rsid w:val="00612F18"/>
    <w:rsid w:val="00613727"/>
    <w:rsid w:val="006155D8"/>
    <w:rsid w:val="006175FD"/>
    <w:rsid w:val="0062305B"/>
    <w:rsid w:val="0062510F"/>
    <w:rsid w:val="00626C7C"/>
    <w:rsid w:val="00631000"/>
    <w:rsid w:val="00645385"/>
    <w:rsid w:val="0064774F"/>
    <w:rsid w:val="006515E2"/>
    <w:rsid w:val="00664A3C"/>
    <w:rsid w:val="00664D0F"/>
    <w:rsid w:val="0066579F"/>
    <w:rsid w:val="00667048"/>
    <w:rsid w:val="006728A7"/>
    <w:rsid w:val="00672A1D"/>
    <w:rsid w:val="006730C1"/>
    <w:rsid w:val="00673741"/>
    <w:rsid w:val="00674A9E"/>
    <w:rsid w:val="00674B96"/>
    <w:rsid w:val="00674EBC"/>
    <w:rsid w:val="00677EC5"/>
    <w:rsid w:val="00680B4A"/>
    <w:rsid w:val="00683698"/>
    <w:rsid w:val="00683AD2"/>
    <w:rsid w:val="006842FE"/>
    <w:rsid w:val="00684BDD"/>
    <w:rsid w:val="0068629F"/>
    <w:rsid w:val="00686EEA"/>
    <w:rsid w:val="00687AE4"/>
    <w:rsid w:val="00695DB5"/>
    <w:rsid w:val="006965D4"/>
    <w:rsid w:val="006966F0"/>
    <w:rsid w:val="006974CD"/>
    <w:rsid w:val="006A0987"/>
    <w:rsid w:val="006A1703"/>
    <w:rsid w:val="006A4585"/>
    <w:rsid w:val="006B2262"/>
    <w:rsid w:val="006B33DB"/>
    <w:rsid w:val="006B358F"/>
    <w:rsid w:val="006B482B"/>
    <w:rsid w:val="006B7528"/>
    <w:rsid w:val="006C3E85"/>
    <w:rsid w:val="006C486D"/>
    <w:rsid w:val="006C5A8D"/>
    <w:rsid w:val="006C65FC"/>
    <w:rsid w:val="006D0B92"/>
    <w:rsid w:val="006D118E"/>
    <w:rsid w:val="006D26A3"/>
    <w:rsid w:val="006D2DD9"/>
    <w:rsid w:val="006D393C"/>
    <w:rsid w:val="006D55C9"/>
    <w:rsid w:val="006D726D"/>
    <w:rsid w:val="006E007B"/>
    <w:rsid w:val="006E365A"/>
    <w:rsid w:val="006E3C40"/>
    <w:rsid w:val="006E50E7"/>
    <w:rsid w:val="006E5811"/>
    <w:rsid w:val="006E7A98"/>
    <w:rsid w:val="006F1819"/>
    <w:rsid w:val="006F1A0A"/>
    <w:rsid w:val="006F30A5"/>
    <w:rsid w:val="006F43F1"/>
    <w:rsid w:val="006F6163"/>
    <w:rsid w:val="006F62D2"/>
    <w:rsid w:val="006F7434"/>
    <w:rsid w:val="00703508"/>
    <w:rsid w:val="0070515B"/>
    <w:rsid w:val="00712572"/>
    <w:rsid w:val="00714FDB"/>
    <w:rsid w:val="007166D6"/>
    <w:rsid w:val="0071686C"/>
    <w:rsid w:val="00716DF8"/>
    <w:rsid w:val="007224B4"/>
    <w:rsid w:val="00724375"/>
    <w:rsid w:val="00724E6C"/>
    <w:rsid w:val="007256FB"/>
    <w:rsid w:val="00726CF6"/>
    <w:rsid w:val="00726DE9"/>
    <w:rsid w:val="00730B59"/>
    <w:rsid w:val="007318EA"/>
    <w:rsid w:val="007322B4"/>
    <w:rsid w:val="00732304"/>
    <w:rsid w:val="00737290"/>
    <w:rsid w:val="00740177"/>
    <w:rsid w:val="00743BF1"/>
    <w:rsid w:val="00744C4F"/>
    <w:rsid w:val="0074709B"/>
    <w:rsid w:val="00747C30"/>
    <w:rsid w:val="0075209B"/>
    <w:rsid w:val="0075255F"/>
    <w:rsid w:val="00753A33"/>
    <w:rsid w:val="007557B9"/>
    <w:rsid w:val="007557D3"/>
    <w:rsid w:val="007566C3"/>
    <w:rsid w:val="0076289A"/>
    <w:rsid w:val="00767C2C"/>
    <w:rsid w:val="00771863"/>
    <w:rsid w:val="00772AF8"/>
    <w:rsid w:val="00773755"/>
    <w:rsid w:val="00773A8C"/>
    <w:rsid w:val="007754FD"/>
    <w:rsid w:val="00776062"/>
    <w:rsid w:val="00777661"/>
    <w:rsid w:val="007871F6"/>
    <w:rsid w:val="007911C1"/>
    <w:rsid w:val="00791A90"/>
    <w:rsid w:val="00795901"/>
    <w:rsid w:val="007975C1"/>
    <w:rsid w:val="007A0723"/>
    <w:rsid w:val="007A08B7"/>
    <w:rsid w:val="007A5FDF"/>
    <w:rsid w:val="007A6683"/>
    <w:rsid w:val="007A7552"/>
    <w:rsid w:val="007B0906"/>
    <w:rsid w:val="007B306D"/>
    <w:rsid w:val="007B5B3F"/>
    <w:rsid w:val="007B6F3F"/>
    <w:rsid w:val="007C553B"/>
    <w:rsid w:val="007C5E57"/>
    <w:rsid w:val="007C6376"/>
    <w:rsid w:val="007C7413"/>
    <w:rsid w:val="007C7729"/>
    <w:rsid w:val="007D0818"/>
    <w:rsid w:val="007D394E"/>
    <w:rsid w:val="007D4758"/>
    <w:rsid w:val="007D5D43"/>
    <w:rsid w:val="007D5D6F"/>
    <w:rsid w:val="007D6298"/>
    <w:rsid w:val="007E1CD2"/>
    <w:rsid w:val="007E2F13"/>
    <w:rsid w:val="007E39EA"/>
    <w:rsid w:val="007E3E72"/>
    <w:rsid w:val="007E4089"/>
    <w:rsid w:val="007E45BE"/>
    <w:rsid w:val="007E7064"/>
    <w:rsid w:val="007F46BB"/>
    <w:rsid w:val="007F4FA2"/>
    <w:rsid w:val="007F75E2"/>
    <w:rsid w:val="007F760C"/>
    <w:rsid w:val="00800894"/>
    <w:rsid w:val="008026F5"/>
    <w:rsid w:val="0080325B"/>
    <w:rsid w:val="0080344D"/>
    <w:rsid w:val="00807CD2"/>
    <w:rsid w:val="00814ABE"/>
    <w:rsid w:val="00817347"/>
    <w:rsid w:val="00820915"/>
    <w:rsid w:val="0082262B"/>
    <w:rsid w:val="00824362"/>
    <w:rsid w:val="008256AF"/>
    <w:rsid w:val="008262CF"/>
    <w:rsid w:val="00827C50"/>
    <w:rsid w:val="00827C83"/>
    <w:rsid w:val="008460C9"/>
    <w:rsid w:val="008521E0"/>
    <w:rsid w:val="008548B0"/>
    <w:rsid w:val="00866982"/>
    <w:rsid w:val="00874CB6"/>
    <w:rsid w:val="00874DCB"/>
    <w:rsid w:val="00877498"/>
    <w:rsid w:val="00880C68"/>
    <w:rsid w:val="00880F50"/>
    <w:rsid w:val="00881EC1"/>
    <w:rsid w:val="008829A8"/>
    <w:rsid w:val="008834FA"/>
    <w:rsid w:val="00885983"/>
    <w:rsid w:val="008876C2"/>
    <w:rsid w:val="008912DD"/>
    <w:rsid w:val="00892E04"/>
    <w:rsid w:val="00893015"/>
    <w:rsid w:val="00896E1E"/>
    <w:rsid w:val="00897909"/>
    <w:rsid w:val="00897E54"/>
    <w:rsid w:val="008A00D4"/>
    <w:rsid w:val="008A0F35"/>
    <w:rsid w:val="008A14B2"/>
    <w:rsid w:val="008A6EED"/>
    <w:rsid w:val="008B0869"/>
    <w:rsid w:val="008B3E71"/>
    <w:rsid w:val="008B4BD2"/>
    <w:rsid w:val="008B5A70"/>
    <w:rsid w:val="008B5CC0"/>
    <w:rsid w:val="008C00A1"/>
    <w:rsid w:val="008C5E64"/>
    <w:rsid w:val="008C5F18"/>
    <w:rsid w:val="008C6916"/>
    <w:rsid w:val="008D0017"/>
    <w:rsid w:val="008D1C1C"/>
    <w:rsid w:val="008D2B92"/>
    <w:rsid w:val="008D3140"/>
    <w:rsid w:val="008D6E37"/>
    <w:rsid w:val="008E61D9"/>
    <w:rsid w:val="008F4F5B"/>
    <w:rsid w:val="008F5615"/>
    <w:rsid w:val="008F7977"/>
    <w:rsid w:val="00900513"/>
    <w:rsid w:val="00901821"/>
    <w:rsid w:val="009024E3"/>
    <w:rsid w:val="009029AB"/>
    <w:rsid w:val="00904201"/>
    <w:rsid w:val="00904FF9"/>
    <w:rsid w:val="00905706"/>
    <w:rsid w:val="00910B6A"/>
    <w:rsid w:val="00911CD8"/>
    <w:rsid w:val="009146A7"/>
    <w:rsid w:val="00917BEB"/>
    <w:rsid w:val="00917EC9"/>
    <w:rsid w:val="009205CD"/>
    <w:rsid w:val="00921CB1"/>
    <w:rsid w:val="00924542"/>
    <w:rsid w:val="00924FB0"/>
    <w:rsid w:val="009347B8"/>
    <w:rsid w:val="009371A8"/>
    <w:rsid w:val="00940EC1"/>
    <w:rsid w:val="009422E5"/>
    <w:rsid w:val="009423E5"/>
    <w:rsid w:val="00945EBB"/>
    <w:rsid w:val="00950309"/>
    <w:rsid w:val="00950B20"/>
    <w:rsid w:val="00951C78"/>
    <w:rsid w:val="00951E8A"/>
    <w:rsid w:val="00957581"/>
    <w:rsid w:val="009642A4"/>
    <w:rsid w:val="00966843"/>
    <w:rsid w:val="0096690F"/>
    <w:rsid w:val="0097191D"/>
    <w:rsid w:val="00974EFD"/>
    <w:rsid w:val="009759CE"/>
    <w:rsid w:val="0098071D"/>
    <w:rsid w:val="009823EA"/>
    <w:rsid w:val="0098261E"/>
    <w:rsid w:val="00987FC7"/>
    <w:rsid w:val="009935F5"/>
    <w:rsid w:val="00993F44"/>
    <w:rsid w:val="00995653"/>
    <w:rsid w:val="00996625"/>
    <w:rsid w:val="0099709F"/>
    <w:rsid w:val="009A27D7"/>
    <w:rsid w:val="009A5FD3"/>
    <w:rsid w:val="009A7942"/>
    <w:rsid w:val="009B2ABA"/>
    <w:rsid w:val="009B3663"/>
    <w:rsid w:val="009B3AB8"/>
    <w:rsid w:val="009B5632"/>
    <w:rsid w:val="009B5963"/>
    <w:rsid w:val="009B5E05"/>
    <w:rsid w:val="009C08F0"/>
    <w:rsid w:val="009C2CD7"/>
    <w:rsid w:val="009C7EB3"/>
    <w:rsid w:val="009D0F47"/>
    <w:rsid w:val="009D13CD"/>
    <w:rsid w:val="009D733D"/>
    <w:rsid w:val="009E24E0"/>
    <w:rsid w:val="009E39FF"/>
    <w:rsid w:val="009E4F44"/>
    <w:rsid w:val="009E56F6"/>
    <w:rsid w:val="009E5ABE"/>
    <w:rsid w:val="009E6DFA"/>
    <w:rsid w:val="009E6F27"/>
    <w:rsid w:val="009E7D8F"/>
    <w:rsid w:val="009F28EE"/>
    <w:rsid w:val="009F2BA5"/>
    <w:rsid w:val="009F4756"/>
    <w:rsid w:val="009F48E6"/>
    <w:rsid w:val="009F5BD5"/>
    <w:rsid w:val="009F7A0A"/>
    <w:rsid w:val="00A00424"/>
    <w:rsid w:val="00A10B6A"/>
    <w:rsid w:val="00A11C9E"/>
    <w:rsid w:val="00A21648"/>
    <w:rsid w:val="00A26B9D"/>
    <w:rsid w:val="00A272BD"/>
    <w:rsid w:val="00A275BB"/>
    <w:rsid w:val="00A30E96"/>
    <w:rsid w:val="00A31BD3"/>
    <w:rsid w:val="00A339F0"/>
    <w:rsid w:val="00A3634E"/>
    <w:rsid w:val="00A378EF"/>
    <w:rsid w:val="00A413DA"/>
    <w:rsid w:val="00A44082"/>
    <w:rsid w:val="00A44726"/>
    <w:rsid w:val="00A44D41"/>
    <w:rsid w:val="00A45E06"/>
    <w:rsid w:val="00A520B4"/>
    <w:rsid w:val="00A525A8"/>
    <w:rsid w:val="00A5301D"/>
    <w:rsid w:val="00A54CBA"/>
    <w:rsid w:val="00A55629"/>
    <w:rsid w:val="00A55F49"/>
    <w:rsid w:val="00A61766"/>
    <w:rsid w:val="00A6510A"/>
    <w:rsid w:val="00A65709"/>
    <w:rsid w:val="00A77FC1"/>
    <w:rsid w:val="00A84467"/>
    <w:rsid w:val="00A84728"/>
    <w:rsid w:val="00A84E69"/>
    <w:rsid w:val="00A8564C"/>
    <w:rsid w:val="00A93EC2"/>
    <w:rsid w:val="00A944B3"/>
    <w:rsid w:val="00A97CEE"/>
    <w:rsid w:val="00AA0AB4"/>
    <w:rsid w:val="00AA2929"/>
    <w:rsid w:val="00AA360C"/>
    <w:rsid w:val="00AA3629"/>
    <w:rsid w:val="00AA5B9B"/>
    <w:rsid w:val="00AA6338"/>
    <w:rsid w:val="00AA66A4"/>
    <w:rsid w:val="00AA7E19"/>
    <w:rsid w:val="00AB024F"/>
    <w:rsid w:val="00AB0EE4"/>
    <w:rsid w:val="00AB2DFD"/>
    <w:rsid w:val="00AB2DFE"/>
    <w:rsid w:val="00AB39DF"/>
    <w:rsid w:val="00AC0759"/>
    <w:rsid w:val="00AC0DAD"/>
    <w:rsid w:val="00AC1AEE"/>
    <w:rsid w:val="00AC1DFB"/>
    <w:rsid w:val="00AC2DF6"/>
    <w:rsid w:val="00AC4DF4"/>
    <w:rsid w:val="00AC6374"/>
    <w:rsid w:val="00AD071C"/>
    <w:rsid w:val="00AD1087"/>
    <w:rsid w:val="00AD3308"/>
    <w:rsid w:val="00AD68EA"/>
    <w:rsid w:val="00AD7699"/>
    <w:rsid w:val="00AE2F80"/>
    <w:rsid w:val="00AE5CE0"/>
    <w:rsid w:val="00AE7F36"/>
    <w:rsid w:val="00AF06BD"/>
    <w:rsid w:val="00AF0DA2"/>
    <w:rsid w:val="00AF4B2D"/>
    <w:rsid w:val="00AF4D06"/>
    <w:rsid w:val="00AF4D4E"/>
    <w:rsid w:val="00AF506F"/>
    <w:rsid w:val="00AF520A"/>
    <w:rsid w:val="00AF5589"/>
    <w:rsid w:val="00B02E3E"/>
    <w:rsid w:val="00B034A0"/>
    <w:rsid w:val="00B03A30"/>
    <w:rsid w:val="00B05253"/>
    <w:rsid w:val="00B05479"/>
    <w:rsid w:val="00B066D2"/>
    <w:rsid w:val="00B07A4A"/>
    <w:rsid w:val="00B11774"/>
    <w:rsid w:val="00B119CE"/>
    <w:rsid w:val="00B12188"/>
    <w:rsid w:val="00B17665"/>
    <w:rsid w:val="00B21041"/>
    <w:rsid w:val="00B21415"/>
    <w:rsid w:val="00B22468"/>
    <w:rsid w:val="00B22B81"/>
    <w:rsid w:val="00B2417C"/>
    <w:rsid w:val="00B24B62"/>
    <w:rsid w:val="00B30A6A"/>
    <w:rsid w:val="00B36E22"/>
    <w:rsid w:val="00B46338"/>
    <w:rsid w:val="00B464DE"/>
    <w:rsid w:val="00B504DB"/>
    <w:rsid w:val="00B54375"/>
    <w:rsid w:val="00B56AF0"/>
    <w:rsid w:val="00B62356"/>
    <w:rsid w:val="00B623DE"/>
    <w:rsid w:val="00B62949"/>
    <w:rsid w:val="00B646EC"/>
    <w:rsid w:val="00B72184"/>
    <w:rsid w:val="00B73863"/>
    <w:rsid w:val="00B74900"/>
    <w:rsid w:val="00B77AF2"/>
    <w:rsid w:val="00B817D8"/>
    <w:rsid w:val="00B820D1"/>
    <w:rsid w:val="00B83370"/>
    <w:rsid w:val="00B86CE7"/>
    <w:rsid w:val="00B872A1"/>
    <w:rsid w:val="00B90752"/>
    <w:rsid w:val="00B92056"/>
    <w:rsid w:val="00B97693"/>
    <w:rsid w:val="00BA0FDC"/>
    <w:rsid w:val="00BA1DF4"/>
    <w:rsid w:val="00BA264E"/>
    <w:rsid w:val="00BA366E"/>
    <w:rsid w:val="00BA5C9C"/>
    <w:rsid w:val="00BB6B27"/>
    <w:rsid w:val="00BC09CE"/>
    <w:rsid w:val="00BC38AB"/>
    <w:rsid w:val="00BC49E4"/>
    <w:rsid w:val="00BC4CD3"/>
    <w:rsid w:val="00BD1CDE"/>
    <w:rsid w:val="00BD278E"/>
    <w:rsid w:val="00BD3590"/>
    <w:rsid w:val="00BE0BFE"/>
    <w:rsid w:val="00BE1562"/>
    <w:rsid w:val="00BE473A"/>
    <w:rsid w:val="00BE4CB4"/>
    <w:rsid w:val="00BE5F60"/>
    <w:rsid w:val="00BF0A41"/>
    <w:rsid w:val="00BF1765"/>
    <w:rsid w:val="00BF2CC4"/>
    <w:rsid w:val="00BF4753"/>
    <w:rsid w:val="00BF717D"/>
    <w:rsid w:val="00C00A86"/>
    <w:rsid w:val="00C02862"/>
    <w:rsid w:val="00C06BA8"/>
    <w:rsid w:val="00C11FFE"/>
    <w:rsid w:val="00C130E7"/>
    <w:rsid w:val="00C14A7C"/>
    <w:rsid w:val="00C1669F"/>
    <w:rsid w:val="00C27F72"/>
    <w:rsid w:val="00C306E1"/>
    <w:rsid w:val="00C32703"/>
    <w:rsid w:val="00C3462B"/>
    <w:rsid w:val="00C34911"/>
    <w:rsid w:val="00C356CD"/>
    <w:rsid w:val="00C36521"/>
    <w:rsid w:val="00C378BD"/>
    <w:rsid w:val="00C37B6B"/>
    <w:rsid w:val="00C42B69"/>
    <w:rsid w:val="00C42EAE"/>
    <w:rsid w:val="00C430FB"/>
    <w:rsid w:val="00C456A1"/>
    <w:rsid w:val="00C50F9A"/>
    <w:rsid w:val="00C54473"/>
    <w:rsid w:val="00C55680"/>
    <w:rsid w:val="00C56760"/>
    <w:rsid w:val="00C5716B"/>
    <w:rsid w:val="00C62388"/>
    <w:rsid w:val="00C674F2"/>
    <w:rsid w:val="00C719A8"/>
    <w:rsid w:val="00C72138"/>
    <w:rsid w:val="00C72958"/>
    <w:rsid w:val="00C817BD"/>
    <w:rsid w:val="00C8183A"/>
    <w:rsid w:val="00C82863"/>
    <w:rsid w:val="00C848EF"/>
    <w:rsid w:val="00C87E07"/>
    <w:rsid w:val="00C920F0"/>
    <w:rsid w:val="00C93205"/>
    <w:rsid w:val="00CA030E"/>
    <w:rsid w:val="00CA2090"/>
    <w:rsid w:val="00CA22A1"/>
    <w:rsid w:val="00CA78B5"/>
    <w:rsid w:val="00CB17B5"/>
    <w:rsid w:val="00CB25E3"/>
    <w:rsid w:val="00CB4E2C"/>
    <w:rsid w:val="00CB69D9"/>
    <w:rsid w:val="00CB6E49"/>
    <w:rsid w:val="00CB6EF1"/>
    <w:rsid w:val="00CC0127"/>
    <w:rsid w:val="00CC307B"/>
    <w:rsid w:val="00CC6A80"/>
    <w:rsid w:val="00CD2BB5"/>
    <w:rsid w:val="00CD61DD"/>
    <w:rsid w:val="00CD63B6"/>
    <w:rsid w:val="00CE0297"/>
    <w:rsid w:val="00CE3CDE"/>
    <w:rsid w:val="00CF1D8A"/>
    <w:rsid w:val="00CF2115"/>
    <w:rsid w:val="00CF3EB5"/>
    <w:rsid w:val="00CF41AD"/>
    <w:rsid w:val="00CF5305"/>
    <w:rsid w:val="00CF591B"/>
    <w:rsid w:val="00CF5CE6"/>
    <w:rsid w:val="00CF696A"/>
    <w:rsid w:val="00D013E9"/>
    <w:rsid w:val="00D123B0"/>
    <w:rsid w:val="00D12D4B"/>
    <w:rsid w:val="00D14089"/>
    <w:rsid w:val="00D163EB"/>
    <w:rsid w:val="00D16F18"/>
    <w:rsid w:val="00D22CF0"/>
    <w:rsid w:val="00D23D3C"/>
    <w:rsid w:val="00D267FB"/>
    <w:rsid w:val="00D26C9C"/>
    <w:rsid w:val="00D331FB"/>
    <w:rsid w:val="00D37EF2"/>
    <w:rsid w:val="00D400A5"/>
    <w:rsid w:val="00D451DB"/>
    <w:rsid w:val="00D473D9"/>
    <w:rsid w:val="00D51055"/>
    <w:rsid w:val="00D5164D"/>
    <w:rsid w:val="00D543A2"/>
    <w:rsid w:val="00D559D9"/>
    <w:rsid w:val="00D55BFB"/>
    <w:rsid w:val="00D616FD"/>
    <w:rsid w:val="00D64DE5"/>
    <w:rsid w:val="00D71C2F"/>
    <w:rsid w:val="00D72082"/>
    <w:rsid w:val="00D75B2D"/>
    <w:rsid w:val="00D8165E"/>
    <w:rsid w:val="00D82B79"/>
    <w:rsid w:val="00D84705"/>
    <w:rsid w:val="00D85FC0"/>
    <w:rsid w:val="00D96418"/>
    <w:rsid w:val="00DA17FD"/>
    <w:rsid w:val="00DA2749"/>
    <w:rsid w:val="00DA445A"/>
    <w:rsid w:val="00DA46AE"/>
    <w:rsid w:val="00DA61DD"/>
    <w:rsid w:val="00DA6B7B"/>
    <w:rsid w:val="00DB3C39"/>
    <w:rsid w:val="00DB4903"/>
    <w:rsid w:val="00DB5315"/>
    <w:rsid w:val="00DB6F90"/>
    <w:rsid w:val="00DC1290"/>
    <w:rsid w:val="00DC1A00"/>
    <w:rsid w:val="00DC339F"/>
    <w:rsid w:val="00DC3E67"/>
    <w:rsid w:val="00DC52B2"/>
    <w:rsid w:val="00DC582F"/>
    <w:rsid w:val="00DC76CE"/>
    <w:rsid w:val="00DD4DCE"/>
    <w:rsid w:val="00DD745F"/>
    <w:rsid w:val="00DD74D3"/>
    <w:rsid w:val="00DD7AEF"/>
    <w:rsid w:val="00DE136F"/>
    <w:rsid w:val="00DE3DF3"/>
    <w:rsid w:val="00DF7FC5"/>
    <w:rsid w:val="00E004BF"/>
    <w:rsid w:val="00E00B7F"/>
    <w:rsid w:val="00E04EDB"/>
    <w:rsid w:val="00E050D4"/>
    <w:rsid w:val="00E05A4E"/>
    <w:rsid w:val="00E068E2"/>
    <w:rsid w:val="00E0717B"/>
    <w:rsid w:val="00E11115"/>
    <w:rsid w:val="00E14CDA"/>
    <w:rsid w:val="00E2222D"/>
    <w:rsid w:val="00E33E50"/>
    <w:rsid w:val="00E35492"/>
    <w:rsid w:val="00E3639E"/>
    <w:rsid w:val="00E36E9D"/>
    <w:rsid w:val="00E402F0"/>
    <w:rsid w:val="00E40E98"/>
    <w:rsid w:val="00E42B86"/>
    <w:rsid w:val="00E44189"/>
    <w:rsid w:val="00E44DC1"/>
    <w:rsid w:val="00E45335"/>
    <w:rsid w:val="00E45A83"/>
    <w:rsid w:val="00E463CB"/>
    <w:rsid w:val="00E51D1F"/>
    <w:rsid w:val="00E56C3E"/>
    <w:rsid w:val="00E57A0C"/>
    <w:rsid w:val="00E623D9"/>
    <w:rsid w:val="00E62772"/>
    <w:rsid w:val="00E6627F"/>
    <w:rsid w:val="00E66CB9"/>
    <w:rsid w:val="00E6777C"/>
    <w:rsid w:val="00E71C6B"/>
    <w:rsid w:val="00E74CB4"/>
    <w:rsid w:val="00E81B83"/>
    <w:rsid w:val="00E81D64"/>
    <w:rsid w:val="00E820F2"/>
    <w:rsid w:val="00E849D8"/>
    <w:rsid w:val="00E85333"/>
    <w:rsid w:val="00E8612A"/>
    <w:rsid w:val="00E87378"/>
    <w:rsid w:val="00E95704"/>
    <w:rsid w:val="00EA0D3D"/>
    <w:rsid w:val="00EA1F32"/>
    <w:rsid w:val="00EA7491"/>
    <w:rsid w:val="00EA7953"/>
    <w:rsid w:val="00EB23FF"/>
    <w:rsid w:val="00EB797D"/>
    <w:rsid w:val="00EB7B3B"/>
    <w:rsid w:val="00EC0567"/>
    <w:rsid w:val="00EC1F10"/>
    <w:rsid w:val="00EC2FCA"/>
    <w:rsid w:val="00EC5345"/>
    <w:rsid w:val="00EC5F87"/>
    <w:rsid w:val="00ED0A93"/>
    <w:rsid w:val="00ED726C"/>
    <w:rsid w:val="00EE3729"/>
    <w:rsid w:val="00EE430D"/>
    <w:rsid w:val="00EE689B"/>
    <w:rsid w:val="00EE78B9"/>
    <w:rsid w:val="00EE7A89"/>
    <w:rsid w:val="00EF112A"/>
    <w:rsid w:val="00EF2696"/>
    <w:rsid w:val="00EF63F0"/>
    <w:rsid w:val="00F005C3"/>
    <w:rsid w:val="00F00B5D"/>
    <w:rsid w:val="00F0198F"/>
    <w:rsid w:val="00F02F8C"/>
    <w:rsid w:val="00F03080"/>
    <w:rsid w:val="00F037F8"/>
    <w:rsid w:val="00F06BBB"/>
    <w:rsid w:val="00F06E12"/>
    <w:rsid w:val="00F11729"/>
    <w:rsid w:val="00F11879"/>
    <w:rsid w:val="00F132E3"/>
    <w:rsid w:val="00F13B75"/>
    <w:rsid w:val="00F149BD"/>
    <w:rsid w:val="00F14A26"/>
    <w:rsid w:val="00F23306"/>
    <w:rsid w:val="00F24587"/>
    <w:rsid w:val="00F25236"/>
    <w:rsid w:val="00F32271"/>
    <w:rsid w:val="00F33BE0"/>
    <w:rsid w:val="00F36C95"/>
    <w:rsid w:val="00F377ED"/>
    <w:rsid w:val="00F40A53"/>
    <w:rsid w:val="00F42441"/>
    <w:rsid w:val="00F4350E"/>
    <w:rsid w:val="00F44C7E"/>
    <w:rsid w:val="00F45110"/>
    <w:rsid w:val="00F45E60"/>
    <w:rsid w:val="00F50220"/>
    <w:rsid w:val="00F5040B"/>
    <w:rsid w:val="00F50C5E"/>
    <w:rsid w:val="00F50E86"/>
    <w:rsid w:val="00F51651"/>
    <w:rsid w:val="00F53602"/>
    <w:rsid w:val="00F640D8"/>
    <w:rsid w:val="00F65865"/>
    <w:rsid w:val="00F65BBD"/>
    <w:rsid w:val="00F71DFE"/>
    <w:rsid w:val="00F72E7D"/>
    <w:rsid w:val="00F7551D"/>
    <w:rsid w:val="00F80081"/>
    <w:rsid w:val="00F80DAB"/>
    <w:rsid w:val="00F8170B"/>
    <w:rsid w:val="00F835D0"/>
    <w:rsid w:val="00F84AEC"/>
    <w:rsid w:val="00F905B9"/>
    <w:rsid w:val="00F940EC"/>
    <w:rsid w:val="00F96032"/>
    <w:rsid w:val="00F9661F"/>
    <w:rsid w:val="00FA23BF"/>
    <w:rsid w:val="00FA4315"/>
    <w:rsid w:val="00FA48EE"/>
    <w:rsid w:val="00FA53AB"/>
    <w:rsid w:val="00FA60DE"/>
    <w:rsid w:val="00FB15F5"/>
    <w:rsid w:val="00FB1ABC"/>
    <w:rsid w:val="00FB328D"/>
    <w:rsid w:val="00FB58BA"/>
    <w:rsid w:val="00FB7083"/>
    <w:rsid w:val="00FC187C"/>
    <w:rsid w:val="00FC1EC3"/>
    <w:rsid w:val="00FC2186"/>
    <w:rsid w:val="00FC5D98"/>
    <w:rsid w:val="00FC7473"/>
    <w:rsid w:val="00FC7DEE"/>
    <w:rsid w:val="00FD3261"/>
    <w:rsid w:val="00FD5F0A"/>
    <w:rsid w:val="00FD7623"/>
    <w:rsid w:val="00FE07AE"/>
    <w:rsid w:val="00FE2396"/>
    <w:rsid w:val="00FE343C"/>
    <w:rsid w:val="00FE4A1A"/>
    <w:rsid w:val="00FE7219"/>
    <w:rsid w:val="00FF204E"/>
    <w:rsid w:val="00FF35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AF720D7"/>
  <w15:docId w15:val="{A6E141F8-D3F9-6F41-AB0D-D027CB5FD4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7E6B"/>
    <w:pPr>
      <w:suppressAutoHyphens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ing1">
    <w:name w:val="heading 1"/>
    <w:basedOn w:val="Normal"/>
    <w:next w:val="Normal"/>
    <w:link w:val="Heading1Char"/>
    <w:qFormat/>
    <w:rsid w:val="00207E6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qFormat/>
    <w:rsid w:val="00207E6B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207E6B"/>
    <w:pPr>
      <w:keepNext/>
      <w:numPr>
        <w:ilvl w:val="3"/>
        <w:numId w:val="1"/>
      </w:numPr>
      <w:jc w:val="both"/>
      <w:outlineLvl w:val="3"/>
    </w:pPr>
    <w:rPr>
      <w:rFonts w:ascii="Arial" w:hAnsi="Arial" w:cs="Arial"/>
      <w:b/>
      <w:bCs/>
      <w:sz w:val="20"/>
      <w:u w:val="single"/>
    </w:rPr>
  </w:style>
  <w:style w:type="paragraph" w:styleId="Heading9">
    <w:name w:val="heading 9"/>
    <w:basedOn w:val="Normal"/>
    <w:next w:val="Normal"/>
    <w:link w:val="Heading9Char"/>
    <w:qFormat/>
    <w:rsid w:val="00207E6B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207E6B"/>
    <w:rPr>
      <w:rFonts w:ascii="Arial" w:eastAsia="Times New Roman" w:hAnsi="Arial" w:cs="Arial"/>
      <w:b/>
      <w:bCs/>
      <w:kern w:val="32"/>
      <w:sz w:val="32"/>
      <w:szCs w:val="32"/>
      <w:lang w:eastAsia="ar-SA"/>
    </w:rPr>
  </w:style>
  <w:style w:type="character" w:customStyle="1" w:styleId="Heading3Char">
    <w:name w:val="Heading 3 Char"/>
    <w:basedOn w:val="DefaultParagraphFont"/>
    <w:link w:val="Heading3"/>
    <w:rsid w:val="00207E6B"/>
    <w:rPr>
      <w:rFonts w:ascii="Arial" w:eastAsia="Times New Roman" w:hAnsi="Arial" w:cs="Arial"/>
      <w:b/>
      <w:bCs/>
      <w:sz w:val="26"/>
      <w:szCs w:val="26"/>
      <w:lang w:eastAsia="ar-SA"/>
    </w:rPr>
  </w:style>
  <w:style w:type="character" w:customStyle="1" w:styleId="Heading4Char">
    <w:name w:val="Heading 4 Char"/>
    <w:basedOn w:val="DefaultParagraphFont"/>
    <w:link w:val="Heading4"/>
    <w:rsid w:val="00207E6B"/>
    <w:rPr>
      <w:rFonts w:ascii="Arial" w:eastAsia="Times New Roman" w:hAnsi="Arial" w:cs="Arial"/>
      <w:b/>
      <w:bCs/>
      <w:sz w:val="20"/>
      <w:szCs w:val="24"/>
      <w:u w:val="single"/>
      <w:lang w:eastAsia="ar-SA"/>
    </w:rPr>
  </w:style>
  <w:style w:type="character" w:customStyle="1" w:styleId="Heading9Char">
    <w:name w:val="Heading 9 Char"/>
    <w:basedOn w:val="DefaultParagraphFont"/>
    <w:link w:val="Heading9"/>
    <w:rsid w:val="00207E6B"/>
    <w:rPr>
      <w:rFonts w:ascii="Arial" w:eastAsia="Times New Roman" w:hAnsi="Arial" w:cs="Arial"/>
      <w:lang w:eastAsia="ar-SA"/>
    </w:rPr>
  </w:style>
  <w:style w:type="character" w:styleId="Hyperlink">
    <w:name w:val="Hyperlink"/>
    <w:rsid w:val="00207E6B"/>
    <w:rPr>
      <w:color w:val="0000FF"/>
      <w:u w:val="single"/>
    </w:rPr>
  </w:style>
  <w:style w:type="paragraph" w:customStyle="1" w:styleId="Normalarial">
    <w:name w:val="Normal + arial"/>
    <w:basedOn w:val="Normal"/>
    <w:rsid w:val="00207E6B"/>
    <w:pPr>
      <w:numPr>
        <w:numId w:val="2"/>
      </w:numPr>
      <w:suppressAutoHyphens w:val="0"/>
      <w:spacing w:before="100" w:beforeAutospacing="1" w:after="100" w:afterAutospacing="1"/>
    </w:pPr>
    <w:rPr>
      <w:spacing w:val="4"/>
      <w:lang w:eastAsia="en-US"/>
    </w:rPr>
  </w:style>
  <w:style w:type="paragraph" w:styleId="BalloonText">
    <w:name w:val="Balloon Text"/>
    <w:basedOn w:val="Normal"/>
    <w:link w:val="BalloonTextChar"/>
    <w:semiHidden/>
    <w:rsid w:val="00207E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207E6B"/>
    <w:rPr>
      <w:rFonts w:ascii="Tahoma" w:eastAsia="Times New Roman" w:hAnsi="Tahoma" w:cs="Tahoma"/>
      <w:sz w:val="16"/>
      <w:szCs w:val="16"/>
      <w:lang w:eastAsia="ar-SA"/>
    </w:rPr>
  </w:style>
  <w:style w:type="paragraph" w:customStyle="1" w:styleId="Normal14pt">
    <w:name w:val="Normal + 14 pt"/>
    <w:aliases w:val="Bold,Normal + Arial,10 pt"/>
    <w:basedOn w:val="Normal"/>
    <w:rsid w:val="00207E6B"/>
    <w:pPr>
      <w:suppressAutoHyphens w:val="0"/>
      <w:jc w:val="both"/>
    </w:pPr>
    <w:rPr>
      <w:b/>
      <w:szCs w:val="20"/>
      <w:lang w:val="en-GB" w:eastAsia="en-US"/>
    </w:rPr>
  </w:style>
  <w:style w:type="character" w:styleId="Strong">
    <w:name w:val="Strong"/>
    <w:uiPriority w:val="22"/>
    <w:qFormat/>
    <w:rsid w:val="00207E6B"/>
    <w:rPr>
      <w:b/>
      <w:bCs w:val="0"/>
    </w:rPr>
  </w:style>
  <w:style w:type="paragraph" w:customStyle="1" w:styleId="EmployHist">
    <w:name w:val="EmployHist"/>
    <w:basedOn w:val="Normal"/>
    <w:rsid w:val="00207E6B"/>
    <w:pPr>
      <w:keepLines/>
      <w:tabs>
        <w:tab w:val="left" w:pos="900"/>
      </w:tabs>
      <w:autoSpaceDE w:val="0"/>
      <w:ind w:left="900" w:hanging="900"/>
      <w:jc w:val="both"/>
    </w:pPr>
    <w:rPr>
      <w:rFonts w:ascii="CG Times (W1)" w:hAnsi="CG Times (W1)"/>
      <w:sz w:val="22"/>
      <w:szCs w:val="22"/>
    </w:rPr>
  </w:style>
  <w:style w:type="paragraph" w:styleId="BodyText3">
    <w:name w:val="Body Text 3"/>
    <w:basedOn w:val="Normal"/>
    <w:link w:val="BodyText3Char"/>
    <w:rsid w:val="00207E6B"/>
    <w:pPr>
      <w:suppressAutoHyphens w:val="0"/>
      <w:spacing w:after="120"/>
    </w:pPr>
    <w:rPr>
      <w:sz w:val="16"/>
      <w:szCs w:val="16"/>
      <w:lang w:eastAsia="en-US"/>
    </w:rPr>
  </w:style>
  <w:style w:type="character" w:customStyle="1" w:styleId="BodyText3Char">
    <w:name w:val="Body Text 3 Char"/>
    <w:basedOn w:val="DefaultParagraphFont"/>
    <w:link w:val="BodyText3"/>
    <w:rsid w:val="00207E6B"/>
    <w:rPr>
      <w:rFonts w:ascii="Times New Roman" w:eastAsia="Times New Roman" w:hAnsi="Times New Roman" w:cs="Times New Roman"/>
      <w:sz w:val="16"/>
      <w:szCs w:val="16"/>
    </w:rPr>
  </w:style>
  <w:style w:type="paragraph" w:customStyle="1" w:styleId="bulletresumeChar">
    <w:name w:val="bullet resume Char"/>
    <w:basedOn w:val="Normal"/>
    <w:link w:val="bulletresumeCharChar"/>
    <w:rsid w:val="00207E6B"/>
    <w:pPr>
      <w:numPr>
        <w:numId w:val="3"/>
      </w:numPr>
      <w:suppressAutoHyphens w:val="0"/>
    </w:pPr>
    <w:rPr>
      <w:lang w:eastAsia="en-US"/>
    </w:rPr>
  </w:style>
  <w:style w:type="character" w:customStyle="1" w:styleId="bulletresumeCharChar">
    <w:name w:val="bullet resume Char Char"/>
    <w:link w:val="bulletresumeChar"/>
    <w:rsid w:val="00207E6B"/>
    <w:rPr>
      <w:rFonts w:ascii="Times New Roman" w:eastAsia="Times New Roman" w:hAnsi="Times New Roman" w:cs="Times New Roman"/>
      <w:sz w:val="24"/>
      <w:szCs w:val="24"/>
    </w:rPr>
  </w:style>
  <w:style w:type="paragraph" w:customStyle="1" w:styleId="bulletresume">
    <w:name w:val="bullet resume"/>
    <w:basedOn w:val="Normal"/>
    <w:rsid w:val="00207E6B"/>
    <w:pPr>
      <w:tabs>
        <w:tab w:val="num" w:pos="4320"/>
      </w:tabs>
      <w:suppressAutoHyphens w:val="0"/>
      <w:ind w:left="4320" w:hanging="720"/>
    </w:pPr>
    <w:rPr>
      <w:lang w:eastAsia="en-US"/>
    </w:rPr>
  </w:style>
  <w:style w:type="paragraph" w:styleId="PlainText">
    <w:name w:val="Plain Text"/>
    <w:basedOn w:val="Normal"/>
    <w:link w:val="PlainTextChar"/>
    <w:rsid w:val="00207E6B"/>
    <w:pPr>
      <w:suppressAutoHyphens w:val="0"/>
    </w:pPr>
    <w:rPr>
      <w:rFonts w:ascii="Courier New" w:hAnsi="Courier New"/>
      <w:sz w:val="20"/>
      <w:szCs w:val="20"/>
      <w:lang w:eastAsia="en-US"/>
    </w:rPr>
  </w:style>
  <w:style w:type="character" w:customStyle="1" w:styleId="PlainTextChar">
    <w:name w:val="Plain Text Char"/>
    <w:basedOn w:val="DefaultParagraphFont"/>
    <w:link w:val="PlainText"/>
    <w:rsid w:val="00207E6B"/>
    <w:rPr>
      <w:rFonts w:ascii="Courier New" w:eastAsia="Times New Roman" w:hAnsi="Courier New" w:cs="Times New Roman"/>
      <w:sz w:val="20"/>
      <w:szCs w:val="20"/>
    </w:rPr>
  </w:style>
  <w:style w:type="paragraph" w:customStyle="1" w:styleId="DefaultText">
    <w:name w:val="Default Text"/>
    <w:basedOn w:val="Normal"/>
    <w:rsid w:val="00207E6B"/>
    <w:pPr>
      <w:overflowPunct w:val="0"/>
      <w:autoSpaceDE w:val="0"/>
      <w:textAlignment w:val="baseline"/>
    </w:pPr>
  </w:style>
  <w:style w:type="paragraph" w:styleId="ListParagraph">
    <w:name w:val="List Paragraph"/>
    <w:basedOn w:val="Normal"/>
    <w:link w:val="ListParagraphChar"/>
    <w:uiPriority w:val="34"/>
    <w:qFormat/>
    <w:rsid w:val="00207E6B"/>
    <w:pPr>
      <w:suppressAutoHyphens w:val="0"/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table" w:styleId="TableGrid">
    <w:name w:val="Table Grid"/>
    <w:basedOn w:val="TableNormal"/>
    <w:rsid w:val="00207E6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link w:val="NoSpacingChar"/>
    <w:uiPriority w:val="1"/>
    <w:qFormat/>
    <w:rsid w:val="00207E6B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western">
    <w:name w:val="western"/>
    <w:basedOn w:val="Normal"/>
    <w:rsid w:val="00207E6B"/>
    <w:pPr>
      <w:suppressAutoHyphens w:val="0"/>
      <w:spacing w:before="100" w:beforeAutospacing="1" w:after="100" w:afterAutospacing="1"/>
    </w:pPr>
    <w:rPr>
      <w:lang w:eastAsia="en-US"/>
    </w:rPr>
  </w:style>
  <w:style w:type="character" w:customStyle="1" w:styleId="CharChar2">
    <w:name w:val="Char Char2"/>
    <w:rsid w:val="00207E6B"/>
    <w:rPr>
      <w:rFonts w:ascii="Arial" w:hAnsi="Arial" w:cs="Arial"/>
      <w:b/>
      <w:bCs/>
      <w:kern w:val="32"/>
      <w:sz w:val="32"/>
      <w:szCs w:val="32"/>
      <w:lang w:eastAsia="ar-SA"/>
    </w:rPr>
  </w:style>
  <w:style w:type="paragraph" w:customStyle="1" w:styleId="EducationDetails">
    <w:name w:val="Education Details"/>
    <w:basedOn w:val="Normal"/>
    <w:rsid w:val="00207E6B"/>
    <w:pPr>
      <w:numPr>
        <w:numId w:val="4"/>
      </w:numPr>
      <w:tabs>
        <w:tab w:val="left" w:pos="360"/>
      </w:tabs>
      <w:suppressAutoHyphens w:val="0"/>
      <w:jc w:val="both"/>
      <w:outlineLvl w:val="1"/>
    </w:pPr>
    <w:rPr>
      <w:rFonts w:ascii="Verdana" w:hAnsi="Verdana" w:cs="Arial"/>
      <w:sz w:val="20"/>
      <w:szCs w:val="20"/>
      <w:lang w:eastAsia="en-US"/>
    </w:rPr>
  </w:style>
  <w:style w:type="paragraph" w:customStyle="1" w:styleId="ListBullet1">
    <w:name w:val="List Bullet 1"/>
    <w:basedOn w:val="Normal"/>
    <w:rsid w:val="00207E6B"/>
    <w:pPr>
      <w:tabs>
        <w:tab w:val="num" w:pos="720"/>
      </w:tabs>
      <w:suppressAutoHyphens w:val="0"/>
      <w:autoSpaceDE w:val="0"/>
      <w:autoSpaceDN w:val="0"/>
      <w:ind w:left="720" w:hanging="360"/>
      <w:jc w:val="both"/>
    </w:pPr>
    <w:rPr>
      <w:rFonts w:ascii="Arial" w:hAnsi="Arial"/>
      <w:spacing w:val="-5"/>
      <w:sz w:val="22"/>
      <w:szCs w:val="20"/>
      <w:lang w:eastAsia="en-US"/>
    </w:rPr>
  </w:style>
  <w:style w:type="paragraph" w:styleId="Header">
    <w:name w:val="header"/>
    <w:basedOn w:val="Normal"/>
    <w:link w:val="HeaderChar"/>
    <w:semiHidden/>
    <w:rsid w:val="00207E6B"/>
    <w:pPr>
      <w:tabs>
        <w:tab w:val="center" w:pos="4320"/>
        <w:tab w:val="right" w:pos="8640"/>
      </w:tabs>
      <w:suppressAutoHyphens w:val="0"/>
      <w:ind w:left="432"/>
    </w:pPr>
    <w:rPr>
      <w:rFonts w:ascii="Helvetica" w:hAnsi="Helvetica"/>
      <w:szCs w:val="20"/>
      <w:lang w:eastAsia="en-US"/>
    </w:rPr>
  </w:style>
  <w:style w:type="character" w:customStyle="1" w:styleId="HeaderChar">
    <w:name w:val="Header Char"/>
    <w:basedOn w:val="DefaultParagraphFont"/>
    <w:link w:val="Header"/>
    <w:semiHidden/>
    <w:rsid w:val="00207E6B"/>
    <w:rPr>
      <w:rFonts w:ascii="Helvetica" w:eastAsia="Times New Roman" w:hAnsi="Helvetica" w:cs="Times New Roman"/>
      <w:sz w:val="24"/>
      <w:szCs w:val="20"/>
    </w:rPr>
  </w:style>
  <w:style w:type="character" w:customStyle="1" w:styleId="ListParagraphChar">
    <w:name w:val="List Paragraph Char"/>
    <w:link w:val="ListParagraph"/>
    <w:uiPriority w:val="34"/>
    <w:qFormat/>
    <w:rsid w:val="00207E6B"/>
    <w:rPr>
      <w:rFonts w:ascii="Calibri" w:eastAsia="Times New Roman" w:hAnsi="Calibri" w:cs="Times New Roman"/>
    </w:rPr>
  </w:style>
  <w:style w:type="paragraph" w:customStyle="1" w:styleId="TableBulletCharChar">
    <w:name w:val="Table Bullet Char Char"/>
    <w:basedOn w:val="Normal"/>
    <w:link w:val="TableBulletCharCharChar"/>
    <w:rsid w:val="00207E6B"/>
    <w:pPr>
      <w:numPr>
        <w:numId w:val="5"/>
      </w:numPr>
      <w:tabs>
        <w:tab w:val="clear" w:pos="360"/>
      </w:tabs>
      <w:suppressAutoHyphens w:val="0"/>
      <w:spacing w:before="60" w:after="60"/>
      <w:ind w:left="342" w:hanging="180"/>
    </w:pPr>
    <w:rPr>
      <w:rFonts w:ascii="Verdana" w:hAnsi="Verdana"/>
      <w:color w:val="000000"/>
      <w:sz w:val="16"/>
      <w:szCs w:val="16"/>
      <w:lang w:eastAsia="en-US"/>
    </w:rPr>
  </w:style>
  <w:style w:type="character" w:customStyle="1" w:styleId="TableBulletCharCharChar">
    <w:name w:val="Table Bullet Char Char Char"/>
    <w:link w:val="TableBulletCharChar"/>
    <w:rsid w:val="00207E6B"/>
    <w:rPr>
      <w:rFonts w:ascii="Verdana" w:eastAsia="Times New Roman" w:hAnsi="Verdana" w:cs="Times New Roman"/>
      <w:color w:val="000000"/>
      <w:sz w:val="16"/>
      <w:szCs w:val="16"/>
    </w:rPr>
  </w:style>
  <w:style w:type="character" w:customStyle="1" w:styleId="normalchar">
    <w:name w:val="normal__char"/>
    <w:rsid w:val="00207E6B"/>
    <w:rPr>
      <w:rFonts w:cs="Times New Roman"/>
    </w:rPr>
  </w:style>
  <w:style w:type="paragraph" w:styleId="List">
    <w:name w:val="List"/>
    <w:basedOn w:val="Normal"/>
    <w:rsid w:val="00207E6B"/>
    <w:pPr>
      <w:suppressAutoHyphens w:val="0"/>
      <w:ind w:left="360" w:hanging="360"/>
    </w:pPr>
    <w:rPr>
      <w:rFonts w:ascii="MS Sans Serif" w:hAnsi="MS Sans Serif"/>
      <w:sz w:val="20"/>
      <w:szCs w:val="20"/>
      <w:lang w:eastAsia="en-US"/>
    </w:rPr>
  </w:style>
  <w:style w:type="paragraph" w:customStyle="1" w:styleId="Default">
    <w:name w:val="Default"/>
    <w:rsid w:val="00207E6B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paragraph" w:customStyle="1" w:styleId="Normal1">
    <w:name w:val="Normal1"/>
    <w:basedOn w:val="Normal"/>
    <w:link w:val="NormalChar0"/>
    <w:rsid w:val="00207E6B"/>
    <w:pPr>
      <w:widowControl w:val="0"/>
      <w:suppressAutoHyphens w:val="0"/>
    </w:pPr>
    <w:rPr>
      <w:noProof/>
      <w:sz w:val="20"/>
      <w:szCs w:val="20"/>
    </w:rPr>
  </w:style>
  <w:style w:type="character" w:customStyle="1" w:styleId="NormalChar0">
    <w:name w:val="Normal Char"/>
    <w:link w:val="Normal1"/>
    <w:rsid w:val="00207E6B"/>
    <w:rPr>
      <w:rFonts w:ascii="Times New Roman" w:eastAsia="Times New Roman" w:hAnsi="Times New Roman" w:cs="Times New Roman"/>
      <w:noProof/>
      <w:sz w:val="20"/>
      <w:szCs w:val="20"/>
    </w:rPr>
  </w:style>
  <w:style w:type="character" w:customStyle="1" w:styleId="body0020textchar">
    <w:name w:val="body_0020text__char"/>
    <w:basedOn w:val="DefaultParagraphFont"/>
    <w:rsid w:val="00207E6B"/>
  </w:style>
  <w:style w:type="paragraph" w:customStyle="1" w:styleId="WW-Default">
    <w:name w:val="WW-Default"/>
    <w:rsid w:val="00207E6B"/>
    <w:pPr>
      <w:suppressAutoHyphens/>
      <w:autoSpaceDE w:val="0"/>
      <w:spacing w:after="0" w:line="240" w:lineRule="auto"/>
    </w:pPr>
    <w:rPr>
      <w:rFonts w:ascii="Times New Roman" w:eastAsia="Arial" w:hAnsi="Times New Roman" w:cs="Calibri"/>
      <w:color w:val="000000"/>
      <w:sz w:val="24"/>
      <w:szCs w:val="24"/>
      <w:lang w:eastAsia="ar-SA"/>
    </w:rPr>
  </w:style>
  <w:style w:type="character" w:customStyle="1" w:styleId="CharAttribute21">
    <w:name w:val="CharAttribute21"/>
    <w:rsid w:val="00207E6B"/>
    <w:rPr>
      <w:rFonts w:ascii="Times New Roman" w:eastAsia="Times New Roman"/>
      <w:sz w:val="24"/>
    </w:rPr>
  </w:style>
  <w:style w:type="character" w:customStyle="1" w:styleId="CharAttribute19">
    <w:name w:val="CharAttribute19"/>
    <w:rsid w:val="00207E6B"/>
    <w:rPr>
      <w:rFonts w:ascii="Times New Roman" w:eastAsia="Times New Roman"/>
      <w:b/>
      <w:sz w:val="24"/>
      <w:shd w:val="clear" w:color="auto" w:fill="FFFFFF"/>
    </w:rPr>
  </w:style>
  <w:style w:type="character" w:customStyle="1" w:styleId="hl">
    <w:name w:val="hl"/>
    <w:rsid w:val="00207E6B"/>
  </w:style>
  <w:style w:type="character" w:customStyle="1" w:styleId="apple-converted-space">
    <w:name w:val="apple-converted-space"/>
    <w:rsid w:val="00207E6B"/>
  </w:style>
  <w:style w:type="paragraph" w:customStyle="1" w:styleId="Textbody">
    <w:name w:val="Text body"/>
    <w:basedOn w:val="Normal"/>
    <w:rsid w:val="00207E6B"/>
    <w:pPr>
      <w:tabs>
        <w:tab w:val="left" w:pos="720"/>
      </w:tabs>
      <w:spacing w:line="100" w:lineRule="atLeast"/>
    </w:pPr>
    <w:rPr>
      <w:rFonts w:ascii="Calibri" w:eastAsia="Calibri" w:hAnsi="Calibri" w:cs="Calibri"/>
      <w:color w:val="000000"/>
      <w:sz w:val="20"/>
      <w:szCs w:val="20"/>
      <w:lang w:eastAsia="en-US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15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uppressAutoHyphens w:val="0"/>
    </w:pPr>
    <w:rPr>
      <w:rFonts w:ascii="Courier New" w:hAnsi="Courier New" w:cs="Courier New"/>
      <w:sz w:val="20"/>
      <w:szCs w:val="20"/>
      <w:lang w:eastAsia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1537"/>
    <w:rPr>
      <w:rFonts w:ascii="Courier New" w:eastAsia="Times New Roman" w:hAnsi="Courier New" w:cs="Courier New"/>
      <w:sz w:val="20"/>
      <w:szCs w:val="20"/>
    </w:rPr>
  </w:style>
  <w:style w:type="paragraph" w:customStyle="1" w:styleId="t-14">
    <w:name w:val="t-14"/>
    <w:basedOn w:val="Normal"/>
    <w:rsid w:val="00F96032"/>
    <w:pPr>
      <w:suppressAutoHyphens w:val="0"/>
      <w:spacing w:before="100" w:beforeAutospacing="1" w:after="100" w:afterAutospacing="1"/>
    </w:pPr>
    <w:rPr>
      <w:lang w:eastAsia="en-US"/>
    </w:rPr>
  </w:style>
  <w:style w:type="character" w:customStyle="1" w:styleId="NoSpacingChar">
    <w:name w:val="No Spacing Char"/>
    <w:basedOn w:val="DefaultParagraphFont"/>
    <w:link w:val="NoSpacing"/>
    <w:uiPriority w:val="1"/>
    <w:qFormat/>
    <w:rsid w:val="007256FB"/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EC5F8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E430D"/>
    <w:rPr>
      <w:color w:val="80008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B5A9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3D1361"/>
    <w:pPr>
      <w:suppressAutoHyphens w:val="0"/>
      <w:spacing w:before="100" w:beforeAutospacing="1" w:after="100" w:afterAutospacing="1"/>
    </w:pPr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6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5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4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4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52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2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7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34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9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9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59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163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0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40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11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99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11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1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8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01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34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7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3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48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042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63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630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03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7286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0864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01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82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51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5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75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8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8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0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81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910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70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5520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032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2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8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4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5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27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81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834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0466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20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01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84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43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5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38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8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5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56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94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1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45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C0EFE2-ACEF-4EC5-8282-5677DA63D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3680</Words>
  <Characters>20977</Characters>
  <Application>Microsoft Office Word</Application>
  <DocSecurity>0</DocSecurity>
  <Lines>174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Ranu</dc:creator>
  <cp:lastModifiedBy>Dodda, Bhuvaneshwari (S&amp;T-Student)</cp:lastModifiedBy>
  <cp:revision>6</cp:revision>
  <dcterms:created xsi:type="dcterms:W3CDTF">2025-03-04T22:31:00Z</dcterms:created>
  <dcterms:modified xsi:type="dcterms:W3CDTF">2025-03-11T20:22:00Z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758f62998ca15b838da666630825c79349caec1dcf84acd49d485af36f8be0b3</vt:lpwstr>
  </property>
</Properties>
</file>