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Rule="auto"/>
        <w:ind w:left="23" w:right="4422"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Venkata Ananth Kumar Pothula Email Id: </w:t>
      </w:r>
      <w:hyperlink r:id="rId6">
        <w:r w:rsidDel="00000000" w:rsidR="00000000" w:rsidRPr="00000000">
          <w:rPr>
            <w:rFonts w:ascii="Times New Roman" w:cs="Times New Roman" w:eastAsia="Times New Roman" w:hAnsi="Times New Roman"/>
            <w:b w:val="1"/>
            <w:sz w:val="24"/>
            <w:szCs w:val="24"/>
            <w:rtl w:val="0"/>
          </w:rPr>
          <w:t xml:space="preserve">pvakn22@gmail.com</w:t>
        </w:r>
      </w:hyperlink>
      <w:r w:rsidDel="00000000" w:rsidR="00000000" w:rsidRPr="00000000">
        <w:rPr>
          <w:rtl w:val="0"/>
        </w:rPr>
      </w:r>
    </w:p>
    <w:p w:rsidR="00000000" w:rsidDel="00000000" w:rsidP="00000000" w:rsidRDefault="00000000" w:rsidRPr="00000000" w14:paraId="00000002">
      <w:pPr>
        <w:spacing w:before="0" w:lineRule="auto"/>
        <w:ind w:left="23"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Phone: </w:t>
      </w:r>
      <w:r w:rsidDel="00000000" w:rsidR="00000000" w:rsidRPr="00000000">
        <w:rPr>
          <w:rFonts w:ascii="Times New Roman" w:cs="Times New Roman" w:eastAsia="Times New Roman" w:hAnsi="Times New Roman"/>
          <w:b w:val="1"/>
          <w:color w:val="333333"/>
          <w:sz w:val="24"/>
          <w:szCs w:val="24"/>
          <w:rtl w:val="0"/>
        </w:rPr>
        <w:t xml:space="preserve">(972) 439-5070</w:t>
      </w:r>
      <w:r w:rsidDel="00000000" w:rsidR="00000000" w:rsidRPr="00000000">
        <w:rPr>
          <w:rtl w:val="0"/>
        </w:rPr>
      </w:r>
    </w:p>
    <w:p w:rsidR="00000000" w:rsidDel="00000000" w:rsidP="00000000" w:rsidRDefault="00000000" w:rsidRPr="00000000" w14:paraId="00000003">
      <w:pPr>
        <w:spacing w:before="0" w:lineRule="auto"/>
        <w:ind w:left="23"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333333"/>
          <w:sz w:val="24"/>
          <w:szCs w:val="24"/>
          <w:rtl w:val="0"/>
        </w:rPr>
        <w:t xml:space="preserve">Linkedin: </w:t>
      </w:r>
      <w:hyperlink r:id="rId7">
        <w:r w:rsidDel="00000000" w:rsidR="00000000" w:rsidRPr="00000000">
          <w:rPr>
            <w:rFonts w:ascii="Times New Roman" w:cs="Times New Roman" w:eastAsia="Times New Roman" w:hAnsi="Times New Roman"/>
            <w:b w:val="1"/>
            <w:color w:val="1154cc"/>
            <w:sz w:val="24"/>
            <w:szCs w:val="24"/>
            <w:u w:val="single"/>
            <w:rtl w:val="0"/>
          </w:rPr>
          <w:t xml:space="preserve">https://www.linkedin.com/in/ananthkumarpv/</w:t>
        </w:r>
      </w:hyperlink>
      <w:r w:rsidDel="00000000" w:rsidR="00000000" w:rsidRPr="00000000">
        <w:rPr>
          <w:rtl w:val="0"/>
        </w:rPr>
      </w:r>
    </w:p>
    <w:p w:rsidR="00000000" w:rsidDel="00000000" w:rsidP="00000000" w:rsidRDefault="00000000" w:rsidRPr="00000000" w14:paraId="00000004">
      <w:pPr>
        <w:spacing w:before="276" w:lineRule="auto"/>
        <w:ind w:left="23"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PROFESSIONAL SUMMARY:</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4" w:line="240" w:lineRule="auto"/>
        <w:ind w:left="383" w:right="44" w:hanging="360"/>
        <w:jc w:val="left"/>
        <w:rPr>
          <w:smallCaps w:val="0"/>
          <w:strike w:val="0"/>
          <w:color w:val="000000"/>
          <w:u w:val="none"/>
          <w:shd w:fill="auto" w:val="clear"/>
          <w:vertAlign w:val="baseline"/>
        </w:rPr>
      </w:pPr>
      <w:r w:rsidDel="00000000" w:rsidR="00000000" w:rsidRPr="00000000">
        <w:rPr>
          <w:b w:val="1"/>
          <w:rtl w:val="0"/>
        </w:rPr>
        <w:t xml:space="preserve">10+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years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 experience in Software Analysis, Design, Development, Implementation and Testing of Object-Oriented Applications and Web based Enterprise Applications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Java/J2EE.</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67"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experience with Core Java including Multithreading, Concurrency, File Handling I/O, Generics, Data Structures and Collections, Garbage Collection.</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86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Java 1.8, 11, 15, and 17 features like Parallel Streams, Lambdas, functional interfaces, and filters.</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69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designing and developing Frontend using JSP, HTML5, CSS3, JavaScript, Ajax, JQuery, AngularJS, Angular 2, 4, 6, 8, 9, 16, Node.js, Node 14, 20, React.js, React 16, 18,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TypeScript 3, 4, Bootstrap 3, 4, 5, XML, JSON.</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22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Java Technologies using Core Java, Java Beans, J2EE (JSP, Servlets), EJB, JMS, JNDI, JSF, Struts, Spring, Hibernate, JDBC, XML, Web Services, and Design Patterns.</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10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Experience in using different Spring modules like Spring Core, Spring MVC, Spring Boot 1.5, 2.5, 2.7, 3.0, 3.1, Spring AOP, Spring Cloud 2022.0, Spring Security 5, 6, Spring Data, and Spring ORM.</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8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developing applications using various Architectures and Frameworks like Model View Controller (MVC), Data Access Object (DAO), Data Transfer Object (DTO), and POJO.</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4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experience in Design Patterns (J2EE) like Singleton, Factory, DAO, Session Facade, Front Controller, and Delegate Pattern.</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5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IDEs like Eclipse, Spring Tool Suite, NetBeans, IntelliJ, and Visual Studio Code (VSC).</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6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working with relational databases like SQL, MySQL, Oracle 11g, 19c, PostgreSQL for queries, stored procedures, and transactions.</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on NoSQL databases like MongoDB 3, 4, 5, 6, Cassandra.</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23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AWS cloud tools like EC2, S3, Lambda, VPC, RDS, ElasticSearch 7, 8, Route53, EBS, ELB, CloudFormation, CloudWatch, Auto Scaling.</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262"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DevOps, Release Engineering, CI/CD using tools like Jenkins 1, 2, Docker 17, 19, 20, 24, Bitbucket, Terraform 1.5, Chef, Ansible 2.9, Kubernetes 1.24, 1.25, 1.28, Nagios.</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2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implementing Java Messaging Service (JMS) using ActiveMQ 5, RabbitMQ 3, Kafka 2.8, 3.0, 3.6.</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4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authentication and authorization using Spring Security with LDAP, OAuth2, SAML, and JWT (JSON Web Token).</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26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working with various front-end testing frameworks like Karma 6, Jasmine 3, Jest 29, Mocha 10, Chai 4.</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using bug/issue tracking and project management tools like JIRA 8.</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108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working with MEAN (MongoDB, Express, AngularJS, Node.js) and MERN (MongoDB, Express, React, Node.js) stacks.</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1085" w:hanging="360"/>
        <w:jc w:val="left"/>
        <w:rPr>
          <w:smallCaps w:val="0"/>
          <w:strike w:val="0"/>
          <w:color w:val="000000"/>
          <w:u w:val="none"/>
          <w:shd w:fill="auto" w:val="clear"/>
          <w:vertAlign w:val="baseline"/>
        </w:rPr>
      </w:pPr>
      <w:r w:rsidDel="00000000" w:rsidR="00000000" w:rsidRPr="00000000">
        <w:rPr>
          <w:rtl w:val="0"/>
        </w:rPr>
        <w:t xml:space="preserve">Expertise in implementing Service-Oriented Architectures (SOA) using XML-based Web Services such as SOAP, UDDI, and WSDL.</w:t>
      </w:r>
    </w:p>
    <w:p w:rsidR="00000000" w:rsidDel="00000000" w:rsidP="00000000" w:rsidRDefault="00000000" w:rsidRPr="00000000" w14:paraId="00000019">
      <w:pPr>
        <w:numPr>
          <w:ilvl w:val="0"/>
          <w:numId w:val="1"/>
        </w:numPr>
        <w:tabs>
          <w:tab w:val="left" w:leader="none" w:pos="383"/>
        </w:tabs>
        <w:ind w:left="383" w:right="322" w:hanging="360"/>
      </w:pPr>
      <w:r w:rsidDel="00000000" w:rsidR="00000000" w:rsidRPr="00000000">
        <w:rPr>
          <w:rtl w:val="0"/>
        </w:rPr>
        <w:t xml:space="preserve">Experience in development and deployment of applications using JBoss, WebLogic Application Server, IBM WebSphere Application Server, and Apache Tomcat.</w:t>
      </w:r>
    </w:p>
    <w:p w:rsidR="00000000" w:rsidDel="00000000" w:rsidP="00000000" w:rsidRDefault="00000000" w:rsidRPr="00000000" w14:paraId="0000001A">
      <w:pPr>
        <w:numPr>
          <w:ilvl w:val="0"/>
          <w:numId w:val="1"/>
        </w:numPr>
        <w:tabs>
          <w:tab w:val="left" w:leader="none" w:pos="383"/>
        </w:tabs>
        <w:ind w:left="383" w:right="297" w:hanging="360"/>
      </w:pPr>
      <w:r w:rsidDel="00000000" w:rsidR="00000000" w:rsidRPr="00000000">
        <w:rPr>
          <w:rtl w:val="0"/>
        </w:rPr>
        <w:t xml:space="preserve">Hands-on experience in Microservices, Spring Boot with the cloud technologies such as Pivotal Cloud Foundry (PCF), AWS, and Azure.</w:t>
      </w:r>
    </w:p>
    <w:p w:rsidR="00000000" w:rsidDel="00000000" w:rsidP="00000000" w:rsidRDefault="00000000" w:rsidRPr="00000000" w14:paraId="0000001B">
      <w:pPr>
        <w:numPr>
          <w:ilvl w:val="0"/>
          <w:numId w:val="1"/>
        </w:numPr>
        <w:tabs>
          <w:tab w:val="left" w:leader="none" w:pos="383"/>
        </w:tabs>
        <w:ind w:left="383" w:right="60" w:hanging="360"/>
        <w:sectPr>
          <w:pgSz w:h="16840" w:w="11920" w:orient="portrait"/>
          <w:pgMar w:bottom="280" w:top="1380" w:left="1417" w:right="1417" w:header="360" w:footer="360"/>
          <w:pgNumType w:start="1"/>
        </w:sectPr>
      </w:pPr>
      <w:r w:rsidDel="00000000" w:rsidR="00000000" w:rsidRPr="00000000">
        <w:rPr>
          <w:rtl w:val="0"/>
        </w:rPr>
        <w:t xml:space="preserve">Experienced in developing RESTful Services using JAX-RS specifications like Jersey and RestEasy to implement REST-based Applications.</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64" w:line="240" w:lineRule="auto"/>
        <w:ind w:left="383" w:right="414"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experience setting up and configuring continuous build processes using Maven 3.8, Ant 1.10, Gradle 7.</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experience with code review and quality tools like SonarQube 8/9, PMD, FindBugs.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developing test cases using JUnit 4, 5, Mockito 2, 3, and logging using Log4j 1.2, 2.</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version control and configuration management tools like Git 2, SVN, and CVS.</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multiple operating systems including Linux, UNIX, Sun Solaris, and Windows.</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8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working on Software Development Life Cycle (SDLC) with proficiency in Agile-SCRUM, Test Driven Development (TDD), and BDD.</w:t>
      </w:r>
    </w:p>
    <w:p w:rsidR="00000000" w:rsidDel="00000000" w:rsidP="00000000" w:rsidRDefault="00000000" w:rsidRPr="00000000" w14:paraId="00000022">
      <w:pPr>
        <w:numPr>
          <w:ilvl w:val="0"/>
          <w:numId w:val="1"/>
        </w:numPr>
        <w:tabs>
          <w:tab w:val="left" w:leader="none" w:pos="383"/>
        </w:tabs>
        <w:ind w:left="383" w:right="86" w:hanging="360"/>
        <w:rPr/>
      </w:pPr>
      <w:r w:rsidDel="00000000" w:rsidR="00000000" w:rsidRPr="00000000">
        <w:rPr>
          <w:rtl w:val="0"/>
        </w:rPr>
        <w:t xml:space="preserve">Designed and implemented end-to-end architecture solutions, including selecting appropriate front-end/back-end stacks, integration strategies, and scalability patterns for enterprise-grade applications.</w:t>
      </w:r>
    </w:p>
    <w:p w:rsidR="00000000" w:rsidDel="00000000" w:rsidP="00000000" w:rsidRDefault="00000000" w:rsidRPr="00000000" w14:paraId="00000023">
      <w:pPr>
        <w:numPr>
          <w:ilvl w:val="0"/>
          <w:numId w:val="1"/>
        </w:numPr>
        <w:tabs>
          <w:tab w:val="left" w:leader="none" w:pos="383"/>
        </w:tabs>
        <w:ind w:left="383" w:right="86" w:hanging="360"/>
        <w:rPr/>
      </w:pPr>
      <w:r w:rsidDel="00000000" w:rsidR="00000000" w:rsidRPr="00000000">
        <w:rPr>
          <w:rtl w:val="0"/>
        </w:rPr>
        <w:t xml:space="preserve">Participated in technical interviews, code evaluations, and hiring processes, helping onboard high-quality engineering talent and shape development standards across teams.</w:t>
      </w:r>
    </w:p>
    <w:p w:rsidR="00000000" w:rsidDel="00000000" w:rsidP="00000000" w:rsidRDefault="00000000" w:rsidRPr="00000000" w14:paraId="00000024">
      <w:pPr>
        <w:numPr>
          <w:ilvl w:val="0"/>
          <w:numId w:val="1"/>
        </w:numPr>
        <w:tabs>
          <w:tab w:val="left" w:leader="none" w:pos="383"/>
        </w:tabs>
        <w:ind w:left="383" w:right="86" w:hanging="360"/>
        <w:rPr/>
      </w:pPr>
      <w:r w:rsidDel="00000000" w:rsidR="00000000" w:rsidRPr="00000000">
        <w:rPr>
          <w:rtl w:val="0"/>
        </w:rPr>
        <w:t xml:space="preserve">Experience with container orchestration and service mesh technologies like Istio or AWS App Mesh for managing communication, security, and traffic in microservices environments.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before="0" w:lineRule="auto"/>
        <w:ind w:left="23"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SKILLS:</w:t>
      </w:r>
    </w:p>
    <w:tbl>
      <w:tblPr>
        <w:tblStyle w:val="Table1"/>
        <w:tblW w:w="8900.0" w:type="dxa"/>
        <w:jc w:val="left"/>
        <w:tblInd w:w="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80"/>
        <w:gridCol w:w="6520"/>
        <w:tblGridChange w:id="0">
          <w:tblGrid>
            <w:gridCol w:w="2380"/>
            <w:gridCol w:w="6520"/>
          </w:tblGrid>
        </w:tblGridChange>
      </w:tblGrid>
      <w:tr>
        <w:trPr>
          <w:cantSplit w:val="0"/>
          <w:trHeight w:val="260"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Languages</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 1.8 / 11 / 15 / 17, Python 3.x, PL/SQL, C, C++</w:t>
            </w:r>
          </w:p>
        </w:tc>
      </w:tr>
      <w:tr>
        <w:trPr>
          <w:cantSplit w:val="0"/>
          <w:trHeight w:val="1099"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Java/Web Technologies</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8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JSP, Servlets, JNDI, JDBC, JMS, JPA, jQuery, Bootstrap 3/4/5, HTML5, DHTML, JavaScript (ES5/ES6), AngularJS, Angular 2/4/6/8/9/16, React.js, React 16/18, Node.js, Node 14/20, AJAX, CSS3, TypeScript 3/4</w:t>
            </w:r>
          </w:p>
        </w:tc>
      </w:tr>
      <w:tr>
        <w:trPr>
          <w:cantSplit w:val="0"/>
          <w:trHeight w:val="555"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Xml Technologies</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XML, XSL, XSLT, SAX, DOM, AXIS, Castor, XML Beans and JAXB</w:t>
            </w:r>
          </w:p>
        </w:tc>
      </w:tr>
      <w:tr>
        <w:trPr>
          <w:cantSplit w:val="0"/>
          <w:trHeight w:val="540"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Web/App. Servers</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Apache Tomcat 7/10, WebLogic 12c, WebSphere 9, JBoss EAP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 IIS</w:t>
            </w:r>
          </w:p>
        </w:tc>
      </w:tr>
      <w:tr>
        <w:trPr>
          <w:cantSplit w:val="0"/>
          <w:trHeight w:val="340"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IDE’S</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Eclipse, Net Beans, Red Hat Developer Studio, WSAD.</w:t>
            </w:r>
          </w:p>
        </w:tc>
      </w:tr>
      <w:tr>
        <w:trPr>
          <w:cantSplit w:val="0"/>
          <w:trHeight w:val="539"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Other Tools</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TOAD, Jenkins 1/2, Ant 1.10, Maven 3.6/3.8, JUnit 4/5, JIRA 8, Drools, Postman, SoapUI</w:t>
            </w:r>
          </w:p>
        </w:tc>
      </w:tr>
      <w:tr>
        <w:trPr>
          <w:cantSplit w:val="0"/>
          <w:trHeight w:val="547"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Databases</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RDBMS: Oracle 11g / 19c, SQL Server, MySQL 5.7 / 8, DB2;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NoSQL: MongoDB 3/6, Cassandra</w:t>
            </w:r>
          </w:p>
        </w:tc>
      </w:tr>
      <w:tr>
        <w:trPr>
          <w:cantSplit w:val="0"/>
          <w:trHeight w:val="540"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Frameworks</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Struts 1/2, Spring (Core, MVC, Boot 1.5/3.1, Security 5/6, AOP,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JDBC, IOC, Cloud 2022), Hibernate 3.6 / 4 / 5.6, JPA, JSF</w:t>
            </w:r>
          </w:p>
        </w:tc>
      </w:tr>
      <w:tr>
        <w:trPr>
          <w:cantSplit w:val="0"/>
          <w:trHeight w:val="300"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Messaging Services</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JMS, ActiveMQ 5.x, RabbitMQ 3.x, Apache Kafka 2.8 / 3.0 / 3.6</w:t>
            </w:r>
          </w:p>
        </w:tc>
      </w:tr>
      <w:tr>
        <w:trPr>
          <w:cantSplit w:val="0"/>
          <w:trHeight w:val="280"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Version Control</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 2, SVN, CVS, Rational ClearCase, VSS, Bitbucket</w:t>
            </w:r>
          </w:p>
        </w:tc>
      </w:tr>
      <w:tr>
        <w:trPr>
          <w:cantSplit w:val="0"/>
          <w:trHeight w:val="280"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50"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Methodologies</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50"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Agile (Scrum), Waterfall, TDD, BDD.</w:t>
            </w:r>
          </w:p>
        </w:tc>
      </w:tr>
      <w:tr>
        <w:trPr>
          <w:cantSplit w:val="0"/>
          <w:trHeight w:val="820"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Services</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8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SOA Architecture, RESTful &amp; SOAP Web Services, Microservices, Axis 2, Apache CXF, OpenAPI (Swagger) 2.0 / 3.1</w:t>
            </w:r>
          </w:p>
        </w:tc>
      </w:tr>
      <w:tr>
        <w:trPr>
          <w:cantSplit w:val="0"/>
          <w:trHeight w:val="531"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CI/CD</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Jenkins 2, Docker 17/24, Kubernetes 1.24/1.28, GitHub Actions,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Nexus, SonarQube, Terraform 1.5, Ansible 2.9, Chef.</w:t>
            </w:r>
          </w:p>
        </w:tc>
      </w:tr>
      <w:tr>
        <w:trPr>
          <w:cantSplit w:val="0"/>
          <w:trHeight w:val="840"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Cloud Technologies</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8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AWS (EC2, S3, Lambda, RDS, VPC, Auto Scaling, CloudFormation, CloudWatch, Route53), Azure (ARM, VNet, Traffic Manager), Pivotal Cloud Foundry (PCF), OpenShift</w:t>
            </w:r>
          </w:p>
        </w:tc>
      </w:tr>
      <w:tr>
        <w:trPr>
          <w:cantSplit w:val="0"/>
          <w:trHeight w:val="26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Operating Systems</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Windows, UNIX, Linux, Sun Solaris</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spacing w:before="1" w:lineRule="auto"/>
        <w:ind w:left="23" w:right="0" w:firstLine="0"/>
        <w:jc w:val="left"/>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before="1" w:lineRule="auto"/>
        <w:ind w:left="23"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PROFESSIONAL EXPERIENCE:</w:t>
      </w:r>
    </w:p>
    <w:p w:rsidR="00000000" w:rsidDel="00000000" w:rsidP="00000000" w:rsidRDefault="00000000" w:rsidRPr="00000000" w14:paraId="0000004C">
      <w:pPr>
        <w:tabs>
          <w:tab w:val="left" w:leader="none" w:pos="7042"/>
        </w:tabs>
        <w:spacing w:before="276" w:lineRule="auto"/>
        <w:ind w:left="23" w:right="87"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United Airlines, Chicago, IL                                                       Jul 2023 – Till date </w:t>
      </w:r>
    </w:p>
    <w:p w:rsidR="00000000" w:rsidDel="00000000" w:rsidP="00000000" w:rsidRDefault="00000000" w:rsidRPr="00000000" w14:paraId="0000004D">
      <w:pPr>
        <w:tabs>
          <w:tab w:val="left" w:leader="none" w:pos="7042"/>
        </w:tabs>
        <w:spacing w:before="0" w:lineRule="auto"/>
        <w:ind w:left="23" w:right="87"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 Sr. Java/FullStack Developer</w:t>
      </w:r>
    </w:p>
    <w:p w:rsidR="00000000" w:rsidDel="00000000" w:rsidP="00000000" w:rsidRDefault="00000000" w:rsidRPr="00000000" w14:paraId="0000004E">
      <w:pPr>
        <w:spacing w:before="276" w:lineRule="auto"/>
        <w:ind w:left="23"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4" w:line="240" w:lineRule="auto"/>
        <w:ind w:left="383" w:right="3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requirements gathering, analysis, design, development and testing phases, and followed agile methodology.</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4" w:line="240" w:lineRule="auto"/>
        <w:ind w:left="383" w:right="36" w:hanging="360"/>
        <w:jc w:val="left"/>
        <w:rPr>
          <w:smallCaps w:val="0"/>
          <w:strike w:val="0"/>
          <w:color w:val="000000"/>
          <w:u w:val="none"/>
          <w:shd w:fill="auto" w:val="clear"/>
          <w:vertAlign w:val="baseline"/>
        </w:rPr>
      </w:pPr>
      <w:r w:rsidDel="00000000" w:rsidR="00000000" w:rsidRPr="00000000">
        <w:rPr>
          <w:rtl w:val="0"/>
        </w:rPr>
        <w:t xml:space="preserve">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nvolved in Designing and developing a modern, responsive user interface and intuitive user experience for a top-notch application, using HTML5, CSS3, JavaScript, Bootstrap 5, SASS, Typescript and Angular 16.</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8"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REST services using Node 20 and Express 4 and used a full complement of Express, Neo4J, AngularJS, Node.js, and MongoDB 6 to store and present assessments.</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9"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reusable components, Custom modules, Custom Directives, Pipes, Services in Angular 16.</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0"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Java 17 record classes for DTOs to minimize boilerplate code and improve REST payload efficiency in Spring Boot microservices.</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5"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Applied Java 17 enhanced switch expressions to simplify complex conditional logic in service layer components and improve code readability.</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7"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sealed classes in domain model design to enforce strict inheritance rules and enhance type safety across microservice boundaries.</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6"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Angular 16 components and implemented interpolation, input variables, bootstrapping, NgFor, NgIf, Router Outlet, binding the events, decorators.</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2"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Typescript reusable components and services to consume REST API's using Component-based architecture. Worked on resolving UI issues using various front-end technologies such as HTML5, CSS3, Bootstrap 5, jQuery, AJAX.</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7"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record classes for immutable DTOs to eliminate boilerplate code and improve performance in data serialization and REST API payloads.</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Java 17 features, such as Lambda expressions, Streams and Functional Interfaces.</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Java 17 sealed classes to design secure and restricted class hierarchies, enhancing maintainability and clarity in domain models.</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Applied enhanced switch expressions to simplify control flow logic and reduce code verbosity in business service implementations.</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Spring Boot 3 which is radically faster in building cloud microservices and developing spring-based applications with minimal configuration.</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7"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microservices to provide RESTful APIs utilizing Spring Boot with data persistence frameworks such as Hibernate, JPA and messaging engines.</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microservices using Spring Boot, Netflix OSS, Spring Cloud 2022 and deployed to AWS Cloud.</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Spring Boot-based microservices in Docker 24 containers using Amazon EC2 container services.</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stacks using AWS CloudFormation templates to launch AWS infrastructure and resources. Used AWS Lambda for serverless compute needs.</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7"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a search feature using ElasticSearch 8. Implemented system logging solution using ELK stack: ElasticSearch, Kibana and Logstash.</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2"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 microservice architecture with Spring Boot-based services interacting through REST and Apache Kafka 3.</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AWS IAM to manage users, groups, roles, and access policies.</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CI/CD tools like Docker, Jenkins, and GitHub Actions to deploy applications to AWS.</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NoSQL schemas and maintained sessions in MongoDB 6.</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OpenAPI 3.1 (Swagger) documentation and implemented Spring Actuator for REST API metrics.</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source code using GitHub, Bitbucket, and performed Git operations like push, pull, commit, and merges.</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7"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deploying builds across development, staging, and production instances using Jenkins, maintaining code integrity via Git.</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services using Pivotal Cloud Foundry (PCF) as a platform for RESTful service deployment.</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microservices using Spring Boot, Spring Data JPA, OAuth2, Spring Security 6, and deployed to Kubernetes 1.28, integrating microservices with Kafka MQ.</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9" w:hanging="360"/>
        <w:jc w:val="left"/>
        <w:rPr>
          <w:smallCaps w:val="0"/>
          <w:strike w:val="0"/>
          <w:color w:val="000000"/>
          <w:u w:val="none"/>
          <w:shd w:fill="auto" w:val="clear"/>
          <w:vertAlign w:val="baseline"/>
        </w:rPr>
      </w:pPr>
      <w:r w:rsidDel="00000000" w:rsidR="00000000" w:rsidRPr="00000000">
        <w:rPr>
          <w:rtl w:val="0"/>
        </w:rPr>
        <w:t xml:space="preserve">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sed Node Package Manager (NPM) to manage and install Node.js modules such as Express.js, mongoose, mongo.js, body-parser, and socket.io.</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Written SQL queries and stored procedures to interact with Oracle 19c.</w:t>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configured AWS EC2 instances and S3 buckets for storage.</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Eclipse as the IDE for developing, testing, and deploying the application.</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CI/CD processes using Git, Nexus, Jenkins job creation, Maven builds, creating Docker images, and deployment in the AWS environment.</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5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unit test cases using Jasmine and Karma, and installed commands via NPM to verify test coverage.</w:t>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67"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an Agile (Scrum) team to deliver regular updates to business and project managers.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35"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 17, Spring Boot 3, Spring MVC, Spring Security 6, RESTful APIs, Microservices, Hibernate 5.6, JPA, Node 20, Express 4, Angular 16, TypeScript 4, Bootstrap 5, HTML5, CSS3, JavaScript, SASS, jQuery, MongoDB 6, Oracle 19c, SQL, Neo4J, Docker 24, Kubernetes 1.28, Jenkins 2, GitHub Actions, Nexus, Maven 3, NPM, AWS (EC2, S3, Lambda, CloudFormation, IAM), Apache Kafka 3, ElasticSearch 8, Logstash, Kibana (ELK Stack), Pivotal Cloud Foundry (PCF), OpenAPI 3.1, Spring Actuator, Jasmine, Karma, Eclipse, Agile/Scrum.</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tabs>
          <w:tab w:val="left" w:leader="none" w:pos="6742"/>
        </w:tabs>
        <w:spacing w:before="0" w:lineRule="auto"/>
        <w:ind w:left="23" w:right="74"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Bank of America, Charlotte, NC                                           Mar 2022 – June 2023 </w:t>
      </w:r>
    </w:p>
    <w:p w:rsidR="00000000" w:rsidDel="00000000" w:rsidP="00000000" w:rsidRDefault="00000000" w:rsidRPr="00000000" w14:paraId="00000075">
      <w:pPr>
        <w:tabs>
          <w:tab w:val="left" w:leader="none" w:pos="6742"/>
        </w:tabs>
        <w:spacing w:before="0" w:lineRule="auto"/>
        <w:ind w:left="23" w:right="74"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 Java FullStack Developer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spacing w:before="0" w:lineRule="auto"/>
        <w:ind w:left="23"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w:t>
      </w:r>
    </w:p>
    <w:p w:rsidR="00000000" w:rsidDel="00000000" w:rsidP="00000000" w:rsidRDefault="00000000" w:rsidRPr="00000000" w14:paraId="000000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4" w:line="240" w:lineRule="auto"/>
        <w:ind w:left="383" w:right="36"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various phases of Software Development Life Cycle (SDLC), including requirement gathering, modeling, analysis, architecture design, prototyping, developing, and testing using Agile methodology.</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4"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Single Page Applications (SPA) using React 18, TypeScript 4, JavaScript, jQuery, AJAX, HTML5, CSS3, and Bootstrap.</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various screens for the frontend using React 18 and used various predefined components from NPM and Redux 4 library.</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5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application testability and diagnostics, and fixed bugs using Redux (Reducers) architecture.</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4"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create-react-app to launch products using current Webpack and Babel build configurations.</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4"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MVC architecture and Front Controller design pattern using Spring MVC Framework for the presentation tier, and implemented Spring dependency injection.</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 microservice architecture with Spring Boot 2.7 based services interacting via REST to build, test, and deploy identity microservices.</w:t>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RESTful Web Services using Spring Boot and secured them with OAuth 2.0 and Spring Security 5.</w:t>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Axios with React for making AJAX Calls.</w:t>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custom message adapter components using Apache Kafka 3.</w:t>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React Virtual DOM and rendering views using components which contain custom HTML tags.</w:t>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Java 15 features like text blocks, switch enhancements, and improved memory performance.</w:t>
      </w:r>
    </w:p>
    <w:p w:rsidR="00000000" w:rsidDel="00000000" w:rsidP="00000000" w:rsidRDefault="00000000" w:rsidRPr="00000000" w14:paraId="000000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Provided Log4j support for application logging and integrated Maven for build automation.</w:t>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Git for version control to manage source code efficiently.</w:t>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Converted legacy data to Avro format and fed into Kafka using Apache Camel.</w:t>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Swagger documentation and implemented Spring Actuator for API metrics.</w:t>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Containerized apps using Docker 20 and orchestrated deployments via Kubernetes 1.24 and OpenShift 4.</w:t>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modified NoSQL modules using MongoDB 5 for business logic.</w:t>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64"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UI components using GWT features like Data Binding, Activity classes, and ui.xml.</w:t>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configuring internal load balancers, load-balanced sets, and Azure Traffic Manager.</w:t>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the existing project to Microsoft Azure, working with VPN, ARM templates, VNet, endpoint security, and firewalls.</w:t>
      </w:r>
    </w:p>
    <w:p w:rsidR="00000000" w:rsidDel="00000000" w:rsidP="00000000" w:rsidRDefault="00000000" w:rsidRPr="00000000" w14:paraId="000000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Hibernate ORM to persist data and communicate with relational databases.</w:t>
      </w:r>
    </w:p>
    <w:p w:rsidR="00000000" w:rsidDel="00000000" w:rsidP="00000000" w:rsidRDefault="00000000" w:rsidRPr="00000000" w14:paraId="000000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a CI/CD environment with Jenkins 2, Maven 3, Ansible, and Terraform.</w:t>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logging and monitoring using ElasticSearch 7, Kibana, Prometheus, and Grafana.</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SonarQube with Jenkins for static code analysis and quality inspection.</w:t>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67"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API testing using JUnit, JMeter, Postman, and SoapUI.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36"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 15, Spring Boot 2.7, Spring MVC, Spring Security 5, REST, SOAP, Hibernate, React 18, Redux 4, Babel, Webpack, TypeScript 4, GWT, MongoDB 5, MySQL 8, DB2, JSON, Apache Kafka 3, Apache Camel, Docker 20, Kubernetes 1.24, OpenShift 4, Ansible, Terraform, Azure (ARM, VNet, Traffic Manager, VPN), PCF, Jenkins 2, Maven 3, Git, SonarQube, Log4j, JIRA, TFS, Prometheus, Grafana, ELK Stack (ElasticSearch 7, Logstash, Kibana), JUnit, JMeter, SoapUI, Postman, Agile/Scrum.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tabs>
          <w:tab w:val="left" w:leader="none" w:pos="6982"/>
        </w:tabs>
        <w:spacing w:before="0" w:lineRule="auto"/>
        <w:ind w:left="23" w:right="74"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Wellcare, Tampa, FL                                                                  Jul 2020 – Feb 2022 </w:t>
      </w:r>
    </w:p>
    <w:p w:rsidR="00000000" w:rsidDel="00000000" w:rsidP="00000000" w:rsidRDefault="00000000" w:rsidRPr="00000000" w14:paraId="00000095">
      <w:pPr>
        <w:tabs>
          <w:tab w:val="left" w:leader="none" w:pos="6982"/>
        </w:tabs>
        <w:spacing w:before="0" w:lineRule="auto"/>
        <w:ind w:left="23" w:right="74"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 Java Full Stack Developer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spacing w:before="0" w:lineRule="auto"/>
        <w:ind w:left="23"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w:t>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4" w:line="240" w:lineRule="auto"/>
        <w:ind w:left="383" w:right="43"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Actively involved in Analysis, Design, Development, System Testing and User Acceptance Testing. Successfully followed agile methodology in the Scrum Cycle model.</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50"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Microservices using REST framework and Spring Boot 2.5 and used Bootstrap along with React 16 in creating the Application.</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9"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Node 14 for non-blocking server-side operations and React for developing various UI components with a component-based architecture, ensuring responsive and dynamic user interfaces.</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5"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Spring Framework including Spring core/IoC, Spring Web, Spring Security and implemented the authentication, authorization, and access-control features using Spring Security 5.</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5"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Spring Inversion of Control (IoC) for injecting the beans and reduced the coupling between the classes and implemented the Model View Controller using Spring MVC.</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4"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the responsive UI web pages using XHTML, HTML5, CSS3, React 16, JavaScript, Node 14 and worked with React 16 filters in expressions and directives to filter data in the UI.</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9"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various screens for the front end using React 16 and used various predefined components from NPM (Node Package Manager) and Redux library.</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6"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the application using Spring Boot 2.5 and handled the security using Spring Security.</w:t>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Swagger to interact with API endpoints of the microservices.</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exception handling in Java Spring Boot for REST API.</w:t>
      </w:r>
    </w:p>
    <w:p w:rsidR="00000000" w:rsidDel="00000000" w:rsidP="00000000" w:rsidRDefault="00000000" w:rsidRPr="00000000" w14:paraId="000000A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6" w:hanging="360"/>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React 16 code to handle cross browser compatibility issues in Mozilla, IE, Safari, and FF.</w:t>
      </w:r>
    </w:p>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using React 16 components, Forms, Events, Keys, Router, Animations and Flux concept.</w:t>
      </w:r>
    </w:p>
    <w:p w:rsidR="00000000" w:rsidDel="00000000" w:rsidP="00000000" w:rsidRDefault="00000000" w:rsidRPr="00000000" w14:paraId="000000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Apache Kafka 2.8 as a Messaging Service for producing and consuming data between applications.</w:t>
      </w:r>
    </w:p>
    <w:p w:rsidR="00000000" w:rsidDel="00000000" w:rsidP="00000000" w:rsidRDefault="00000000" w:rsidRPr="00000000" w14:paraId="000000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single-page applications and reusable components using React's functional components, hooks, state management, and React Router for client-side routing.</w:t>
      </w:r>
    </w:p>
    <w:p w:rsidR="00000000" w:rsidDel="00000000" w:rsidP="00000000" w:rsidRDefault="00000000" w:rsidRPr="00000000" w14:paraId="000000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Pivotal Cloud Foundry (PCF) CLI for deploying applications and other Cloud Foundry management activities.</w:t>
      </w:r>
    </w:p>
    <w:p w:rsidR="00000000" w:rsidDel="00000000" w:rsidP="00000000" w:rsidRDefault="00000000" w:rsidRPr="00000000" w14:paraId="000000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0" w:hanging="360"/>
        <w:jc w:val="left"/>
        <w:rPr>
          <w:smallCaps w:val="0"/>
          <w:strike w:val="0"/>
          <w:color w:val="000000"/>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Spring Boot based microservices using Docker 19 and Amazon EC2 container using AWS admin console.</w:t>
      </w:r>
    </w:p>
    <w:p w:rsidR="00000000" w:rsidDel="00000000" w:rsidP="00000000" w:rsidRDefault="00000000" w:rsidRPr="00000000" w14:paraId="000000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64" w:line="240" w:lineRule="auto"/>
        <w:ind w:left="383" w:right="42"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Amazon CloudWatch to monitor AWS services and Amazon CloudWatch logs to monitor applications.</w:t>
      </w:r>
    </w:p>
    <w:p w:rsidR="00000000" w:rsidDel="00000000" w:rsidP="00000000" w:rsidRDefault="00000000" w:rsidRPr="00000000" w14:paraId="000000A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Microservices to communicate using synchronous protocols HTTP and REST for implementing SOA.</w:t>
      </w:r>
    </w:p>
    <w:p w:rsidR="00000000" w:rsidDel="00000000" w:rsidP="00000000" w:rsidRDefault="00000000" w:rsidRPr="00000000" w14:paraId="000000A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CI/CD pipelines using Jenkins 2 and used Maven 3 to build and deploy the applications.</w:t>
      </w:r>
    </w:p>
    <w:p w:rsidR="00000000" w:rsidDel="00000000" w:rsidP="00000000" w:rsidRDefault="00000000" w:rsidRPr="00000000" w14:paraId="000000A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CRUD operations using Spring Data MongoDB 4 repositories and MongoTemplate.</w:t>
      </w:r>
    </w:p>
    <w:p w:rsidR="00000000" w:rsidDel="00000000" w:rsidP="00000000" w:rsidRDefault="00000000" w:rsidRPr="00000000" w14:paraId="000000A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single page applications using React 16, TypeScript, HTML5, CSS3, and Bootstrap 4.</w:t>
      </w:r>
    </w:p>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67"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migration into cloud environment using AWS, Docker container.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4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 11, Spring Boot 2.5, Spring MVC, Spring JMS, Spring Security 5, Spring JDBC, Spring Batch, Node 14, React 16, Redux, Flux, TypeScript, HTML5, CSS3, Bootstrap 4, AWS (EC2, CloudWatch), PCF CLI, Docker 19, Jenkins 2, Maven 3, REST, SOAP Web Services, MongoDB 4, Cassandra, DynamoDB, SQL Server, Kafka 2.8, WebSphere MQ, WebLogic, XML, SoapUI, JMeter, Eclipse, UNIX, Agile/Scrum.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tabs>
          <w:tab w:val="left" w:leader="none" w:pos="6922"/>
        </w:tabs>
        <w:spacing w:before="0" w:lineRule="auto"/>
        <w:ind w:left="23" w:right="8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ICICI Bank, Hyderabad, India</w:t>
        <w:tab/>
        <w:t xml:space="preserve">Oct 2016 – Jun 2019 Role: Java Full Stack Developer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spacing w:before="0" w:lineRule="auto"/>
        <w:ind w:left="23"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w:t>
      </w:r>
    </w:p>
    <w:p w:rsidR="00000000" w:rsidDel="00000000" w:rsidP="00000000" w:rsidRDefault="00000000" w:rsidRPr="00000000" w14:paraId="000000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4"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the requirements gathering, design, development, unit testing and bug fixing.</w:t>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7"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software development life cycle (SDLC) by using agile methodology including project design, development, implementation, and testing.</w:t>
      </w:r>
    </w:p>
    <w:p w:rsidR="00000000" w:rsidDel="00000000" w:rsidP="00000000" w:rsidRDefault="00000000" w:rsidRPr="00000000" w14:paraId="00000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Sequence, test cases, Use cases &amp; class diagrams and Process Flow diagrams using Rational Rose.</w:t>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the administrative UI using Angular 4 and inserted external style sheets via CSS.</w:t>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JavaScript framework (Angular 4) to enhance browser-based applications with MVC capability.</w:t>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4"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Node 10 as a proxy for Web services and database interactions, managing concurrent connections.</w:t>
      </w:r>
    </w:p>
    <w:p w:rsidR="00000000" w:rsidDel="00000000" w:rsidP="00000000" w:rsidRDefault="00000000" w:rsidRPr="00000000" w14:paraId="000000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Angular 4 to develop the client-side application in MVC manner and used Bootstrap for styling.</w:t>
      </w:r>
    </w:p>
    <w:p w:rsidR="00000000" w:rsidDel="00000000" w:rsidP="00000000" w:rsidRDefault="00000000" w:rsidRPr="00000000" w14:paraId="000000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Microservices were built using Spring Boot 1.5, Spring Security, and deployed to AWS Cloud.</w:t>
      </w:r>
    </w:p>
    <w:p w:rsidR="00000000" w:rsidDel="00000000" w:rsidP="00000000" w:rsidRDefault="00000000" w:rsidRPr="00000000" w14:paraId="000000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REST-based Microservices using Spring Boot, Spring Data JPA, and documented with Swagger 2.</w:t>
      </w:r>
    </w:p>
    <w:p w:rsidR="00000000" w:rsidDel="00000000" w:rsidP="00000000" w:rsidRDefault="00000000" w:rsidRPr="00000000" w14:paraId="000000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the User Interface using JavaScript, HTML5, XHTML, XML, CSS3, JSP, and AJAX.</w:t>
      </w:r>
    </w:p>
    <w:p w:rsidR="00000000" w:rsidDel="00000000" w:rsidP="00000000" w:rsidRDefault="00000000" w:rsidRPr="00000000" w14:paraId="000000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Migrated from Angular 2 to Angular 4 for cleaner code and better TypeScript performance.</w:t>
      </w:r>
    </w:p>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5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Microservices using REST framework and Spring Boot 1.5 and used Bootstrap along with Angular 4 in creating the application.</w:t>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Spring Framework with backend using Hibernate 4 ORM.</w:t>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Extensively used Hibernate in the DAO layer to access and update information from Oracle DB.</w:t>
      </w:r>
    </w:p>
    <w:p w:rsidR="00000000" w:rsidDel="00000000" w:rsidP="00000000" w:rsidRDefault="00000000" w:rsidRPr="00000000" w14:paraId="000000C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HQL (Hibernate Query Language) for writing custom queries.</w:t>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Stored and retrieved JSON data in MongoDB, structured as documents.</w:t>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Parsed XML-based responses using JAXB and validated them against schemas.</w:t>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Web Service Clients to consume external APIs.</w:t>
      </w:r>
    </w:p>
    <w:p w:rsidR="00000000" w:rsidDel="00000000" w:rsidP="00000000" w:rsidRDefault="00000000" w:rsidRPr="00000000" w14:paraId="000000C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WSDL and SOAP-based services using Apache CXF.</w:t>
      </w:r>
    </w:p>
    <w:p w:rsidR="00000000" w:rsidDel="00000000" w:rsidP="00000000" w:rsidRDefault="00000000" w:rsidRPr="00000000" w14:paraId="000000C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CI/CD pipelines using Git, Nexus, Jenkins 2, Maven, and built Docker images for deployment in AWS.</w:t>
      </w:r>
    </w:p>
    <w:p w:rsidR="00000000" w:rsidDel="00000000" w:rsidP="00000000" w:rsidRDefault="00000000" w:rsidRPr="00000000" w14:paraId="000000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data access layers using Hibernate and performed CRUD operations.</w:t>
      </w:r>
    </w:p>
    <w:p w:rsidR="00000000" w:rsidDel="00000000" w:rsidP="00000000" w:rsidRDefault="00000000" w:rsidRPr="00000000" w14:paraId="000000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business logic using Spring AOP and IOC.</w:t>
      </w:r>
    </w:p>
    <w:p w:rsidR="00000000" w:rsidDel="00000000" w:rsidP="00000000" w:rsidRDefault="00000000" w:rsidRPr="00000000" w14:paraId="000000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sectPr>
          <w:type w:val="nextPage"/>
          <w:pgSz w:h="16840" w:w="11920" w:orient="portrait"/>
          <w:pgMar w:bottom="280" w:top="1380" w:left="1417" w:right="1417" w:header="360" w:footer="360"/>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 lightweight micro-framework and MongoDB 3 as a NoSQL backend.</w:t>
      </w:r>
    </w:p>
    <w:p w:rsidR="00000000" w:rsidDel="00000000" w:rsidP="00000000" w:rsidRDefault="00000000" w:rsidRPr="00000000" w14:paraId="00000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64"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RabbitMQ for asynchronous messaging.</w:t>
      </w:r>
    </w:p>
    <w:p w:rsidR="00000000" w:rsidDel="00000000" w:rsidP="00000000" w:rsidRDefault="00000000" w:rsidRPr="00000000" w14:paraId="000000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Maven for building and deploying applications.</w:t>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Docker containers of Spring Boot services on Amazon EC2.</w:t>
      </w:r>
    </w:p>
    <w:p w:rsidR="00000000" w:rsidDel="00000000" w:rsidP="00000000" w:rsidRDefault="00000000" w:rsidRPr="00000000" w14:paraId="000000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Transformed large XML files using XSLT.</w:t>
      </w:r>
    </w:p>
    <w:p w:rsidR="00000000" w:rsidDel="00000000" w:rsidP="00000000" w:rsidRDefault="00000000" w:rsidRPr="00000000" w14:paraId="000000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consumed both SOAP and REST APIs using JAX-WS/JAX-RS.</w:t>
      </w:r>
    </w:p>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67" w:lineRule="auto"/>
        <w:ind w:left="382" w:right="0" w:hanging="359"/>
        <w:jc w:val="both"/>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Performed unit testing using JUnit 4 and tracked issues in JIRA.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44"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 1.8, Spring Boot 1.5, Spring IOC, Spring AOP, Spring MVC, Spring Batch, Spring Security, Hibernate 4, HTML5, Angular 2, Bootstrap 3, JSP, Servlets, Microservices, REST, SOAP Web Services, MongoDB 3, Oracle 11g, DB2, AWS (EC2, S3), Docker 17, Jenkins 2, Git, Nexus, Maven 3, ANT, XML, JSON, JAXP, JAXB, JAX-WS/RS, XSLT, WSDL, CXF, RabbitMQ, JUnit 4, Mockito, RAD, Agile,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IBM ClearCase, FileZilla, SFTP.</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tabs>
          <w:tab w:val="left" w:leader="none" w:pos="6982"/>
        </w:tabs>
        <w:spacing w:before="0" w:lineRule="auto"/>
        <w:ind w:left="23" w:right="87"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Sonata Software Limited, Hyderabad, India                           Jul 2013 – Sep 2016 </w:t>
      </w:r>
    </w:p>
    <w:p w:rsidR="00000000" w:rsidDel="00000000" w:rsidP="00000000" w:rsidRDefault="00000000" w:rsidRPr="00000000" w14:paraId="000000D4">
      <w:pPr>
        <w:tabs>
          <w:tab w:val="left" w:leader="none" w:pos="6982"/>
        </w:tabs>
        <w:spacing w:before="0" w:lineRule="auto"/>
        <w:ind w:left="23" w:right="87"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Role: Java/J2EE Developer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spacing w:before="0" w:lineRule="auto"/>
        <w:ind w:left="23"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Responsibilities:</w:t>
      </w:r>
    </w:p>
    <w:p w:rsidR="00000000" w:rsidDel="00000000" w:rsidP="00000000" w:rsidRDefault="00000000" w:rsidRPr="00000000" w14:paraId="000000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4" w:line="240" w:lineRule="auto"/>
        <w:ind w:left="383" w:right="4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the application using Agile Scrum methodology by breaking down the project into several sprints.</w:t>
      </w:r>
    </w:p>
    <w:p w:rsidR="00000000" w:rsidDel="00000000" w:rsidP="00000000" w:rsidRDefault="00000000" w:rsidRPr="00000000" w14:paraId="00000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various phases of the Software Development Life Cycle (SDLC) including Requirement Gathering, Design, Analysis, Code Development, and timeline estimation.</w:t>
      </w:r>
    </w:p>
    <w:p w:rsidR="00000000" w:rsidDel="00000000" w:rsidP="00000000" w:rsidRDefault="00000000" w:rsidRPr="00000000" w14:paraId="000000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7"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developed, and tested web interfaces using HTML5, CSS3, Bootstrap 3, JavaScript, jQuery, and AngularJS, ensuring web standards and accessibility compliance.</w:t>
      </w:r>
    </w:p>
    <w:p w:rsidR="00000000" w:rsidDel="00000000" w:rsidP="00000000" w:rsidRDefault="00000000" w:rsidRPr="00000000" w14:paraId="000000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6"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UI features using AngularJS components like Grids, Toolbars, Panels, Combo-Boxes, and Buttons.</w:t>
      </w:r>
    </w:p>
    <w:p w:rsidR="00000000" w:rsidDel="00000000" w:rsidP="00000000" w:rsidRDefault="00000000" w:rsidRPr="00000000" w14:paraId="000000D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and tested SOAP-based web services using Apache CXF and SoapUI.</w:t>
      </w:r>
    </w:p>
    <w:p w:rsidR="00000000" w:rsidDel="00000000" w:rsidP="00000000" w:rsidRDefault="00000000" w:rsidRPr="00000000" w14:paraId="000000D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Agile activities and tracked tasks/issues via JIRA.</w:t>
      </w:r>
    </w:p>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7"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Spring Core annotations such as @Component, @Autowired, and @Controller, and developed REST APIs using Spring MVC.</w:t>
      </w:r>
    </w:p>
    <w:p w:rsidR="00000000" w:rsidDel="00000000" w:rsidP="00000000" w:rsidRDefault="00000000" w:rsidRPr="00000000" w14:paraId="000000D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microservices using Spring Boot 1 and followed modularized architecture.</w:t>
      </w:r>
    </w:p>
    <w:p w:rsidR="00000000" w:rsidDel="00000000" w:rsidP="00000000" w:rsidRDefault="00000000" w:rsidRPr="00000000" w14:paraId="00000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Java EE components using Spring MVC, Spring IoC, Spring Security, and Spring Transaction Management.</w:t>
      </w:r>
    </w:p>
    <w:p w:rsidR="00000000" w:rsidDel="00000000" w:rsidP="00000000" w:rsidRDefault="00000000" w:rsidRPr="00000000" w14:paraId="00000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Hibernate 3.6 annotations for ORM with Oracle 11g.</w:t>
      </w:r>
    </w:p>
    <w:p w:rsidR="00000000" w:rsidDel="00000000" w:rsidP="00000000" w:rsidRDefault="00000000" w:rsidRPr="00000000" w14:paraId="000000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43"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Notification Platform Service as a microservices-based application using Spring Boot 1, REST, SOAP, and Hibernate.</w:t>
      </w:r>
    </w:p>
    <w:p w:rsidR="00000000" w:rsidDel="00000000" w:rsidP="00000000" w:rsidRDefault="00000000" w:rsidRPr="00000000" w14:paraId="00000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7"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persistence and presentation layers using J2EE design patterns including MVC, DAO, and Business Delegate.</w:t>
      </w:r>
    </w:p>
    <w:p w:rsidR="00000000" w:rsidDel="00000000" w:rsidP="00000000" w:rsidRDefault="00000000" w:rsidRPr="00000000" w14:paraId="000000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83" w:right="38"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Bootstrapped Spring Boot-based web applications and layered architecture (Controller, Service, DAO).</w:t>
      </w:r>
    </w:p>
    <w:p w:rsidR="00000000" w:rsidDel="00000000" w:rsidP="00000000" w:rsidRDefault="00000000" w:rsidRPr="00000000" w14:paraId="000000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AJAX and JSON for async client-server communication and data transport.</w:t>
      </w:r>
    </w:p>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Provisioned and monitored AWS EC2 instances for dev/testing environments.</w:t>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Maven 3 for build automation and dependency management.</w:t>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SVN for source control and Git for branching &amp; collaboration (early adoption).</w:t>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RESTful APIs using Node.js for backend service support.</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Authored AWS CloudFormation templates and configured auto-scaling for EC2 instances.</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Jenkins 1 and Chef for CI/CD and cloud provisioning.</w:t>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67" w:lineRule="auto"/>
        <w:ind w:left="382"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JUnit 4 test cases and suites for unit and integration testing.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37"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 Spring Framework, Spring MVC, Spring Boot 1.1, Spring Security, Spring IoC, Spring AOP, JPA, Hibernate 3.6, REST, SOAP Web Services, Apache CXF, Angular JS, Bootstrap 3, HTML5, CSS3, JavaScript, jQuery, AJAX, JSON, JSP, Node.js, AWS (EC2, Auto Scaling), CloudFormation, Maven 3, Jenkins 1, Chef, Oracle 11g, SVN, Git, Visual Studio Code, IntelliJ, JIRA, SoapUI, JUnit 4.</w:t>
      </w:r>
    </w:p>
    <w:sectPr>
      <w:type w:val="nextPage"/>
      <w:pgSz w:h="16840" w:w="11920" w:orient="portrait"/>
      <w:pgMar w:bottom="280" w:top="138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rFonts w:ascii="Helvetica Neue" w:cs="Helvetica Neue" w:eastAsia="Helvetica Neue" w:hAnsi="Helvetica Neue"/>
        <w:b w:val="0"/>
        <w:i w:val="0"/>
        <w:sz w:val="22"/>
        <w:szCs w:val="22"/>
      </w:rPr>
    </w:lvl>
    <w:lvl w:ilvl="1">
      <w:start w:val="0"/>
      <w:numFmt w:val="bullet"/>
      <w:lvlText w:val="•"/>
      <w:lvlJc w:val="left"/>
      <w:pPr>
        <w:ind w:left="1250" w:hanging="360"/>
      </w:pPr>
      <w:rPr/>
    </w:lvl>
    <w:lvl w:ilvl="2">
      <w:start w:val="0"/>
      <w:numFmt w:val="bullet"/>
      <w:lvlText w:val="•"/>
      <w:lvlJc w:val="left"/>
      <w:pPr>
        <w:ind w:left="2121" w:hanging="360"/>
      </w:pPr>
      <w:rPr/>
    </w:lvl>
    <w:lvl w:ilvl="3">
      <w:start w:val="0"/>
      <w:numFmt w:val="bullet"/>
      <w:lvlText w:val="•"/>
      <w:lvlJc w:val="left"/>
      <w:pPr>
        <w:ind w:left="2991" w:hanging="360"/>
      </w:pPr>
      <w:rPr/>
    </w:lvl>
    <w:lvl w:ilvl="4">
      <w:start w:val="0"/>
      <w:numFmt w:val="bullet"/>
      <w:lvlText w:val="•"/>
      <w:lvlJc w:val="left"/>
      <w:pPr>
        <w:ind w:left="3862" w:hanging="360"/>
      </w:pPr>
      <w:rPr/>
    </w:lvl>
    <w:lvl w:ilvl="5">
      <w:start w:val="0"/>
      <w:numFmt w:val="bullet"/>
      <w:lvlText w:val="•"/>
      <w:lvlJc w:val="left"/>
      <w:pPr>
        <w:ind w:left="4733" w:hanging="360"/>
      </w:pPr>
      <w:rPr/>
    </w:lvl>
    <w:lvl w:ilvl="6">
      <w:start w:val="0"/>
      <w:numFmt w:val="bullet"/>
      <w:lvlText w:val="•"/>
      <w:lvlJc w:val="left"/>
      <w:pPr>
        <w:ind w:left="5603" w:hanging="360"/>
      </w:pPr>
      <w:rPr/>
    </w:lvl>
    <w:lvl w:ilvl="7">
      <w:start w:val="0"/>
      <w:numFmt w:val="bullet"/>
      <w:lvlText w:val="•"/>
      <w:lvlJc w:val="left"/>
      <w:pPr>
        <w:ind w:left="6474" w:hanging="360"/>
      </w:pPr>
      <w:rPr/>
    </w:lvl>
    <w:lvl w:ilvl="8">
      <w:start w:val="0"/>
      <w:numFmt w:val="bullet"/>
      <w:lvlText w:val="•"/>
      <w:lvlJc w:val="left"/>
      <w:pPr>
        <w:ind w:left="7344"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vakn22@gmail.com" TargetMode="External"/><Relationship Id="rId7" Type="http://schemas.openxmlformats.org/officeDocument/2006/relationships/hyperlink" Target="https://www.linkedin.com/in/ananthkumarp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2025-04-16T00:00:00Z</vt:lpwstr>
  </property>
  <property fmtid="{D5CDD505-2E9C-101B-9397-08002B2CF9AE}" pid="3" name="Producer">
    <vt:lpwstr>Skia/PDF m136 Google Docs Renderer</vt:lpwstr>
  </property>
  <property fmtid="{D5CDD505-2E9C-101B-9397-08002B2CF9AE}" pid="4" name="LastSaved">
    <vt:lpwstr>2025-04-16T00:00:00Z</vt:lpwstr>
  </property>
</Properties>
</file>