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AA60" w14:textId="215793ED" w:rsidR="006E016F" w:rsidRPr="006E016F" w:rsidRDefault="00057A3D" w:rsidP="006E016F">
      <w:pPr>
        <w:rPr>
          <w:rFonts w:cstheme="minorHAnsi"/>
          <w:b/>
          <w:bCs/>
        </w:rPr>
      </w:pPr>
      <w:r w:rsidRPr="00057A3D">
        <w:rPr>
          <w:rFonts w:cstheme="minorHAnsi"/>
          <w:b/>
          <w:bCs/>
          <w:sz w:val="24"/>
          <w:szCs w:val="24"/>
        </w:rPr>
        <w:t>Rishitha Mamidala</w:t>
      </w:r>
      <w:r w:rsidR="006E016F" w:rsidRPr="006E016F">
        <w:rPr>
          <w:rFonts w:cstheme="minorHAnsi"/>
          <w:b/>
          <w:bCs/>
        </w:rPr>
        <w:br/>
        <w:t xml:space="preserve">Email: </w:t>
      </w:r>
      <w:hyperlink r:id="rId7" w:history="1">
        <w:r w:rsidRPr="00057A3D">
          <w:rPr>
            <w:rStyle w:val="Hyperlink"/>
            <w:rFonts w:cstheme="minorHAnsi"/>
            <w:b/>
            <w:bCs/>
          </w:rPr>
          <w:t>rmamidala361</w:t>
        </w:r>
        <w:r w:rsidRPr="006E016F">
          <w:rPr>
            <w:rStyle w:val="Hyperlink"/>
            <w:rFonts w:cstheme="minorHAnsi"/>
            <w:b/>
            <w:bCs/>
          </w:rPr>
          <w:t>@</w:t>
        </w:r>
        <w:r w:rsidRPr="00057A3D">
          <w:rPr>
            <w:rStyle w:val="Hyperlink"/>
            <w:rFonts w:cstheme="minorHAnsi"/>
            <w:b/>
            <w:bCs/>
          </w:rPr>
          <w:t>g</w:t>
        </w:r>
        <w:r w:rsidRPr="006E016F">
          <w:rPr>
            <w:rStyle w:val="Hyperlink"/>
            <w:rFonts w:cstheme="minorHAnsi"/>
            <w:b/>
            <w:bCs/>
          </w:rPr>
          <w:t>mail.com</w:t>
        </w:r>
      </w:hyperlink>
      <w:r w:rsidR="006E016F" w:rsidRPr="006E016F">
        <w:rPr>
          <w:rFonts w:cstheme="minorHAnsi"/>
          <w:b/>
          <w:bCs/>
        </w:rPr>
        <w:t xml:space="preserve"> | Phone: +1</w:t>
      </w:r>
      <w:r w:rsidR="002206F7">
        <w:rPr>
          <w:rFonts w:cstheme="minorHAnsi"/>
          <w:b/>
          <w:bCs/>
        </w:rPr>
        <w:t xml:space="preserve"> </w:t>
      </w:r>
      <w:r w:rsidRPr="00057A3D">
        <w:rPr>
          <w:rFonts w:cstheme="minorHAnsi"/>
          <w:b/>
          <w:bCs/>
        </w:rPr>
        <w:t>512-433-9257</w:t>
      </w:r>
      <w:r w:rsidR="006E016F" w:rsidRPr="006E016F">
        <w:rPr>
          <w:rFonts w:cstheme="minorHAnsi"/>
          <w:b/>
          <w:bCs/>
        </w:rPr>
        <w:t xml:space="preserve"> | LinkedIn:</w:t>
      </w:r>
      <w:r w:rsidR="00316378">
        <w:rPr>
          <w:rFonts w:cstheme="minorHAnsi"/>
          <w:b/>
          <w:bCs/>
        </w:rPr>
        <w:t xml:space="preserve"> </w:t>
      </w:r>
      <w:hyperlink r:id="rId8" w:history="1">
        <w:r w:rsidR="00DE2C65" w:rsidRPr="00DE2C65">
          <w:rPr>
            <w:rStyle w:val="Hyperlink"/>
            <w:rFonts w:cstheme="minorHAnsi"/>
            <w:b/>
            <w:bCs/>
          </w:rPr>
          <w:t>www.linkedin.com/in/rishitha-a999a218m</w:t>
        </w:r>
      </w:hyperlink>
      <w:r w:rsidR="00DE2C65">
        <w:rPr>
          <w:rFonts w:cstheme="minorHAnsi"/>
          <w:b/>
          <w:bCs/>
        </w:rPr>
        <w:t xml:space="preserve"> </w:t>
      </w:r>
      <w:r w:rsidR="006E016F" w:rsidRPr="006E016F">
        <w:rPr>
          <w:rFonts w:cstheme="minorHAnsi"/>
          <w:b/>
          <w:bCs/>
        </w:rPr>
        <w:t xml:space="preserve">| Location: </w:t>
      </w:r>
      <w:r w:rsidR="009D2177">
        <w:rPr>
          <w:rFonts w:cstheme="minorHAnsi"/>
          <w:b/>
          <w:bCs/>
        </w:rPr>
        <w:t>Houston</w:t>
      </w:r>
      <w:r w:rsidR="00316378">
        <w:rPr>
          <w:rFonts w:cstheme="minorHAnsi"/>
          <w:b/>
          <w:bCs/>
        </w:rPr>
        <w:t>, Tx</w:t>
      </w:r>
    </w:p>
    <w:p w14:paraId="6E32D32E" w14:textId="77777777" w:rsidR="006E016F" w:rsidRPr="006E016F" w:rsidRDefault="00000000" w:rsidP="006E016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091F6847">
          <v:rect id="_x0000_i1025" style="width:0;height:1.5pt" o:hralign="center" o:hrstd="t" o:hr="t" fillcolor="#a0a0a0" stroked="f"/>
        </w:pict>
      </w:r>
    </w:p>
    <w:p w14:paraId="2EDC6F4B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Professional Summary</w:t>
      </w:r>
    </w:p>
    <w:p w14:paraId="6F797AAC" w14:textId="77777777" w:rsidR="006E016F" w:rsidRPr="006E016F" w:rsidRDefault="006E016F" w:rsidP="006E016F">
      <w:pPr>
        <w:rPr>
          <w:rFonts w:cstheme="minorHAnsi"/>
          <w:b/>
          <w:bCs/>
        </w:rPr>
      </w:pPr>
    </w:p>
    <w:p w14:paraId="59A65328" w14:textId="64B15BC2" w:rsidR="006E016F" w:rsidRPr="006E016F" w:rsidRDefault="006E016F" w:rsidP="006E016F">
      <w:pPr>
        <w:rPr>
          <w:rFonts w:cstheme="minorHAnsi"/>
        </w:rPr>
      </w:pPr>
      <w:r w:rsidRPr="006E016F">
        <w:rPr>
          <w:rFonts w:cstheme="minorHAnsi"/>
        </w:rPr>
        <w:t>Experienced Full Stack Developer with over 4 years of experience in designing and developing scalable web applications using Java, Spring Boot, React, Angular, AWS, and Azure. Adept at building high-performance microservices, implementing CI/CD pipelines, and ensuring cloud-native development using AWS and Azure. Strong background in Agile methodologies, DevOps practices, and software development best practices.</w:t>
      </w:r>
    </w:p>
    <w:p w14:paraId="5CD1073C" w14:textId="77777777" w:rsidR="006E016F" w:rsidRPr="006E016F" w:rsidRDefault="00000000" w:rsidP="006E016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14F01C20">
          <v:rect id="_x0000_i1026" style="width:0;height:1.5pt" o:hralign="center" o:hrstd="t" o:hr="t" fillcolor="#a0a0a0" stroked="f"/>
        </w:pict>
      </w:r>
    </w:p>
    <w:p w14:paraId="5A0F839A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Technical Skills</w:t>
      </w:r>
    </w:p>
    <w:p w14:paraId="70107F5B" w14:textId="77777777" w:rsidR="006E016F" w:rsidRPr="006E016F" w:rsidRDefault="006E016F" w:rsidP="006E016F">
      <w:pPr>
        <w:rPr>
          <w:rFonts w:cstheme="minorHAnsi"/>
          <w:b/>
          <w:bCs/>
        </w:rPr>
      </w:pPr>
    </w:p>
    <w:p w14:paraId="20389FFC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Programming Languages</w:t>
      </w:r>
      <w:r w:rsidRPr="006E016F">
        <w:rPr>
          <w:rFonts w:cstheme="minorHAnsi"/>
        </w:rPr>
        <w:t>: Java (Java 8+), JavaScript, TypeScript, Python, Spring Boot, Hibernate, JPA</w:t>
      </w:r>
    </w:p>
    <w:p w14:paraId="375E55BF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Frontend Technologies:</w:t>
      </w:r>
      <w:r w:rsidRPr="006E016F">
        <w:rPr>
          <w:rFonts w:cstheme="minorHAnsi"/>
        </w:rPr>
        <w:t xml:space="preserve"> React.js, Angular, HTML, CSS, Bootstrap, Material UI</w:t>
      </w:r>
    </w:p>
    <w:p w14:paraId="390C5A00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Backend Technologies:</w:t>
      </w:r>
      <w:r w:rsidRPr="006E016F">
        <w:rPr>
          <w:rFonts w:cstheme="minorHAnsi"/>
        </w:rPr>
        <w:t xml:space="preserve"> Spring MVC, RESTful APIs, Microservices, Node.js</w:t>
      </w:r>
    </w:p>
    <w:p w14:paraId="29E59522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Cloud Platforms:</w:t>
      </w:r>
      <w:r w:rsidRPr="006E016F">
        <w:rPr>
          <w:rFonts w:cstheme="minorHAnsi"/>
        </w:rPr>
        <w:t xml:space="preserve"> AWS (EC2, S3, Lambda, RDS, API Gateway), Azure (App Services, Azure DevOps, Blob Storage, Cosmos DB)</w:t>
      </w:r>
    </w:p>
    <w:p w14:paraId="6796F8BD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DevOps &amp; CI/CD:</w:t>
      </w:r>
      <w:r w:rsidRPr="006E016F">
        <w:rPr>
          <w:rFonts w:cstheme="minorHAnsi"/>
        </w:rPr>
        <w:t xml:space="preserve"> Docker, Kubernetes, Jenkins, GitLab CI/CD, Terraform, Azure DevOps Pipelines</w:t>
      </w:r>
    </w:p>
    <w:p w14:paraId="25D15E20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Databases:</w:t>
      </w:r>
      <w:r w:rsidRPr="006E016F">
        <w:rPr>
          <w:rFonts w:cstheme="minorHAnsi"/>
        </w:rPr>
        <w:t xml:space="preserve"> PostgreSQL, MySQL, MongoDB, Cosmos DB, DynamoDB, PL/SQL</w:t>
      </w:r>
    </w:p>
    <w:p w14:paraId="6C14C7F1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Big Data &amp; AI/ML:</w:t>
      </w:r>
      <w:r w:rsidRPr="006E016F">
        <w:rPr>
          <w:rFonts w:cstheme="minorHAnsi"/>
        </w:rPr>
        <w:t xml:space="preserve"> Apache Spark, TensorFlow, Scikit-learn</w:t>
      </w:r>
    </w:p>
    <w:p w14:paraId="74474BFA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Version Control &amp; Tools:</w:t>
      </w:r>
      <w:r w:rsidRPr="006E016F">
        <w:rPr>
          <w:rFonts w:cstheme="minorHAnsi"/>
        </w:rPr>
        <w:t xml:space="preserve"> Git, GitHub, Maven, Gradle, Eclipse, IntelliJ IDEA</w:t>
      </w:r>
    </w:p>
    <w:p w14:paraId="6E3AB785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Operating Systems:</w:t>
      </w:r>
      <w:r w:rsidRPr="006E016F">
        <w:rPr>
          <w:rFonts w:cstheme="minorHAnsi"/>
        </w:rPr>
        <w:t xml:space="preserve"> Linux (Ubuntu, CentOS), Windows, MacOS</w:t>
      </w:r>
    </w:p>
    <w:p w14:paraId="5D9F5357" w14:textId="77777777" w:rsidR="006E016F" w:rsidRPr="006E016F" w:rsidRDefault="006E016F" w:rsidP="006E016F">
      <w:pPr>
        <w:numPr>
          <w:ilvl w:val="0"/>
          <w:numId w:val="69"/>
        </w:numPr>
        <w:rPr>
          <w:rFonts w:cstheme="minorHAnsi"/>
        </w:rPr>
      </w:pPr>
      <w:r w:rsidRPr="006E016F">
        <w:rPr>
          <w:rFonts w:cstheme="minorHAnsi"/>
          <w:b/>
          <w:bCs/>
        </w:rPr>
        <w:t>Other:</w:t>
      </w:r>
      <w:r w:rsidRPr="006E016F">
        <w:rPr>
          <w:rFonts w:cstheme="minorHAnsi"/>
        </w:rPr>
        <w:t xml:space="preserve"> UNIX Shell Scripting, Apache Kafka, RabbitMQ, Power BI</w:t>
      </w:r>
    </w:p>
    <w:p w14:paraId="444D0B58" w14:textId="77777777" w:rsidR="006E016F" w:rsidRPr="006E016F" w:rsidRDefault="00000000" w:rsidP="006E016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A73B12B">
          <v:rect id="_x0000_i1027" style="width:0;height:1.5pt" o:hralign="center" o:hrstd="t" o:hr="t" fillcolor="#a0a0a0" stroked="f"/>
        </w:pict>
      </w:r>
    </w:p>
    <w:p w14:paraId="5AB90788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Professional Experience</w:t>
      </w:r>
    </w:p>
    <w:p w14:paraId="48FDA47E" w14:textId="77777777" w:rsidR="00057A3D" w:rsidRPr="006E016F" w:rsidRDefault="00057A3D" w:rsidP="006E016F">
      <w:pPr>
        <w:rPr>
          <w:rFonts w:cstheme="minorHAnsi"/>
          <w:b/>
          <w:bCs/>
        </w:rPr>
      </w:pPr>
    </w:p>
    <w:p w14:paraId="0762E113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United Airlines | Full Stack Developer | January 2023 – Present</w:t>
      </w:r>
    </w:p>
    <w:p w14:paraId="190027B3" w14:textId="77777777" w:rsidR="00057A3D" w:rsidRPr="006E016F" w:rsidRDefault="00057A3D" w:rsidP="006E016F">
      <w:pPr>
        <w:rPr>
          <w:rFonts w:cstheme="minorHAnsi"/>
          <w:b/>
          <w:bCs/>
        </w:rPr>
      </w:pPr>
    </w:p>
    <w:p w14:paraId="77614242" w14:textId="77777777" w:rsid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Developed scalable and high-performance full-stack applications using React.js, Java Spring Boot, and AWS services.</w:t>
      </w:r>
    </w:p>
    <w:p w14:paraId="1A25E1E6" w14:textId="77777777" w:rsidR="00F3282C" w:rsidRDefault="00F3282C" w:rsidP="006E016F">
      <w:pPr>
        <w:numPr>
          <w:ilvl w:val="0"/>
          <w:numId w:val="70"/>
        </w:numPr>
        <w:rPr>
          <w:rFonts w:cstheme="minorHAnsi"/>
        </w:rPr>
      </w:pPr>
      <w:r w:rsidRPr="00F3282C">
        <w:rPr>
          <w:rFonts w:cstheme="minorHAnsi"/>
        </w:rPr>
        <w:t xml:space="preserve">Designed and implemented </w:t>
      </w:r>
      <w:proofErr w:type="spellStart"/>
      <w:r w:rsidRPr="00F3282C">
        <w:rPr>
          <w:rFonts w:cstheme="minorHAnsi"/>
        </w:rPr>
        <w:t>GraphQL</w:t>
      </w:r>
      <w:proofErr w:type="spellEnd"/>
      <w:r w:rsidRPr="00F3282C">
        <w:rPr>
          <w:rFonts w:cstheme="minorHAnsi"/>
        </w:rPr>
        <w:t xml:space="preserve"> and RESTful APIs with Spring Boot, optimizing data fetching and reducing over-fetching issues.</w:t>
      </w:r>
    </w:p>
    <w:p w14:paraId="0833EAC4" w14:textId="00496149" w:rsidR="00316378" w:rsidRDefault="00316378" w:rsidP="006E016F">
      <w:pPr>
        <w:numPr>
          <w:ilvl w:val="0"/>
          <w:numId w:val="70"/>
        </w:numPr>
        <w:rPr>
          <w:rFonts w:cstheme="minorHAnsi"/>
        </w:rPr>
      </w:pPr>
      <w:r w:rsidRPr="00316378">
        <w:rPr>
          <w:rFonts w:cstheme="minorHAnsi"/>
        </w:rPr>
        <w:t>Integrated RabbitMQ for asynchronous message processing, improving system responsiveness and reliability.</w:t>
      </w:r>
    </w:p>
    <w:p w14:paraId="593C7D25" w14:textId="181CC342" w:rsidR="00F3282C" w:rsidRPr="006E016F" w:rsidRDefault="00F3282C" w:rsidP="006E016F">
      <w:pPr>
        <w:numPr>
          <w:ilvl w:val="0"/>
          <w:numId w:val="70"/>
        </w:numPr>
        <w:rPr>
          <w:rFonts w:cstheme="minorHAnsi"/>
        </w:rPr>
      </w:pPr>
      <w:r w:rsidRPr="00F3282C">
        <w:rPr>
          <w:rFonts w:cstheme="minorHAnsi"/>
        </w:rPr>
        <w:t xml:space="preserve">Built a real-time flight booking system using </w:t>
      </w:r>
      <w:proofErr w:type="spellStart"/>
      <w:r w:rsidRPr="00F3282C">
        <w:rPr>
          <w:rFonts w:cstheme="minorHAnsi"/>
        </w:rPr>
        <w:t>WebSockets</w:t>
      </w:r>
      <w:proofErr w:type="spellEnd"/>
      <w:r w:rsidRPr="00F3282C">
        <w:rPr>
          <w:rFonts w:cstheme="minorHAnsi"/>
        </w:rPr>
        <w:t>, RabbitMQ, and event-driven architecture, enhancing user experience.</w:t>
      </w:r>
    </w:p>
    <w:p w14:paraId="6937CC32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Implemented serverless computing using AWS Lambda, reducing infrastructure costs by 30%.</w:t>
      </w:r>
    </w:p>
    <w:p w14:paraId="56541CF4" w14:textId="77777777" w:rsidR="00316378" w:rsidRDefault="00316378" w:rsidP="006E016F">
      <w:pPr>
        <w:numPr>
          <w:ilvl w:val="0"/>
          <w:numId w:val="70"/>
        </w:numPr>
        <w:rPr>
          <w:rFonts w:cstheme="minorHAnsi"/>
        </w:rPr>
      </w:pPr>
      <w:r w:rsidRPr="00316378">
        <w:rPr>
          <w:rFonts w:cstheme="minorHAnsi"/>
        </w:rPr>
        <w:t xml:space="preserve">Developed and deployed RESTful and </w:t>
      </w:r>
      <w:proofErr w:type="spellStart"/>
      <w:r w:rsidRPr="00316378">
        <w:rPr>
          <w:rFonts w:cstheme="minorHAnsi"/>
        </w:rPr>
        <w:t>GraphQL</w:t>
      </w:r>
      <w:proofErr w:type="spellEnd"/>
      <w:r w:rsidRPr="00316378">
        <w:rPr>
          <w:rFonts w:cstheme="minorHAnsi"/>
        </w:rPr>
        <w:t xml:space="preserve"> APIs for handling millions of airline transactions per day.</w:t>
      </w:r>
    </w:p>
    <w:p w14:paraId="7A0B8F19" w14:textId="6996B96B" w:rsid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Optimized AWS-based applications using EC2, S3, API Gateway, Lambda, and RDS.</w:t>
      </w:r>
    </w:p>
    <w:p w14:paraId="3B4F35D3" w14:textId="536182CF" w:rsidR="00FF0411" w:rsidRPr="006E016F" w:rsidRDefault="00FF0411" w:rsidP="006E016F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Implemented Kafka-based streaming pipelines to process high-volume airline data in real time</w:t>
      </w:r>
      <w:r>
        <w:rPr>
          <w:rFonts w:cstheme="minorHAnsi"/>
        </w:rPr>
        <w:t>.</w:t>
      </w:r>
    </w:p>
    <w:p w14:paraId="6147012F" w14:textId="77777777" w:rsidR="00FF0411" w:rsidRDefault="006E016F" w:rsidP="00146A1C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Integrated Kafka-based event-driven communication for improving system efficiency.</w:t>
      </w:r>
    </w:p>
    <w:p w14:paraId="00AEBC31" w14:textId="77777777" w:rsidR="00FF0411" w:rsidRDefault="00FF0411" w:rsidP="00146A1C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Designed Kafka consumers and producers to facilitate event-driven communication between microservices</w:t>
      </w:r>
    </w:p>
    <w:p w14:paraId="25476B49" w14:textId="70FEF94C" w:rsidR="006E016F" w:rsidRPr="00FF0411" w:rsidRDefault="006E016F" w:rsidP="00146A1C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Developed and managed CI/CD pipelines using Jenkins and GitHub Actions for continuous deployments.</w:t>
      </w:r>
    </w:p>
    <w:p w14:paraId="3FEBA277" w14:textId="01B387BA" w:rsidR="006E016F" w:rsidRPr="006E016F" w:rsidRDefault="00FF0411" w:rsidP="006E016F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Implemented authentication and authorization with OAuth2, AWS Cognito, and Spring Security</w:t>
      </w:r>
      <w:r w:rsidR="006E016F" w:rsidRPr="006E016F">
        <w:rPr>
          <w:rFonts w:cstheme="minorHAnsi"/>
        </w:rPr>
        <w:t xml:space="preserve"> for user security and compliance.</w:t>
      </w:r>
    </w:p>
    <w:p w14:paraId="4DC48BFE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Led Agile development efforts, participating in sprint planning, stand-ups, and retrospectives.</w:t>
      </w:r>
    </w:p>
    <w:p w14:paraId="083B642C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Created real-time monitoring dashboards using Power BI and AWS CloudWatch.</w:t>
      </w:r>
    </w:p>
    <w:p w14:paraId="697E97BE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Improved database performance by tuning SQL queries in PostgreSQL, reducing response times by 40%.</w:t>
      </w:r>
    </w:p>
    <w:p w14:paraId="389030DC" w14:textId="77777777" w:rsid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 xml:space="preserve">Designed and deployed </w:t>
      </w:r>
      <w:proofErr w:type="spellStart"/>
      <w:r w:rsidRPr="006E016F">
        <w:rPr>
          <w:rFonts w:cstheme="minorHAnsi"/>
        </w:rPr>
        <w:t>Dockerized</w:t>
      </w:r>
      <w:proofErr w:type="spellEnd"/>
      <w:r w:rsidRPr="006E016F">
        <w:rPr>
          <w:rFonts w:cstheme="minorHAnsi"/>
        </w:rPr>
        <w:t xml:space="preserve"> microservices on AWS EKS (Kubernetes).</w:t>
      </w:r>
    </w:p>
    <w:p w14:paraId="3516DF53" w14:textId="4CC284FC" w:rsidR="00FF0411" w:rsidRPr="00FF0411" w:rsidRDefault="00FF0411" w:rsidP="00FF0411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 xml:space="preserve">Implemented caching strategies with Redis and AWS </w:t>
      </w:r>
      <w:proofErr w:type="spellStart"/>
      <w:r w:rsidRPr="00FF0411">
        <w:rPr>
          <w:rFonts w:cstheme="minorHAnsi"/>
        </w:rPr>
        <w:t>ElastiCache</w:t>
      </w:r>
      <w:proofErr w:type="spellEnd"/>
      <w:r w:rsidRPr="00FF0411">
        <w:rPr>
          <w:rFonts w:cstheme="minorHAnsi"/>
        </w:rPr>
        <w:t>, reducing database load.</w:t>
      </w:r>
    </w:p>
    <w:p w14:paraId="74C84404" w14:textId="31DB7FCC" w:rsidR="006E016F" w:rsidRPr="00FF0411" w:rsidRDefault="00FF0411" w:rsidP="00FF0411">
      <w:pPr>
        <w:numPr>
          <w:ilvl w:val="0"/>
          <w:numId w:val="70"/>
        </w:numPr>
        <w:rPr>
          <w:rFonts w:cstheme="minorHAnsi"/>
        </w:rPr>
      </w:pPr>
      <w:r w:rsidRPr="00FF0411">
        <w:rPr>
          <w:rFonts w:cstheme="minorHAnsi"/>
        </w:rPr>
        <w:t>Implemented Elasticsearch for log analytics and full-text search, enabling real-time search capabilities and enhancing operational insights.</w:t>
      </w:r>
    </w:p>
    <w:p w14:paraId="41E65107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Implemented graph-based analytics using AWS Neptune to improve airline operations.</w:t>
      </w:r>
    </w:p>
    <w:p w14:paraId="3BBF51E2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 xml:space="preserve">Built server-side caching strategies using Redis and AWS </w:t>
      </w:r>
      <w:proofErr w:type="spellStart"/>
      <w:r w:rsidRPr="006E016F">
        <w:rPr>
          <w:rFonts w:cstheme="minorHAnsi"/>
        </w:rPr>
        <w:t>ElastiCache</w:t>
      </w:r>
      <w:proofErr w:type="spellEnd"/>
      <w:r w:rsidRPr="006E016F">
        <w:rPr>
          <w:rFonts w:cstheme="minorHAnsi"/>
        </w:rPr>
        <w:t>.</w:t>
      </w:r>
    </w:p>
    <w:p w14:paraId="35B52ADC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Ensured PCI DSS compliance for airline payment transactions.</w:t>
      </w:r>
    </w:p>
    <w:p w14:paraId="023A1903" w14:textId="77777777" w:rsidR="006E016F" w:rsidRPr="006E016F" w:rsidRDefault="006E016F" w:rsidP="006E016F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lastRenderedPageBreak/>
        <w:t>Conducted security audits and implemented IAM policies for AWS services.</w:t>
      </w:r>
    </w:p>
    <w:p w14:paraId="311227F4" w14:textId="6D49E0D1" w:rsidR="00057A3D" w:rsidRDefault="006E016F" w:rsidP="00FF0411">
      <w:pPr>
        <w:numPr>
          <w:ilvl w:val="0"/>
          <w:numId w:val="70"/>
        </w:numPr>
        <w:rPr>
          <w:rFonts w:cstheme="minorHAnsi"/>
        </w:rPr>
      </w:pPr>
      <w:r w:rsidRPr="006E016F">
        <w:rPr>
          <w:rFonts w:cstheme="minorHAnsi"/>
        </w:rPr>
        <w:t>Collaborated with DevOps teams to optimize cloud infrastructure and reduce downtime.</w:t>
      </w:r>
    </w:p>
    <w:p w14:paraId="59D82D35" w14:textId="77777777" w:rsidR="00FF0411" w:rsidRPr="00FF0411" w:rsidRDefault="00FF0411" w:rsidP="00FF0411">
      <w:pPr>
        <w:ind w:left="720"/>
        <w:rPr>
          <w:rFonts w:cstheme="minorHAnsi"/>
        </w:rPr>
      </w:pPr>
    </w:p>
    <w:p w14:paraId="2AC2FC54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Cognizant | Full Stack Developer | January 2020 – June 2022</w:t>
      </w:r>
    </w:p>
    <w:p w14:paraId="57A10F73" w14:textId="77777777" w:rsidR="00057A3D" w:rsidRPr="006E016F" w:rsidRDefault="00057A3D" w:rsidP="006E016F">
      <w:pPr>
        <w:rPr>
          <w:rFonts w:cstheme="minorHAnsi"/>
          <w:b/>
          <w:bCs/>
        </w:rPr>
      </w:pPr>
    </w:p>
    <w:p w14:paraId="54D6CE0A" w14:textId="77777777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Developed enterprise-grade full-stack applications using Java, Spring Boot, Hibernate, and Angular, delivering scalable and high-performance solutions.</w:t>
      </w:r>
    </w:p>
    <w:p w14:paraId="1EB8DF3B" w14:textId="77777777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Built and optimized RESTful APIs using Spring Boot, improving data processing efficiency and reducing response times.</w:t>
      </w:r>
    </w:p>
    <w:p w14:paraId="01CC4B2B" w14:textId="0A388AD3" w:rsidR="006E016F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Designed and implemented microservices architecture, ensuring modularity, scalability, and maintainability</w:t>
      </w:r>
      <w:r w:rsidR="006E016F" w:rsidRPr="006E016F">
        <w:rPr>
          <w:rFonts w:cstheme="minorHAnsi"/>
        </w:rPr>
        <w:t>.</w:t>
      </w:r>
    </w:p>
    <w:p w14:paraId="4B2D4A2C" w14:textId="7E8F7AE9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Integrated Angular with Spring Boot back-end services, enabling seamless front-end and back-end communication.</w:t>
      </w:r>
    </w:p>
    <w:p w14:paraId="28A8D33B" w14:textId="1E1DB02E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Developed and optimized database queries in PostgreSQL and MySQL, improving performance by 40%.</w:t>
      </w:r>
    </w:p>
    <w:p w14:paraId="7360E4EA" w14:textId="7A1E1DAD" w:rsidR="00F3282C" w:rsidRPr="006E016F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Implemented authentication and authorization using OAuth 2.0 and Spring Security</w:t>
      </w:r>
      <w:r>
        <w:rPr>
          <w:rFonts w:cstheme="minorHAnsi"/>
        </w:rPr>
        <w:t>.</w:t>
      </w:r>
    </w:p>
    <w:p w14:paraId="163BFF20" w14:textId="70657EBD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Developed and deployed CI/CD pipelines using Azure DevOps, automating builds, testing, and deployments.</w:t>
      </w:r>
    </w:p>
    <w:p w14:paraId="7A0C8778" w14:textId="03ED8E54" w:rsidR="006E016F" w:rsidRPr="006E016F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Designed and implemented role-based authentication with Azure Active Directory (AAD)</w:t>
      </w:r>
      <w:r>
        <w:rPr>
          <w:rFonts w:cstheme="minorHAnsi"/>
        </w:rPr>
        <w:t>.</w:t>
      </w:r>
    </w:p>
    <w:p w14:paraId="3D265EB9" w14:textId="67C2DA6E" w:rsidR="00F3282C" w:rsidRPr="00F3282C" w:rsidRDefault="00F3282C" w:rsidP="00F3282C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 xml:space="preserve">Built and deployed </w:t>
      </w:r>
      <w:proofErr w:type="spellStart"/>
      <w:r w:rsidRPr="00F3282C">
        <w:rPr>
          <w:rFonts w:cstheme="minorHAnsi"/>
        </w:rPr>
        <w:t>Dockerized</w:t>
      </w:r>
      <w:proofErr w:type="spellEnd"/>
      <w:r w:rsidRPr="00F3282C">
        <w:rPr>
          <w:rFonts w:cstheme="minorHAnsi"/>
        </w:rPr>
        <w:t xml:space="preserve"> microservices on Azure Kubernetes Service (AKS) for efficient cloud-based scaling.</w:t>
      </w:r>
    </w:p>
    <w:p w14:paraId="5A499C33" w14:textId="3F0C81A7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Developed interactive dashboards using Power BI and Azure Blob Storage for data analytics.</w:t>
      </w:r>
    </w:p>
    <w:p w14:paraId="54FA47AA" w14:textId="77777777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Implemented Azure Cosmos DB for handling high-availability distributed databases.</w:t>
      </w:r>
    </w:p>
    <w:p w14:paraId="555FC65E" w14:textId="77777777" w:rsidR="00F3282C" w:rsidRDefault="00F3282C" w:rsidP="006E016F">
      <w:pPr>
        <w:numPr>
          <w:ilvl w:val="0"/>
          <w:numId w:val="71"/>
        </w:numPr>
        <w:rPr>
          <w:rFonts w:cstheme="minorHAnsi"/>
        </w:rPr>
      </w:pPr>
      <w:r w:rsidRPr="00F3282C">
        <w:rPr>
          <w:rFonts w:cstheme="minorHAnsi"/>
        </w:rPr>
        <w:t>Implemented event-driven architecture using Azure Service Bus and Event Hubs, ensuring real-time messaging</w:t>
      </w:r>
    </w:p>
    <w:p w14:paraId="1205A8B8" w14:textId="28260377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Led team efforts in unit testing and integration testing using JUnit and Selenium.</w:t>
      </w:r>
    </w:p>
    <w:p w14:paraId="7E266671" w14:textId="77777777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Designed multi-tenant architecture for cloud applications, improving resource efficiency.</w:t>
      </w:r>
    </w:p>
    <w:p w14:paraId="223507D2" w14:textId="77777777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Developed and managed Azure Key Vault for securing sensitive application data.</w:t>
      </w:r>
    </w:p>
    <w:p w14:paraId="6779C60C" w14:textId="05F8FC95" w:rsidR="006E016F" w:rsidRPr="006E016F" w:rsidRDefault="006E016F" w:rsidP="006E016F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Optimized front-end performance</w:t>
      </w:r>
      <w:r w:rsidR="00F3282C">
        <w:rPr>
          <w:rFonts w:cstheme="minorHAnsi"/>
        </w:rPr>
        <w:t xml:space="preserve"> in Angular</w:t>
      </w:r>
      <w:r w:rsidRPr="006E016F">
        <w:rPr>
          <w:rFonts w:cstheme="minorHAnsi"/>
        </w:rPr>
        <w:t xml:space="preserve"> by reducing JavaScript bundle size and lazy loading.</w:t>
      </w:r>
    </w:p>
    <w:p w14:paraId="00AC2277" w14:textId="17A17A43" w:rsidR="006E016F" w:rsidRPr="00F3282C" w:rsidRDefault="006E016F" w:rsidP="00F3282C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 xml:space="preserve">Created API documentation using Swagger and </w:t>
      </w:r>
      <w:proofErr w:type="spellStart"/>
      <w:r w:rsidRPr="006E016F">
        <w:rPr>
          <w:rFonts w:cstheme="minorHAnsi"/>
        </w:rPr>
        <w:t>OpenAPI</w:t>
      </w:r>
      <w:proofErr w:type="spellEnd"/>
      <w:r w:rsidRPr="006E016F">
        <w:rPr>
          <w:rFonts w:cstheme="minorHAnsi"/>
        </w:rPr>
        <w:t xml:space="preserve"> standards.</w:t>
      </w:r>
    </w:p>
    <w:p w14:paraId="39F774D6" w14:textId="06502861" w:rsidR="006E016F" w:rsidRPr="00316378" w:rsidRDefault="006E016F" w:rsidP="00316378">
      <w:pPr>
        <w:numPr>
          <w:ilvl w:val="0"/>
          <w:numId w:val="71"/>
        </w:numPr>
        <w:rPr>
          <w:rFonts w:cstheme="minorHAnsi"/>
        </w:rPr>
      </w:pPr>
      <w:r w:rsidRPr="006E016F">
        <w:rPr>
          <w:rFonts w:cstheme="minorHAnsi"/>
        </w:rPr>
        <w:t>Conducted cloud cost optimizations, reducing expenses by 15% through resource scaling.</w:t>
      </w:r>
    </w:p>
    <w:p w14:paraId="654A0D2E" w14:textId="77777777" w:rsidR="006E016F" w:rsidRPr="006E016F" w:rsidRDefault="00000000" w:rsidP="006E016F">
      <w:pPr>
        <w:rPr>
          <w:rFonts w:cstheme="minorHAnsi"/>
        </w:rPr>
      </w:pPr>
      <w:r>
        <w:rPr>
          <w:rFonts w:cstheme="minorHAnsi"/>
        </w:rPr>
        <w:pict w14:anchorId="2360ABA5">
          <v:rect id="_x0000_i1028" style="width:0;height:1.5pt" o:hralign="center" o:hrstd="t" o:hr="t" fillcolor="#a0a0a0" stroked="f"/>
        </w:pict>
      </w:r>
    </w:p>
    <w:p w14:paraId="7E2CCAEA" w14:textId="47E3A4AD" w:rsid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Education</w:t>
      </w:r>
    </w:p>
    <w:p w14:paraId="165A1028" w14:textId="77777777" w:rsidR="00FF0411" w:rsidRPr="006E016F" w:rsidRDefault="00FF0411" w:rsidP="006E016F">
      <w:pPr>
        <w:rPr>
          <w:rFonts w:cstheme="minorHAnsi"/>
          <w:b/>
          <w:bCs/>
        </w:rPr>
      </w:pPr>
    </w:p>
    <w:p w14:paraId="4AD98D5C" w14:textId="5DA65FD5" w:rsidR="006E016F" w:rsidRDefault="006E016F" w:rsidP="00FF0411">
      <w:pPr>
        <w:pStyle w:val="ListParagraph"/>
        <w:numPr>
          <w:ilvl w:val="0"/>
          <w:numId w:val="74"/>
        </w:numPr>
        <w:rPr>
          <w:rFonts w:cstheme="minorHAnsi"/>
        </w:rPr>
      </w:pPr>
      <w:proofErr w:type="gramStart"/>
      <w:r w:rsidRPr="00FF0411">
        <w:rPr>
          <w:rFonts w:cstheme="minorHAnsi"/>
        </w:rPr>
        <w:t>Master’s in Computer Science</w:t>
      </w:r>
      <w:proofErr w:type="gramEnd"/>
      <w:r w:rsidR="00FF0411">
        <w:rPr>
          <w:rFonts w:cstheme="minorHAnsi"/>
        </w:rPr>
        <w:t xml:space="preserve"> </w:t>
      </w:r>
      <w:r w:rsidR="00447F98">
        <w:rPr>
          <w:rFonts w:cstheme="minorHAnsi"/>
        </w:rPr>
        <w:t>| August 2022 – May 2024</w:t>
      </w:r>
      <w:r w:rsidRPr="00FF0411">
        <w:rPr>
          <w:rFonts w:cstheme="minorHAnsi"/>
        </w:rPr>
        <w:br/>
      </w:r>
      <w:r w:rsidR="00057A3D" w:rsidRPr="00FF0411">
        <w:rPr>
          <w:rFonts w:cstheme="minorHAnsi"/>
        </w:rPr>
        <w:t>University of Houston, Tx</w:t>
      </w:r>
    </w:p>
    <w:p w14:paraId="760AF2F1" w14:textId="082C2E40" w:rsidR="00FF0411" w:rsidRPr="00FF0411" w:rsidRDefault="00FF0411" w:rsidP="00FF0411">
      <w:pPr>
        <w:pStyle w:val="ListParagraph"/>
        <w:numPr>
          <w:ilvl w:val="0"/>
          <w:numId w:val="74"/>
        </w:numPr>
        <w:rPr>
          <w:rFonts w:cstheme="minorHAnsi"/>
        </w:rPr>
      </w:pPr>
      <w:r w:rsidRPr="006E016F">
        <w:rPr>
          <w:rFonts w:cstheme="minorHAnsi"/>
        </w:rPr>
        <w:t>Bachelor of Technology (</w:t>
      </w:r>
      <w:proofErr w:type="spellStart"/>
      <w:proofErr w:type="gramStart"/>
      <w:r w:rsidRPr="006E016F">
        <w:rPr>
          <w:rFonts w:cstheme="minorHAnsi"/>
        </w:rPr>
        <w:t>B.Tech</w:t>
      </w:r>
      <w:proofErr w:type="spellEnd"/>
      <w:proofErr w:type="gramEnd"/>
      <w:r w:rsidRPr="006E016F">
        <w:rPr>
          <w:rFonts w:cstheme="minorHAnsi"/>
        </w:rPr>
        <w:t xml:space="preserve">) in </w:t>
      </w:r>
      <w:r w:rsidRPr="00057A3D">
        <w:rPr>
          <w:rFonts w:cstheme="minorHAnsi"/>
        </w:rPr>
        <w:t>Computer Science</w:t>
      </w:r>
      <w:r w:rsidR="00447F98">
        <w:rPr>
          <w:rFonts w:cstheme="minorHAnsi"/>
        </w:rPr>
        <w:t xml:space="preserve"> | June 2017 – May 2021</w:t>
      </w:r>
      <w:r w:rsidRPr="00FF0411">
        <w:rPr>
          <w:rFonts w:cstheme="minorHAnsi"/>
        </w:rPr>
        <w:br/>
      </w:r>
      <w:r w:rsidRPr="006E016F">
        <w:rPr>
          <w:rFonts w:cstheme="minorHAnsi"/>
        </w:rPr>
        <w:t>JNTUH, Hyderabad, India</w:t>
      </w:r>
    </w:p>
    <w:p w14:paraId="1F1CAC7E" w14:textId="751AF169" w:rsidR="006E016F" w:rsidRPr="00F35A9D" w:rsidRDefault="00000000" w:rsidP="006E016F">
      <w:pPr>
        <w:rPr>
          <w:rFonts w:cstheme="minorHAnsi"/>
        </w:rPr>
      </w:pPr>
      <w:r>
        <w:rPr>
          <w:rFonts w:cstheme="minorHAnsi"/>
        </w:rPr>
        <w:pict w14:anchorId="4EA5976E">
          <v:rect id="_x0000_i1029" style="width:0;height:1.5pt" o:hralign="center" o:hrstd="t" o:hr="t" fillcolor="#a0a0a0" stroked="f"/>
        </w:pict>
      </w:r>
    </w:p>
    <w:p w14:paraId="2A122E8C" w14:textId="77777777" w:rsidR="006E016F" w:rsidRPr="00057A3D" w:rsidRDefault="006E016F" w:rsidP="006E016F">
      <w:pPr>
        <w:rPr>
          <w:rFonts w:cstheme="minorHAnsi"/>
          <w:b/>
          <w:bCs/>
        </w:rPr>
      </w:pPr>
      <w:r w:rsidRPr="006E016F">
        <w:rPr>
          <w:rFonts w:cstheme="minorHAnsi"/>
          <w:b/>
          <w:bCs/>
        </w:rPr>
        <w:t>Key Projects &amp; Achievements</w:t>
      </w:r>
    </w:p>
    <w:p w14:paraId="445B0C67" w14:textId="77777777" w:rsidR="00057A3D" w:rsidRPr="006E016F" w:rsidRDefault="00057A3D" w:rsidP="006E016F">
      <w:pPr>
        <w:rPr>
          <w:rFonts w:cstheme="minorHAnsi"/>
          <w:b/>
          <w:bCs/>
        </w:rPr>
      </w:pPr>
    </w:p>
    <w:p w14:paraId="1690835C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Developed a real-time airline ticketing system that handled over 1 million daily transactions.</w:t>
      </w:r>
    </w:p>
    <w:p w14:paraId="410C1360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Optimized SQL queries to improve response times by 40%.</w:t>
      </w:r>
    </w:p>
    <w:p w14:paraId="07501123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Migrated legacy applications to AWS and Azure, reducing infrastructure costs by 20%.</w:t>
      </w:r>
    </w:p>
    <w:p w14:paraId="25AE153A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 xml:space="preserve">Designed and built a distributed caching system using Redis and AWS </w:t>
      </w:r>
      <w:proofErr w:type="spellStart"/>
      <w:r w:rsidRPr="006E016F">
        <w:rPr>
          <w:rFonts w:cstheme="minorHAnsi"/>
        </w:rPr>
        <w:t>ElastiCache</w:t>
      </w:r>
      <w:proofErr w:type="spellEnd"/>
      <w:r w:rsidRPr="006E016F">
        <w:rPr>
          <w:rFonts w:cstheme="minorHAnsi"/>
        </w:rPr>
        <w:t>.</w:t>
      </w:r>
    </w:p>
    <w:p w14:paraId="22711DAD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Developed AI-powered fraud detection algorithms for airline transactions.</w:t>
      </w:r>
    </w:p>
    <w:p w14:paraId="688C33E3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 xml:space="preserve">Built an interactive flight tracking system using </w:t>
      </w:r>
      <w:proofErr w:type="spellStart"/>
      <w:r w:rsidRPr="006E016F">
        <w:rPr>
          <w:rFonts w:cstheme="minorHAnsi"/>
        </w:rPr>
        <w:t>WebSockets</w:t>
      </w:r>
      <w:proofErr w:type="spellEnd"/>
      <w:r w:rsidRPr="006E016F">
        <w:rPr>
          <w:rFonts w:cstheme="minorHAnsi"/>
        </w:rPr>
        <w:t xml:space="preserve"> and Kafka.</w:t>
      </w:r>
    </w:p>
    <w:p w14:paraId="65AF7496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Implemented serverless solutions for real-time processing of airline notifications.</w:t>
      </w:r>
    </w:p>
    <w:p w14:paraId="171898A1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Led a team to build an end-to-end DevOps automation pipeline, improving deployment efficiency.</w:t>
      </w:r>
    </w:p>
    <w:p w14:paraId="25A40ED0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Built multi-region disaster recovery strategies for high availability.</w:t>
      </w:r>
    </w:p>
    <w:p w14:paraId="21D90F7D" w14:textId="77777777" w:rsidR="006E016F" w:rsidRPr="006E016F" w:rsidRDefault="006E016F" w:rsidP="006E016F">
      <w:pPr>
        <w:numPr>
          <w:ilvl w:val="0"/>
          <w:numId w:val="73"/>
        </w:numPr>
        <w:rPr>
          <w:rFonts w:cstheme="minorHAnsi"/>
        </w:rPr>
      </w:pPr>
      <w:r w:rsidRPr="006E016F">
        <w:rPr>
          <w:rFonts w:cstheme="minorHAnsi"/>
        </w:rPr>
        <w:t>Ensured GDPR compliance for data storage and processing.</w:t>
      </w:r>
    </w:p>
    <w:p w14:paraId="07C6E909" w14:textId="39D99491" w:rsidR="0030147A" w:rsidRPr="00057A3D" w:rsidRDefault="0030147A" w:rsidP="006E016F">
      <w:pPr>
        <w:rPr>
          <w:rFonts w:cstheme="minorHAnsi"/>
        </w:rPr>
      </w:pPr>
    </w:p>
    <w:sectPr w:rsidR="0030147A" w:rsidRPr="00057A3D" w:rsidSect="00DA7B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A6E3" w14:textId="77777777" w:rsidR="003C551B" w:rsidRDefault="003C551B" w:rsidP="00F350EF">
      <w:r>
        <w:separator/>
      </w:r>
    </w:p>
  </w:endnote>
  <w:endnote w:type="continuationSeparator" w:id="0">
    <w:p w14:paraId="5DED8E72" w14:textId="77777777" w:rsidR="003C551B" w:rsidRDefault="003C551B" w:rsidP="00F35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AAED" w14:textId="77777777" w:rsidR="00F350EF" w:rsidRDefault="00F35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AFAC" w14:textId="77777777" w:rsidR="00F350EF" w:rsidRDefault="00F350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7E843" w14:textId="77777777" w:rsidR="00F350EF" w:rsidRDefault="00F35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BC64" w14:textId="77777777" w:rsidR="003C551B" w:rsidRDefault="003C551B" w:rsidP="00F350EF">
      <w:r>
        <w:separator/>
      </w:r>
    </w:p>
  </w:footnote>
  <w:footnote w:type="continuationSeparator" w:id="0">
    <w:p w14:paraId="4D6C00BA" w14:textId="77777777" w:rsidR="003C551B" w:rsidRDefault="003C551B" w:rsidP="00F35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9BD9" w14:textId="77777777" w:rsidR="00F350EF" w:rsidRDefault="00F35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BFF5" w14:textId="77777777" w:rsidR="00F350EF" w:rsidRDefault="00F35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A77F" w14:textId="77777777" w:rsidR="00F350EF" w:rsidRDefault="00F35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086"/>
    <w:multiLevelType w:val="hybridMultilevel"/>
    <w:tmpl w:val="482C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A6744"/>
    <w:multiLevelType w:val="multilevel"/>
    <w:tmpl w:val="1F5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03468"/>
    <w:multiLevelType w:val="multilevel"/>
    <w:tmpl w:val="840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3EE"/>
    <w:multiLevelType w:val="hybridMultilevel"/>
    <w:tmpl w:val="F4285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F5B0F"/>
    <w:multiLevelType w:val="hybridMultilevel"/>
    <w:tmpl w:val="E0861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C4378"/>
    <w:multiLevelType w:val="hybridMultilevel"/>
    <w:tmpl w:val="0AB65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E47E93"/>
    <w:multiLevelType w:val="hybridMultilevel"/>
    <w:tmpl w:val="CD000E6E"/>
    <w:lvl w:ilvl="0" w:tplc="1D7C68A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463FF"/>
    <w:multiLevelType w:val="multilevel"/>
    <w:tmpl w:val="10E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155B9"/>
    <w:multiLevelType w:val="hybridMultilevel"/>
    <w:tmpl w:val="E7486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735AF"/>
    <w:multiLevelType w:val="multilevel"/>
    <w:tmpl w:val="4D1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223E6"/>
    <w:multiLevelType w:val="multilevel"/>
    <w:tmpl w:val="AD5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B2B06"/>
    <w:multiLevelType w:val="hybridMultilevel"/>
    <w:tmpl w:val="7C12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A1AA5"/>
    <w:multiLevelType w:val="hybridMultilevel"/>
    <w:tmpl w:val="CAB64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23995"/>
    <w:multiLevelType w:val="multilevel"/>
    <w:tmpl w:val="7FD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60BFB"/>
    <w:multiLevelType w:val="multilevel"/>
    <w:tmpl w:val="A1C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86012"/>
    <w:multiLevelType w:val="hybridMultilevel"/>
    <w:tmpl w:val="D3F2A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842E8"/>
    <w:multiLevelType w:val="hybridMultilevel"/>
    <w:tmpl w:val="FDF8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63F7"/>
    <w:multiLevelType w:val="hybridMultilevel"/>
    <w:tmpl w:val="A308E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37048"/>
    <w:multiLevelType w:val="multilevel"/>
    <w:tmpl w:val="A68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B4661"/>
    <w:multiLevelType w:val="multilevel"/>
    <w:tmpl w:val="6C9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B00F1"/>
    <w:multiLevelType w:val="hybridMultilevel"/>
    <w:tmpl w:val="84704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C31E5"/>
    <w:multiLevelType w:val="multilevel"/>
    <w:tmpl w:val="950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36A39"/>
    <w:multiLevelType w:val="multilevel"/>
    <w:tmpl w:val="B3D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5300D"/>
    <w:multiLevelType w:val="multilevel"/>
    <w:tmpl w:val="5FA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01B3C"/>
    <w:multiLevelType w:val="multilevel"/>
    <w:tmpl w:val="2BB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26E85"/>
    <w:multiLevelType w:val="hybridMultilevel"/>
    <w:tmpl w:val="EF16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C51889"/>
    <w:multiLevelType w:val="multilevel"/>
    <w:tmpl w:val="D13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4653B"/>
    <w:multiLevelType w:val="multilevel"/>
    <w:tmpl w:val="94D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6F6D1D"/>
    <w:multiLevelType w:val="hybridMultilevel"/>
    <w:tmpl w:val="913E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881106"/>
    <w:multiLevelType w:val="multilevel"/>
    <w:tmpl w:val="999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D0A2E"/>
    <w:multiLevelType w:val="multilevel"/>
    <w:tmpl w:val="591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94BFB"/>
    <w:multiLevelType w:val="multilevel"/>
    <w:tmpl w:val="382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2147C"/>
    <w:multiLevelType w:val="multilevel"/>
    <w:tmpl w:val="F8A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6100F"/>
    <w:multiLevelType w:val="hybridMultilevel"/>
    <w:tmpl w:val="7CAE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476DDE"/>
    <w:multiLevelType w:val="multilevel"/>
    <w:tmpl w:val="3DB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30F39"/>
    <w:multiLevelType w:val="multilevel"/>
    <w:tmpl w:val="8216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8605C"/>
    <w:multiLevelType w:val="hybridMultilevel"/>
    <w:tmpl w:val="06BC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4C4DEB"/>
    <w:multiLevelType w:val="multilevel"/>
    <w:tmpl w:val="E4C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9223BF"/>
    <w:multiLevelType w:val="multilevel"/>
    <w:tmpl w:val="17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6647F"/>
    <w:multiLevelType w:val="multilevel"/>
    <w:tmpl w:val="75B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8F5A3B"/>
    <w:multiLevelType w:val="hybridMultilevel"/>
    <w:tmpl w:val="193C7218"/>
    <w:lvl w:ilvl="0" w:tplc="55F882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AE5F89"/>
    <w:multiLevelType w:val="multilevel"/>
    <w:tmpl w:val="BDC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72A12"/>
    <w:multiLevelType w:val="hybridMultilevel"/>
    <w:tmpl w:val="7746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6508B1"/>
    <w:multiLevelType w:val="multilevel"/>
    <w:tmpl w:val="526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95A75"/>
    <w:multiLevelType w:val="multilevel"/>
    <w:tmpl w:val="180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A54BD"/>
    <w:multiLevelType w:val="hybridMultilevel"/>
    <w:tmpl w:val="31B6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020CD0"/>
    <w:multiLevelType w:val="multilevel"/>
    <w:tmpl w:val="63A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02691B"/>
    <w:multiLevelType w:val="hybridMultilevel"/>
    <w:tmpl w:val="648A7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581683"/>
    <w:multiLevelType w:val="multilevel"/>
    <w:tmpl w:val="9B1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06172"/>
    <w:multiLevelType w:val="multilevel"/>
    <w:tmpl w:val="1F5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8336C2"/>
    <w:multiLevelType w:val="hybridMultilevel"/>
    <w:tmpl w:val="BE24F22C"/>
    <w:lvl w:ilvl="0" w:tplc="55F882E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F2E5190"/>
    <w:multiLevelType w:val="multilevel"/>
    <w:tmpl w:val="997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435E4"/>
    <w:multiLevelType w:val="hybridMultilevel"/>
    <w:tmpl w:val="4FDC1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F40A90"/>
    <w:multiLevelType w:val="hybridMultilevel"/>
    <w:tmpl w:val="AFC24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B14A62"/>
    <w:multiLevelType w:val="multilevel"/>
    <w:tmpl w:val="CCE2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993C80"/>
    <w:multiLevelType w:val="hybridMultilevel"/>
    <w:tmpl w:val="6B3E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8F1653"/>
    <w:multiLevelType w:val="hybridMultilevel"/>
    <w:tmpl w:val="35F2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CA5E11"/>
    <w:multiLevelType w:val="multilevel"/>
    <w:tmpl w:val="F17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81983"/>
    <w:multiLevelType w:val="hybridMultilevel"/>
    <w:tmpl w:val="D13E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661EBE"/>
    <w:multiLevelType w:val="hybridMultilevel"/>
    <w:tmpl w:val="3E28D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0F3AB6"/>
    <w:multiLevelType w:val="multilevel"/>
    <w:tmpl w:val="1F5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90230D"/>
    <w:multiLevelType w:val="multilevel"/>
    <w:tmpl w:val="B86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C32370"/>
    <w:multiLevelType w:val="multilevel"/>
    <w:tmpl w:val="959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83A23"/>
    <w:multiLevelType w:val="multilevel"/>
    <w:tmpl w:val="03A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90E83"/>
    <w:multiLevelType w:val="multilevel"/>
    <w:tmpl w:val="1F5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3E254B"/>
    <w:multiLevelType w:val="hybridMultilevel"/>
    <w:tmpl w:val="F140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091281"/>
    <w:multiLevelType w:val="multilevel"/>
    <w:tmpl w:val="260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C5598"/>
    <w:multiLevelType w:val="multilevel"/>
    <w:tmpl w:val="EF1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92075"/>
    <w:multiLevelType w:val="multilevel"/>
    <w:tmpl w:val="CA7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3C796D"/>
    <w:multiLevelType w:val="hybridMultilevel"/>
    <w:tmpl w:val="5B6CA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79591">
    <w:abstractNumId w:val="42"/>
  </w:num>
  <w:num w:numId="2" w16cid:durableId="1238132383">
    <w:abstractNumId w:val="20"/>
  </w:num>
  <w:num w:numId="3" w16cid:durableId="679116511">
    <w:abstractNumId w:val="11"/>
  </w:num>
  <w:num w:numId="4" w16cid:durableId="1993827132">
    <w:abstractNumId w:val="66"/>
  </w:num>
  <w:num w:numId="5" w16cid:durableId="119419741">
    <w:abstractNumId w:val="36"/>
  </w:num>
  <w:num w:numId="6" w16cid:durableId="2115394163">
    <w:abstractNumId w:val="40"/>
  </w:num>
  <w:num w:numId="7" w16cid:durableId="2138445303">
    <w:abstractNumId w:val="50"/>
  </w:num>
  <w:num w:numId="8" w16cid:durableId="120001900">
    <w:abstractNumId w:val="5"/>
  </w:num>
  <w:num w:numId="9" w16cid:durableId="295067058">
    <w:abstractNumId w:val="47"/>
  </w:num>
  <w:num w:numId="10" w16cid:durableId="898244429">
    <w:abstractNumId w:val="3"/>
  </w:num>
  <w:num w:numId="11" w16cid:durableId="779447785">
    <w:abstractNumId w:val="55"/>
  </w:num>
  <w:num w:numId="12" w16cid:durableId="120150899">
    <w:abstractNumId w:val="29"/>
  </w:num>
  <w:num w:numId="13" w16cid:durableId="905528669">
    <w:abstractNumId w:val="33"/>
  </w:num>
  <w:num w:numId="14" w16cid:durableId="840314716">
    <w:abstractNumId w:val="16"/>
  </w:num>
  <w:num w:numId="15" w16cid:durableId="1031031881">
    <w:abstractNumId w:val="58"/>
  </w:num>
  <w:num w:numId="16" w16cid:durableId="1705399371">
    <w:abstractNumId w:val="6"/>
  </w:num>
  <w:num w:numId="17" w16cid:durableId="2108578278">
    <w:abstractNumId w:val="13"/>
  </w:num>
  <w:num w:numId="18" w16cid:durableId="1977484982">
    <w:abstractNumId w:val="43"/>
  </w:num>
  <w:num w:numId="19" w16cid:durableId="1685664467">
    <w:abstractNumId w:val="58"/>
  </w:num>
  <w:num w:numId="20" w16cid:durableId="2044861884">
    <w:abstractNumId w:val="13"/>
  </w:num>
  <w:num w:numId="21" w16cid:durableId="414981990">
    <w:abstractNumId w:val="33"/>
  </w:num>
  <w:num w:numId="22" w16cid:durableId="953168591">
    <w:abstractNumId w:val="16"/>
  </w:num>
  <w:num w:numId="23" w16cid:durableId="1315328902">
    <w:abstractNumId w:val="29"/>
  </w:num>
  <w:num w:numId="24" w16cid:durableId="1698776207">
    <w:abstractNumId w:val="56"/>
  </w:num>
  <w:num w:numId="25" w16cid:durableId="1272932325">
    <w:abstractNumId w:val="8"/>
  </w:num>
  <w:num w:numId="26" w16cid:durableId="1585262426">
    <w:abstractNumId w:val="53"/>
  </w:num>
  <w:num w:numId="27" w16cid:durableId="342513822">
    <w:abstractNumId w:val="69"/>
  </w:num>
  <w:num w:numId="28" w16cid:durableId="840318574">
    <w:abstractNumId w:val="38"/>
  </w:num>
  <w:num w:numId="29" w16cid:durableId="1714496149">
    <w:abstractNumId w:val="31"/>
  </w:num>
  <w:num w:numId="30" w16cid:durableId="1692604431">
    <w:abstractNumId w:val="41"/>
  </w:num>
  <w:num w:numId="31" w16cid:durableId="226646555">
    <w:abstractNumId w:val="12"/>
  </w:num>
  <w:num w:numId="32" w16cid:durableId="700202942">
    <w:abstractNumId w:val="10"/>
  </w:num>
  <w:num w:numId="33" w16cid:durableId="1473213138">
    <w:abstractNumId w:val="63"/>
  </w:num>
  <w:num w:numId="34" w16cid:durableId="1090812352">
    <w:abstractNumId w:val="35"/>
  </w:num>
  <w:num w:numId="35" w16cid:durableId="1455324500">
    <w:abstractNumId w:val="9"/>
  </w:num>
  <w:num w:numId="36" w16cid:durableId="1645810320">
    <w:abstractNumId w:val="37"/>
  </w:num>
  <w:num w:numId="37" w16cid:durableId="1451438338">
    <w:abstractNumId w:val="26"/>
  </w:num>
  <w:num w:numId="38" w16cid:durableId="1518152076">
    <w:abstractNumId w:val="46"/>
  </w:num>
  <w:num w:numId="39" w16cid:durableId="547424687">
    <w:abstractNumId w:val="14"/>
  </w:num>
  <w:num w:numId="40" w16cid:durableId="753014760">
    <w:abstractNumId w:val="27"/>
  </w:num>
  <w:num w:numId="41" w16cid:durableId="1979356">
    <w:abstractNumId w:val="44"/>
  </w:num>
  <w:num w:numId="42" w16cid:durableId="643660680">
    <w:abstractNumId w:val="54"/>
  </w:num>
  <w:num w:numId="43" w16cid:durableId="1348941226">
    <w:abstractNumId w:val="60"/>
  </w:num>
  <w:num w:numId="44" w16cid:durableId="1522162457">
    <w:abstractNumId w:val="64"/>
  </w:num>
  <w:num w:numId="45" w16cid:durableId="205678560">
    <w:abstractNumId w:val="23"/>
  </w:num>
  <w:num w:numId="46" w16cid:durableId="1778255672">
    <w:abstractNumId w:val="1"/>
  </w:num>
  <w:num w:numId="47" w16cid:durableId="1816334785">
    <w:abstractNumId w:val="49"/>
  </w:num>
  <w:num w:numId="48" w16cid:durableId="706611271">
    <w:abstractNumId w:val="28"/>
  </w:num>
  <w:num w:numId="49" w16cid:durableId="1637639089">
    <w:abstractNumId w:val="52"/>
  </w:num>
  <w:num w:numId="50" w16cid:durableId="45421755">
    <w:abstractNumId w:val="0"/>
  </w:num>
  <w:num w:numId="51" w16cid:durableId="113982129">
    <w:abstractNumId w:val="65"/>
  </w:num>
  <w:num w:numId="52" w16cid:durableId="786629088">
    <w:abstractNumId w:val="25"/>
  </w:num>
  <w:num w:numId="53" w16cid:durableId="1489248503">
    <w:abstractNumId w:val="59"/>
  </w:num>
  <w:num w:numId="54" w16cid:durableId="1446803668">
    <w:abstractNumId w:val="17"/>
  </w:num>
  <w:num w:numId="55" w16cid:durableId="1939367091">
    <w:abstractNumId w:val="2"/>
  </w:num>
  <w:num w:numId="56" w16cid:durableId="1153257662">
    <w:abstractNumId w:val="68"/>
  </w:num>
  <w:num w:numId="57" w16cid:durableId="1306815171">
    <w:abstractNumId w:val="57"/>
  </w:num>
  <w:num w:numId="58" w16cid:durableId="2131703898">
    <w:abstractNumId w:val="7"/>
  </w:num>
  <w:num w:numId="59" w16cid:durableId="1531214917">
    <w:abstractNumId w:val="18"/>
  </w:num>
  <w:num w:numId="60" w16cid:durableId="260532997">
    <w:abstractNumId w:val="32"/>
  </w:num>
  <w:num w:numId="61" w16cid:durableId="595749498">
    <w:abstractNumId w:val="4"/>
  </w:num>
  <w:num w:numId="62" w16cid:durableId="1721392111">
    <w:abstractNumId w:val="22"/>
  </w:num>
  <w:num w:numId="63" w16cid:durableId="1653633366">
    <w:abstractNumId w:val="21"/>
  </w:num>
  <w:num w:numId="64" w16cid:durableId="888037254">
    <w:abstractNumId w:val="34"/>
  </w:num>
  <w:num w:numId="65" w16cid:durableId="444691558">
    <w:abstractNumId w:val="61"/>
  </w:num>
  <w:num w:numId="66" w16cid:durableId="2077896766">
    <w:abstractNumId w:val="39"/>
  </w:num>
  <w:num w:numId="67" w16cid:durableId="1754086191">
    <w:abstractNumId w:val="67"/>
  </w:num>
  <w:num w:numId="68" w16cid:durableId="1190534276">
    <w:abstractNumId w:val="24"/>
  </w:num>
  <w:num w:numId="69" w16cid:durableId="1028607845">
    <w:abstractNumId w:val="51"/>
  </w:num>
  <w:num w:numId="70" w16cid:durableId="1427653361">
    <w:abstractNumId w:val="30"/>
  </w:num>
  <w:num w:numId="71" w16cid:durableId="757098127">
    <w:abstractNumId w:val="62"/>
  </w:num>
  <w:num w:numId="72" w16cid:durableId="1585608085">
    <w:abstractNumId w:val="48"/>
  </w:num>
  <w:num w:numId="73" w16cid:durableId="565796107">
    <w:abstractNumId w:val="19"/>
  </w:num>
  <w:num w:numId="74" w16cid:durableId="752241873">
    <w:abstractNumId w:val="45"/>
  </w:num>
  <w:num w:numId="75" w16cid:durableId="1083255987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C9"/>
    <w:rsid w:val="00006F1F"/>
    <w:rsid w:val="0000764F"/>
    <w:rsid w:val="000101FE"/>
    <w:rsid w:val="00011589"/>
    <w:rsid w:val="00035C84"/>
    <w:rsid w:val="000539DA"/>
    <w:rsid w:val="00057668"/>
    <w:rsid w:val="00057A3D"/>
    <w:rsid w:val="000719C7"/>
    <w:rsid w:val="000749E3"/>
    <w:rsid w:val="00080435"/>
    <w:rsid w:val="00086031"/>
    <w:rsid w:val="000964A8"/>
    <w:rsid w:val="000A223A"/>
    <w:rsid w:val="000A4689"/>
    <w:rsid w:val="000A659F"/>
    <w:rsid w:val="000A77F8"/>
    <w:rsid w:val="000D5772"/>
    <w:rsid w:val="000D6814"/>
    <w:rsid w:val="000E191B"/>
    <w:rsid w:val="000E47A8"/>
    <w:rsid w:val="000E5C0A"/>
    <w:rsid w:val="000F1E82"/>
    <w:rsid w:val="000F5747"/>
    <w:rsid w:val="001036B6"/>
    <w:rsid w:val="00111F05"/>
    <w:rsid w:val="00115327"/>
    <w:rsid w:val="00120EED"/>
    <w:rsid w:val="00142D5C"/>
    <w:rsid w:val="0015056F"/>
    <w:rsid w:val="0016793B"/>
    <w:rsid w:val="001718B7"/>
    <w:rsid w:val="00177940"/>
    <w:rsid w:val="00183D6C"/>
    <w:rsid w:val="0018471D"/>
    <w:rsid w:val="0019041C"/>
    <w:rsid w:val="00192B5D"/>
    <w:rsid w:val="001A796A"/>
    <w:rsid w:val="001C116B"/>
    <w:rsid w:val="001D1F2E"/>
    <w:rsid w:val="001D7411"/>
    <w:rsid w:val="001D7A9A"/>
    <w:rsid w:val="001E1A8F"/>
    <w:rsid w:val="00205A82"/>
    <w:rsid w:val="00206D51"/>
    <w:rsid w:val="002206F7"/>
    <w:rsid w:val="002308E1"/>
    <w:rsid w:val="00240856"/>
    <w:rsid w:val="002628F9"/>
    <w:rsid w:val="002673EC"/>
    <w:rsid w:val="00270143"/>
    <w:rsid w:val="00270EAD"/>
    <w:rsid w:val="0027242C"/>
    <w:rsid w:val="00272AD7"/>
    <w:rsid w:val="002744ED"/>
    <w:rsid w:val="00280469"/>
    <w:rsid w:val="00284773"/>
    <w:rsid w:val="0029102E"/>
    <w:rsid w:val="00291C05"/>
    <w:rsid w:val="00291EDF"/>
    <w:rsid w:val="0029369B"/>
    <w:rsid w:val="002A1037"/>
    <w:rsid w:val="002B51F1"/>
    <w:rsid w:val="002D5CDA"/>
    <w:rsid w:val="002D692F"/>
    <w:rsid w:val="002E0F3D"/>
    <w:rsid w:val="002E25E3"/>
    <w:rsid w:val="002F0EC6"/>
    <w:rsid w:val="002F5C27"/>
    <w:rsid w:val="0030147A"/>
    <w:rsid w:val="00306C86"/>
    <w:rsid w:val="00316378"/>
    <w:rsid w:val="00321DB3"/>
    <w:rsid w:val="003229C9"/>
    <w:rsid w:val="00322D67"/>
    <w:rsid w:val="00326A1C"/>
    <w:rsid w:val="00330838"/>
    <w:rsid w:val="00331BE4"/>
    <w:rsid w:val="00342BE2"/>
    <w:rsid w:val="0036239B"/>
    <w:rsid w:val="00364EB8"/>
    <w:rsid w:val="0037054F"/>
    <w:rsid w:val="00381247"/>
    <w:rsid w:val="003869A9"/>
    <w:rsid w:val="003929BE"/>
    <w:rsid w:val="003A29A4"/>
    <w:rsid w:val="003B4553"/>
    <w:rsid w:val="003C551B"/>
    <w:rsid w:val="003C5EF5"/>
    <w:rsid w:val="003E12D0"/>
    <w:rsid w:val="003E5C64"/>
    <w:rsid w:val="0040339E"/>
    <w:rsid w:val="00423DED"/>
    <w:rsid w:val="00427A35"/>
    <w:rsid w:val="00434ED5"/>
    <w:rsid w:val="0043528E"/>
    <w:rsid w:val="00442A7B"/>
    <w:rsid w:val="00443911"/>
    <w:rsid w:val="004452B9"/>
    <w:rsid w:val="00447F98"/>
    <w:rsid w:val="00450EF7"/>
    <w:rsid w:val="004513C3"/>
    <w:rsid w:val="00461C9D"/>
    <w:rsid w:val="00492A03"/>
    <w:rsid w:val="00494E55"/>
    <w:rsid w:val="004A50DE"/>
    <w:rsid w:val="004B2FE9"/>
    <w:rsid w:val="004B4D40"/>
    <w:rsid w:val="004B5C11"/>
    <w:rsid w:val="004B7579"/>
    <w:rsid w:val="004C6F66"/>
    <w:rsid w:val="004D0C5B"/>
    <w:rsid w:val="004D6F10"/>
    <w:rsid w:val="004D7E9B"/>
    <w:rsid w:val="004E3643"/>
    <w:rsid w:val="004F5A0C"/>
    <w:rsid w:val="00500BD6"/>
    <w:rsid w:val="00513D08"/>
    <w:rsid w:val="005208A8"/>
    <w:rsid w:val="00526356"/>
    <w:rsid w:val="00534A83"/>
    <w:rsid w:val="00536E1D"/>
    <w:rsid w:val="00542B1D"/>
    <w:rsid w:val="00544306"/>
    <w:rsid w:val="0055592D"/>
    <w:rsid w:val="005658FE"/>
    <w:rsid w:val="00572688"/>
    <w:rsid w:val="00573EFB"/>
    <w:rsid w:val="0057572E"/>
    <w:rsid w:val="00580C54"/>
    <w:rsid w:val="00582BBD"/>
    <w:rsid w:val="00583B01"/>
    <w:rsid w:val="005A64B7"/>
    <w:rsid w:val="005C604E"/>
    <w:rsid w:val="005D563F"/>
    <w:rsid w:val="005D7C68"/>
    <w:rsid w:val="005F2CF1"/>
    <w:rsid w:val="005F79B0"/>
    <w:rsid w:val="006166C8"/>
    <w:rsid w:val="00624803"/>
    <w:rsid w:val="00634CD2"/>
    <w:rsid w:val="00634EC1"/>
    <w:rsid w:val="00661FB1"/>
    <w:rsid w:val="0067723E"/>
    <w:rsid w:val="0068096F"/>
    <w:rsid w:val="00692773"/>
    <w:rsid w:val="00692E67"/>
    <w:rsid w:val="00695AFF"/>
    <w:rsid w:val="006A533A"/>
    <w:rsid w:val="006A6140"/>
    <w:rsid w:val="006A7BE0"/>
    <w:rsid w:val="006B0343"/>
    <w:rsid w:val="006B1A89"/>
    <w:rsid w:val="006C4389"/>
    <w:rsid w:val="006C4844"/>
    <w:rsid w:val="006E016F"/>
    <w:rsid w:val="006E04F2"/>
    <w:rsid w:val="006E6FDA"/>
    <w:rsid w:val="006F03B2"/>
    <w:rsid w:val="006F785D"/>
    <w:rsid w:val="0071285F"/>
    <w:rsid w:val="00723498"/>
    <w:rsid w:val="0072576D"/>
    <w:rsid w:val="00725773"/>
    <w:rsid w:val="00725F69"/>
    <w:rsid w:val="00730D2C"/>
    <w:rsid w:val="007331B5"/>
    <w:rsid w:val="00735405"/>
    <w:rsid w:val="00743F28"/>
    <w:rsid w:val="00761C13"/>
    <w:rsid w:val="0076448F"/>
    <w:rsid w:val="00770329"/>
    <w:rsid w:val="00780A0D"/>
    <w:rsid w:val="00782FB5"/>
    <w:rsid w:val="00791EF1"/>
    <w:rsid w:val="007925EB"/>
    <w:rsid w:val="007A786F"/>
    <w:rsid w:val="007D024C"/>
    <w:rsid w:val="007D592D"/>
    <w:rsid w:val="007D7A57"/>
    <w:rsid w:val="007D7E15"/>
    <w:rsid w:val="007E41A3"/>
    <w:rsid w:val="007E7CD5"/>
    <w:rsid w:val="00810A25"/>
    <w:rsid w:val="008256BE"/>
    <w:rsid w:val="008369B1"/>
    <w:rsid w:val="00843505"/>
    <w:rsid w:val="00855BE4"/>
    <w:rsid w:val="00855FFF"/>
    <w:rsid w:val="00857BD6"/>
    <w:rsid w:val="00861750"/>
    <w:rsid w:val="008620C2"/>
    <w:rsid w:val="00864BBF"/>
    <w:rsid w:val="00873D09"/>
    <w:rsid w:val="00876D01"/>
    <w:rsid w:val="00886F4E"/>
    <w:rsid w:val="00893870"/>
    <w:rsid w:val="00895B72"/>
    <w:rsid w:val="008C665D"/>
    <w:rsid w:val="008C66B7"/>
    <w:rsid w:val="008D5621"/>
    <w:rsid w:val="008F77F5"/>
    <w:rsid w:val="0090595E"/>
    <w:rsid w:val="009059F2"/>
    <w:rsid w:val="00912885"/>
    <w:rsid w:val="00914341"/>
    <w:rsid w:val="00914DA2"/>
    <w:rsid w:val="00917ABB"/>
    <w:rsid w:val="00921516"/>
    <w:rsid w:val="00924644"/>
    <w:rsid w:val="00926A99"/>
    <w:rsid w:val="0093638F"/>
    <w:rsid w:val="00936783"/>
    <w:rsid w:val="0094724D"/>
    <w:rsid w:val="0096087B"/>
    <w:rsid w:val="0098135F"/>
    <w:rsid w:val="00982FBA"/>
    <w:rsid w:val="0098399D"/>
    <w:rsid w:val="00985353"/>
    <w:rsid w:val="00985F44"/>
    <w:rsid w:val="009866A0"/>
    <w:rsid w:val="00987A6A"/>
    <w:rsid w:val="00991DD5"/>
    <w:rsid w:val="009945FE"/>
    <w:rsid w:val="009A3D63"/>
    <w:rsid w:val="009B1E11"/>
    <w:rsid w:val="009B23CA"/>
    <w:rsid w:val="009B3A34"/>
    <w:rsid w:val="009C26B8"/>
    <w:rsid w:val="009D2177"/>
    <w:rsid w:val="009E1E1D"/>
    <w:rsid w:val="00A137AB"/>
    <w:rsid w:val="00A31C45"/>
    <w:rsid w:val="00A45DBE"/>
    <w:rsid w:val="00A518D4"/>
    <w:rsid w:val="00A60449"/>
    <w:rsid w:val="00A63091"/>
    <w:rsid w:val="00A750C7"/>
    <w:rsid w:val="00A97786"/>
    <w:rsid w:val="00AA652E"/>
    <w:rsid w:val="00AB17C5"/>
    <w:rsid w:val="00AB3D73"/>
    <w:rsid w:val="00AB6813"/>
    <w:rsid w:val="00AC0017"/>
    <w:rsid w:val="00AC6658"/>
    <w:rsid w:val="00AC71DC"/>
    <w:rsid w:val="00AD489A"/>
    <w:rsid w:val="00AE2D22"/>
    <w:rsid w:val="00AF6759"/>
    <w:rsid w:val="00AF6F5B"/>
    <w:rsid w:val="00B1019F"/>
    <w:rsid w:val="00B140D5"/>
    <w:rsid w:val="00B21C06"/>
    <w:rsid w:val="00B239F2"/>
    <w:rsid w:val="00B45594"/>
    <w:rsid w:val="00B46BC1"/>
    <w:rsid w:val="00B5643A"/>
    <w:rsid w:val="00B57803"/>
    <w:rsid w:val="00B74B4F"/>
    <w:rsid w:val="00B8176C"/>
    <w:rsid w:val="00B844B9"/>
    <w:rsid w:val="00B94438"/>
    <w:rsid w:val="00BA1D74"/>
    <w:rsid w:val="00BB0993"/>
    <w:rsid w:val="00BB5677"/>
    <w:rsid w:val="00BC03BB"/>
    <w:rsid w:val="00BC2D66"/>
    <w:rsid w:val="00BC433E"/>
    <w:rsid w:val="00BD06AB"/>
    <w:rsid w:val="00BD1250"/>
    <w:rsid w:val="00BD6225"/>
    <w:rsid w:val="00BE0CBF"/>
    <w:rsid w:val="00BE5A3C"/>
    <w:rsid w:val="00BE5AFF"/>
    <w:rsid w:val="00BE6F9B"/>
    <w:rsid w:val="00BF2360"/>
    <w:rsid w:val="00BF2A93"/>
    <w:rsid w:val="00C0095D"/>
    <w:rsid w:val="00C01F0D"/>
    <w:rsid w:val="00C05581"/>
    <w:rsid w:val="00C0640F"/>
    <w:rsid w:val="00C233EA"/>
    <w:rsid w:val="00C27479"/>
    <w:rsid w:val="00C2781D"/>
    <w:rsid w:val="00C27F3E"/>
    <w:rsid w:val="00C40713"/>
    <w:rsid w:val="00C5115F"/>
    <w:rsid w:val="00C544A4"/>
    <w:rsid w:val="00C55151"/>
    <w:rsid w:val="00C67C63"/>
    <w:rsid w:val="00C8464E"/>
    <w:rsid w:val="00C87BC2"/>
    <w:rsid w:val="00C91768"/>
    <w:rsid w:val="00CA0A04"/>
    <w:rsid w:val="00CC7991"/>
    <w:rsid w:val="00CD136C"/>
    <w:rsid w:val="00CE3565"/>
    <w:rsid w:val="00CF5EC9"/>
    <w:rsid w:val="00D0022A"/>
    <w:rsid w:val="00D032F7"/>
    <w:rsid w:val="00D17915"/>
    <w:rsid w:val="00D30563"/>
    <w:rsid w:val="00D35E0F"/>
    <w:rsid w:val="00D42684"/>
    <w:rsid w:val="00D47078"/>
    <w:rsid w:val="00D47102"/>
    <w:rsid w:val="00D54E43"/>
    <w:rsid w:val="00D76830"/>
    <w:rsid w:val="00D8024C"/>
    <w:rsid w:val="00D856A1"/>
    <w:rsid w:val="00D96495"/>
    <w:rsid w:val="00DA7BC1"/>
    <w:rsid w:val="00DB0092"/>
    <w:rsid w:val="00DD25C8"/>
    <w:rsid w:val="00DE2C65"/>
    <w:rsid w:val="00DF0355"/>
    <w:rsid w:val="00E04E23"/>
    <w:rsid w:val="00E11512"/>
    <w:rsid w:val="00E17C66"/>
    <w:rsid w:val="00E30D94"/>
    <w:rsid w:val="00E311EA"/>
    <w:rsid w:val="00E42B91"/>
    <w:rsid w:val="00E52331"/>
    <w:rsid w:val="00E57641"/>
    <w:rsid w:val="00E605E9"/>
    <w:rsid w:val="00E66275"/>
    <w:rsid w:val="00E738E7"/>
    <w:rsid w:val="00E7500A"/>
    <w:rsid w:val="00E76669"/>
    <w:rsid w:val="00E853E1"/>
    <w:rsid w:val="00E9545B"/>
    <w:rsid w:val="00E95709"/>
    <w:rsid w:val="00EA03AF"/>
    <w:rsid w:val="00EC11F6"/>
    <w:rsid w:val="00EC1596"/>
    <w:rsid w:val="00EC6BB7"/>
    <w:rsid w:val="00ED1CB1"/>
    <w:rsid w:val="00EE0118"/>
    <w:rsid w:val="00EF0506"/>
    <w:rsid w:val="00EF2BDA"/>
    <w:rsid w:val="00EF3758"/>
    <w:rsid w:val="00EF480C"/>
    <w:rsid w:val="00EF7CAA"/>
    <w:rsid w:val="00F00EE1"/>
    <w:rsid w:val="00F17BF4"/>
    <w:rsid w:val="00F322C6"/>
    <w:rsid w:val="00F3282C"/>
    <w:rsid w:val="00F3295A"/>
    <w:rsid w:val="00F350EF"/>
    <w:rsid w:val="00F35A9D"/>
    <w:rsid w:val="00F35C4B"/>
    <w:rsid w:val="00F4491F"/>
    <w:rsid w:val="00F450BC"/>
    <w:rsid w:val="00F54497"/>
    <w:rsid w:val="00F55A6D"/>
    <w:rsid w:val="00F7046F"/>
    <w:rsid w:val="00F7213F"/>
    <w:rsid w:val="00F75EC6"/>
    <w:rsid w:val="00F828CD"/>
    <w:rsid w:val="00F858D7"/>
    <w:rsid w:val="00F978D3"/>
    <w:rsid w:val="00FB470A"/>
    <w:rsid w:val="00FB69D8"/>
    <w:rsid w:val="00FC6EA8"/>
    <w:rsid w:val="00FE2EAD"/>
    <w:rsid w:val="00FE6B2A"/>
    <w:rsid w:val="00FF0411"/>
    <w:rsid w:val="00FF0BAD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12649"/>
  <w15:docId w15:val="{91375B92-C7EE-4386-9398-FD54C234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C9"/>
    <w:rPr>
      <w:i/>
      <w:iCs/>
      <w:color w:val="404040" w:themeColor="text1" w:themeTint="BF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 for no #'s,B1,Step"/>
    <w:basedOn w:val="Normal"/>
    <w:link w:val="ListParagraphChar"/>
    <w:uiPriority w:val="99"/>
    <w:qFormat/>
    <w:rsid w:val="0032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C9"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99"/>
    <w:qFormat/>
    <w:locked/>
    <w:rsid w:val="003229C9"/>
  </w:style>
  <w:style w:type="character" w:customStyle="1" w:styleId="NoSpacingChar">
    <w:name w:val="No Spacing Char"/>
    <w:link w:val="NoSpacing"/>
    <w:uiPriority w:val="1"/>
    <w:qFormat/>
    <w:locked/>
    <w:rsid w:val="00111F0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111F0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C27F3E"/>
  </w:style>
  <w:style w:type="character" w:styleId="Strong">
    <w:name w:val="Strong"/>
    <w:basedOn w:val="DefaultParagraphFont"/>
    <w:uiPriority w:val="22"/>
    <w:qFormat/>
    <w:rsid w:val="00D964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5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0EF"/>
  </w:style>
  <w:style w:type="paragraph" w:styleId="Footer">
    <w:name w:val="footer"/>
    <w:basedOn w:val="Normal"/>
    <w:link w:val="FooterChar"/>
    <w:uiPriority w:val="99"/>
    <w:unhideWhenUsed/>
    <w:rsid w:val="00F35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0EF"/>
  </w:style>
  <w:style w:type="character" w:styleId="Hyperlink">
    <w:name w:val="Hyperlink"/>
    <w:basedOn w:val="DefaultParagraphFont"/>
    <w:uiPriority w:val="99"/>
    <w:unhideWhenUsed/>
    <w:rsid w:val="00006F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ishitha-a999a218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mamidala361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</vt:lpstr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</dc:title>
  <dc:subject/>
  <dc:creator>Resource Cbase</dc:creator>
  <cp:keywords/>
  <dc:description/>
  <cp:lastModifiedBy>Rishitha Mamidala</cp:lastModifiedBy>
  <cp:revision>9</cp:revision>
  <cp:lastPrinted>2025-02-24T21:28:00Z</cp:lastPrinted>
  <dcterms:created xsi:type="dcterms:W3CDTF">2025-02-24T22:04:00Z</dcterms:created>
  <dcterms:modified xsi:type="dcterms:W3CDTF">2025-02-25T17:39:00Z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f4c9c4260f39493d17b1ea6dcc0096a9d4a9888491b901de3f7dd8b056d7ba7a</vt:lpwstr>
  </property>
</Properties>
</file>