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3F22D" w14:textId="6A52E407" w:rsidR="008D7CAF" w:rsidRPr="004E1E5E" w:rsidRDefault="008D7CAF" w:rsidP="008D7CAF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Sathish Serman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bookmarkStart w:id="0" w:name="_GoBack"/>
      <w:bookmarkEnd w:id="0"/>
    </w:p>
    <w:p w14:paraId="47045F1F" w14:textId="77777777" w:rsidR="004919E8" w:rsidRPr="004919E8" w:rsidRDefault="004919E8" w:rsidP="004919E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919E8">
        <w:rPr>
          <w:rFonts w:ascii="Calibri" w:hAnsi="Calibri" w:cs="Calibri"/>
          <w:b/>
          <w:bCs/>
          <w:sz w:val="22"/>
          <w:szCs w:val="22"/>
        </w:rPr>
        <w:t>Email: Yash@ardoritsolutions.com</w:t>
      </w:r>
    </w:p>
    <w:p w14:paraId="5D41365F" w14:textId="66EB9036" w:rsidR="008D7CAF" w:rsidRDefault="004919E8" w:rsidP="004919E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919E8">
        <w:rPr>
          <w:rFonts w:ascii="Calibri" w:hAnsi="Calibri" w:cs="Calibri"/>
          <w:b/>
          <w:bCs/>
          <w:sz w:val="22"/>
          <w:szCs w:val="22"/>
        </w:rPr>
        <w:t>Contact No: (980) 423-1204</w:t>
      </w:r>
    </w:p>
    <w:p w14:paraId="76084A85" w14:textId="77777777" w:rsidR="004919E8" w:rsidRPr="004E1E5E" w:rsidRDefault="004919E8" w:rsidP="004919E8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CFCF2D" w14:textId="4CCBE43D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Languages and Technologies</w:t>
      </w:r>
    </w:p>
    <w:p w14:paraId="244BC412" w14:textId="14F55526" w:rsidR="008D7CAF" w:rsidRPr="004E1E5E" w:rsidRDefault="008D7CAF" w:rsidP="008D7CAF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Proficient: Java 11, Kubernetes, Kafka, TypeScript, JavaScript, React Native, ReactJS, Loan IQ, Redux, Angular, Spring, Spring Boot 2.2, Spring Integration, Hibernate J2EE Web Services, Node.js, SQL, PostgreSQL, PL/SQL, Oracle DB, Jest, Enzyme, HTML5, CSS3, Dynatrace, Splunk, MObaXterm, AWS, Docker, Leading a team, Service Mesh, GraphQL, ERP, SQL Server, DynamoDB, SQS, SNS.</w:t>
      </w:r>
    </w:p>
    <w:p w14:paraId="09ADAE66" w14:textId="3274A0BC" w:rsidR="008D7CAF" w:rsidRPr="004E1E5E" w:rsidRDefault="008D7CAF" w:rsidP="008D7CAF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Exposure: Kafka, Tomcat, Mybatis, Agile methodology, </w:t>
      </w:r>
      <w:r w:rsidR="004E1E5E" w:rsidRPr="004E1E5E">
        <w:rPr>
          <w:rFonts w:ascii="Calibri" w:hAnsi="Calibri" w:cs="Calibri"/>
          <w:sz w:val="22"/>
          <w:szCs w:val="22"/>
        </w:rPr>
        <w:t>architecting</w:t>
      </w:r>
      <w:r w:rsidRPr="004E1E5E">
        <w:rPr>
          <w:rFonts w:ascii="Calibri" w:hAnsi="Calibri" w:cs="Calibri"/>
          <w:sz w:val="22"/>
          <w:szCs w:val="22"/>
        </w:rPr>
        <w:t xml:space="preserve"> cloud solutions, Blockchain, created a POV for an early-stage startup in supply chain using Hyperledger Fabric.</w:t>
      </w:r>
    </w:p>
    <w:p w14:paraId="670839F2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1A3F046" w14:textId="3BFA9E7E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494594D5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6B7C55" w14:textId="34EF8B0E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Global Payments, Jersey City, NJ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June 2024 – Present</w:t>
      </w:r>
    </w:p>
    <w:p w14:paraId="1238BF57" w14:textId="59F3B530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Dev Lead (Onsite + Offshore)</w:t>
      </w:r>
    </w:p>
    <w:p w14:paraId="6F8D9142" w14:textId="1D21085B" w:rsidR="008D7CAF" w:rsidRPr="004E1E5E" w:rsidRDefault="008D7CAF" w:rsidP="008D7CAF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Leading a paradigm shift in accounts payable by offering a solution to midmarket businesses that takes the most holistic approach to processing and paying invoices.</w:t>
      </w:r>
    </w:p>
    <w:p w14:paraId="250A7CA7" w14:textId="174A3BC4" w:rsidR="008D7CAF" w:rsidRPr="004E1E5E" w:rsidRDefault="008D7CAF" w:rsidP="008D7CAF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Leading both Onsite and Offsite teams.</w:t>
      </w:r>
    </w:p>
    <w:p w14:paraId="1E5CC6E5" w14:textId="55EC78DF" w:rsidR="008D7CAF" w:rsidRPr="004E1E5E" w:rsidRDefault="008D7CAF" w:rsidP="008D7CAF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Breaking up a monolithic application to microservices using Java, Spring Boot, ERP (Intacct, NetSuite, Xero, Quick books), SQS, SNS, Lambda, Terraform, Sql Server, React, DynamoDB, AWS &amp; GraphQL.</w:t>
      </w:r>
    </w:p>
    <w:p w14:paraId="684709D1" w14:textId="565FE901" w:rsidR="008D7CAF" w:rsidRPr="004E1E5E" w:rsidRDefault="008D7CAF" w:rsidP="008D7CAF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Working on capturing Analytics (inﬂight data) from microservices to Snowﬂake.</w:t>
      </w:r>
    </w:p>
    <w:p w14:paraId="085093D6" w14:textId="485EE4C6" w:rsidR="008D7CAF" w:rsidRPr="004E1E5E" w:rsidRDefault="008D7CAF" w:rsidP="008D7CAF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Used </w:t>
      </w:r>
      <w:proofErr w:type="gramStart"/>
      <w:r w:rsidRPr="004E1E5E">
        <w:rPr>
          <w:rFonts w:ascii="Calibri" w:hAnsi="Calibri" w:cs="Calibri"/>
          <w:sz w:val="22"/>
          <w:szCs w:val="22"/>
        </w:rPr>
        <w:t>Agile</w:t>
      </w:r>
      <w:proofErr w:type="gramEnd"/>
      <w:r w:rsidRPr="004E1E5E">
        <w:rPr>
          <w:rFonts w:ascii="Calibri" w:hAnsi="Calibri" w:cs="Calibri"/>
          <w:sz w:val="22"/>
          <w:szCs w:val="22"/>
        </w:rPr>
        <w:t xml:space="preserve"> methodology which includes daily standups, 2-week sprints &amp; 2 Grooming sessions every sprint, retrospective and sprint planning.</w:t>
      </w:r>
    </w:p>
    <w:p w14:paraId="30F5B280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644245A" w14:textId="2FBFD645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JP Morgan, Jersey City, NJ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Mar 2022 - May 2024</w:t>
      </w:r>
    </w:p>
    <w:p w14:paraId="28A75681" w14:textId="36AE5314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VP (Lead Software Engineer/Architect)</w:t>
      </w:r>
    </w:p>
    <w:p w14:paraId="4F335F98" w14:textId="10D92799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Building internal systems for the Syndicated Loan Market which will serve the entire banking industry.</w:t>
      </w:r>
    </w:p>
    <w:p w14:paraId="00E72E54" w14:textId="75D0C2FD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Working on 4 different initiatives under the same project.</w:t>
      </w:r>
    </w:p>
    <w:p w14:paraId="3FE8F367" w14:textId="4786F644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Creating a ground up application using Java, Spring Boot, Loan IQ (Loan Management System), Kafka, Oracle, React, Splunk, AWS &amp; GraphQL.</w:t>
      </w:r>
    </w:p>
    <w:p w14:paraId="66CE9AAC" w14:textId="6854CAF4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Worked in Loan Trading, Settlement and as well as Loan Servicing aspects of Syndicated Loan Trading.</w:t>
      </w:r>
    </w:p>
    <w:p w14:paraId="1F109F23" w14:textId="17FAE73B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Extensively used Loan IQ to create/view deals, facilities &amp; Transactions.</w:t>
      </w:r>
    </w:p>
    <w:p w14:paraId="5BB5D5B5" w14:textId="0F858E30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Worked in Front Oﬃce, Back Oﬃce &amp; Middle oﬃce products under wholesale loan trading line of business.</w:t>
      </w:r>
    </w:p>
    <w:p w14:paraId="69D47258" w14:textId="11AC936B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Managed a team of developers across 4 different initiatives.</w:t>
      </w:r>
    </w:p>
    <w:p w14:paraId="163381E6" w14:textId="0DC0BAD6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Involved in Architecting solutions, Development, Deployment using Terraform on AWS, managing a team, Hiring as well as Vendor Relationship Management.</w:t>
      </w:r>
    </w:p>
    <w:p w14:paraId="76FF304F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10B058F" w14:textId="2AEBA013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Goldman Sachs, New York, NY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July 2021 - Feb 2022</w:t>
      </w:r>
    </w:p>
    <w:p w14:paraId="4A3ECDA8" w14:textId="66647527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React/Java Consultant</w:t>
      </w:r>
    </w:p>
    <w:p w14:paraId="2EE110D9" w14:textId="5B3625F5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Used (React.js (Typescript)/Java/Python) to work with team-building tools and platforms for the Internal Audit division.</w:t>
      </w:r>
    </w:p>
    <w:p w14:paraId="0B501CC4" w14:textId="6BEAE479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Designed and developed components of the Internal Audit system used for audit planning, risk assessment, and analytics.</w:t>
      </w:r>
    </w:p>
    <w:p w14:paraId="1B6C4D11" w14:textId="2D4BE766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lastRenderedPageBreak/>
        <w:t>Developed code using Java 11</w:t>
      </w:r>
    </w:p>
    <w:p w14:paraId="24D5520E" w14:textId="53F90E31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Web UI development with React.js, Jest, </w:t>
      </w:r>
      <w:proofErr w:type="gramStart"/>
      <w:r w:rsidRPr="004E1E5E">
        <w:rPr>
          <w:rFonts w:ascii="Calibri" w:hAnsi="Calibri" w:cs="Calibri"/>
          <w:sz w:val="22"/>
          <w:szCs w:val="22"/>
        </w:rPr>
        <w:t>Enzyme</w:t>
      </w:r>
      <w:proofErr w:type="gramEnd"/>
      <w:r w:rsidRPr="004E1E5E">
        <w:rPr>
          <w:rFonts w:ascii="Calibri" w:hAnsi="Calibri" w:cs="Calibri"/>
          <w:sz w:val="22"/>
          <w:szCs w:val="22"/>
        </w:rPr>
        <w:t xml:space="preserve"> &amp; Cypress.</w:t>
      </w:r>
    </w:p>
    <w:p w14:paraId="26B9A480" w14:textId="14A25B59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Agile methodology experience</w:t>
      </w:r>
    </w:p>
    <w:p w14:paraId="3AE88BEE" w14:textId="33972E3D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Worked with GitLab &amp; Kubernetes</w:t>
      </w:r>
    </w:p>
    <w:p w14:paraId="064D039B" w14:textId="49D5A9E2" w:rsidR="008D7CAF" w:rsidRPr="004E1E5E" w:rsidRDefault="008D7CAF" w:rsidP="008D7CAF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Used DB technologies using MongoDB, Elastic etc.</w:t>
      </w:r>
    </w:p>
    <w:p w14:paraId="4139C6E7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38FF220" w14:textId="25D6EC73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Obsess Inc, New York, NY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Mar 2021 - June 2021</w:t>
      </w:r>
    </w:p>
    <w:p w14:paraId="1D88A191" w14:textId="1DAAF6B1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Director of Engineerin</w:t>
      </w:r>
      <w:r w:rsidRPr="004E1E5E">
        <w:rPr>
          <w:rFonts w:ascii="Calibri" w:hAnsi="Calibri" w:cs="Calibri"/>
          <w:sz w:val="22"/>
          <w:szCs w:val="22"/>
        </w:rPr>
        <w:t>g</w:t>
      </w:r>
    </w:p>
    <w:p w14:paraId="5448A4E5" w14:textId="650E44E1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Obsess is an Experiential E-commerce platform.</w:t>
      </w:r>
    </w:p>
    <w:p w14:paraId="01EAB4EB" w14:textId="6F75523D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Managed the whole development team for Obsess</w:t>
      </w:r>
    </w:p>
    <w:p w14:paraId="242B590A" w14:textId="02E0DA96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One on one with every team member every 3 months.</w:t>
      </w:r>
    </w:p>
    <w:p w14:paraId="2E039AEB" w14:textId="27721FAF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Responsible for the platform frontend, backend, database, server infrastructure and </w:t>
      </w:r>
      <w:r w:rsidR="004E1E5E" w:rsidRPr="004E1E5E">
        <w:rPr>
          <w:rFonts w:ascii="Calibri" w:hAnsi="Calibri" w:cs="Calibri"/>
          <w:sz w:val="22"/>
          <w:szCs w:val="22"/>
        </w:rPr>
        <w:t>Devops</w:t>
      </w:r>
      <w:r w:rsidRPr="004E1E5E">
        <w:rPr>
          <w:rFonts w:ascii="Calibri" w:hAnsi="Calibri" w:cs="Calibri"/>
          <w:sz w:val="22"/>
          <w:szCs w:val="22"/>
        </w:rPr>
        <w:t>.</w:t>
      </w:r>
    </w:p>
    <w:p w14:paraId="5B5B0262" w14:textId="183309A2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Leading the team on architecture and best practices, mentoring and hiring.</w:t>
      </w:r>
    </w:p>
    <w:p w14:paraId="4D7761B6" w14:textId="790556C4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Developing advanced responsive, visual, interactive web-based user interfaces</w:t>
      </w:r>
    </w:p>
    <w:p w14:paraId="77EC6379" w14:textId="5CDEA6BC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Developed Virtual Stores using JavaScript, Python and React.js, Node.js &amp; MongoDB</w:t>
      </w:r>
    </w:p>
    <w:p w14:paraId="42B1096D" w14:textId="64AF5063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Setting and managing infrastructure on AWS</w:t>
      </w:r>
    </w:p>
    <w:p w14:paraId="62EADA04" w14:textId="77777777" w:rsidR="00BF70F1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Managed CI/CD pipelines using GitLab.</w:t>
      </w:r>
    </w:p>
    <w:p w14:paraId="0F4B95E6" w14:textId="16A56A47" w:rsidR="008D7CAF" w:rsidRPr="004E1E5E" w:rsidRDefault="008D7CAF" w:rsidP="008D7CAF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Wrote automation test cases using Cypress.</w:t>
      </w:r>
    </w:p>
    <w:p w14:paraId="61C260B5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 </w:t>
      </w:r>
    </w:p>
    <w:p w14:paraId="7904FCE2" w14:textId="79D6E132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Walmart, Bentonville, Arkansas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June 2020 - Mar 2021</w:t>
      </w:r>
    </w:p>
    <w:p w14:paraId="2534AEFB" w14:textId="7129877B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Solution Architect/Lead</w:t>
      </w:r>
    </w:p>
    <w:p w14:paraId="4F6650FA" w14:textId="68EF703D" w:rsidR="008D7CAF" w:rsidRPr="004E1E5E" w:rsidRDefault="008D7CAF" w:rsidP="008D7CAF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Deliver proposals on technology implementation details for Java applications using Java 11,</w:t>
      </w:r>
    </w:p>
    <w:p w14:paraId="233D6FCC" w14:textId="2C9AC7C1" w:rsidR="008D7CAF" w:rsidRPr="004E1E5E" w:rsidRDefault="008D7CAF" w:rsidP="008D7CAF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Spring Boot, Microservices, Kubernetes, Docker, Service Mesh and Kafka, React Native/Redux, TypeScript, Jest &amp; Enzyme.</w:t>
      </w:r>
    </w:p>
    <w:p w14:paraId="06F6AAF2" w14:textId="44B1B172" w:rsidR="008D7CAF" w:rsidRPr="004E1E5E" w:rsidRDefault="008D7CAF" w:rsidP="008D7CAF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Manage a team of 2 people.</w:t>
      </w:r>
    </w:p>
    <w:p w14:paraId="4008C47B" w14:textId="6FF141B8" w:rsidR="008D7CAF" w:rsidRPr="004E1E5E" w:rsidRDefault="008D7CAF" w:rsidP="008D7CAF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Running scrum every day, retrospective every sprint and planning every week.</w:t>
      </w:r>
    </w:p>
    <w:p w14:paraId="2B666FDC" w14:textId="157331D9" w:rsidR="008D7CAF" w:rsidRPr="004E1E5E" w:rsidRDefault="008D7CAF" w:rsidP="008D7CAF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Developing and maintaining Restful APIs from scratch.</w:t>
      </w:r>
    </w:p>
    <w:p w14:paraId="77BCA3D8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3DE2836" w14:textId="04937A0F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QVC, West Chester, PA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Mar 2020 - May 2020</w:t>
      </w:r>
    </w:p>
    <w:p w14:paraId="264D2AEF" w14:textId="7974EAF0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Java Lead</w:t>
      </w:r>
    </w:p>
    <w:p w14:paraId="4CB95890" w14:textId="50A73017" w:rsidR="008D7CAF" w:rsidRPr="004E1E5E" w:rsidRDefault="008D7CAF" w:rsidP="008D7CA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Upgrading the existing Monolithic application to the modern Micro services architecture using Spring Boot.</w:t>
      </w:r>
    </w:p>
    <w:p w14:paraId="7D8767F2" w14:textId="38ECBB39" w:rsidR="008D7CAF" w:rsidRPr="004E1E5E" w:rsidRDefault="008D7CAF" w:rsidP="008D7CA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Adding REST and messaging endpoints to communicate micro services through HTTP and AMQP Protocols using RabbitMQ Messaging Server</w:t>
      </w:r>
    </w:p>
    <w:p w14:paraId="4EABB4BC" w14:textId="2ECCCEA4" w:rsidR="008D7CAF" w:rsidRPr="004E1E5E" w:rsidRDefault="008D7CAF" w:rsidP="008D7CA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Used various tools for Application monitoring/Performance/ debugging Production issues like </w:t>
      </w:r>
      <w:proofErr w:type="spellStart"/>
      <w:r w:rsidRPr="004E1E5E">
        <w:rPr>
          <w:rFonts w:ascii="Calibri" w:hAnsi="Calibri" w:cs="Calibri"/>
          <w:sz w:val="22"/>
          <w:szCs w:val="22"/>
        </w:rPr>
        <w:t>Dynatrace</w:t>
      </w:r>
      <w:proofErr w:type="spellEnd"/>
      <w:r w:rsidRPr="004E1E5E">
        <w:rPr>
          <w:rFonts w:ascii="Calibri" w:hAnsi="Calibri" w:cs="Calibri"/>
          <w:sz w:val="22"/>
          <w:szCs w:val="22"/>
        </w:rPr>
        <w:t xml:space="preserve">, Splunk, </w:t>
      </w:r>
      <w:r w:rsidR="00564E4B" w:rsidRPr="004E1E5E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="00564E4B" w:rsidRPr="004E1E5E">
        <w:rPr>
          <w:rFonts w:ascii="Calibri" w:hAnsi="Calibri" w:cs="Calibri"/>
          <w:sz w:val="22"/>
          <w:szCs w:val="22"/>
        </w:rPr>
        <w:t>MObaXterm</w:t>
      </w:r>
      <w:proofErr w:type="spellEnd"/>
      <w:r w:rsidRPr="004E1E5E">
        <w:rPr>
          <w:rFonts w:ascii="Calibri" w:hAnsi="Calibri" w:cs="Calibri"/>
          <w:sz w:val="22"/>
          <w:szCs w:val="22"/>
        </w:rPr>
        <w:t>.</w:t>
      </w:r>
    </w:p>
    <w:p w14:paraId="2C417A06" w14:textId="185FD98E" w:rsidR="008D7CAF" w:rsidRPr="004E1E5E" w:rsidRDefault="008D7CAF" w:rsidP="008D7CA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Partner with IT Tech leads product owners to feed information into the offshore team.</w:t>
      </w:r>
    </w:p>
    <w:p w14:paraId="66F2F6F8" w14:textId="3029E5F1" w:rsidR="008D7CAF" w:rsidRPr="004E1E5E" w:rsidRDefault="008D7CAF" w:rsidP="008D7CA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Assist in review of candidate resumes and interviewing for offshore positions.</w:t>
      </w:r>
    </w:p>
    <w:p w14:paraId="754007D3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F96A2E" w14:textId="79D4D6C4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ETQ, Burlington, MA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Nov 2019 - Feb 2020</w:t>
      </w:r>
    </w:p>
    <w:p w14:paraId="20CB8AD0" w14:textId="3B990EAD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Senior Full Stack Engineer</w:t>
      </w:r>
    </w:p>
    <w:p w14:paraId="286B1146" w14:textId="1A3A3042" w:rsidR="008D7CAF" w:rsidRPr="004E1E5E" w:rsidRDefault="008D7CAF" w:rsidP="008D7CAF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Architect, design, write, and test code using Angular, Java 11, Microservices, Spring Boot 2.2.4, </w:t>
      </w:r>
      <w:proofErr w:type="gramStart"/>
      <w:r w:rsidRPr="004E1E5E">
        <w:rPr>
          <w:rFonts w:ascii="Calibri" w:hAnsi="Calibri" w:cs="Calibri"/>
          <w:sz w:val="22"/>
          <w:szCs w:val="22"/>
        </w:rPr>
        <w:t>AWS</w:t>
      </w:r>
      <w:proofErr w:type="gramEnd"/>
      <w:r w:rsidRPr="004E1E5E">
        <w:rPr>
          <w:rFonts w:ascii="Calibri" w:hAnsi="Calibri" w:cs="Calibri"/>
          <w:sz w:val="22"/>
          <w:szCs w:val="22"/>
        </w:rPr>
        <w:t xml:space="preserve"> &amp; </w:t>
      </w:r>
      <w:r w:rsidR="004E1E5E" w:rsidRPr="004E1E5E">
        <w:rPr>
          <w:rFonts w:ascii="Calibri" w:hAnsi="Calibri" w:cs="Calibri"/>
          <w:sz w:val="22"/>
          <w:szCs w:val="22"/>
        </w:rPr>
        <w:t>SaaS</w:t>
      </w:r>
      <w:r w:rsidRPr="004E1E5E">
        <w:rPr>
          <w:rFonts w:ascii="Calibri" w:hAnsi="Calibri" w:cs="Calibri"/>
          <w:sz w:val="22"/>
          <w:szCs w:val="22"/>
        </w:rPr>
        <w:t>.</w:t>
      </w:r>
    </w:p>
    <w:p w14:paraId="64D99D6A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826480" w14:textId="5EBC50E9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Tide works Technology, Seattle, WA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Jul 2012 - Oct 2019</w:t>
      </w:r>
    </w:p>
    <w:p w14:paraId="03BE03FF" w14:textId="2BAC0FCD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Lead Software Development Engineer</w:t>
      </w:r>
    </w:p>
    <w:p w14:paraId="5B565392" w14:textId="346E723A" w:rsidR="008D7CAF" w:rsidRPr="004E1E5E" w:rsidRDefault="008D7CAF" w:rsidP="008D7CAF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lastRenderedPageBreak/>
        <w:t>Architected microservice to handle billing requirements for Mainsail products within the shipping terminal, improving performance of the system by at least 20 - 30% using Java 8, Spring Boot 2.1, JPA, and PostgreSQL.</w:t>
      </w:r>
    </w:p>
    <w:p w14:paraId="19D0F669" w14:textId="0F0003BE" w:rsidR="008D7CAF" w:rsidRPr="004E1E5E" w:rsidRDefault="008D7CAF" w:rsidP="008D7CAF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Spearheaded conversion of core Mainsail product UI to JavaScript, ReactJS, and Redux from Adobe Flex, enhancing overall UX while optimizing front end performance by over 20%.</w:t>
      </w:r>
    </w:p>
    <w:p w14:paraId="0089E2FB" w14:textId="0E9C43CD" w:rsidR="008D7CAF" w:rsidRPr="004E1E5E" w:rsidRDefault="008D7CAF" w:rsidP="008D7CAF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Created unit and integration tests using Jest, Enzyme, JUnit, and Mockito, achieving 82% test coverage.</w:t>
      </w:r>
    </w:p>
    <w:p w14:paraId="44D55993" w14:textId="1BE1D6A8" w:rsidR="008D7CAF" w:rsidRPr="004E1E5E" w:rsidRDefault="008D7CAF" w:rsidP="008D7CAF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Leading a team of 6 people (offshore &amp; onsite) and Running scrums daily (one month sprint).</w:t>
      </w:r>
    </w:p>
    <w:p w14:paraId="48F76499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DA448E" w14:textId="72BBB5FF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Trane, St. Paul, MN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Jan 2012 - Jul 2012</w:t>
      </w:r>
    </w:p>
    <w:p w14:paraId="4C54DED9" w14:textId="6EF61048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Software Development Team Lead</w:t>
      </w:r>
    </w:p>
    <w:p w14:paraId="1B84CCF6" w14:textId="355183F7" w:rsidR="008D7CAF" w:rsidRPr="004E1E5E" w:rsidRDefault="008D7CAF" w:rsidP="008D7CAF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 xml:space="preserve">Led offshore team of 5 engineers, solving technical and functional queries, developing feasibility reports, and automating and improvising existing systems using Java, </w:t>
      </w:r>
      <w:proofErr w:type="gramStart"/>
      <w:r w:rsidRPr="004E1E5E">
        <w:rPr>
          <w:rFonts w:ascii="Calibri" w:hAnsi="Calibri" w:cs="Calibri"/>
          <w:sz w:val="22"/>
          <w:szCs w:val="22"/>
        </w:rPr>
        <w:t>Spring</w:t>
      </w:r>
      <w:proofErr w:type="gramEnd"/>
      <w:r w:rsidRPr="004E1E5E">
        <w:rPr>
          <w:rFonts w:ascii="Calibri" w:hAnsi="Calibri" w:cs="Calibri"/>
          <w:sz w:val="22"/>
          <w:szCs w:val="22"/>
        </w:rPr>
        <w:t xml:space="preserve"> and Flex.</w:t>
      </w:r>
    </w:p>
    <w:p w14:paraId="64C881BA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B7B6E2" w14:textId="4FB5D491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JP Morgan, NYC, NY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Apr 2010 - Dec 2011</w:t>
      </w:r>
    </w:p>
    <w:p w14:paraId="1B960799" w14:textId="65AE2EFA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Senior Software Engineer</w:t>
      </w:r>
    </w:p>
    <w:p w14:paraId="32EFDAD0" w14:textId="14AF51B5" w:rsidR="008D7CAF" w:rsidRPr="004E1E5E" w:rsidRDefault="008D7CAF" w:rsidP="008D7CAF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Developed balances panel using JavaScript, Flex 3, ActionScript 3, Flash Builder 4, and HTML, utilized by 5 - 10 applications within the MORCOM platform and achieved 80% code coverage.</w:t>
      </w:r>
    </w:p>
    <w:p w14:paraId="39075963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6AA27D1" w14:textId="5DE58162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Yes Video, Santa Clara, CA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May 2009 - Apr 2010</w:t>
      </w:r>
    </w:p>
    <w:p w14:paraId="755F1224" w14:textId="5B47D26F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Senior Software Engineer</w:t>
      </w:r>
    </w:p>
    <w:p w14:paraId="38C656FE" w14:textId="03FFE6DD" w:rsidR="008D7CAF" w:rsidRPr="004E1E5E" w:rsidRDefault="008D7CAF" w:rsidP="008D7CAF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Migrated front end of Yes Law administration system from C# and ASP.NET to Flex, improving overall UX</w:t>
      </w:r>
    </w:p>
    <w:p w14:paraId="29D1B925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040E7D" w14:textId="5C63128D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Fiserv, Denver, CO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Mar 2008 - May 2009</w:t>
      </w:r>
    </w:p>
    <w:p w14:paraId="1DB10901" w14:textId="2BB32EE0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Senior Software Engineer and Team Lead</w:t>
      </w:r>
    </w:p>
    <w:p w14:paraId="32AC9E70" w14:textId="62D19359" w:rsidR="008D7CAF" w:rsidRPr="004E1E5E" w:rsidRDefault="008D7CAF" w:rsidP="008D7CAF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Managed an offshore team of 8 engineers as their direct report, providing development and maintenance support for flagship Power comp products using Java, EJB, DB2, Hibernate and Flex.</w:t>
      </w:r>
    </w:p>
    <w:p w14:paraId="2346FE0A" w14:textId="1D0E9D3E" w:rsidR="008D7CAF" w:rsidRPr="004E1E5E" w:rsidRDefault="008D7CAF" w:rsidP="008D7CAF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Responsible for managing the offshore team as well. Involved in the design and development of the batch processes. Analyzed, Designed and developed components for business logic using Java &amp; EJB.</w:t>
      </w:r>
    </w:p>
    <w:p w14:paraId="758C86D1" w14:textId="54B31A2E" w:rsidR="008D7CAF" w:rsidRPr="004E1E5E" w:rsidRDefault="008D7CAF" w:rsidP="008D7CAF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Involved in the testing of ECRs and CRs. Follow the agile methodology/agile process to develop the application. Testing includes writing Junit test cases, performing unit testing &amp; integration testing.</w:t>
      </w:r>
    </w:p>
    <w:p w14:paraId="1536B606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1D012E" w14:textId="1D0940AC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Fiserv, Mumbai, Maharashtra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Dec 2005 - Mar 2008</w:t>
      </w:r>
    </w:p>
    <w:p w14:paraId="0E74063E" w14:textId="142024E2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Software Engineer</w:t>
      </w:r>
    </w:p>
    <w:p w14:paraId="12C301ED" w14:textId="12F6882A" w:rsidR="008D7CAF" w:rsidRPr="004E1E5E" w:rsidRDefault="008D7CAF" w:rsidP="008D7CAF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Involved in the design, development, debugging, testing and documentation of various enhancements and change requests for SCF Arizona using Flash, Java, EJB, JBoss, DB2, Flex, Hibernate, Eclipse and Flex Builder.</w:t>
      </w:r>
    </w:p>
    <w:p w14:paraId="5E2DAE1F" w14:textId="16D26ADC" w:rsidR="008D7CAF" w:rsidRPr="004E1E5E" w:rsidRDefault="008D7CAF" w:rsidP="008D7CAF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Designed and developed various user interface screens using Flash and ActionScript. Analyzed, designed &amp; developed components for business logic using Java, EJB &amp; Hibernate.</w:t>
      </w:r>
    </w:p>
    <w:p w14:paraId="197DD0FA" w14:textId="215A24DC" w:rsidR="008D7CAF" w:rsidRPr="004E1E5E" w:rsidRDefault="008D7CAF" w:rsidP="008D7CAF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Worked as a configuration management representative and a defect prevention representative to help minimize the defects in the deliverables.</w:t>
      </w:r>
    </w:p>
    <w:p w14:paraId="62D84406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C6C803" w14:textId="2C2076B4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Fiserv, Mumbai, Maharashtra</w:t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</w:r>
      <w:r w:rsidRPr="004E1E5E">
        <w:rPr>
          <w:rFonts w:ascii="Calibri" w:hAnsi="Calibri" w:cs="Calibri"/>
          <w:b/>
          <w:bCs/>
          <w:sz w:val="22"/>
          <w:szCs w:val="22"/>
        </w:rPr>
        <w:tab/>
        <w:t>Sep 2005 - Nov 2005</w:t>
      </w:r>
    </w:p>
    <w:p w14:paraId="03D3EBA6" w14:textId="74040476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Software Engineer</w:t>
      </w:r>
    </w:p>
    <w:p w14:paraId="06F3CF9E" w14:textId="796D0C61" w:rsidR="008D7CAF" w:rsidRPr="004E1E5E" w:rsidRDefault="008D7CAF" w:rsidP="008D7CA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lastRenderedPageBreak/>
        <w:t>Analyzed, designed, developed, debugged, and tested various enhancements, changing requests using Java, Portlets, JSP, JavaScript, Web Services, WebSphere Portal Server, XML, XSLT, Eclipse and Tomcat.</w:t>
      </w:r>
    </w:p>
    <w:p w14:paraId="5270A089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5CB9431" w14:textId="452CD7A3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E00EF46" w14:textId="51823169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Master of Computer Applications, Madurai Kamaraj University - Apr 2004</w:t>
      </w:r>
    </w:p>
    <w:p w14:paraId="74E8113D" w14:textId="77777777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5EA55F0" w14:textId="3168B449" w:rsidR="008D7CAF" w:rsidRPr="004E1E5E" w:rsidRDefault="008D7CAF" w:rsidP="008D7CA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E1E5E">
        <w:rPr>
          <w:rFonts w:ascii="Calibri" w:hAnsi="Calibri" w:cs="Calibri"/>
          <w:b/>
          <w:bCs/>
          <w:sz w:val="22"/>
          <w:szCs w:val="22"/>
        </w:rPr>
        <w:t>Leadership &amp; Awards</w:t>
      </w:r>
    </w:p>
    <w:p w14:paraId="09EF8692" w14:textId="4ED3BF52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AWS Certified Cloud Practitioner - 2023</w:t>
      </w:r>
    </w:p>
    <w:p w14:paraId="450A5339" w14:textId="79EC64F1" w:rsidR="008D7CAF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Blockchain Technologies: Business Innovation and Application (MIT) - 2022</w:t>
      </w:r>
    </w:p>
    <w:p w14:paraId="1635175D" w14:textId="051DE0D3" w:rsidR="00C60DDD" w:rsidRPr="004E1E5E" w:rsidRDefault="008D7CAF" w:rsidP="008D7C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E1E5E">
        <w:rPr>
          <w:rFonts w:ascii="Calibri" w:hAnsi="Calibri" w:cs="Calibri"/>
          <w:sz w:val="22"/>
          <w:szCs w:val="22"/>
        </w:rPr>
        <w:t>Blockchain 2020 - Complete Blockchain course - 2020</w:t>
      </w:r>
    </w:p>
    <w:sectPr w:rsidR="00C60DDD" w:rsidRPr="004E1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5152"/>
    <w:multiLevelType w:val="hybridMultilevel"/>
    <w:tmpl w:val="E0606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629E9"/>
    <w:multiLevelType w:val="hybridMultilevel"/>
    <w:tmpl w:val="207A3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E6014"/>
    <w:multiLevelType w:val="hybridMultilevel"/>
    <w:tmpl w:val="4232F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61A1D"/>
    <w:multiLevelType w:val="hybridMultilevel"/>
    <w:tmpl w:val="F9D65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247B6C"/>
    <w:multiLevelType w:val="hybridMultilevel"/>
    <w:tmpl w:val="47DC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E84A59"/>
    <w:multiLevelType w:val="hybridMultilevel"/>
    <w:tmpl w:val="D382D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20246"/>
    <w:multiLevelType w:val="hybridMultilevel"/>
    <w:tmpl w:val="BCDA86E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582654"/>
    <w:multiLevelType w:val="hybridMultilevel"/>
    <w:tmpl w:val="4E325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57FF7"/>
    <w:multiLevelType w:val="hybridMultilevel"/>
    <w:tmpl w:val="EB1E6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DF353B"/>
    <w:multiLevelType w:val="hybridMultilevel"/>
    <w:tmpl w:val="8B3CF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CE3C2D"/>
    <w:multiLevelType w:val="hybridMultilevel"/>
    <w:tmpl w:val="B732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265BE"/>
    <w:multiLevelType w:val="hybridMultilevel"/>
    <w:tmpl w:val="F6FE0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AF486F"/>
    <w:multiLevelType w:val="hybridMultilevel"/>
    <w:tmpl w:val="3BAC8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995D22"/>
    <w:multiLevelType w:val="hybridMultilevel"/>
    <w:tmpl w:val="70587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576DBD"/>
    <w:multiLevelType w:val="hybridMultilevel"/>
    <w:tmpl w:val="63C4B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14"/>
  </w:num>
  <w:num w:numId="10">
    <w:abstractNumId w:val="5"/>
  </w:num>
  <w:num w:numId="11">
    <w:abstractNumId w:val="2"/>
  </w:num>
  <w:num w:numId="12">
    <w:abstractNumId w:val="8"/>
  </w:num>
  <w:num w:numId="13">
    <w:abstractNumId w:val="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AF"/>
    <w:rsid w:val="00080C16"/>
    <w:rsid w:val="004919E8"/>
    <w:rsid w:val="004E1E5E"/>
    <w:rsid w:val="00564E4B"/>
    <w:rsid w:val="005E4CD4"/>
    <w:rsid w:val="008D7CAF"/>
    <w:rsid w:val="009C671C"/>
    <w:rsid w:val="00AA1C10"/>
    <w:rsid w:val="00AA64BC"/>
    <w:rsid w:val="00BF70F1"/>
    <w:rsid w:val="00C60DDD"/>
    <w:rsid w:val="00DA2E98"/>
    <w:rsid w:val="00EC0A51"/>
    <w:rsid w:val="00F6383D"/>
    <w:rsid w:val="00FF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405E"/>
  <w15:chartTrackingRefBased/>
  <w15:docId w15:val="{8351CEAB-7C39-4666-A7FC-38AF004F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CA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7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 Nadukula</dc:creator>
  <cp:keywords/>
  <dc:description/>
  <cp:lastModifiedBy>Windows User</cp:lastModifiedBy>
  <cp:revision>2</cp:revision>
  <dcterms:created xsi:type="dcterms:W3CDTF">2025-06-19T21:08:00Z</dcterms:created>
  <dcterms:modified xsi:type="dcterms:W3CDTF">2025-06-19T21:08:00Z</dcterms:modified>
</cp:coreProperties>
</file>