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8CB8" w14:textId="77777777" w:rsidR="001A40B3" w:rsidRPr="00B07595" w:rsidRDefault="001A40B3" w:rsidP="001A40B3">
      <w:pPr>
        <w:rPr>
          <w:b/>
          <w:bCs/>
          <w:color w:val="4472C4" w:themeColor="accent1"/>
          <w:sz w:val="44"/>
          <w:szCs w:val="44"/>
        </w:rPr>
      </w:pPr>
      <w:r w:rsidRPr="00B07595">
        <w:rPr>
          <w:b/>
          <w:bCs/>
          <w:color w:val="4472C4" w:themeColor="accent1"/>
          <w:sz w:val="44"/>
          <w:szCs w:val="44"/>
        </w:rPr>
        <w:t>WEB SECURITY SCANNER</w:t>
      </w:r>
    </w:p>
    <w:p w14:paraId="4ADC4071" w14:textId="77777777" w:rsidR="001A40B3" w:rsidRPr="001A40B3" w:rsidRDefault="001A40B3" w:rsidP="001A40B3">
      <w:pPr>
        <w:rPr>
          <w:b/>
          <w:bCs/>
        </w:rPr>
      </w:pPr>
      <w:r w:rsidRPr="001A40B3">
        <w:rPr>
          <w:b/>
          <w:bCs/>
        </w:rPr>
        <w:t>Project Report</w:t>
      </w:r>
    </w:p>
    <w:p w14:paraId="7EA10178" w14:textId="77777777" w:rsidR="001A40B3" w:rsidRPr="001A40B3" w:rsidRDefault="001A40B3" w:rsidP="001A40B3">
      <w:r w:rsidRPr="001A40B3">
        <w:rPr>
          <w:b/>
          <w:bCs/>
        </w:rPr>
        <w:t>Submitted by:</w:t>
      </w:r>
      <w:r w:rsidRPr="001A40B3">
        <w:t xml:space="preserve"> Abhijeet Sanjay Khot</w:t>
      </w:r>
      <w:r w:rsidRPr="001A40B3">
        <w:br/>
      </w:r>
      <w:r w:rsidRPr="001A40B3">
        <w:rPr>
          <w:b/>
          <w:bCs/>
        </w:rPr>
        <w:t>Institution:</w:t>
      </w:r>
      <w:r w:rsidRPr="001A40B3">
        <w:t xml:space="preserve"> MITWPU</w:t>
      </w:r>
      <w:r w:rsidRPr="001A40B3">
        <w:br/>
      </w:r>
      <w:r w:rsidRPr="001A40B3">
        <w:rPr>
          <w:b/>
          <w:bCs/>
        </w:rPr>
        <w:t>Project Domain:</w:t>
      </w:r>
      <w:r w:rsidRPr="001A40B3">
        <w:t xml:space="preserve"> Cyber Security</w:t>
      </w:r>
      <w:r w:rsidRPr="001A40B3">
        <w:br/>
      </w:r>
      <w:r w:rsidRPr="001A40B3">
        <w:rPr>
          <w:b/>
          <w:bCs/>
        </w:rPr>
        <w:t>Project Type:</w:t>
      </w:r>
      <w:r w:rsidRPr="001A40B3">
        <w:t xml:space="preserve"> Python-based Web Security Assessment Tool</w:t>
      </w:r>
    </w:p>
    <w:p w14:paraId="01C2514F" w14:textId="77777777" w:rsidR="001A40B3" w:rsidRPr="001A40B3" w:rsidRDefault="001A40B3" w:rsidP="001A40B3">
      <w:r w:rsidRPr="001A40B3">
        <w:pict w14:anchorId="33AE7D66">
          <v:rect id="_x0000_i1079" style="width:0;height:1.5pt" o:hralign="center" o:hrstd="t" o:hr="t" fillcolor="#a0a0a0" stroked="f"/>
        </w:pict>
      </w:r>
    </w:p>
    <w:p w14:paraId="16B5E8CB" w14:textId="77777777" w:rsidR="001A40B3" w:rsidRPr="00B07595" w:rsidRDefault="001A40B3" w:rsidP="001A40B3">
      <w:pPr>
        <w:rPr>
          <w:b/>
          <w:bCs/>
          <w:color w:val="4472C4" w:themeColor="accent1"/>
        </w:rPr>
      </w:pPr>
      <w:r w:rsidRPr="00B07595">
        <w:rPr>
          <w:b/>
          <w:bCs/>
          <w:color w:val="4472C4" w:themeColor="accent1"/>
        </w:rPr>
        <w:t>1. Abstract</w:t>
      </w:r>
    </w:p>
    <w:p w14:paraId="5BB063DA" w14:textId="77777777" w:rsidR="001A40B3" w:rsidRPr="001A40B3" w:rsidRDefault="001A40B3" w:rsidP="001A40B3">
      <w:r w:rsidRPr="001A40B3">
        <w:t>The Web Security Scanner is a Python-based project designed to perform preliminary security configuration checks on a website. It sends an HTTP request to a user-provided URL, examines the final response, checks selected HTTP security headers, identifies certain CORS configurations, and generates reports in JSON and HTML formats.</w:t>
      </w:r>
    </w:p>
    <w:p w14:paraId="18F38434" w14:textId="77777777" w:rsidR="001A40B3" w:rsidRPr="001A40B3" w:rsidRDefault="001A40B3" w:rsidP="001A40B3">
      <w:r w:rsidRPr="001A40B3">
        <w:t>The project demonstrates fundamental cybersecurity concepts, Python programming, HTTP communication, security configuration analysis, exception handling, and automated report generation. The tool is intended for educational purposes and does not replace a professional security assessment or penetration test.</w:t>
      </w:r>
    </w:p>
    <w:p w14:paraId="512388D8" w14:textId="77777777" w:rsidR="001A40B3" w:rsidRPr="00B07595" w:rsidRDefault="001A40B3" w:rsidP="001A40B3">
      <w:pPr>
        <w:rPr>
          <w:b/>
          <w:bCs/>
          <w:color w:val="4472C4" w:themeColor="accent1"/>
        </w:rPr>
      </w:pPr>
      <w:r w:rsidRPr="00B07595">
        <w:rPr>
          <w:b/>
          <w:bCs/>
          <w:color w:val="4472C4" w:themeColor="accent1"/>
        </w:rPr>
        <w:t>2. Introduction</w:t>
      </w:r>
    </w:p>
    <w:p w14:paraId="5B45AB05" w14:textId="77777777" w:rsidR="001A40B3" w:rsidRPr="001A40B3" w:rsidRDefault="001A40B3" w:rsidP="001A40B3">
      <w:r w:rsidRPr="001A40B3">
        <w:t>Web applications are commonly exposed to risks caused by incorrect security configurations. HTTP security headers help browsers apply security-related policies, while Cross-Origin Resource Sharing (CORS) controls how browser-based applications access resources across origins.</w:t>
      </w:r>
    </w:p>
    <w:p w14:paraId="1ABED5E1" w14:textId="77777777" w:rsidR="001A40B3" w:rsidRPr="001A40B3" w:rsidRDefault="001A40B3" w:rsidP="001A40B3">
      <w:r w:rsidRPr="001A40B3">
        <w:t>Manually reviewing these settings can be time-consuming for beginners. This project automates a small set of checks and presents the observations in a readable format. It helps demonstrate how a basic security assessment tool can be developed using Python.</w:t>
      </w:r>
    </w:p>
    <w:p w14:paraId="261FE445" w14:textId="77777777" w:rsidR="001A40B3" w:rsidRPr="00B07595" w:rsidRDefault="001A40B3" w:rsidP="001A40B3">
      <w:pPr>
        <w:rPr>
          <w:b/>
          <w:bCs/>
          <w:color w:val="4472C4" w:themeColor="accent1"/>
        </w:rPr>
      </w:pPr>
      <w:r w:rsidRPr="00B07595">
        <w:rPr>
          <w:b/>
          <w:bCs/>
          <w:color w:val="4472C4" w:themeColor="accent1"/>
        </w:rPr>
        <w:t>3. Problem Statement</w:t>
      </w:r>
    </w:p>
    <w:p w14:paraId="3084E224" w14:textId="77777777" w:rsidR="001A40B3" w:rsidRPr="001A40B3" w:rsidRDefault="001A40B3" w:rsidP="001A40B3">
      <w:r w:rsidRPr="001A40B3">
        <w:t>There is a need for a simple educational tool that can inspect selected website response headers and identify potentially important configuration issues. The tool should accept a URL, perform basic checks, display the results, and create reports that can be reviewed later.</w:t>
      </w:r>
    </w:p>
    <w:p w14:paraId="74E445F5" w14:textId="77777777" w:rsidR="001A40B3" w:rsidRPr="00B07595" w:rsidRDefault="001A40B3" w:rsidP="001A40B3">
      <w:pPr>
        <w:rPr>
          <w:b/>
          <w:bCs/>
          <w:color w:val="4472C4" w:themeColor="accent1"/>
        </w:rPr>
      </w:pPr>
      <w:r w:rsidRPr="00B07595">
        <w:rPr>
          <w:b/>
          <w:bCs/>
          <w:color w:val="4472C4" w:themeColor="accent1"/>
        </w:rPr>
        <w:t>4. Project Objectives</w:t>
      </w:r>
    </w:p>
    <w:p w14:paraId="745CC1C2" w14:textId="77777777" w:rsidR="001A40B3" w:rsidRPr="001A40B3" w:rsidRDefault="001A40B3" w:rsidP="001A40B3">
      <w:pPr>
        <w:numPr>
          <w:ilvl w:val="0"/>
          <w:numId w:val="13"/>
        </w:numPr>
      </w:pPr>
      <w:r w:rsidRPr="001A40B3">
        <w:t>Develop a basic web security scanner using Python.</w:t>
      </w:r>
    </w:p>
    <w:p w14:paraId="25823620" w14:textId="77777777" w:rsidR="001A40B3" w:rsidRPr="001A40B3" w:rsidRDefault="001A40B3" w:rsidP="001A40B3">
      <w:pPr>
        <w:numPr>
          <w:ilvl w:val="0"/>
          <w:numId w:val="13"/>
        </w:numPr>
      </w:pPr>
      <w:r w:rsidRPr="001A40B3">
        <w:t>Validate user-provided HTTP and HTTPS URLs.</w:t>
      </w:r>
    </w:p>
    <w:p w14:paraId="0F632CD7" w14:textId="77777777" w:rsidR="001A40B3" w:rsidRPr="001A40B3" w:rsidRDefault="001A40B3" w:rsidP="001A40B3">
      <w:pPr>
        <w:numPr>
          <w:ilvl w:val="0"/>
          <w:numId w:val="13"/>
        </w:numPr>
      </w:pPr>
      <w:r w:rsidRPr="001A40B3">
        <w:t>Inspect selected HTTP security headers.</w:t>
      </w:r>
    </w:p>
    <w:p w14:paraId="6ABBE4F5" w14:textId="77777777" w:rsidR="001A40B3" w:rsidRPr="001A40B3" w:rsidRDefault="001A40B3" w:rsidP="001A40B3">
      <w:pPr>
        <w:numPr>
          <w:ilvl w:val="0"/>
          <w:numId w:val="13"/>
        </w:numPr>
      </w:pPr>
      <w:r w:rsidRPr="001A40B3">
        <w:t>Identify wildcard CORS origin configurations.</w:t>
      </w:r>
    </w:p>
    <w:p w14:paraId="454B7554" w14:textId="77777777" w:rsidR="001A40B3" w:rsidRPr="001A40B3" w:rsidRDefault="001A40B3" w:rsidP="001A40B3">
      <w:pPr>
        <w:numPr>
          <w:ilvl w:val="0"/>
          <w:numId w:val="13"/>
        </w:numPr>
      </w:pPr>
      <w:r w:rsidRPr="001A40B3">
        <w:t>Display findings with severity labels and recommendations.</w:t>
      </w:r>
    </w:p>
    <w:p w14:paraId="7AE0E7B0" w14:textId="77777777" w:rsidR="001A40B3" w:rsidRPr="001A40B3" w:rsidRDefault="001A40B3" w:rsidP="001A40B3">
      <w:pPr>
        <w:numPr>
          <w:ilvl w:val="0"/>
          <w:numId w:val="13"/>
        </w:numPr>
      </w:pPr>
      <w:r w:rsidRPr="001A40B3">
        <w:t>Generate machine-readable JSON and human-readable HTML reports.</w:t>
      </w:r>
    </w:p>
    <w:p w14:paraId="2125326A" w14:textId="77777777" w:rsidR="001A40B3" w:rsidRPr="001A40B3" w:rsidRDefault="001A40B3" w:rsidP="001A40B3">
      <w:pPr>
        <w:numPr>
          <w:ilvl w:val="0"/>
          <w:numId w:val="13"/>
        </w:numPr>
      </w:pPr>
      <w:r w:rsidRPr="001A40B3">
        <w:t>Apply basic exception handling and modular programming principles.</w:t>
      </w:r>
    </w:p>
    <w:p w14:paraId="2B0BE081" w14:textId="77777777" w:rsidR="001A40B3" w:rsidRPr="001A40B3" w:rsidRDefault="001A40B3" w:rsidP="001A40B3">
      <w:pPr>
        <w:numPr>
          <w:ilvl w:val="0"/>
          <w:numId w:val="13"/>
        </w:numPr>
      </w:pPr>
      <w:r w:rsidRPr="001A40B3">
        <w:t>Support testing and documentation of the project.</w:t>
      </w:r>
    </w:p>
    <w:p w14:paraId="01B08018" w14:textId="77777777" w:rsidR="001A40B3" w:rsidRPr="00B07595" w:rsidRDefault="001A40B3" w:rsidP="001A40B3">
      <w:pPr>
        <w:rPr>
          <w:b/>
          <w:bCs/>
          <w:color w:val="4472C4" w:themeColor="accent1"/>
        </w:rPr>
      </w:pPr>
      <w:r w:rsidRPr="00B07595">
        <w:rPr>
          <w:b/>
          <w:bCs/>
          <w:color w:val="4472C4" w:themeColor="accent1"/>
        </w:rPr>
        <w:lastRenderedPageBreak/>
        <w:t>5. Technologies Used</w:t>
      </w:r>
    </w:p>
    <w:p w14:paraId="6B2EDA47" w14:textId="77777777" w:rsidR="001A40B3" w:rsidRPr="001A40B3" w:rsidRDefault="001A40B3" w:rsidP="001A40B3">
      <w:pPr>
        <w:numPr>
          <w:ilvl w:val="0"/>
          <w:numId w:val="14"/>
        </w:numPr>
      </w:pPr>
      <w:r w:rsidRPr="001A40B3">
        <w:rPr>
          <w:b/>
          <w:bCs/>
        </w:rPr>
        <w:t>Python:</w:t>
      </w:r>
      <w:r w:rsidRPr="001A40B3">
        <w:t xml:space="preserve"> Main programming language.</w:t>
      </w:r>
    </w:p>
    <w:p w14:paraId="7F78D385" w14:textId="77777777" w:rsidR="001A40B3" w:rsidRPr="001A40B3" w:rsidRDefault="001A40B3" w:rsidP="001A40B3">
      <w:pPr>
        <w:numPr>
          <w:ilvl w:val="0"/>
          <w:numId w:val="14"/>
        </w:numPr>
      </w:pPr>
      <w:r w:rsidRPr="001A40B3">
        <w:rPr>
          <w:b/>
          <w:bCs/>
        </w:rPr>
        <w:t>Requests:</w:t>
      </w:r>
      <w:r w:rsidRPr="001A40B3">
        <w:t xml:space="preserve"> Sends HTTP requests and receives website responses.</w:t>
      </w:r>
    </w:p>
    <w:p w14:paraId="5957A4A7" w14:textId="77777777" w:rsidR="001A40B3" w:rsidRPr="001A40B3" w:rsidRDefault="001A40B3" w:rsidP="001A40B3">
      <w:pPr>
        <w:numPr>
          <w:ilvl w:val="0"/>
          <w:numId w:val="14"/>
        </w:numPr>
      </w:pPr>
      <w:r w:rsidRPr="001A40B3">
        <w:rPr>
          <w:b/>
          <w:bCs/>
        </w:rPr>
        <w:t>HTML:</w:t>
      </w:r>
      <w:r w:rsidRPr="001A40B3">
        <w:t xml:space="preserve"> Used to structure the generated report.</w:t>
      </w:r>
    </w:p>
    <w:p w14:paraId="125486F1" w14:textId="77777777" w:rsidR="001A40B3" w:rsidRPr="001A40B3" w:rsidRDefault="001A40B3" w:rsidP="001A40B3">
      <w:pPr>
        <w:numPr>
          <w:ilvl w:val="0"/>
          <w:numId w:val="14"/>
        </w:numPr>
      </w:pPr>
      <w:r w:rsidRPr="001A40B3">
        <w:rPr>
          <w:b/>
          <w:bCs/>
        </w:rPr>
        <w:t>CSS:</w:t>
      </w:r>
      <w:r w:rsidRPr="001A40B3">
        <w:t xml:space="preserve"> Used to style the HTML report.</w:t>
      </w:r>
    </w:p>
    <w:p w14:paraId="4FC99115" w14:textId="77777777" w:rsidR="001A40B3" w:rsidRPr="001A40B3" w:rsidRDefault="001A40B3" w:rsidP="001A40B3">
      <w:pPr>
        <w:numPr>
          <w:ilvl w:val="0"/>
          <w:numId w:val="14"/>
        </w:numPr>
      </w:pPr>
      <w:r w:rsidRPr="001A40B3">
        <w:rPr>
          <w:b/>
          <w:bCs/>
        </w:rPr>
        <w:t>JSON:</w:t>
      </w:r>
      <w:r w:rsidRPr="001A40B3">
        <w:t xml:space="preserve"> Stores scan results in a structured format.</w:t>
      </w:r>
    </w:p>
    <w:p w14:paraId="02CFC20D" w14:textId="77777777" w:rsidR="001A40B3" w:rsidRPr="001A40B3" w:rsidRDefault="001A40B3" w:rsidP="001A40B3">
      <w:pPr>
        <w:numPr>
          <w:ilvl w:val="0"/>
          <w:numId w:val="14"/>
        </w:numPr>
      </w:pPr>
      <w:proofErr w:type="spellStart"/>
      <w:r w:rsidRPr="001A40B3">
        <w:rPr>
          <w:b/>
          <w:bCs/>
        </w:rPr>
        <w:t>Pytest</w:t>
      </w:r>
      <w:proofErr w:type="spellEnd"/>
      <w:r w:rsidRPr="001A40B3">
        <w:rPr>
          <w:b/>
          <w:bCs/>
        </w:rPr>
        <w:t>:</w:t>
      </w:r>
      <w:r w:rsidRPr="001A40B3">
        <w:t xml:space="preserve"> Used to run automated tests for the modular project.</w:t>
      </w:r>
    </w:p>
    <w:p w14:paraId="77542404" w14:textId="77777777" w:rsidR="001A40B3" w:rsidRPr="001A40B3" w:rsidRDefault="001A40B3" w:rsidP="001A40B3">
      <w:pPr>
        <w:numPr>
          <w:ilvl w:val="0"/>
          <w:numId w:val="14"/>
        </w:numPr>
      </w:pPr>
      <w:r w:rsidRPr="001A40B3">
        <w:rPr>
          <w:b/>
          <w:bCs/>
        </w:rPr>
        <w:t>Visual Studio Code:</w:t>
      </w:r>
      <w:r w:rsidRPr="001A40B3">
        <w:t xml:space="preserve"> Development environment.</w:t>
      </w:r>
    </w:p>
    <w:p w14:paraId="71F6AF9A" w14:textId="77777777" w:rsidR="001A40B3" w:rsidRPr="00B07595" w:rsidRDefault="001A40B3" w:rsidP="001A40B3">
      <w:pPr>
        <w:rPr>
          <w:b/>
          <w:bCs/>
          <w:color w:val="4472C4" w:themeColor="accent1"/>
        </w:rPr>
      </w:pPr>
      <w:r w:rsidRPr="00B07595">
        <w:rPr>
          <w:b/>
          <w:bCs/>
          <w:color w:val="4472C4" w:themeColor="accent1"/>
        </w:rPr>
        <w:t>6. System Requirements</w:t>
      </w:r>
    </w:p>
    <w:p w14:paraId="1FBBAB59" w14:textId="77777777" w:rsidR="001A40B3" w:rsidRPr="001A40B3" w:rsidRDefault="001A40B3" w:rsidP="001A40B3">
      <w:r w:rsidRPr="001A40B3">
        <w:rPr>
          <w:b/>
          <w:bCs/>
        </w:rPr>
        <w:t>Software requirements</w:t>
      </w:r>
    </w:p>
    <w:p w14:paraId="7DA9274E" w14:textId="77777777" w:rsidR="001A40B3" w:rsidRPr="001A40B3" w:rsidRDefault="001A40B3" w:rsidP="001A40B3">
      <w:pPr>
        <w:numPr>
          <w:ilvl w:val="0"/>
          <w:numId w:val="15"/>
        </w:numPr>
      </w:pPr>
      <w:r w:rsidRPr="001A40B3">
        <w:t>Python 3.14 or another compatible Python 3 version.</w:t>
      </w:r>
    </w:p>
    <w:p w14:paraId="5D55E175" w14:textId="77777777" w:rsidR="001A40B3" w:rsidRPr="001A40B3" w:rsidRDefault="001A40B3" w:rsidP="001A40B3">
      <w:pPr>
        <w:numPr>
          <w:ilvl w:val="0"/>
          <w:numId w:val="15"/>
        </w:numPr>
      </w:pPr>
      <w:r w:rsidRPr="001A40B3">
        <w:t>Visual Studio Code or another Python editor.</w:t>
      </w:r>
    </w:p>
    <w:p w14:paraId="42B724BD" w14:textId="77777777" w:rsidR="001A40B3" w:rsidRPr="001A40B3" w:rsidRDefault="001A40B3" w:rsidP="001A40B3">
      <w:pPr>
        <w:numPr>
          <w:ilvl w:val="0"/>
          <w:numId w:val="15"/>
        </w:numPr>
      </w:pPr>
      <w:r w:rsidRPr="001A40B3">
        <w:t>Internet access for scanning reachable websites.</w:t>
      </w:r>
    </w:p>
    <w:p w14:paraId="07093B55" w14:textId="77777777" w:rsidR="001A40B3" w:rsidRPr="001A40B3" w:rsidRDefault="001A40B3" w:rsidP="001A40B3">
      <w:pPr>
        <w:numPr>
          <w:ilvl w:val="0"/>
          <w:numId w:val="15"/>
        </w:numPr>
      </w:pPr>
      <w:r w:rsidRPr="001A40B3">
        <w:t>Python Requests library.</w:t>
      </w:r>
    </w:p>
    <w:p w14:paraId="0835E919" w14:textId="77777777" w:rsidR="001A40B3" w:rsidRPr="001A40B3" w:rsidRDefault="001A40B3" w:rsidP="001A40B3">
      <w:pPr>
        <w:numPr>
          <w:ilvl w:val="0"/>
          <w:numId w:val="15"/>
        </w:numPr>
      </w:pPr>
      <w:proofErr w:type="spellStart"/>
      <w:r w:rsidRPr="001A40B3">
        <w:t>Pytest</w:t>
      </w:r>
      <w:proofErr w:type="spellEnd"/>
      <w:r w:rsidRPr="001A40B3">
        <w:t xml:space="preserve"> for running the project's automated tests.</w:t>
      </w:r>
    </w:p>
    <w:p w14:paraId="173C26EC" w14:textId="77777777" w:rsidR="001A40B3" w:rsidRPr="001A40B3" w:rsidRDefault="001A40B3" w:rsidP="001A40B3">
      <w:r w:rsidRPr="001A40B3">
        <w:rPr>
          <w:b/>
          <w:bCs/>
        </w:rPr>
        <w:t>Hardware requirements</w:t>
      </w:r>
    </w:p>
    <w:p w14:paraId="79ADE01B" w14:textId="77777777" w:rsidR="001A40B3" w:rsidRPr="001A40B3" w:rsidRDefault="001A40B3" w:rsidP="001A40B3">
      <w:r w:rsidRPr="001A40B3">
        <w:t>A standard computer capable of running Python and accessing the internet is sufficient for this educational project.</w:t>
      </w:r>
    </w:p>
    <w:p w14:paraId="1E7B6ABD" w14:textId="77777777" w:rsidR="001A40B3" w:rsidRPr="00B07595" w:rsidRDefault="001A40B3" w:rsidP="001A40B3">
      <w:pPr>
        <w:rPr>
          <w:b/>
          <w:bCs/>
          <w:color w:val="4472C4" w:themeColor="accent1"/>
        </w:rPr>
      </w:pPr>
      <w:r w:rsidRPr="00B07595">
        <w:rPr>
          <w:b/>
          <w:bCs/>
          <w:color w:val="4472C4" w:themeColor="accent1"/>
        </w:rPr>
        <w:t>7. Project Methodology</w:t>
      </w:r>
    </w:p>
    <w:p w14:paraId="7FBAA31B" w14:textId="77777777" w:rsidR="001A40B3" w:rsidRPr="001A40B3" w:rsidRDefault="001A40B3" w:rsidP="001A40B3">
      <w:r w:rsidRPr="001A40B3">
        <w:t>The scanner follows these steps:</w:t>
      </w:r>
    </w:p>
    <w:p w14:paraId="361049D5" w14:textId="77777777" w:rsidR="001A40B3" w:rsidRPr="001A40B3" w:rsidRDefault="001A40B3" w:rsidP="001A40B3">
      <w:pPr>
        <w:numPr>
          <w:ilvl w:val="0"/>
          <w:numId w:val="16"/>
        </w:numPr>
      </w:pPr>
      <w:r w:rsidRPr="001A40B3">
        <w:t>The user enters a website URL.</w:t>
      </w:r>
    </w:p>
    <w:p w14:paraId="29ED3025" w14:textId="77777777" w:rsidR="001A40B3" w:rsidRPr="001A40B3" w:rsidRDefault="001A40B3" w:rsidP="001A40B3">
      <w:pPr>
        <w:numPr>
          <w:ilvl w:val="0"/>
          <w:numId w:val="16"/>
        </w:numPr>
      </w:pPr>
      <w:r w:rsidRPr="001A40B3">
        <w:t>The program validates the URL scheme and hostname.</w:t>
      </w:r>
    </w:p>
    <w:p w14:paraId="0B5CC506" w14:textId="77777777" w:rsidR="001A40B3" w:rsidRPr="001A40B3" w:rsidRDefault="001A40B3" w:rsidP="001A40B3">
      <w:pPr>
        <w:numPr>
          <w:ilvl w:val="0"/>
          <w:numId w:val="16"/>
        </w:numPr>
      </w:pPr>
      <w:r w:rsidRPr="001A40B3">
        <w:t>The Requests library sends a web request with a timeout.</w:t>
      </w:r>
    </w:p>
    <w:p w14:paraId="00FF38E5" w14:textId="77777777" w:rsidR="001A40B3" w:rsidRPr="001A40B3" w:rsidRDefault="001A40B3" w:rsidP="001A40B3">
      <w:pPr>
        <w:numPr>
          <w:ilvl w:val="0"/>
          <w:numId w:val="16"/>
        </w:numPr>
      </w:pPr>
      <w:r w:rsidRPr="001A40B3">
        <w:t>The program follows redirects and examines the final response.</w:t>
      </w:r>
    </w:p>
    <w:p w14:paraId="5A366821" w14:textId="77777777" w:rsidR="001A40B3" w:rsidRPr="001A40B3" w:rsidRDefault="001A40B3" w:rsidP="001A40B3">
      <w:pPr>
        <w:numPr>
          <w:ilvl w:val="0"/>
          <w:numId w:val="16"/>
        </w:numPr>
      </w:pPr>
      <w:r w:rsidRPr="001A40B3">
        <w:t>Selected security headers and the CORS origin header are checked.</w:t>
      </w:r>
    </w:p>
    <w:p w14:paraId="7445AA01" w14:textId="77777777" w:rsidR="001A40B3" w:rsidRPr="001A40B3" w:rsidRDefault="001A40B3" w:rsidP="001A40B3">
      <w:pPr>
        <w:numPr>
          <w:ilvl w:val="0"/>
          <w:numId w:val="16"/>
        </w:numPr>
      </w:pPr>
      <w:r w:rsidRPr="001A40B3">
        <w:t>Findings are assigned severity labels and recommendations.</w:t>
      </w:r>
    </w:p>
    <w:p w14:paraId="2F97E2DF" w14:textId="77777777" w:rsidR="001A40B3" w:rsidRPr="001A40B3" w:rsidRDefault="001A40B3" w:rsidP="001A40B3">
      <w:pPr>
        <w:numPr>
          <w:ilvl w:val="0"/>
          <w:numId w:val="16"/>
        </w:numPr>
      </w:pPr>
      <w:r w:rsidRPr="001A40B3">
        <w:t>The results are displayed in the terminal.</w:t>
      </w:r>
    </w:p>
    <w:p w14:paraId="70E75E40" w14:textId="77777777" w:rsidR="001A40B3" w:rsidRPr="001A40B3" w:rsidRDefault="001A40B3" w:rsidP="001A40B3">
      <w:pPr>
        <w:numPr>
          <w:ilvl w:val="0"/>
          <w:numId w:val="16"/>
        </w:numPr>
      </w:pPr>
      <w:r w:rsidRPr="001A40B3">
        <w:t>JSON and HTML reports are generated.</w:t>
      </w:r>
    </w:p>
    <w:p w14:paraId="7717A3E6" w14:textId="77777777" w:rsidR="001A40B3" w:rsidRPr="00B07595" w:rsidRDefault="001A40B3" w:rsidP="001A40B3">
      <w:pPr>
        <w:rPr>
          <w:b/>
          <w:bCs/>
          <w:color w:val="4472C4" w:themeColor="accent1"/>
        </w:rPr>
      </w:pPr>
      <w:r w:rsidRPr="00B07595">
        <w:rPr>
          <w:b/>
          <w:bCs/>
          <w:color w:val="4472C4" w:themeColor="accent1"/>
        </w:rPr>
        <w:t>8. Security Checks Implemented</w:t>
      </w:r>
    </w:p>
    <w:p w14:paraId="60F7A910" w14:textId="77777777" w:rsidR="001A40B3" w:rsidRPr="001A40B3" w:rsidRDefault="001A40B3" w:rsidP="001A40B3">
      <w:r w:rsidRPr="001A40B3">
        <w:t>The scanner checks for the following configuration indicators:</w:t>
      </w:r>
    </w:p>
    <w:p w14:paraId="181DA40E" w14:textId="77777777" w:rsidR="001A40B3" w:rsidRPr="001A40B3" w:rsidRDefault="001A40B3" w:rsidP="001A40B3">
      <w:pPr>
        <w:numPr>
          <w:ilvl w:val="0"/>
          <w:numId w:val="17"/>
        </w:numPr>
      </w:pPr>
      <w:r w:rsidRPr="001A40B3">
        <w:rPr>
          <w:b/>
          <w:bCs/>
        </w:rPr>
        <w:t>HTTPS usage:</w:t>
      </w:r>
      <w:r w:rsidRPr="001A40B3">
        <w:t xml:space="preserve"> Identifies when a URL supplied with HTTP does not end on HTTPS and notes when HTTP redirects to HTTPS.</w:t>
      </w:r>
    </w:p>
    <w:p w14:paraId="442B6D60" w14:textId="77777777" w:rsidR="001A40B3" w:rsidRPr="001A40B3" w:rsidRDefault="001A40B3" w:rsidP="001A40B3">
      <w:pPr>
        <w:numPr>
          <w:ilvl w:val="0"/>
          <w:numId w:val="17"/>
        </w:numPr>
      </w:pPr>
      <w:r w:rsidRPr="001A40B3">
        <w:rPr>
          <w:b/>
          <w:bCs/>
        </w:rPr>
        <w:lastRenderedPageBreak/>
        <w:t>Strict-Transport-Security:</w:t>
      </w:r>
      <w:r w:rsidRPr="001A40B3">
        <w:t xml:space="preserve"> Checks whether this header is present on an HTTPS response.</w:t>
      </w:r>
    </w:p>
    <w:p w14:paraId="510FCFDE" w14:textId="77777777" w:rsidR="001A40B3" w:rsidRPr="001A40B3" w:rsidRDefault="001A40B3" w:rsidP="001A40B3">
      <w:pPr>
        <w:numPr>
          <w:ilvl w:val="0"/>
          <w:numId w:val="17"/>
        </w:numPr>
      </w:pPr>
      <w:r w:rsidRPr="001A40B3">
        <w:rPr>
          <w:b/>
          <w:bCs/>
        </w:rPr>
        <w:t>Content-Security-Policy:</w:t>
      </w:r>
      <w:r w:rsidRPr="001A40B3">
        <w:t xml:space="preserve"> Checks whether the header is present.</w:t>
      </w:r>
    </w:p>
    <w:p w14:paraId="66A6693D" w14:textId="77777777" w:rsidR="001A40B3" w:rsidRPr="001A40B3" w:rsidRDefault="001A40B3" w:rsidP="001A40B3">
      <w:pPr>
        <w:numPr>
          <w:ilvl w:val="0"/>
          <w:numId w:val="17"/>
        </w:numPr>
      </w:pPr>
      <w:r w:rsidRPr="001A40B3">
        <w:rPr>
          <w:b/>
          <w:bCs/>
        </w:rPr>
        <w:t>X-Content-Type-Options:</w:t>
      </w:r>
      <w:r w:rsidRPr="001A40B3">
        <w:t xml:space="preserve"> Checks whether the header is present and whether its value is </w:t>
      </w:r>
      <w:proofErr w:type="spellStart"/>
      <w:r w:rsidRPr="001A40B3">
        <w:t>nosniff</w:t>
      </w:r>
      <w:proofErr w:type="spellEnd"/>
      <w:r w:rsidRPr="001A40B3">
        <w:t>.</w:t>
      </w:r>
    </w:p>
    <w:p w14:paraId="19203117" w14:textId="77777777" w:rsidR="001A40B3" w:rsidRPr="001A40B3" w:rsidRDefault="001A40B3" w:rsidP="001A40B3">
      <w:pPr>
        <w:numPr>
          <w:ilvl w:val="0"/>
          <w:numId w:val="17"/>
        </w:numPr>
      </w:pPr>
      <w:r w:rsidRPr="001A40B3">
        <w:rPr>
          <w:b/>
          <w:bCs/>
        </w:rPr>
        <w:t>Referrer-Policy:</w:t>
      </w:r>
      <w:r w:rsidRPr="001A40B3">
        <w:t xml:space="preserve"> Checks whether the header is present.</w:t>
      </w:r>
    </w:p>
    <w:p w14:paraId="0307F05D" w14:textId="77777777" w:rsidR="001A40B3" w:rsidRPr="001A40B3" w:rsidRDefault="001A40B3" w:rsidP="001A40B3">
      <w:pPr>
        <w:numPr>
          <w:ilvl w:val="0"/>
          <w:numId w:val="17"/>
        </w:numPr>
      </w:pPr>
      <w:r w:rsidRPr="001A40B3">
        <w:rPr>
          <w:b/>
          <w:bCs/>
        </w:rPr>
        <w:t>Permissions-Policy:</w:t>
      </w:r>
      <w:r w:rsidRPr="001A40B3">
        <w:t xml:space="preserve"> Checks whether the header is present.</w:t>
      </w:r>
    </w:p>
    <w:p w14:paraId="629CCB51" w14:textId="77777777" w:rsidR="001A40B3" w:rsidRPr="001A40B3" w:rsidRDefault="001A40B3" w:rsidP="001A40B3">
      <w:pPr>
        <w:numPr>
          <w:ilvl w:val="0"/>
          <w:numId w:val="17"/>
        </w:numPr>
      </w:pPr>
      <w:r w:rsidRPr="001A40B3">
        <w:rPr>
          <w:b/>
          <w:bCs/>
        </w:rPr>
        <w:t>Wildcard CORS:</w:t>
      </w:r>
      <w:r w:rsidRPr="001A40B3">
        <w:t xml:space="preserve"> Detects an Access-Control-Allow-Origin: * response header and reports it for review.</w:t>
      </w:r>
    </w:p>
    <w:p w14:paraId="3430D0B9" w14:textId="77777777" w:rsidR="001A40B3" w:rsidRPr="001A40B3" w:rsidRDefault="001A40B3" w:rsidP="001A40B3">
      <w:r w:rsidRPr="001A40B3">
        <w:t>These checks are limited in scope. A missing header or a wildcard CORS setting is not automatically proof of an exploitable vulnerability. The significance of each result depends on the website's purpose, content, and security requirements.</w:t>
      </w:r>
    </w:p>
    <w:p w14:paraId="4FC42212" w14:textId="77777777" w:rsidR="001A40B3" w:rsidRPr="00B07595" w:rsidRDefault="001A40B3" w:rsidP="001A40B3">
      <w:pPr>
        <w:rPr>
          <w:b/>
          <w:bCs/>
          <w:color w:val="4472C4" w:themeColor="accent1"/>
        </w:rPr>
      </w:pPr>
      <w:r w:rsidRPr="00B07595">
        <w:rPr>
          <w:b/>
          <w:bCs/>
          <w:color w:val="4472C4" w:themeColor="accent1"/>
        </w:rPr>
        <w:t>9. Project Structure</w:t>
      </w:r>
    </w:p>
    <w:p w14:paraId="325BF6B7" w14:textId="77777777" w:rsidR="001A40B3" w:rsidRPr="001A40B3" w:rsidRDefault="001A40B3" w:rsidP="001A40B3">
      <w:r w:rsidRPr="001A40B3">
        <w:t>The development project is organized into the following files and folders:</w:t>
      </w:r>
    </w:p>
    <w:p w14:paraId="0D148CB8" w14:textId="77777777" w:rsidR="001A40B3" w:rsidRPr="001A40B3" w:rsidRDefault="001A40B3" w:rsidP="001A40B3">
      <w:pPr>
        <w:numPr>
          <w:ilvl w:val="0"/>
          <w:numId w:val="18"/>
        </w:numPr>
      </w:pPr>
      <w:r w:rsidRPr="001A40B3">
        <w:t>scanner.py — URL validation, HTTP request handling, and scanning logic.</w:t>
      </w:r>
    </w:p>
    <w:p w14:paraId="68673832" w14:textId="77777777" w:rsidR="001A40B3" w:rsidRPr="001A40B3" w:rsidRDefault="001A40B3" w:rsidP="001A40B3">
      <w:pPr>
        <w:numPr>
          <w:ilvl w:val="0"/>
          <w:numId w:val="18"/>
        </w:numPr>
      </w:pPr>
      <w:r w:rsidRPr="001A40B3">
        <w:t>rules.py — Security check definitions and recommendations.</w:t>
      </w:r>
    </w:p>
    <w:p w14:paraId="5AE3CFB2" w14:textId="77777777" w:rsidR="001A40B3" w:rsidRPr="001A40B3" w:rsidRDefault="001A40B3" w:rsidP="001A40B3">
      <w:pPr>
        <w:numPr>
          <w:ilvl w:val="0"/>
          <w:numId w:val="18"/>
        </w:numPr>
      </w:pPr>
      <w:r w:rsidRPr="001A40B3">
        <w:t>report.py — JSON and HTML report generation.</w:t>
      </w:r>
    </w:p>
    <w:p w14:paraId="70A3D154" w14:textId="77777777" w:rsidR="001A40B3" w:rsidRPr="001A40B3" w:rsidRDefault="001A40B3" w:rsidP="001A40B3">
      <w:pPr>
        <w:numPr>
          <w:ilvl w:val="0"/>
          <w:numId w:val="18"/>
        </w:numPr>
      </w:pPr>
      <w:r w:rsidRPr="001A40B3">
        <w:t>tests/test_scanner.py — Scanner tests.</w:t>
      </w:r>
    </w:p>
    <w:p w14:paraId="57A27269" w14:textId="77777777" w:rsidR="001A40B3" w:rsidRPr="001A40B3" w:rsidRDefault="001A40B3" w:rsidP="001A40B3">
      <w:pPr>
        <w:numPr>
          <w:ilvl w:val="0"/>
          <w:numId w:val="18"/>
        </w:numPr>
      </w:pPr>
      <w:r w:rsidRPr="001A40B3">
        <w:t>tests/test_report.py — Report generation tests.</w:t>
      </w:r>
    </w:p>
    <w:p w14:paraId="0E0BF965" w14:textId="77777777" w:rsidR="001A40B3" w:rsidRPr="001A40B3" w:rsidRDefault="001A40B3" w:rsidP="001A40B3">
      <w:pPr>
        <w:numPr>
          <w:ilvl w:val="0"/>
          <w:numId w:val="18"/>
        </w:numPr>
      </w:pPr>
      <w:proofErr w:type="spellStart"/>
      <w:r w:rsidRPr="001A40B3">
        <w:t>sample_reports</w:t>
      </w:r>
      <w:proofErr w:type="spellEnd"/>
      <w:r w:rsidRPr="001A40B3">
        <w:t>/ — Sample JSON and HTML reports.</w:t>
      </w:r>
    </w:p>
    <w:p w14:paraId="7C6B4399" w14:textId="77777777" w:rsidR="001A40B3" w:rsidRPr="001A40B3" w:rsidRDefault="001A40B3" w:rsidP="001A40B3">
      <w:pPr>
        <w:numPr>
          <w:ilvl w:val="0"/>
          <w:numId w:val="18"/>
        </w:numPr>
      </w:pPr>
      <w:r w:rsidRPr="001A40B3">
        <w:t>screenshots/ — Screenshots of execution and testing evidence.</w:t>
      </w:r>
    </w:p>
    <w:p w14:paraId="3A0D2F5B" w14:textId="77777777" w:rsidR="001A40B3" w:rsidRPr="001A40B3" w:rsidRDefault="001A40B3" w:rsidP="001A40B3">
      <w:pPr>
        <w:numPr>
          <w:ilvl w:val="0"/>
          <w:numId w:val="18"/>
        </w:numPr>
      </w:pPr>
      <w:r w:rsidRPr="001A40B3">
        <w:t>requirements.txt — Python dependencies.</w:t>
      </w:r>
    </w:p>
    <w:p w14:paraId="26DE89C1" w14:textId="77777777" w:rsidR="001A40B3" w:rsidRPr="001A40B3" w:rsidRDefault="001A40B3" w:rsidP="001A40B3">
      <w:pPr>
        <w:numPr>
          <w:ilvl w:val="0"/>
          <w:numId w:val="18"/>
        </w:numPr>
      </w:pPr>
      <w:r w:rsidRPr="001A40B3">
        <w:t>README.md — Project overview and usage instructions.</w:t>
      </w:r>
    </w:p>
    <w:p w14:paraId="425786D5" w14:textId="77777777" w:rsidR="001A40B3" w:rsidRPr="001A40B3" w:rsidRDefault="001A40B3" w:rsidP="001A40B3">
      <w:pPr>
        <w:numPr>
          <w:ilvl w:val="0"/>
          <w:numId w:val="18"/>
        </w:numPr>
      </w:pPr>
      <w:r w:rsidRPr="001A40B3">
        <w:t>LICENSE — Project license.</w:t>
      </w:r>
    </w:p>
    <w:p w14:paraId="32DC6B6D" w14:textId="77777777" w:rsidR="001A40B3" w:rsidRPr="001A40B3" w:rsidRDefault="001A40B3" w:rsidP="001A40B3">
      <w:pPr>
        <w:numPr>
          <w:ilvl w:val="0"/>
          <w:numId w:val="18"/>
        </w:numPr>
      </w:pPr>
      <w:proofErr w:type="gramStart"/>
      <w:r w:rsidRPr="001A40B3">
        <w:t>.</w:t>
      </w:r>
      <w:proofErr w:type="spellStart"/>
      <w:r w:rsidRPr="001A40B3">
        <w:t>gitignore</w:t>
      </w:r>
      <w:proofErr w:type="spellEnd"/>
      <w:proofErr w:type="gramEnd"/>
      <w:r w:rsidRPr="001A40B3">
        <w:t xml:space="preserve"> — Files and folders excluded from version control.</w:t>
      </w:r>
    </w:p>
    <w:p w14:paraId="4D120A77" w14:textId="77777777" w:rsidR="001A40B3" w:rsidRPr="001A40B3" w:rsidRDefault="001A40B3" w:rsidP="001A40B3">
      <w:r w:rsidRPr="001A40B3">
        <w:t>For the single-file submission, the scanner logic, security rules, report generator, and main program are combined into AbhijeetSanjayKhot_WebSecurityScanner.py.</w:t>
      </w:r>
    </w:p>
    <w:p w14:paraId="48285737" w14:textId="77777777" w:rsidR="001A40B3" w:rsidRPr="00B07595" w:rsidRDefault="001A40B3" w:rsidP="001A40B3">
      <w:pPr>
        <w:rPr>
          <w:b/>
          <w:bCs/>
          <w:color w:val="4472C4" w:themeColor="accent1"/>
        </w:rPr>
      </w:pPr>
      <w:r w:rsidRPr="00B07595">
        <w:rPr>
          <w:b/>
          <w:bCs/>
          <w:color w:val="4472C4" w:themeColor="accent1"/>
        </w:rPr>
        <w:t>10. Installation and Execution</w:t>
      </w:r>
    </w:p>
    <w:p w14:paraId="4EA6A69B" w14:textId="77777777" w:rsidR="001A40B3" w:rsidRPr="001A40B3" w:rsidRDefault="001A40B3" w:rsidP="001A40B3">
      <w:pPr>
        <w:numPr>
          <w:ilvl w:val="0"/>
          <w:numId w:val="19"/>
        </w:numPr>
      </w:pPr>
      <w:r w:rsidRPr="001A40B3">
        <w:t>Install Python and open the project folder in Visual Studio Code.</w:t>
      </w:r>
    </w:p>
    <w:p w14:paraId="6A52690A" w14:textId="77777777" w:rsidR="001A40B3" w:rsidRPr="001A40B3" w:rsidRDefault="001A40B3" w:rsidP="001A40B3">
      <w:pPr>
        <w:numPr>
          <w:ilvl w:val="0"/>
          <w:numId w:val="19"/>
        </w:numPr>
      </w:pPr>
      <w:r w:rsidRPr="001A40B3">
        <w:t>Create and activate a virtual environment.</w:t>
      </w:r>
    </w:p>
    <w:p w14:paraId="76949193" w14:textId="77777777" w:rsidR="001A40B3" w:rsidRPr="001A40B3" w:rsidRDefault="001A40B3" w:rsidP="001A40B3">
      <w:pPr>
        <w:numPr>
          <w:ilvl w:val="0"/>
          <w:numId w:val="19"/>
        </w:numPr>
      </w:pPr>
      <w:r w:rsidRPr="001A40B3">
        <w:t>Install the required dependency by running:</w:t>
      </w:r>
    </w:p>
    <w:p w14:paraId="3CA1B8A7" w14:textId="77777777" w:rsidR="001A40B3" w:rsidRPr="001A40B3" w:rsidRDefault="001A40B3" w:rsidP="001A40B3">
      <w:r w:rsidRPr="001A40B3">
        <w:t>python -m pip install requests</w:t>
      </w:r>
    </w:p>
    <w:p w14:paraId="2335A913" w14:textId="77777777" w:rsidR="001A40B3" w:rsidRPr="001A40B3" w:rsidRDefault="001A40B3" w:rsidP="001A40B3">
      <w:pPr>
        <w:numPr>
          <w:ilvl w:val="0"/>
          <w:numId w:val="19"/>
        </w:numPr>
      </w:pPr>
      <w:r w:rsidRPr="001A40B3">
        <w:t>Run the single-file submission with:</w:t>
      </w:r>
    </w:p>
    <w:p w14:paraId="5CA3FF8A" w14:textId="77777777" w:rsidR="001A40B3" w:rsidRPr="001A40B3" w:rsidRDefault="001A40B3" w:rsidP="001A40B3">
      <w:r w:rsidRPr="001A40B3">
        <w:t>python AbhijeetSanjayKhot_WebSecurityScanner.py</w:t>
      </w:r>
    </w:p>
    <w:p w14:paraId="1A8F2F78" w14:textId="77777777" w:rsidR="001A40B3" w:rsidRPr="001A40B3" w:rsidRDefault="001A40B3" w:rsidP="001A40B3">
      <w:pPr>
        <w:numPr>
          <w:ilvl w:val="0"/>
          <w:numId w:val="19"/>
        </w:numPr>
      </w:pPr>
      <w:r w:rsidRPr="001A40B3">
        <w:lastRenderedPageBreak/>
        <w:t>Enter an authorized website URL when prompted.</w:t>
      </w:r>
    </w:p>
    <w:p w14:paraId="021CDC60" w14:textId="77777777" w:rsidR="001A40B3" w:rsidRPr="001A40B3" w:rsidRDefault="001A40B3" w:rsidP="001A40B3">
      <w:pPr>
        <w:numPr>
          <w:ilvl w:val="0"/>
          <w:numId w:val="19"/>
        </w:numPr>
      </w:pPr>
      <w:r w:rsidRPr="001A40B3">
        <w:t>Review the terminal output and generated JSON and HTML reports.</w:t>
      </w:r>
    </w:p>
    <w:p w14:paraId="283EF0D2" w14:textId="77777777" w:rsidR="001A40B3" w:rsidRPr="001A40B3" w:rsidRDefault="001A40B3" w:rsidP="001A40B3">
      <w:r w:rsidRPr="001A40B3">
        <w:t>The project does not require a conventional training dataset. It checks HTTP responses from the website URL provided by the user.</w:t>
      </w:r>
    </w:p>
    <w:p w14:paraId="11A966A3" w14:textId="77777777" w:rsidR="001A40B3" w:rsidRPr="00B07595" w:rsidRDefault="001A40B3" w:rsidP="001A40B3">
      <w:pPr>
        <w:rPr>
          <w:b/>
          <w:bCs/>
          <w:color w:val="4472C4" w:themeColor="accent1"/>
        </w:rPr>
      </w:pPr>
      <w:r w:rsidRPr="00B07595">
        <w:rPr>
          <w:b/>
          <w:bCs/>
          <w:color w:val="4472C4" w:themeColor="accent1"/>
        </w:rPr>
        <w:t>11. Testing and Validation</w:t>
      </w:r>
    </w:p>
    <w:p w14:paraId="2AD32421" w14:textId="77777777" w:rsidR="001A40B3" w:rsidRPr="001A40B3" w:rsidRDefault="001A40B3" w:rsidP="001A40B3">
      <w:r w:rsidRPr="001A40B3">
        <w:t xml:space="preserve">The modular development version includes automated tests for URL validation, scanning </w:t>
      </w:r>
      <w:proofErr w:type="spellStart"/>
      <w:r w:rsidRPr="001A40B3">
        <w:t>behavior</w:t>
      </w:r>
      <w:proofErr w:type="spellEnd"/>
      <w:r w:rsidRPr="001A40B3">
        <w:t xml:space="preserve">, and report generation. The tests cover expected </w:t>
      </w:r>
      <w:proofErr w:type="spellStart"/>
      <w:r w:rsidRPr="001A40B3">
        <w:t>behavior</w:t>
      </w:r>
      <w:proofErr w:type="spellEnd"/>
      <w:r w:rsidRPr="001A40B3">
        <w:t xml:space="preserve"> and selected error-handling cases.</w:t>
      </w:r>
    </w:p>
    <w:p w14:paraId="011DC036" w14:textId="77777777" w:rsidR="001A40B3" w:rsidRPr="001A40B3" w:rsidRDefault="001A40B3" w:rsidP="001A40B3">
      <w:r w:rsidRPr="001A40B3">
        <w:rPr>
          <w:b/>
          <w:bCs/>
        </w:rPr>
        <w:t>Previously recorded test result for the modular version:</w:t>
      </w:r>
      <w:r w:rsidRPr="001A40B3">
        <w:t xml:space="preserve"> 14 tests passed.</w:t>
      </w:r>
    </w:p>
    <w:p w14:paraId="6D639043" w14:textId="77777777" w:rsidR="001A40B3" w:rsidRPr="001A40B3" w:rsidRDefault="001A40B3" w:rsidP="001A40B3">
      <w:r w:rsidRPr="001A40B3">
        <w:t>This result refers to the modular project version tested during development. The combined single-file submission should be executed and validated separately before final submission.</w:t>
      </w:r>
    </w:p>
    <w:p w14:paraId="1FA24078" w14:textId="77777777" w:rsidR="001A40B3" w:rsidRPr="00B07595" w:rsidRDefault="001A40B3" w:rsidP="001A40B3">
      <w:pPr>
        <w:rPr>
          <w:b/>
          <w:bCs/>
          <w:color w:val="4472C4" w:themeColor="accent1"/>
        </w:rPr>
      </w:pPr>
      <w:r w:rsidRPr="00B07595">
        <w:rPr>
          <w:b/>
          <w:bCs/>
          <w:color w:val="4472C4" w:themeColor="accent1"/>
        </w:rPr>
        <w:t>12. Results and Observations</w:t>
      </w:r>
    </w:p>
    <w:p w14:paraId="2E9010CA" w14:textId="77777777" w:rsidR="001A40B3" w:rsidRPr="001A40B3" w:rsidRDefault="001A40B3" w:rsidP="001A40B3">
      <w:r w:rsidRPr="001A40B3">
        <w:t>During a development scan, the project was run against:</w:t>
      </w:r>
    </w:p>
    <w:p w14:paraId="67E0DD03" w14:textId="77777777" w:rsidR="001A40B3" w:rsidRPr="001A40B3" w:rsidRDefault="001A40B3" w:rsidP="001A40B3">
      <w:r w:rsidRPr="001A40B3">
        <w:t>https://abhijeet01khot.github.io/FSD-Assignment-4/</w:t>
      </w:r>
    </w:p>
    <w:p w14:paraId="388BAECE" w14:textId="77777777" w:rsidR="001A40B3" w:rsidRPr="001A40B3" w:rsidRDefault="001A40B3" w:rsidP="001A40B3">
      <w:r w:rsidRPr="001A40B3">
        <w:t>The observed response status was HTTP 200, and the final URL used HTTPS. The scanner reported the following preliminary configuration findings:</w:t>
      </w:r>
    </w:p>
    <w:p w14:paraId="61BDF232" w14:textId="77777777" w:rsidR="001A40B3" w:rsidRPr="001A40B3" w:rsidRDefault="001A40B3" w:rsidP="001A40B3">
      <w:pPr>
        <w:numPr>
          <w:ilvl w:val="0"/>
          <w:numId w:val="20"/>
        </w:numPr>
      </w:pPr>
      <w:r w:rsidRPr="001A40B3">
        <w:t>Content-Security-Policy header was missing.</w:t>
      </w:r>
    </w:p>
    <w:p w14:paraId="4F014E71" w14:textId="77777777" w:rsidR="001A40B3" w:rsidRPr="001A40B3" w:rsidRDefault="001A40B3" w:rsidP="001A40B3">
      <w:pPr>
        <w:numPr>
          <w:ilvl w:val="0"/>
          <w:numId w:val="20"/>
        </w:numPr>
      </w:pPr>
      <w:r w:rsidRPr="001A40B3">
        <w:t>X-Content-Type-Options header was missing.</w:t>
      </w:r>
    </w:p>
    <w:p w14:paraId="002B1C92" w14:textId="77777777" w:rsidR="001A40B3" w:rsidRPr="001A40B3" w:rsidRDefault="001A40B3" w:rsidP="001A40B3">
      <w:pPr>
        <w:numPr>
          <w:ilvl w:val="0"/>
          <w:numId w:val="20"/>
        </w:numPr>
      </w:pPr>
      <w:r w:rsidRPr="001A40B3">
        <w:t>Referrer-Policy header was missing.</w:t>
      </w:r>
    </w:p>
    <w:p w14:paraId="10F3C683" w14:textId="77777777" w:rsidR="001A40B3" w:rsidRPr="001A40B3" w:rsidRDefault="001A40B3" w:rsidP="001A40B3">
      <w:pPr>
        <w:numPr>
          <w:ilvl w:val="0"/>
          <w:numId w:val="20"/>
        </w:numPr>
      </w:pPr>
      <w:r w:rsidRPr="001A40B3">
        <w:t>Permissions-Policy header was missing.</w:t>
      </w:r>
    </w:p>
    <w:p w14:paraId="73134F47" w14:textId="77777777" w:rsidR="001A40B3" w:rsidRPr="001A40B3" w:rsidRDefault="001A40B3" w:rsidP="001A40B3">
      <w:pPr>
        <w:numPr>
          <w:ilvl w:val="0"/>
          <w:numId w:val="20"/>
        </w:numPr>
      </w:pPr>
      <w:r w:rsidRPr="001A40B3">
        <w:t>A wildcard CORS origin was detected.</w:t>
      </w:r>
    </w:p>
    <w:p w14:paraId="46D54E23" w14:textId="77777777" w:rsidR="001A40B3" w:rsidRPr="001A40B3" w:rsidRDefault="001A40B3" w:rsidP="001A40B3">
      <w:r w:rsidRPr="001A40B3">
        <w:t>These observations describe the response received during that scan. They are not a confirmation that the website is vulnerable, and results may change if the website configuration changes. The findings should be manually reviewed in context.</w:t>
      </w:r>
    </w:p>
    <w:p w14:paraId="00235DA0" w14:textId="77777777" w:rsidR="001A40B3" w:rsidRPr="00B07595" w:rsidRDefault="001A40B3" w:rsidP="001A40B3">
      <w:pPr>
        <w:rPr>
          <w:b/>
          <w:bCs/>
          <w:color w:val="4472C4" w:themeColor="accent1"/>
        </w:rPr>
      </w:pPr>
      <w:r w:rsidRPr="00B07595">
        <w:rPr>
          <w:b/>
          <w:bCs/>
          <w:color w:val="4472C4" w:themeColor="accent1"/>
        </w:rPr>
        <w:t>13. Limitations</w:t>
      </w:r>
    </w:p>
    <w:p w14:paraId="67CB6C7C" w14:textId="77777777" w:rsidR="001A40B3" w:rsidRPr="001A40B3" w:rsidRDefault="001A40B3" w:rsidP="001A40B3">
      <w:pPr>
        <w:numPr>
          <w:ilvl w:val="0"/>
          <w:numId w:val="21"/>
        </w:numPr>
      </w:pPr>
      <w:r w:rsidRPr="001A40B3">
        <w:t>The scanner performs only a limited set of HTTP response configuration checks.</w:t>
      </w:r>
    </w:p>
    <w:p w14:paraId="020DB515" w14:textId="77777777" w:rsidR="001A40B3" w:rsidRPr="001A40B3" w:rsidRDefault="001A40B3" w:rsidP="001A40B3">
      <w:pPr>
        <w:numPr>
          <w:ilvl w:val="0"/>
          <w:numId w:val="21"/>
        </w:numPr>
      </w:pPr>
      <w:r w:rsidRPr="001A40B3">
        <w:t>It does not crawl an entire website or inspect all pages.</w:t>
      </w:r>
    </w:p>
    <w:p w14:paraId="62E894EF" w14:textId="77777777" w:rsidR="001A40B3" w:rsidRPr="001A40B3" w:rsidRDefault="001A40B3" w:rsidP="001A40B3">
      <w:pPr>
        <w:numPr>
          <w:ilvl w:val="0"/>
          <w:numId w:val="21"/>
        </w:numPr>
      </w:pPr>
      <w:r w:rsidRPr="001A40B3">
        <w:t>It does not test for SQL injection, cross-site scripting, authentication flaws, or other application vulnerabilities.</w:t>
      </w:r>
    </w:p>
    <w:p w14:paraId="0FA67869" w14:textId="77777777" w:rsidR="001A40B3" w:rsidRPr="001A40B3" w:rsidRDefault="001A40B3" w:rsidP="001A40B3">
      <w:pPr>
        <w:numPr>
          <w:ilvl w:val="0"/>
          <w:numId w:val="21"/>
        </w:numPr>
      </w:pPr>
      <w:r w:rsidRPr="001A40B3">
        <w:t>It does not establish whether a reported configuration issue is exploitable.</w:t>
      </w:r>
    </w:p>
    <w:p w14:paraId="006607A0" w14:textId="77777777" w:rsidR="001A40B3" w:rsidRPr="001A40B3" w:rsidRDefault="001A40B3" w:rsidP="001A40B3">
      <w:pPr>
        <w:numPr>
          <w:ilvl w:val="0"/>
          <w:numId w:val="21"/>
        </w:numPr>
      </w:pPr>
      <w:r w:rsidRPr="001A40B3">
        <w:t>Some headers may be intentionally omitted depending on the application.</w:t>
      </w:r>
    </w:p>
    <w:p w14:paraId="653F306E" w14:textId="77777777" w:rsidR="001A40B3" w:rsidRPr="001A40B3" w:rsidRDefault="001A40B3" w:rsidP="001A40B3">
      <w:pPr>
        <w:numPr>
          <w:ilvl w:val="0"/>
          <w:numId w:val="21"/>
        </w:numPr>
      </w:pPr>
      <w:r w:rsidRPr="001A40B3">
        <w:t>Results depend on network availability and the response returned by the target.</w:t>
      </w:r>
    </w:p>
    <w:p w14:paraId="4431EBB7" w14:textId="77777777" w:rsidR="001A40B3" w:rsidRPr="001A40B3" w:rsidRDefault="001A40B3" w:rsidP="001A40B3">
      <w:pPr>
        <w:numPr>
          <w:ilvl w:val="0"/>
          <w:numId w:val="21"/>
        </w:numPr>
      </w:pPr>
      <w:r w:rsidRPr="001A40B3">
        <w:t>Redirects and server-side configurations can affect the observed response.</w:t>
      </w:r>
    </w:p>
    <w:p w14:paraId="4A2CA817" w14:textId="77777777" w:rsidR="001A40B3" w:rsidRPr="001A40B3" w:rsidRDefault="001A40B3" w:rsidP="001A40B3">
      <w:pPr>
        <w:numPr>
          <w:ilvl w:val="0"/>
          <w:numId w:val="21"/>
        </w:numPr>
      </w:pPr>
      <w:r w:rsidRPr="001A40B3">
        <w:t>The tool is not a substitute for a full security audit or penetration test.</w:t>
      </w:r>
    </w:p>
    <w:p w14:paraId="2E3967AD" w14:textId="77777777" w:rsidR="001A40B3" w:rsidRPr="00B07595" w:rsidRDefault="001A40B3" w:rsidP="001A40B3">
      <w:pPr>
        <w:rPr>
          <w:b/>
          <w:bCs/>
          <w:color w:val="4472C4" w:themeColor="accent1"/>
        </w:rPr>
      </w:pPr>
      <w:r w:rsidRPr="00B07595">
        <w:rPr>
          <w:b/>
          <w:bCs/>
          <w:color w:val="4472C4" w:themeColor="accent1"/>
        </w:rPr>
        <w:lastRenderedPageBreak/>
        <w:t>14. Responsible Use and Ethical Considerations</w:t>
      </w:r>
    </w:p>
    <w:p w14:paraId="6B4B3235" w14:textId="77777777" w:rsidR="001A40B3" w:rsidRPr="001A40B3" w:rsidRDefault="001A40B3" w:rsidP="001A40B3">
      <w:r w:rsidRPr="001A40B3">
        <w:t>This tool must be used only on websites that the user owns or has explicit permission to assess. Scanning should respect the website's policies, availability, and applicable laws. The project is designed for learning and defensive security awareness.</w:t>
      </w:r>
    </w:p>
    <w:p w14:paraId="3ED21DB4" w14:textId="77777777" w:rsidR="001A40B3" w:rsidRPr="00B07595" w:rsidRDefault="001A40B3" w:rsidP="001A40B3">
      <w:pPr>
        <w:rPr>
          <w:b/>
          <w:bCs/>
          <w:color w:val="4472C4" w:themeColor="accent1"/>
        </w:rPr>
      </w:pPr>
      <w:r w:rsidRPr="00B07595">
        <w:rPr>
          <w:b/>
          <w:bCs/>
          <w:color w:val="4472C4" w:themeColor="accent1"/>
        </w:rPr>
        <w:t>15. Future Enhancements</w:t>
      </w:r>
    </w:p>
    <w:p w14:paraId="1DCA6560" w14:textId="77777777" w:rsidR="001A40B3" w:rsidRPr="001A40B3" w:rsidRDefault="001A40B3" w:rsidP="001A40B3">
      <w:r w:rsidRPr="001A40B3">
        <w:t>Possible future improvements include:</w:t>
      </w:r>
    </w:p>
    <w:p w14:paraId="789FC553" w14:textId="77777777" w:rsidR="001A40B3" w:rsidRPr="001A40B3" w:rsidRDefault="001A40B3" w:rsidP="001A40B3">
      <w:pPr>
        <w:numPr>
          <w:ilvl w:val="0"/>
          <w:numId w:val="22"/>
        </w:numPr>
      </w:pPr>
      <w:r w:rsidRPr="001A40B3">
        <w:t>Adding more configurable security checks.</w:t>
      </w:r>
    </w:p>
    <w:p w14:paraId="2461FCDC" w14:textId="77777777" w:rsidR="001A40B3" w:rsidRPr="001A40B3" w:rsidRDefault="001A40B3" w:rsidP="001A40B3">
      <w:pPr>
        <w:numPr>
          <w:ilvl w:val="0"/>
          <w:numId w:val="22"/>
        </w:numPr>
      </w:pPr>
      <w:r w:rsidRPr="001A40B3">
        <w:t>Supporting command-line arguments.</w:t>
      </w:r>
    </w:p>
    <w:p w14:paraId="5E2E5990" w14:textId="77777777" w:rsidR="001A40B3" w:rsidRPr="001A40B3" w:rsidRDefault="001A40B3" w:rsidP="001A40B3">
      <w:pPr>
        <w:numPr>
          <w:ilvl w:val="0"/>
          <w:numId w:val="22"/>
        </w:numPr>
      </w:pPr>
      <w:r w:rsidRPr="001A40B3">
        <w:t>Adding unit tests for the combined single-file version.</w:t>
      </w:r>
    </w:p>
    <w:p w14:paraId="332EDAC1" w14:textId="77777777" w:rsidR="001A40B3" w:rsidRPr="001A40B3" w:rsidRDefault="001A40B3" w:rsidP="001A40B3">
      <w:pPr>
        <w:numPr>
          <w:ilvl w:val="0"/>
          <w:numId w:val="22"/>
        </w:numPr>
      </w:pPr>
      <w:r w:rsidRPr="001A40B3">
        <w:t>Improving report summaries and severity explanations.</w:t>
      </w:r>
    </w:p>
    <w:p w14:paraId="278AF81B" w14:textId="77777777" w:rsidR="001A40B3" w:rsidRPr="001A40B3" w:rsidRDefault="001A40B3" w:rsidP="001A40B3">
      <w:pPr>
        <w:numPr>
          <w:ilvl w:val="0"/>
          <w:numId w:val="22"/>
        </w:numPr>
      </w:pPr>
      <w:r w:rsidRPr="001A40B3">
        <w:t>Supporting controlled scans of multiple authorized URLs.</w:t>
      </w:r>
    </w:p>
    <w:p w14:paraId="195CDD0E" w14:textId="77777777" w:rsidR="001A40B3" w:rsidRPr="001A40B3" w:rsidRDefault="001A40B3" w:rsidP="001A40B3">
      <w:pPr>
        <w:numPr>
          <w:ilvl w:val="0"/>
          <w:numId w:val="22"/>
        </w:numPr>
      </w:pPr>
      <w:r w:rsidRPr="001A40B3">
        <w:t>Adding clearer evidence and validation guidance for each finding.</w:t>
      </w:r>
    </w:p>
    <w:p w14:paraId="1A99333C" w14:textId="77777777" w:rsidR="001A40B3" w:rsidRPr="001A40B3" w:rsidRDefault="001A40B3" w:rsidP="001A40B3">
      <w:pPr>
        <w:numPr>
          <w:ilvl w:val="0"/>
          <w:numId w:val="22"/>
        </w:numPr>
      </w:pPr>
      <w:r w:rsidRPr="001A40B3">
        <w:t>Providing configurable output directories.</w:t>
      </w:r>
    </w:p>
    <w:p w14:paraId="024F53C6" w14:textId="77777777" w:rsidR="001A40B3" w:rsidRPr="00B07595" w:rsidRDefault="001A40B3" w:rsidP="001A40B3">
      <w:pPr>
        <w:rPr>
          <w:b/>
          <w:bCs/>
          <w:color w:val="4472C4" w:themeColor="accent1"/>
        </w:rPr>
      </w:pPr>
      <w:r w:rsidRPr="00B07595">
        <w:rPr>
          <w:b/>
          <w:bCs/>
          <w:color w:val="4472C4" w:themeColor="accent1"/>
        </w:rPr>
        <w:t>16. Conclusion</w:t>
      </w:r>
    </w:p>
    <w:p w14:paraId="384D97A4" w14:textId="77777777" w:rsidR="001A40B3" w:rsidRPr="001A40B3" w:rsidRDefault="001A40B3" w:rsidP="001A40B3">
      <w:r w:rsidRPr="001A40B3">
        <w:t>The Web Security Scanner demonstrates how Python can be used to automate basic web security configuration checks. It validates URLs, inspects selected response headers, detects a wildcard CORS origin, displays findings, and generates JSON and HTML reports.</w:t>
      </w:r>
    </w:p>
    <w:p w14:paraId="13BF37B7" w14:textId="77777777" w:rsidR="001A40B3" w:rsidRPr="001A40B3" w:rsidRDefault="001A40B3" w:rsidP="001A40B3">
      <w:r w:rsidRPr="001A40B3">
        <w:t>The project provides practical experience with Python, HTTP requests, exception handling, testing, and report generation. Its findings are preliminary indicators that require manual interpretation rather than definitive proof of vulnerabilities.</w:t>
      </w:r>
    </w:p>
    <w:p w14:paraId="29C91663" w14:textId="77777777" w:rsidR="001A40B3" w:rsidRPr="001A40B3" w:rsidRDefault="001A40B3" w:rsidP="001A40B3">
      <w:pPr>
        <w:rPr>
          <w:b/>
          <w:bCs/>
        </w:rPr>
      </w:pPr>
      <w:r w:rsidRPr="001A40B3">
        <w:rPr>
          <w:b/>
          <w:bCs/>
        </w:rPr>
        <w:t>17. References</w:t>
      </w:r>
    </w:p>
    <w:p w14:paraId="226CA291" w14:textId="77777777" w:rsidR="001A40B3" w:rsidRPr="001A40B3" w:rsidRDefault="001A40B3" w:rsidP="001A40B3">
      <w:pPr>
        <w:numPr>
          <w:ilvl w:val="0"/>
          <w:numId w:val="23"/>
        </w:numPr>
      </w:pPr>
      <w:r w:rsidRPr="001A40B3">
        <w:t xml:space="preserve">Python documentation: </w:t>
      </w:r>
      <w:hyperlink r:id="rId5" w:history="1">
        <w:r w:rsidRPr="001A40B3">
          <w:rPr>
            <w:rStyle w:val="Hyperlink"/>
          </w:rPr>
          <w:t>https://docs.python.org/3/</w:t>
        </w:r>
      </w:hyperlink>
    </w:p>
    <w:p w14:paraId="3CA55CE8" w14:textId="77777777" w:rsidR="001A40B3" w:rsidRPr="001A40B3" w:rsidRDefault="001A40B3" w:rsidP="001A40B3">
      <w:pPr>
        <w:numPr>
          <w:ilvl w:val="0"/>
          <w:numId w:val="23"/>
        </w:numPr>
      </w:pPr>
      <w:r w:rsidRPr="001A40B3">
        <w:t xml:space="preserve">Requests documentation: </w:t>
      </w:r>
      <w:hyperlink r:id="rId6" w:history="1">
        <w:r w:rsidRPr="001A40B3">
          <w:rPr>
            <w:rStyle w:val="Hyperlink"/>
          </w:rPr>
          <w:t>https://requests.readthedocs.io/</w:t>
        </w:r>
      </w:hyperlink>
    </w:p>
    <w:p w14:paraId="2EEA0E05" w14:textId="77777777" w:rsidR="001A40B3" w:rsidRPr="001A40B3" w:rsidRDefault="001A40B3" w:rsidP="001A40B3">
      <w:pPr>
        <w:numPr>
          <w:ilvl w:val="0"/>
          <w:numId w:val="23"/>
        </w:numPr>
      </w:pPr>
      <w:r w:rsidRPr="001A40B3">
        <w:t xml:space="preserve">OWASP Secure Headers Project: </w:t>
      </w:r>
      <w:hyperlink r:id="rId7" w:history="1">
        <w:r w:rsidRPr="001A40B3">
          <w:rPr>
            <w:rStyle w:val="Hyperlink"/>
          </w:rPr>
          <w:t>https://owasp.org/www-project-secure-headers/</w:t>
        </w:r>
      </w:hyperlink>
    </w:p>
    <w:p w14:paraId="64289235" w14:textId="77777777" w:rsidR="001A40B3" w:rsidRPr="001A40B3" w:rsidRDefault="001A40B3" w:rsidP="001A40B3">
      <w:pPr>
        <w:numPr>
          <w:ilvl w:val="0"/>
          <w:numId w:val="23"/>
        </w:numPr>
      </w:pPr>
      <w:r w:rsidRPr="001A40B3">
        <w:t xml:space="preserve">MDN Web Docs — HTTP headers: </w:t>
      </w:r>
      <w:hyperlink r:id="rId8" w:history="1">
        <w:r w:rsidRPr="001A40B3">
          <w:rPr>
            <w:rStyle w:val="Hyperlink"/>
          </w:rPr>
          <w:t>https://developer.mozilla.org/en-US/docs/Web/HTTP/Headers</w:t>
        </w:r>
      </w:hyperlink>
    </w:p>
    <w:p w14:paraId="037DE488" w14:textId="77777777" w:rsidR="001A40B3" w:rsidRPr="001A40B3" w:rsidRDefault="001A40B3" w:rsidP="001A40B3">
      <w:pPr>
        <w:numPr>
          <w:ilvl w:val="0"/>
          <w:numId w:val="23"/>
        </w:numPr>
      </w:pPr>
      <w:r w:rsidRPr="001A40B3">
        <w:t xml:space="preserve">MDN Web Docs — Cross-Origin Resource Sharing (CORS): </w:t>
      </w:r>
      <w:hyperlink r:id="rId9" w:history="1">
        <w:r w:rsidRPr="001A40B3">
          <w:rPr>
            <w:rStyle w:val="Hyperlink"/>
          </w:rPr>
          <w:t>https://developer.mozilla.org/en-US/docs/Web/HTTP/CORS</w:t>
        </w:r>
      </w:hyperlink>
    </w:p>
    <w:p w14:paraId="0FB4F0C1" w14:textId="77777777" w:rsidR="001A40B3" w:rsidRPr="00B07595" w:rsidRDefault="001A40B3" w:rsidP="001A40B3">
      <w:pPr>
        <w:rPr>
          <w:b/>
          <w:bCs/>
          <w:color w:val="4472C4" w:themeColor="accent1"/>
        </w:rPr>
      </w:pPr>
      <w:r w:rsidRPr="00B07595">
        <w:rPr>
          <w:b/>
          <w:bCs/>
          <w:color w:val="4472C4" w:themeColor="accent1"/>
        </w:rPr>
        <w:t>18. Evidence to Attach</w:t>
      </w:r>
    </w:p>
    <w:p w14:paraId="2B84CA32" w14:textId="77777777" w:rsidR="001A40B3" w:rsidRPr="001A40B3" w:rsidRDefault="001A40B3" w:rsidP="001A40B3">
      <w:r w:rsidRPr="001A40B3">
        <w:t>Insert genuine screenshots of the following:</w:t>
      </w:r>
    </w:p>
    <w:p w14:paraId="204DAED7" w14:textId="77777777" w:rsidR="001A40B3" w:rsidRPr="001A40B3" w:rsidRDefault="001A40B3" w:rsidP="001A40B3">
      <w:pPr>
        <w:numPr>
          <w:ilvl w:val="0"/>
          <w:numId w:val="24"/>
        </w:numPr>
      </w:pPr>
      <w:r w:rsidRPr="001A40B3">
        <w:t>The single Python file opened in Visual Studio Code.</w:t>
      </w:r>
    </w:p>
    <w:p w14:paraId="5F393D4E" w14:textId="77777777" w:rsidR="001A40B3" w:rsidRPr="001A40B3" w:rsidRDefault="001A40B3" w:rsidP="001A40B3">
      <w:pPr>
        <w:numPr>
          <w:ilvl w:val="0"/>
          <w:numId w:val="24"/>
        </w:numPr>
      </w:pPr>
      <w:r w:rsidRPr="001A40B3">
        <w:t>A successful scanner execution in the terminal.</w:t>
      </w:r>
    </w:p>
    <w:p w14:paraId="31F1B2F4" w14:textId="77777777" w:rsidR="001A40B3" w:rsidRPr="001A40B3" w:rsidRDefault="001A40B3" w:rsidP="001A40B3">
      <w:pPr>
        <w:numPr>
          <w:ilvl w:val="0"/>
          <w:numId w:val="24"/>
        </w:numPr>
      </w:pPr>
      <w:r w:rsidRPr="001A40B3">
        <w:t>The automated test result showing the actual test outcome.</w:t>
      </w:r>
    </w:p>
    <w:p w14:paraId="206AF769" w14:textId="77777777" w:rsidR="001A40B3" w:rsidRPr="001A40B3" w:rsidRDefault="001A40B3" w:rsidP="001A40B3">
      <w:pPr>
        <w:numPr>
          <w:ilvl w:val="0"/>
          <w:numId w:val="24"/>
        </w:numPr>
      </w:pPr>
      <w:r w:rsidRPr="001A40B3">
        <w:t>The generated HTML report opened in a browser.</w:t>
      </w:r>
    </w:p>
    <w:p w14:paraId="42A23689" w14:textId="77777777" w:rsidR="001A40B3" w:rsidRPr="001A40B3" w:rsidRDefault="001A40B3" w:rsidP="001A40B3">
      <w:pPr>
        <w:numPr>
          <w:ilvl w:val="0"/>
          <w:numId w:val="24"/>
        </w:numPr>
      </w:pPr>
      <w:r w:rsidRPr="001A40B3">
        <w:lastRenderedPageBreak/>
        <w:t>The generated JSON report opened in the editor.</w:t>
      </w:r>
    </w:p>
    <w:p w14:paraId="6412F2DE" w14:textId="77777777" w:rsidR="001A40B3" w:rsidRPr="001A40B3" w:rsidRDefault="001A40B3" w:rsidP="001A40B3">
      <w:r w:rsidRPr="001A40B3">
        <w:t>Only include screenshots that you have actually captured. Do not present the earlier modular test result as a test of the single-file version unless you run and verify that version separately.</w:t>
      </w:r>
    </w:p>
    <w:p w14:paraId="509D7045" w14:textId="77777777" w:rsidR="0050098A" w:rsidRDefault="0050098A"/>
    <w:sectPr w:rsidR="00500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215"/>
    <w:multiLevelType w:val="multilevel"/>
    <w:tmpl w:val="26D6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37DF"/>
    <w:multiLevelType w:val="multilevel"/>
    <w:tmpl w:val="3504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443D2"/>
    <w:multiLevelType w:val="multilevel"/>
    <w:tmpl w:val="1E84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97440"/>
    <w:multiLevelType w:val="multilevel"/>
    <w:tmpl w:val="1738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A6A11"/>
    <w:multiLevelType w:val="multilevel"/>
    <w:tmpl w:val="D718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B766A"/>
    <w:multiLevelType w:val="multilevel"/>
    <w:tmpl w:val="3180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66D0D"/>
    <w:multiLevelType w:val="multilevel"/>
    <w:tmpl w:val="A0D2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5012C"/>
    <w:multiLevelType w:val="multilevel"/>
    <w:tmpl w:val="28A2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034DA"/>
    <w:multiLevelType w:val="multilevel"/>
    <w:tmpl w:val="A38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6637B"/>
    <w:multiLevelType w:val="multilevel"/>
    <w:tmpl w:val="72D2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77594"/>
    <w:multiLevelType w:val="multilevel"/>
    <w:tmpl w:val="EDE4F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D63851"/>
    <w:multiLevelType w:val="multilevel"/>
    <w:tmpl w:val="58AAD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BA6373"/>
    <w:multiLevelType w:val="multilevel"/>
    <w:tmpl w:val="19808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2A6E64"/>
    <w:multiLevelType w:val="multilevel"/>
    <w:tmpl w:val="9B24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E2592"/>
    <w:multiLevelType w:val="multilevel"/>
    <w:tmpl w:val="3858E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296E0A"/>
    <w:multiLevelType w:val="multilevel"/>
    <w:tmpl w:val="8EF8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F486E"/>
    <w:multiLevelType w:val="multilevel"/>
    <w:tmpl w:val="F596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42267D"/>
    <w:multiLevelType w:val="multilevel"/>
    <w:tmpl w:val="7C58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8C3FB9"/>
    <w:multiLevelType w:val="multilevel"/>
    <w:tmpl w:val="BE94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E1E2D"/>
    <w:multiLevelType w:val="multilevel"/>
    <w:tmpl w:val="9D9E2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3A0DB1"/>
    <w:multiLevelType w:val="multilevel"/>
    <w:tmpl w:val="DCA0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6B0012"/>
    <w:multiLevelType w:val="multilevel"/>
    <w:tmpl w:val="C4021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EC6C6E"/>
    <w:multiLevelType w:val="multilevel"/>
    <w:tmpl w:val="EF56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EA7E7A"/>
    <w:multiLevelType w:val="multilevel"/>
    <w:tmpl w:val="B6626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1211483">
    <w:abstractNumId w:val="6"/>
  </w:num>
  <w:num w:numId="2" w16cid:durableId="1100177525">
    <w:abstractNumId w:val="7"/>
  </w:num>
  <w:num w:numId="3" w16cid:durableId="517812918">
    <w:abstractNumId w:val="5"/>
  </w:num>
  <w:num w:numId="4" w16cid:durableId="224533623">
    <w:abstractNumId w:val="11"/>
  </w:num>
  <w:num w:numId="5" w16cid:durableId="1318655480">
    <w:abstractNumId w:val="15"/>
  </w:num>
  <w:num w:numId="6" w16cid:durableId="2078505333">
    <w:abstractNumId w:val="1"/>
  </w:num>
  <w:num w:numId="7" w16cid:durableId="1870795862">
    <w:abstractNumId w:val="12"/>
  </w:num>
  <w:num w:numId="8" w16cid:durableId="71121879">
    <w:abstractNumId w:val="23"/>
  </w:num>
  <w:num w:numId="9" w16cid:durableId="507524474">
    <w:abstractNumId w:val="22"/>
  </w:num>
  <w:num w:numId="10" w16cid:durableId="488405808">
    <w:abstractNumId w:val="9"/>
  </w:num>
  <w:num w:numId="11" w16cid:durableId="1902982666">
    <w:abstractNumId w:val="8"/>
  </w:num>
  <w:num w:numId="12" w16cid:durableId="388113283">
    <w:abstractNumId w:val="21"/>
  </w:num>
  <w:num w:numId="13" w16cid:durableId="844517189">
    <w:abstractNumId w:val="3"/>
  </w:num>
  <w:num w:numId="14" w16cid:durableId="1382821284">
    <w:abstractNumId w:val="13"/>
  </w:num>
  <w:num w:numId="15" w16cid:durableId="518589455">
    <w:abstractNumId w:val="4"/>
  </w:num>
  <w:num w:numId="16" w16cid:durableId="1709143506">
    <w:abstractNumId w:val="14"/>
  </w:num>
  <w:num w:numId="17" w16cid:durableId="1431311858">
    <w:abstractNumId w:val="17"/>
  </w:num>
  <w:num w:numId="18" w16cid:durableId="370233811">
    <w:abstractNumId w:val="2"/>
  </w:num>
  <w:num w:numId="19" w16cid:durableId="974605852">
    <w:abstractNumId w:val="20"/>
  </w:num>
  <w:num w:numId="20" w16cid:durableId="603149706">
    <w:abstractNumId w:val="10"/>
  </w:num>
  <w:num w:numId="21" w16cid:durableId="2136674396">
    <w:abstractNumId w:val="16"/>
  </w:num>
  <w:num w:numId="22" w16cid:durableId="180902263">
    <w:abstractNumId w:val="18"/>
  </w:num>
  <w:num w:numId="23" w16cid:durableId="1123961796">
    <w:abstractNumId w:val="0"/>
  </w:num>
  <w:num w:numId="24" w16cid:durableId="117499528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EBB"/>
    <w:rsid w:val="00103EBB"/>
    <w:rsid w:val="001A40B3"/>
    <w:rsid w:val="00394B40"/>
    <w:rsid w:val="004F5CA4"/>
    <w:rsid w:val="0050098A"/>
    <w:rsid w:val="0099399B"/>
    <w:rsid w:val="00B075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FF744"/>
  <w15:chartTrackingRefBased/>
  <w15:docId w15:val="{2B9ED855-2850-4593-80BC-4C750C4F6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E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3E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3E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3E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3E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3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E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3E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3E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3E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3E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3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EBB"/>
    <w:rPr>
      <w:rFonts w:eastAsiaTheme="majorEastAsia" w:cstheme="majorBidi"/>
      <w:color w:val="272727" w:themeColor="text1" w:themeTint="D8"/>
    </w:rPr>
  </w:style>
  <w:style w:type="paragraph" w:styleId="Title">
    <w:name w:val="Title"/>
    <w:basedOn w:val="Normal"/>
    <w:next w:val="Normal"/>
    <w:link w:val="TitleChar"/>
    <w:uiPriority w:val="10"/>
    <w:qFormat/>
    <w:rsid w:val="00103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EBB"/>
    <w:pPr>
      <w:spacing w:before="160"/>
      <w:jc w:val="center"/>
    </w:pPr>
    <w:rPr>
      <w:i/>
      <w:iCs/>
      <w:color w:val="404040" w:themeColor="text1" w:themeTint="BF"/>
    </w:rPr>
  </w:style>
  <w:style w:type="character" w:customStyle="1" w:styleId="QuoteChar">
    <w:name w:val="Quote Char"/>
    <w:basedOn w:val="DefaultParagraphFont"/>
    <w:link w:val="Quote"/>
    <w:uiPriority w:val="29"/>
    <w:rsid w:val="00103EBB"/>
    <w:rPr>
      <w:i/>
      <w:iCs/>
      <w:color w:val="404040" w:themeColor="text1" w:themeTint="BF"/>
    </w:rPr>
  </w:style>
  <w:style w:type="paragraph" w:styleId="ListParagraph">
    <w:name w:val="List Paragraph"/>
    <w:basedOn w:val="Normal"/>
    <w:uiPriority w:val="34"/>
    <w:qFormat/>
    <w:rsid w:val="00103EBB"/>
    <w:pPr>
      <w:ind w:left="720"/>
      <w:contextualSpacing/>
    </w:pPr>
  </w:style>
  <w:style w:type="character" w:styleId="IntenseEmphasis">
    <w:name w:val="Intense Emphasis"/>
    <w:basedOn w:val="DefaultParagraphFont"/>
    <w:uiPriority w:val="21"/>
    <w:qFormat/>
    <w:rsid w:val="00103EBB"/>
    <w:rPr>
      <w:i/>
      <w:iCs/>
      <w:color w:val="2F5496" w:themeColor="accent1" w:themeShade="BF"/>
    </w:rPr>
  </w:style>
  <w:style w:type="paragraph" w:styleId="IntenseQuote">
    <w:name w:val="Intense Quote"/>
    <w:basedOn w:val="Normal"/>
    <w:next w:val="Normal"/>
    <w:link w:val="IntenseQuoteChar"/>
    <w:uiPriority w:val="30"/>
    <w:qFormat/>
    <w:rsid w:val="00103E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3EBB"/>
    <w:rPr>
      <w:i/>
      <w:iCs/>
      <w:color w:val="2F5496" w:themeColor="accent1" w:themeShade="BF"/>
    </w:rPr>
  </w:style>
  <w:style w:type="character" w:styleId="IntenseReference">
    <w:name w:val="Intense Reference"/>
    <w:basedOn w:val="DefaultParagraphFont"/>
    <w:uiPriority w:val="32"/>
    <w:qFormat/>
    <w:rsid w:val="00103EBB"/>
    <w:rPr>
      <w:b/>
      <w:bCs/>
      <w:smallCaps/>
      <w:color w:val="2F5496" w:themeColor="accent1" w:themeShade="BF"/>
      <w:spacing w:val="5"/>
    </w:rPr>
  </w:style>
  <w:style w:type="character" w:styleId="Hyperlink">
    <w:name w:val="Hyperlink"/>
    <w:basedOn w:val="DefaultParagraphFont"/>
    <w:uiPriority w:val="99"/>
    <w:unhideWhenUsed/>
    <w:rsid w:val="001A40B3"/>
    <w:rPr>
      <w:color w:val="0563C1" w:themeColor="hyperlink"/>
      <w:u w:val="single"/>
    </w:rPr>
  </w:style>
  <w:style w:type="character" w:styleId="UnresolvedMention">
    <w:name w:val="Unresolved Mention"/>
    <w:basedOn w:val="DefaultParagraphFont"/>
    <w:uiPriority w:val="99"/>
    <w:semiHidden/>
    <w:unhideWhenUsed/>
    <w:rsid w:val="001A40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HTTP/Headers" TargetMode="External"/><Relationship Id="rId3" Type="http://schemas.openxmlformats.org/officeDocument/2006/relationships/settings" Target="settings.xml"/><Relationship Id="rId7" Type="http://schemas.openxmlformats.org/officeDocument/2006/relationships/hyperlink" Target="https://owasp.org/www-project-secure-head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quests.readthedocs.io/" TargetMode="External"/><Relationship Id="rId11" Type="http://schemas.openxmlformats.org/officeDocument/2006/relationships/theme" Target="theme/theme1.xml"/><Relationship Id="rId5" Type="http://schemas.openxmlformats.org/officeDocument/2006/relationships/hyperlink" Target="https://docs.python.org/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mozilla.org/en-US/docs/Web/HTTP/C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1475</Words>
  <Characters>8411</Characters>
  <Application>Microsoft Office Word</Application>
  <DocSecurity>0</DocSecurity>
  <Lines>70</Lines>
  <Paragraphs>19</Paragraphs>
  <ScaleCrop>false</ScaleCrop>
  <Company/>
  <LinksUpToDate>false</LinksUpToDate>
  <CharactersWithSpaces>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khot</dc:creator>
  <cp:keywords/>
  <dc:description/>
  <cp:lastModifiedBy>abhijeet khot</cp:lastModifiedBy>
  <cp:revision>3</cp:revision>
  <dcterms:created xsi:type="dcterms:W3CDTF">2026-10-19T19:27:00Z</dcterms:created>
  <dcterms:modified xsi:type="dcterms:W3CDTF">2026-10-19T19:34:00Z</dcterms:modified>
</cp:coreProperties>
</file>