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D77F9" w14:textId="77777777" w:rsidR="00264F8A" w:rsidRDefault="00264F8A" w:rsidP="008375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CEBC9B" w14:textId="0C604FB8" w:rsidR="00837577" w:rsidRPr="00264F8A" w:rsidRDefault="00837577" w:rsidP="008375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4F8A">
        <w:rPr>
          <w:rFonts w:ascii="Times New Roman" w:hAnsi="Times New Roman" w:cs="Times New Roman"/>
          <w:b/>
          <w:bCs/>
          <w:sz w:val="28"/>
          <w:szCs w:val="28"/>
        </w:rPr>
        <w:t>Christ (Deemed to be University), Bengaluru.</w:t>
      </w:r>
    </w:p>
    <w:p w14:paraId="1E26415B" w14:textId="582CA8E9" w:rsidR="00837577" w:rsidRPr="00264F8A" w:rsidRDefault="00837577" w:rsidP="008375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4F8A">
        <w:rPr>
          <w:rFonts w:ascii="Times New Roman" w:hAnsi="Times New Roman" w:cs="Times New Roman"/>
          <w:b/>
          <w:bCs/>
          <w:sz w:val="28"/>
          <w:szCs w:val="28"/>
        </w:rPr>
        <w:t>MAI272 - Advanced Machine Learning</w:t>
      </w:r>
    </w:p>
    <w:p w14:paraId="129F336B" w14:textId="1BCB8E4B" w:rsidR="00837577" w:rsidRPr="00264F8A" w:rsidRDefault="00837577" w:rsidP="008375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4F8A">
        <w:rPr>
          <w:rFonts w:ascii="Times New Roman" w:hAnsi="Times New Roman" w:cs="Times New Roman"/>
          <w:b/>
          <w:bCs/>
          <w:sz w:val="28"/>
          <w:szCs w:val="28"/>
        </w:rPr>
        <w:t>Lab Exercise 2</w:t>
      </w:r>
    </w:p>
    <w:p w14:paraId="4C14DEA8" w14:textId="6F8F6CB2" w:rsidR="00837577" w:rsidRPr="00264F8A" w:rsidRDefault="00837577" w:rsidP="008375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64F8A">
        <w:rPr>
          <w:rFonts w:ascii="Times New Roman" w:hAnsi="Times New Roman" w:cs="Times New Roman"/>
          <w:b/>
          <w:bCs/>
          <w:sz w:val="28"/>
          <w:szCs w:val="28"/>
        </w:rPr>
        <w:t>Department of Computer Science</w:t>
      </w:r>
    </w:p>
    <w:p w14:paraId="1C6468FD" w14:textId="5550B1F2" w:rsidR="00837577" w:rsidRDefault="00837577" w:rsidP="008375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Name </w:t>
      </w:r>
      <w:r w:rsidR="00F55460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bCs/>
          <w:sz w:val="24"/>
          <w:szCs w:val="24"/>
        </w:rPr>
        <w:t>: Abhijith E</w:t>
      </w:r>
    </w:p>
    <w:p w14:paraId="11177424" w14:textId="089337BF" w:rsidR="00837577" w:rsidRDefault="00837577" w:rsidP="0083757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Reg No </w:t>
      </w:r>
      <w:r w:rsidR="00F554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: 2448503</w:t>
      </w:r>
    </w:p>
    <w:p w14:paraId="25D39540" w14:textId="77777777" w:rsidR="00D871D5" w:rsidRDefault="00837577" w:rsidP="00D871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A44446" wp14:editId="4586EC92">
                <wp:simplePos x="0" y="0"/>
                <wp:positionH relativeFrom="column">
                  <wp:posOffset>-30480</wp:posOffset>
                </wp:positionH>
                <wp:positionV relativeFrom="paragraph">
                  <wp:posOffset>74295</wp:posOffset>
                </wp:positionV>
                <wp:extent cx="6377940" cy="45720"/>
                <wp:effectExtent l="0" t="0" r="22860" b="30480"/>
                <wp:wrapNone/>
                <wp:docPr id="60766078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794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F17C3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4pt,5.85pt" to="499.8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</w:p>
    <w:p w14:paraId="31CBB4CC" w14:textId="77777777" w:rsidR="00F55460" w:rsidRPr="00F55460" w:rsidRDefault="00D871D5" w:rsidP="00F55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D871D5">
        <w:rPr>
          <w:rFonts w:ascii="Times New Roman" w:hAnsi="Times New Roman" w:cs="Times New Roman"/>
          <w:sz w:val="24"/>
          <w:szCs w:val="24"/>
        </w:rPr>
        <w:t>Data Preparation:</w:t>
      </w:r>
    </w:p>
    <w:p w14:paraId="28DCEC34" w14:textId="6EE3CB3A" w:rsidR="00D871D5" w:rsidRPr="00F55460" w:rsidRDefault="00D871D5" w:rsidP="00F554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55460">
        <w:rPr>
          <w:rFonts w:ascii="Times New Roman" w:hAnsi="Times New Roman" w:cs="Times New Roman"/>
          <w:sz w:val="24"/>
          <w:szCs w:val="24"/>
        </w:rPr>
        <w:t>Load the dataset.</w:t>
      </w:r>
    </w:p>
    <w:p w14:paraId="6AB26DA8" w14:textId="21945E00" w:rsidR="00D871D5" w:rsidRDefault="00D421AB" w:rsidP="00D421AB">
      <w:pPr>
        <w:rPr>
          <w:rFonts w:ascii="Times New Roman" w:hAnsi="Times New Roman" w:cs="Times New Roman"/>
          <w:sz w:val="24"/>
          <w:szCs w:val="24"/>
        </w:rPr>
      </w:pPr>
      <w:r w:rsidRPr="00D421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E6F366" wp14:editId="36EB5094">
            <wp:extent cx="6309360" cy="1012825"/>
            <wp:effectExtent l="0" t="0" r="0" b="0"/>
            <wp:docPr id="1702507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071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61CF" w14:textId="59913039" w:rsidR="00D421AB" w:rsidRDefault="00D421AB" w:rsidP="00D421AB">
      <w:pPr>
        <w:rPr>
          <w:rFonts w:ascii="Times New Roman" w:hAnsi="Times New Roman" w:cs="Times New Roman"/>
          <w:sz w:val="24"/>
          <w:szCs w:val="24"/>
        </w:rPr>
      </w:pPr>
      <w:r w:rsidRPr="00D421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1F3CE41" wp14:editId="5C0F005D">
            <wp:extent cx="6309360" cy="419735"/>
            <wp:effectExtent l="0" t="0" r="0" b="0"/>
            <wp:docPr id="1185271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714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0543" w14:textId="6440C962" w:rsidR="00F55460" w:rsidRDefault="00F55460" w:rsidP="00D42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14:paraId="0E388565" w14:textId="2431018F" w:rsidR="00F55460" w:rsidRDefault="00F55460" w:rsidP="00D421AB">
      <w:pPr>
        <w:rPr>
          <w:rFonts w:ascii="Times New Roman" w:hAnsi="Times New Roman" w:cs="Times New Roman"/>
          <w:sz w:val="24"/>
          <w:szCs w:val="24"/>
        </w:rPr>
      </w:pPr>
      <w:r w:rsidRPr="00F5546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159103" wp14:editId="7340DCB6">
            <wp:extent cx="6309360" cy="2955290"/>
            <wp:effectExtent l="0" t="0" r="0" b="0"/>
            <wp:docPr id="2134880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8803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3EAB8" w14:textId="7C4E5295" w:rsidR="00D421AB" w:rsidRDefault="003F274D" w:rsidP="00D421AB">
      <w:pPr>
        <w:rPr>
          <w:rFonts w:ascii="Times New Roman" w:hAnsi="Times New Roman" w:cs="Times New Roman"/>
          <w:sz w:val="24"/>
          <w:szCs w:val="24"/>
        </w:rPr>
      </w:pPr>
      <w:r w:rsidRPr="003F274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3C30C59" wp14:editId="5CCD9385">
            <wp:extent cx="6309360" cy="868680"/>
            <wp:effectExtent l="0" t="0" r="0" b="7620"/>
            <wp:docPr id="197149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964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087FD" w14:textId="4FC58D9E" w:rsidR="003F274D" w:rsidRDefault="003F274D" w:rsidP="00D421AB">
      <w:pPr>
        <w:rPr>
          <w:rFonts w:ascii="Times New Roman" w:hAnsi="Times New Roman" w:cs="Times New Roman"/>
          <w:sz w:val="24"/>
          <w:szCs w:val="24"/>
        </w:rPr>
      </w:pPr>
      <w:r w:rsidRPr="003F27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D6BD17" wp14:editId="6707BF7B">
            <wp:extent cx="6309360" cy="271145"/>
            <wp:effectExtent l="0" t="0" r="0" b="0"/>
            <wp:docPr id="834523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5233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75B43" w14:textId="444E5527" w:rsidR="0019210B" w:rsidRDefault="0019210B" w:rsidP="00D42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14:paraId="19B637B1" w14:textId="60BE1D43" w:rsidR="0019210B" w:rsidRDefault="0019210B" w:rsidP="00D421AB">
      <w:pPr>
        <w:rPr>
          <w:rFonts w:ascii="Times New Roman" w:hAnsi="Times New Roman" w:cs="Times New Roman"/>
          <w:sz w:val="24"/>
          <w:szCs w:val="24"/>
        </w:rPr>
      </w:pPr>
      <w:r w:rsidRPr="001921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75865A" wp14:editId="0E544190">
            <wp:extent cx="6309360" cy="1639570"/>
            <wp:effectExtent l="0" t="0" r="0" b="0"/>
            <wp:docPr id="1934739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7391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D088" w14:textId="696F1D84" w:rsidR="003F274D" w:rsidRDefault="003F274D" w:rsidP="00D421AB">
      <w:pPr>
        <w:rPr>
          <w:rFonts w:ascii="Times New Roman" w:hAnsi="Times New Roman" w:cs="Times New Roman"/>
          <w:sz w:val="24"/>
          <w:szCs w:val="24"/>
        </w:rPr>
      </w:pPr>
      <w:r w:rsidRPr="003F27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CC3AAD" wp14:editId="00586C64">
            <wp:extent cx="6309360" cy="271145"/>
            <wp:effectExtent l="0" t="0" r="0" b="0"/>
            <wp:docPr id="1318500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5007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2D029" w14:textId="3A59EC71" w:rsidR="0019210B" w:rsidRDefault="0019210B" w:rsidP="00D421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14:paraId="155D3B62" w14:textId="66714BBA" w:rsidR="003F274D" w:rsidRDefault="0019210B" w:rsidP="003F274D">
      <w:pPr>
        <w:rPr>
          <w:rFonts w:ascii="Times New Roman" w:hAnsi="Times New Roman" w:cs="Times New Roman"/>
          <w:sz w:val="24"/>
          <w:szCs w:val="24"/>
        </w:rPr>
      </w:pPr>
      <w:r w:rsidRPr="001921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0FB3D1" wp14:editId="25643F11">
            <wp:extent cx="6309360" cy="1081405"/>
            <wp:effectExtent l="0" t="0" r="0" b="4445"/>
            <wp:docPr id="1931718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7181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F744" w14:textId="1D05A006" w:rsidR="00264F8A" w:rsidRPr="00F55460" w:rsidRDefault="00D871D5" w:rsidP="00F554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5460">
        <w:rPr>
          <w:rFonts w:ascii="Times New Roman" w:hAnsi="Times New Roman" w:cs="Times New Roman"/>
          <w:sz w:val="24"/>
          <w:szCs w:val="24"/>
        </w:rPr>
        <w:t>Split the data into training and testing sets (80-20 split).</w:t>
      </w:r>
    </w:p>
    <w:p w14:paraId="27FAD276" w14:textId="56539049" w:rsidR="003F274D" w:rsidRDefault="003F274D" w:rsidP="003F274D">
      <w:pPr>
        <w:rPr>
          <w:rFonts w:ascii="Times New Roman" w:hAnsi="Times New Roman" w:cs="Times New Roman"/>
          <w:sz w:val="24"/>
          <w:szCs w:val="24"/>
        </w:rPr>
      </w:pPr>
      <w:r w:rsidRPr="003F27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D318DC" wp14:editId="4CB1B20C">
            <wp:extent cx="6309360" cy="572770"/>
            <wp:effectExtent l="0" t="0" r="0" b="0"/>
            <wp:docPr id="1663808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8088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387D" w14:textId="663F700B" w:rsidR="003F274D" w:rsidRDefault="003F274D" w:rsidP="003F274D">
      <w:pPr>
        <w:rPr>
          <w:rFonts w:ascii="Times New Roman" w:hAnsi="Times New Roman" w:cs="Times New Roman"/>
          <w:sz w:val="24"/>
          <w:szCs w:val="24"/>
        </w:rPr>
      </w:pPr>
      <w:r w:rsidRPr="003F27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BA535A" wp14:editId="0DA747C7">
            <wp:extent cx="6309360" cy="421005"/>
            <wp:effectExtent l="0" t="0" r="0" b="0"/>
            <wp:docPr id="993721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215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65A2" w14:textId="07632AA9" w:rsidR="003F274D" w:rsidRPr="00F55460" w:rsidRDefault="003F274D" w:rsidP="00F55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5460">
        <w:rPr>
          <w:rFonts w:ascii="Times New Roman" w:hAnsi="Times New Roman" w:cs="Times New Roman"/>
          <w:sz w:val="24"/>
          <w:szCs w:val="24"/>
        </w:rPr>
        <w:t>Polynomial Feature Transformation:</w:t>
      </w:r>
    </w:p>
    <w:p w14:paraId="553AEB04" w14:textId="56250AC6" w:rsidR="003F274D" w:rsidRPr="00F55460" w:rsidRDefault="003F274D" w:rsidP="00F554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5460">
        <w:rPr>
          <w:rFonts w:ascii="Times New Roman" w:hAnsi="Times New Roman" w:cs="Times New Roman"/>
          <w:sz w:val="24"/>
          <w:szCs w:val="24"/>
        </w:rPr>
        <w:t>Convert the features into polynomial features of degree 2 or 3 to capture</w:t>
      </w:r>
    </w:p>
    <w:p w14:paraId="7BFF5182" w14:textId="5056D943" w:rsidR="003F274D" w:rsidRDefault="003F274D" w:rsidP="00F55460">
      <w:pPr>
        <w:ind w:left="1440" w:firstLine="60"/>
        <w:rPr>
          <w:rFonts w:ascii="Times New Roman" w:hAnsi="Times New Roman" w:cs="Times New Roman"/>
          <w:sz w:val="24"/>
          <w:szCs w:val="24"/>
        </w:rPr>
      </w:pPr>
      <w:r w:rsidRPr="003F274D">
        <w:rPr>
          <w:rFonts w:ascii="Times New Roman" w:hAnsi="Times New Roman" w:cs="Times New Roman"/>
          <w:sz w:val="24"/>
          <w:szCs w:val="24"/>
        </w:rPr>
        <w:t>non-linear relationships.</w:t>
      </w:r>
    </w:p>
    <w:p w14:paraId="6FCA8097" w14:textId="4231909F" w:rsidR="003F274D" w:rsidRDefault="003F274D" w:rsidP="003F274D">
      <w:pPr>
        <w:rPr>
          <w:rFonts w:ascii="Times New Roman" w:hAnsi="Times New Roman" w:cs="Times New Roman"/>
          <w:sz w:val="24"/>
          <w:szCs w:val="24"/>
        </w:rPr>
      </w:pPr>
      <w:r w:rsidRPr="003F274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85EEEB" wp14:editId="62769758">
            <wp:extent cx="6309360" cy="721360"/>
            <wp:effectExtent l="0" t="0" r="0" b="2540"/>
            <wp:docPr id="12640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6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E9BE" w14:textId="48DD37FF" w:rsidR="003F274D" w:rsidRPr="00F55460" w:rsidRDefault="003F274D" w:rsidP="00F55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5460">
        <w:rPr>
          <w:rFonts w:ascii="Times New Roman" w:hAnsi="Times New Roman" w:cs="Times New Roman"/>
          <w:sz w:val="24"/>
          <w:szCs w:val="24"/>
        </w:rPr>
        <w:lastRenderedPageBreak/>
        <w:t>Apply L1 (Lasso) and L2 (Ridge) Penalty:</w:t>
      </w:r>
    </w:p>
    <w:p w14:paraId="77002D26" w14:textId="77777777" w:rsidR="00F55460" w:rsidRDefault="003F274D" w:rsidP="003F27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5460">
        <w:rPr>
          <w:rFonts w:ascii="Times New Roman" w:hAnsi="Times New Roman" w:cs="Times New Roman"/>
          <w:sz w:val="24"/>
          <w:szCs w:val="24"/>
        </w:rPr>
        <w:t>Build two models:</w:t>
      </w:r>
    </w:p>
    <w:p w14:paraId="4F8F00D4" w14:textId="5CD0F786" w:rsidR="003F274D" w:rsidRPr="00F55460" w:rsidRDefault="003F274D" w:rsidP="00F554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55460">
        <w:rPr>
          <w:rFonts w:ascii="Times New Roman" w:hAnsi="Times New Roman" w:cs="Times New Roman"/>
          <w:sz w:val="24"/>
          <w:szCs w:val="24"/>
        </w:rPr>
        <w:t>One with Lasso regression (L1 penalty) to enforce sparsity,</w:t>
      </w:r>
    </w:p>
    <w:p w14:paraId="3C1FAAFE" w14:textId="77777777" w:rsidR="003F274D" w:rsidRDefault="003F274D" w:rsidP="00F554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274D">
        <w:rPr>
          <w:rFonts w:ascii="Times New Roman" w:hAnsi="Times New Roman" w:cs="Times New Roman"/>
          <w:sz w:val="24"/>
          <w:szCs w:val="24"/>
        </w:rPr>
        <w:t>potentially eliminating some features.</w:t>
      </w:r>
    </w:p>
    <w:p w14:paraId="0773C863" w14:textId="5162178D" w:rsidR="003F274D" w:rsidRDefault="00EA3DF0" w:rsidP="003F274D">
      <w:pPr>
        <w:rPr>
          <w:rFonts w:ascii="Times New Roman" w:hAnsi="Times New Roman" w:cs="Times New Roman"/>
          <w:sz w:val="24"/>
          <w:szCs w:val="24"/>
        </w:rPr>
      </w:pPr>
      <w:r w:rsidRPr="00EA3D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2E6965" wp14:editId="22AB3992">
            <wp:extent cx="6309360" cy="582295"/>
            <wp:effectExtent l="0" t="0" r="0" b="8255"/>
            <wp:docPr id="1050435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4350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14CE" w14:textId="065668FA" w:rsidR="0019210B" w:rsidRDefault="0019210B" w:rsidP="003F2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14:paraId="4D10098E" w14:textId="21FD9410" w:rsidR="0019210B" w:rsidRPr="003F274D" w:rsidRDefault="0019210B" w:rsidP="003F274D">
      <w:pPr>
        <w:rPr>
          <w:rFonts w:ascii="Times New Roman" w:hAnsi="Times New Roman" w:cs="Times New Roman"/>
          <w:sz w:val="24"/>
          <w:szCs w:val="24"/>
        </w:rPr>
      </w:pPr>
      <w:r w:rsidRPr="001921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25E7C8" wp14:editId="52DDFD90">
            <wp:extent cx="6309360" cy="553720"/>
            <wp:effectExtent l="0" t="0" r="0" b="0"/>
            <wp:docPr id="165494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9426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B448" w14:textId="11E5C169" w:rsidR="003F274D" w:rsidRPr="00F55460" w:rsidRDefault="003F274D" w:rsidP="00F554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55460">
        <w:rPr>
          <w:rFonts w:ascii="Times New Roman" w:hAnsi="Times New Roman" w:cs="Times New Roman"/>
          <w:sz w:val="24"/>
          <w:szCs w:val="24"/>
        </w:rPr>
        <w:t>Another with Ridge regression (L2 penalty) to reduce the impact</w:t>
      </w:r>
    </w:p>
    <w:p w14:paraId="0422CB51" w14:textId="77E3F81B" w:rsidR="003F274D" w:rsidRDefault="003F274D" w:rsidP="00F55460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274D">
        <w:rPr>
          <w:rFonts w:ascii="Times New Roman" w:hAnsi="Times New Roman" w:cs="Times New Roman"/>
          <w:sz w:val="24"/>
          <w:szCs w:val="24"/>
        </w:rPr>
        <w:t>of less important features by shrinking their coefficients.</w:t>
      </w:r>
    </w:p>
    <w:p w14:paraId="45B94A3F" w14:textId="2797C39E" w:rsidR="00EA3DF0" w:rsidRDefault="00EA3DF0" w:rsidP="003F274D">
      <w:pPr>
        <w:rPr>
          <w:rFonts w:ascii="Times New Roman" w:hAnsi="Times New Roman" w:cs="Times New Roman"/>
          <w:sz w:val="24"/>
          <w:szCs w:val="24"/>
        </w:rPr>
      </w:pPr>
      <w:r w:rsidRPr="00EA3D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385D91" wp14:editId="2B557189">
            <wp:extent cx="6309360" cy="579120"/>
            <wp:effectExtent l="0" t="0" r="0" b="0"/>
            <wp:docPr id="2051901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9012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B42C5" w14:textId="7F793C36" w:rsidR="0019210B" w:rsidRDefault="0019210B" w:rsidP="003F27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14:paraId="7070AD60" w14:textId="68CDF074" w:rsidR="0019210B" w:rsidRDefault="0019210B" w:rsidP="003F274D">
      <w:pPr>
        <w:rPr>
          <w:rFonts w:ascii="Times New Roman" w:hAnsi="Times New Roman" w:cs="Times New Roman"/>
          <w:sz w:val="24"/>
          <w:szCs w:val="24"/>
        </w:rPr>
      </w:pPr>
      <w:r w:rsidRPr="001921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8E7B1E" wp14:editId="0BCD0B7B">
            <wp:extent cx="6309360" cy="483870"/>
            <wp:effectExtent l="0" t="0" r="0" b="0"/>
            <wp:docPr id="1959919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194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3456E" w14:textId="4DDF691F" w:rsidR="00EA3DF0" w:rsidRPr="00F55460" w:rsidRDefault="00EA3DF0" w:rsidP="00F5546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55460">
        <w:rPr>
          <w:rFonts w:ascii="Times New Roman" w:hAnsi="Times New Roman" w:cs="Times New Roman"/>
          <w:sz w:val="24"/>
          <w:szCs w:val="24"/>
        </w:rPr>
        <w:t>Model Training and Testing:</w:t>
      </w:r>
    </w:p>
    <w:p w14:paraId="7338FEB3" w14:textId="52F46CCB" w:rsidR="00EA3DF0" w:rsidRPr="00F55460" w:rsidRDefault="00EA3DF0" w:rsidP="00F554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5460">
        <w:rPr>
          <w:rFonts w:ascii="Times New Roman" w:hAnsi="Times New Roman" w:cs="Times New Roman"/>
          <w:sz w:val="24"/>
          <w:szCs w:val="24"/>
        </w:rPr>
        <w:t>Train both models on the training dataset.</w:t>
      </w:r>
    </w:p>
    <w:p w14:paraId="35BE26CC" w14:textId="765E28DF" w:rsidR="00EA3DF0" w:rsidRDefault="00EA3DF0" w:rsidP="00EA3DF0">
      <w:pPr>
        <w:rPr>
          <w:rFonts w:ascii="Times New Roman" w:hAnsi="Times New Roman" w:cs="Times New Roman"/>
          <w:sz w:val="24"/>
          <w:szCs w:val="24"/>
        </w:rPr>
      </w:pPr>
      <w:r w:rsidRPr="00EA3D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52EF52" wp14:editId="1E03A308">
            <wp:extent cx="6309360" cy="801370"/>
            <wp:effectExtent l="0" t="0" r="0" b="0"/>
            <wp:docPr id="16705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80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0A46" w14:textId="36A55E08" w:rsidR="00EA3DF0" w:rsidRPr="00EA3DF0" w:rsidRDefault="00EA3DF0" w:rsidP="00EA3DF0">
      <w:pPr>
        <w:rPr>
          <w:rFonts w:ascii="Times New Roman" w:hAnsi="Times New Roman" w:cs="Times New Roman"/>
          <w:sz w:val="24"/>
          <w:szCs w:val="24"/>
        </w:rPr>
      </w:pPr>
      <w:r w:rsidRPr="00EA3D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153885" wp14:editId="520CD1D7">
            <wp:extent cx="6309360" cy="530225"/>
            <wp:effectExtent l="0" t="0" r="0" b="3175"/>
            <wp:docPr id="1587684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8420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368E" w14:textId="3D38635F" w:rsidR="00EA3DF0" w:rsidRPr="00F55460" w:rsidRDefault="00EA3DF0" w:rsidP="00F554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55460">
        <w:rPr>
          <w:rFonts w:ascii="Times New Roman" w:hAnsi="Times New Roman" w:cs="Times New Roman"/>
          <w:sz w:val="24"/>
          <w:szCs w:val="24"/>
        </w:rPr>
        <w:t>Test them on the testing dataset and compare performance using</w:t>
      </w:r>
    </w:p>
    <w:p w14:paraId="50339620" w14:textId="4646B708" w:rsidR="00EA3DF0" w:rsidRDefault="00EA3DF0" w:rsidP="00F55460">
      <w:pPr>
        <w:ind w:left="1440" w:firstLine="60"/>
        <w:rPr>
          <w:rFonts w:ascii="Times New Roman" w:hAnsi="Times New Roman" w:cs="Times New Roman"/>
          <w:sz w:val="24"/>
          <w:szCs w:val="24"/>
        </w:rPr>
      </w:pPr>
      <w:r w:rsidRPr="00EA3DF0">
        <w:rPr>
          <w:rFonts w:ascii="Times New Roman" w:hAnsi="Times New Roman" w:cs="Times New Roman"/>
          <w:sz w:val="24"/>
          <w:szCs w:val="24"/>
        </w:rPr>
        <w:t>evaluation metrics like Mean Squared Error (MSE) and R-squared.</w:t>
      </w:r>
    </w:p>
    <w:p w14:paraId="7EFE6E41" w14:textId="1EB4556E" w:rsidR="00EA3DF0" w:rsidRDefault="00EA3DF0" w:rsidP="00EA3DF0">
      <w:pPr>
        <w:rPr>
          <w:rFonts w:ascii="Times New Roman" w:hAnsi="Times New Roman" w:cs="Times New Roman"/>
          <w:sz w:val="24"/>
          <w:szCs w:val="24"/>
        </w:rPr>
      </w:pPr>
      <w:r w:rsidRPr="00EA3DF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73E17DC" wp14:editId="41922C4D">
            <wp:extent cx="6309360" cy="1778635"/>
            <wp:effectExtent l="0" t="0" r="0" b="0"/>
            <wp:docPr id="881258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5836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462F" w14:textId="514D08DE" w:rsidR="00EA3DF0" w:rsidRDefault="00EA3DF0" w:rsidP="00EA3DF0">
      <w:pPr>
        <w:rPr>
          <w:rFonts w:ascii="Times New Roman" w:hAnsi="Times New Roman" w:cs="Times New Roman"/>
          <w:sz w:val="24"/>
          <w:szCs w:val="24"/>
        </w:rPr>
      </w:pPr>
      <w:r w:rsidRPr="00EA3D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59FFD2" wp14:editId="5EE35FEC">
            <wp:extent cx="6309360" cy="734060"/>
            <wp:effectExtent l="0" t="0" r="0" b="8890"/>
            <wp:docPr id="404242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24263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C7AB4" w14:textId="5EA7B689" w:rsidR="00EA3DF0" w:rsidRDefault="00EA3DF0" w:rsidP="00EA3D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14:paraId="5C5F3FAC" w14:textId="17EFD426" w:rsidR="00EA3DF0" w:rsidRDefault="00EA3DF0" w:rsidP="00EA3DF0">
      <w:pPr>
        <w:rPr>
          <w:rFonts w:ascii="Times New Roman" w:hAnsi="Times New Roman" w:cs="Times New Roman"/>
          <w:sz w:val="24"/>
          <w:szCs w:val="24"/>
        </w:rPr>
      </w:pPr>
      <w:r w:rsidRPr="00EA3D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AA77AA" wp14:editId="32127AB3">
            <wp:extent cx="6309360" cy="423545"/>
            <wp:effectExtent l="0" t="0" r="0" b="0"/>
            <wp:docPr id="1110622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62203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B98C" w14:textId="48FA2469" w:rsidR="00EA3DF0" w:rsidRDefault="0019210B" w:rsidP="00EA3DF0">
      <w:pPr>
        <w:rPr>
          <w:rFonts w:ascii="Times New Roman" w:hAnsi="Times New Roman" w:cs="Times New Roman"/>
          <w:sz w:val="24"/>
          <w:szCs w:val="24"/>
        </w:rPr>
      </w:pPr>
      <w:r w:rsidRPr="001921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53A856" wp14:editId="3B23A35C">
            <wp:extent cx="6309360" cy="1675130"/>
            <wp:effectExtent l="0" t="0" r="0" b="1270"/>
            <wp:docPr id="463888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88849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906C5" w14:textId="626A6FA4" w:rsidR="0019210B" w:rsidRDefault="0019210B" w:rsidP="00EA3DF0">
      <w:pPr>
        <w:rPr>
          <w:rFonts w:ascii="Times New Roman" w:hAnsi="Times New Roman" w:cs="Times New Roman"/>
          <w:sz w:val="24"/>
          <w:szCs w:val="24"/>
        </w:rPr>
      </w:pPr>
      <w:r w:rsidRPr="001921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49E43C" wp14:editId="75A25915">
            <wp:extent cx="6309360" cy="702310"/>
            <wp:effectExtent l="0" t="0" r="0" b="2540"/>
            <wp:docPr id="160191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1574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F520" w14:textId="4B39A96A" w:rsidR="0019210B" w:rsidRDefault="0019210B" w:rsidP="00EA3DF0">
      <w:pPr>
        <w:rPr>
          <w:rFonts w:ascii="Times New Roman" w:hAnsi="Times New Roman" w:cs="Times New Roman"/>
          <w:sz w:val="24"/>
          <w:szCs w:val="24"/>
        </w:rPr>
      </w:pPr>
      <w:r w:rsidRPr="001921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2516A1" wp14:editId="2E2A8ADF">
            <wp:extent cx="6309360" cy="692785"/>
            <wp:effectExtent l="0" t="0" r="0" b="0"/>
            <wp:docPr id="1336363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36352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C2D9" w14:textId="7A3642BF" w:rsidR="0019210B" w:rsidRDefault="0019210B" w:rsidP="00EA3DF0">
      <w:pPr>
        <w:rPr>
          <w:rFonts w:ascii="Times New Roman" w:hAnsi="Times New Roman" w:cs="Times New Roman"/>
          <w:sz w:val="24"/>
          <w:szCs w:val="24"/>
        </w:rPr>
      </w:pPr>
      <w:r w:rsidRPr="001921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ABA38F" wp14:editId="4FC6CC5B">
            <wp:extent cx="6309360" cy="652780"/>
            <wp:effectExtent l="0" t="0" r="0" b="0"/>
            <wp:docPr id="1564148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4880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E3690" w14:textId="77777777" w:rsidR="0019210B" w:rsidRDefault="0019210B" w:rsidP="00EA3DF0">
      <w:pPr>
        <w:rPr>
          <w:rFonts w:ascii="Times New Roman" w:hAnsi="Times New Roman" w:cs="Times New Roman"/>
          <w:sz w:val="24"/>
          <w:szCs w:val="24"/>
        </w:rPr>
      </w:pPr>
    </w:p>
    <w:p w14:paraId="460836A3" w14:textId="03F7D37C" w:rsidR="0019210B" w:rsidRDefault="0019210B" w:rsidP="00EA3DF0">
      <w:pPr>
        <w:rPr>
          <w:rFonts w:ascii="Times New Roman" w:hAnsi="Times New Roman" w:cs="Times New Roman"/>
          <w:sz w:val="24"/>
          <w:szCs w:val="24"/>
        </w:rPr>
      </w:pPr>
      <w:r w:rsidRPr="0019210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578E987" wp14:editId="0157338C">
            <wp:extent cx="6309360" cy="542925"/>
            <wp:effectExtent l="0" t="0" r="0" b="9525"/>
            <wp:docPr id="1534287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28788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238C" w14:textId="49E32B1B" w:rsidR="0019210B" w:rsidRDefault="0019210B" w:rsidP="00EA3D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14:paraId="3FB09981" w14:textId="218BD55B" w:rsidR="0019210B" w:rsidRDefault="0019210B" w:rsidP="00EA3DF0">
      <w:pPr>
        <w:rPr>
          <w:rFonts w:ascii="Times New Roman" w:hAnsi="Times New Roman" w:cs="Times New Roman"/>
          <w:sz w:val="24"/>
          <w:szCs w:val="24"/>
        </w:rPr>
      </w:pPr>
      <w:r w:rsidRPr="0019210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84BEBB" wp14:editId="197991DC">
            <wp:extent cx="6309360" cy="2037080"/>
            <wp:effectExtent l="0" t="0" r="0" b="1270"/>
            <wp:docPr id="923471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7127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F377" w14:textId="77777777" w:rsidR="00EA3DF0" w:rsidRDefault="00EA3DF0" w:rsidP="00EA3DF0">
      <w:pPr>
        <w:rPr>
          <w:rFonts w:ascii="Times New Roman" w:hAnsi="Times New Roman" w:cs="Times New Roman"/>
          <w:sz w:val="24"/>
          <w:szCs w:val="24"/>
        </w:rPr>
      </w:pPr>
    </w:p>
    <w:p w14:paraId="71B7666A" w14:textId="77777777" w:rsidR="003F274D" w:rsidRDefault="003F274D" w:rsidP="003F274D">
      <w:pPr>
        <w:rPr>
          <w:rFonts w:ascii="Times New Roman" w:hAnsi="Times New Roman" w:cs="Times New Roman"/>
          <w:sz w:val="24"/>
          <w:szCs w:val="24"/>
        </w:rPr>
      </w:pPr>
    </w:p>
    <w:p w14:paraId="5A154243" w14:textId="77777777" w:rsidR="003F274D" w:rsidRPr="00D871D5" w:rsidRDefault="003F274D" w:rsidP="003F274D">
      <w:pPr>
        <w:rPr>
          <w:rFonts w:ascii="Times New Roman" w:hAnsi="Times New Roman" w:cs="Times New Roman"/>
          <w:sz w:val="24"/>
          <w:szCs w:val="24"/>
        </w:rPr>
      </w:pPr>
    </w:p>
    <w:sectPr w:rsidR="003F274D" w:rsidRPr="00D871D5" w:rsidSect="00264F8A">
      <w:pgSz w:w="12240" w:h="15840"/>
      <w:pgMar w:top="1152" w:right="1152" w:bottom="1152" w:left="1152" w:header="720" w:footer="720" w:gutter="0"/>
      <w:pgBorders>
        <w:top w:val="thinThickMediumGap" w:sz="24" w:space="4" w:color="auto"/>
        <w:left w:val="thinThickMediumGap" w:sz="24" w:space="4" w:color="auto"/>
        <w:bottom w:val="thickThinMediumGap" w:sz="24" w:space="4" w:color="auto"/>
        <w:right w:val="thickThinMedium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1832D1"/>
    <w:multiLevelType w:val="hybridMultilevel"/>
    <w:tmpl w:val="8FD097A0"/>
    <w:lvl w:ilvl="0" w:tplc="04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3AAA4450"/>
    <w:multiLevelType w:val="hybridMultilevel"/>
    <w:tmpl w:val="AA143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80EF0"/>
    <w:multiLevelType w:val="hybridMultilevel"/>
    <w:tmpl w:val="7A24332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091589734">
    <w:abstractNumId w:val="2"/>
  </w:num>
  <w:num w:numId="2" w16cid:durableId="1545483928">
    <w:abstractNumId w:val="0"/>
  </w:num>
  <w:num w:numId="3" w16cid:durableId="918978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09E"/>
    <w:rsid w:val="0019210B"/>
    <w:rsid w:val="00264F8A"/>
    <w:rsid w:val="003F274D"/>
    <w:rsid w:val="0060254E"/>
    <w:rsid w:val="006F0373"/>
    <w:rsid w:val="00837577"/>
    <w:rsid w:val="008F209E"/>
    <w:rsid w:val="00D421AB"/>
    <w:rsid w:val="00D871D5"/>
    <w:rsid w:val="00EA3DF0"/>
    <w:rsid w:val="00F5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A9A0A"/>
  <w15:chartTrackingRefBased/>
  <w15:docId w15:val="{54002EF8-ABDF-4012-9C8A-6189FD22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49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e</dc:creator>
  <cp:keywords/>
  <dc:description/>
  <cp:lastModifiedBy>Abhijith e</cp:lastModifiedBy>
  <cp:revision>2</cp:revision>
  <dcterms:created xsi:type="dcterms:W3CDTF">2024-10-24T10:30:00Z</dcterms:created>
  <dcterms:modified xsi:type="dcterms:W3CDTF">2024-10-24T11:48:00Z</dcterms:modified>
</cp:coreProperties>
</file>