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78190" w14:textId="069A1A18" w:rsidR="005D7A93" w:rsidRDefault="0044214B">
      <w:r>
        <w:rPr>
          <w:noProof/>
        </w:rPr>
        <w:drawing>
          <wp:inline distT="0" distB="0" distL="0" distR="0" wp14:anchorId="64B25B2F" wp14:editId="29610D2A">
            <wp:extent cx="5943600" cy="40995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B01B" w14:textId="69589D6A" w:rsidR="0044214B" w:rsidRDefault="0044214B">
      <w:r>
        <w:rPr>
          <w:noProof/>
        </w:rPr>
        <w:drawing>
          <wp:inline distT="0" distB="0" distL="0" distR="0" wp14:anchorId="079BE5A5" wp14:editId="709A215F">
            <wp:extent cx="5943600" cy="38011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4B"/>
    <w:rsid w:val="0044214B"/>
    <w:rsid w:val="005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6381"/>
  <w15:chartTrackingRefBased/>
  <w15:docId w15:val="{55DB6569-D3C9-437E-ADD1-D3BFB8EC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abhinavkr.ind@gmail.com</dc:creator>
  <cp:keywords/>
  <dc:description/>
  <cp:lastModifiedBy>abhinavkr.ind@gmail.com</cp:lastModifiedBy>
  <cp:revision>1</cp:revision>
  <dcterms:created xsi:type="dcterms:W3CDTF">2021-11-29T00:38:00Z</dcterms:created>
  <dcterms:modified xsi:type="dcterms:W3CDTF">2021-11-29T02:33:00Z</dcterms:modified>
</cp:coreProperties>
</file>