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42BF" w14:textId="720925F3" w:rsidR="006C6F91" w:rsidRDefault="00DB3842" w:rsidP="00DB3842">
      <w:pPr>
        <w:rPr>
          <w:b/>
          <w:bCs/>
          <w:sz w:val="30"/>
          <w:szCs w:val="30"/>
        </w:rPr>
      </w:pPr>
      <w:r w:rsidRPr="00DB3842">
        <w:rPr>
          <w:b/>
          <w:bCs/>
          <w:sz w:val="30"/>
          <w:szCs w:val="30"/>
        </w:rPr>
        <w:t>Exercise 2: Verifying Interactions</w:t>
      </w:r>
    </w:p>
    <w:p w14:paraId="1FE4C29F" w14:textId="77777777" w:rsidR="00DB3842" w:rsidRDefault="00DB3842" w:rsidP="00DB384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260B2162" w14:textId="77777777" w:rsidR="00DB3842" w:rsidRDefault="00DB3842" w:rsidP="00DB3842"/>
    <w:p w14:paraId="140C7B5B" w14:textId="77777777" w:rsidR="00DB3842" w:rsidRDefault="00DB3842" w:rsidP="00DB384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DE501DD" w14:textId="77777777" w:rsidR="00DB3842" w:rsidRDefault="00DB3842" w:rsidP="00DB384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58550C8" w14:textId="77777777" w:rsidR="00DB3842" w:rsidRDefault="00DB3842" w:rsidP="00DB3842"/>
    <w:p w14:paraId="3678C5CC" w14:textId="77777777" w:rsidR="00DB3842" w:rsidRDefault="00DB3842" w:rsidP="00DB3842">
      <w:r>
        <w:t>// External dependency</w:t>
      </w:r>
    </w:p>
    <w:p w14:paraId="52490557" w14:textId="77777777" w:rsidR="00DB3842" w:rsidRDefault="00DB3842" w:rsidP="00DB3842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565EB977" w14:textId="77777777" w:rsidR="00DB3842" w:rsidRDefault="00DB3842" w:rsidP="00DB3842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AFDE26D" w14:textId="77777777" w:rsidR="00DB3842" w:rsidRDefault="00DB3842" w:rsidP="00DB3842">
      <w:r>
        <w:t>}</w:t>
      </w:r>
    </w:p>
    <w:p w14:paraId="48E41B0E" w14:textId="77777777" w:rsidR="00DB3842" w:rsidRDefault="00DB3842" w:rsidP="00DB3842"/>
    <w:p w14:paraId="71EECF69" w14:textId="77777777" w:rsidR="00DB3842" w:rsidRDefault="00DB3842" w:rsidP="00DB3842">
      <w:r>
        <w:t>// Service using the dependency</w:t>
      </w:r>
    </w:p>
    <w:p w14:paraId="7197DB7D" w14:textId="77777777" w:rsidR="00DB3842" w:rsidRDefault="00DB3842" w:rsidP="00DB3842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69CC3D6C" w14:textId="77777777" w:rsidR="00DB3842" w:rsidRDefault="00DB3842" w:rsidP="00DB3842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B5D518B" w14:textId="77777777" w:rsidR="00DB3842" w:rsidRDefault="00DB3842" w:rsidP="00DB3842"/>
    <w:p w14:paraId="260E1E42" w14:textId="77777777" w:rsidR="00DB3842" w:rsidRDefault="00DB3842" w:rsidP="00DB3842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6AB9EE0" w14:textId="77777777" w:rsidR="00DB3842" w:rsidRDefault="00DB3842" w:rsidP="00DB3842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0FAA323" w14:textId="77777777" w:rsidR="00DB3842" w:rsidRDefault="00DB3842" w:rsidP="00DB3842">
      <w:r>
        <w:t xml:space="preserve">    }</w:t>
      </w:r>
    </w:p>
    <w:p w14:paraId="2A512C30" w14:textId="77777777" w:rsidR="00DB3842" w:rsidRDefault="00DB3842" w:rsidP="00DB3842"/>
    <w:p w14:paraId="0719094E" w14:textId="77777777" w:rsidR="00DB3842" w:rsidRDefault="00DB3842" w:rsidP="00DB3842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686A879" w14:textId="77777777" w:rsidR="00DB3842" w:rsidRDefault="00DB3842" w:rsidP="00DB3842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56FA15D1" w14:textId="77777777" w:rsidR="00DB3842" w:rsidRDefault="00DB3842" w:rsidP="00DB3842">
      <w:r>
        <w:t xml:space="preserve">    }</w:t>
      </w:r>
    </w:p>
    <w:p w14:paraId="5323CBA4" w14:textId="77777777" w:rsidR="00DB3842" w:rsidRDefault="00DB3842" w:rsidP="00DB3842">
      <w:r>
        <w:t>}</w:t>
      </w:r>
    </w:p>
    <w:p w14:paraId="1F482ED1" w14:textId="77777777" w:rsidR="00DB3842" w:rsidRDefault="00DB3842" w:rsidP="00DB3842"/>
    <w:p w14:paraId="2F38D268" w14:textId="77777777" w:rsidR="00DB3842" w:rsidRDefault="00DB3842" w:rsidP="00DB3842">
      <w:r>
        <w:t>// Test class</w:t>
      </w:r>
    </w:p>
    <w:p w14:paraId="31ECA863" w14:textId="77777777" w:rsidR="00DB3842" w:rsidRDefault="00DB3842" w:rsidP="00DB3842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F04B82D" w14:textId="77777777" w:rsidR="00DB3842" w:rsidRDefault="00DB3842" w:rsidP="00DB3842"/>
    <w:p w14:paraId="531A8ADC" w14:textId="77777777" w:rsidR="00DB3842" w:rsidRDefault="00DB3842" w:rsidP="00DB3842">
      <w:r>
        <w:t xml:space="preserve">    @Test</w:t>
      </w:r>
    </w:p>
    <w:p w14:paraId="3C4E0512" w14:textId="77777777" w:rsidR="00DB3842" w:rsidRDefault="00DB3842" w:rsidP="00DB3842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182553A4" w14:textId="77777777" w:rsidR="00DB3842" w:rsidRDefault="00DB3842" w:rsidP="00DB3842">
      <w:r>
        <w:t xml:space="preserve">        // Arrange</w:t>
      </w:r>
    </w:p>
    <w:p w14:paraId="6B0674B8" w14:textId="77777777" w:rsidR="00DB3842" w:rsidRDefault="00DB3842" w:rsidP="00DB384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1B8B53F" w14:textId="77777777" w:rsidR="00DB3842" w:rsidRDefault="00DB3842" w:rsidP="00DB3842">
      <w:r>
        <w:lastRenderedPageBreak/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60E1C35" w14:textId="77777777" w:rsidR="00DB3842" w:rsidRDefault="00DB3842" w:rsidP="00DB3842"/>
    <w:p w14:paraId="765D13DD" w14:textId="77777777" w:rsidR="00DB3842" w:rsidRDefault="00DB3842" w:rsidP="00DB384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BCFF3BA" w14:textId="77777777" w:rsidR="00DB3842" w:rsidRDefault="00DB3842" w:rsidP="00DB3842"/>
    <w:p w14:paraId="23C61CE2" w14:textId="77777777" w:rsidR="00DB3842" w:rsidRDefault="00DB3842" w:rsidP="00DB3842">
      <w:r>
        <w:t xml:space="preserve">        // Act</w:t>
      </w:r>
    </w:p>
    <w:p w14:paraId="024EDCC0" w14:textId="77777777" w:rsidR="00DB3842" w:rsidRDefault="00DB3842" w:rsidP="00DB3842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67772A4" w14:textId="77777777" w:rsidR="00DB3842" w:rsidRDefault="00DB3842" w:rsidP="00DB3842"/>
    <w:p w14:paraId="4F75BC98" w14:textId="77777777" w:rsidR="00DB3842" w:rsidRDefault="00DB3842" w:rsidP="00DB3842">
      <w:r>
        <w:t xml:space="preserve">        // Assert: verify interaction</w:t>
      </w:r>
    </w:p>
    <w:p w14:paraId="72D0FAD8" w14:textId="43B1F9F2" w:rsidR="00DB3842" w:rsidRDefault="00DB3842" w:rsidP="00DB3842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times(1)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</w:t>
      </w:r>
    </w:p>
    <w:p w14:paraId="56341253" w14:textId="77777777" w:rsidR="00DB3842" w:rsidRDefault="00DB3842" w:rsidP="00DB3842">
      <w:r>
        <w:t xml:space="preserve">    }</w:t>
      </w:r>
    </w:p>
    <w:p w14:paraId="427529DB" w14:textId="26AFDCAF" w:rsidR="00DB3842" w:rsidRDefault="00DB3842" w:rsidP="00DB3842">
      <w:r>
        <w:t>}</w:t>
      </w:r>
    </w:p>
    <w:p w14:paraId="16292716" w14:textId="2649215E" w:rsidR="00DB3842" w:rsidRDefault="00DB3842" w:rsidP="00DB3842">
      <w:r>
        <w:t xml:space="preserve">Output </w:t>
      </w:r>
      <w:r>
        <w:sym w:font="Wingdings" w:char="F0E0"/>
      </w:r>
    </w:p>
    <w:p w14:paraId="287FA73D" w14:textId="62AB84D3" w:rsidR="00DB3842" w:rsidRPr="00DB3842" w:rsidRDefault="00DB3842" w:rsidP="00DB3842">
      <w:r w:rsidRPr="00DB3842">
        <w:drawing>
          <wp:inline distT="0" distB="0" distL="0" distR="0" wp14:anchorId="69137628" wp14:editId="1F2FA496">
            <wp:extent cx="5731510" cy="1327785"/>
            <wp:effectExtent l="0" t="0" r="2540" b="5715"/>
            <wp:docPr id="180181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17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42" w:rsidRPr="00DB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42"/>
    <w:rsid w:val="005A046D"/>
    <w:rsid w:val="006C6F91"/>
    <w:rsid w:val="00C3490F"/>
    <w:rsid w:val="00DB3842"/>
    <w:rsid w:val="00E0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7547"/>
  <w15:chartTrackingRefBased/>
  <w15:docId w15:val="{C389BE1A-955A-4B60-8B51-C9C39FD3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2025-06-29T14:18:00Z</dcterms:created>
  <dcterms:modified xsi:type="dcterms:W3CDTF">2025-06-29T14:20:00Z</dcterms:modified>
</cp:coreProperties>
</file>