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48FD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6A9955"/>
          <w:sz w:val="21"/>
          <w:szCs w:val="21"/>
        </w:rPr>
        <w:t>//Q2.Palindrom series till 50.</w:t>
      </w:r>
    </w:p>
    <w:p w14:paraId="1DEDF977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7FEC1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14:paraId="7545189D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n=i;</w:t>
      </w:r>
    </w:p>
    <w:p w14:paraId="76CE2B74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reverse = 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, remainder=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5FB0C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5CE995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remainder = n % 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9B406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reverse = reverse * 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remainder;</w:t>
      </w:r>
    </w:p>
    <w:p w14:paraId="73FC1B2D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=parseInt(n/ 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B74C0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AAB6B4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(i==reverse)</w:t>
      </w:r>
    </w:p>
    <w:p w14:paraId="7D2FDFC5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console.log(i);</w:t>
      </w:r>
    </w:p>
    <w:p w14:paraId="30A8743D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8022C0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6A9955"/>
          <w:sz w:val="21"/>
          <w:szCs w:val="21"/>
        </w:rPr>
        <w:t>// Q2.Find the pair of positive integers a,b for A such that:</w:t>
      </w:r>
    </w:p>
    <w:p w14:paraId="53C1EA61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6A9955"/>
          <w:sz w:val="21"/>
          <w:szCs w:val="21"/>
        </w:rPr>
        <w:t>// A=a^2+b^2</w:t>
      </w:r>
    </w:p>
    <w:p w14:paraId="514961C8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6A9955"/>
          <w:sz w:val="21"/>
          <w:szCs w:val="21"/>
        </w:rPr>
        <w:t>// a&lt;b</w:t>
      </w:r>
    </w:p>
    <w:p w14:paraId="073907A2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6A9955"/>
          <w:sz w:val="21"/>
          <w:szCs w:val="21"/>
        </w:rPr>
        <w:t>// 0&lt;A&lt;10000</w:t>
      </w:r>
    </w:p>
    <w:p w14:paraId="31E67A64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5657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20C11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;a&lt;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;a++)</w:t>
      </w:r>
    </w:p>
    <w:p w14:paraId="6DC5DBCA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8DB8B6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;b&lt;</w:t>
      </w:r>
      <w:r w:rsidRPr="000A6043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;b++)</w:t>
      </w:r>
    </w:p>
    <w:p w14:paraId="09F4005A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0BE3530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604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(b&gt;a &amp;&amp; A==(a*a + b*b))</w:t>
      </w:r>
    </w:p>
    <w:p w14:paraId="4C0B70FE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922B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    console.log(a,b)</w:t>
      </w:r>
    </w:p>
    <w:p w14:paraId="40C669EA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DA1E3C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8C6B0AC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749E44" w14:textId="77777777" w:rsidR="000A6043" w:rsidRPr="000A6043" w:rsidRDefault="000A6043" w:rsidP="000A6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6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4037F7" w14:textId="77777777" w:rsidR="00E216D5" w:rsidRPr="000A6043" w:rsidRDefault="00E216D5" w:rsidP="000A6043">
      <w:bookmarkStart w:id="0" w:name="_GoBack"/>
      <w:bookmarkEnd w:id="0"/>
    </w:p>
    <w:sectPr w:rsidR="00E216D5" w:rsidRPr="000A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9E"/>
    <w:rsid w:val="000A6043"/>
    <w:rsid w:val="00AF7F9E"/>
    <w:rsid w:val="00E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48FA-EDF8-490E-B57D-B9FA2A0E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</dc:creator>
  <cp:keywords/>
  <dc:description/>
  <cp:lastModifiedBy>abbu</cp:lastModifiedBy>
  <cp:revision>2</cp:revision>
  <dcterms:created xsi:type="dcterms:W3CDTF">2022-07-28T15:40:00Z</dcterms:created>
  <dcterms:modified xsi:type="dcterms:W3CDTF">2022-07-28T15:40:00Z</dcterms:modified>
</cp:coreProperties>
</file>