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39AD" w14:textId="77777777" w:rsidR="00016C12" w:rsidRPr="00016C12" w:rsidRDefault="00016C12" w:rsidP="00016C12">
      <w:pPr>
        <w:rPr>
          <w:b/>
          <w:bCs/>
        </w:rPr>
      </w:pPr>
      <w:r w:rsidRPr="00016C12">
        <w:rPr>
          <w:b/>
          <w:bCs/>
        </w:rPr>
        <w:t>Title: Humanity</w:t>
      </w:r>
    </w:p>
    <w:p w14:paraId="52089829" w14:textId="77777777" w:rsidR="00016C12" w:rsidRDefault="00016C12" w:rsidP="00016C12">
      <w:r w:rsidRPr="00016C12">
        <w:rPr>
          <w:b/>
          <w:bCs/>
        </w:rPr>
        <w:t>Small Description</w:t>
      </w:r>
      <w:r>
        <w:t>: Certainly! Here's a concise description for a piece on humanities:</w:t>
      </w:r>
    </w:p>
    <w:p w14:paraId="2EC22F8B" w14:textId="77777777" w:rsidR="00016C12" w:rsidRDefault="00016C12" w:rsidP="00016C12"/>
    <w:p w14:paraId="6AA6A862" w14:textId="77777777" w:rsidR="00016C12" w:rsidRDefault="00016C12" w:rsidP="00016C12">
      <w:r>
        <w:t>"Exploring the diverse facets of human culture, art, history, and philosophy, the humanities offer profound insights into what it means to be human. This exploration spans literature, fine arts, music, philosophy, and history, delving into both timeless expressions and contemporary interpretations of the human experience."</w:t>
      </w:r>
    </w:p>
    <w:p w14:paraId="16969CFB" w14:textId="77777777" w:rsidR="00016C12" w:rsidRDefault="00016C12" w:rsidP="00016C12"/>
    <w:p w14:paraId="2B1119CF" w14:textId="4CA9861F" w:rsidR="00016C12" w:rsidRDefault="00016C12" w:rsidP="00016C12">
      <w:r w:rsidRPr="00016C12">
        <w:rPr>
          <w:b/>
          <w:bCs/>
        </w:rPr>
        <w:t>Domain</w:t>
      </w:r>
      <w:r>
        <w:t>: Non-</w:t>
      </w:r>
      <w:r>
        <w:t>STEM</w:t>
      </w:r>
    </w:p>
    <w:p w14:paraId="4A17DEC2" w14:textId="77777777" w:rsidR="00016C12" w:rsidRDefault="00016C12" w:rsidP="00016C12"/>
    <w:p w14:paraId="10C99A09" w14:textId="77777777" w:rsidR="00016C12" w:rsidRDefault="00016C12" w:rsidP="00016C12">
      <w:r w:rsidRPr="00016C12">
        <w:rPr>
          <w:b/>
          <w:bCs/>
        </w:rPr>
        <w:t>Branches:</w:t>
      </w:r>
      <w:r>
        <w:t xml:space="preserve"> 1] Literature</w:t>
      </w:r>
    </w:p>
    <w:p w14:paraId="212711C7" w14:textId="77777777" w:rsidR="00016C12" w:rsidRDefault="00016C12" w:rsidP="00016C12">
      <w:r>
        <w:t xml:space="preserve">          2] History</w:t>
      </w:r>
    </w:p>
    <w:p w14:paraId="72E1D635" w14:textId="77777777" w:rsidR="00016C12" w:rsidRDefault="00016C12" w:rsidP="00016C12">
      <w:r>
        <w:t xml:space="preserve">          3] Philosophy</w:t>
      </w:r>
    </w:p>
    <w:p w14:paraId="5CE3A411" w14:textId="77777777" w:rsidR="00016C12" w:rsidRDefault="00016C12" w:rsidP="00016C12">
      <w:r>
        <w:t xml:space="preserve">          </w:t>
      </w:r>
    </w:p>
    <w:p w14:paraId="241A00E9" w14:textId="77777777" w:rsidR="00016C12" w:rsidRDefault="00016C12" w:rsidP="00016C12">
      <w:r w:rsidRPr="00016C12">
        <w:rPr>
          <w:b/>
          <w:bCs/>
        </w:rPr>
        <w:t>details:</w:t>
      </w:r>
      <w:r>
        <w:t xml:space="preserve"> In the realm of literature, humanity finds expression through narratives that capture the human condition across different cultures and epochs. From epic tales to intimate poetry, literature offers a mirror to our emotions, struggles, and aspirations, revealing universal truths about the human experience.</w:t>
      </w:r>
    </w:p>
    <w:p w14:paraId="14A1B13B" w14:textId="77777777" w:rsidR="00016C12" w:rsidRDefault="00016C12" w:rsidP="00016C12"/>
    <w:p w14:paraId="1A18DBF5" w14:textId="77777777" w:rsidR="00016C12" w:rsidRDefault="00016C12" w:rsidP="00016C12">
      <w:r>
        <w:t>History traces the footsteps of humanity through time, documenting civilizations, events, and the evolution of societies. It illuminates our collective journey, showcasing triumphs, tragedies, and the shaping forces that have defined our cultures and identities.</w:t>
      </w:r>
    </w:p>
    <w:p w14:paraId="46BB1055" w14:textId="77777777" w:rsidR="00016C12" w:rsidRDefault="00016C12" w:rsidP="00016C12"/>
    <w:p w14:paraId="116E6DEA" w14:textId="77777777" w:rsidR="00016C12" w:rsidRDefault="00016C12" w:rsidP="00016C12">
      <w:r>
        <w:t>Philosophy explores the fundamental questions of existence, morality, knowledge, and reality. Through critical inquiry and reflection, it challenges us to ponder the meaning of life and our place in the universe, offering diverse perspectives that enrich our understanding of human thought and ethics.</w:t>
      </w:r>
    </w:p>
    <w:p w14:paraId="547B6619" w14:textId="77777777" w:rsidR="00016C12" w:rsidRDefault="00016C12" w:rsidP="00016C12"/>
    <w:p w14:paraId="1D08C0D9" w14:textId="77777777" w:rsidR="00016C12" w:rsidRDefault="00016C12" w:rsidP="00016C12">
      <w:r>
        <w:t>Together, these branches of humanities interweave to provide profound insights into the complexities of human existence. They foster empathy, curiosity, and a deeper appreciation for the diversity of human cultures and ideas, encouraging us to reflect on our past, engage with our present, and envision our future.</w:t>
      </w:r>
    </w:p>
    <w:p w14:paraId="73DB10A8" w14:textId="77777777" w:rsidR="00016C12" w:rsidRDefault="00016C12" w:rsidP="00016C12"/>
    <w:p w14:paraId="361AF657" w14:textId="77777777" w:rsidR="00016C12" w:rsidRDefault="00016C12" w:rsidP="00016C12">
      <w:r w:rsidRPr="00016C12">
        <w:rPr>
          <w:b/>
          <w:bCs/>
        </w:rPr>
        <w:t>Applications:</w:t>
      </w:r>
      <w:proofErr w:type="gramStart"/>
      <w:r>
        <w:t>1]Education</w:t>
      </w:r>
      <w:proofErr w:type="gramEnd"/>
    </w:p>
    <w:p w14:paraId="43694471" w14:textId="77777777" w:rsidR="00016C12" w:rsidRDefault="00016C12" w:rsidP="00016C12">
      <w:r>
        <w:lastRenderedPageBreak/>
        <w:t xml:space="preserve">             2]Art and Literature</w:t>
      </w:r>
    </w:p>
    <w:p w14:paraId="38737EEA" w14:textId="77777777" w:rsidR="00016C12" w:rsidRDefault="00016C12" w:rsidP="00016C12">
      <w:r>
        <w:t xml:space="preserve">             3]History and Philosophy</w:t>
      </w:r>
    </w:p>
    <w:p w14:paraId="41D8A502" w14:textId="77777777" w:rsidR="00016C12" w:rsidRDefault="00016C12" w:rsidP="00016C12">
      <w:r>
        <w:t xml:space="preserve">             4]Social Sciences</w:t>
      </w:r>
    </w:p>
    <w:p w14:paraId="2F3F1AF0" w14:textId="77777777" w:rsidR="00016C12" w:rsidRDefault="00016C12" w:rsidP="00016C12">
      <w:r>
        <w:t xml:space="preserve">             5]Communication and Media</w:t>
      </w:r>
    </w:p>
    <w:p w14:paraId="22F94188" w14:textId="77777777" w:rsidR="00016C12" w:rsidRDefault="00016C12" w:rsidP="00016C12">
      <w:r>
        <w:t xml:space="preserve">             </w:t>
      </w:r>
    </w:p>
    <w:p w14:paraId="4F53B7CD" w14:textId="77777777" w:rsidR="00016C12" w:rsidRDefault="00016C12" w:rsidP="00016C12">
      <w:r w:rsidRPr="00016C12">
        <w:rPr>
          <w:b/>
          <w:bCs/>
        </w:rPr>
        <w:t>Notable people in this field:</w:t>
      </w:r>
      <w:r>
        <w:t xml:space="preserve"> Mahatma Gandhi (Leader of Indian Independence Movement)</w:t>
      </w:r>
    </w:p>
    <w:p w14:paraId="59BF128E" w14:textId="77777777" w:rsidR="00016C12" w:rsidRDefault="00016C12" w:rsidP="00016C12">
      <w:r>
        <w:t xml:space="preserve">                              William Shakespeare (Playwright and Poet)</w:t>
      </w:r>
    </w:p>
    <w:p w14:paraId="1237BEAF" w14:textId="77777777" w:rsidR="00016C12" w:rsidRDefault="00016C12" w:rsidP="00016C12">
      <w:r>
        <w:t xml:space="preserve">                              Aristotle (Ancient Greek Philosopher)</w:t>
      </w:r>
    </w:p>
    <w:p w14:paraId="01BD8938" w14:textId="77777777" w:rsidR="00016C12" w:rsidRDefault="00016C12" w:rsidP="00016C12">
      <w:r>
        <w:t xml:space="preserve">                              Howard Zinn (Historian, known for "A People's History of the United States")</w:t>
      </w:r>
      <w:r>
        <w:br/>
      </w:r>
      <w:r>
        <w:br/>
      </w:r>
      <w:r w:rsidRPr="00016C12">
        <w:rPr>
          <w:b/>
          <w:bCs/>
        </w:rPr>
        <w:t>Title:</w:t>
      </w:r>
      <w:r>
        <w:t xml:space="preserve"> Social Science</w:t>
      </w:r>
    </w:p>
    <w:p w14:paraId="5F45E3A3" w14:textId="77777777" w:rsidR="00016C12" w:rsidRDefault="00016C12" w:rsidP="00016C12"/>
    <w:p w14:paraId="173ACA33" w14:textId="77777777" w:rsidR="00016C12" w:rsidRDefault="00016C12" w:rsidP="00016C12">
      <w:r w:rsidRPr="00016C12">
        <w:rPr>
          <w:b/>
          <w:bCs/>
        </w:rPr>
        <w:t>Small description</w:t>
      </w:r>
      <w:r>
        <w:t>: Social science encompasses the systematic study of human society and social relationships, examining phenomena such as culture, economics, politics, and behavior. Through empirical research and theoretical analysis, social scientists explore the complexities of human interaction, societal structures, and the forces shaping our collective lives.</w:t>
      </w:r>
    </w:p>
    <w:p w14:paraId="456BB2CF" w14:textId="77777777" w:rsidR="00016C12" w:rsidRDefault="00016C12" w:rsidP="00016C12">
      <w:r>
        <w:t xml:space="preserve"> </w:t>
      </w:r>
    </w:p>
    <w:p w14:paraId="4FB79673" w14:textId="77777777" w:rsidR="00016C12" w:rsidRDefault="00016C12" w:rsidP="00016C12">
      <w:r w:rsidRPr="00016C12">
        <w:rPr>
          <w:b/>
          <w:bCs/>
        </w:rPr>
        <w:t>Domain</w:t>
      </w:r>
      <w:r>
        <w:t>: Non-Tech</w:t>
      </w:r>
    </w:p>
    <w:p w14:paraId="51139F28" w14:textId="77777777" w:rsidR="00016C12" w:rsidRDefault="00016C12" w:rsidP="00016C12"/>
    <w:p w14:paraId="78CD9227" w14:textId="77777777" w:rsidR="00016C12" w:rsidRDefault="00016C12" w:rsidP="00016C12">
      <w:r w:rsidRPr="00016C12">
        <w:rPr>
          <w:b/>
          <w:bCs/>
        </w:rPr>
        <w:t>Branches:</w:t>
      </w:r>
      <w:r>
        <w:t xml:space="preserve"> 1] Psychology</w:t>
      </w:r>
    </w:p>
    <w:p w14:paraId="016CCD18" w14:textId="77777777" w:rsidR="00016C12" w:rsidRDefault="00016C12" w:rsidP="00016C12">
      <w:r>
        <w:t xml:space="preserve">          2] Sociology</w:t>
      </w:r>
    </w:p>
    <w:p w14:paraId="4604CCFD" w14:textId="77777777" w:rsidR="00016C12" w:rsidRDefault="00016C12" w:rsidP="00016C12">
      <w:r>
        <w:t xml:space="preserve">          3]Political Science</w:t>
      </w:r>
    </w:p>
    <w:p w14:paraId="4138D363" w14:textId="77777777" w:rsidR="00016C12" w:rsidRDefault="00016C12" w:rsidP="00016C12">
      <w:r>
        <w:t xml:space="preserve">          4] Economics</w:t>
      </w:r>
    </w:p>
    <w:p w14:paraId="3C125B3A" w14:textId="77777777" w:rsidR="00016C12" w:rsidRDefault="00016C12" w:rsidP="00016C12">
      <w:r>
        <w:t xml:space="preserve">         </w:t>
      </w:r>
    </w:p>
    <w:p w14:paraId="274286E1" w14:textId="77777777" w:rsidR="00016C12" w:rsidRDefault="00016C12" w:rsidP="00016C12">
      <w:r w:rsidRPr="00016C12">
        <w:rPr>
          <w:b/>
          <w:bCs/>
        </w:rPr>
        <w:t>Details:</w:t>
      </w:r>
      <w:r>
        <w:t xml:space="preserve"> Psychology: Focuses on studying the mind and behavior of individuals through scientific methods such as experiments, surveys, and clinical observations. It explores cognitive processes, emotions, personality development, and mental health disorders, providing insights into human behavior and psychological well-being.</w:t>
      </w:r>
    </w:p>
    <w:p w14:paraId="3E3D322A" w14:textId="77777777" w:rsidR="00016C12" w:rsidRDefault="00016C12" w:rsidP="00016C12"/>
    <w:p w14:paraId="4CBA5996" w14:textId="77777777" w:rsidR="00016C12" w:rsidRDefault="00016C12" w:rsidP="00016C12">
      <w:r>
        <w:t>Sociology: Examines social relationships, institutions, and structures within societies using qualitative and quantitative methods. It analyzes patterns of social behavior, cultural norms, social inequality, and global developments, contributing to our understanding of how societies function and change over time.</w:t>
      </w:r>
    </w:p>
    <w:p w14:paraId="240BB1A6" w14:textId="77777777" w:rsidR="00016C12" w:rsidRDefault="00016C12" w:rsidP="00016C12"/>
    <w:p w14:paraId="6FAB0531" w14:textId="77777777" w:rsidR="00016C12" w:rsidRDefault="00016C12" w:rsidP="00016C12">
      <w:r>
        <w:t>Political Science: Investigates political systems, governance structures, and power dynamics using comparative analysis, historical research, and statistical methods. It examines political behavior, public policies, international relations, and the impact of political ideologies on societies and governments.</w:t>
      </w:r>
    </w:p>
    <w:p w14:paraId="0EF32B7B" w14:textId="77777777" w:rsidR="00016C12" w:rsidRDefault="00016C12" w:rsidP="00016C12"/>
    <w:p w14:paraId="21D7B8C5" w14:textId="77777777" w:rsidR="00016C12" w:rsidRDefault="00016C12" w:rsidP="00016C12">
      <w:r>
        <w:t>Economics: Studies the production, distribution, and consumption of goods and services within economies. Economics employs economic theories, mathematical models, and empirical research to analyze market behaviors, pricing mechanisms, resource allocation, and economic policies affecting individuals, businesses, and societies.</w:t>
      </w:r>
    </w:p>
    <w:p w14:paraId="6BD8220C" w14:textId="77777777" w:rsidR="00016C12" w:rsidRDefault="00016C12" w:rsidP="00016C12"/>
    <w:p w14:paraId="5D9F274F" w14:textId="77777777" w:rsidR="00016C12" w:rsidRDefault="00016C12" w:rsidP="00016C12">
      <w:r w:rsidRPr="00016C12">
        <w:rPr>
          <w:b/>
          <w:bCs/>
        </w:rPr>
        <w:t>Applications</w:t>
      </w:r>
      <w:r>
        <w:t xml:space="preserve">: </w:t>
      </w:r>
      <w:proofErr w:type="gramStart"/>
      <w:r>
        <w:t>1]Policy</w:t>
      </w:r>
      <w:proofErr w:type="gramEnd"/>
      <w:r>
        <w:t xml:space="preserve"> and Governance</w:t>
      </w:r>
    </w:p>
    <w:p w14:paraId="3DB3F2C4" w14:textId="77777777" w:rsidR="00016C12" w:rsidRDefault="00016C12" w:rsidP="00016C12">
      <w:r>
        <w:t xml:space="preserve">              2]Business and Economics</w:t>
      </w:r>
    </w:p>
    <w:p w14:paraId="3B7526B7" w14:textId="77777777" w:rsidR="00016C12" w:rsidRDefault="00016C12" w:rsidP="00016C12">
      <w:r>
        <w:t xml:space="preserve">              3]Education and Human Development</w:t>
      </w:r>
    </w:p>
    <w:p w14:paraId="185B0855" w14:textId="77777777" w:rsidR="00016C12" w:rsidRDefault="00016C12" w:rsidP="00016C12">
      <w:r>
        <w:t xml:space="preserve">              4]Health and Social Services</w:t>
      </w:r>
    </w:p>
    <w:p w14:paraId="775B7426" w14:textId="77777777" w:rsidR="00016C12" w:rsidRDefault="00016C12" w:rsidP="00016C12">
      <w:r>
        <w:t xml:space="preserve">             </w:t>
      </w:r>
    </w:p>
    <w:p w14:paraId="0A83DCC1" w14:textId="77777777" w:rsidR="00016C12" w:rsidRDefault="00016C12" w:rsidP="00016C12">
      <w:r w:rsidRPr="00016C12">
        <w:rPr>
          <w:b/>
          <w:bCs/>
        </w:rPr>
        <w:t>Notable people in this field</w:t>
      </w:r>
      <w:r>
        <w:t>: Jean Piaget - Developmental psychologist known for his theory of cognitive development in children.</w:t>
      </w:r>
    </w:p>
    <w:p w14:paraId="7FB890D5" w14:textId="77777777" w:rsidR="00016C12" w:rsidRDefault="00016C12" w:rsidP="00016C12">
      <w:r>
        <w:t xml:space="preserve">                              Max Weber - Sociologist and political economist known for his theory of social action, bureaucracy, and the Protestant Ethic.</w:t>
      </w:r>
    </w:p>
    <w:p w14:paraId="28DA15D9" w14:textId="78435162" w:rsidR="00016C12" w:rsidRDefault="00016C12" w:rsidP="00016C12">
      <w:r>
        <w:t xml:space="preserve">                              Niccolò Machiavelli - Renaissance political philosopher and diplomat, known for his treatise "The Prince" on political power and leadership.</w:t>
      </w:r>
      <w:r>
        <w:br/>
      </w:r>
      <w:r>
        <w:br/>
      </w:r>
      <w:r>
        <w:br/>
      </w:r>
      <w:r w:rsidRPr="00016C12">
        <w:rPr>
          <w:b/>
          <w:bCs/>
        </w:rPr>
        <w:t>Title:</w:t>
      </w:r>
      <w:r>
        <w:t xml:space="preserve"> Arts</w:t>
      </w:r>
    </w:p>
    <w:p w14:paraId="5184DC4E" w14:textId="77777777" w:rsidR="00016C12" w:rsidRDefault="00016C12" w:rsidP="00016C12"/>
    <w:p w14:paraId="71047832" w14:textId="77777777" w:rsidR="00016C12" w:rsidRPr="00016C12" w:rsidRDefault="00016C12" w:rsidP="00016C12">
      <w:pPr>
        <w:rPr>
          <w:b/>
          <w:bCs/>
        </w:rPr>
      </w:pPr>
      <w:r w:rsidRPr="00016C12">
        <w:rPr>
          <w:b/>
          <w:bCs/>
        </w:rPr>
        <w:t>Description:</w:t>
      </w:r>
    </w:p>
    <w:p w14:paraId="63BD07D3" w14:textId="4A440DDD" w:rsidR="00016C12" w:rsidRDefault="00016C12" w:rsidP="00016C12">
      <w:r>
        <w:t>Explore the vibrant world of arts through a diverse array of mediums, techniques, and expressions. From classical paintings to contemporary installations, delve into the rich tapestry of human creativity that spans cultures and epochs. Uncover the stories behind masterpieces, discover emerging talents, and contemplate the intersection of art with society, technology, and philosophy.</w:t>
      </w:r>
    </w:p>
    <w:p w14:paraId="65E2054A" w14:textId="77777777" w:rsidR="00016C12" w:rsidRDefault="00016C12" w:rsidP="00016C12">
      <w:r>
        <w:t>Themes: Creativity, Expression, Aesthetics, Cultural Heritage</w:t>
      </w:r>
    </w:p>
    <w:p w14:paraId="2AF1C758" w14:textId="77777777" w:rsidR="00016C12" w:rsidRDefault="00016C12" w:rsidP="00016C12">
      <w:r>
        <w:t>Audience: Enthusiasts, Artists, Collectors, Academics</w:t>
      </w:r>
    </w:p>
    <w:p w14:paraId="18793E2F" w14:textId="77777777" w:rsidR="00016C12" w:rsidRDefault="00016C12" w:rsidP="00016C12">
      <w:r>
        <w:t>Purpose: To inform, inspire, and educate about various forms of art and their significance in human culture and history.</w:t>
      </w:r>
    </w:p>
    <w:p w14:paraId="7E5341ED" w14:textId="0F491FE7" w:rsidR="00016C12" w:rsidRDefault="00016C12" w:rsidP="00016C12">
      <w:r w:rsidRPr="00016C12">
        <w:rPr>
          <w:b/>
          <w:bCs/>
        </w:rPr>
        <w:lastRenderedPageBreak/>
        <w:t>Domain</w:t>
      </w:r>
      <w:r>
        <w:t>: Non</w:t>
      </w:r>
      <w:r>
        <w:t>-STEM</w:t>
      </w:r>
    </w:p>
    <w:p w14:paraId="5B150B6B" w14:textId="77777777" w:rsidR="00016C12" w:rsidRPr="00016C12" w:rsidRDefault="00016C12" w:rsidP="00016C12">
      <w:pPr>
        <w:rPr>
          <w:b/>
          <w:bCs/>
        </w:rPr>
      </w:pPr>
      <w:proofErr w:type="gramStart"/>
      <w:r w:rsidRPr="00016C12">
        <w:rPr>
          <w:b/>
          <w:bCs/>
        </w:rPr>
        <w:t>branches :</w:t>
      </w:r>
      <w:proofErr w:type="gramEnd"/>
    </w:p>
    <w:p w14:paraId="5163FE7B" w14:textId="77777777" w:rsidR="00016C12" w:rsidRDefault="00016C12" w:rsidP="00016C12">
      <w:r>
        <w:t xml:space="preserve">1] Fine Arts </w:t>
      </w:r>
    </w:p>
    <w:p w14:paraId="0426A322" w14:textId="77777777" w:rsidR="00016C12" w:rsidRDefault="00016C12" w:rsidP="00016C12">
      <w:r>
        <w:t>2] Performing Arts</w:t>
      </w:r>
    </w:p>
    <w:p w14:paraId="594CF8C9" w14:textId="77777777" w:rsidR="00016C12" w:rsidRDefault="00016C12" w:rsidP="00016C12">
      <w:r>
        <w:t>3]Designs</w:t>
      </w:r>
    </w:p>
    <w:p w14:paraId="78F12204" w14:textId="77777777" w:rsidR="00016C12" w:rsidRDefault="00016C12" w:rsidP="00016C12">
      <w:r>
        <w:t xml:space="preserve">4] Film </w:t>
      </w:r>
      <w:proofErr w:type="gramStart"/>
      <w:r>
        <w:t>And</w:t>
      </w:r>
      <w:proofErr w:type="gramEnd"/>
      <w:r>
        <w:t xml:space="preserve"> Media</w:t>
      </w:r>
    </w:p>
    <w:p w14:paraId="55B2DBFA" w14:textId="3216D1C3" w:rsidR="00016C12" w:rsidRPr="00016C12" w:rsidRDefault="00016C12" w:rsidP="00016C12">
      <w:pPr>
        <w:rPr>
          <w:b/>
          <w:bCs/>
        </w:rPr>
      </w:pPr>
      <w:r w:rsidRPr="00016C12">
        <w:rPr>
          <w:b/>
          <w:bCs/>
        </w:rPr>
        <w:t>Details:</w:t>
      </w:r>
    </w:p>
    <w:p w14:paraId="4D69D686" w14:textId="77777777" w:rsidR="003B6F58" w:rsidRDefault="003B6F58" w:rsidP="00016C12">
      <w:r>
        <w:t>The realm of fine arts encompasses a wide range of visual and performing arts that prioritize aesthetic principles and creative expression. From classical paintings and sculptures to contemporary installations and performances, fine arts delve into the beauty, form, and significance found in artistic creations. It involves both traditional techniques and modern innovations, reflecting cultural diversity and evolving societal values.</w:t>
      </w:r>
    </w:p>
    <w:p w14:paraId="7081E4F7" w14:textId="77777777" w:rsidR="003B6F58" w:rsidRDefault="003B6F58" w:rsidP="00016C12"/>
    <w:p w14:paraId="054A49D6" w14:textId="77777777" w:rsidR="003B6F58" w:rsidRDefault="003B6F58" w:rsidP="00016C12">
      <w:r>
        <w:t>The primary goal of fine arts is to explore and appreciate the artistic expressions that encompass human creativity and cultural significance through visual and performing arts, utilizing a variety of mediums such as oil, acrylic, watercolor, and mixed media for visual representation.</w:t>
      </w:r>
    </w:p>
    <w:p w14:paraId="1561DCEF" w14:textId="77777777" w:rsidR="003B6F58" w:rsidRDefault="003B6F58" w:rsidP="00016C12"/>
    <w:p w14:paraId="3816DC68" w14:textId="77777777" w:rsidR="003B6F58" w:rsidRDefault="003B6F58" w:rsidP="00016C12">
      <w:r>
        <w:t>Techniques in fine arts include realism, impressionism, expressionism, abstract art, and contemporary styles. Sculpture, a form of three-dimensional art, is created by shaping or combining materials such as stone, metal, wood, and clay, and involves techniques such as sculpting, carving, modeling, and casting.</w:t>
      </w:r>
    </w:p>
    <w:p w14:paraId="3774E0EC" w14:textId="77777777" w:rsidR="003B6F58" w:rsidRDefault="003B6F58" w:rsidP="00016C12"/>
    <w:p w14:paraId="356CAD93" w14:textId="77777777" w:rsidR="003B6F58" w:rsidRDefault="003B6F58" w:rsidP="00016C12">
      <w:r>
        <w:t xml:space="preserve">Architecture, another facet of fine arts, involves the design and construction of buildings and structures with aesthetic and functional considerations, utilizing styles such as classical, gothic, renaissance, modern, and postmodern. Printmaking is the art of creating artworks by printing, typically on paper, from a matrix or plate, employing techniques such as etching, woodcut, lithography, and </w:t>
      </w:r>
      <w:proofErr w:type="spellStart"/>
      <w:r>
        <w:t>screenprinting</w:t>
      </w:r>
      <w:proofErr w:type="spellEnd"/>
      <w:r>
        <w:t>.</w:t>
      </w:r>
    </w:p>
    <w:p w14:paraId="61C7F5A3" w14:textId="77777777" w:rsidR="003B6F58" w:rsidRDefault="003B6F58" w:rsidP="00016C12"/>
    <w:p w14:paraId="138B31F1" w14:textId="77777777" w:rsidR="003B6F58" w:rsidRDefault="003B6F58" w:rsidP="00016C12">
      <w:r>
        <w:t>Drawing is the creation of images on a surface using lines and marks, often serving as a preliminary step to other art forms, involving techniques such as pencil, charcoal, ink, pastel, and digital drawing. Photography, on the other hand, entails capturing images using light-sensitive materials or digital sensors, often for artistic purposes and across genres such as portrait, landscape, documentary, and conceptual photography.</w:t>
      </w:r>
    </w:p>
    <w:p w14:paraId="66F290F1" w14:textId="77777777" w:rsidR="003B6F58" w:rsidRDefault="003B6F58" w:rsidP="00016C12"/>
    <w:p w14:paraId="3D1E7D65" w14:textId="77777777" w:rsidR="003B6F58" w:rsidRDefault="003B6F58" w:rsidP="00016C12">
      <w:r>
        <w:t xml:space="preserve">Installation art refers to artworks created to transform a space, often being immersive and conceptual in nature, utilizing materials such as mixed media, found objects, light, and sound. Notable artists like </w:t>
      </w:r>
      <w:r>
        <w:lastRenderedPageBreak/>
        <w:t xml:space="preserve">Yayoi Kusama, Ai Weiwei, Olafur Eliasson, and Marina </w:t>
      </w:r>
      <w:proofErr w:type="spellStart"/>
      <w:r>
        <w:t>Abramović</w:t>
      </w:r>
      <w:proofErr w:type="spellEnd"/>
      <w:r>
        <w:t xml:space="preserve"> have made significant contributions to various forms of fine arts.</w:t>
      </w:r>
    </w:p>
    <w:p w14:paraId="5F20763D" w14:textId="77777777" w:rsidR="003B6F58" w:rsidRDefault="003B6F58" w:rsidP="00016C12"/>
    <w:p w14:paraId="3653F841" w14:textId="677563F0" w:rsidR="00016C12" w:rsidRDefault="003B6F58" w:rsidP="00016C12">
      <w:r>
        <w:t>Furthermore, fine arts encompass performance art, a live art form that combines visual art with dramatic or theatrical elements, often interactive in nature, and is typically showcased in galleries and museums. Additionally, the field of fine arts includes applied arts, which encompasses design fields like graphic design, fashion design, and industrial design, as well as digital arts that utilize digital technology for artistic expression, such as digital painting and multimedia installations.</w:t>
      </w:r>
      <w:r>
        <w:br/>
      </w:r>
      <w:r>
        <w:br/>
      </w:r>
    </w:p>
    <w:p w14:paraId="7131DD56" w14:textId="413B54E9" w:rsidR="00016C12" w:rsidRPr="00016C12" w:rsidRDefault="00016C12" w:rsidP="00016C12">
      <w:pPr>
        <w:rPr>
          <w:b/>
          <w:bCs/>
        </w:rPr>
      </w:pPr>
      <w:r w:rsidRPr="00016C12">
        <w:rPr>
          <w:b/>
          <w:bCs/>
        </w:rPr>
        <w:t xml:space="preserve">Notable People </w:t>
      </w:r>
    </w:p>
    <w:p w14:paraId="1D44EC9C" w14:textId="77777777" w:rsidR="00016C12" w:rsidRDefault="00016C12" w:rsidP="00016C12">
      <w:r>
        <w:t xml:space="preserve">Historical Figures: Leonardo da Vinci, Michelangelo, Rembrandt.  </w:t>
      </w:r>
    </w:p>
    <w:p w14:paraId="46703198" w14:textId="77777777" w:rsidR="00016C12" w:rsidRDefault="00016C12" w:rsidP="00016C12">
      <w:r>
        <w:t xml:space="preserve">Modern Masters: Pablo Picasso, Frida Kahlo, Andy Warhol.  </w:t>
      </w:r>
    </w:p>
    <w:p w14:paraId="71441177" w14:textId="77777777" w:rsidR="00016C12" w:rsidRDefault="00016C12" w:rsidP="00016C12">
      <w:r>
        <w:t xml:space="preserve">Contemporary Artists: Damien Hirst, Jeff Koons, Banksy.  </w:t>
      </w:r>
    </w:p>
    <w:p w14:paraId="2699D588" w14:textId="648609BF" w:rsidR="00016C12" w:rsidRDefault="00016C12" w:rsidP="00016C12">
      <w:r>
        <w:t xml:space="preserve">Additional Artists: Raphael, Georgia O'Keeffe, Albrecht </w:t>
      </w:r>
      <w:proofErr w:type="spellStart"/>
      <w:r>
        <w:t>Dürer</w:t>
      </w:r>
      <w:proofErr w:type="spellEnd"/>
      <w:r>
        <w:t>, Kara Walker.</w:t>
      </w:r>
    </w:p>
    <w:p w14:paraId="7F22C8B9" w14:textId="77777777" w:rsidR="00016C12" w:rsidRDefault="00016C12" w:rsidP="00016C12"/>
    <w:p w14:paraId="747B5F29" w14:textId="77777777" w:rsidR="00016C12" w:rsidRPr="00016C12" w:rsidRDefault="00016C12" w:rsidP="00016C12">
      <w:pPr>
        <w:rPr>
          <w:b/>
          <w:bCs/>
        </w:rPr>
      </w:pPr>
      <w:r w:rsidRPr="00016C12">
        <w:rPr>
          <w:b/>
          <w:bCs/>
        </w:rPr>
        <w:t>Applications</w:t>
      </w:r>
    </w:p>
    <w:p w14:paraId="3BFE8EC6" w14:textId="77777777" w:rsidR="00016C12" w:rsidRDefault="00016C12" w:rsidP="00016C12">
      <w:r>
        <w:t>Art Galleries and Museums: Display and preserve fine art collections.</w:t>
      </w:r>
    </w:p>
    <w:p w14:paraId="2FB8048B" w14:textId="77777777" w:rsidR="00016C12" w:rsidRDefault="00016C12" w:rsidP="00016C12">
      <w:r>
        <w:t>Art Education: Teaching and learning artistic techniques and theories.</w:t>
      </w:r>
    </w:p>
    <w:p w14:paraId="41930E54" w14:textId="77777777" w:rsidR="00016C12" w:rsidRDefault="00016C12" w:rsidP="00016C12">
      <w:r>
        <w:t>Art Conservation: Preserving artworks for future generations.</w:t>
      </w:r>
    </w:p>
    <w:p w14:paraId="52B07CA1" w14:textId="41999172" w:rsidR="00F52FF3" w:rsidRDefault="00016C12" w:rsidP="00016C12">
      <w:r>
        <w:t>Art Market: Buying, selling, and collecting fine art.</w:t>
      </w:r>
    </w:p>
    <w:sectPr w:rsidR="00F5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B5"/>
    <w:rsid w:val="00016C12"/>
    <w:rsid w:val="00141E93"/>
    <w:rsid w:val="003B6F58"/>
    <w:rsid w:val="00841094"/>
    <w:rsid w:val="00A933B5"/>
    <w:rsid w:val="00F5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1CEC5A"/>
  <w15:chartTrackingRefBased/>
  <w15:docId w15:val="{7B34C8AB-0E17-4C94-B725-CD210317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52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1173</Words>
  <Characters>7535</Characters>
  <Application>Microsoft Office Word</Application>
  <DocSecurity>0</DocSecurity>
  <Lines>160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NALE</dc:creator>
  <cp:keywords/>
  <dc:description/>
  <cp:lastModifiedBy>Akshata NALE</cp:lastModifiedBy>
  <cp:revision>2</cp:revision>
  <dcterms:created xsi:type="dcterms:W3CDTF">2024-07-04T05:29:00Z</dcterms:created>
  <dcterms:modified xsi:type="dcterms:W3CDTF">2024-07-04T05:39:00Z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a35f7a1d791a4e0f91f5536d0b17940366ada61028a38d5d4eac1d642e03a2b5</vt:lpwstr>
  </property>
</Properties>
</file>