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6CC8D" w14:textId="167E682A" w:rsidR="007E013E" w:rsidRDefault="00B82056">
      <w:pPr>
        <w:rPr>
          <w:lang w:val="en-GB"/>
        </w:rPr>
      </w:pPr>
      <w:r>
        <w:rPr>
          <w:lang w:val="en-GB"/>
        </w:rPr>
        <w:t xml:space="preserve">High Level </w:t>
      </w:r>
      <w:r w:rsidRPr="00B82056">
        <w:rPr>
          <w:lang w:val="en"/>
        </w:rPr>
        <w:t xml:space="preserve">Architecture </w:t>
      </w:r>
      <w:r>
        <w:rPr>
          <w:lang w:val="en-GB"/>
        </w:rPr>
        <w:t xml:space="preserve">for the </w:t>
      </w:r>
      <w:proofErr w:type="spellStart"/>
      <w:r>
        <w:rPr>
          <w:lang w:val="en-GB"/>
        </w:rPr>
        <w:t>FinBuddy</w:t>
      </w:r>
      <w:proofErr w:type="spellEnd"/>
      <w:r>
        <w:rPr>
          <w:lang w:val="en-GB"/>
        </w:rPr>
        <w:t xml:space="preserve"> capstone project</w:t>
      </w:r>
    </w:p>
    <w:p w14:paraId="36591BEC" w14:textId="77777777" w:rsidR="00B82056" w:rsidRDefault="00B82056">
      <w:pPr>
        <w:rPr>
          <w:lang w:val="en-GB"/>
        </w:rPr>
      </w:pPr>
    </w:p>
    <w:p w14:paraId="3D9388A0" w14:textId="4EFFB704" w:rsidR="00B82056" w:rsidRDefault="00B82056">
      <w:pPr>
        <w:rPr>
          <w:lang w:val="en-GB"/>
        </w:rPr>
      </w:pPr>
      <w:r w:rsidRPr="00B82056">
        <w:rPr>
          <w:lang w:val="en-GB"/>
        </w:rPr>
        <w:drawing>
          <wp:inline distT="0" distB="0" distL="0" distR="0" wp14:anchorId="431CFE1A" wp14:editId="6C66C9B2">
            <wp:extent cx="5731510" cy="7807960"/>
            <wp:effectExtent l="0" t="0" r="2540" b="2540"/>
            <wp:docPr id="7565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5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720A" w14:textId="77777777" w:rsidR="00B82056" w:rsidRPr="00B82056" w:rsidRDefault="00B82056">
      <w:pPr>
        <w:rPr>
          <w:lang w:val="en-GB"/>
        </w:rPr>
      </w:pPr>
    </w:p>
    <w:sectPr w:rsidR="00B82056" w:rsidRPr="00B82056" w:rsidSect="00B82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56"/>
    <w:rsid w:val="000527FA"/>
    <w:rsid w:val="00272A60"/>
    <w:rsid w:val="007503B9"/>
    <w:rsid w:val="007E013E"/>
    <w:rsid w:val="00A42FB8"/>
    <w:rsid w:val="00B82056"/>
    <w:rsid w:val="00B8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8161"/>
  <w15:chartTrackingRefBased/>
  <w15:docId w15:val="{19979C4B-DFAE-49DA-A454-0FBA25A2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</dc:creator>
  <cp:keywords/>
  <dc:description/>
  <cp:lastModifiedBy>AC</cp:lastModifiedBy>
  <cp:revision>1</cp:revision>
  <dcterms:created xsi:type="dcterms:W3CDTF">2025-11-15T22:18:00Z</dcterms:created>
  <dcterms:modified xsi:type="dcterms:W3CDTF">2025-11-15T22:22:00Z</dcterms:modified>
</cp:coreProperties>
</file>