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65" w:rsidRPr="009A15EF" w:rsidRDefault="0077177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ASSIGNMENT - 1</w:t>
      </w:r>
    </w:p>
    <w:p w:rsidR="00664F65" w:rsidRDefault="0077177F" w:rsidP="00664F6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EF" w:rsidRDefault="009A15EF" w:rsidP="009A15EF">
      <w:pPr>
        <w:pStyle w:val="Heading1"/>
      </w:pPr>
    </w:p>
    <w:p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ab/>
      </w:r>
    </w:p>
    <w:p w:rsidR="009A15EF" w:rsidRPr="00967126" w:rsidRDefault="00B31DD6" w:rsidP="00967126">
      <w:pPr>
        <w:pStyle w:val="Heading1"/>
      </w:pPr>
      <w:r>
        <w:t>DHILIPD</w:t>
      </w:r>
      <w:r w:rsidR="00963D40">
        <w:t>H</w:t>
      </w:r>
      <w:r>
        <w:t>ARSAN T</w:t>
      </w:r>
      <w:bookmarkStart w:id="0" w:name="_GoBack"/>
      <w:bookmarkEnd w:id="0"/>
      <w:r w:rsidR="009A15EF" w:rsidRPr="00967126">
        <w:tab/>
      </w:r>
    </w:p>
    <w:p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 w:rsidSect="0069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B6078"/>
    <w:multiLevelType w:val="hybridMultilevel"/>
    <w:tmpl w:val="F712027E"/>
    <w:lvl w:ilvl="0" w:tplc="6A8AAC2E"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F4D"/>
    <w:rsid w:val="004E183C"/>
    <w:rsid w:val="00664F65"/>
    <w:rsid w:val="0069787C"/>
    <w:rsid w:val="0077177F"/>
    <w:rsid w:val="008D62F3"/>
    <w:rsid w:val="00963D40"/>
    <w:rsid w:val="00967126"/>
    <w:rsid w:val="009A15EF"/>
    <w:rsid w:val="00B25F4D"/>
    <w:rsid w:val="00B31DD6"/>
    <w:rsid w:val="00F81ABF"/>
    <w:rsid w:val="00FE1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87C"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HP</cp:lastModifiedBy>
  <cp:revision>3</cp:revision>
  <dcterms:created xsi:type="dcterms:W3CDTF">2022-09-17T00:47:00Z</dcterms:created>
  <dcterms:modified xsi:type="dcterms:W3CDTF">2022-09-29T05:32:00Z</dcterms:modified>
</cp:coreProperties>
</file>