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0B1E" w14:textId="474E0694" w:rsidR="004536D3" w:rsidRDefault="0054283A">
      <w:r>
        <w:t>This is the cloned version</w:t>
      </w:r>
    </w:p>
    <w:p w14:paraId="175F275F" w14:textId="3876258E" w:rsidR="004716D6" w:rsidRDefault="004716D6"/>
    <w:p w14:paraId="278B7B59" w14:textId="77777777" w:rsidR="004716D6" w:rsidRDefault="004716D6">
      <w:bookmarkStart w:id="0" w:name="_GoBack"/>
      <w:bookmarkEnd w:id="0"/>
    </w:p>
    <w:sectPr w:rsidR="0047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3"/>
    <w:rsid w:val="004536D3"/>
    <w:rsid w:val="004716D6"/>
    <w:rsid w:val="0054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D92"/>
  <w15:chartTrackingRefBased/>
  <w15:docId w15:val="{2AE4AABA-0493-47EF-9028-5C75CCEA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Ogunlaja</dc:creator>
  <cp:keywords/>
  <dc:description/>
  <cp:lastModifiedBy>David Ogunlaja</cp:lastModifiedBy>
  <cp:revision>3</cp:revision>
  <dcterms:created xsi:type="dcterms:W3CDTF">2020-08-01T21:20:00Z</dcterms:created>
  <dcterms:modified xsi:type="dcterms:W3CDTF">2020-08-01T21:21:00Z</dcterms:modified>
</cp:coreProperties>
</file>