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8212340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14:paraId="79492408" w14:textId="77777777" w:rsidR="007074CB" w:rsidRDefault="007074CB" w:rsidP="007074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D4E6CF" wp14:editId="06A769F8">
                    <wp:simplePos x="0" y="0"/>
                    <wp:positionH relativeFrom="margin">
                      <wp:posOffset>69215</wp:posOffset>
                    </wp:positionH>
                    <wp:positionV relativeFrom="page">
                      <wp:posOffset>733425</wp:posOffset>
                    </wp:positionV>
                    <wp:extent cx="7010400" cy="1476375"/>
                    <wp:effectExtent l="0" t="0" r="0" b="952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1040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DAC14" w14:textId="77777777" w:rsidR="007074CB" w:rsidRDefault="007074CB" w:rsidP="007074C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9F8849" w14:textId="77777777" w:rsidR="007074CB" w:rsidRDefault="007074CB" w:rsidP="007074CB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D4E6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left:0;text-align:left;margin-left:5.45pt;margin-top:57.75pt;width:552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hCawIAADkFAAAOAAAAZHJzL2Uyb0RvYy54bWysVEtv2zAMvg/YfxB0X+y0zQNBnCJLkWFA&#10;0BZLh54VWYqNyaImKbGzXz9KtpMi26XDLjJNfqT4+Kj5fVMpchTWlaAzOhyklAjNIS/1PqPfX9af&#10;ppQ4z3TOFGiR0ZNw9H7x8cO8NjNxAwWoXFiCQbSb1SajhfdmliSOF6JibgBGaDRKsBXz+Gv3SW5Z&#10;jdErldyk6TipwebGAhfOofahNdJFjC+l4P5JSic8URnF3Hw8bTx34UwWczbbW2aKkndpsH/IomKl&#10;xkvPoR6YZ+Rgyz9CVSW34ED6AYcqASlLLmINWM0wvapmWzAjYi3YHGfObXL/Lyx/PG7NsyW++QwN&#10;DjA0pDZu5lAZ6mmkrcIXMyVoxxaezm0TjScclRPM/C5FE0fb8G4yvp2MQpzk4m6s818EVCQIGbU4&#10;l9gudtw430J7SLhNw7pUKs5GaVJndHw7SqPD2YLBlQ5YEafchbmkHiV/UiJglP4mJCnzWEFQRH6J&#10;lbLkyJAZjHOhfSw+xkV0QElM4j2OHf6S1Xuc2zr6m0H7s3NVarCx+qu08x99yrLFY8/f1B1E3+ya&#10;bqQ7yE84aQvtEjjD1yVOY8Ocf2YWWY8TxE32T3hIBdh16CRKCrC//qYPeCQjWimpcYsy6n4emBWU&#10;qK8aaTocpymuKS5e/EXBRmE8HU2Deter9aFaAU5iiM+F4VEMYK96UVqoXnHXl+FCNDHN8dqM7npx&#10;5du1xreCi+UygnDHDPMbvTU8hA6DCTR7aV6ZNR0XPdL4EfpVY7MrSrbY4KlhefAgy8jX0Nu2oV3P&#10;cT8j47u3JDwAb/8j6vLiLX4DAAD//wMAUEsDBBQABgAIAAAAIQBOEgg+4AAAAAsBAAAPAAAAZHJz&#10;L2Rvd25yZXYueG1sTI9BT8MwDIXvSPyHyEjcWFLWolGaTggVIY3TBtPELWtNWq1xqibbyr/HO8HJ&#10;evbT8/eK5eR6ccIxdJ40JDMFAqn2TUdWw+fH690CRIiGGtN7Qg0/GGBZXl8VJm/8mdZ42kQrOIRC&#10;bjS0MQ65lKFu0Zkw8wMS37796ExkOVrZjObM4a6X90o9SGc64g+tGfClxfqwOToN1Yre8N3O7Sql&#10;auer7GC2X0rr25vp+QlExCn+meGCz+hQMtPeH6kJometHtnJM8kyEBdDkqS82muYpwsFsizk/w7l&#10;LwAAAP//AwBQSwECLQAUAAYACAAAACEAtoM4kv4AAADhAQAAEwAAAAAAAAAAAAAAAAAAAAAAW0Nv&#10;bnRlbnRfVHlwZXNdLnhtbFBLAQItABQABgAIAAAAIQA4/SH/1gAAAJQBAAALAAAAAAAAAAAAAAAA&#10;AC8BAABfcmVscy8ucmVsc1BLAQItABQABgAIAAAAIQCZqdhCawIAADkFAAAOAAAAAAAAAAAAAAAA&#10;AC4CAABkcnMvZTJvRG9jLnhtbFBLAQItABQABgAIAAAAIQBOEgg+4AAAAAsBAAAPAAAAAAAAAAAA&#10;AAAAAMUEAABkcnMvZG93bnJldi54bWxQSwUGAAAAAAQABADzAAAA0gUAAAAA&#10;" filled="f" stroked="f" strokeweight=".5pt">
                    <v:textbox inset="126pt,0,54pt,0">
                      <w:txbxContent>
                        <w:p w14:paraId="7D5DAC14" w14:textId="77777777" w:rsidR="007074CB" w:rsidRDefault="007074CB" w:rsidP="007074C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9F8849" w14:textId="77777777" w:rsidR="007074CB" w:rsidRDefault="007074CB" w:rsidP="007074CB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F990F9B" wp14:editId="0DF896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4B5D39" id="Group 157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joZRwUAAFEbAAAOAAAAZHJzL2Uyb0RvYy54bWzsWV1v4jgUfV9p/4OVx5WmJIHAgEpHVWdb&#10;rVTNVNOuZubRGAciOXbWNoXur99rOwaHFghUGmklXvLle33tc0+u45PLT6uSoWcqVSH4OEou4ghR&#10;TsS04LNx9PfT7YePEVIa8ylmgtNx9EJV9Onq998ul9WIpmIu2JRKBJ1wNVpW42iudTXqdBSZ0xKr&#10;C1FRDo25kCXWcCtnnanES+i9ZJ00jvudpZDTSgpClYKnn11jdGX7z3NK9Nc8V1QjNo5gbNoepT1O&#10;zLFzdYlHM4mreUHqYeATRlHigkPQdVefscZoIYtXXZUFkUKJXF8QUXZEnheE2jnAbJJ4azZ3Uiwq&#10;O5fZaDmr1jABtFs4ndwt+fJ8J6vH6kECEstqBljYOzOXVS5Lc4ZRopWF7GUNGV1pRODhoJtkkIcI&#10;EWhL0iTrDhMHKpkD8hu/D+vHf+5w7YOzce34yJ3GeJYVMERtQFDvA+FxjitqsVUjAOFBomIKM8hg&#10;KhyXwNRvwB3MZ4yizA7dxAfDNVRqpAC1nTj5+b4NVNKNu4PmbPGILJS+o8Jijp/vlXbknMKVpda0&#10;HhkRnKtC0x8w1rxkwNc/OihGSwTJSPt9T+pt859N8zly6dpl/iMJeq97PhwjdIrRwRjpKTFCp3oO&#10;hyN1g0gtsArNW8foHRejaX4Qq2b6ztmGUrOTu2H6uv3+IEmzw9wNnZI0HvYH2WFeNZN4MCuheWte&#10;Zcfxqml+5tWbxfPnu6tIt58Ms/jIWjLodnvAxYNJCXnSIkRofqZV/VX3agH85YtTkg77/RbZDivP&#10;mVbmI3JnZQ9XwWFWl/U0TT5mu7IeethPEpeVHeZbnz22Z7t07I3xiln7Y4S1Z9BtGSN0SjbM2h+p&#10;yax0GLdBLHTaFKz9gcIK5ArWXsBC8yQeJpl7TfbHCBe2drkPPVrkvkmVg4t50xxq+v7hhyQ5/YN6&#10;f4yQJK1jhE4nMutdS+H+KYVUOXYpPIVZLWLsoRXsXmd+x4bnfhNHVrzexcEVgm2l2Uib75JKKLNH&#10;Drd0sJH2t7Blcxti8DLWB5yBYKGz3bbCeNo5AwlC5/SoyFAxQme/s20XGRIcOveOigypCJ3tKuDn&#10;7M418BL280YFYlYF0hECFUhGCFSgiVsKKqxNvmxW4BItrbphN9RoDtJAzVLTXopn+iSspd5IHD5Z&#10;m1bGQyu/PTcD9rbewp8r219o6eM6Ing7f3b29TeDhcIV7BpDb+bPzhzqFgyhLrstLLcHS5hQ1I3H&#10;gGYlmzV6BvRAyFCCFdPbgjGDlpX16A2T6BlDKjAhlOvMvgiYVXPsHsNHNShKrv+1hw3S6IzZV4IL&#10;07kHB6yMTuOUGXulXxg1oRn/RnPQeKyQ5cYiZxMzFKcG2jfSsMFHtg7GMIf+j/StXYw3tSLkkf5r&#10;JxtfcL32LwsupAVsjYwDjWn/uufO3kPhADBYTMT0BXQuKZwKqipyW0il77HSD1iCjAS8AClXf4VD&#10;zgTwH2huryI0F/Lft54bexDioDVCS5BRx5H6Z4EljRD7i4NEN0x6PehW25teNkjhRoYtk7CFL8ob&#10;AcSAQgajs5fGXjN/mUtRfgfF99pEhSbMCcSGgqnhVXY3N9olFDRjQq+vrRlorcDPe/5YEdO5QbWC&#10;mT+tvmNZIXM5jjQodV+ElwXxyCtwwOeNrfHk4nqhRV4Yec6yzeFa34BEaYTUX6JVAkzbWmVyklhp&#10;OQ9c3a3M+uXAa8IGEqNV1uCZ4upe41q3rFHzcmbjxd1i7rkK7KhA5yrw/64C9v8F/LeBytD4MRTe&#10;26qx+RN29R8A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QItABQA&#10;BgAIAAAAIQC2gziS/gAAAOEBAAATAAAAAAAAAAAAAAAAAAAAAABbQ29udGVudF9UeXBlc10ueG1s&#10;UEsBAi0AFAAGAAgAAAAhADj9If/WAAAAlAEAAAsAAAAAAAAAAAAAAAAALwEAAF9yZWxzLy5yZWxz&#10;UEsBAi0AFAAGAAgAAAAhAFPSOhlHBQAAURsAAA4AAAAAAAAAAAAAAAAALgIAAGRycy9lMm9Eb2Mu&#10;eG1sUEsBAi0AFAAGAAgAAAAhAPWialrZAAAABgEAAA8AAAAAAAAAAAAAAAAAoQcAAGRycy9kb3du&#10;cmV2LnhtbFBLBQYAAAAABAAEAPMAAACnCA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VkrxwAAANwAAAAPAAAAZHJzL2Rvd25yZXYueG1sRI9Ba8JA&#10;EIXvBf/DMoK3uqmgtKmrFEVpQYWqpT1Os9MkmJ0N2Y3Gf+8cCt5meG/e+2Y671ylztSE0rOBp2EC&#10;ijjztuTcwPGwenwGFSKyxcozGbhSgPms9zDF1PoLf9J5H3MlIRxSNFDEWKdah6wgh2Hoa2LR/nzj&#10;MMra5No2eJFwV+lRkky0w5KlocCaFgVlp33rDCw2hx/Pu+XXejn5bn/Xx+3HuH0xZtDv3l5BReri&#10;3fx//W4Ffyz48oxMoGc3AAAA//8DAFBLAQItABQABgAIAAAAIQDb4fbL7gAAAIUBAAATAAAAAAAA&#10;AAAAAAAAAAAAAABbQ29udGVudF9UeXBlc10ueG1sUEsBAi0AFAAGAAgAAAAhAFr0LFu/AAAAFQEA&#10;AAsAAAAAAAAAAAAAAAAAHwEAAF9yZWxzLy5yZWxzUEsBAi0AFAAGAAgAAAAhAHC5WSvHAAAA3AAA&#10;AA8AAAAAAAAAAAAAAAAABwIAAGRycy9kb3ducmV2LnhtbFBLBQYAAAAAAwADALcAAAD7AgAAAAA=&#10;" path="m,l7312660,r,1129665l3619500,733425,,1091565,,xe" fillcolor="#5b9bd5 [3208]" stroked="f">
                      <v:fill opacity="32896f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8dtwwAAANwAAAAPAAAAZHJzL2Rvd25yZXYueG1sRE9Na8JA&#10;EL0X/A/LCL01m7RYSuoqoSXFm1ELxduYHZNodjZkVxP/fbdQ8DaP9znz5WhacaXeNZYVJFEMgri0&#10;uuFKwfcuf3oD4TyyxtYyKbiRg+Vi8jDHVNuBN3Td+kqEEHYpKqi971IpXVmTQRfZjjhwR9sb9AH2&#10;ldQ9DiHctPI5jl+lwYZDQ40dfdRUnrcXo+DlkI8/689i/7XZe6lzzG72VCj1OB2zdxCeRn8X/7tX&#10;OsyfJfD3TLhALn4BAAD//wMAUEsBAi0AFAAGAAgAAAAhANvh9svuAAAAhQEAABMAAAAAAAAAAAAA&#10;AAAAAAAAAFtDb250ZW50X1R5cGVzXS54bWxQSwECLQAUAAYACAAAACEAWvQsW78AAAAVAQAACwAA&#10;AAAAAAAAAAAAAAAfAQAAX3JlbHMvLnJlbHNQSwECLQAUAAYACAAAACEAKfvHbcMAAADcAAAADwAA&#10;AAAAAAAAAAAAAAAHAgAAZHJzL2Rvd25yZXYueG1sUEsFBgAAAAADAAMAtwAAAPcCAAAAAA==&#10;" fillcolor="#5b9bd5 [3208]" stroked="f">
                      <v:fill opacity="32896f"/>
                    </v:rect>
                    <w10:wrap anchorx="page" anchory="page"/>
                  </v:group>
                </w:pict>
              </mc:Fallback>
            </mc:AlternateContent>
          </w:r>
        </w:p>
        <w:p w14:paraId="05F83F9F" w14:textId="77777777" w:rsidR="007074CB" w:rsidRDefault="007074CB" w:rsidP="007074CB">
          <w:pPr>
            <w:spacing w:after="160" w:line="278" w:lineRule="auto"/>
            <w:ind w:left="0" w:firstLine="0"/>
            <w:rPr>
              <w:b/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A7547C" wp14:editId="7260DBBB">
                    <wp:simplePos x="0" y="0"/>
                    <wp:positionH relativeFrom="margin">
                      <wp:posOffset>-177165</wp:posOffset>
                    </wp:positionH>
                    <wp:positionV relativeFrom="margin">
                      <wp:align>bottom</wp:align>
                    </wp:positionV>
                    <wp:extent cx="7172325" cy="7381875"/>
                    <wp:effectExtent l="0" t="0" r="0" b="9525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2325" cy="7381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CA9123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Submitted in partial fulfillment of requirements for the award of</w:t>
                                </w:r>
                              </w:p>
                              <w:p w14:paraId="272ECB66" w14:textId="77777777" w:rsidR="007074CB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93DE02C" w14:textId="77777777" w:rsidR="007074CB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A30D0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Bachelors of Computer Applications</w:t>
                                </w:r>
                              </w:p>
                              <w:p w14:paraId="65CDC2D6" w14:textId="77777777" w:rsidR="007074CB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1B87731" w14:textId="77777777" w:rsidR="007074CB" w:rsidRPr="002A30D0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C15869" w14:textId="77777777" w:rsidR="007074CB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30784C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402A2C8" wp14:editId="642BA440">
                                      <wp:extent cx="4496893" cy="1980565"/>
                                      <wp:effectExtent l="0" t="0" r="0" b="635"/>
                                      <wp:docPr id="16591898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11596335" name=""/>
                                              <pic:cNvPicPr/>
                                            </pic:nvPicPr>
                                            <pic:blipFill rotWithShape="1">
                                              <a:blip r:embed="rId5"/>
                                              <a:srcRect l="14471" t="32187" r="14903" b="3440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96893" cy="19805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69842B" w14:textId="77777777" w:rsidR="007074CB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B003F29" w14:textId="77777777" w:rsidR="007074CB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383E40E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rFonts w:ascii="Arial" w:hAnsi="Arial" w:cs="Arial"/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55D0D6F5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D36818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BHISHEK SHARMA</w:t>
                                </w: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(CS23BCAGN0</w:t>
                                </w: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2)</w:t>
                                </w:r>
                              </w:p>
                              <w:p w14:paraId="144D3A90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1CC519E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6641A27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4C1879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538651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A549948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rFonts w:ascii="Arial" w:hAnsi="Arial" w:cs="Arial"/>
                                    <w:i/>
                                    <w:i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Under the Supervision and Guidance of</w:t>
                                </w:r>
                              </w:p>
                              <w:p w14:paraId="4A89406A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E78F382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NAWAB WASHIM RAHMAN</w:t>
                                </w:r>
                              </w:p>
                              <w:p w14:paraId="51228343" w14:textId="77777777" w:rsidR="007074CB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1294A8" w14:textId="77777777" w:rsidR="007074CB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DDB969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School of Computing Sciences</w:t>
                                </w:r>
                              </w:p>
                              <w:p w14:paraId="201EDCD2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D7B44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The Assam Kaziranga University, Jorhat, Assam</w:t>
                                </w:r>
                              </w:p>
                              <w:p w14:paraId="5B0A1870" w14:textId="77777777" w:rsidR="007074CB" w:rsidRPr="00DD7B44" w:rsidRDefault="007074CB" w:rsidP="007074C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A7547C" id="Text Box 161" o:spid="_x0000_s1027" type="#_x0000_t202" style="position:absolute;margin-left:-13.95pt;margin-top:0;width:564.75pt;height:58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89bgIAAEAFAAAOAAAAZHJzL2Uyb0RvYy54bWysVEtv2zAMvg/YfxB0X+2kyANBnSJL0WFA&#10;0RZrh54VWUqMyaImMbGzXz9KtpOi26XDLjJNfqT4+Kir67Y27KB8qMAWfHSRc6ashLKy24J/f779&#10;NOcsoLClMGBVwY8q8Ovlxw9XjVuoMezAlMozCmLDonEF3yG6RZYFuVO1CBfglCWjBl8LpF+/zUov&#10;Gopem2yc59OsAV86D1KFQNqbzsiXKb7WSuKD1kEhMwWn3DCdPp2beGbLK7HYeuF2lezTEP+QRS0q&#10;S5eeQt0IFGzvqz9C1ZX0EEDjhYQ6A60rqVINVM0of1PN0044lWqh5gR3alP4f2Hl/eHJPXqG7Wdo&#10;aYCxIY0Li0DKWE+rfR2/lCkjO7XweGqbapFJUs5Gs/HleMKZJNvscj6azyYxTnZ2dz7gFwU1i0LB&#10;Pc0ltUsc7gJ20AESb7NwWxmTZmMsawo+vZzkyeFkoeDGRqxKU+7DnFNPEh6NihhjvynNqjJVEBWJ&#10;X2ptPDsIYoaQUllMxae4hI4oTUm8x7HHn7N6j3NXx3AzWDw515UFn6p/k3b5Y0hZd3jq+au6o4jt&#10;pqXCX012A+WRBu6h24Xg5G1FQ7kTAR+FJ/LTjGmh8YEObYCaD73E2Q78r7/pI544SVbOGlqmgoef&#10;e+EVZ+arJbaOpnlO20r7l35J8EmYzifzqN4Maruv10ADGdGr4WQSIxjNIGoP9Qut/CpeSCZhJV1b&#10;cBzENXbbTU+GVKtVAtGqOYF39snJGDrOJ7LtuX0R3vWURGLzPQwbJxZvmNlho6eF1R5BV4m2scVd&#10;Q/vW05om4vdPSnwHXv8n1PnhW/4GAAD//wMAUEsDBBQABgAIAAAAIQCGgme44AAAAAoBAAAPAAAA&#10;ZHJzL2Rvd25yZXYueG1sTI/BTsMwEETvSPyDtUi9oNZJUEMJcSpUqT0gUdTQD3DiJQnE68h22vD3&#10;OCe47WhGs2/y7aR7dkHrOkMC4lUEDKk2qqNGwPljv9wAc16Skr0hFPCDDrbF7U0uM2WudMJL6RsW&#10;SshlUkDr/ZBx7uoWtXQrMyAF79NYLX2QtuHKymso1z1PoijlWnYUPrRywF2L9Xc5agGDPbyl79X4&#10;apLj/borOY1fpwchFnfTyzMwj5P/C8OMH9ChCEyVGUk51gtYJo9PISogLJrtOIpTYNV8pckaeJHz&#10;/xOKXwAAAP//AwBQSwECLQAUAAYACAAAACEAtoM4kv4AAADhAQAAEwAAAAAAAAAAAAAAAAAAAAAA&#10;W0NvbnRlbnRfVHlwZXNdLnhtbFBLAQItABQABgAIAAAAIQA4/SH/1gAAAJQBAAALAAAAAAAAAAAA&#10;AAAAAC8BAABfcmVscy8ucmVsc1BLAQItABQABgAIAAAAIQCDwa89bgIAAEAFAAAOAAAAAAAAAAAA&#10;AAAAAC4CAABkcnMvZTJvRG9jLnhtbFBLAQItABQABgAIAAAAIQCGgme44AAAAAoBAAAPAAAAAAAA&#10;AAAAAAAAAMgEAABkcnMvZG93bnJldi54bWxQSwUGAAAAAAQABADzAAAA1QUAAAAA&#10;" filled="f" stroked="f" strokeweight=".5pt">
                    <v:textbox inset="126pt,0,54pt,0">
                      <w:txbxContent>
                        <w:p w14:paraId="65CA9123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Submitted in partial fulfillment of requirements for the award of</w:t>
                          </w:r>
                        </w:p>
                        <w:p w14:paraId="272ECB66" w14:textId="77777777" w:rsidR="007074CB" w:rsidRDefault="007074CB" w:rsidP="007074CB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493DE02C" w14:textId="77777777" w:rsidR="007074CB" w:rsidRDefault="007074CB" w:rsidP="007074C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A30D0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Bachelors of Computer Applications</w:t>
                          </w:r>
                        </w:p>
                        <w:p w14:paraId="65CDC2D6" w14:textId="77777777" w:rsidR="007074CB" w:rsidRDefault="007074CB" w:rsidP="007074C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21B87731" w14:textId="77777777" w:rsidR="007074CB" w:rsidRPr="002A30D0" w:rsidRDefault="007074CB" w:rsidP="007074C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3CC15869" w14:textId="77777777" w:rsidR="007074CB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30784C">
                            <w:rPr>
                              <w:noProof/>
                            </w:rPr>
                            <w:drawing>
                              <wp:inline distT="0" distB="0" distL="0" distR="0" wp14:anchorId="3402A2C8" wp14:editId="642BA440">
                                <wp:extent cx="4496893" cy="1980565"/>
                                <wp:effectExtent l="0" t="0" r="0" b="635"/>
                                <wp:docPr id="16591898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11596335" name=""/>
                                        <pic:cNvPicPr/>
                                      </pic:nvPicPr>
                                      <pic:blipFill rotWithShape="1">
                                        <a:blip r:embed="rId5"/>
                                        <a:srcRect l="14471" t="32187" r="14903" b="34401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96893" cy="198056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069842B" w14:textId="77777777" w:rsidR="007074CB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4B003F29" w14:textId="77777777" w:rsidR="007074CB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383E40E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rFonts w:ascii="Arial" w:hAnsi="Arial" w:cs="Arial"/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55D0D6F5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7D36818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BHISHEK SHARMA</w:t>
                          </w: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(CS23BCAGN0</w:t>
                          </w: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0</w:t>
                          </w: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2)</w:t>
                          </w:r>
                        </w:p>
                        <w:p w14:paraId="144D3A90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1CC519E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6641A27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94C1879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7538651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A549948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rFonts w:ascii="Arial" w:hAnsi="Arial" w:cs="Arial"/>
                              <w:i/>
                              <w:iCs/>
                              <w:color w:val="595959" w:themeColor="text1" w:themeTint="A6"/>
                              <w:sz w:val="28"/>
                              <w:szCs w:val="28"/>
                            </w:rPr>
                            <w:t>Under the Supervision and Guidance of</w:t>
                          </w:r>
                        </w:p>
                        <w:p w14:paraId="4A89406A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E78F382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NAWAB WASHIM RAHMAN</w:t>
                          </w:r>
                        </w:p>
                        <w:p w14:paraId="51228343" w14:textId="77777777" w:rsidR="007074CB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41294A8" w14:textId="77777777" w:rsidR="007074CB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7DDB969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School of Computing Sciences</w:t>
                          </w:r>
                        </w:p>
                        <w:p w14:paraId="201EDCD2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D7B44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The Assam Kaziranga University, Jorhat, Assam</w:t>
                          </w:r>
                        </w:p>
                        <w:p w14:paraId="5B0A1870" w14:textId="77777777" w:rsidR="007074CB" w:rsidRPr="00DD7B44" w:rsidRDefault="007074CB" w:rsidP="007074C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b/>
              <w:sz w:val="32"/>
            </w:rPr>
            <w:br w:type="page"/>
          </w:r>
        </w:p>
      </w:sdtContent>
    </w:sdt>
    <w:p w14:paraId="1FAD5BDB" w14:textId="77777777" w:rsidR="007074CB" w:rsidRDefault="007074CB" w:rsidP="007074CB">
      <w:pPr>
        <w:spacing w:after="590" w:line="360" w:lineRule="auto"/>
        <w:jc w:val="center"/>
      </w:pPr>
    </w:p>
    <w:p w14:paraId="58A990A9" w14:textId="77777777" w:rsidR="007074CB" w:rsidRDefault="007074CB" w:rsidP="007074CB">
      <w:pPr>
        <w:pStyle w:val="Heading1"/>
        <w:ind w:left="296" w:hanging="311"/>
      </w:pPr>
      <w:r>
        <w:t>Greeting Function (funtion.py)</w:t>
      </w:r>
    </w:p>
    <w:p w14:paraId="7C1F94C2" w14:textId="77777777" w:rsidR="007074CB" w:rsidRDefault="007074CB" w:rsidP="007074CB">
      <w:pPr>
        <w:ind w:left="-5"/>
      </w:pPr>
      <w:r>
        <w:t xml:space="preserve">This simple Python script is designed to greet the user. </w:t>
      </w:r>
    </w:p>
    <w:p w14:paraId="629ACFDC" w14:textId="77777777" w:rsidR="007074CB" w:rsidRDefault="007074CB" w:rsidP="007074CB">
      <w:pPr>
        <w:spacing w:after="340" w:line="323" w:lineRule="auto"/>
        <w:ind w:left="-5"/>
      </w:pPr>
      <w:r>
        <w:t>It contains a function called `</w:t>
      </w:r>
      <w:proofErr w:type="spellStart"/>
      <w:r>
        <w:t>greet_user</w:t>
      </w:r>
      <w:proofErr w:type="spellEnd"/>
      <w:r>
        <w:t>(name)` that takes a user's name as input. If a name is provided, it returns a personalized greeting. If not, it defaults to greeting the user as "Guest."</w:t>
      </w:r>
    </w:p>
    <w:p w14:paraId="68250EA6" w14:textId="77777777" w:rsidR="007074CB" w:rsidRDefault="007074CB" w:rsidP="007074CB">
      <w:pPr>
        <w:spacing w:after="472" w:line="323" w:lineRule="auto"/>
        <w:ind w:left="-5"/>
      </w:pPr>
      <w:r>
        <w:t>This kind of script is helpful in learning how to work with functions, conditionals, and string formatting in Python.</w:t>
      </w:r>
    </w:p>
    <w:p w14:paraId="70AFED70" w14:textId="77777777" w:rsidR="007074CB" w:rsidRDefault="007074CB" w:rsidP="007074CB">
      <w:pPr>
        <w:pStyle w:val="Heading1"/>
        <w:ind w:left="296" w:hanging="311"/>
      </w:pPr>
      <w:r>
        <w:t>Linear Equation Solver (solve_linear_equation.py)</w:t>
      </w:r>
    </w:p>
    <w:p w14:paraId="2834DA8C" w14:textId="77777777" w:rsidR="007074CB" w:rsidRDefault="007074CB" w:rsidP="007074CB">
      <w:pPr>
        <w:ind w:left="-5"/>
      </w:pPr>
      <w:r>
        <w:t>This program solves linear equations of the form `</w:t>
      </w:r>
      <w:proofErr w:type="spellStart"/>
      <w:r>
        <w:t>ax</w:t>
      </w:r>
      <w:proofErr w:type="spellEnd"/>
      <w:r>
        <w:t xml:space="preserve"> + b = 0`. </w:t>
      </w:r>
    </w:p>
    <w:p w14:paraId="0EB10641" w14:textId="77777777" w:rsidR="007074CB" w:rsidRDefault="007074CB" w:rsidP="007074CB">
      <w:pPr>
        <w:ind w:left="-5"/>
      </w:pPr>
      <w:r>
        <w:t>It considers all edge cases:</w:t>
      </w:r>
    </w:p>
    <w:p w14:paraId="3849937A" w14:textId="77777777" w:rsidR="007074CB" w:rsidRDefault="007074CB" w:rsidP="007074CB">
      <w:pPr>
        <w:numPr>
          <w:ilvl w:val="0"/>
          <w:numId w:val="1"/>
        </w:numPr>
        <w:ind w:hanging="134"/>
      </w:pPr>
      <w:r>
        <w:t>If `a` is zero and `b` is also zero, the solution is infinite.</w:t>
      </w:r>
    </w:p>
    <w:p w14:paraId="79AB7B12" w14:textId="77777777" w:rsidR="007074CB" w:rsidRDefault="007074CB" w:rsidP="007074CB">
      <w:pPr>
        <w:numPr>
          <w:ilvl w:val="0"/>
          <w:numId w:val="1"/>
        </w:numPr>
        <w:ind w:hanging="134"/>
      </w:pPr>
      <w:r>
        <w:t>If `a` is zero but `b` is not, there's no solution.</w:t>
      </w:r>
    </w:p>
    <w:p w14:paraId="429D53E1" w14:textId="77777777" w:rsidR="007074CB" w:rsidRDefault="007074CB" w:rsidP="007074CB">
      <w:pPr>
        <w:numPr>
          <w:ilvl w:val="0"/>
          <w:numId w:val="1"/>
        </w:numPr>
        <w:spacing w:after="402"/>
        <w:ind w:hanging="134"/>
      </w:pPr>
      <w:r>
        <w:t>Otherwise, it calculates the value of `x` using the formula `x = -b/a`.</w:t>
      </w:r>
    </w:p>
    <w:p w14:paraId="28A7BFC6" w14:textId="77777777" w:rsidR="007074CB" w:rsidRDefault="007074CB" w:rsidP="007074CB">
      <w:pPr>
        <w:spacing w:after="471" w:line="323" w:lineRule="auto"/>
        <w:ind w:left="-5"/>
      </w:pPr>
      <w:r>
        <w:t>This project introduces the concept of conditional logic, mathematical operations, and return values in Python.</w:t>
      </w:r>
    </w:p>
    <w:p w14:paraId="4674CB06" w14:textId="77777777" w:rsidR="007074CB" w:rsidRDefault="007074CB" w:rsidP="007074CB">
      <w:pPr>
        <w:pStyle w:val="Heading1"/>
        <w:ind w:left="296" w:hanging="311"/>
      </w:pPr>
      <w:r>
        <w:t>Star Pattern and Line Graph (star and graph.py)</w:t>
      </w:r>
    </w:p>
    <w:p w14:paraId="099D7296" w14:textId="77777777" w:rsidR="007074CB" w:rsidRDefault="007074CB" w:rsidP="007074CB">
      <w:pPr>
        <w:ind w:left="-5"/>
      </w:pPr>
      <w:r>
        <w:t>This file contains two separate functionalities:</w:t>
      </w:r>
    </w:p>
    <w:p w14:paraId="784189F4" w14:textId="77777777" w:rsidR="007074CB" w:rsidRDefault="007074CB" w:rsidP="007074CB">
      <w:pPr>
        <w:numPr>
          <w:ilvl w:val="0"/>
          <w:numId w:val="2"/>
        </w:numPr>
        <w:spacing w:after="0" w:line="323" w:lineRule="auto"/>
      </w:pPr>
      <w:r>
        <w:t>**Star Pattern Printing**: It prints a right-angle triangle pattern made of asterisks (`*`). This is a classic beginner exercise to understand loops.</w:t>
      </w:r>
    </w:p>
    <w:p w14:paraId="05564EF4" w14:textId="77777777" w:rsidR="007074CB" w:rsidRDefault="007074CB" w:rsidP="007074CB">
      <w:pPr>
        <w:numPr>
          <w:ilvl w:val="0"/>
          <w:numId w:val="2"/>
        </w:numPr>
        <w:spacing w:after="340" w:line="323" w:lineRule="auto"/>
      </w:pPr>
      <w:r>
        <w:t>**Graph Plotting**: It uses the `matplotlib` library to draw a simple line graph with x and y values. This part introduces basic data visualization in Python.</w:t>
      </w:r>
    </w:p>
    <w:p w14:paraId="5B1F9D1D" w14:textId="77777777" w:rsidR="007074CB" w:rsidRDefault="007074CB" w:rsidP="007074CB">
      <w:pPr>
        <w:spacing w:after="471" w:line="323" w:lineRule="auto"/>
        <w:ind w:left="-5"/>
      </w:pPr>
      <w:r>
        <w:t>Combining both gives a creative twist: one part strengthens logical thinking, while the other introduces external libraries and visualization.</w:t>
      </w:r>
    </w:p>
    <w:p w14:paraId="66DB3D65" w14:textId="77777777" w:rsidR="007074CB" w:rsidRDefault="007074CB" w:rsidP="007074CB"/>
    <w:p w14:paraId="03CF400F" w14:textId="77777777" w:rsidR="007074CB" w:rsidRDefault="007074CB" w:rsidP="007074CB"/>
    <w:p w14:paraId="40D9364C" w14:textId="77777777" w:rsidR="007074CB" w:rsidRDefault="007074CB" w:rsidP="007074CB">
      <w:pPr>
        <w:pStyle w:val="Heading1"/>
        <w:ind w:left="296" w:hanging="311"/>
      </w:pPr>
      <w:r>
        <w:t>GUI Greeting App (tinker_greet.py)</w:t>
      </w:r>
    </w:p>
    <w:p w14:paraId="6804D9F3" w14:textId="77777777" w:rsidR="007074CB" w:rsidRDefault="007074CB" w:rsidP="007074CB">
      <w:pPr>
        <w:spacing w:after="0" w:line="323" w:lineRule="auto"/>
        <w:ind w:left="-5"/>
      </w:pPr>
      <w:r>
        <w:t xml:space="preserve">This is another </w:t>
      </w:r>
      <w:proofErr w:type="spellStart"/>
      <w:r>
        <w:t>tkinter</w:t>
      </w:r>
      <w:proofErr w:type="spellEnd"/>
      <w:r>
        <w:t>-based project that takes a user's name through an input field and greets them when a button is clicked.</w:t>
      </w:r>
    </w:p>
    <w:p w14:paraId="1D2A1F0A" w14:textId="77777777" w:rsidR="007074CB" w:rsidRDefault="007074CB" w:rsidP="007074CB">
      <w:pPr>
        <w:spacing w:after="402"/>
        <w:ind w:left="-5"/>
      </w:pPr>
      <w:r>
        <w:t>If no name is entered, it defaults to greeting the user as "Guest."</w:t>
      </w:r>
    </w:p>
    <w:p w14:paraId="73F57B5A" w14:textId="77777777" w:rsidR="007074CB" w:rsidRDefault="007074CB" w:rsidP="007074CB">
      <w:pPr>
        <w:ind w:left="-5"/>
      </w:pPr>
      <w:r>
        <w:t>This project is great for understanding GUI basics, event handling, and interacting with user input.</w:t>
      </w:r>
    </w:p>
    <w:p w14:paraId="2B8A18CB" w14:textId="77777777" w:rsidR="007074CB" w:rsidRPr="00AE6449" w:rsidRDefault="007074CB" w:rsidP="007074CB">
      <w:pPr>
        <w:pStyle w:val="Heading1"/>
        <w:ind w:firstLine="0"/>
        <w:rPr>
          <w:bCs/>
        </w:rPr>
      </w:pPr>
      <w:r>
        <w:lastRenderedPageBreak/>
        <w:t xml:space="preserve">5.Arithmetic and Quadratic </w:t>
      </w:r>
      <w:proofErr w:type="gramStart"/>
      <w:r>
        <w:t>Operation(</w:t>
      </w:r>
      <w:proofErr w:type="gramEnd"/>
      <w:r w:rsidRPr="00AE6449">
        <w:t>Arithmatic_Quadratic</w:t>
      </w:r>
      <w:r>
        <w:t>.py)</w:t>
      </w:r>
    </w:p>
    <w:p w14:paraId="6BE5E934" w14:textId="77777777" w:rsidR="007074CB" w:rsidRPr="00AE6449" w:rsidRDefault="007074CB" w:rsidP="007074CB">
      <w:r w:rsidRPr="00AE6449">
        <w:t>From this program, you can learn:</w:t>
      </w:r>
    </w:p>
    <w:p w14:paraId="6E305857" w14:textId="77777777" w:rsidR="007074CB" w:rsidRPr="00AE6449" w:rsidRDefault="007074CB" w:rsidP="007074CB">
      <w:pPr>
        <w:numPr>
          <w:ilvl w:val="0"/>
          <w:numId w:val="3"/>
        </w:numPr>
      </w:pPr>
      <w:r w:rsidRPr="00AE6449">
        <w:rPr>
          <w:b/>
          <w:bCs/>
        </w:rPr>
        <w:t>Basic Arithmetic Operations</w:t>
      </w:r>
      <w:r w:rsidRPr="00AE6449">
        <w:t>: How to perform addition, subtraction, multiplication, and division in Python, including handling special cases like division by zero.</w:t>
      </w:r>
    </w:p>
    <w:p w14:paraId="4FB9E389" w14:textId="77777777" w:rsidR="007074CB" w:rsidRPr="00AE6449" w:rsidRDefault="007074CB" w:rsidP="007074CB">
      <w:pPr>
        <w:numPr>
          <w:ilvl w:val="0"/>
          <w:numId w:val="3"/>
        </w:numPr>
      </w:pPr>
      <w:r w:rsidRPr="00AE6449">
        <w:rPr>
          <w:b/>
          <w:bCs/>
        </w:rPr>
        <w:t>Quadratic Equation Solving</w:t>
      </w:r>
      <w:r w:rsidRPr="00AE6449">
        <w:t>: How to use the quadratic formula to calculate roots of a quadratic equation and determine if the roots are real or complex based on the discriminant.</w:t>
      </w:r>
    </w:p>
    <w:p w14:paraId="295AE832" w14:textId="77777777" w:rsidR="007074CB" w:rsidRPr="00AE6449" w:rsidRDefault="007074CB" w:rsidP="007074CB">
      <w:pPr>
        <w:numPr>
          <w:ilvl w:val="0"/>
          <w:numId w:val="3"/>
        </w:numPr>
      </w:pPr>
      <w:r w:rsidRPr="00AE6449">
        <w:rPr>
          <w:b/>
          <w:bCs/>
        </w:rPr>
        <w:t>Using Functions</w:t>
      </w:r>
      <w:r w:rsidRPr="00AE6449">
        <w:t>: How to organize code into reusable functions, making it cleaner and easier to understand.</w:t>
      </w:r>
    </w:p>
    <w:p w14:paraId="1F8A8F72" w14:textId="77777777" w:rsidR="007074CB" w:rsidRPr="00AE6449" w:rsidRDefault="007074CB" w:rsidP="007074CB">
      <w:pPr>
        <w:numPr>
          <w:ilvl w:val="0"/>
          <w:numId w:val="3"/>
        </w:numPr>
      </w:pPr>
      <w:r w:rsidRPr="00AE6449">
        <w:rPr>
          <w:b/>
          <w:bCs/>
        </w:rPr>
        <w:t>Error Handling</w:t>
      </w:r>
      <w:r w:rsidRPr="00AE6449">
        <w:t>: How to use conditions (like checking if b=0b = 0b=0 or the discriminant is negative) to handle specific cases and avoid runtime errors.</w:t>
      </w:r>
    </w:p>
    <w:p w14:paraId="21ADD49E" w14:textId="77777777" w:rsidR="007074CB" w:rsidRPr="00AE6449" w:rsidRDefault="007074CB" w:rsidP="007074CB">
      <w:pPr>
        <w:numPr>
          <w:ilvl w:val="0"/>
          <w:numId w:val="3"/>
        </w:numPr>
      </w:pPr>
      <w:r w:rsidRPr="00AE6449">
        <w:rPr>
          <w:b/>
          <w:bCs/>
        </w:rPr>
        <w:t>Modular Programming</w:t>
      </w:r>
      <w:r w:rsidRPr="00AE6449">
        <w:t>: How to divide a program into smaller, independent parts for better organization and reusability.</w:t>
      </w:r>
    </w:p>
    <w:p w14:paraId="24C280D3" w14:textId="77777777" w:rsidR="007074CB" w:rsidRPr="00AE6449" w:rsidRDefault="007074CB" w:rsidP="007074CB"/>
    <w:p w14:paraId="71622513" w14:textId="77777777" w:rsidR="007074CB" w:rsidRDefault="007074CB"/>
    <w:sectPr w:rsidR="007074CB" w:rsidSect="007074CB">
      <w:pgSz w:w="11906" w:h="16838"/>
      <w:pgMar w:top="717" w:right="623" w:bottom="1249" w:left="624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9771D"/>
    <w:multiLevelType w:val="hybridMultilevel"/>
    <w:tmpl w:val="B8B47114"/>
    <w:lvl w:ilvl="0" w:tplc="83B06BB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5C5F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1803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6048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24D2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BA8E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C22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54A1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1827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154AC8"/>
    <w:multiLevelType w:val="multilevel"/>
    <w:tmpl w:val="400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10941"/>
    <w:multiLevelType w:val="hybridMultilevel"/>
    <w:tmpl w:val="89864CFC"/>
    <w:lvl w:ilvl="0" w:tplc="F574F05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D2EF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1CF2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025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004E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E643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C2F6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4660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9E83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5891314">
    <w:abstractNumId w:val="2"/>
  </w:num>
  <w:num w:numId="2" w16cid:durableId="1004749301">
    <w:abstractNumId w:val="0"/>
  </w:num>
  <w:num w:numId="3" w16cid:durableId="61525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CB"/>
    <w:rsid w:val="00366F2D"/>
    <w:rsid w:val="0070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CB85"/>
  <w15:chartTrackingRefBased/>
  <w15:docId w15:val="{B17422C2-5BF0-4EA0-84FD-95294F5E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4CB"/>
    <w:pPr>
      <w:spacing w:after="61" w:line="265" w:lineRule="auto"/>
      <w:ind w:left="10" w:hanging="10"/>
    </w:pPr>
    <w:rPr>
      <w:rFonts w:ascii="Arial" w:eastAsia="Arial" w:hAnsi="Arial" w:cs="Arial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7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4C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074C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074C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abhisheksr201@gmail.com</dc:creator>
  <cp:keywords/>
  <dc:description/>
  <cp:lastModifiedBy>abhisheksr201@gmail.com</cp:lastModifiedBy>
  <cp:revision>1</cp:revision>
  <dcterms:created xsi:type="dcterms:W3CDTF">2025-05-18T15:24:00Z</dcterms:created>
  <dcterms:modified xsi:type="dcterms:W3CDTF">2025-05-18T15:24:00Z</dcterms:modified>
</cp:coreProperties>
</file>