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ED1" w14:textId="77777777" w:rsidR="00000000" w:rsidRDefault="00000000">
      <w:r>
        <w:t>DATASET ACTIVATE DataSet2.</w:t>
      </w:r>
    </w:p>
    <w:p w14:paraId="04C479F8" w14:textId="77777777" w:rsidR="00000000" w:rsidRDefault="00000000">
      <w:r>
        <w:t>DESCRIPTIVES VARIABLES=ToysOwned DaysToFail</w:t>
      </w:r>
    </w:p>
    <w:p w14:paraId="0087E442" w14:textId="77777777" w:rsidR="00000000" w:rsidRDefault="00000000">
      <w:r>
        <w:t xml:space="preserve">  /STATISTICS=MEAN STDDEV.</w:t>
      </w:r>
    </w:p>
    <w:p w14:paraId="784C5E30" w14:textId="77777777" w:rsidR="00000000" w:rsidRDefault="00000000"/>
    <w:p w14:paraId="24C649B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60663E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E340CEF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4DE0E924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Descriptives</w:t>
      </w:r>
    </w:p>
    <w:p w14:paraId="485CEC62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2FE5516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71BD0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686"/>
        <w:gridCol w:w="2719"/>
      </w:tblGrid>
      <w:tr w:rsidR="00000000" w14:paraId="7BBCF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DAE1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000000" w14:paraId="2E529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911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540BB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08-MAR-2023 15:24:04</w:t>
            </w:r>
          </w:p>
        </w:tc>
      </w:tr>
      <w:tr w:rsidR="00000000" w14:paraId="5BE7F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BF3C4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77B859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425D3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2CED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8FC29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2959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C:\Users\AD\Documents\Learn\SPSS\Lesson 7.sav</w:t>
            </w:r>
          </w:p>
        </w:tc>
      </w:tr>
      <w:tr w:rsidR="00000000" w14:paraId="528E2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ADB76A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20DC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6CAC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000000" w14:paraId="4A9051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41D7C0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EAD5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4C3B6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39681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9E64AA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887C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2354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22629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38567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1A32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0DB84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4FB00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8170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7E9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B555F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1F3695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A594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549D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2FE37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 defined missing values are treated as missing.</w:t>
            </w:r>
          </w:p>
        </w:tc>
      </w:tr>
      <w:tr w:rsidR="00000000" w14:paraId="744025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A518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60C1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FAD8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All non-missing data are used.</w:t>
            </w:r>
          </w:p>
        </w:tc>
      </w:tr>
      <w:tr w:rsidR="00000000" w14:paraId="762B6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DFD64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2BC62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DESCRIPTIVES VARIABLES=ToysOwned DaysToFail</w:t>
            </w:r>
          </w:p>
          <w:p w14:paraId="6B5D524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/STATISTICS=MEAN STDDEV.</w:t>
            </w:r>
          </w:p>
        </w:tc>
      </w:tr>
      <w:tr w:rsidR="00000000" w14:paraId="733F22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BBB7E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AE95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259E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000000" w14:paraId="40E276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2879B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D2DCD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B6FF3A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14:paraId="4AE9E97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AD6A1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1128"/>
        <w:gridCol w:w="1128"/>
        <w:gridCol w:w="1582"/>
      </w:tblGrid>
      <w:tr w:rsidR="00000000" w14:paraId="3B3610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CAFC1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Descriptive Statistics</w:t>
            </w:r>
          </w:p>
        </w:tc>
      </w:tr>
      <w:tr w:rsidR="00000000" w14:paraId="40F41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2286B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96DA0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36CCD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8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5DBBA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000000" w14:paraId="4B88F2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7792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dogs owned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EA0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A0E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6.08</w:t>
            </w:r>
          </w:p>
        </w:tc>
        <w:tc>
          <w:tcPr>
            <w:tcW w:w="15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3C4DF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3.746</w:t>
            </w:r>
          </w:p>
        </w:tc>
      </w:tr>
      <w:tr w:rsidR="00000000" w14:paraId="70786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946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days to chew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124A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91D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8.98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70F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4.192</w:t>
            </w:r>
          </w:p>
        </w:tc>
      </w:tr>
      <w:tr w:rsidR="00000000" w14:paraId="00836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F7D9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11F3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FC5D968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432160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C8188B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066EC97" w14:textId="77777777" w:rsidR="00000000" w:rsidRDefault="00000000"/>
    <w:p w14:paraId="278F1175" w14:textId="77777777" w:rsidR="00000000" w:rsidRDefault="00000000">
      <w:r>
        <w:t>FREQUENCIES VARIABLES=Favorite DogBreed DogSize ToyChosen</w:t>
      </w:r>
    </w:p>
    <w:p w14:paraId="369D7C9D" w14:textId="77777777" w:rsidR="00000000" w:rsidRDefault="00000000">
      <w:r>
        <w:t xml:space="preserve">  /BARCHART FREQ</w:t>
      </w:r>
    </w:p>
    <w:p w14:paraId="52C254F9" w14:textId="77777777" w:rsidR="00000000" w:rsidRDefault="00000000">
      <w:r>
        <w:t xml:space="preserve">  /ORDER=ANALYSIS.</w:t>
      </w:r>
    </w:p>
    <w:p w14:paraId="0442A84E" w14:textId="77777777" w:rsidR="00000000" w:rsidRDefault="00000000"/>
    <w:p w14:paraId="0C3F75A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9906B4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470F2DD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6C21E139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</w:t>
      </w:r>
    </w:p>
    <w:p w14:paraId="6ACA38D9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6AF3C17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451A39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686"/>
        <w:gridCol w:w="2719"/>
      </w:tblGrid>
      <w:tr w:rsidR="00000000" w14:paraId="3CA09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E661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Notes</w:t>
            </w:r>
          </w:p>
        </w:tc>
      </w:tr>
      <w:tr w:rsidR="00000000" w14:paraId="00A7A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57847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82EC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08-MAR-2023 15:24:04</w:t>
            </w:r>
          </w:p>
        </w:tc>
      </w:tr>
      <w:tr w:rsidR="00000000" w14:paraId="56B3D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7E5B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74D8F5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3C29E6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A88A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321A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EFD77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C:\Users\AD\Documents\Learn\SPSS\Lesson 7.sav</w:t>
            </w:r>
          </w:p>
        </w:tc>
      </w:tr>
      <w:tr w:rsidR="00000000" w14:paraId="640B8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E352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98D5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3FB4E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000000" w14:paraId="6A08D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9677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3E19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12BDD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7D3357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19E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A3A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8973F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7E21F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ADB20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2E6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5A5365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4C5897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3B20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7242B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761D8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50747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B7A9F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12F1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79746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000000" w14:paraId="20AFD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FA896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355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CFE5C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are based on all cases with valid data.</w:t>
            </w:r>
          </w:p>
        </w:tc>
      </w:tr>
      <w:tr w:rsidR="00000000" w14:paraId="6F3851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30F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08FBC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FREQUENCIES VARIABLES=Favorite DogBreed DogSize ToyChosen</w:t>
            </w:r>
          </w:p>
          <w:p w14:paraId="2AAED8E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/BARCHART FREQ</w:t>
            </w:r>
          </w:p>
          <w:p w14:paraId="10C4F6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/ORDER=ANALYSIS.</w:t>
            </w:r>
          </w:p>
        </w:tc>
      </w:tr>
      <w:tr w:rsidR="00000000" w14:paraId="3CEF4E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95788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3DD2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AFEBA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00:00:01.02</w:t>
            </w:r>
          </w:p>
        </w:tc>
      </w:tr>
      <w:tr w:rsidR="00000000" w14:paraId="7EEED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939096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1EA83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6289B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00:00:00.82</w:t>
            </w:r>
          </w:p>
        </w:tc>
      </w:tr>
    </w:tbl>
    <w:p w14:paraId="2BB823C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2426A48" w14:textId="076066B8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5162C9" w14:textId="05476681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342028" w14:textId="2DC26856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62981DD" w14:textId="7777777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042"/>
        <w:gridCol w:w="1461"/>
        <w:gridCol w:w="1293"/>
        <w:gridCol w:w="1612"/>
        <w:gridCol w:w="1427"/>
      </w:tblGrid>
      <w:tr w:rsidR="00000000" w14:paraId="27B62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F41AD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Statistics</w:t>
            </w:r>
          </w:p>
        </w:tc>
      </w:tr>
      <w:tr w:rsidR="00000000" w14:paraId="241156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D90362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63835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Favorite toys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B392E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Dog breed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17750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The size of the dogs</w:t>
            </w:r>
          </w:p>
        </w:tc>
        <w:tc>
          <w:tcPr>
            <w:tcW w:w="14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F1172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Toy Chosen</w:t>
            </w:r>
          </w:p>
        </w:tc>
      </w:tr>
      <w:tr w:rsidR="00000000" w14:paraId="1F841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3B11E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B475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6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D1F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EB9E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FDB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4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1075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6038F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898E5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275A7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C5F7B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BD37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F57BB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98B3D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14:paraId="03E5943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973C9D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12F801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14C0E900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p w14:paraId="47B7660A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61D25A9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DE9F4D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696"/>
        <w:gridCol w:w="1275"/>
        <w:gridCol w:w="1124"/>
        <w:gridCol w:w="1528"/>
        <w:gridCol w:w="1612"/>
      </w:tblGrid>
      <w:tr w:rsidR="00000000" w14:paraId="5D94E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63FAA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Favorite toys</w:t>
            </w:r>
          </w:p>
        </w:tc>
      </w:tr>
      <w:tr w:rsidR="00000000" w14:paraId="45905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4BC40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ABA81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5D587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18D28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528A4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00000" w14:paraId="75008D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82A94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9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4FA2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Chew Toy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DC9E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7F9B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5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498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8ACF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</w:tr>
      <w:tr w:rsidR="00000000" w14:paraId="0B980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3B4E59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97D0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Chirpy Bird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E676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2EA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5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501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22C9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38.0</w:t>
            </w:r>
          </w:p>
        </w:tc>
      </w:tr>
      <w:tr w:rsidR="00000000" w14:paraId="1A969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99FE7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3848C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Rope Bone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C21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F618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5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E959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8CEE1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56.0</w:t>
            </w:r>
          </w:p>
        </w:tc>
      </w:tr>
      <w:tr w:rsidR="00000000" w14:paraId="5A6D1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77D0F8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8704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Stuffed Monkey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7C70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C42B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5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8769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97D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76.0</w:t>
            </w:r>
          </w:p>
        </w:tc>
      </w:tr>
      <w:tr w:rsidR="00000000" w14:paraId="269F75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F601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5C6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Tennis Ball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35B1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9B04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15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CA5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F2908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00000" w14:paraId="2D5F1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AE7D7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7CF4B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C46F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250E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E6C6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47A3A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45BCAE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0834DB7" w14:textId="5167ADDC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185C211" w14:textId="5372C44A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4E13AF9" w14:textId="7777777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344"/>
        <w:gridCol w:w="1276"/>
        <w:gridCol w:w="1125"/>
        <w:gridCol w:w="1528"/>
        <w:gridCol w:w="1612"/>
      </w:tblGrid>
      <w:tr w:rsidR="00000000" w14:paraId="7EC9A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94AD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Dog breed</w:t>
            </w:r>
          </w:p>
        </w:tc>
      </w:tr>
      <w:tr w:rsidR="00000000" w14:paraId="1B8B8A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A0816C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91C78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9F6D5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32756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EBF3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00000" w14:paraId="2559B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5346C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3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CEB11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C515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940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5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A11F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50D7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</w:tr>
      <w:tr w:rsidR="00000000" w14:paraId="50FAD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4DDD0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4CA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663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0347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AA9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86C9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68.0</w:t>
            </w:r>
          </w:p>
        </w:tc>
      </w:tr>
      <w:tr w:rsidR="00000000" w14:paraId="246EB5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FF3DA6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CE1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F167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CC3E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3EF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E7E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00000" w14:paraId="7B256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46C414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DD11D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01AE5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89D53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C451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286DEFD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431899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B7923C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059"/>
        <w:gridCol w:w="1277"/>
        <w:gridCol w:w="1125"/>
        <w:gridCol w:w="1529"/>
        <w:gridCol w:w="1613"/>
      </w:tblGrid>
      <w:tr w:rsidR="00000000" w14:paraId="2B561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5E57A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The size of the dogs</w:t>
            </w:r>
          </w:p>
        </w:tc>
      </w:tr>
      <w:tr w:rsidR="00000000" w14:paraId="2A744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69334D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1CC3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5340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88B6F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DF3EA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00000" w14:paraId="671A32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F1162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B664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Large</w:t>
            </w:r>
          </w:p>
        </w:tc>
        <w:tc>
          <w:tcPr>
            <w:tcW w:w="12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F8DA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A34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5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AF4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93FB3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28.0</w:t>
            </w:r>
          </w:p>
        </w:tc>
      </w:tr>
      <w:tr w:rsidR="00000000" w14:paraId="0CCF4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04074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58F3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Medium</w:t>
            </w:r>
          </w:p>
        </w:tc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4DC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081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2439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8B97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68.0</w:t>
            </w:r>
          </w:p>
        </w:tc>
      </w:tr>
      <w:tr w:rsidR="00000000" w14:paraId="52E848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DEA78A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E1A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Small</w:t>
            </w:r>
          </w:p>
        </w:tc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7768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BBB3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AFF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BA29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00000" w14:paraId="4D3EA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27200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0563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D251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7EB4B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E832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ED721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89D0C6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BF26B5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7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410"/>
        <w:gridCol w:w="1276"/>
        <w:gridCol w:w="1125"/>
        <w:gridCol w:w="1528"/>
        <w:gridCol w:w="1612"/>
      </w:tblGrid>
      <w:tr w:rsidR="00000000" w14:paraId="530F8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0DD0C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Toy Chosen</w:t>
            </w:r>
          </w:p>
        </w:tc>
      </w:tr>
      <w:tr w:rsidR="00000000" w14:paraId="60EA7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D9C7E6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D6736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16471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B2A6F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BCD2A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00000" w14:paraId="38211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09F4B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FCC9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Duck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FAF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9654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</w:t>
            </w:r>
          </w:p>
        </w:tc>
        <w:tc>
          <w:tcPr>
            <w:tcW w:w="15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5C1F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5E20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</w:t>
            </w:r>
          </w:p>
        </w:tc>
      </w:tr>
      <w:tr w:rsidR="00000000" w14:paraId="4BC7D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B7721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6136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Hedge Hog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3AEF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BEA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19FC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2C83C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68.0</w:t>
            </w:r>
          </w:p>
        </w:tc>
      </w:tr>
      <w:tr w:rsidR="00000000" w14:paraId="3800C6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D80CE6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3A3E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Lamb Chop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2BDC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7BA2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C9CB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24132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00000" w14:paraId="203D7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D26ABC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55754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8018F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4B0B0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F408E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7075B10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0CD627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247EAC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C063233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44C0B5EE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Bar Chart</w:t>
      </w:r>
    </w:p>
    <w:p w14:paraId="3010386A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795102E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3E8AA23" w14:textId="19B0BA02" w:rsidR="00000000" w:rsidRDefault="00FD6AA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CEE4565" wp14:editId="68EE5145">
            <wp:extent cx="886206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DB4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D9109F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0381F46" w14:textId="131C50C0" w:rsidR="00000000" w:rsidRDefault="00FD6AA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BE904D6" wp14:editId="3C292FD2">
            <wp:extent cx="886206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927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444283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C6996C" w14:textId="11AAD5A4" w:rsidR="00000000" w:rsidRDefault="00FD6AA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56B7B14" wp14:editId="7047E861">
            <wp:extent cx="886206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91DC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10085A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14449C" w14:textId="76C124D9" w:rsidR="00000000" w:rsidRDefault="00FD6AA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75D997C" wp14:editId="21D4AB6C">
            <wp:extent cx="886206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18EC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C5DE02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86C86B7" w14:textId="77777777" w:rsidR="00000000" w:rsidRDefault="00000000"/>
    <w:p w14:paraId="3678F8D1" w14:textId="77777777" w:rsidR="00000000" w:rsidRDefault="00000000">
      <w:r>
        <w:t>*RQ1 Does days to fail differ by the breed of dog?.</w:t>
      </w:r>
    </w:p>
    <w:p w14:paraId="59EE37B3" w14:textId="77777777" w:rsidR="00000000" w:rsidRDefault="00000000">
      <w:r>
        <w:t>ONEWAY DaysToFail BY DogBreed</w:t>
      </w:r>
    </w:p>
    <w:p w14:paraId="22DBBCB3" w14:textId="77777777" w:rsidR="00000000" w:rsidRDefault="00000000">
      <w:r>
        <w:t xml:space="preserve">  /STATISTICS DESCRIPTIVES HOMOGENEITY</w:t>
      </w:r>
    </w:p>
    <w:p w14:paraId="62E2DD5E" w14:textId="77777777" w:rsidR="00000000" w:rsidRDefault="00000000">
      <w:r>
        <w:t xml:space="preserve">  /MISSING ANALYSIS</w:t>
      </w:r>
    </w:p>
    <w:p w14:paraId="34533DC9" w14:textId="77777777" w:rsidR="00000000" w:rsidRDefault="00000000">
      <w:r>
        <w:t xml:space="preserve">  /POSTHOC=TUKEY ALPHA(0.05).</w:t>
      </w:r>
    </w:p>
    <w:p w14:paraId="78760B4D" w14:textId="77777777" w:rsidR="00000000" w:rsidRDefault="00000000"/>
    <w:p w14:paraId="639C8D8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7EE0D9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28C57BC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6D0EA721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Oneway</w:t>
      </w:r>
    </w:p>
    <w:p w14:paraId="662E830A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2165FFC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11893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686"/>
        <w:gridCol w:w="2719"/>
      </w:tblGrid>
      <w:tr w:rsidR="00000000" w14:paraId="21945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CB129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000000" w14:paraId="318FF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9EFC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0FC1F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08-MAR-2023 15:24:05</w:t>
            </w:r>
          </w:p>
        </w:tc>
      </w:tr>
      <w:tr w:rsidR="00000000" w14:paraId="3B3901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00A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254E49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0A1EC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EF70E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ACE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6469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C:\Users\AD\Documents\Learn\SPSS\Lesson 7.sav</w:t>
            </w:r>
          </w:p>
        </w:tc>
      </w:tr>
      <w:tr w:rsidR="00000000" w14:paraId="2D4C5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DC119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5B0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2338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000000" w14:paraId="57340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017BD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842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0970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55995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158E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CEF0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6BFB6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4D35E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10F2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01B2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8E469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01CF00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9AEB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0F27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C33B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7742CF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2A8D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3EA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75D3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000000" w14:paraId="46FCF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F293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CA9A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85258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for each analysis are based on cases with no missing data for any variable in the analysis.</w:t>
            </w:r>
          </w:p>
        </w:tc>
      </w:tr>
      <w:tr w:rsidR="00000000" w14:paraId="6078E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47AA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0F160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ONEWAY DaysToFail BY DogBreed</w:t>
            </w:r>
          </w:p>
          <w:p w14:paraId="5712215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DESCRIPTIVES HOMOGENEITY</w:t>
            </w:r>
          </w:p>
          <w:p w14:paraId="6D960D2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 ANALYSIS</w:t>
            </w:r>
          </w:p>
          <w:p w14:paraId="308459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/POSTHOC=TUKEY ALPHA(0.05).</w:t>
            </w:r>
          </w:p>
        </w:tc>
      </w:tr>
      <w:tr w:rsidR="00000000" w14:paraId="271186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6396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B12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32CDE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00:00:00.02</w:t>
            </w:r>
          </w:p>
        </w:tc>
      </w:tr>
      <w:tr w:rsidR="00000000" w14:paraId="57F40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734AC1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07C19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49A211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00:00:00.02</w:t>
            </w:r>
          </w:p>
        </w:tc>
      </w:tr>
    </w:tbl>
    <w:p w14:paraId="479948C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E8A30F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11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8"/>
        <w:gridCol w:w="1120"/>
        <w:gridCol w:w="1120"/>
        <w:gridCol w:w="1572"/>
        <w:gridCol w:w="1170"/>
        <w:gridCol w:w="1605"/>
        <w:gridCol w:w="1605"/>
        <w:gridCol w:w="1170"/>
        <w:gridCol w:w="1203"/>
      </w:tblGrid>
      <w:tr w:rsidR="00000000" w14:paraId="77D1B4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56DC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000000" w14:paraId="1CE68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F71B7E" w14:textId="77777777" w:rsidR="00000000" w:rsidRDefault="0000000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Number of days to chew  </w:t>
            </w:r>
          </w:p>
        </w:tc>
      </w:tr>
      <w:tr w:rsidR="00000000" w14:paraId="4DC99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CB016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02C8D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DF4E1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C4E4A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85FD4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3208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52F97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3A290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4575E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000000" w14:paraId="2EABAF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23145B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D0B92E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5CF68C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6B34B9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D26B36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67AD7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76869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156ECC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486733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000000" w14:paraId="05113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7D0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1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402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267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5.06</w:t>
            </w:r>
          </w:p>
        </w:tc>
        <w:tc>
          <w:tcPr>
            <w:tcW w:w="15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E5E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2.016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9C2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8A22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3.99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2C22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6.14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E83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58FD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000000" w14:paraId="649E9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67E9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1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3C89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413B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8.78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623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2.510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98AF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.592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588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7.53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3E9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10.03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A20A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52FC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000000" w14:paraId="70E84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D882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1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CB7D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5F9D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13.13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D95A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3.384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3E40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F515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11.32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F50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14.93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5709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9DB9A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000000" w14:paraId="6FC52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5E93E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5C4DF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29040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8.98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8B886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4.192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FDDD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.593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2CDC2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7.79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07B75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10.17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23EC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FFF49F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</w:tbl>
    <w:p w14:paraId="7A0B8CC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2566D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10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0"/>
        <w:gridCol w:w="2679"/>
        <w:gridCol w:w="1607"/>
        <w:gridCol w:w="1121"/>
        <w:gridCol w:w="1121"/>
        <w:gridCol w:w="1121"/>
      </w:tblGrid>
      <w:tr w:rsidR="00000000" w14:paraId="47DABC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651B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Test of Homogeneity of Variances</w:t>
            </w:r>
          </w:p>
        </w:tc>
      </w:tr>
      <w:tr w:rsidR="00000000" w14:paraId="133E8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DF8C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BDBD5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Levene Statistic</w:t>
            </w:r>
          </w:p>
        </w:tc>
        <w:tc>
          <w:tcPr>
            <w:tcW w:w="11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1489C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1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F7018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1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021DD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000000" w14:paraId="6118CA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5B7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days to chew</w:t>
            </w:r>
          </w:p>
        </w:tc>
        <w:tc>
          <w:tcPr>
            <w:tcW w:w="26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0818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Based on Mean</w:t>
            </w:r>
          </w:p>
        </w:tc>
        <w:tc>
          <w:tcPr>
            <w:tcW w:w="16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54A3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1.910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C1E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0F9A0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945F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</w:tr>
      <w:tr w:rsidR="00000000" w14:paraId="01E0F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145C8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2DBD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Based on Median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8E06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1.669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5E6E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8D03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F897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.199</w:t>
            </w:r>
          </w:p>
        </w:tc>
      </w:tr>
      <w:tr w:rsidR="00000000" w14:paraId="38E7A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16C44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23371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Based on Median and with adjusted df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605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1.669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9D1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3A6F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39.581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79B37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</w:tr>
      <w:tr w:rsidR="00000000" w14:paraId="6208B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02E22C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AB754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Based on trimmed mean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BEB6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1.724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629B7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F281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6620E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</w:tr>
    </w:tbl>
    <w:p w14:paraId="0268315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3A70D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2"/>
        <w:gridCol w:w="1610"/>
        <w:gridCol w:w="1124"/>
        <w:gridCol w:w="1544"/>
        <w:gridCol w:w="1124"/>
        <w:gridCol w:w="1124"/>
      </w:tblGrid>
      <w:tr w:rsidR="00000000" w14:paraId="2DC88E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88AF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000000" w14:paraId="38D30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169EB4" w14:textId="77777777" w:rsidR="00000000" w:rsidRDefault="0000000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Number of days to chew  </w:t>
            </w:r>
          </w:p>
        </w:tc>
      </w:tr>
      <w:tr w:rsidR="00000000" w14:paraId="4FD49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73ACB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B6A4A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D86EC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1E40F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AE8BC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34776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000000" w14:paraId="606D69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F34D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61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C0C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521.181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4F53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0DEE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260.591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52C1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36.044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B99A9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00000" w14:paraId="6D2D3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B05C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6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A9D6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339.799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481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927F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7.230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BE794F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4091F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21902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F972C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1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B4825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860.980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FA67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533722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476B42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EAC4E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356BB4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5A72E6" w14:textId="7FA058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6ED0BB" w14:textId="474A6761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C6CDF17" w14:textId="47B72995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8C303C2" w14:textId="4C740005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93191CA" w14:textId="1DB2C149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ADCB42" w14:textId="3F5B969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7AD032F" w14:textId="0360043C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58F2354" w14:textId="2F4B037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BD0BDAD" w14:textId="7777777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F6A392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01EDCC7E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 Hoc Tests</w:t>
      </w:r>
    </w:p>
    <w:p w14:paraId="1ACAB6F2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6DD92C1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F7D7ED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100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"/>
        <w:gridCol w:w="1574"/>
        <w:gridCol w:w="1608"/>
        <w:gridCol w:w="1171"/>
        <w:gridCol w:w="1121"/>
        <w:gridCol w:w="1541"/>
        <w:gridCol w:w="1541"/>
      </w:tblGrid>
      <w:tr w:rsidR="00000000" w14:paraId="0B50B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6F98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000000" w14:paraId="0CEDA9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8D1865" w14:textId="77777777" w:rsidR="00000000" w:rsidRDefault="0000000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Number of days to chew  </w:t>
            </w:r>
          </w:p>
        </w:tc>
      </w:tr>
      <w:tr w:rsidR="00000000" w14:paraId="01C8E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8D0A18" w14:textId="77777777" w:rsidR="00000000" w:rsidRDefault="0000000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Tukey HSD  </w:t>
            </w:r>
          </w:p>
        </w:tc>
      </w:tr>
      <w:tr w:rsidR="00000000" w14:paraId="6CE417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21F47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(I) Dog breed</w:t>
            </w:r>
          </w:p>
        </w:tc>
        <w:tc>
          <w:tcPr>
            <w:tcW w:w="15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ABBE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(J) Dog breed</w:t>
            </w:r>
          </w:p>
        </w:tc>
        <w:tc>
          <w:tcPr>
            <w:tcW w:w="160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B7A2A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11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E84B1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96A54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5047E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000000" w14:paraId="197C4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686EDE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71EAD5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4A98FD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DBF0CF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B2194D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81929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5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E168C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000000" w14:paraId="35EAE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2DD6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5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C507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6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BB756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-3.715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309B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E7A40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C09B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-5.95</w:t>
            </w:r>
          </w:p>
        </w:tc>
        <w:tc>
          <w:tcPr>
            <w:tcW w:w="15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5C95C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-1.48</w:t>
            </w:r>
          </w:p>
        </w:tc>
      </w:tr>
      <w:tr w:rsidR="00000000" w14:paraId="04014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F6FEA2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933B9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F6290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-8.062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4803B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.951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C3607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589F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-10.36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D9BBA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-5.76</w:t>
            </w:r>
          </w:p>
        </w:tc>
      </w:tr>
      <w:tr w:rsidR="00000000" w14:paraId="6D2D1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02D22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48BF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B4BB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3.715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581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5588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121A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1.48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601B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5.95</w:t>
            </w:r>
          </w:p>
        </w:tc>
      </w:tr>
      <w:tr w:rsidR="00000000" w14:paraId="07E31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D29FA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44B5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BFD2A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-4.347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59AF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B40D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69849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-6.58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0F31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-2.11</w:t>
            </w:r>
          </w:p>
        </w:tc>
      </w:tr>
      <w:tr w:rsidR="00000000" w14:paraId="5C51E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22B7C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15A2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C9CF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8.063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E10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.951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CE95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0D9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5.76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102B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10.36</w:t>
            </w:r>
          </w:p>
        </w:tc>
      </w:tr>
      <w:tr w:rsidR="00000000" w14:paraId="622FE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147BC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DDEE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16FA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4.347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953D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6139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E081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2.11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6E59FC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6.58</w:t>
            </w:r>
          </w:p>
        </w:tc>
      </w:tr>
    </w:tbl>
    <w:p w14:paraId="639BC424" w14:textId="77777777" w:rsidR="00000000" w:rsidRDefault="00000000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100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9"/>
      </w:tblGrid>
      <w:tr w:rsidR="00000000" w14:paraId="1BDC5B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93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*. The mean difference is significant at the 0.05 level.</w:t>
            </w:r>
          </w:p>
        </w:tc>
      </w:tr>
    </w:tbl>
    <w:p w14:paraId="6FA78D4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9E3199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85945AA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43D2711C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14:paraId="7B4A1DA7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656091B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4C40C7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8"/>
        <w:gridCol w:w="1130"/>
        <w:gridCol w:w="1130"/>
        <w:gridCol w:w="1130"/>
        <w:gridCol w:w="1130"/>
      </w:tblGrid>
      <w:tr w:rsidR="00000000" w14:paraId="1CB71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1E7D3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Number of days to chew</w:t>
            </w:r>
          </w:p>
        </w:tc>
      </w:tr>
      <w:tr w:rsidR="00000000" w14:paraId="1BF77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2184FB" w14:textId="77777777" w:rsidR="00000000" w:rsidRDefault="0000000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Tukey HSD</w:t>
            </w: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a,b</w:t>
            </w: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000000" w14:paraId="40FFD4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0808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Dog breed</w:t>
            </w:r>
          </w:p>
        </w:tc>
        <w:tc>
          <w:tcPr>
            <w:tcW w:w="11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49AEC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33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C2D8B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Subset for alpha = 0.05</w:t>
            </w:r>
          </w:p>
        </w:tc>
      </w:tr>
      <w:tr w:rsidR="00000000" w14:paraId="5512DC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83F538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63269C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CCEA2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402FA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06D0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000000" w14:paraId="7B6FC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03E3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Chihuahua</w:t>
            </w:r>
          </w:p>
        </w:tc>
        <w:tc>
          <w:tcPr>
            <w:tcW w:w="11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F312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E4E7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5.06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15BB4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BF1AB0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04533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C521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Fuzzy Dog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5B1C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427B22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A9E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8.78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24EAD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51DDF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102A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Retriever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0042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FC488D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7810C8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288E0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13.13</w:t>
            </w:r>
          </w:p>
        </w:tc>
      </w:tr>
      <w:tr w:rsidR="00000000" w14:paraId="13DFF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5DF98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F39F898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02CF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E09F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4FE3B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</w:tbl>
    <w:p w14:paraId="1230DF97" w14:textId="77777777" w:rsidR="00000000" w:rsidRDefault="00000000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5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8"/>
      </w:tblGrid>
      <w:tr w:rsidR="00000000" w14:paraId="76B58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E6D5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Means for groups in homogeneous subsets are displayed.</w:t>
            </w:r>
          </w:p>
        </w:tc>
      </w:tr>
      <w:tr w:rsidR="00000000" w14:paraId="02401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7E10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Uses Harmonic Mean Sample Size = 16.615.</w:t>
            </w:r>
          </w:p>
        </w:tc>
      </w:tr>
      <w:tr w:rsidR="00000000" w14:paraId="0F2BFE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069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14:paraId="25CBB9F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3AA1EF0" w14:textId="77777777" w:rsidR="00000000" w:rsidRDefault="00000000"/>
    <w:p w14:paraId="00718760" w14:textId="77777777" w:rsidR="00000000" w:rsidRDefault="00000000">
      <w:r>
        <w:t>*RQ2 -&gt; Is favorite toys related to sized of dogs?.</w:t>
      </w:r>
    </w:p>
    <w:p w14:paraId="1E632B78" w14:textId="77777777" w:rsidR="00000000" w:rsidRDefault="00000000">
      <w:r>
        <w:t>CROSSTABS</w:t>
      </w:r>
    </w:p>
    <w:p w14:paraId="5D8759E8" w14:textId="77777777" w:rsidR="00000000" w:rsidRDefault="00000000">
      <w:r>
        <w:t xml:space="preserve">  /TABLES=Favorite BY DogSize</w:t>
      </w:r>
    </w:p>
    <w:p w14:paraId="2C911148" w14:textId="77777777" w:rsidR="00000000" w:rsidRDefault="00000000">
      <w:r>
        <w:t xml:space="preserve">  /FORMAT=AVALUE TABLES</w:t>
      </w:r>
    </w:p>
    <w:p w14:paraId="5450B9D7" w14:textId="77777777" w:rsidR="00000000" w:rsidRDefault="00000000">
      <w:r>
        <w:t xml:space="preserve">  /STATISTICS=CHISQ PHI</w:t>
      </w:r>
    </w:p>
    <w:p w14:paraId="37F66045" w14:textId="77777777" w:rsidR="00000000" w:rsidRDefault="00000000">
      <w:r>
        <w:t xml:space="preserve">  /CELLS=COUNT ROW</w:t>
      </w:r>
    </w:p>
    <w:p w14:paraId="01D817E1" w14:textId="77777777" w:rsidR="00000000" w:rsidRDefault="00000000">
      <w:r>
        <w:t xml:space="preserve">  /COUNT ROUND CELL</w:t>
      </w:r>
    </w:p>
    <w:p w14:paraId="5A18B9ED" w14:textId="77777777" w:rsidR="00000000" w:rsidRDefault="00000000">
      <w:r>
        <w:t xml:space="preserve">  /BARCHART.</w:t>
      </w:r>
    </w:p>
    <w:p w14:paraId="01A192DE" w14:textId="77777777" w:rsidR="00000000" w:rsidRDefault="00000000"/>
    <w:p w14:paraId="2E8C09F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6829B8" w14:textId="420980B2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19B0768" w14:textId="3377D2FC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6E5DBDA" w14:textId="0B2FF20F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965D997" w14:textId="77777777" w:rsidR="00321343" w:rsidRDefault="0032134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0155205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3CF867A1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Crosstabs</w:t>
      </w:r>
    </w:p>
    <w:p w14:paraId="20AC4EDA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0D59BFF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72708A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686"/>
        <w:gridCol w:w="2719"/>
      </w:tblGrid>
      <w:tr w:rsidR="00000000" w14:paraId="19DB71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82D96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000000" w14:paraId="62FAC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10BD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FFF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08-MAR-2023 15:24:05</w:t>
            </w:r>
          </w:p>
        </w:tc>
      </w:tr>
      <w:tr w:rsidR="00000000" w14:paraId="2D3B4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4C12E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7E1012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6175F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729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8AB1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297B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C:\Users\AD\Documents\Learn\SPSS\Lesson 7.sav</w:t>
            </w:r>
          </w:p>
        </w:tc>
      </w:tr>
      <w:tr w:rsidR="00000000" w14:paraId="0283E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431B2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8334A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702D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000000" w14:paraId="009138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C919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9C5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5D68F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3C12C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31861A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27A1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42F0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7A7EAB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4420C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6914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608FF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532628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CDC3E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EA32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B295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7D1008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E7F32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68A1F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1A8FE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000000" w14:paraId="53346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7F5A8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820E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E2DC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000000" w14:paraId="00B56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2288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D92C1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CROSSTABS</w:t>
            </w:r>
          </w:p>
          <w:p w14:paraId="6D7D74C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/TABLES=Favorite BY DogSize</w:t>
            </w:r>
          </w:p>
          <w:p w14:paraId="00F5CB0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/FORMAT=AVALUE TABLES</w:t>
            </w:r>
          </w:p>
          <w:p w14:paraId="707B02E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/STATISTICS=CHISQ PHI</w:t>
            </w:r>
          </w:p>
          <w:p w14:paraId="3A2AD0E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/CELLS=COUNT ROW</w:t>
            </w:r>
          </w:p>
          <w:p w14:paraId="179C03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/COUNT ROUND CELL</w:t>
            </w:r>
          </w:p>
          <w:p w14:paraId="574EAFA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/BARCHART.</w:t>
            </w:r>
          </w:p>
        </w:tc>
      </w:tr>
      <w:tr w:rsidR="00000000" w14:paraId="54DD1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6573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11E6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F8478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00:00:00.37</w:t>
            </w:r>
          </w:p>
        </w:tc>
      </w:tr>
      <w:tr w:rsidR="00000000" w14:paraId="1D1CD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1664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D39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C7052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00:00:00.21</w:t>
            </w:r>
          </w:p>
        </w:tc>
      </w:tr>
      <w:tr w:rsidR="00000000" w14:paraId="3C7FC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0277E2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E06A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Dimensions Requested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11D75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000000" w14:paraId="74AF2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457B92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A23EA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Cells Available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B4A19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524245</w:t>
            </w:r>
          </w:p>
        </w:tc>
      </w:tr>
    </w:tbl>
    <w:p w14:paraId="7D834FF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1A0DA8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1123"/>
        <w:gridCol w:w="1123"/>
        <w:gridCol w:w="1122"/>
        <w:gridCol w:w="1122"/>
        <w:gridCol w:w="1122"/>
        <w:gridCol w:w="1122"/>
      </w:tblGrid>
      <w:tr w:rsidR="00000000" w14:paraId="641F5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ED493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Case Processing Summary</w:t>
            </w:r>
          </w:p>
        </w:tc>
      </w:tr>
      <w:tr w:rsidR="00000000" w14:paraId="5AC653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AD4555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49802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000000" w14:paraId="0C574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89AE3A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ED96E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C1E4D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2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75FC2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000000" w14:paraId="4290F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3495EB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680A3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5C185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1EF5A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C31A6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1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D7C7B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1688F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000000" w14:paraId="67A775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4840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Favorite toys * The size of the dogs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F170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6ACD1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12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49CBE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206F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12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5320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21D2F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E61B69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A5A84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6"/>
        <w:gridCol w:w="1691"/>
        <w:gridCol w:w="2278"/>
        <w:gridCol w:w="1122"/>
        <w:gridCol w:w="1122"/>
        <w:gridCol w:w="1122"/>
        <w:gridCol w:w="1122"/>
      </w:tblGrid>
      <w:tr w:rsidR="00000000" w14:paraId="7A867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55534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14:paraId="1D939EDA" w14:textId="77777777" w:rsidR="00321343" w:rsidRDefault="0032134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14:paraId="4CDDCF42" w14:textId="77777777" w:rsidR="00321343" w:rsidRDefault="0032134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14:paraId="5F347557" w14:textId="7465068B" w:rsidR="00321343" w:rsidRDefault="00321343" w:rsidP="00321343">
            <w:pPr>
              <w:spacing w:line="320" w:lineRule="atLeast"/>
              <w:ind w:right="60"/>
              <w:rPr>
                <w:rFonts w:ascii="Arial" w:hAnsi="Arial" w:cs="Arial"/>
                <w:color w:val="010205"/>
                <w:sz w:val="22"/>
                <w:szCs w:val="22"/>
              </w:rPr>
            </w:pPr>
          </w:p>
        </w:tc>
      </w:tr>
      <w:tr w:rsidR="00000000" w14:paraId="78CC4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D5EC67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DAE6F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The size of the dogs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DC3AE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000000" w14:paraId="203CBA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8D13B7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3A315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Large</w:t>
            </w:r>
          </w:p>
        </w:tc>
        <w:tc>
          <w:tcPr>
            <w:tcW w:w="11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84AD7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Medium</w:t>
            </w:r>
          </w:p>
        </w:tc>
        <w:tc>
          <w:tcPr>
            <w:tcW w:w="11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00025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Small</w:t>
            </w:r>
          </w:p>
        </w:tc>
        <w:tc>
          <w:tcPr>
            <w:tcW w:w="112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671927" w14:textId="77777777" w:rsidR="00000000" w:rsidRDefault="00000000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000000" w14:paraId="20EEEA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CE3ED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Favorite toys</w:t>
            </w:r>
          </w:p>
        </w:tc>
        <w:tc>
          <w:tcPr>
            <w:tcW w:w="16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4E9D9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Chew Toy</w:t>
            </w:r>
          </w:p>
        </w:tc>
        <w:tc>
          <w:tcPr>
            <w:tcW w:w="22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00AC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8EE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D247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C5D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72673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000000" w14:paraId="694BA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A4F11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C25C8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65222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DB19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12.5%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6CBD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9C845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37.5%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8EE74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000000" w14:paraId="77A80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348AB6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BA207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Chirpy Bird</w:t>
            </w: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C3F7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C52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06E2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5ACC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21D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000000" w14:paraId="6C470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B340E1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CCB7F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9D8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B9E77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36.4%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F1CE2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36.4%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7E3C5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27.3%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DD490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000000" w14:paraId="27CD9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7906D7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0873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Rope Bone</w:t>
            </w: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F1F2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B881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50C18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D5CD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7E92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000000" w14:paraId="59716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D0291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46E89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D12C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B1773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11.1%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3652C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22.2%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12EDD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66.7%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3C395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000000" w14:paraId="6273DF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36BE48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2ECE1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Stuffed Monkey</w:t>
            </w: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A5EF0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088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0831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480F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E36A5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000000" w14:paraId="569ADD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52256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722D4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3FA12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1572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E7360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0FB5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C159B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000000" w14:paraId="7F49CA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22F2B1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C53B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Tennis Ball</w:t>
            </w: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231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4EC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6967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59F2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D83A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000000" w14:paraId="5124D8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EA3D3B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3BEB35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BB23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5C17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41.7%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EFFCC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41.7%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C1E43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16.7%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5DF8F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000000" w14:paraId="05EE9D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8F860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153F0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0389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27465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2DA9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7A76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71FF3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535E4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C1380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% within Favorite toys</w:t>
            </w:r>
          </w:p>
        </w:tc>
        <w:tc>
          <w:tcPr>
            <w:tcW w:w="11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8F5A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8937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112B0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32.0%</w:t>
            </w:r>
          </w:p>
        </w:tc>
        <w:tc>
          <w:tcPr>
            <w:tcW w:w="11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ACDF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6F0FD9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63E59E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1128"/>
        <w:gridCol w:w="1128"/>
        <w:gridCol w:w="1616"/>
      </w:tblGrid>
      <w:tr w:rsidR="00000000" w14:paraId="26437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0C0C5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Chi-Square Tests</w:t>
            </w:r>
          </w:p>
        </w:tc>
      </w:tr>
      <w:tr w:rsidR="00000000" w14:paraId="64F2E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86B85F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5BC78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1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02C75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6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A6E02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000000" w14:paraId="4F489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14530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254C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8.763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B9F0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509AA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.363</w:t>
            </w:r>
          </w:p>
        </w:tc>
      </w:tr>
      <w:tr w:rsidR="00000000" w14:paraId="3E455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5685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1629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8.640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CF4A0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57402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.374</w:t>
            </w:r>
          </w:p>
        </w:tc>
      </w:tr>
      <w:tr w:rsidR="00000000" w14:paraId="78C2A1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33E9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524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1.730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A4DFD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2D4BD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.188</w:t>
            </w:r>
          </w:p>
        </w:tc>
      </w:tr>
      <w:tr w:rsidR="00000000" w14:paraId="0CC69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A7D53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AC8D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1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C703FA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5F03FA6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953D3F4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5"/>
      </w:tblGrid>
      <w:tr w:rsidR="00000000" w14:paraId="216CAF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FD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15 cells (100.0%) have expected count less than 5. The minimum expected count is 2.24.</w:t>
            </w:r>
          </w:p>
        </w:tc>
      </w:tr>
    </w:tbl>
    <w:p w14:paraId="619A786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E0AA54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7"/>
        <w:gridCol w:w="1347"/>
        <w:gridCol w:w="1128"/>
        <w:gridCol w:w="1617"/>
      </w:tblGrid>
      <w:tr w:rsidR="00000000" w14:paraId="50AC3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3205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Symmetric Measures</w:t>
            </w:r>
          </w:p>
        </w:tc>
      </w:tr>
      <w:tr w:rsidR="00000000" w14:paraId="6DB8F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5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99842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6F448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6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A4B4C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000000" w14:paraId="0DA78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6C45C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Nominal by Nominal</w:t>
            </w:r>
          </w:p>
        </w:tc>
        <w:tc>
          <w:tcPr>
            <w:tcW w:w="13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D81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Phi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1D7A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6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DFC57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.363</w:t>
            </w:r>
          </w:p>
        </w:tc>
      </w:tr>
      <w:tr w:rsidR="00000000" w14:paraId="7C9B64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C30C03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0B3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Cramer's V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D7526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.296</w:t>
            </w:r>
          </w:p>
        </w:tc>
        <w:tc>
          <w:tcPr>
            <w:tcW w:w="16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8190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.363</w:t>
            </w:r>
          </w:p>
        </w:tc>
      </w:tr>
      <w:tr w:rsidR="00000000" w14:paraId="53F5E5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593C8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A74EF8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6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15BCB9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B69364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E54DE39" w14:textId="676D130A" w:rsidR="00000000" w:rsidRDefault="00FD6AA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CD6277B" wp14:editId="1F10ED52">
            <wp:extent cx="886206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F7A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6730F1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717F459" w14:textId="77777777" w:rsidR="00000000" w:rsidRDefault="00000000"/>
    <w:p w14:paraId="7D05DD3C" w14:textId="77777777" w:rsidR="00000000" w:rsidRDefault="00000000">
      <w:r>
        <w:t>*RQ3 -&gt; Is number of toys owned related to days of failure?.</w:t>
      </w:r>
    </w:p>
    <w:p w14:paraId="65053E01" w14:textId="77777777" w:rsidR="00000000" w:rsidRDefault="00000000">
      <w:r>
        <w:t>CORRELATIONS</w:t>
      </w:r>
    </w:p>
    <w:p w14:paraId="1528AC45" w14:textId="77777777" w:rsidR="00000000" w:rsidRDefault="00000000">
      <w:r>
        <w:t xml:space="preserve">  /VARIABLES=ToysOwned DaysToFail</w:t>
      </w:r>
    </w:p>
    <w:p w14:paraId="546588DD" w14:textId="77777777" w:rsidR="00000000" w:rsidRDefault="00000000">
      <w:r>
        <w:t xml:space="preserve">  /PRINT=TWOTAIL NOSIG</w:t>
      </w:r>
    </w:p>
    <w:p w14:paraId="56407028" w14:textId="77777777" w:rsidR="00000000" w:rsidRDefault="00000000">
      <w:r>
        <w:t xml:space="preserve">  /MISSING=PAIRWISE.</w:t>
      </w:r>
    </w:p>
    <w:p w14:paraId="011BA1A0" w14:textId="77777777" w:rsidR="00000000" w:rsidRDefault="00000000"/>
    <w:p w14:paraId="1C142A9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B3279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03BD4B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7A819CCA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Correlations</w:t>
      </w:r>
    </w:p>
    <w:p w14:paraId="5968FA93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2B61C9B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847C6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686"/>
        <w:gridCol w:w="2719"/>
      </w:tblGrid>
      <w:tr w:rsidR="00000000" w14:paraId="04A62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525C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000000" w14:paraId="0D871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1F90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6AD55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08-MAR-2023 15:24:05</w:t>
            </w:r>
          </w:p>
        </w:tc>
      </w:tr>
      <w:tr w:rsidR="00000000" w14:paraId="5B95E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8682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B0ED8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6EA96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7A5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246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8FFB5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C:\Users\AD\Documents\Learn\SPSS\Lesson 7.sav</w:t>
            </w:r>
          </w:p>
        </w:tc>
      </w:tr>
      <w:tr w:rsidR="00000000" w14:paraId="478C0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8009C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C65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3E3BE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000000" w14:paraId="25FEC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21538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4F27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E59E8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31B2E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BD3A1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2A2E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70427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67C0C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029680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47B0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007C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000000" w14:paraId="0BA17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7984AF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40B0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8738F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7013E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93A6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263F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2135A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000000" w14:paraId="55C4A3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DEEB69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9F46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213A4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for each pair of variables are based on all the cases with valid data for that pair.</w:t>
            </w:r>
          </w:p>
        </w:tc>
      </w:tr>
      <w:tr w:rsidR="00000000" w14:paraId="481D1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B22A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FCCD4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CORRELATIONS</w:t>
            </w:r>
          </w:p>
          <w:p w14:paraId="475B5B8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/VARIABLES=ToysOwned DaysToFail</w:t>
            </w:r>
          </w:p>
          <w:p w14:paraId="16D3423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/PRINT=TWOTAIL NOSIG</w:t>
            </w:r>
          </w:p>
          <w:p w14:paraId="41A092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/MISSING=PAIRWISE.</w:t>
            </w:r>
          </w:p>
        </w:tc>
      </w:tr>
      <w:tr w:rsidR="00000000" w14:paraId="67D727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56612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940A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91FE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000000" w14:paraId="04B85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216ECD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A491A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175869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14:paraId="2F158E8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908F12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2183"/>
        <w:gridCol w:w="1611"/>
        <w:gridCol w:w="1611"/>
      </w:tblGrid>
      <w:tr w:rsidR="00000000" w14:paraId="7E572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17926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Correlations</w:t>
            </w:r>
          </w:p>
        </w:tc>
      </w:tr>
      <w:tr w:rsidR="00000000" w14:paraId="385EE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277B5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B4338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dogs owned</w:t>
            </w: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2A1B1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days to chew</w:t>
            </w:r>
          </w:p>
        </w:tc>
      </w:tr>
      <w:tr w:rsidR="00000000" w14:paraId="28976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3E25A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dogs owned</w:t>
            </w:r>
          </w:p>
        </w:tc>
        <w:tc>
          <w:tcPr>
            <w:tcW w:w="2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7CF5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1900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F045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</w:tr>
      <w:tr w:rsidR="00000000" w14:paraId="6513DD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6DAC60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AB24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15E146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701CF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</w:tr>
      <w:tr w:rsidR="00000000" w14:paraId="498004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2E635E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6E07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FFF"/>
          </w:tcPr>
          <w:p w14:paraId="28FE34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B3DB61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000000" w14:paraId="4A6209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43E70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days to chew</w:t>
            </w:r>
          </w:p>
        </w:tc>
        <w:tc>
          <w:tcPr>
            <w:tcW w:w="2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32C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D1B0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7BB1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000000" w14:paraId="21425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05EFAA" w14:textId="77777777" w:rsidR="00000000" w:rsidRDefault="00000000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826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696E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B3EAC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 w14:paraId="58EF5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33CC5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F0C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53F7C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98833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</w:tbl>
    <w:p w14:paraId="723DEE5C" w14:textId="77777777" w:rsidR="00FE4FA8" w:rsidRDefault="00FE4FA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FE4FA8">
      <w:pgSz w:w="16836" w:h="11904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3"/>
    <w:rsid w:val="00321343"/>
    <w:rsid w:val="00FD6AA8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FAB2B"/>
  <w14:defaultImageDpi w14:val="0"/>
  <w15:docId w15:val="{90917171-6B0F-490A-9DA4-BDB2B199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1256</Words>
  <Characters>6813</Characters>
  <Application>Microsoft Office Word</Application>
  <DocSecurity>0</DocSecurity>
  <Lines>1135</Lines>
  <Paragraphs>806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Akinloye</dc:creator>
  <cp:keywords/>
  <dc:description/>
  <cp:lastModifiedBy>Abisoye Akinloye</cp:lastModifiedBy>
  <cp:revision>2</cp:revision>
  <dcterms:created xsi:type="dcterms:W3CDTF">2023-03-08T14:28:00Z</dcterms:created>
  <dcterms:modified xsi:type="dcterms:W3CDTF">2023-03-08T14:28:00Z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3e5dee1b0f27ae2c13cb28aae92502054428d43cd66b8dd0a2e05b6df7d543d3</vt:lpwstr>
  </property>
</Properties>
</file>