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drawing>
          <wp:inline distT="0" distB="0" distL="0" distR="0" wp14:anchorId="1CD28D8A" wp14:editId="548CB415">
            <wp:extent cx="7459345" cy="5389880"/>
            <wp:effectExtent l="0" t="0" r="0" b="1270"/>
            <wp:docPr id="5" name="Picture 5" descr="DFD - detailed proces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FD - detailed process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59264" behindDoc="0" locked="0" layoutInCell="0" allowOverlap="1" wp14:anchorId="34E57860" wp14:editId="6247C02F">
                <wp:simplePos x="0" y="0"/>
                <wp:positionH relativeFrom="margin">
                  <wp:posOffset>-370840</wp:posOffset>
                </wp:positionH>
                <wp:positionV relativeFrom="margin">
                  <wp:posOffset>5850890</wp:posOffset>
                </wp:positionV>
                <wp:extent cx="3549650" cy="1761490"/>
                <wp:effectExtent l="10160" t="12065" r="12065" b="7620"/>
                <wp:wrapSquare wrapText="bothSides"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orphans status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orphan is really in need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Continue request procedures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help request</w:t>
                            </w:r>
                          </w:p>
                          <w:p w:rsidR="00DE5023" w:rsidRPr="00506741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-29.2pt;margin-top:460.7pt;width:279.5pt;height:138.7pt;z-index:251659264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" o:allowincell="f" strokecolor="#4f81bd" strokeweight="1pt">
                <v:shadow color="#d8d8d8" offset="3pt,3pt"/>
                <v:textbox inset="16.56pt,7.2pt,16.56pt,7.2pt">
                  <w:txbxContent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orphans status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orphan is really in need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Continue request procedures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help request</w:t>
                      </w:r>
                    </w:p>
                    <w:p w:rsidR="00DE5023" w:rsidRPr="00506741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0288" behindDoc="0" locked="0" layoutInCell="0" allowOverlap="1" wp14:anchorId="75A4A596" wp14:editId="48715584">
                <wp:simplePos x="0" y="0"/>
                <wp:positionH relativeFrom="margin">
                  <wp:posOffset>3331210</wp:posOffset>
                </wp:positionH>
                <wp:positionV relativeFrom="margin">
                  <wp:posOffset>5850890</wp:posOffset>
                </wp:positionV>
                <wp:extent cx="3549650" cy="1761490"/>
                <wp:effectExtent l="6985" t="12065" r="15240" b="7620"/>
                <wp:wrapSquare wrapText="bothSides"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money availability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money is available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Accept this help request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money request</w:t>
                            </w:r>
                          </w:p>
                          <w:p w:rsidR="00DE5023" w:rsidRPr="00506741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DE5023" w:rsidRPr="00506741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left:0;text-align:left;margin-left:262.3pt;margin-top:460.7pt;width:279.5pt;height:138.7pt;z-index:251660288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" o:allowincell="f" strokecolor="#4f81bd" strokeweight="1pt">
                <v:shadow color="#d8d8d8" offset="3pt,3pt"/>
                <v:textbox inset="16.56pt,7.2pt,16.56pt,7.2pt">
                  <w:txbxContent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money availability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money is available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Accept this help request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money request</w:t>
                      </w:r>
                    </w:p>
                    <w:p w:rsidR="00DE5023" w:rsidRPr="00506741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DE5023" w:rsidRPr="00506741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drawing>
          <wp:inline distT="0" distB="0" distL="0" distR="0" wp14:anchorId="3EEA83B1" wp14:editId="45CAF5DE">
            <wp:extent cx="7122795" cy="6015990"/>
            <wp:effectExtent l="0" t="0" r="1905" b="3810"/>
            <wp:docPr id="4" name="Picture 4" descr="DFD - detailed proces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FD - detailed process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795" cy="601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proofErr w:type="gramStart"/>
      <w:r>
        <w:rPr>
          <w:rFonts w:ascii="Arial" w:hAnsi="Arial" w:cs="Arial"/>
          <w:b/>
          <w:color w:val="0000FF"/>
          <w:u w:val="single"/>
        </w:rPr>
        <w:t>,g</w:t>
      </w:r>
      <w:proofErr w:type="gramEnd"/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lastRenderedPageBreak/>
        <w:t xml:space="preserve">Detailed DFDs for the 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marriage and orphans helping</w:t>
      </w: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sub-system with their descriptions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drawing>
          <wp:inline distT="0" distB="0" distL="0" distR="0" wp14:anchorId="164713F4" wp14:editId="3FD52400">
            <wp:extent cx="7266940" cy="2935605"/>
            <wp:effectExtent l="0" t="0" r="0" b="0"/>
            <wp:docPr id="3" name="Picture 3" descr="DFD - detailed proces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FD - detailed process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94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1312" behindDoc="0" locked="0" layoutInCell="0" allowOverlap="1" wp14:anchorId="6ED2DBDB" wp14:editId="2A4941D1">
                <wp:simplePos x="0" y="0"/>
                <wp:positionH relativeFrom="margin">
                  <wp:posOffset>-218440</wp:posOffset>
                </wp:positionH>
                <wp:positionV relativeFrom="margin">
                  <wp:posOffset>3898265</wp:posOffset>
                </wp:positionV>
                <wp:extent cx="3549650" cy="1761490"/>
                <wp:effectExtent l="10160" t="12065" r="12065" b="7620"/>
                <wp:wrapSquare wrapText="bothSides"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2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donor’s data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donor is registered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Accept donation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Ask donor to register</w:t>
                            </w:r>
                          </w:p>
                          <w:p w:rsidR="00DE5023" w:rsidRPr="00506741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left:0;text-align:left;margin-left:-17.2pt;margin-top:306.95pt;width:279.5pt;height:138.7pt;z-index:251661312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" o:allowincell="f" strokecolor="#4f81bd" strokeweight="1pt">
                <v:shadow color="#d8d8d8" offset="3pt,3pt"/>
                <v:textbox inset="16.56pt,7.2pt,16.56pt,7.2pt">
                  <w:txbxContent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2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donor’s data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donor is registered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Accept donation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Ask donor to register</w:t>
                      </w:r>
                    </w:p>
                    <w:p w:rsidR="00DE5023" w:rsidRPr="00506741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color w:val="0000FF"/>
          <w:u w:val="single"/>
        </w:rPr>
        <w:br w:type="page"/>
      </w: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 wp14:anchorId="576EC012" wp14:editId="4ECB67E0">
            <wp:extent cx="7026275" cy="3128010"/>
            <wp:effectExtent l="0" t="0" r="3175" b="0"/>
            <wp:docPr id="2" name="Picture 2" descr="DFD - detailed proces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FD - detailed process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7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 w:rsidRPr="00305E02">
        <w:rPr>
          <w:rFonts w:ascii="Arial" w:hAnsi="Arial" w:cs="Arial"/>
          <w:b/>
          <w:color w:val="0000FF"/>
          <w:u w:val="single"/>
        </w:rPr>
        <w:t xml:space="preserve">                                           </w:t>
      </w: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 wp14:anchorId="6C5CE772" wp14:editId="4327EFE8">
            <wp:extent cx="6978015" cy="5678805"/>
            <wp:effectExtent l="0" t="0" r="0" b="0"/>
            <wp:docPr id="1" name="Picture 1" descr="DFD - detailed proces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FD - detailed process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015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23" w:rsidRDefault="00DE5023" w:rsidP="00DE5023">
      <w:pPr>
        <w:ind w:right="-99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3360" behindDoc="0" locked="0" layoutInCell="0" allowOverlap="1" wp14:anchorId="6E2B7BE8" wp14:editId="153D7150">
                <wp:simplePos x="0" y="0"/>
                <wp:positionH relativeFrom="margin">
                  <wp:posOffset>3336925</wp:posOffset>
                </wp:positionH>
                <wp:positionV relativeFrom="margin">
                  <wp:posOffset>6003290</wp:posOffset>
                </wp:positionV>
                <wp:extent cx="3549650" cy="1761490"/>
                <wp:effectExtent l="12700" t="12065" r="9525" b="7620"/>
                <wp:wrapSquare wrapText="bothSides"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4.3.3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manager permission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manager accepts donation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Accept this donation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donation</w:t>
                            </w:r>
                          </w:p>
                          <w:p w:rsidR="00DE5023" w:rsidRPr="00506741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DE5023" w:rsidRPr="00506741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262.75pt;margin-top:472.7pt;width:279.5pt;height:138.7pt;z-index:251663360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" o:allowincell="f" strokecolor="#4f81bd" strokeweight="1pt">
                <v:shadow color="#d8d8d8" offset="3pt,3pt"/>
                <v:textbox inset="16.56pt,7.2pt,16.56pt,7.2pt">
                  <w:txbxContent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4.3.3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manager permission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manager accepts donation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Accept this donation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donation</w:t>
                      </w:r>
                    </w:p>
                    <w:p w:rsidR="00DE5023" w:rsidRPr="00506741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DE5023" w:rsidRPr="00506741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2336" behindDoc="0" locked="0" layoutInCell="0" allowOverlap="1" wp14:anchorId="7130D19E" wp14:editId="78E68624">
                <wp:simplePos x="0" y="0"/>
                <wp:positionH relativeFrom="margin">
                  <wp:posOffset>-416560</wp:posOffset>
                </wp:positionH>
                <wp:positionV relativeFrom="margin">
                  <wp:posOffset>6003290</wp:posOffset>
                </wp:positionV>
                <wp:extent cx="3549650" cy="1761490"/>
                <wp:effectExtent l="12065" t="12065" r="10160" b="7620"/>
                <wp:wrapSquare wrapText="bothSides"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4.3.2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system needs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system has needs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Ask for manager permission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DE5023" w:rsidRPr="00675178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Refuse help </w:t>
                            </w:r>
                          </w:p>
                          <w:p w:rsidR="00DE5023" w:rsidRPr="00506741" w:rsidRDefault="00DE5023" w:rsidP="00DE5023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-32.8pt;margin-top:472.7pt;width:279.5pt;height:138.7pt;z-index:251662336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" o:allowincell="f" strokecolor="#4f81bd" strokeweight="1pt">
                <v:shadow color="#d8d8d8" offset="3pt,3pt"/>
                <v:textbox inset="16.56pt,7.2pt,16.56pt,7.2pt">
                  <w:txbxContent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4.3.2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system needs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system has needs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Ask for manager permission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DE5023" w:rsidRPr="00675178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Refuse help </w:t>
                      </w:r>
                    </w:p>
                    <w:p w:rsidR="00DE5023" w:rsidRPr="00506741" w:rsidRDefault="00DE5023" w:rsidP="00DE5023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DE5023" w:rsidRDefault="00DE5023" w:rsidP="00DE5023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DE5023" w:rsidRDefault="00DE5023" w:rsidP="00DE5023">
      <w:pPr>
        <w:ind w:right="-990"/>
        <w:rPr>
          <w:rFonts w:ascii="Arial" w:hAnsi="Arial" w:cs="Arial"/>
          <w:b/>
          <w:color w:val="0000FF"/>
          <w:u w:val="single"/>
        </w:rPr>
      </w:pPr>
    </w:p>
    <w:p w:rsidR="00DE5023" w:rsidRPr="00305E02" w:rsidRDefault="00DE5023" w:rsidP="00DE5023">
      <w:pPr>
        <w:ind w:left="-630" w:right="-990" w:hanging="180"/>
        <w:rPr>
          <w:rFonts w:ascii="Arial" w:hAnsi="Arial" w:cs="Arial"/>
          <w:b/>
          <w:sz w:val="28"/>
          <w:szCs w:val="28"/>
        </w:rPr>
      </w:pPr>
      <w:r w:rsidRPr="00305E02">
        <w:rPr>
          <w:rFonts w:ascii="Arial" w:hAnsi="Arial" w:cs="Arial"/>
          <w:b/>
          <w:color w:val="0000FF"/>
          <w:u w:val="single"/>
        </w:rPr>
        <w:lastRenderedPageBreak/>
        <w:t xml:space="preserve">                                   </w:t>
      </w:r>
      <w:r w:rsidRPr="00305E02">
        <w:rPr>
          <w:rFonts w:ascii="Arial" w:hAnsi="Arial" w:cs="Arial"/>
          <w:b/>
          <w:color w:val="0000FF"/>
          <w:sz w:val="52"/>
          <w:szCs w:val="52"/>
          <w:u w:val="single"/>
        </w:rPr>
        <w:t>Chapter</w:t>
      </w:r>
      <w:r w:rsidRPr="00305E02">
        <w:rPr>
          <w:rFonts w:ascii="Arial" w:hAnsi="Arial" w:cs="Arial"/>
          <w:b/>
          <w:color w:val="0000FF"/>
          <w:u w:val="single"/>
        </w:rPr>
        <w:t xml:space="preserve"> </w:t>
      </w:r>
      <w:r w:rsidRPr="00305E02">
        <w:rPr>
          <w:rFonts w:ascii="Arial" w:hAnsi="Arial" w:cs="Arial"/>
          <w:b/>
          <w:color w:val="0000FF"/>
          <w:sz w:val="72"/>
          <w:szCs w:val="72"/>
          <w:u w:val="single"/>
        </w:rPr>
        <w:t>3</w:t>
      </w:r>
    </w:p>
    <w:p w:rsidR="00126BE7" w:rsidRDefault="00126BE7">
      <w:bookmarkStart w:id="0" w:name="_GoBack"/>
      <w:bookmarkEnd w:id="0"/>
    </w:p>
    <w:sectPr w:rsidR="00126B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23"/>
    <w:rsid w:val="00126BE7"/>
    <w:rsid w:val="00DE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02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0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2016-05-01T13:34:00Z</dcterms:created>
  <dcterms:modified xsi:type="dcterms:W3CDTF">2016-05-01T13:34:00Z</dcterms:modified>
</cp:coreProperties>
</file>