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E5889" w14:textId="1B47587D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1B1A6949" w14:textId="5F45DFFF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16AF289C" w14:textId="58B59C85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4A428ED4" w14:textId="766E4629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7F86895A" w14:textId="77777777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52E46AAE" w14:textId="69866219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ЗВІТ</w:t>
      </w:r>
    </w:p>
    <w:p w14:paraId="1FDD7413" w14:textId="77777777" w:rsidR="00356703" w:rsidRDefault="00356703" w:rsidP="00356703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 w14:paraId="0DBAAEBC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ЗККЗІ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DCE0DC1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F28C70" w14:textId="77777777" w:rsidR="00356703" w:rsidRDefault="00356703" w:rsidP="003567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в: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курсант С-05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</w:p>
    <w:p w14:paraId="18029109" w14:textId="2AA45FCA" w:rsidR="00356703" w:rsidRDefault="002B2D97" w:rsidP="00356703">
      <w:pPr>
        <w:ind w:left="360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Уфанцев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Олександр</w:t>
      </w:r>
      <w:bookmarkStart w:id="0" w:name="_GoBack"/>
      <w:bookmarkEnd w:id="0"/>
    </w:p>
    <w:p w14:paraId="6E30CC03" w14:textId="77777777" w:rsidR="009E60B5" w:rsidRPr="009726D8" w:rsidRDefault="009E60B5">
      <w:pPr>
        <w:rPr>
          <w:b/>
          <w:sz w:val="44"/>
          <w:szCs w:val="44"/>
          <w:lang w:val="uk-UA"/>
        </w:rPr>
      </w:pPr>
    </w:p>
    <w:p w14:paraId="610F9369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2D971AF5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18F1ED7E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1430AF00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2AB65DA1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3132C008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02FDC4E2" w14:textId="77777777" w:rsidR="009E60B5" w:rsidRPr="00356703" w:rsidRDefault="009E60B5">
      <w:pPr>
        <w:rPr>
          <w:b/>
          <w:sz w:val="44"/>
          <w:szCs w:val="44"/>
          <w:lang w:val="ru-RU"/>
        </w:rPr>
      </w:pPr>
    </w:p>
    <w:p w14:paraId="7EE4A193" w14:textId="21DD327E" w:rsidR="009E60B5" w:rsidRPr="00356703" w:rsidRDefault="001B61FB" w:rsidP="00356703">
      <w:pPr>
        <w:jc w:val="center"/>
        <w:rPr>
          <w:b/>
          <w:sz w:val="44"/>
          <w:szCs w:val="44"/>
          <w:lang w:val="ru-RU"/>
        </w:rPr>
      </w:pPr>
      <w:r>
        <w:rPr>
          <w:b/>
          <w:sz w:val="44"/>
          <w:szCs w:val="44"/>
          <w:lang w:val="uk-UA"/>
        </w:rPr>
        <w:lastRenderedPageBreak/>
        <w:t xml:space="preserve">Налаштування </w:t>
      </w:r>
      <w:r>
        <w:rPr>
          <w:b/>
          <w:sz w:val="44"/>
          <w:szCs w:val="44"/>
        </w:rPr>
        <w:t>QoS</w:t>
      </w:r>
      <w:r w:rsidR="00E0309D" w:rsidRPr="005C1A60">
        <w:rPr>
          <w:b/>
          <w:sz w:val="44"/>
          <w:szCs w:val="44"/>
          <w:lang w:val="ru-RU"/>
        </w:rPr>
        <w:t xml:space="preserve"> </w:t>
      </w:r>
    </w:p>
    <w:p w14:paraId="24177360" w14:textId="77777777" w:rsidR="00F015DA" w:rsidRPr="00356703" w:rsidRDefault="00F015DA" w:rsidP="00E0309D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Налаштування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QoS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для </w:t>
      </w:r>
      <w:r>
        <w:rPr>
          <w:rFonts w:ascii="Times New Roman" w:eastAsiaTheme="majorEastAsia" w:hAnsi="Times New Roman" w:cstheme="majorBidi"/>
          <w:b/>
          <w:sz w:val="38"/>
          <w:szCs w:val="44"/>
          <w:lang w:eastAsia="ru-RU"/>
        </w:rPr>
        <w:t>IP</w:t>
      </w:r>
      <w:r w:rsidRPr="00356703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-</w:t>
      </w:r>
      <w:r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телефонії</w:t>
      </w:r>
    </w:p>
    <w:p w14:paraId="32B1DDCD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</w:t>
      </w:r>
      <w:r w:rsidRPr="00356703">
        <w:rPr>
          <w:rFonts w:ascii="Times New Roman" w:hAnsi="Times New Roman" w:cs="Times New Roman"/>
          <w:sz w:val="28"/>
          <w:szCs w:val="28"/>
        </w:rPr>
        <w:t>Quality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of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Service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) для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-телефонії є важливим кроком для забезпечення надійності і якості голосових дзвінків в мережі.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є набором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механізмів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приділяти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типам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мета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забезпеченні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надійності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ефективності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відеоконференції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потокове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важливі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96D69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середовищах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локальні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LAN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широкомасштабні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WAN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призначати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обмежувати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резервувати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перетинає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мережу.</w:t>
      </w:r>
    </w:p>
    <w:p w14:paraId="71B345E1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низьку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затримку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мінімальні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гарну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розмов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досягається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наданням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голосовому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гарантування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необхідної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8CBFA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сценаріях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важлива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низька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затримка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мінімальні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стабільна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пропускна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відеоконференції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, онлайн-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ігри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потокове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віртуальні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приватні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VPN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A1275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управляти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мережевим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трафіком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оптимальну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потребують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особливої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уваги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6ED486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DC010E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З'ясувати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-адресу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перевіривши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самого телефону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звернувшись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призначені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2150E6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Увійти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Відкрити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веб-браузер і ввести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-адресу роутера </w:t>
      </w:r>
      <w:proofErr w:type="gram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 адресному рядку</w:t>
      </w:r>
      <w:proofErr w:type="gram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буде 192.168.0.1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192.168.1.1. Ввести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та пароль,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вимагаються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для входу</w:t>
      </w:r>
      <w:proofErr w:type="gram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роутера. </w:t>
      </w:r>
    </w:p>
    <w:p w14:paraId="1E296717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входу до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роутера,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вкладку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розділ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пов'язаний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шириною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смуги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564A789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Увімкнути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7C05DD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високий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для голосового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зроблено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встановивши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технологію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</w:rPr>
        <w:t>DiffServ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56703">
        <w:rPr>
          <w:rFonts w:ascii="Times New Roman" w:hAnsi="Times New Roman" w:cs="Times New Roman"/>
          <w:sz w:val="28"/>
          <w:szCs w:val="28"/>
        </w:rPr>
        <w:t>Differentiated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Services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3DF9D9FC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до роутера. </w:t>
      </w:r>
    </w:p>
    <w:p w14:paraId="352C6533" w14:textId="77777777" w:rsidR="00F015DA" w:rsidRPr="00356703" w:rsidRDefault="00F015DA" w:rsidP="00F015D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провести тест,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трафік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телефонії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високий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пріоритет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. Провести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тестових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дзвінків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переконатися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голосу не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погіршується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стрімінгових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послуг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3332867" w14:textId="77777777" w:rsidR="00176987" w:rsidRPr="00176987" w:rsidRDefault="00176987" w:rsidP="00176987">
      <w:pPr>
        <w:pStyle w:val="a4"/>
        <w:jc w:val="center"/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Налаштування 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Q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eastAsia="ru-RU"/>
          <w14:ligatures w14:val="none"/>
        </w:rPr>
        <w:t>o</w:t>
      </w:r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S на </w:t>
      </w:r>
      <w:proofErr w:type="spellStart"/>
      <w:r w:rsidRPr="00176987"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Linux</w:t>
      </w:r>
      <w:proofErr w:type="spellEnd"/>
    </w:p>
    <w:p w14:paraId="5CA1A6D9" w14:textId="77777777" w:rsidR="00176987" w:rsidRPr="00176987" w:rsidRDefault="00176987" w:rsidP="00176987">
      <w:pPr>
        <w:rPr>
          <w:lang w:val="ru-RU"/>
        </w:rPr>
      </w:pPr>
    </w:p>
    <w:p w14:paraId="408AABD9" w14:textId="77777777" w:rsidR="00176987" w:rsidRPr="00356703" w:rsidRDefault="00176987" w:rsidP="001769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Команда для установки </w:t>
      </w:r>
      <w:r w:rsidRPr="00356703">
        <w:rPr>
          <w:rFonts w:ascii="Times New Roman" w:hAnsi="Times New Roman" w:cs="Times New Roman"/>
          <w:sz w:val="28"/>
          <w:szCs w:val="28"/>
        </w:rPr>
        <w:t>QoS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apt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install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 xml:space="preserve"> iproute2</w:t>
      </w:r>
    </w:p>
    <w:p w14:paraId="22EF8C95" w14:textId="77777777" w:rsidR="00176987" w:rsidRPr="00356703" w:rsidRDefault="00176987" w:rsidP="0017698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Прописуємо</w:t>
      </w:r>
      <w:r w:rsidRPr="00356703">
        <w:rPr>
          <w:rFonts w:ascii="Times New Roman" w:hAnsi="Times New Roman" w:cs="Times New Roman"/>
          <w:sz w:val="28"/>
          <w:szCs w:val="28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>правила:</w:t>
      </w:r>
    </w:p>
    <w:p w14:paraId="5AF1076B" w14:textId="77777777" w:rsidR="00176987" w:rsidRDefault="00176987" w:rsidP="00176987">
      <w:pPr>
        <w:jc w:val="center"/>
        <w:rPr>
          <w:lang w:val="ru-RU"/>
        </w:rPr>
      </w:pPr>
      <w:r w:rsidRPr="00D20B77">
        <w:rPr>
          <w:noProof/>
        </w:rPr>
        <w:drawing>
          <wp:inline distT="0" distB="0" distL="0" distR="0" wp14:anchorId="1615F445" wp14:editId="6348B3DC">
            <wp:extent cx="4425950" cy="789305"/>
            <wp:effectExtent l="0" t="0" r="0" b="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 rotWithShape="1">
                    <a:blip r:embed="rId4"/>
                    <a:srcRect t="6002" r="4747" b="41394"/>
                    <a:stretch/>
                  </pic:blipFill>
                  <pic:spPr bwMode="auto">
                    <a:xfrm>
                      <a:off x="0" y="0"/>
                      <a:ext cx="4429582" cy="7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8529" w14:textId="77777777" w:rsidR="00176987" w:rsidRPr="00356703" w:rsidRDefault="00176987" w:rsidP="00176987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56703">
        <w:rPr>
          <w:rFonts w:ascii="Times New Roman" w:hAnsi="Times New Roman" w:cs="Times New Roman"/>
          <w:sz w:val="32"/>
          <w:szCs w:val="32"/>
          <w:lang w:val="uk-UA"/>
        </w:rPr>
        <w:t xml:space="preserve">Запуск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lang w:val="uk-UA"/>
        </w:rPr>
        <w:t>скрипта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uk-UA"/>
        </w:rPr>
        <w:t xml:space="preserve">: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sh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/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etc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/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qos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.</w:t>
      </w:r>
      <w:r w:rsidRPr="00356703">
        <w:rPr>
          <w:rFonts w:ascii="Times New Roman" w:hAnsi="Times New Roman" w:cs="Times New Roman"/>
          <w:sz w:val="32"/>
          <w:szCs w:val="32"/>
          <w:highlight w:val="lightGray"/>
        </w:rPr>
        <w:t>conf</w:t>
      </w:r>
    </w:p>
    <w:p w14:paraId="541F684F" w14:textId="77777777" w:rsidR="00176987" w:rsidRPr="00356703" w:rsidRDefault="00176987" w:rsidP="00176987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356703">
        <w:rPr>
          <w:rFonts w:ascii="Times New Roman" w:hAnsi="Times New Roman" w:cs="Times New Roman"/>
          <w:sz w:val="32"/>
          <w:szCs w:val="32"/>
          <w:lang w:val="ru-RU"/>
        </w:rPr>
        <w:t>Викону</w:t>
      </w:r>
      <w:r w:rsidRPr="00356703">
        <w:rPr>
          <w:rFonts w:ascii="Times New Roman" w:hAnsi="Times New Roman" w:cs="Times New Roman"/>
          <w:sz w:val="32"/>
          <w:szCs w:val="32"/>
          <w:lang w:val="uk-UA"/>
        </w:rPr>
        <w:t>ємо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команду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tc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qdisc</w:t>
      </w:r>
      <w:proofErr w:type="spellEnd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32"/>
          <w:szCs w:val="32"/>
          <w:highlight w:val="lightGray"/>
          <w:lang w:val="ru-RU"/>
        </w:rPr>
        <w:t>show</w:t>
      </w:r>
      <w:proofErr w:type="spellEnd"/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для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перевірки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виконання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>попердніх</w:t>
      </w:r>
      <w:proofErr w:type="spellEnd"/>
      <w:r w:rsidR="004C5465"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 команд</w:t>
      </w:r>
      <w:r w:rsidRPr="00356703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14:paraId="53F186A0" w14:textId="77777777" w:rsidR="00176987" w:rsidRDefault="004C5465" w:rsidP="004C5465">
      <w:pPr>
        <w:jc w:val="center"/>
        <w:rPr>
          <w:lang w:val="ru-RU"/>
        </w:rPr>
      </w:pPr>
      <w:r w:rsidRPr="004C5465">
        <w:rPr>
          <w:noProof/>
          <w:lang w:val="ru-RU"/>
        </w:rPr>
        <w:drawing>
          <wp:inline distT="0" distB="0" distL="0" distR="0" wp14:anchorId="7728F2FC" wp14:editId="78FE953F">
            <wp:extent cx="4404742" cy="40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F7D" w14:textId="77777777" w:rsidR="005732C3" w:rsidRDefault="005732C3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A03717E" w14:textId="77777777" w:rsidR="004C5465" w:rsidRDefault="004C5465" w:rsidP="00F015DA">
      <w:pPr>
        <w:rPr>
          <w:rFonts w:ascii="Times New Roman" w:eastAsiaTheme="majorEastAsia" w:hAnsi="Times New Roman" w:cstheme="majorBidi"/>
          <w:sz w:val="38"/>
          <w:szCs w:val="44"/>
          <w:lang w:val="ru-RU" w:eastAsia="ru-RU"/>
        </w:rPr>
      </w:pPr>
    </w:p>
    <w:p w14:paraId="5125E78F" w14:textId="77777777" w:rsidR="004C5465" w:rsidRDefault="004C5465" w:rsidP="004C5465">
      <w:pPr>
        <w:jc w:val="center"/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</w:pPr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lastRenderedPageBreak/>
        <w:t xml:space="preserve">Налаштування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QoS</w:t>
      </w:r>
      <w:proofErr w:type="spellEnd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 xml:space="preserve"> на </w:t>
      </w:r>
      <w:proofErr w:type="spellStart"/>
      <w:r w:rsidRPr="004C5465">
        <w:rPr>
          <w:rFonts w:ascii="Times New Roman" w:eastAsiaTheme="majorEastAsia" w:hAnsi="Times New Roman" w:cstheme="majorBidi"/>
          <w:b/>
          <w:sz w:val="38"/>
          <w:szCs w:val="44"/>
          <w:lang w:val="uk-UA" w:eastAsia="ru-RU"/>
        </w:rPr>
        <w:t>Mikrotik</w:t>
      </w:r>
      <w:proofErr w:type="spellEnd"/>
    </w:p>
    <w:p w14:paraId="36312B4C" w14:textId="77777777" w:rsidR="004C5465" w:rsidRPr="00356703" w:rsidRDefault="004C5465" w:rsidP="00356703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відбуватися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по конкретному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56CDFD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початкової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293268" w14:textId="7516386E" w:rsidR="004C5465" w:rsidRPr="004C5465" w:rsidRDefault="004C5465" w:rsidP="008D004B">
      <w:pPr>
        <w:jc w:val="center"/>
        <w:rPr>
          <w:lang w:val="ru-RU"/>
        </w:rPr>
      </w:pPr>
      <w:r w:rsidRPr="00E34037">
        <w:rPr>
          <w:noProof/>
        </w:rPr>
        <w:drawing>
          <wp:inline distT="0" distB="0" distL="0" distR="0" wp14:anchorId="59B07AB6" wp14:editId="62607673">
            <wp:extent cx="5940177" cy="962834"/>
            <wp:effectExtent l="0" t="0" r="3810" b="889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 rotWithShape="1">
                    <a:blip r:embed="rId6"/>
                    <a:srcRect t="13158" b="55311"/>
                    <a:stretch/>
                  </pic:blipFill>
                  <pic:spPr bwMode="auto">
                    <a:xfrm>
                      <a:off x="0" y="0"/>
                      <a:ext cx="5940425" cy="9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B544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В розділі </w:t>
      </w:r>
      <w:r w:rsidRPr="00356703">
        <w:rPr>
          <w:rFonts w:ascii="Times New Roman" w:hAnsi="Times New Roman" w:cs="Times New Roman"/>
          <w:sz w:val="28"/>
          <w:szCs w:val="28"/>
        </w:rPr>
        <w:t>DH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СР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статичний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</w:rPr>
        <w:t>IP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для ноутбука:</w:t>
      </w:r>
    </w:p>
    <w:p w14:paraId="4159EAB6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29AD0DEB" wp14:editId="6EFBB8AD">
            <wp:extent cx="5583381" cy="2629650"/>
            <wp:effectExtent l="0" t="0" r="0" b="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F5F" w14:textId="77777777" w:rsidR="004C5465" w:rsidRPr="00356703" w:rsidRDefault="004C5465" w:rsidP="004C546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Створюємо нове правило для нашого користувача(де виставляється максимальна швидкість на прийом і віддачу 1мб):</w:t>
      </w:r>
    </w:p>
    <w:p w14:paraId="36BC0E87" w14:textId="77777777" w:rsidR="004C5465" w:rsidRDefault="004C5465" w:rsidP="004C5465">
      <w:pPr>
        <w:jc w:val="center"/>
        <w:rPr>
          <w:lang w:val="uk-UA"/>
        </w:rPr>
      </w:pPr>
      <w:r w:rsidRPr="00F32BB3">
        <w:rPr>
          <w:noProof/>
        </w:rPr>
        <w:lastRenderedPageBreak/>
        <w:drawing>
          <wp:inline distT="0" distB="0" distL="0" distR="0" wp14:anchorId="49E8A98D" wp14:editId="7DBD64DB">
            <wp:extent cx="4834757" cy="3054928"/>
            <wp:effectExtent l="0" t="0" r="4445" b="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1AA" w14:textId="77777777" w:rsidR="004C5465" w:rsidRPr="00356703" w:rsidRDefault="004C546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Перевірка швидкості:</w:t>
      </w:r>
    </w:p>
    <w:p w14:paraId="1FC661AF" w14:textId="77777777" w:rsidR="004C5465" w:rsidRPr="00356703" w:rsidRDefault="004C5465" w:rsidP="00A0114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30F35" wp14:editId="6CFB4296">
            <wp:extent cx="5119254" cy="872056"/>
            <wp:effectExtent l="0" t="0" r="5715" b="4445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 rotWithShape="1">
                    <a:blip r:embed="rId9"/>
                    <a:srcRect l="583" t="12351" r="2226" b="56347"/>
                    <a:stretch/>
                  </pic:blipFill>
                  <pic:spPr bwMode="auto">
                    <a:xfrm>
                      <a:off x="0" y="0"/>
                      <a:ext cx="5160673" cy="8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31C5" w14:textId="77777777" w:rsidR="004C5465" w:rsidRPr="00356703" w:rsidRDefault="00A0114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4C546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налаштувати дані параметри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для всієї підмережі:</w:t>
      </w:r>
    </w:p>
    <w:p w14:paraId="07E81914" w14:textId="77777777" w:rsidR="004C5465" w:rsidRDefault="004C5465" w:rsidP="00A01145">
      <w:pPr>
        <w:jc w:val="center"/>
        <w:rPr>
          <w:lang w:val="uk-UA"/>
        </w:rPr>
      </w:pPr>
      <w:r w:rsidRPr="00F32BB3">
        <w:rPr>
          <w:noProof/>
        </w:rPr>
        <w:drawing>
          <wp:inline distT="0" distB="0" distL="0" distR="0" wp14:anchorId="7E3668A1" wp14:editId="0858D750">
            <wp:extent cx="4087091" cy="2977636"/>
            <wp:effectExtent l="0" t="0" r="8890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4D1" w14:textId="77777777" w:rsidR="004C5465" w:rsidRPr="00356703" w:rsidRDefault="004C546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Щоб 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швидкість 1 Мбіт не ділилася на всіх користувачів(напр. при підключенні 10 користувачів в кожного швидкість буде 100 </w:t>
      </w:r>
      <w:proofErr w:type="spellStart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Кбіт</w:t>
      </w:r>
      <w:proofErr w:type="spellEnd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потрібно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uk-UA"/>
        </w:rPr>
        <w:t>типа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черги </w:t>
      </w:r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1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прийому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ru-RU"/>
        </w:rPr>
        <w:t xml:space="preserve"> один для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lang w:val="ru-RU"/>
        </w:rPr>
        <w:t>віддач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>і.</w:t>
      </w:r>
    </w:p>
    <w:p w14:paraId="7A897ABC" w14:textId="77777777" w:rsidR="004C5465" w:rsidRPr="00A01145" w:rsidRDefault="004C5465" w:rsidP="00A01145">
      <w:pPr>
        <w:ind w:firstLine="720"/>
        <w:rPr>
          <w:lang w:val="uk-UA"/>
        </w:rPr>
      </w:pPr>
      <w:r w:rsidRPr="00A01145">
        <w:rPr>
          <w:highlight w:val="lightGray"/>
        </w:rPr>
        <w:lastRenderedPageBreak/>
        <w:t>Kind</w:t>
      </w:r>
      <w:r w:rsidRPr="00902A30">
        <w:rPr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вибрати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pcq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. Ввести </w:t>
      </w:r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Rate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2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mbit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. Для прийому поставити галочку на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Dst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.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Adress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, а для віддачі 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Src</w:t>
      </w:r>
      <w:proofErr w:type="spellEnd"/>
      <w:r w:rsidRPr="00356703">
        <w:rPr>
          <w:rFonts w:ascii="Times New Roman" w:hAnsi="Times New Roman" w:cs="Times New Roman"/>
          <w:sz w:val="28"/>
          <w:szCs w:val="28"/>
          <w:highlight w:val="lightGray"/>
          <w:lang w:val="uk-UA"/>
        </w:rPr>
        <w:t>.</w:t>
      </w:r>
      <w:proofErr w:type="spellStart"/>
      <w:r w:rsidRPr="00356703">
        <w:rPr>
          <w:rFonts w:ascii="Times New Roman" w:hAnsi="Times New Roman" w:cs="Times New Roman"/>
          <w:sz w:val="28"/>
          <w:szCs w:val="28"/>
          <w:highlight w:val="lightGray"/>
        </w:rPr>
        <w:t>Adress</w:t>
      </w:r>
      <w:proofErr w:type="spellEnd"/>
      <w:r w:rsidRPr="00356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Далі</w:t>
      </w:r>
      <w:r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поставити загаль</w:t>
      </w:r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ну пропуску здатність на 20мбіт.</w:t>
      </w:r>
    </w:p>
    <w:p w14:paraId="07368565" w14:textId="77777777" w:rsidR="004C5465" w:rsidRDefault="004C5465" w:rsidP="00A01145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5348BE0D" wp14:editId="28AFD616">
            <wp:extent cx="4850280" cy="2992582"/>
            <wp:effectExtent l="0" t="0" r="7620" b="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3A59" w14:textId="77777777" w:rsidR="004C5465" w:rsidRPr="00356703" w:rsidRDefault="00A01145" w:rsidP="00A0114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  <w:lang w:val="uk-UA"/>
        </w:rPr>
        <w:t>Вибираємо</w:t>
      </w:r>
      <w:r w:rsidR="004C546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створені черги в розділі </w:t>
      </w:r>
      <w:r w:rsidR="004C5465" w:rsidRPr="00356703">
        <w:rPr>
          <w:rFonts w:ascii="Times New Roman" w:hAnsi="Times New Roman" w:cs="Times New Roman"/>
          <w:sz w:val="28"/>
          <w:szCs w:val="28"/>
        </w:rPr>
        <w:t>Advanced</w:t>
      </w:r>
    </w:p>
    <w:p w14:paraId="3DD34D30" w14:textId="77777777" w:rsidR="004C5465" w:rsidRPr="00A01145" w:rsidRDefault="004C5465" w:rsidP="008D004B">
      <w:pPr>
        <w:jc w:val="center"/>
        <w:rPr>
          <w:lang w:val="uk-UA"/>
        </w:rPr>
      </w:pPr>
      <w:r w:rsidRPr="00902A30">
        <w:rPr>
          <w:noProof/>
        </w:rPr>
        <w:drawing>
          <wp:inline distT="0" distB="0" distL="0" distR="0" wp14:anchorId="7CB4C9E7" wp14:editId="3EB2A0CC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F0A5" w14:textId="77777777" w:rsidR="004C5465" w:rsidRPr="00A01145" w:rsidRDefault="004C5465" w:rsidP="004C5465">
      <w:pPr>
        <w:rPr>
          <w:lang w:val="uk-UA"/>
        </w:rPr>
      </w:pPr>
      <w:r w:rsidRPr="00A01145">
        <w:rPr>
          <w:lang w:val="uk-UA"/>
        </w:rPr>
        <w:t xml:space="preserve"> </w:t>
      </w:r>
    </w:p>
    <w:p w14:paraId="65D0CB59" w14:textId="2381C532" w:rsidR="004C5465" w:rsidRPr="00356703" w:rsidRDefault="00356703" w:rsidP="0035670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56703">
        <w:rPr>
          <w:rFonts w:ascii="Times New Roman" w:hAnsi="Times New Roman" w:cs="Times New Roman"/>
          <w:sz w:val="28"/>
          <w:szCs w:val="28"/>
        </w:rPr>
        <w:t>H</w:t>
      </w:r>
      <w:proofErr w:type="spellStart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>алаштування</w:t>
      </w:r>
      <w:proofErr w:type="spellEnd"/>
      <w:r w:rsidR="00A01145" w:rsidRPr="00356703">
        <w:rPr>
          <w:rFonts w:ascii="Times New Roman" w:hAnsi="Times New Roman" w:cs="Times New Roman"/>
          <w:sz w:val="28"/>
          <w:szCs w:val="28"/>
          <w:lang w:val="uk-UA"/>
        </w:rPr>
        <w:t xml:space="preserve"> завершене</w:t>
      </w:r>
    </w:p>
    <w:sectPr w:rsidR="004C5465" w:rsidRPr="0035670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379"/>
    <w:rsid w:val="000E02AB"/>
    <w:rsid w:val="00176987"/>
    <w:rsid w:val="001B61FB"/>
    <w:rsid w:val="001E0379"/>
    <w:rsid w:val="002B2D97"/>
    <w:rsid w:val="002D76B8"/>
    <w:rsid w:val="00356703"/>
    <w:rsid w:val="004C5465"/>
    <w:rsid w:val="005732C3"/>
    <w:rsid w:val="005C1A60"/>
    <w:rsid w:val="00627CBB"/>
    <w:rsid w:val="0067188A"/>
    <w:rsid w:val="00720A15"/>
    <w:rsid w:val="00722602"/>
    <w:rsid w:val="008D004B"/>
    <w:rsid w:val="009726D8"/>
    <w:rsid w:val="009E60B5"/>
    <w:rsid w:val="00A01145"/>
    <w:rsid w:val="00E0309D"/>
    <w:rsid w:val="00EE0AA7"/>
    <w:rsid w:val="00F015DA"/>
    <w:rsid w:val="00F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B09A"/>
  <w15:chartTrackingRefBased/>
  <w15:docId w15:val="{7C0C48D9-EF08-4207-BA0B-BFA82B6B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2602"/>
  </w:style>
  <w:style w:type="paragraph" w:styleId="1">
    <w:name w:val="heading 1"/>
    <w:basedOn w:val="a"/>
    <w:next w:val="a"/>
    <w:link w:val="10"/>
    <w:uiPriority w:val="9"/>
    <w:qFormat/>
    <w:rsid w:val="009E60B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B5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Normal (Web)"/>
    <w:basedOn w:val="a"/>
    <w:uiPriority w:val="99"/>
    <w:semiHidden/>
    <w:unhideWhenUsed/>
    <w:rsid w:val="00F01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176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5">
    <w:name w:val="Назва Знак"/>
    <w:basedOn w:val="a0"/>
    <w:link w:val="a4"/>
    <w:uiPriority w:val="10"/>
    <w:rsid w:val="0017698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2589</Words>
  <Characters>1477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user</cp:lastModifiedBy>
  <cp:revision>15</cp:revision>
  <dcterms:created xsi:type="dcterms:W3CDTF">2023-06-18T16:54:00Z</dcterms:created>
  <dcterms:modified xsi:type="dcterms:W3CDTF">2023-07-11T17:54:00Z</dcterms:modified>
</cp:coreProperties>
</file>