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5F82" w14:textId="4E3A1485" w:rsidR="00527502" w:rsidRPr="00527502" w:rsidRDefault="00527502" w:rsidP="00527502">
      <w:pPr>
        <w:jc w:val="center"/>
        <w:rPr>
          <w:b/>
          <w:bCs/>
          <w:sz w:val="28"/>
          <w:szCs w:val="28"/>
          <w:lang w:val="es-ES"/>
        </w:rPr>
      </w:pPr>
      <w:r w:rsidRPr="00527502">
        <w:rPr>
          <w:b/>
          <w:bCs/>
          <w:sz w:val="28"/>
          <w:szCs w:val="28"/>
          <w:lang w:val="es-ES"/>
        </w:rPr>
        <w:t>Procedimientos: Segundo examen argumentativo</w:t>
      </w:r>
    </w:p>
    <w:p w14:paraId="25320304" w14:textId="406A687A" w:rsidR="00527502" w:rsidRPr="00527502" w:rsidRDefault="00527502" w:rsidP="00527502">
      <w:pPr>
        <w:jc w:val="center"/>
        <w:rPr>
          <w:sz w:val="28"/>
          <w:szCs w:val="28"/>
          <w:lang w:val="es-ES"/>
        </w:rPr>
      </w:pPr>
      <w:r w:rsidRPr="00527502">
        <w:rPr>
          <w:sz w:val="28"/>
          <w:szCs w:val="28"/>
          <w:lang w:val="es-ES"/>
        </w:rPr>
        <w:t>Abraham Cepeda Oseguera</w:t>
      </w:r>
    </w:p>
    <w:p w14:paraId="4D36EF8E" w14:textId="624B84EC" w:rsidR="00527502" w:rsidRPr="00527502" w:rsidRDefault="00527502" w:rsidP="00527502">
      <w:pPr>
        <w:jc w:val="center"/>
        <w:rPr>
          <w:sz w:val="28"/>
          <w:szCs w:val="28"/>
          <w:lang w:val="es-ES"/>
        </w:rPr>
      </w:pPr>
      <w:r w:rsidRPr="00527502">
        <w:rPr>
          <w:sz w:val="28"/>
          <w:szCs w:val="28"/>
          <w:lang w:val="es-ES"/>
        </w:rPr>
        <w:t>A00827666</w:t>
      </w:r>
    </w:p>
    <w:p w14:paraId="2AF75547" w14:textId="77777777" w:rsidR="00527502" w:rsidRDefault="00527502">
      <w:pPr>
        <w:rPr>
          <w:b/>
          <w:bCs/>
          <w:lang w:val="es-ES"/>
        </w:rPr>
      </w:pPr>
    </w:p>
    <w:p w14:paraId="2AF59AA9" w14:textId="77777777" w:rsidR="00527502" w:rsidRDefault="00527502">
      <w:pPr>
        <w:rPr>
          <w:b/>
          <w:bCs/>
          <w:lang w:val="es-ES"/>
        </w:rPr>
      </w:pPr>
    </w:p>
    <w:p w14:paraId="23D03547" w14:textId="6D8F3BCA" w:rsidR="00527502" w:rsidRPr="00527502" w:rsidRDefault="00527502">
      <w:pPr>
        <w:rPr>
          <w:b/>
          <w:bCs/>
          <w:lang w:val="es-ES"/>
        </w:rPr>
      </w:pPr>
      <w:r>
        <w:rPr>
          <w:b/>
          <w:bCs/>
          <w:lang w:val="es-ES"/>
        </w:rPr>
        <w:t>Pregunta 2.</w:t>
      </w:r>
    </w:p>
    <w:p w14:paraId="4B7AD0B4" w14:textId="77777777" w:rsidR="00527502" w:rsidRDefault="00527502"/>
    <w:p w14:paraId="1753EF3F" w14:textId="1BD025E8" w:rsidR="00527502" w:rsidRDefault="00527502">
      <w:r>
        <w:rPr>
          <w:noProof/>
        </w:rPr>
        <w:drawing>
          <wp:inline distT="0" distB="0" distL="0" distR="0" wp14:anchorId="4AA312E9" wp14:editId="218DB2A9">
            <wp:extent cx="5943600" cy="177419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E863" w14:textId="143E2E3D" w:rsidR="00527502" w:rsidRDefault="00527502"/>
    <w:p w14:paraId="30809A13" w14:textId="28BA6F94" w:rsidR="00527502" w:rsidRDefault="00527502"/>
    <w:p w14:paraId="135743FB" w14:textId="4D2497D0" w:rsidR="00527502" w:rsidRPr="00527502" w:rsidRDefault="00527502">
      <w:pPr>
        <w:rPr>
          <w:b/>
          <w:bCs/>
          <w:lang w:val="es-ES"/>
        </w:rPr>
      </w:pPr>
      <w:r>
        <w:rPr>
          <w:b/>
          <w:bCs/>
          <w:lang w:val="es-ES"/>
        </w:rPr>
        <w:t>Pregunta 3.</w:t>
      </w:r>
    </w:p>
    <w:p w14:paraId="309AC2B5" w14:textId="3C2C5972" w:rsidR="00527502" w:rsidRDefault="00527502"/>
    <w:p w14:paraId="43AB62F5" w14:textId="77777777" w:rsidR="00527502" w:rsidRDefault="00527502">
      <w:r>
        <w:rPr>
          <w:noProof/>
        </w:rPr>
        <w:drawing>
          <wp:inline distT="0" distB="0" distL="0" distR="0" wp14:anchorId="3F01C361" wp14:editId="126C2B05">
            <wp:extent cx="830334" cy="4457067"/>
            <wp:effectExtent l="254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2" r="66566"/>
                    <a:stretch/>
                  </pic:blipFill>
                  <pic:spPr bwMode="auto">
                    <a:xfrm rot="5400000">
                      <a:off x="0" y="0"/>
                      <a:ext cx="830452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C14DC" w14:textId="77777777" w:rsidR="00527502" w:rsidRDefault="00527502"/>
    <w:p w14:paraId="476C3D90" w14:textId="77777777" w:rsidR="00527502" w:rsidRDefault="00527502"/>
    <w:p w14:paraId="1066D8F2" w14:textId="4A0DA894" w:rsidR="00527502" w:rsidRPr="00527502" w:rsidRDefault="0052750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Pregunta </w:t>
      </w:r>
      <w:r>
        <w:rPr>
          <w:b/>
          <w:bCs/>
          <w:lang w:val="es-ES"/>
        </w:rPr>
        <w:t>10.</w:t>
      </w:r>
    </w:p>
    <w:p w14:paraId="3654262D" w14:textId="77777777" w:rsidR="00527502" w:rsidRDefault="00527502"/>
    <w:p w14:paraId="3C26F94A" w14:textId="77777777" w:rsidR="00527502" w:rsidRDefault="00527502">
      <w:r>
        <w:rPr>
          <w:noProof/>
        </w:rPr>
        <w:drawing>
          <wp:inline distT="0" distB="0" distL="0" distR="0" wp14:anchorId="193012C6" wp14:editId="574010A3">
            <wp:extent cx="1813494" cy="4457618"/>
            <wp:effectExtent l="0" t="1270" r="1905" b="190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4" r="34724"/>
                    <a:stretch/>
                  </pic:blipFill>
                  <pic:spPr bwMode="auto">
                    <a:xfrm rot="5400000">
                      <a:off x="0" y="0"/>
                      <a:ext cx="1813527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A6A8D" w14:textId="77777777" w:rsidR="00527502" w:rsidRDefault="00527502"/>
    <w:p w14:paraId="12866D7B" w14:textId="2D24C2AE" w:rsidR="00527502" w:rsidRDefault="00527502" w:rsidP="0052750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Pregunta </w:t>
      </w:r>
      <w:r>
        <w:rPr>
          <w:b/>
          <w:bCs/>
          <w:lang w:val="es-ES"/>
        </w:rPr>
        <w:t>11</w:t>
      </w:r>
    </w:p>
    <w:p w14:paraId="764D54FD" w14:textId="77777777" w:rsidR="00527502" w:rsidRPr="00527502" w:rsidRDefault="00527502" w:rsidP="00527502">
      <w:pPr>
        <w:rPr>
          <w:b/>
          <w:bCs/>
          <w:lang w:val="es-ES"/>
        </w:rPr>
      </w:pPr>
    </w:p>
    <w:p w14:paraId="0C702D07" w14:textId="3E366FC3" w:rsidR="00527502" w:rsidRDefault="00527502">
      <w:r>
        <w:rPr>
          <w:noProof/>
        </w:rPr>
        <w:lastRenderedPageBreak/>
        <w:drawing>
          <wp:inline distT="0" distB="0" distL="0" distR="0" wp14:anchorId="3E45067C" wp14:editId="0C39B6EA">
            <wp:extent cx="1417895" cy="4456479"/>
            <wp:effectExtent l="4445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43" r="10794"/>
                    <a:stretch/>
                  </pic:blipFill>
                  <pic:spPr bwMode="auto">
                    <a:xfrm rot="5400000">
                      <a:off x="0" y="0"/>
                      <a:ext cx="1418283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02"/>
    <w:rsid w:val="0052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BDBDE"/>
  <w15:chartTrackingRefBased/>
  <w15:docId w15:val="{84068C88-8523-0543-B212-5B9DF921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1</cp:revision>
  <dcterms:created xsi:type="dcterms:W3CDTF">2021-06-09T23:42:00Z</dcterms:created>
  <dcterms:modified xsi:type="dcterms:W3CDTF">2021-06-09T23:45:00Z</dcterms:modified>
</cp:coreProperties>
</file>