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26DB" w:rsidRDefault="006626DB" w:rsidP="006626DB">
      <w:pPr>
        <w:jc w:val="center"/>
        <w:rPr>
          <w:sz w:val="44"/>
          <w:szCs w:val="44"/>
        </w:rPr>
      </w:pPr>
      <w:r w:rsidRPr="006626DB">
        <w:rPr>
          <w:color w:val="000000" w:themeColor="text1"/>
          <w:sz w:val="44"/>
          <w:szCs w:val="44"/>
        </w:rPr>
        <w:t>TEAM</w:t>
      </w:r>
      <w:r w:rsidRPr="006626DB">
        <w:rPr>
          <w:sz w:val="44"/>
          <w:szCs w:val="44"/>
        </w:rPr>
        <w:t xml:space="preserve">: </w:t>
      </w:r>
      <w:r w:rsidRPr="006626DB">
        <w:rPr>
          <w:color w:val="C00000"/>
          <w:sz w:val="44"/>
          <w:szCs w:val="44"/>
        </w:rPr>
        <w:t>ABSOLUTE-TECH</w:t>
      </w:r>
    </w:p>
    <w:p w:rsidR="006626DB" w:rsidRDefault="006626DB" w:rsidP="006626D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223520</wp:posOffset>
                </wp:positionV>
                <wp:extent cx="6553200" cy="15240"/>
                <wp:effectExtent l="0" t="0" r="19050" b="22860"/>
                <wp:wrapNone/>
                <wp:docPr id="6385329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2A8C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17.6pt" to="47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" strokecolor="#e7e6e6 [321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 xml:space="preserve">                </w:t>
      </w:r>
    </w:p>
    <w:p w:rsidR="0013036A" w:rsidRPr="006626DB" w:rsidRDefault="006626DB" w:rsidP="006626DB">
      <w:pPr>
        <w:jc w:val="center"/>
        <w:rPr>
          <w:sz w:val="44"/>
          <w:szCs w:val="44"/>
        </w:rPr>
      </w:pPr>
      <w:r w:rsidRPr="006626DB">
        <w:rPr>
          <w:sz w:val="52"/>
          <w:szCs w:val="52"/>
          <w:u w:val="single"/>
        </w:rPr>
        <w:t>Solution on increasing user-activity/traction on diamante blockchain.</w:t>
      </w:r>
    </w:p>
    <w:sectPr w:rsidR="0013036A" w:rsidRPr="0066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B"/>
    <w:rsid w:val="0013036A"/>
    <w:rsid w:val="006626DB"/>
    <w:rsid w:val="006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D6CF"/>
  <w15:chartTrackingRefBased/>
  <w15:docId w15:val="{1E73EEEE-CD96-4096-9FDC-57336A08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shrujan kharwadey</dc:creator>
  <cp:keywords/>
  <dc:description/>
  <cp:lastModifiedBy>shrujan kharwadey</cp:lastModifiedBy>
  <cp:revision>1</cp:revision>
  <dcterms:created xsi:type="dcterms:W3CDTF">2024-09-27T01:07:00Z</dcterms:created>
  <dcterms:modified xsi:type="dcterms:W3CDTF">2024-09-27T01:13:00Z</dcterms:modified>
</cp:coreProperties>
</file>