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CC840" w14:textId="1F102857" w:rsidR="008140D1" w:rsidRDefault="008140D1" w:rsidP="008140D1">
      <w:pPr>
        <w:pStyle w:val="ListParagraph"/>
        <w:numPr>
          <w:ilvl w:val="0"/>
          <w:numId w:val="1"/>
        </w:numPr>
      </w:pPr>
      <w:r>
        <w:t>Create one VPC,with 1 one public subnet and 1 private subnet.</w:t>
      </w:r>
    </w:p>
    <w:p w14:paraId="171F1909" w14:textId="60A34A4A" w:rsidR="008140D1" w:rsidRDefault="008140D1" w:rsidP="008140D1">
      <w:r>
        <w:rPr>
          <w:noProof/>
        </w:rPr>
        <w:drawing>
          <wp:inline distT="0" distB="0" distL="0" distR="0" wp14:anchorId="7365DC03" wp14:editId="5C566F61">
            <wp:extent cx="5731510" cy="2199640"/>
            <wp:effectExtent l="0" t="0" r="2540" b="0"/>
            <wp:docPr id="342954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544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8A78" w14:textId="77777777" w:rsidR="008140D1" w:rsidRDefault="008140D1" w:rsidP="008140D1"/>
    <w:p w14:paraId="07E3C32D" w14:textId="0535B301" w:rsidR="008140D1" w:rsidRDefault="008140D1" w:rsidP="008140D1">
      <w:r>
        <w:rPr>
          <w:noProof/>
        </w:rPr>
        <w:drawing>
          <wp:inline distT="0" distB="0" distL="0" distR="0" wp14:anchorId="7820EED9" wp14:editId="3810CA3C">
            <wp:extent cx="5731510" cy="2016760"/>
            <wp:effectExtent l="0" t="0" r="2540" b="2540"/>
            <wp:docPr id="1596906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065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BEF4" w14:textId="2AAF752F" w:rsidR="008140D1" w:rsidRDefault="008140D1" w:rsidP="008140D1">
      <w:r>
        <w:rPr>
          <w:noProof/>
        </w:rPr>
        <w:drawing>
          <wp:inline distT="0" distB="0" distL="0" distR="0" wp14:anchorId="282F5C8D" wp14:editId="76453431">
            <wp:extent cx="5731510" cy="2613025"/>
            <wp:effectExtent l="0" t="0" r="2540" b="0"/>
            <wp:docPr id="154547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71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4A50" w14:textId="18C4ED10" w:rsidR="008140D1" w:rsidRDefault="008140D1" w:rsidP="008947A1">
      <w:pPr>
        <w:pStyle w:val="ListParagraph"/>
        <w:numPr>
          <w:ilvl w:val="0"/>
          <w:numId w:val="1"/>
        </w:numPr>
      </w:pPr>
      <w:r>
        <w:t>Enable VPC peering for cross region.</w:t>
      </w:r>
    </w:p>
    <w:p w14:paraId="53B66EC9" w14:textId="10562879" w:rsidR="008947A1" w:rsidRDefault="008947A1" w:rsidP="008947A1">
      <w:r>
        <w:rPr>
          <w:noProof/>
        </w:rPr>
        <w:lastRenderedPageBreak/>
        <w:drawing>
          <wp:inline distT="0" distB="0" distL="0" distR="0" wp14:anchorId="545B73C3" wp14:editId="0DE0C9F1">
            <wp:extent cx="5731510" cy="1102995"/>
            <wp:effectExtent l="0" t="0" r="2540" b="1905"/>
            <wp:docPr id="1131745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452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B844" w14:textId="67714F70" w:rsidR="008947A1" w:rsidRDefault="008947A1" w:rsidP="008947A1">
      <w:r>
        <w:rPr>
          <w:noProof/>
        </w:rPr>
        <w:drawing>
          <wp:inline distT="0" distB="0" distL="0" distR="0" wp14:anchorId="01015D06" wp14:editId="0389C4D4">
            <wp:extent cx="5731510" cy="1828165"/>
            <wp:effectExtent l="0" t="0" r="2540" b="635"/>
            <wp:docPr id="228207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75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349E" w14:textId="2A816B03" w:rsidR="008947A1" w:rsidRDefault="008947A1" w:rsidP="008947A1">
      <w:r>
        <w:rPr>
          <w:noProof/>
        </w:rPr>
        <w:drawing>
          <wp:inline distT="0" distB="0" distL="0" distR="0" wp14:anchorId="41F30CC2" wp14:editId="5893D2C4">
            <wp:extent cx="5731510" cy="1694815"/>
            <wp:effectExtent l="0" t="0" r="2540" b="635"/>
            <wp:docPr id="106164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475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B1F0" w14:textId="2627B07F" w:rsidR="002462A3" w:rsidRDefault="002462A3" w:rsidP="008947A1">
      <w:r>
        <w:rPr>
          <w:noProof/>
        </w:rPr>
        <w:drawing>
          <wp:inline distT="0" distB="0" distL="0" distR="0" wp14:anchorId="5BAAC756" wp14:editId="1B880D3C">
            <wp:extent cx="5731510" cy="3814445"/>
            <wp:effectExtent l="0" t="0" r="2540" b="0"/>
            <wp:docPr id="209137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79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F243" w14:textId="282DB84F" w:rsidR="002462A3" w:rsidRDefault="002462A3" w:rsidP="008947A1">
      <w:r>
        <w:rPr>
          <w:noProof/>
        </w:rPr>
        <w:lastRenderedPageBreak/>
        <w:drawing>
          <wp:inline distT="0" distB="0" distL="0" distR="0" wp14:anchorId="7D0465EB" wp14:editId="72D3ECB7">
            <wp:extent cx="5731510" cy="3727450"/>
            <wp:effectExtent l="0" t="0" r="2540" b="6350"/>
            <wp:docPr id="527894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945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DFFF" w14:textId="4EE2D17D" w:rsidR="002462A3" w:rsidRDefault="002462A3" w:rsidP="008947A1">
      <w:r>
        <w:rPr>
          <w:noProof/>
        </w:rPr>
        <w:drawing>
          <wp:inline distT="0" distB="0" distL="0" distR="0" wp14:anchorId="6E8B798E" wp14:editId="54E6E054">
            <wp:extent cx="5731510" cy="2318385"/>
            <wp:effectExtent l="0" t="0" r="2540" b="5715"/>
            <wp:docPr id="1322041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13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CED1" w14:textId="7629AF9A" w:rsidR="002462A3" w:rsidRDefault="002462A3" w:rsidP="008947A1">
      <w:r>
        <w:rPr>
          <w:noProof/>
        </w:rPr>
        <w:drawing>
          <wp:inline distT="0" distB="0" distL="0" distR="0" wp14:anchorId="3842A08E" wp14:editId="22D458C5">
            <wp:extent cx="5731510" cy="895350"/>
            <wp:effectExtent l="0" t="0" r="2540" b="0"/>
            <wp:docPr id="1617028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281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B6C3" w14:textId="628F469A" w:rsidR="002462A3" w:rsidRDefault="002462A3" w:rsidP="008947A1">
      <w:r>
        <w:rPr>
          <w:noProof/>
        </w:rPr>
        <w:lastRenderedPageBreak/>
        <w:drawing>
          <wp:inline distT="0" distB="0" distL="0" distR="0" wp14:anchorId="2D946E71" wp14:editId="0E43CA8E">
            <wp:extent cx="5731510" cy="2696845"/>
            <wp:effectExtent l="0" t="0" r="2540" b="8255"/>
            <wp:docPr id="1483172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721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1A67" w14:textId="41FAFDB0" w:rsidR="002462A3" w:rsidRDefault="002462A3" w:rsidP="008947A1">
      <w:r>
        <w:rPr>
          <w:noProof/>
        </w:rPr>
        <w:drawing>
          <wp:inline distT="0" distB="0" distL="0" distR="0" wp14:anchorId="54E32493" wp14:editId="5BC7CBC1">
            <wp:extent cx="5731510" cy="997585"/>
            <wp:effectExtent l="0" t="0" r="2540" b="0"/>
            <wp:docPr id="37071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15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E29C" w14:textId="6F60FD0E" w:rsidR="006C49DA" w:rsidRDefault="006C49DA" w:rsidP="008947A1">
      <w:r>
        <w:rPr>
          <w:noProof/>
        </w:rPr>
        <w:drawing>
          <wp:inline distT="0" distB="0" distL="0" distR="0" wp14:anchorId="76D8E2BE" wp14:editId="17084047">
            <wp:extent cx="5731510" cy="2476500"/>
            <wp:effectExtent l="0" t="0" r="2540" b="0"/>
            <wp:docPr id="763408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089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C79E" w14:textId="1292EDCE" w:rsidR="006C49DA" w:rsidRDefault="006C49DA" w:rsidP="008947A1">
      <w:r>
        <w:rPr>
          <w:noProof/>
        </w:rPr>
        <w:lastRenderedPageBreak/>
        <w:drawing>
          <wp:inline distT="0" distB="0" distL="0" distR="0" wp14:anchorId="29B9A5D8" wp14:editId="71431D33">
            <wp:extent cx="5731510" cy="2457450"/>
            <wp:effectExtent l="0" t="0" r="2540" b="0"/>
            <wp:docPr id="84623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35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C165" w14:textId="77777777" w:rsidR="00675EA8" w:rsidRDefault="00675EA8" w:rsidP="008947A1"/>
    <w:p w14:paraId="1B4003BD" w14:textId="390B9556" w:rsidR="00675EA8" w:rsidRDefault="00675EA8" w:rsidP="008947A1">
      <w:pPr>
        <w:rPr>
          <w:b/>
          <w:bCs/>
          <w:sz w:val="28"/>
          <w:szCs w:val="28"/>
        </w:rPr>
      </w:pPr>
      <w:r w:rsidRPr="00675EA8">
        <w:rPr>
          <w:b/>
          <w:bCs/>
          <w:sz w:val="28"/>
          <w:szCs w:val="28"/>
        </w:rPr>
        <w:t xml:space="preserve">Route table must add in both sides to send traffic between peering </w:t>
      </w:r>
      <w:r w:rsidRPr="00675EA8">
        <w:rPr>
          <w:b/>
          <w:bCs/>
          <w:sz w:val="28"/>
          <w:szCs w:val="28"/>
        </w:rPr>
        <w:br/>
        <w:t>connections.</w:t>
      </w:r>
    </w:p>
    <w:p w14:paraId="08D0FD1A" w14:textId="77777777" w:rsidR="00675EA8" w:rsidRDefault="00675EA8" w:rsidP="008947A1">
      <w:pPr>
        <w:rPr>
          <w:b/>
          <w:bCs/>
          <w:sz w:val="28"/>
          <w:szCs w:val="28"/>
        </w:rPr>
      </w:pPr>
    </w:p>
    <w:p w14:paraId="62DD52ED" w14:textId="056916EC" w:rsidR="00675EA8" w:rsidRPr="00675EA8" w:rsidRDefault="00675EA8" w:rsidP="008947A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A111D6" wp14:editId="4FC35AC1">
            <wp:extent cx="5731510" cy="2251075"/>
            <wp:effectExtent l="0" t="0" r="2540" b="0"/>
            <wp:docPr id="203019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92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1246" w14:textId="77777777" w:rsidR="00675EA8" w:rsidRDefault="00675EA8" w:rsidP="008947A1"/>
    <w:p w14:paraId="5C36A621" w14:textId="0799D40D" w:rsidR="00675EA8" w:rsidRDefault="00675EA8" w:rsidP="008947A1">
      <w:r>
        <w:rPr>
          <w:noProof/>
        </w:rPr>
        <w:drawing>
          <wp:inline distT="0" distB="0" distL="0" distR="0" wp14:anchorId="33689AEA" wp14:editId="127C9582">
            <wp:extent cx="5731510" cy="1883410"/>
            <wp:effectExtent l="0" t="0" r="2540" b="2540"/>
            <wp:docPr id="38004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44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E40F" w14:textId="4BCBDB81" w:rsidR="008140D1" w:rsidRDefault="008140D1" w:rsidP="00FF10EC">
      <w:pPr>
        <w:pStyle w:val="ListParagraph"/>
        <w:numPr>
          <w:ilvl w:val="0"/>
          <w:numId w:val="1"/>
        </w:numPr>
      </w:pPr>
      <w:r>
        <w:lastRenderedPageBreak/>
        <w:t>Enable VPC peering for cross account. (You can collaborate with your friend and do this task).</w:t>
      </w:r>
    </w:p>
    <w:p w14:paraId="3529DB12" w14:textId="77777777" w:rsidR="00455959" w:rsidRDefault="00455959" w:rsidP="00455959">
      <w:pPr>
        <w:pStyle w:val="ListParagraph"/>
      </w:pPr>
    </w:p>
    <w:p w14:paraId="72312247" w14:textId="2512D894" w:rsidR="00455959" w:rsidRPr="00455959" w:rsidRDefault="00455959" w:rsidP="00455959">
      <w:pPr>
        <w:pStyle w:val="ListParagraph"/>
        <w:rPr>
          <w:b/>
          <w:bCs/>
          <w:sz w:val="28"/>
          <w:szCs w:val="28"/>
        </w:rPr>
      </w:pPr>
      <w:r w:rsidRPr="00455959">
        <w:rPr>
          <w:b/>
          <w:bCs/>
          <w:sz w:val="28"/>
          <w:szCs w:val="28"/>
        </w:rPr>
        <w:t>Ask account Id, VPC ID, Region, CIDR range from another account to create peering</w:t>
      </w:r>
    </w:p>
    <w:p w14:paraId="601975DF" w14:textId="58CCEEFE" w:rsidR="00FF10EC" w:rsidRDefault="00455959" w:rsidP="00FF10EC">
      <w:pPr>
        <w:rPr>
          <w:noProof/>
        </w:rPr>
      </w:pPr>
      <w:r>
        <w:rPr>
          <w:noProof/>
        </w:rPr>
        <w:drawing>
          <wp:inline distT="0" distB="0" distL="0" distR="0" wp14:anchorId="48F96BCD" wp14:editId="70D4A77F">
            <wp:extent cx="5731510" cy="2169160"/>
            <wp:effectExtent l="0" t="0" r="2540" b="2540"/>
            <wp:docPr id="1372933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3308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75CF" w14:textId="77777777" w:rsidR="00455959" w:rsidRDefault="00455959" w:rsidP="00FF10EC">
      <w:pPr>
        <w:rPr>
          <w:noProof/>
        </w:rPr>
      </w:pPr>
    </w:p>
    <w:p w14:paraId="5C6B1C8E" w14:textId="63BC1780" w:rsidR="00455959" w:rsidRPr="00455959" w:rsidRDefault="00455959" w:rsidP="00FF10EC">
      <w:pPr>
        <w:rPr>
          <w:b/>
          <w:bCs/>
          <w:noProof/>
        </w:rPr>
      </w:pPr>
      <w:r w:rsidRPr="00455959">
        <w:rPr>
          <w:b/>
          <w:bCs/>
          <w:noProof/>
        </w:rPr>
        <w:t>Add the CIDR range of the other PVC in our route table and ask them the same to change in route table</w:t>
      </w:r>
    </w:p>
    <w:p w14:paraId="0DC938EF" w14:textId="77777777" w:rsidR="00455959" w:rsidRDefault="00455959" w:rsidP="00FF10EC">
      <w:pPr>
        <w:rPr>
          <w:noProof/>
        </w:rPr>
      </w:pPr>
    </w:p>
    <w:p w14:paraId="05A7C3FE" w14:textId="085CC46A" w:rsidR="00455959" w:rsidRDefault="00455959" w:rsidP="00FF10EC">
      <w:pPr>
        <w:rPr>
          <w:noProof/>
        </w:rPr>
      </w:pPr>
      <w:r>
        <w:rPr>
          <w:noProof/>
        </w:rPr>
        <w:drawing>
          <wp:inline distT="0" distB="0" distL="0" distR="0" wp14:anchorId="69E7DCA3" wp14:editId="28F18999">
            <wp:extent cx="5731510" cy="2326005"/>
            <wp:effectExtent l="0" t="0" r="2540" b="0"/>
            <wp:docPr id="1619302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0294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5C2B" w14:textId="77777777" w:rsidR="00455959" w:rsidRDefault="00455959" w:rsidP="00FF10EC"/>
    <w:p w14:paraId="6938BEBF" w14:textId="1D80C93D" w:rsidR="00FF10EC" w:rsidRPr="00455959" w:rsidRDefault="00455959" w:rsidP="00FF10EC">
      <w:pPr>
        <w:rPr>
          <w:b/>
          <w:bCs/>
          <w:sz w:val="32"/>
          <w:szCs w:val="32"/>
        </w:rPr>
      </w:pPr>
      <w:r w:rsidRPr="00455959">
        <w:rPr>
          <w:b/>
          <w:bCs/>
          <w:noProof/>
          <w:sz w:val="32"/>
          <w:szCs w:val="32"/>
        </w:rPr>
        <w:t>Now check the private address of another account</w:t>
      </w:r>
    </w:p>
    <w:p w14:paraId="3D8A422B" w14:textId="77777777" w:rsidR="00455959" w:rsidRDefault="00455959" w:rsidP="00FF10EC"/>
    <w:p w14:paraId="721CFF6E" w14:textId="43DDEF9D" w:rsidR="00455959" w:rsidRDefault="00455959" w:rsidP="00FF10EC">
      <w:r>
        <w:rPr>
          <w:noProof/>
        </w:rPr>
        <w:lastRenderedPageBreak/>
        <w:drawing>
          <wp:inline distT="0" distB="0" distL="0" distR="0" wp14:anchorId="343E3693" wp14:editId="27FC6226">
            <wp:extent cx="5731510" cy="2617470"/>
            <wp:effectExtent l="0" t="0" r="2540" b="0"/>
            <wp:docPr id="16342116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1162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FD2D" w14:textId="77777777" w:rsidR="008140D1" w:rsidRDefault="008140D1" w:rsidP="008140D1">
      <w:r>
        <w:t>4) Bash script to setup one vpc,1 public and 1 private subnet with IGW,RT and need to launch one ec2 in public</w:t>
      </w:r>
    </w:p>
    <w:p w14:paraId="1CD87F69" w14:textId="10006624" w:rsidR="008140D1" w:rsidRDefault="008140D1" w:rsidP="008140D1">
      <w:r>
        <w:t xml:space="preserve">  and one ec2 in private in `SEOUL REGION` ONLY.</w:t>
      </w:r>
    </w:p>
    <w:p w14:paraId="50BE052D" w14:textId="77777777" w:rsidR="00AE4875" w:rsidRDefault="00AE4875" w:rsidP="008140D1"/>
    <w:p w14:paraId="4326ADCD" w14:textId="32040C32" w:rsidR="00AE4875" w:rsidRDefault="00AE4875" w:rsidP="008140D1">
      <w:r>
        <w:rPr>
          <w:noProof/>
        </w:rPr>
        <w:drawing>
          <wp:inline distT="0" distB="0" distL="0" distR="0" wp14:anchorId="6054B341" wp14:editId="10ACCE4D">
            <wp:extent cx="5731510" cy="4651375"/>
            <wp:effectExtent l="0" t="0" r="2540" b="0"/>
            <wp:docPr id="31992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1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848A" w14:textId="2E4031C3" w:rsidR="00AE4875" w:rsidRDefault="00AE4875" w:rsidP="008140D1">
      <w:r>
        <w:rPr>
          <w:noProof/>
        </w:rPr>
        <w:lastRenderedPageBreak/>
        <w:drawing>
          <wp:inline distT="0" distB="0" distL="0" distR="0" wp14:anchorId="6FC1CDFE" wp14:editId="24786ED0">
            <wp:extent cx="5731510" cy="5429250"/>
            <wp:effectExtent l="0" t="0" r="2540" b="0"/>
            <wp:docPr id="122649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976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EA4A" w14:textId="66B60885" w:rsidR="00AE4875" w:rsidRDefault="00AE4875" w:rsidP="008140D1">
      <w:r>
        <w:rPr>
          <w:noProof/>
        </w:rPr>
        <w:drawing>
          <wp:inline distT="0" distB="0" distL="0" distR="0" wp14:anchorId="7071C4D5" wp14:editId="0E299B1A">
            <wp:extent cx="5731510" cy="2890520"/>
            <wp:effectExtent l="0" t="0" r="2540" b="5080"/>
            <wp:docPr id="40556659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66590" name="Picture 1" descr="A computer screen shot of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7CEB" w14:textId="7D905368" w:rsidR="00AE4875" w:rsidRDefault="00AE4875" w:rsidP="008140D1">
      <w:r>
        <w:rPr>
          <w:noProof/>
        </w:rPr>
        <w:lastRenderedPageBreak/>
        <w:drawing>
          <wp:inline distT="0" distB="0" distL="0" distR="0" wp14:anchorId="24DCC228" wp14:editId="7E0DAD75">
            <wp:extent cx="5731510" cy="1226820"/>
            <wp:effectExtent l="0" t="0" r="2540" b="0"/>
            <wp:docPr id="591457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5781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1BE1" w14:textId="7DEC1F47" w:rsidR="00AE4875" w:rsidRDefault="00AE4875" w:rsidP="008140D1">
      <w:r>
        <w:rPr>
          <w:noProof/>
        </w:rPr>
        <w:drawing>
          <wp:inline distT="0" distB="0" distL="0" distR="0" wp14:anchorId="6678D456" wp14:editId="33897C24">
            <wp:extent cx="5731510" cy="1505585"/>
            <wp:effectExtent l="0" t="0" r="2540" b="0"/>
            <wp:docPr id="53844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4672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F132" w14:textId="432025D1" w:rsidR="00AE4875" w:rsidRDefault="00AE4875" w:rsidP="008140D1">
      <w:r>
        <w:rPr>
          <w:noProof/>
        </w:rPr>
        <w:drawing>
          <wp:inline distT="0" distB="0" distL="0" distR="0" wp14:anchorId="4357A276" wp14:editId="40518640">
            <wp:extent cx="5731510" cy="1490980"/>
            <wp:effectExtent l="0" t="0" r="2540" b="0"/>
            <wp:docPr id="481329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2915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01CB" w14:textId="77777777" w:rsidR="00F52920" w:rsidRDefault="00F52920"/>
    <w:sectPr w:rsidR="00F529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8240BD"/>
    <w:multiLevelType w:val="hybridMultilevel"/>
    <w:tmpl w:val="21587D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F4206"/>
    <w:multiLevelType w:val="hybridMultilevel"/>
    <w:tmpl w:val="6AD618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6035914">
    <w:abstractNumId w:val="0"/>
  </w:num>
  <w:num w:numId="2" w16cid:durableId="11437660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0D1"/>
    <w:rsid w:val="002462A3"/>
    <w:rsid w:val="00455959"/>
    <w:rsid w:val="00512520"/>
    <w:rsid w:val="00675EA8"/>
    <w:rsid w:val="006C49DA"/>
    <w:rsid w:val="00761EC0"/>
    <w:rsid w:val="008140D1"/>
    <w:rsid w:val="008947A1"/>
    <w:rsid w:val="00AA6481"/>
    <w:rsid w:val="00AE4875"/>
    <w:rsid w:val="00B5383F"/>
    <w:rsid w:val="00F52920"/>
    <w:rsid w:val="00FF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379B9"/>
  <w15:chartTrackingRefBased/>
  <w15:docId w15:val="{F32348DF-FE1D-4A42-9EEE-1F69EA216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4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0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0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0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40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0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0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0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0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0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0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0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0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40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0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0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0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0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9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ashrafuddin mohammed</dc:creator>
  <cp:keywords/>
  <dc:description/>
  <cp:lastModifiedBy>ashrafuddin mohammed</cp:lastModifiedBy>
  <cp:revision>2</cp:revision>
  <dcterms:created xsi:type="dcterms:W3CDTF">2024-08-06T12:56:00Z</dcterms:created>
  <dcterms:modified xsi:type="dcterms:W3CDTF">2024-08-08T15:04:00Z</dcterms:modified>
</cp:coreProperties>
</file>