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697E0C">
      <w:r>
        <w:rPr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E0C" w:rsidRPr="00FA4C70" w:rsidRDefault="00697E0C" w:rsidP="00697E0C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Size: </w:t>
      </w:r>
      <w:r w:rsidR="002A7F77">
        <w:rPr>
          <w:rFonts w:ascii="Times New Roman" w:hAnsi="Times New Roman" w:cs="Times New Roman"/>
        </w:rPr>
        <w:t>3</w:t>
      </w:r>
      <w:r w:rsidRPr="00FA4C70">
        <w:rPr>
          <w:rFonts w:ascii="Times New Roman" w:hAnsi="Times New Roman" w:cs="Times New Roman"/>
        </w:rPr>
        <w:t xml:space="preserve">m-W x </w:t>
      </w:r>
      <w:r w:rsidR="002A7F7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  <w:r w:rsidRPr="00FA4C70">
        <w:rPr>
          <w:rFonts w:ascii="Times New Roman" w:hAnsi="Times New Roman" w:cs="Times New Roman"/>
        </w:rPr>
        <w:t xml:space="preserve">0cm-H </w:t>
      </w:r>
    </w:p>
    <w:p w:rsidR="00697E0C" w:rsidRDefault="00697E0C" w:rsidP="00697E0C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Color: White</w:t>
      </w:r>
    </w:p>
    <w:p w:rsidR="00697E0C" w:rsidRPr="00FA4C70" w:rsidRDefault="00697E0C" w:rsidP="00697E0C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Material: Wood</w:t>
      </w:r>
      <w:r w:rsidR="001169FD">
        <w:rPr>
          <w:rFonts w:ascii="Times New Roman" w:hAnsi="Times New Roman" w:cs="Times New Roman"/>
        </w:rPr>
        <w:t>,</w:t>
      </w:r>
      <w:r w:rsidR="001203A7">
        <w:rPr>
          <w:rFonts w:ascii="Times New Roman" w:hAnsi="Times New Roman" w:cs="Times New Roman"/>
        </w:rPr>
        <w:t xml:space="preserve"> </w:t>
      </w:r>
      <w:r w:rsidR="002A7F77">
        <w:rPr>
          <w:rFonts w:ascii="Times New Roman" w:hAnsi="Times New Roman" w:cs="Times New Roman"/>
        </w:rPr>
        <w:t>class</w:t>
      </w:r>
    </w:p>
    <w:p w:rsidR="00697E0C" w:rsidRPr="00FA4C70" w:rsidRDefault="00697E0C" w:rsidP="00697E0C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Amount</w:t>
      </w:r>
      <w:r w:rsidR="002A7F77">
        <w:rPr>
          <w:rFonts w:ascii="Times New Roman" w:hAnsi="Times New Roman" w:cs="Times New Roman"/>
        </w:rPr>
        <w:t>: 17</w:t>
      </w:r>
    </w:p>
    <w:p w:rsidR="00697E0C" w:rsidRPr="00FA4C70" w:rsidRDefault="00697E0C" w:rsidP="00697E0C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Price :</w:t>
      </w:r>
      <w:r w:rsidR="002A7F77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>10</w:t>
      </w:r>
      <w:r w:rsidRPr="00FA4C70">
        <w:rPr>
          <w:rFonts w:ascii="Times New Roman" w:hAnsi="Times New Roman" w:cs="Times New Roman"/>
        </w:rPr>
        <w:t>$</w:t>
      </w:r>
    </w:p>
    <w:p w:rsidR="00697E0C" w:rsidRPr="00FA4C70" w:rsidRDefault="00697E0C" w:rsidP="00697E0C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Type: Bed</w:t>
      </w:r>
      <w:r w:rsidRPr="00FA4C70">
        <w:rPr>
          <w:rFonts w:ascii="Times New Roman" w:hAnsi="Times New Roman" w:cs="Times New Roman"/>
        </w:rPr>
        <w:tab/>
      </w:r>
    </w:p>
    <w:p w:rsidR="00697E0C" w:rsidRPr="00FA4C70" w:rsidRDefault="0064212F" w:rsidP="00697E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Description:</w:t>
      </w:r>
    </w:p>
    <w:p w:rsidR="00697E0C" w:rsidRDefault="00697E0C"/>
    <w:sectPr w:rsidR="00697E0C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97E0C"/>
    <w:rsid w:val="001169FD"/>
    <w:rsid w:val="001203A7"/>
    <w:rsid w:val="002A7F77"/>
    <w:rsid w:val="0064212F"/>
    <w:rsid w:val="00697E0C"/>
    <w:rsid w:val="009E6844"/>
    <w:rsid w:val="00C37BE9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0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697E0C"/>
  </w:style>
  <w:style w:type="character" w:customStyle="1" w:styleId="Style1Char">
    <w:name w:val="Style1 Char"/>
    <w:basedOn w:val="DefaultParagraphFont"/>
    <w:link w:val="Style1"/>
    <w:rsid w:val="00697E0C"/>
  </w:style>
  <w:style w:type="character" w:customStyle="1" w:styleId="paragraph-text">
    <w:name w:val="paragraph-text"/>
    <w:basedOn w:val="DefaultParagraphFont"/>
    <w:rsid w:val="0069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2013-04-24T04:06:00Z</dcterms:created>
  <dcterms:modified xsi:type="dcterms:W3CDTF">2013-04-24T04:34:00Z</dcterms:modified>
</cp:coreProperties>
</file>