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优化模拟法庭房间界面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实现模拟法庭房间列表界面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编写模拟法庭房间列表设计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311830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