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package main;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negocios.*;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repositorios.*;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classesBasicas.*;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excecoes.*;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fachada.Fachada;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class ClasseMain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public static void main(String[] args) throws FornecedorJaCadastradoException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Scanner in = new Scanner(System.in);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declarando variavel que determinara qual sera o tipo de acesso no programa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String tipoAcesso = "";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System.out.println("***************************************************************************");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                  </w:t>
        <w:tab/>
        <w:t xml:space="preserve">      BEM VINDO(A) AO MENU                             </w:t>
        <w:tab/>
        <w:t xml:space="preserve">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System.out.println("***************************************************************************");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System.out.println("Escolha uma acesso -&gt; Funcionario(Fu)/Produto(Pr)/Cliente(C)/Fornecedor(Fo)/Entrega(E): 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tipoAcesso = in.next();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(tipoAcesso.equalsIgnoreCase("Fu"))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}//end - employee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if (tipoAcesso.equalsIgnoreCase("Pr"))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Fachada acesso=new Fachada(tipoAcesso);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try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acesso.inserir(new Produto("nescau", 001, 12.50));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acesso.inserir(new Produto("leite ninho",002, 26.00));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acesso.inserir(new Produto("cafe", 003, 06.20));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acesso.inserir(new Produto("macarrao", 004, 02.40));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acesso.inserir(new Produto("arroz", 005, 04.15));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acesso.inserir(new Produto("feijao", 006, 09.25));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acesso.inserir(new Produto("file", 007, 32.27));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acesso.inserir(new Produto("peito de frango", 010, 16.70));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acesso.inserir(new Produto("contra-file", 011, 14.62));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acesso.inserir(new Produto("sal", 012, 01.00));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acesso.inserir(new Produto("acucar", 013, 03.11));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acesso.inserir(new Produto("molho de tomate", 014, 02.80));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acesso.inserir(new Produto("pesto", 015, 12.00));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acesso.inserir(new Produto("pao de caixa", 016, 03.31));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acesso.inserir(new Produto("coador de papel", 017, 03.08));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acesso.inserir(new Produto("cerveja guinness", 100, 32.00));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acesso.inserir(new Produto("cerveja heineken", 101, 04.00));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acesso.inserir(new Produto("amendoim", 102, 06.29));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acesso.inserir(new Produto("copo descartavel", 103, 05.50));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acesso.inserir(new Produto("chocolate lacta", 104, 06.49));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acesso.inserir(new Produto("nissin miojo", 105, 00.70));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catch(ProdutoJaCadastradoException PJC){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System.out.println(PJC.getMessage());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catch(OpcaoInvalidaException OI){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System.out.println(OI.getMessage());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finally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System.out.println("----------------- FIM DO TESTE 1 ----------------- 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try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acesso.remover(105);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acesso.remover(101);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acesso.remover(016);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acesso.remover(007);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acesso.remover(556);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catch(OpcaoInvalidaException OI){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System.out.println(OI.getMessage());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catch(ProdutoNaoEncontradoException PNE)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System.out.println(PNE.getMessage());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finally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System.out.println("----------------- FIM DO TESTE 2 ----------------- 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try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acesso.atualizarNome(001, "nescau light");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acesso.atualizarNome(004,"talharim");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acesso.atualizarNome(005,"arroz tio joao");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acesso.atualizarNome(102,"amendoim japones");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acesso.atualizarNome(101,"heineken");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acesso.atualizarPreco(012,01.15);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acesso.atualizarPreco(013,02.90);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acesso.atualizarPreco(014,03.00);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acesso.atualizarPreco(100,29.90);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acesso.atualizarPreco(101,03.50);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acesso.atualizarPreco(515,10.16);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catch(OpcaoInvalidaException OI){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System.out.println(OI.getMessage());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catch(ProdutoNaoEncontradoException PNE)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System.out.println(PNE.getMessage());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finally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System.out.println("----------------- FIM DO TESTE 3 ----------------- 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}//end - product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if (tipoAcesso.equalsIgnoreCase("C"))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}//end - client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if (tipoAcesso.equalsIgnoreCase("Fo"))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Fachada fachada = new Fachada("l");// basta alterar para usar com array (a)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/* CADASTRO DE FORNECEDOR */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quantidade de fornecedores a serem cadastrados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int qtdFornecedores = 0;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int contador = 1;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inserindo os fornecedores no repositorio de lista de Fornecedores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fornecedorTest1(fachada);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System.out.println("Imprimindo fornecedores presentes no REPOSITORIO DE LISTA: ");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imprimindo o repositorio (com os 2 fornecedores inseridos)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fachada.imprimeTodosFornecedores();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System.out.println("\n");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System.out.println("---------------------FIM REPOSITORIO DE FORNECEDORES---------------------");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System.out.println("\n");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teste 2 -&gt; tenta inserir fornecedor ja cadastrado -&gt; LEVANTA ERRO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fornecedorTest2Exc(fachada);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teste 3-&gt; cnpj invalido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teste 4-&gt;Produto nao encontrado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/* ALTERA DADOS DO FORNECEDOR */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variaveis relativas aos DADOS do fornecedor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String empresaFornecedor = "", CNPJ = "";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String nomeProduto = "";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int[] codigoProdutos = new int[2];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Double precoProduto = 0.0;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Teste 1 -&gt; buscar fornecedor e altera o nome da empresa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dados do fornecedor: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CNPJ = "123456789123456789";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empresaFornecedor = "NEWDistribuidoraSM";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Fornecedor fornecedorTeste = new Fornecedor();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fornecedorTeste.setCNPJ("123456789123456789");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fornecedorTeste.setNomeEmpresa("NEWDistribuidoraSM");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fachada.atualizaFornecedor(fornecedorTeste);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fachada.imprimeTodosFornecedores();// imprimindo o fornecedor alterado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System.out.println("\n");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System.out.println("---------------------FIM ALTERACAO FORNECEDOR---------------------");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System.out.println("\n");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/* REMOVE O FORNECEDOR */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dados do fornecedor: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CNPJ = "123456789123456789";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empresaFornecedor = "NEWDistribuidoraSM";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fachada.removeFornecedor(CNPJ);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fachada.imprimeTodosFornecedores();// imprimindo o fornecedor alterado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System.out.println("\n");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System.out.println("---------------------CANCELAMENTO CADASTRO FORNECEDOR---------------------");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System.out.println("\n");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</w:t>
        <w:tab/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}//end - fornecedor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no caso em que escolher a Entrega, os negocios e metodos da ENTREGA deve estar nesse IF  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if (tipoAcesso.equalsIgnoreCase("E"))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ab/>
        <w:t xml:space="preserve">int opcao = 0;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ab/>
        <w:t xml:space="preserve">Fachada cli = new Fachada("C");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ab/>
        <w:t xml:space="preserve">Fachada ent = new Fachada(tipoAcesso);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ab/>
        <w:t xml:space="preserve">while (opcao != 5)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System.out.println("Escolha uma opção abaixo:");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System.out.println("1) Caso deseje fazer um pedido para entrega"); // inserir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System.out.println("2) Caso deseje remover um pedido de entrega"); // remover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System.out.println("3) Caso deseje atualizar uma entrega"); // atualizar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System.out.println("4) Caso deseje verificar se esse pedido já foi feito"); // procurar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System.out.println("5) Caso deseje finalizar ação");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opcao = in.nextInt();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(opcao == 1)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 nome = in.nextLine();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 cpf = in.nextLine();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 endereco = in.nextLine();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Cliente a = new Cliente(nome, cpf, endereco);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try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 (cli.temPessoaCliente(nome, cpf, endereco))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Entrega entrega = new Entrega(a, endereco);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try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ent.Inserir(entrega);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 catch (EntregaJaCadastradaException OI)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System.out.println(OI.getMessage());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 catch (ClienteNaoEncontradoException OI)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System.out.println(OI.getMessage());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 else if (opcao == 2)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 nome = in.nextLine();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 cpf = in.nextLine();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 endereco = in.nextLine();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Cliente a = new Cliente(nome, cpf, endereco);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Entrega b = new Entrega(a, a.getEnderecoCliente());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try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ent.Remover(b);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System.out.println("Entrega removida");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 catch (EntregaNaoEncontradaException OI)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System.out.println(OI.getMessage());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 else if (opcao == 3)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 nome = in.nextLine();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 cpf = in.nextLine();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 endereco = in.nextLine();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Cliente a = new Cliente(nome, cpf, endereco);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Entrega b = new Entrega(a, a.getEnderecoCliente());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try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ent.Atualizar(b);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System.out.println("Entrega atualizada.");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 catch (EntregaNaoEncontradaException OI)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System.out.println(OI.getMessage());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 else if (opcao == 4)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 nome = in.nextLine();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 cpf = in.nextLine();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 endereco = in.nextLine();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Cliente a = new Cliente(nome, cpf, endereco);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Entrega b = new Entrega(a, a.getEnderecoCliente());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(ent.Procurar(b))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System.out.println("Pedido de entrega já foi feito");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 else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"Pedido de entrega não foi feito, caso deseje realizar um pedido, selecione '1)");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 else if (opcao == 5)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System.out.println("Operação finalizada");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System.out.println("Por favor, digite 1) 2) 3) 4) ou 5)");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}//end - entrega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}//END - MAIN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//algumas funcoes do FORNECEDOR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public static void fornecedorTest1(Fachada fachada)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throws CnpjInvalidoException, ProdutoNaoEncontradoException, FornecedorJaCadastradoException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variaveis relativas aos DADOS do fornecedor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String empresaFornecedor = "", CNPJ = "";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String nomeProduto = "";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int[] codigoProdutos = new int[2];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Double precoProduto = 0.0;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System.out.println("--------------------INICIO FORNECEDOR 1--------------------\n");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DADOS FORNECEDOR 1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System.out.println("Informe os dados do Fornecedor: " + "\n" + "1)CNPJ: 123456789123456789 ");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Fornecedor fornecedor1 = new Fornecedor();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CNPJ = "123456789123456789";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System.out.println("2)Nome da empresa: DistribuidoraSM");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empresaFornecedor = "DistribuidoraSM";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System.out.println("--------------------Produto 1--------------------");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System.out.println("a)Nome do Produto: Nescau ");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nomeProduto = "Nescau";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System.out.println("b)Codigo do Produto: 1234 ");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codigoProdutos[0] = 1234;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System.out.println("c)Preço do Produto: R$3,50");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precoProduto = 3.5;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Produto produto = null;// produto a ser inserido no repositorio Lista Produto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inserindo os atributos do produto a ser inserido na lista de produtos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produto = new Produto();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produto.setNome(nomeProduto);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produto.setCodigo(codigoProdutos[0]);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produto.setPreco(precoProduto);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try {// tentando inserir o produto na lista de produtos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fachada.inserir(produto);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 catch (ProdutoJaCadastradoException exc) {// se nao conseguir, lance a excecao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exc.printStackTrace();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System.out.println("--------------------Produto 2--------------------");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System.out.println("a)Nome do Produto: Diamante Negro");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nomeProduto = "Diamante Negro";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System.out.println("b)Codigo do Produto: 5678");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codigoProdutos[1] = 5678;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System.out.println("c)Preço do Produto: 3,45");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precoProduto = 3.45;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inserindo os atributos do produto a ser inserido na lista de produtos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produto = new Produto();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produto.setNome(nomeProduto);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produto.setCodigo(codigoProdutos[1]);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produto.setPreco(precoProduto);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try {// tentando inserir o produto na lista de produtos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fachada.inserir(produto);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 catch (ProdutoJaCadastradoException exc) {// se nao conseguir, lance a excecao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exc.printStackTrace();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System.out.println("**************************************************************************");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                      </w:t>
        <w:tab/>
        <w:t xml:space="preserve">FIM DA LISTA DE PRODUTOS");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System.out.println("**************************************************************************");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tentando inserir o fornecedor e seus produtos no Repositorio do tipo Lista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try 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Produto produto1 = fachada.getProduto(codigoProdutos[0]);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Produto produto2 = fachada.getProduto(codigoProdutos[1]);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inserindo dados do fornecedor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fornecedor1.setCNPJ(CNPJ);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fornecedor1.setNomeEmpresa(empresaFornecedor);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fornecedor1.adicionarProduto(produto1);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fornecedor1.adicionarProduto(produto2);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fachada.cadastraFornecedor(fornecedor1);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 catch (FornecedorJaCadastradoException exc)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exc.printStackTrace();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 catch (ProdutoNaoEncontradoException exc) 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exc.printStackTrace();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 finally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System.out.println("\n");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System.out.println("--------------------FIM FORNECEDOR 1-------------------- ");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System.out.println("\n");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DADOS FORNECEDOR 2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System.out.println("--------------------INICIO FORNECEDOR 2--------------------\n");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DADOS FORNECEDOR 1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System.out.println("Informe os dados do Fornecedor: " + "\n" + "1)CNPJ: 345672891029384756 ");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fornecedor1 = new Fornecedor();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CNPJ = "345672891029384756";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System.out.println("2)Nome da empresa: Distribuidora&amp;Cia");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empresaFornecedor = "Distribuidora&amp;Cia";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System.out.println("--------------------Produto 1--------------------");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System.out.println("a)Nome do Produto: Skol Beats ");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nomeProduto = "Skol Beats";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System.out.println("b)Codigo do Produto: 5647 ");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codigoProdutos[0] = 5647;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System.out.println("c)Preço do Produto: R$4,50");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precoProduto = 4.5;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inserindo os atributos do produto a ser inserido na lista de produtos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produto = new Produto();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produto.setNome(nomeProduto);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produto.setCodigo(codigoProdutos[0]);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produto.setPreco(precoProduto);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try {// tentando inserir o produto na lista de produtos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fachada.inserir(produto);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 catch (ProdutoJaCadastradoException exc) {// se nao conseguir, lance a excecao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exc.printStackTrace();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System.out.println("--------------------Produto 2--------------------");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System.out.println("a)Nome do Produto: Doritos");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nomeProduto = " Doritos";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System.out.println("b)Codigo do Produto: 7773");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codigoProdutos[1] = 7773;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System.out.println("c)Preço do Produto: 3,50");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precoProduto = 3.50;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inserindo os atributos do produto a ser inserido na lista de produtos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produto = new Produto();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produto.setNome(nomeProduto);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produto.setCodigo(codigoProdutos[1]);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produto.setPreco(precoProduto);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try {// tentando inserir o produto na lista de produtos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fachada.inserir(produto);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 catch (ProdutoJaCadastradoException exc) {// se nao conseguir, lance a excecao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exc.printStackTrace();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System.out.println("**************************************************************************");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                      </w:t>
        <w:tab/>
        <w:t xml:space="preserve">FIM DA LISTA DE PRODUTOS");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System.out.println("**************************************************************************");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try 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Produto produto1 = fachada.getProduto(codigoProdutos[0]);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Produto produto2 = fachada.getProduto(codigoProdutos[1]);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inserindo dados do fornecedor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fornecedor1.setCNPJ(CNPJ);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fornecedor1.setNomeEmpresa(empresaFornecedor);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fornecedor1.adicionarProduto(produto1);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fornecedor1.adicionarProduto(produto2);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fachada.cadastraFornecedor(fornecedor1);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 catch (FornecedorJaCadastradoException exc) 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exc.printStackTrace();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 catch (ProdutoNaoEncontradoException exc) {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exc.printStackTrace();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 finally {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System.out.println("\n");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System.out.println("--------------------FIM FORNECEDOR 2-------------------- ");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}//end - funcao fornecedor 1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public static void fornecedorTest2Exc(Fachada fachada)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throws CnpjInvalidoException, ProdutoNaoEncontradoException, FornecedorJaCadastradoException 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variaveis relativas aos DADOS do fornecedor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String empresaFornecedor = "", CNPJ = "";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String nomeProduto = "";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int[] codigoProdutos = new int[2];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Double precoProduto = 0.0;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System.out.println("--------------------INICIO FORNECEDOR 1--------------------\n");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DADOS FORNECEDOR 1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System.out.println("Informe os dados do Fornecedor: " + "\n" + "1)CNPJ: 123456789123456789 ");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Fornecedor fornecedor1 = new Fornecedor();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CNPJ = "123456789123456789";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System.out.println("2)Nome da empresa: DistribuidoraSM");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empresaFornecedor = "DistribuidoraSM";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System.out.println("--------------------Produto 1--------------------");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System.out.println("a)Nome do Produto: Nescau ");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nomeProduto = "Nescau";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System.out.println("b)Codigo do Produto: 1234 ");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codigoProdutos[0] = 1234;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System.out.println("c)Preço do Produto: R$3,50");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precoProduto = 3.5;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Produto produto = null;// produto a ser inserido no repositorio Lista Produto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inserindo os atributos do produto a ser inserido na lista de produtos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produto = new Produto();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produto.setNome(nomeProduto);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produto.setCodigo(codigoProdutos[0]);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produto.setPreco(precoProduto);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try {// tentando inserir o produto na lista de produtos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fachada.inserir(produto);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 catch (ProdutoJaCadastradoException exc) {// se nao conseguir, lance a excecao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exc.printStackTrace();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System.out.println("--------------------Produto 2--------------------");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System.out.println("a)Nome do Produto: Diamante Negro");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nomeProduto = "Diamante Negro";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System.out.println("b)Codigo do Produto: 5678");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codigoProdutos[1] = 5678;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System.out.println("c)Preço do Produto: 3,45");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precoProduto = 3.45;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inserindo os atributos do produto a ser inserido na lista de produtos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produto = new Produto();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produto.setNome(nomeProduto);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produto.setCodigo(codigoProdutos[1]);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produto.setPreco(precoProduto);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try {// tentando inserir o produto na lista de produtos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fachada.inserir(produto);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 catch (ProdutoJaCadastradoException exc) {// se nao conseguir, lance a excecao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exc.printStackTrace();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System.out.println("**************************************************************************");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                      </w:t>
        <w:tab/>
        <w:t xml:space="preserve">FIM DA LISTA DE PRODUTOS");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System.out.println("**************************************************************************");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tentando inserir o fornecedor e seus produtos no Repositorio do tipo Lista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try {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Produto produto1 = fachada.getProduto(codigoProdutos[0]);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Produto produto2 = fachada.getProduto(codigoProdutos[1]);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inserindo dados do fornecedor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fornecedor1.setCNPJ(CNPJ);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fornecedor1.setNomeEmpresa(empresaFornecedor);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fornecedor1.adicionarProduto(produto1);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fornecedor1.adicionarProduto(produto2);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fachada.cadastraFornecedor(fornecedor1);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 catch (FornecedorJaCadastradoException exc) {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exc.printStackTrace();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 catch (ProdutoNaoEncontradoException exc) {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exc.printStackTrace();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 finally {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System.out.println("\n");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System.out.println("--------------------FIM FORNECEDOR 1-------------------- ");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System.out.println("\n");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}//end - funcaoFornecedor2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}//end class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